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0C408181">
      <w:pPr>
        <w:pStyle w:val="Title"/>
        <w:jc w:val="center"/>
      </w:pPr>
      <w:r w:rsidR="00CD4E94">
        <w:rPr/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708407D9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708407D9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62410EF" w14:paraId="18F999B5" w14:textId="793AFAF2">
            <w:pPr>
              <w:spacing w:after="0" w:line="240" w:lineRule="auto"/>
              <w:rPr>
                <w:rFonts w:eastAsia="Calibri" w:cs="Arial"/>
              </w:rPr>
            </w:pPr>
            <w:r w:rsidRPr="708407D9">
              <w:rPr>
                <w:rFonts w:eastAsia="Calibri" w:cs="Arial"/>
              </w:rPr>
              <w:t>4</w:t>
            </w:r>
            <w:r w:rsidRPr="708407D9" w:rsidR="239AF01E">
              <w:rPr>
                <w:rFonts w:eastAsia="Calibri" w:cs="Arial"/>
              </w:rPr>
              <w:t>1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52C3F7A9" w14:paraId="78A86AD6" w14:textId="643517D8">
            <w:pPr>
              <w:spacing w:after="0" w:line="240" w:lineRule="auto"/>
              <w:rPr>
                <w:rFonts w:eastAsia="Calibri" w:cs="Arial"/>
              </w:rPr>
            </w:pPr>
            <w:r w:rsidRPr="708407D9">
              <w:rPr>
                <w:rFonts w:eastAsia="Calibri" w:cs="Arial"/>
              </w:rPr>
              <w:t>2</w:t>
            </w:r>
            <w:r w:rsidRPr="708407D9" w:rsidR="54BAD956">
              <w:rPr>
                <w:rFonts w:eastAsia="Calibri" w:cs="Arial"/>
              </w:rPr>
              <w:t>5</w:t>
            </w:r>
            <w:r w:rsidRPr="708407D9" w:rsidR="45CB24A7">
              <w:rPr>
                <w:rFonts w:eastAsia="Calibri" w:cs="Arial"/>
              </w:rPr>
              <w:t>/</w:t>
            </w:r>
            <w:r w:rsidRPr="708407D9" w:rsidR="642E79C2">
              <w:rPr>
                <w:rFonts w:eastAsia="Calibri" w:cs="Arial"/>
              </w:rPr>
              <w:t>0</w:t>
            </w:r>
            <w:r w:rsidRPr="708407D9" w:rsidR="31EE112D">
              <w:rPr>
                <w:rFonts w:eastAsia="Calibri" w:cs="Arial"/>
              </w:rPr>
              <w:t>3</w:t>
            </w:r>
            <w:r w:rsidRPr="708407D9" w:rsidR="642E79C2">
              <w:rPr>
                <w:rFonts w:eastAsia="Calibri" w:cs="Arial"/>
              </w:rPr>
              <w:t>/2025</w:t>
            </w:r>
          </w:p>
          <w:p w:rsidR="00F051B2" w:rsidP="68EBE81F" w:rsidRDefault="3D7BC919" w14:paraId="0528BF94" w14:textId="34469C68">
            <w:pPr>
              <w:spacing w:after="0" w:line="240" w:lineRule="auto"/>
              <w:rPr>
                <w:rFonts w:eastAsia="Calibri" w:cs="Arial"/>
              </w:rPr>
            </w:pPr>
            <w:r w:rsidRPr="708407D9">
              <w:rPr>
                <w:rFonts w:eastAsia="Calibri" w:cs="Arial"/>
              </w:rPr>
              <w:t>20</w:t>
            </w:r>
            <w:r w:rsidRPr="708407D9" w:rsidR="4A1C875E">
              <w:rPr>
                <w:rFonts w:eastAsia="Calibri" w:cs="Arial"/>
              </w:rPr>
              <w:t>:16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 w:rsidRPr="708407D9">
        <w:rPr>
          <w:highlight w:val="yellow"/>
          <w:shd w:val="clear" w:color="auto" w:fill="FFFF00"/>
        </w:rPr>
        <w:t>YES</w:t>
      </w:r>
      <w:r>
        <w:t>/</w:t>
      </w:r>
      <w:r w:rsidRPr="708407D9">
        <w:t>NO</w:t>
      </w:r>
    </w:p>
    <w:p w:rsidR="00F051B2" w:rsidP="708407D9" w:rsidRDefault="00CD4E94" w14:paraId="509E1ADF" w14:textId="77777777">
      <w:pPr>
        <w:pStyle w:val="ListParagraph"/>
        <w:numPr>
          <w:ilvl w:val="0"/>
          <w:numId w:val="8"/>
        </w:numPr>
        <w:rPr>
          <w:highlight w:val="yellow"/>
        </w:rPr>
      </w:pPr>
      <w:r w:rsidRPr="0FCC7A89" w:rsidR="00CD4E94">
        <w:rPr>
          <w:rFonts w:eastAsia="" w:eastAsiaTheme="minorEastAsia"/>
        </w:rPr>
        <w:t>Name</w:t>
      </w:r>
      <w:r w:rsidR="00CD4E94">
        <w:rPr/>
        <w:t>:</w:t>
      </w:r>
      <w:r w:rsidR="00CD4E94">
        <w:rPr/>
        <w:t xml:space="preserve">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0FCC7A89" w:rsidR="00CD4E94">
        <w:rPr/>
        <w:t>NO</w:t>
      </w:r>
      <w:r w:rsidR="00CD4E94">
        <w:rPr/>
        <w:t xml:space="preserve"> </w:t>
      </w:r>
    </w:p>
    <w:p w:rsidR="00F051B2" w:rsidRDefault="00CD4E94" w14:paraId="27840714" w14:textId="68E97A7B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2973AF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 w:rsidRPr="708407D9">
        <w:rPr>
          <w:highlight w:val="yellow"/>
          <w:shd w:val="clear" w:color="auto" w:fill="FFFF00"/>
        </w:rPr>
        <w:t>YES</w:t>
      </w:r>
      <w:r>
        <w:t>/</w:t>
      </w:r>
      <w:r w:rsidRPr="708407D9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821446E" w:rsidP="2821446E" w:rsidRDefault="00C16D8B" w14:paraId="6188A393" w14:textId="79EADA53">
      <w:pPr>
        <w:pStyle w:val="ListParagraph"/>
      </w:pPr>
      <w:r>
        <w:t>Answer:</w:t>
      </w:r>
      <w:r w:rsidR="40DF0081">
        <w:t xml:space="preserve"> I</w:t>
      </w:r>
      <w:r w:rsidR="6EAB7FE9">
        <w:t xml:space="preserve"> finished implementing CRUD operations for the Customer class</w:t>
      </w:r>
    </w:p>
    <w:p w:rsidR="065B1044" w:rsidP="065B1044" w:rsidRDefault="065B1044" w14:paraId="6352B1DD" w14:textId="20BF0E72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1337508F" w:rsidP="1337508F" w:rsidRDefault="00C16D8B" w14:paraId="3D10B231" w14:textId="13AEBE66">
      <w:pPr>
        <w:pStyle w:val="ListParagraph"/>
      </w:pPr>
      <w:r>
        <w:t>Answer:</w:t>
      </w:r>
      <w:r w:rsidR="6509F0A0">
        <w:t xml:space="preserve"> </w:t>
      </w:r>
      <w:r w:rsidR="55972919">
        <w:t xml:space="preserve">I need to see if I can add functions to the CustomerTable model, or if I must convert the CustomerTable to a Customer class to access functions that change the data, or if that must be added to CustomerServices.  I will also look into adding the scaffolding for login and registration for the Blazor </w:t>
      </w:r>
      <w:r w:rsidR="00469B95">
        <w:t>project</w:t>
      </w:r>
    </w:p>
    <w:p w:rsidR="45026AFD" w:rsidP="45026AFD" w:rsidRDefault="45026AFD" w14:paraId="7B470306" w14:textId="3BFEA7D1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4A22C7" w:rsidP="708407D9" w:rsidRDefault="004A22C7" w14:paraId="651CEE10" w14:textId="3AD38045">
      <w:pPr>
        <w:pStyle w:val="ListParagraph"/>
      </w:pPr>
      <w:r>
        <w:t>Answer:</w:t>
      </w:r>
      <w:r w:rsidR="72CB0ECE">
        <w:t xml:space="preserve"> </w:t>
      </w:r>
      <w:r w:rsidR="7B9BC335">
        <w:t xml:space="preserve"> </w:t>
      </w:r>
      <w:r w:rsidR="30559F70">
        <w:t>Adding the Visual Studio scaffolding of the Blazor registration to an already existing project could be a bit difficult, by changing namespaces or file structure.</w:t>
      </w:r>
    </w:p>
    <w:p w:rsidR="00F051B2" w:rsidP="17438F16" w:rsidRDefault="00F051B2" w14:paraId="28E013BC" w14:textId="38059B9C">
      <w:pPr>
        <w:pStyle w:val="ListParagraph"/>
      </w:pPr>
    </w:p>
    <w:p w:rsidR="00F051B2" w:rsidP="17438F16" w:rsidRDefault="00CD4E94" w14:paraId="5E37E03F" w14:textId="36707BFB">
      <w:pPr>
        <w:pStyle w:val="ListParagraph"/>
        <w:rPr>
          <w:b/>
          <w:bCs/>
          <w:u w:val="single"/>
        </w:rPr>
      </w:pPr>
      <w:r w:rsidRPr="17438F16"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7ED01D21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03534801">
        <w:rPr/>
        <w:t>teste</w:t>
      </w:r>
      <w:r w:rsidR="2F0027DB">
        <w:rPr/>
        <w:t>d</w:t>
      </w:r>
      <w:r w:rsidR="590780B9">
        <w:rPr/>
        <w:t xml:space="preserve"> </w:t>
      </w:r>
      <w:r w:rsidR="03534801">
        <w:rPr/>
        <w:t>everything</w:t>
      </w:r>
      <w:r w:rsidR="03534801">
        <w:rPr/>
        <w:t xml:space="preserve"> between the backend and everything </w:t>
      </w:r>
      <w:r w:rsidR="43C79306">
        <w:rPr/>
        <w:t>seemed</w:t>
      </w:r>
      <w:r w:rsidR="03534801">
        <w:rPr/>
        <w:t xml:space="preserve"> to be</w:t>
      </w:r>
      <w:r w:rsidR="03534801">
        <w:rPr/>
        <w:t xml:space="preserve"> in order and worked well.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792AD1F1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25B8216E">
        <w:rPr/>
        <w:t>ill continue talking to my team</w:t>
      </w:r>
      <w:r w:rsidR="5B79B507">
        <w:rPr/>
        <w:t xml:space="preserve"> </w:t>
      </w:r>
      <w:r w:rsidR="3EC73B22">
        <w:rPr/>
        <w:t>members</w:t>
      </w:r>
      <w:r w:rsidR="25B8216E">
        <w:rPr/>
        <w:t xml:space="preserve"> to </w:t>
      </w:r>
      <w:r w:rsidR="53BC9FF9">
        <w:rPr/>
        <w:t>see</w:t>
      </w:r>
      <w:r w:rsidR="25B8216E">
        <w:rPr/>
        <w:t xml:space="preserve"> if any help is needed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62E69C88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52709936">
        <w:rPr/>
        <w:t>nothing</w:t>
      </w:r>
      <w:r w:rsidR="36103103">
        <w:rPr/>
        <w:t xml:space="preserve"> </w:t>
      </w:r>
      <w:r w:rsidR="36014437">
        <w:rPr/>
        <w:t>now</w:t>
      </w:r>
      <w:r w:rsidR="36103103">
        <w:rPr/>
        <w:t xml:space="preserve"> it just seems </w:t>
      </w:r>
      <w:r w:rsidR="450AA0FD">
        <w:rPr/>
        <w:t>a</w:t>
      </w:r>
      <w:r w:rsidR="36103103">
        <w:rPr/>
        <w:t xml:space="preserve"> bit time dependent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FFF1EF6">
      <w:pPr>
        <w:pStyle w:val="ListParagraph"/>
      </w:pPr>
      <w:r>
        <w:t>Answer:</w:t>
      </w:r>
      <w:r w:rsidR="00845F89">
        <w:t xml:space="preserve"> </w:t>
      </w:r>
      <w:r w:rsidRPr="00CD2F14" w:rsidR="00CD2F14">
        <w:t>Reviewed the CRUD setup for the Customer class and checked how the data flow works.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0216D35F">
      <w:pPr>
        <w:pStyle w:val="ListParagraph"/>
      </w:pPr>
      <w:r>
        <w:t>Answer:</w:t>
      </w:r>
      <w:r w:rsidR="000F1FAB">
        <w:t xml:space="preserve"> </w:t>
      </w:r>
      <w:r w:rsidRPr="00CD2F14" w:rsidR="00CD2F14">
        <w:t>Help figure out the best way to handle data updates—whether through the model, class, or service. Also assist with setting up login scaffolding in Blazor.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Pr="00CD2F14" w:rsidR="00CD2F14" w:rsidP="00CD2F14" w:rsidRDefault="00CD4E94" w14:paraId="728EC2CE" w14:textId="77777777">
      <w:pPr>
        <w:pStyle w:val="ListParagraph"/>
        <w:numPr>
          <w:ilvl w:val="0"/>
          <w:numId w:val="15"/>
        </w:numPr>
      </w:pPr>
      <w:r>
        <w:t>Answer:</w:t>
      </w:r>
      <w:r w:rsidR="008E61A5">
        <w:t xml:space="preserve"> </w:t>
      </w:r>
      <w:r w:rsidRPr="00CD2F14" w:rsidR="00CD2F14">
        <w:t>Making sure everything fits into the existing project structure without breaking anything.</w:t>
      </w:r>
    </w:p>
    <w:p w:rsidR="00F051B2" w:rsidRDefault="00F051B2" w14:paraId="3CFCCBDA" w14:textId="69D43DC3">
      <w:pPr>
        <w:pStyle w:val="ListParagraph"/>
      </w:pP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B134018">
      <w:pPr>
        <w:pStyle w:val="ListParagraph"/>
      </w:pPr>
      <w:r w:rsidR="00CD4E94">
        <w:rPr/>
        <w:t>Answer:</w:t>
      </w:r>
      <w:r w:rsidR="14F48626">
        <w:rPr/>
        <w:t xml:space="preserve"> tested out and reviewed the CRUD setup. Looked at how the data flow works. I also once again tested out the create and read functions as well as the tables we made</w:t>
      </w:r>
      <w:r w:rsidR="6C67BE34">
        <w:rPr/>
        <w:t xml:space="preserve"> and made sure they ran as they should.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6E2D0B0C">
      <w:pPr>
        <w:pStyle w:val="ListParagraph"/>
      </w:pPr>
      <w:r w:rsidR="00CD4E94">
        <w:rPr/>
        <w:t>Answer:</w:t>
      </w:r>
      <w:r w:rsidR="52AD8916">
        <w:rPr/>
        <w:t xml:space="preserve"> for me today was short. It was a testing day. Checking to see if what </w:t>
      </w:r>
      <w:r w:rsidR="52AD8916">
        <w:rPr/>
        <w:t>we’ve</w:t>
      </w:r>
      <w:r w:rsidR="52AD8916">
        <w:rPr/>
        <w:t xml:space="preserve"> done thus far is running smoothly. If any issues come up and things arent as smooth as they sh</w:t>
      </w:r>
      <w:r w:rsidR="45947C1E">
        <w:rPr/>
        <w:t xml:space="preserve">ould </w:t>
      </w:r>
      <w:r w:rsidR="45947C1E">
        <w:rPr/>
        <w:t>i</w:t>
      </w:r>
      <w:r w:rsidR="45947C1E">
        <w:rPr/>
        <w:t xml:space="preserve"> will bring that up to the rest of the team.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3FCBD4F5">
      <w:pPr>
        <w:pStyle w:val="ListParagraph"/>
      </w:pPr>
      <w:r w:rsidR="00CD4E94">
        <w:rPr/>
        <w:t>Answer:</w:t>
      </w:r>
      <w:r w:rsidR="7DF05E8B">
        <w:rPr/>
        <w:t xml:space="preserve"> nothing at the moment.  the </w:t>
      </w:r>
      <w:r w:rsidR="7DF05E8B">
        <w:rPr/>
        <w:t>submission</w:t>
      </w:r>
      <w:r w:rsidR="7DF05E8B">
        <w:rPr/>
        <w:t xml:space="preserve"> date only worries me. 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hxQ2Bm2wvKMva" int2:id="xehDp1Is">
      <int2:state int2:value="Rejected" int2:type="AugLoop_Text_Critique"/>
    </int2:textHash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16D2223"/>
    <w:multiLevelType w:val="multilevel"/>
    <w:tmpl w:val="ABDA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3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2"/>
  </w:num>
  <w:num w:numId="2" w16cid:durableId="711341680">
    <w:abstractNumId w:val="4"/>
  </w:num>
  <w:num w:numId="3" w16cid:durableId="143591281">
    <w:abstractNumId w:val="10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9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3"/>
  </w:num>
  <w:num w:numId="10" w16cid:durableId="607083593">
    <w:abstractNumId w:val="14"/>
  </w:num>
  <w:num w:numId="11" w16cid:durableId="1207185174">
    <w:abstractNumId w:val="6"/>
  </w:num>
  <w:num w:numId="12" w16cid:durableId="1751661150">
    <w:abstractNumId w:val="11"/>
  </w:num>
  <w:num w:numId="13" w16cid:durableId="894582441">
    <w:abstractNumId w:val="1"/>
  </w:num>
  <w:num w:numId="14" w16cid:durableId="2069647787">
    <w:abstractNumId w:val="7"/>
  </w:num>
  <w:num w:numId="15" w16cid:durableId="1571428540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973A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0C59"/>
    <w:rsid w:val="00941510"/>
    <w:rsid w:val="0094686E"/>
    <w:rsid w:val="0098064D"/>
    <w:rsid w:val="009830C5"/>
    <w:rsid w:val="00985833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2F14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2ED3F05"/>
    <w:rsid w:val="02EF4D40"/>
    <w:rsid w:val="03247939"/>
    <w:rsid w:val="03534801"/>
    <w:rsid w:val="04389C8D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B68D69"/>
    <w:rsid w:val="08BFBEBC"/>
    <w:rsid w:val="09347450"/>
    <w:rsid w:val="0937B382"/>
    <w:rsid w:val="09D575E7"/>
    <w:rsid w:val="0ACFFBD9"/>
    <w:rsid w:val="0AEAE6F7"/>
    <w:rsid w:val="0AF4A036"/>
    <w:rsid w:val="0B16587F"/>
    <w:rsid w:val="0B2D2A06"/>
    <w:rsid w:val="0B91899A"/>
    <w:rsid w:val="0BE4FB6D"/>
    <w:rsid w:val="0C041B51"/>
    <w:rsid w:val="0C21E230"/>
    <w:rsid w:val="0C42EA37"/>
    <w:rsid w:val="0CE04F84"/>
    <w:rsid w:val="0E216234"/>
    <w:rsid w:val="0E30B397"/>
    <w:rsid w:val="0E672954"/>
    <w:rsid w:val="0EB6F85E"/>
    <w:rsid w:val="0EC5E3D6"/>
    <w:rsid w:val="0ED063D3"/>
    <w:rsid w:val="0F0AF327"/>
    <w:rsid w:val="0F1609F6"/>
    <w:rsid w:val="0F923AF6"/>
    <w:rsid w:val="0FCC7A89"/>
    <w:rsid w:val="0FDE1C16"/>
    <w:rsid w:val="0FF862F0"/>
    <w:rsid w:val="105D3F0D"/>
    <w:rsid w:val="10A634D1"/>
    <w:rsid w:val="10E112CE"/>
    <w:rsid w:val="113504A8"/>
    <w:rsid w:val="1147F5CB"/>
    <w:rsid w:val="11A9F3D1"/>
    <w:rsid w:val="12747F96"/>
    <w:rsid w:val="12FD56FE"/>
    <w:rsid w:val="1337508F"/>
    <w:rsid w:val="144AA9B3"/>
    <w:rsid w:val="14784A66"/>
    <w:rsid w:val="1482B3E5"/>
    <w:rsid w:val="14B3359A"/>
    <w:rsid w:val="14F48626"/>
    <w:rsid w:val="14FB5488"/>
    <w:rsid w:val="15D2B865"/>
    <w:rsid w:val="1614F936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B88335"/>
    <w:rsid w:val="18B8C4E3"/>
    <w:rsid w:val="18F345B3"/>
    <w:rsid w:val="18F65406"/>
    <w:rsid w:val="19ACFA0F"/>
    <w:rsid w:val="1A4803EE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2078C24A"/>
    <w:rsid w:val="20E5CE7D"/>
    <w:rsid w:val="212EFEF6"/>
    <w:rsid w:val="213E34E4"/>
    <w:rsid w:val="21BB4A81"/>
    <w:rsid w:val="21DD72E0"/>
    <w:rsid w:val="22C565C6"/>
    <w:rsid w:val="239AF01E"/>
    <w:rsid w:val="24006B17"/>
    <w:rsid w:val="24D02D43"/>
    <w:rsid w:val="24F916D4"/>
    <w:rsid w:val="255D1BC7"/>
    <w:rsid w:val="25B8216E"/>
    <w:rsid w:val="2600CF95"/>
    <w:rsid w:val="26404010"/>
    <w:rsid w:val="2662854E"/>
    <w:rsid w:val="2694B6B3"/>
    <w:rsid w:val="27730542"/>
    <w:rsid w:val="27DF3227"/>
    <w:rsid w:val="2821446E"/>
    <w:rsid w:val="2944D257"/>
    <w:rsid w:val="298E5F75"/>
    <w:rsid w:val="29E40D52"/>
    <w:rsid w:val="2A4EAF39"/>
    <w:rsid w:val="2A79B022"/>
    <w:rsid w:val="2AC03C0A"/>
    <w:rsid w:val="2ADFD536"/>
    <w:rsid w:val="2B37D5B5"/>
    <w:rsid w:val="2B425FD8"/>
    <w:rsid w:val="2CAC05B4"/>
    <w:rsid w:val="2D3248F4"/>
    <w:rsid w:val="2D7605C3"/>
    <w:rsid w:val="2D999672"/>
    <w:rsid w:val="2DA34186"/>
    <w:rsid w:val="2DA8A5BF"/>
    <w:rsid w:val="2DB93021"/>
    <w:rsid w:val="2DDA0208"/>
    <w:rsid w:val="2E50ED72"/>
    <w:rsid w:val="2E5B4706"/>
    <w:rsid w:val="2E8ECEEE"/>
    <w:rsid w:val="2E95907E"/>
    <w:rsid w:val="2ECE316C"/>
    <w:rsid w:val="2F0027DB"/>
    <w:rsid w:val="2F0FB50B"/>
    <w:rsid w:val="2F1079EB"/>
    <w:rsid w:val="2FCF1E8F"/>
    <w:rsid w:val="2FEA0441"/>
    <w:rsid w:val="30559F70"/>
    <w:rsid w:val="305D3430"/>
    <w:rsid w:val="30F0C445"/>
    <w:rsid w:val="30F99F13"/>
    <w:rsid w:val="317145BE"/>
    <w:rsid w:val="31B7CCD7"/>
    <w:rsid w:val="31EE112D"/>
    <w:rsid w:val="320108A2"/>
    <w:rsid w:val="321A2FF9"/>
    <w:rsid w:val="32800513"/>
    <w:rsid w:val="329F39AD"/>
    <w:rsid w:val="32F3AD25"/>
    <w:rsid w:val="330AD270"/>
    <w:rsid w:val="33257258"/>
    <w:rsid w:val="33DDF91D"/>
    <w:rsid w:val="342AB4E0"/>
    <w:rsid w:val="34F21BD2"/>
    <w:rsid w:val="3551FB66"/>
    <w:rsid w:val="358108FE"/>
    <w:rsid w:val="35957952"/>
    <w:rsid w:val="35CC4229"/>
    <w:rsid w:val="35D30FB2"/>
    <w:rsid w:val="36014437"/>
    <w:rsid w:val="3601C585"/>
    <w:rsid w:val="36103103"/>
    <w:rsid w:val="368BCC3D"/>
    <w:rsid w:val="36EFEEE2"/>
    <w:rsid w:val="36F68719"/>
    <w:rsid w:val="370E4FDD"/>
    <w:rsid w:val="373F4BE1"/>
    <w:rsid w:val="374BC7A5"/>
    <w:rsid w:val="37A3E0CB"/>
    <w:rsid w:val="383820C0"/>
    <w:rsid w:val="38432664"/>
    <w:rsid w:val="3892FBFA"/>
    <w:rsid w:val="396ED99E"/>
    <w:rsid w:val="3974E293"/>
    <w:rsid w:val="3B6879DF"/>
    <w:rsid w:val="3BCDBC55"/>
    <w:rsid w:val="3D3129D4"/>
    <w:rsid w:val="3D7BC919"/>
    <w:rsid w:val="3D9FBDC0"/>
    <w:rsid w:val="3DA5D8C1"/>
    <w:rsid w:val="3DDC2CBA"/>
    <w:rsid w:val="3E139FA4"/>
    <w:rsid w:val="3E66F4AE"/>
    <w:rsid w:val="3E875AA0"/>
    <w:rsid w:val="3E9A41F5"/>
    <w:rsid w:val="3EBD59DB"/>
    <w:rsid w:val="3EC73B22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2115867"/>
    <w:rsid w:val="424ABF9D"/>
    <w:rsid w:val="4310AFAA"/>
    <w:rsid w:val="433CE031"/>
    <w:rsid w:val="43C79306"/>
    <w:rsid w:val="45026AFD"/>
    <w:rsid w:val="450AA0FD"/>
    <w:rsid w:val="452921C5"/>
    <w:rsid w:val="452A359C"/>
    <w:rsid w:val="45947C1E"/>
    <w:rsid w:val="45CB24A7"/>
    <w:rsid w:val="45D60B23"/>
    <w:rsid w:val="45E420AE"/>
    <w:rsid w:val="46413F13"/>
    <w:rsid w:val="46F78B27"/>
    <w:rsid w:val="471D6D30"/>
    <w:rsid w:val="475BB02D"/>
    <w:rsid w:val="47630607"/>
    <w:rsid w:val="47DC484F"/>
    <w:rsid w:val="48394F60"/>
    <w:rsid w:val="4857F397"/>
    <w:rsid w:val="48B0F1BC"/>
    <w:rsid w:val="48D93285"/>
    <w:rsid w:val="49A65D4E"/>
    <w:rsid w:val="49ED6B16"/>
    <w:rsid w:val="4A12A938"/>
    <w:rsid w:val="4A1C875E"/>
    <w:rsid w:val="4A737380"/>
    <w:rsid w:val="4AB0D0BA"/>
    <w:rsid w:val="4B170CD7"/>
    <w:rsid w:val="4B50BB64"/>
    <w:rsid w:val="4C3A5055"/>
    <w:rsid w:val="4D109B28"/>
    <w:rsid w:val="4D1B8160"/>
    <w:rsid w:val="4D2E3450"/>
    <w:rsid w:val="4D5C1AB1"/>
    <w:rsid w:val="4DAAACB9"/>
    <w:rsid w:val="4E0798EA"/>
    <w:rsid w:val="4EE3C30D"/>
    <w:rsid w:val="4FC9CCB1"/>
    <w:rsid w:val="50066666"/>
    <w:rsid w:val="500E7531"/>
    <w:rsid w:val="501BF774"/>
    <w:rsid w:val="502CDE24"/>
    <w:rsid w:val="50C16EF1"/>
    <w:rsid w:val="51446845"/>
    <w:rsid w:val="52709936"/>
    <w:rsid w:val="52AD8916"/>
    <w:rsid w:val="52B4E908"/>
    <w:rsid w:val="52C3F7A9"/>
    <w:rsid w:val="53BC9FF9"/>
    <w:rsid w:val="53CE9ECF"/>
    <w:rsid w:val="5477626C"/>
    <w:rsid w:val="54BAD956"/>
    <w:rsid w:val="551578DE"/>
    <w:rsid w:val="553043E7"/>
    <w:rsid w:val="55972919"/>
    <w:rsid w:val="55C28FD2"/>
    <w:rsid w:val="55C878A9"/>
    <w:rsid w:val="55FE9CED"/>
    <w:rsid w:val="569048B8"/>
    <w:rsid w:val="5715497B"/>
    <w:rsid w:val="576F5EF5"/>
    <w:rsid w:val="57822F5F"/>
    <w:rsid w:val="57E43E07"/>
    <w:rsid w:val="58BB89D2"/>
    <w:rsid w:val="58BC642B"/>
    <w:rsid w:val="590780B9"/>
    <w:rsid w:val="59111C4C"/>
    <w:rsid w:val="593C0634"/>
    <w:rsid w:val="59498660"/>
    <w:rsid w:val="59D9B1A4"/>
    <w:rsid w:val="5AFE955F"/>
    <w:rsid w:val="5B404FDB"/>
    <w:rsid w:val="5B454C39"/>
    <w:rsid w:val="5B79B507"/>
    <w:rsid w:val="5B9ADA9A"/>
    <w:rsid w:val="5BD1BE61"/>
    <w:rsid w:val="5C6E2E2D"/>
    <w:rsid w:val="5C6E51EB"/>
    <w:rsid w:val="5CE16D8A"/>
    <w:rsid w:val="5D0CF169"/>
    <w:rsid w:val="5D397178"/>
    <w:rsid w:val="5E66BF55"/>
    <w:rsid w:val="5E7D88BC"/>
    <w:rsid w:val="5EC24DBD"/>
    <w:rsid w:val="5EDB88AC"/>
    <w:rsid w:val="5F7E771D"/>
    <w:rsid w:val="5FB2FAC3"/>
    <w:rsid w:val="6035B88E"/>
    <w:rsid w:val="60460F98"/>
    <w:rsid w:val="60777D2F"/>
    <w:rsid w:val="60FF6710"/>
    <w:rsid w:val="62214DCC"/>
    <w:rsid w:val="62472187"/>
    <w:rsid w:val="62C17949"/>
    <w:rsid w:val="631D18BB"/>
    <w:rsid w:val="63DD89C7"/>
    <w:rsid w:val="642E79C2"/>
    <w:rsid w:val="64954404"/>
    <w:rsid w:val="6502FA4F"/>
    <w:rsid w:val="6509F0A0"/>
    <w:rsid w:val="65B2CF77"/>
    <w:rsid w:val="662410EF"/>
    <w:rsid w:val="66539130"/>
    <w:rsid w:val="667482A9"/>
    <w:rsid w:val="6767B169"/>
    <w:rsid w:val="6767F4E2"/>
    <w:rsid w:val="677F3202"/>
    <w:rsid w:val="67E6F8A0"/>
    <w:rsid w:val="6841EBD0"/>
    <w:rsid w:val="68AADBD9"/>
    <w:rsid w:val="68EBE81F"/>
    <w:rsid w:val="695B143E"/>
    <w:rsid w:val="695CF34B"/>
    <w:rsid w:val="6A5071A5"/>
    <w:rsid w:val="6AA84CDB"/>
    <w:rsid w:val="6B2E49F3"/>
    <w:rsid w:val="6B5AD288"/>
    <w:rsid w:val="6B9FD950"/>
    <w:rsid w:val="6C01CA8D"/>
    <w:rsid w:val="6C563ED1"/>
    <w:rsid w:val="6C67BE34"/>
    <w:rsid w:val="6CEE9673"/>
    <w:rsid w:val="6CF2B733"/>
    <w:rsid w:val="6CF75F1F"/>
    <w:rsid w:val="6D96A9B5"/>
    <w:rsid w:val="6E5AFE19"/>
    <w:rsid w:val="6EA13BA3"/>
    <w:rsid w:val="6EAB7FE9"/>
    <w:rsid w:val="6EB8F593"/>
    <w:rsid w:val="6ED90965"/>
    <w:rsid w:val="6EDF8F89"/>
    <w:rsid w:val="6F7545FB"/>
    <w:rsid w:val="6FB7E828"/>
    <w:rsid w:val="6FE9CEEF"/>
    <w:rsid w:val="706F82B9"/>
    <w:rsid w:val="70720A55"/>
    <w:rsid w:val="7073B39C"/>
    <w:rsid w:val="708407D9"/>
    <w:rsid w:val="70B81145"/>
    <w:rsid w:val="70DB85EB"/>
    <w:rsid w:val="7100F01D"/>
    <w:rsid w:val="711835C4"/>
    <w:rsid w:val="71A81BC6"/>
    <w:rsid w:val="72C94887"/>
    <w:rsid w:val="72CB0ECE"/>
    <w:rsid w:val="73541CC2"/>
    <w:rsid w:val="735D36A2"/>
    <w:rsid w:val="7390C6D5"/>
    <w:rsid w:val="73E19D14"/>
    <w:rsid w:val="741BC148"/>
    <w:rsid w:val="7521A62B"/>
    <w:rsid w:val="75761D87"/>
    <w:rsid w:val="76861C07"/>
    <w:rsid w:val="76ADDB28"/>
    <w:rsid w:val="76D549A0"/>
    <w:rsid w:val="771625D0"/>
    <w:rsid w:val="7751CF33"/>
    <w:rsid w:val="775E9414"/>
    <w:rsid w:val="77B23945"/>
    <w:rsid w:val="77FCC17B"/>
    <w:rsid w:val="78203EA6"/>
    <w:rsid w:val="7861E4D3"/>
    <w:rsid w:val="78D7D3D7"/>
    <w:rsid w:val="79698468"/>
    <w:rsid w:val="79733B56"/>
    <w:rsid w:val="799F982B"/>
    <w:rsid w:val="7A135A35"/>
    <w:rsid w:val="7A3C0642"/>
    <w:rsid w:val="7A564D3B"/>
    <w:rsid w:val="7A73E7CD"/>
    <w:rsid w:val="7AF3BEA8"/>
    <w:rsid w:val="7AF63C19"/>
    <w:rsid w:val="7B0730C3"/>
    <w:rsid w:val="7B7393E1"/>
    <w:rsid w:val="7B833C56"/>
    <w:rsid w:val="7B869CF2"/>
    <w:rsid w:val="7B926093"/>
    <w:rsid w:val="7B9BC335"/>
    <w:rsid w:val="7C19ECD1"/>
    <w:rsid w:val="7C275FA0"/>
    <w:rsid w:val="7DCF10FC"/>
    <w:rsid w:val="7DF05E8B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127</revision>
  <dcterms:created xsi:type="dcterms:W3CDTF">2024-02-27T19:31:00.0000000Z</dcterms:created>
  <dcterms:modified xsi:type="dcterms:W3CDTF">2025-04-18T03:29:38.4082978Z</dcterms:modified>
  <dc:language>en-GB</dc:language>
</coreProperties>
</file>