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CS1706</w:t>
      </w:r>
      <w:r>
        <w:tab/>
        <w:t/>
      </w:r>
      <w:r>
        <w:tab/>
        <w:t>U201713321</w:t>
      </w:r>
      <w:r>
        <w:tab/>
        <w:t/>
      </w:r>
      <w:r>
        <w:tab/>
        <w:t>袁杰威</w:t>
      </w:r>
    </w:p>
    <w:p>
      <w:r>
        <w:t>Chapter1.</w:t>
      </w:r>
    </w:p>
    <w:p>
      <w:pPr>
        <w:numPr>
          <w:ilvl w:val="0"/>
          <w:numId w:val="1"/>
        </w:numPr>
      </w:pPr>
      <w:r>
        <w:t>什么是解释程序，它与编译程序的主要不同是什么？</w:t>
      </w:r>
    </w:p>
    <w:p>
      <w:pPr>
        <w:numPr>
          <w:ilvl w:val="1"/>
          <w:numId w:val="1"/>
        </w:numPr>
        <w:ind w:left="840" w:leftChars="0" w:hanging="420" w:firstLineChars="0"/>
      </w:pPr>
      <w:r>
        <w:t>编译程序：阅读以某种语言编写的程序，并把该程序编译成一个等价的用另外一种语言编写的程序。</w:t>
      </w:r>
    </w:p>
    <w:p>
      <w:pPr>
        <w:numPr>
          <w:ilvl w:val="1"/>
          <w:numId w:val="1"/>
        </w:numPr>
        <w:ind w:left="840" w:leftChars="0" w:hanging="420" w:firstLineChars="0"/>
      </w:pPr>
      <w:r>
        <w:t>解释程序：使用中常见的语言处理器，它并不通过翻译的方式生成目标程序，从用户的角度，解释器直接利用用户提供的输入执行源程序的操作。</w:t>
      </w:r>
    </w:p>
    <w:p>
      <w:pPr>
        <w:numPr>
          <w:ilvl w:val="1"/>
          <w:numId w:val="1"/>
        </w:numPr>
        <w:ind w:left="840" w:leftChars="0" w:hanging="420" w:firstLineChars="0"/>
      </w:pPr>
      <w:r>
        <w:t>区别：编译程序产生的是目标程序，而解释程序不产生目标程序，而是逐个语句地执行源程序。</w:t>
      </w:r>
    </w:p>
    <w:p>
      <w:pPr>
        <w:widowControl w:val="0"/>
        <w:numPr>
          <w:ilvl w:val="0"/>
          <w:numId w:val="2"/>
        </w:numPr>
        <w:jc w:val="both"/>
      </w:pPr>
      <w:r>
        <w:t>GCC编译器的发展历史和取得的成就</w:t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ilvl w:val="1"/>
          <w:numId w:val="2"/>
        </w:numPr>
        <w:tabs>
          <w:tab w:val="clear" w:pos="840"/>
        </w:tabs>
        <w:ind w:left="840" w:leftChars="0" w:hanging="420" w:firstLineChars="0"/>
        <w:jc w:val="both"/>
      </w:pPr>
      <w:r>
        <w:t>历史（维基百科）：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840" w:leftChars="0" w:right="0" w:firstLine="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22222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22222"/>
          <w:spacing w:val="0"/>
          <w:sz w:val="21"/>
          <w:szCs w:val="21"/>
          <w:shd w:val="clear" w:fill="FFFFFF"/>
        </w:rPr>
        <w:t>GCC是由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instrText xml:space="preserve"> HYPERLINK "https://zh.wikipedia.org/wiki/%E7%90%86%E6%9F%A5%E5%BE%B7%C2%B7%E9%A9%AC%E4%BF%AE%C2%B7%E6%96%AF%E6%89%98%E6%9B%BC" \o "理查德·马修·斯托曼"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4"/>
          <w:rFonts w:hint="eastAsia" w:asciiTheme="minorEastAsia" w:hAnsiTheme="minorEastAsia" w:eastAsiaTheme="minorEastAsia" w:cstheme="minorEastAsia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t>理查德·马修·斯托曼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22222"/>
          <w:spacing w:val="0"/>
          <w:sz w:val="21"/>
          <w:szCs w:val="21"/>
          <w:shd w:val="clear" w:fill="FFFFFF"/>
        </w:rPr>
        <w:t>在1985年开始的。他首先扩增一个旧有的编译器，使它能编译C，这个编译器一开始是以Pastel语言所写的。Pastel是一个不可移植的</w:t>
      </w:r>
      <w:r>
        <w:rPr>
          <w:rFonts w:hint="default" w:asciiTheme="minorEastAsia" w:hAnsiTheme="minorEastAsia" w:cstheme="minorEastAsia"/>
          <w:i w:val="0"/>
          <w:caps w:val="0"/>
          <w:color w:val="222222"/>
          <w:spacing w:val="0"/>
          <w:sz w:val="21"/>
          <w:szCs w:val="21"/>
          <w:shd w:val="clear" w:fill="FFFFFF"/>
        </w:rPr>
        <w:t>Pascal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22222"/>
          <w:spacing w:val="0"/>
          <w:sz w:val="21"/>
          <w:szCs w:val="21"/>
          <w:shd w:val="clear" w:fill="FFFFFF"/>
        </w:rPr>
        <w:t>语言特殊版，这个编译器也只能编译Pastel语言。为了让</w:t>
      </w:r>
      <w:r>
        <w:rPr>
          <w:rFonts w:hint="default" w:asciiTheme="minorEastAsia" w:hAnsiTheme="minorEastAsia" w:cstheme="minorEastAsia"/>
          <w:i w:val="0"/>
          <w:caps w:val="0"/>
          <w:color w:val="222222"/>
          <w:spacing w:val="0"/>
          <w:sz w:val="21"/>
          <w:szCs w:val="21"/>
          <w:shd w:val="clear" w:fill="FFFFFF"/>
        </w:rPr>
        <w:t>自由软件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22222"/>
          <w:spacing w:val="0"/>
          <w:sz w:val="21"/>
          <w:szCs w:val="21"/>
          <w:shd w:val="clear" w:fill="FFFFFF"/>
        </w:rPr>
        <w:t>有一个编译器，后来此编译器由斯托曼和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55858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55858"/>
          <w:spacing w:val="0"/>
          <w:sz w:val="21"/>
          <w:szCs w:val="21"/>
          <w:u w:val="none"/>
          <w:shd w:val="clear" w:fill="FFFFFF"/>
        </w:rPr>
        <w:instrText xml:space="preserve"> HYPERLINK "https://zh.wikipedia.org/w/index.php?title=Leonard_H._Tower_Jr.&amp;action=edit&amp;redlink=1" \o "Leonard H. Tower Jr.（页面不存在）"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55858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4"/>
          <w:rFonts w:hint="eastAsia" w:asciiTheme="minorEastAsia" w:hAnsiTheme="minorEastAsia" w:eastAsiaTheme="minorEastAsia" w:cstheme="minorEastAsia"/>
          <w:i w:val="0"/>
          <w:caps w:val="0"/>
          <w:color w:val="A55858"/>
          <w:spacing w:val="0"/>
          <w:sz w:val="21"/>
          <w:szCs w:val="21"/>
          <w:u w:val="none"/>
          <w:shd w:val="clear" w:fill="FFFFFF"/>
        </w:rPr>
        <w:t>Len Tower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55858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22222"/>
          <w:spacing w:val="0"/>
          <w:sz w:val="21"/>
          <w:szCs w:val="21"/>
          <w:shd w:val="clear" w:fill="FFFFFF"/>
        </w:rPr>
        <w:t>在1987年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instrText xml:space="preserve"> HYPERLINK "https://zh.wikipedia.org/zh-sg/GCC" \l "cite_note-4"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4"/>
          <w:rFonts w:hint="eastAsia" w:asciiTheme="minorEastAsia" w:hAnsiTheme="minorEastAsia" w:eastAsiaTheme="minorEastAsia" w:cstheme="minorEastAsia"/>
          <w:b w:val="0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t>[4]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22222"/>
          <w:spacing w:val="0"/>
          <w:sz w:val="21"/>
          <w:szCs w:val="21"/>
          <w:shd w:val="clear" w:fill="FFFFFF"/>
        </w:rPr>
        <w:t>以C语言重写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instrText xml:space="preserve"> HYPERLINK "https://zh.wikipedia.org/zh-sg/GCC" \l "cite_note-5"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4"/>
          <w:rFonts w:hint="eastAsia" w:asciiTheme="minorEastAsia" w:hAnsiTheme="minorEastAsia" w:eastAsiaTheme="minorEastAsia" w:cstheme="minorEastAsia"/>
          <w:b w:val="0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t>[5]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22222"/>
          <w:spacing w:val="0"/>
          <w:sz w:val="21"/>
          <w:szCs w:val="21"/>
          <w:shd w:val="clear" w:fill="FFFFFF"/>
        </w:rPr>
        <w:t>并成为GNU项目的编译器。GCC的创建者由</w:t>
      </w:r>
      <w:r>
        <w:rPr>
          <w:rFonts w:hint="default" w:asciiTheme="minorEastAsia" w:hAnsiTheme="minorEastAsia" w:cstheme="minorEastAsia"/>
          <w:i w:val="0"/>
          <w:caps w:val="0"/>
          <w:color w:val="222222"/>
          <w:spacing w:val="0"/>
          <w:sz w:val="21"/>
          <w:szCs w:val="21"/>
          <w:shd w:val="clear" w:fill="FFFFFF"/>
        </w:rPr>
        <w:t>自由软件基金会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22222"/>
          <w:spacing w:val="0"/>
          <w:sz w:val="21"/>
          <w:szCs w:val="21"/>
          <w:shd w:val="clear" w:fill="FFFFFF"/>
        </w:rPr>
        <w:t>直接管理。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420" w:leftChars="0" w:right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22222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22222"/>
          <w:spacing w:val="0"/>
          <w:sz w:val="21"/>
          <w:szCs w:val="21"/>
          <w:shd w:val="clear" w:fill="FFFFFF"/>
        </w:rPr>
        <w:t>在1997年，一群不满GCC缓慢且封闭的创作环境者，组织了一个名为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55858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55858"/>
          <w:spacing w:val="0"/>
          <w:sz w:val="21"/>
          <w:szCs w:val="21"/>
          <w:u w:val="none"/>
          <w:shd w:val="clear" w:fill="FFFFFF"/>
        </w:rPr>
        <w:instrText xml:space="preserve"> HYPERLINK "https://zh.wikipedia.org/w/index.php?title=EGCS&amp;action=edit&amp;redlink=1" \o "EGCS（页面不存在）"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55858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4"/>
          <w:rFonts w:hint="eastAsia" w:asciiTheme="minorEastAsia" w:hAnsiTheme="minorEastAsia" w:eastAsiaTheme="minorEastAsia" w:cstheme="minorEastAsia"/>
          <w:i w:val="0"/>
          <w:caps w:val="0"/>
          <w:color w:val="A55858"/>
          <w:spacing w:val="0"/>
          <w:sz w:val="21"/>
          <w:szCs w:val="21"/>
          <w:u w:val="none"/>
          <w:shd w:val="clear" w:fill="FFFFFF"/>
        </w:rPr>
        <w:t>EGCS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55858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22222"/>
          <w:spacing w:val="0"/>
          <w:sz w:val="21"/>
          <w:szCs w:val="21"/>
          <w:shd w:val="clear" w:fill="FFFFFF"/>
        </w:rPr>
        <w:t>（Experimental/Enhanced GNU Compiler System）的项目，此项目汇整了数项实验性的分支进入某个GCC项目的分支中。EGCS比起GCC的建构环境更有活力，且EGCS最终也在1999年四月成为GCC的官方版本。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420" w:leftChars="0" w:right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222222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22222"/>
          <w:spacing w:val="0"/>
          <w:sz w:val="21"/>
          <w:szCs w:val="21"/>
          <w:shd w:val="clear" w:fill="FFFFFF"/>
        </w:rPr>
        <w:t>GCC当前由世界各地不同的数个程序员小组维护。它是移植到最多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instrText xml:space="preserve"> HYPERLINK "https://zh.wikipedia.org/wiki/CPU" \o "CPU"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4"/>
          <w:rFonts w:hint="eastAsia" w:asciiTheme="minorEastAsia" w:hAnsiTheme="minorEastAsia" w:eastAsiaTheme="minorEastAsia" w:cstheme="minorEastAsia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t>中央处理器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22222"/>
          <w:spacing w:val="0"/>
          <w:sz w:val="21"/>
          <w:szCs w:val="21"/>
          <w:shd w:val="clear" w:fill="FFFFFF"/>
        </w:rPr>
        <w:t>架构以及最多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instrText xml:space="preserve"> HYPERLINK "https://zh.wikipedia.org/wiki/%E6%93%8D%E4%BD%9C%E7%B3%BB%E7%BB%9F" \o "操作系统"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4"/>
          <w:rFonts w:hint="eastAsia" w:asciiTheme="minorEastAsia" w:hAnsiTheme="minorEastAsia" w:eastAsiaTheme="minorEastAsia" w:cstheme="minorEastAsia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t>操作系统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22222"/>
          <w:spacing w:val="0"/>
          <w:sz w:val="21"/>
          <w:szCs w:val="21"/>
          <w:shd w:val="clear" w:fill="FFFFFF"/>
        </w:rPr>
        <w:t>的编译器。</w:t>
      </w:r>
    </w:p>
    <w:p>
      <w:pPr>
        <w:widowControl w:val="0"/>
        <w:numPr>
          <w:ilvl w:val="1"/>
          <w:numId w:val="2"/>
        </w:numPr>
        <w:tabs>
          <w:tab w:val="clear" w:pos="840"/>
        </w:tabs>
        <w:ind w:left="840" w:leftChars="0" w:hanging="420" w:firstLineChars="0"/>
        <w:jc w:val="both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成就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gcc 已经可以支持 7 种编程语言和 30 种编程结构，是学术界最受欢迎的编译工具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eastAsia="zh-CN" w:bidi="ar"/>
        </w:rPr>
        <w:t>，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其执行效率与一般的编译器相比平均效率要高 20%~30%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eastAsia="zh-CN" w:bidi="ar"/>
        </w:rPr>
        <w:t>，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gcc 已发展到了 8.x 的版本，几乎所有开源软件和自由软件中都会用到，因此它的编译性能会直接影响到 Linux、Firefox、OpenOffice.org、Apache 以及一些数不清的小项目的开发。gcc 无疑处在开源软件的核心地位</w:t>
      </w:r>
    </w:p>
    <w:p>
      <w:pPr>
        <w:widowControl w:val="0"/>
        <w:numPr>
          <w:numId w:val="0"/>
        </w:numPr>
        <w:jc w:val="both"/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宋体-繁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sans-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720D63"/>
    <w:multiLevelType w:val="multilevel"/>
    <w:tmpl w:val="5E720D63"/>
    <w:lvl w:ilvl="0" w:tentative="0">
      <w:start w:val="3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E72107B"/>
    <w:multiLevelType w:val="multilevel"/>
    <w:tmpl w:val="5E72107B"/>
    <w:lvl w:ilvl="0" w:tentative="0">
      <w:start w:val="4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3E0314"/>
    <w:rsid w:val="18FBC3C6"/>
    <w:rsid w:val="1B3E0314"/>
    <w:rsid w:val="1B5AD8B4"/>
    <w:rsid w:val="1EBD1E44"/>
    <w:rsid w:val="2CFB04E8"/>
    <w:rsid w:val="37EF227C"/>
    <w:rsid w:val="397D64BB"/>
    <w:rsid w:val="57FD5492"/>
    <w:rsid w:val="589ABB71"/>
    <w:rsid w:val="58B725FA"/>
    <w:rsid w:val="5F7BB8DB"/>
    <w:rsid w:val="5FE78665"/>
    <w:rsid w:val="69FD41A2"/>
    <w:rsid w:val="70759805"/>
    <w:rsid w:val="736FB2AC"/>
    <w:rsid w:val="76DB2460"/>
    <w:rsid w:val="771FA8CA"/>
    <w:rsid w:val="77BAAABD"/>
    <w:rsid w:val="77FBFCAA"/>
    <w:rsid w:val="7AAEC268"/>
    <w:rsid w:val="7ADA28A5"/>
    <w:rsid w:val="7DFCE2E0"/>
    <w:rsid w:val="7E7BEC34"/>
    <w:rsid w:val="7FFAF132"/>
    <w:rsid w:val="9FF761EF"/>
    <w:rsid w:val="AAFDBC59"/>
    <w:rsid w:val="AEFBFDA6"/>
    <w:rsid w:val="BF8E3D3E"/>
    <w:rsid w:val="CFBCB16D"/>
    <w:rsid w:val="DC7E97F2"/>
    <w:rsid w:val="DF23C7FD"/>
    <w:rsid w:val="E3BE1155"/>
    <w:rsid w:val="E89E6BBE"/>
    <w:rsid w:val="EAFD0833"/>
    <w:rsid w:val="ED77C6DF"/>
    <w:rsid w:val="EFCADEA4"/>
    <w:rsid w:val="F5F90B39"/>
    <w:rsid w:val="F6EF522F"/>
    <w:rsid w:val="F6FB7544"/>
    <w:rsid w:val="F9FF8CDE"/>
    <w:rsid w:val="FB7C6434"/>
    <w:rsid w:val="FCBFF3A5"/>
    <w:rsid w:val="FF76BC42"/>
    <w:rsid w:val="FF9FAD83"/>
    <w:rsid w:val="FFEF8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Office_2.0.1.3256_F1E327BC-269C-435d-A152-05C5408002CA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2020-03-18T19:48:00Z</dcterms:created>
  <dc:creator>mac</dc:creator>
  <cp:lastModifiedBy>mac</cp:lastModifiedBy>
  <dcterms:modified xsi:type="dcterms:W3CDTF">2020-03-18T20:26:39Z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2052-2.0.1.3256</vt:lpwstr>
  </property>
</Properties>
</file>