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A3B9" w14:textId="77777777" w:rsidR="00473FEE" w:rsidRPr="00361AD3" w:rsidRDefault="00473FEE" w:rsidP="00473FEE">
      <w:pPr>
        <w:jc w:val="center"/>
        <w:rPr>
          <w:rFonts w:cstheme="minorHAnsi"/>
          <w:sz w:val="32"/>
          <w:szCs w:val="32"/>
        </w:rPr>
      </w:pPr>
      <w:r w:rsidRPr="00361AD3">
        <w:rPr>
          <w:rFonts w:cstheme="minorHAnsi"/>
          <w:sz w:val="32"/>
          <w:szCs w:val="32"/>
        </w:rPr>
        <w:t xml:space="preserve">Санкт-Петербургский политехнический университет </w:t>
      </w:r>
    </w:p>
    <w:p w14:paraId="0CAFC105" w14:textId="77777777" w:rsidR="00473FEE" w:rsidRPr="00361AD3" w:rsidRDefault="00473FEE" w:rsidP="00473FEE">
      <w:pPr>
        <w:jc w:val="center"/>
        <w:rPr>
          <w:rFonts w:cstheme="minorHAnsi"/>
          <w:sz w:val="28"/>
          <w:szCs w:val="28"/>
        </w:rPr>
      </w:pPr>
      <w:r w:rsidRPr="00361AD3">
        <w:rPr>
          <w:rFonts w:cstheme="minorHAnsi"/>
          <w:sz w:val="28"/>
          <w:szCs w:val="28"/>
        </w:rPr>
        <w:t xml:space="preserve">Высшая школа теоретической механики, </w:t>
      </w:r>
      <w:proofErr w:type="spellStart"/>
      <w:r w:rsidRPr="00361AD3">
        <w:rPr>
          <w:rFonts w:cstheme="minorHAnsi"/>
          <w:sz w:val="28"/>
          <w:szCs w:val="28"/>
        </w:rPr>
        <w:t>ФизМех</w:t>
      </w:r>
      <w:proofErr w:type="spellEnd"/>
      <w:r w:rsidRPr="00361AD3">
        <w:rPr>
          <w:rFonts w:cstheme="minorHAnsi"/>
          <w:sz w:val="28"/>
          <w:szCs w:val="28"/>
        </w:rPr>
        <w:t xml:space="preserve"> </w:t>
      </w:r>
    </w:p>
    <w:p w14:paraId="4D8C9FA7" w14:textId="77777777" w:rsidR="00473FEE" w:rsidRPr="00361AD3" w:rsidRDefault="00473FEE" w:rsidP="00473FEE">
      <w:pPr>
        <w:jc w:val="center"/>
        <w:rPr>
          <w:rFonts w:cstheme="minorHAnsi"/>
          <w:sz w:val="28"/>
          <w:szCs w:val="28"/>
        </w:rPr>
      </w:pPr>
    </w:p>
    <w:p w14:paraId="26D5A468" w14:textId="77777777" w:rsidR="00473FEE" w:rsidRPr="00361AD3" w:rsidRDefault="00473FEE" w:rsidP="00473FEE">
      <w:pPr>
        <w:jc w:val="center"/>
        <w:rPr>
          <w:rFonts w:cstheme="minorHAnsi"/>
          <w:sz w:val="28"/>
          <w:szCs w:val="28"/>
        </w:rPr>
      </w:pPr>
    </w:p>
    <w:p w14:paraId="6D110258" w14:textId="77777777" w:rsidR="00473FEE" w:rsidRPr="00361AD3" w:rsidRDefault="00473FEE" w:rsidP="00473FEE">
      <w:pPr>
        <w:jc w:val="center"/>
        <w:rPr>
          <w:rFonts w:cstheme="minorHAnsi"/>
          <w:sz w:val="36"/>
          <w:szCs w:val="36"/>
        </w:rPr>
      </w:pPr>
      <w:r w:rsidRPr="00361AD3">
        <w:rPr>
          <w:rFonts w:cstheme="minorHAnsi"/>
          <w:sz w:val="36"/>
          <w:szCs w:val="36"/>
        </w:rPr>
        <w:t>Направление подготовки</w:t>
      </w:r>
    </w:p>
    <w:p w14:paraId="4093DEA2" w14:textId="77777777" w:rsidR="00473FEE" w:rsidRPr="00361AD3" w:rsidRDefault="00473FEE" w:rsidP="00473FEE">
      <w:pPr>
        <w:jc w:val="center"/>
        <w:rPr>
          <w:rFonts w:cstheme="minorHAnsi"/>
          <w:sz w:val="32"/>
          <w:szCs w:val="32"/>
        </w:rPr>
      </w:pPr>
      <w:r w:rsidRPr="00361AD3">
        <w:rPr>
          <w:rFonts w:cstheme="minorHAnsi"/>
          <w:sz w:val="32"/>
          <w:szCs w:val="32"/>
        </w:rPr>
        <w:t>«01.03.03 Механика и математическое моделирование»</w:t>
      </w:r>
    </w:p>
    <w:p w14:paraId="03D0BFA7" w14:textId="77777777" w:rsidR="00473FEE" w:rsidRPr="00361AD3" w:rsidRDefault="00473FEE" w:rsidP="00473FEE">
      <w:pPr>
        <w:jc w:val="center"/>
        <w:rPr>
          <w:rFonts w:cstheme="minorHAnsi"/>
          <w:sz w:val="28"/>
          <w:szCs w:val="28"/>
        </w:rPr>
      </w:pPr>
    </w:p>
    <w:p w14:paraId="7A551220" w14:textId="77777777" w:rsidR="00473FEE" w:rsidRPr="00361AD3" w:rsidRDefault="00473FEE" w:rsidP="00473FEE">
      <w:pPr>
        <w:rPr>
          <w:rFonts w:cstheme="minorHAnsi"/>
          <w:sz w:val="28"/>
          <w:szCs w:val="28"/>
        </w:rPr>
      </w:pPr>
    </w:p>
    <w:p w14:paraId="2CA55920" w14:textId="738DEF89" w:rsidR="00473FEE" w:rsidRPr="00473FEE" w:rsidRDefault="00473FEE" w:rsidP="00473FEE">
      <w:pPr>
        <w:jc w:val="center"/>
        <w:rPr>
          <w:rFonts w:cstheme="minorHAnsi"/>
          <w:sz w:val="32"/>
          <w:szCs w:val="32"/>
        </w:rPr>
      </w:pPr>
      <w:r w:rsidRPr="00361AD3">
        <w:rPr>
          <w:rFonts w:cstheme="minorHAnsi"/>
          <w:sz w:val="32"/>
          <w:szCs w:val="32"/>
        </w:rPr>
        <w:t>Отчет по индивидуальной работе №</w:t>
      </w:r>
      <w:r w:rsidRPr="00361AD3">
        <w:rPr>
          <w:rFonts w:cstheme="minorHAnsi"/>
          <w:b/>
          <w:sz w:val="28"/>
          <w:szCs w:val="28"/>
        </w:rPr>
        <w:t>0</w:t>
      </w:r>
      <w:r w:rsidRPr="00473FEE">
        <w:rPr>
          <w:rFonts w:cstheme="minorHAnsi"/>
          <w:b/>
          <w:sz w:val="28"/>
          <w:szCs w:val="28"/>
        </w:rPr>
        <w:t>4</w:t>
      </w:r>
    </w:p>
    <w:p w14:paraId="5E58F212" w14:textId="79D5B284" w:rsidR="00473FEE" w:rsidRPr="00361AD3" w:rsidRDefault="00473FEE" w:rsidP="00473FEE">
      <w:pPr>
        <w:jc w:val="center"/>
        <w:rPr>
          <w:rFonts w:cstheme="minorHAnsi"/>
          <w:b/>
          <w:sz w:val="28"/>
          <w:szCs w:val="28"/>
        </w:rPr>
      </w:pPr>
      <w:r w:rsidRPr="00361AD3">
        <w:rPr>
          <w:rFonts w:cstheme="minorHAnsi"/>
          <w:b/>
          <w:sz w:val="28"/>
          <w:szCs w:val="28"/>
        </w:rPr>
        <w:t>тема   "</w:t>
      </w:r>
      <w:r w:rsidRPr="00473FEE">
        <w:rPr>
          <w:rFonts w:ascii="Times New Roman" w:hAnsi="Times New Roman"/>
          <w:sz w:val="32"/>
          <w:szCs w:val="28"/>
        </w:rPr>
        <w:t xml:space="preserve"> </w:t>
      </w:r>
      <w:r w:rsidRPr="00473FEE">
        <w:rPr>
          <w:rFonts w:cstheme="minorHAnsi"/>
          <w:b/>
          <w:sz w:val="28"/>
          <w:szCs w:val="28"/>
        </w:rPr>
        <w:t>Метод конечных элементов</w:t>
      </w:r>
      <w:r w:rsidRPr="00361AD3">
        <w:rPr>
          <w:rFonts w:cstheme="minorHAnsi"/>
          <w:b/>
          <w:sz w:val="28"/>
          <w:szCs w:val="28"/>
        </w:rPr>
        <w:t xml:space="preserve"> "</w:t>
      </w:r>
    </w:p>
    <w:p w14:paraId="154B8764" w14:textId="77777777" w:rsidR="00473FEE" w:rsidRPr="00361AD3" w:rsidRDefault="00473FEE" w:rsidP="00473FEE">
      <w:pPr>
        <w:jc w:val="center"/>
        <w:rPr>
          <w:rFonts w:cstheme="minorHAnsi"/>
          <w:b/>
          <w:sz w:val="28"/>
          <w:szCs w:val="28"/>
        </w:rPr>
      </w:pPr>
      <w:r w:rsidRPr="00361AD3">
        <w:rPr>
          <w:rFonts w:cstheme="minorHAnsi"/>
          <w:b/>
          <w:sz w:val="28"/>
          <w:szCs w:val="28"/>
        </w:rPr>
        <w:t>дисциплина   "Вычислительная механика"</w:t>
      </w:r>
    </w:p>
    <w:p w14:paraId="0D95BB8E" w14:textId="77777777" w:rsidR="00473FEE" w:rsidRPr="00361AD3" w:rsidRDefault="00473FEE" w:rsidP="00473FEE">
      <w:pPr>
        <w:jc w:val="center"/>
        <w:rPr>
          <w:rFonts w:cstheme="minorHAnsi"/>
          <w:sz w:val="28"/>
          <w:szCs w:val="28"/>
        </w:rPr>
      </w:pPr>
    </w:p>
    <w:p w14:paraId="44490137" w14:textId="77777777" w:rsidR="00473FEE" w:rsidRPr="00361AD3" w:rsidRDefault="00473FEE" w:rsidP="00473FEE">
      <w:pPr>
        <w:jc w:val="center"/>
        <w:rPr>
          <w:rFonts w:cstheme="minorHAnsi"/>
          <w:sz w:val="28"/>
          <w:szCs w:val="28"/>
        </w:rPr>
      </w:pPr>
    </w:p>
    <w:p w14:paraId="3FC07186" w14:textId="77777777" w:rsidR="00473FEE" w:rsidRPr="00361AD3" w:rsidRDefault="00473FEE" w:rsidP="00473FEE">
      <w:pPr>
        <w:jc w:val="center"/>
        <w:rPr>
          <w:rFonts w:cstheme="minorHAnsi"/>
          <w:sz w:val="28"/>
          <w:szCs w:val="28"/>
        </w:rPr>
      </w:pPr>
    </w:p>
    <w:p w14:paraId="54CFF3A6" w14:textId="77777777" w:rsidR="00473FEE" w:rsidRPr="00361AD3" w:rsidRDefault="00473FEE" w:rsidP="00473FEE">
      <w:pPr>
        <w:jc w:val="center"/>
        <w:rPr>
          <w:rFonts w:cstheme="minorHAnsi"/>
          <w:sz w:val="28"/>
          <w:szCs w:val="28"/>
        </w:rPr>
      </w:pPr>
    </w:p>
    <w:p w14:paraId="48C31C91" w14:textId="77777777" w:rsidR="00473FEE" w:rsidRPr="00361AD3" w:rsidRDefault="00473FEE" w:rsidP="00473FEE">
      <w:pPr>
        <w:jc w:val="center"/>
        <w:rPr>
          <w:rFonts w:cstheme="minorHAnsi"/>
          <w:sz w:val="28"/>
          <w:szCs w:val="28"/>
        </w:rPr>
      </w:pPr>
    </w:p>
    <w:p w14:paraId="002BCAC9" w14:textId="162E7A67" w:rsidR="00473FEE" w:rsidRPr="00361AD3" w:rsidRDefault="00473FEE" w:rsidP="00473FEE">
      <w:pPr>
        <w:ind w:firstLine="708"/>
        <w:rPr>
          <w:rFonts w:cstheme="minorHAnsi"/>
          <w:sz w:val="28"/>
          <w:szCs w:val="28"/>
        </w:rPr>
      </w:pPr>
      <w:r w:rsidRPr="00361AD3">
        <w:rPr>
          <w:rFonts w:cstheme="minorHAnsi"/>
          <w:sz w:val="28"/>
          <w:szCs w:val="28"/>
        </w:rPr>
        <w:t>Выполнил студент гр. 90301</w:t>
      </w:r>
      <w:r w:rsidRPr="00361AD3">
        <w:rPr>
          <w:rFonts w:cstheme="minorHAnsi"/>
          <w:b/>
          <w:sz w:val="28"/>
          <w:szCs w:val="28"/>
        </w:rPr>
        <w:t xml:space="preserve"> </w:t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  <w:t xml:space="preserve">    </w:t>
      </w:r>
      <w:r w:rsidRPr="00361AD3">
        <w:rPr>
          <w:rFonts w:cstheme="minorHAnsi"/>
          <w:b/>
          <w:sz w:val="28"/>
          <w:szCs w:val="28"/>
        </w:rPr>
        <w:t xml:space="preserve">М. </w:t>
      </w:r>
      <w:proofErr w:type="spellStart"/>
      <w:r w:rsidRPr="00361AD3">
        <w:rPr>
          <w:rFonts w:cstheme="minorHAnsi"/>
          <w:b/>
          <w:sz w:val="28"/>
          <w:szCs w:val="28"/>
        </w:rPr>
        <w:t>А.Бенюх</w:t>
      </w:r>
      <w:proofErr w:type="spellEnd"/>
    </w:p>
    <w:p w14:paraId="2B0F27E9" w14:textId="77777777" w:rsidR="00473FEE" w:rsidRPr="00361AD3" w:rsidRDefault="00473FEE" w:rsidP="00473FEE">
      <w:pPr>
        <w:ind w:firstLine="708"/>
        <w:rPr>
          <w:rFonts w:cstheme="minorHAnsi"/>
          <w:b/>
          <w:sz w:val="28"/>
          <w:szCs w:val="28"/>
        </w:rPr>
      </w:pPr>
      <w:r w:rsidRPr="00361AD3">
        <w:rPr>
          <w:rFonts w:cstheme="minorHAnsi"/>
          <w:sz w:val="28"/>
          <w:szCs w:val="28"/>
        </w:rPr>
        <w:t>Преподаватель:</w:t>
      </w:r>
      <w:r w:rsidRPr="00361AD3">
        <w:rPr>
          <w:rFonts w:cstheme="minorHAnsi"/>
        </w:rPr>
        <w:t xml:space="preserve"> </w:t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  <w:t xml:space="preserve">    </w:t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Е.Ю.</w:t>
      </w:r>
      <w:r w:rsidRPr="00361AD3">
        <w:rPr>
          <w:rFonts w:cstheme="minorHAnsi"/>
          <w:color w:val="000000"/>
          <w:sz w:val="27"/>
          <w:szCs w:val="27"/>
        </w:rPr>
        <w:t xml:space="preserve"> </w:t>
      </w:r>
      <w:proofErr w:type="spellStart"/>
      <w:r w:rsidRPr="00361AD3">
        <w:rPr>
          <w:rFonts w:cstheme="minorHAnsi"/>
          <w:color w:val="000000"/>
          <w:sz w:val="27"/>
          <w:szCs w:val="27"/>
        </w:rPr>
        <w:t>Витохин</w:t>
      </w:r>
      <w:proofErr w:type="spellEnd"/>
    </w:p>
    <w:p w14:paraId="7F7AD389" w14:textId="77777777" w:rsidR="00473FEE" w:rsidRPr="00361AD3" w:rsidRDefault="00473FEE" w:rsidP="00473FEE">
      <w:pPr>
        <w:jc w:val="center"/>
        <w:rPr>
          <w:rFonts w:cstheme="minorHAnsi"/>
          <w:sz w:val="28"/>
          <w:szCs w:val="28"/>
        </w:rPr>
      </w:pPr>
    </w:p>
    <w:p w14:paraId="26121858" w14:textId="77777777" w:rsidR="00473FEE" w:rsidRPr="00361AD3" w:rsidRDefault="00473FEE" w:rsidP="00473FEE">
      <w:pPr>
        <w:jc w:val="center"/>
        <w:rPr>
          <w:rFonts w:cstheme="minorHAnsi"/>
          <w:sz w:val="24"/>
          <w:szCs w:val="24"/>
        </w:rPr>
      </w:pPr>
    </w:p>
    <w:p w14:paraId="36B57B1F" w14:textId="77777777" w:rsidR="00473FEE" w:rsidRPr="00361AD3" w:rsidRDefault="00473FEE" w:rsidP="00473FEE">
      <w:pPr>
        <w:rPr>
          <w:rFonts w:cstheme="minorHAnsi"/>
          <w:sz w:val="24"/>
          <w:szCs w:val="24"/>
        </w:rPr>
      </w:pPr>
    </w:p>
    <w:p w14:paraId="6B4115D2" w14:textId="77777777" w:rsidR="00473FEE" w:rsidRPr="00361AD3" w:rsidRDefault="00473FEE" w:rsidP="00473FEE">
      <w:pPr>
        <w:jc w:val="center"/>
        <w:rPr>
          <w:rFonts w:cstheme="minorHAnsi"/>
          <w:sz w:val="24"/>
          <w:szCs w:val="24"/>
        </w:rPr>
      </w:pPr>
    </w:p>
    <w:p w14:paraId="3AEF1705" w14:textId="77777777" w:rsidR="00473FEE" w:rsidRPr="00361AD3" w:rsidRDefault="00473FEE" w:rsidP="00473FEE">
      <w:pPr>
        <w:jc w:val="center"/>
        <w:rPr>
          <w:rFonts w:cstheme="minorHAnsi"/>
          <w:sz w:val="24"/>
          <w:szCs w:val="24"/>
        </w:rPr>
      </w:pPr>
      <w:r w:rsidRPr="00361AD3">
        <w:rPr>
          <w:rFonts w:cstheme="minorHAnsi"/>
          <w:sz w:val="24"/>
          <w:szCs w:val="24"/>
        </w:rPr>
        <w:t>Санкт-Петербург</w:t>
      </w:r>
    </w:p>
    <w:p w14:paraId="0152ECDE" w14:textId="77777777" w:rsidR="00473FEE" w:rsidRPr="00361AD3" w:rsidRDefault="00473FEE" w:rsidP="00473FEE">
      <w:pPr>
        <w:jc w:val="center"/>
        <w:rPr>
          <w:rFonts w:cstheme="minorHAnsi"/>
          <w:sz w:val="24"/>
          <w:szCs w:val="24"/>
        </w:rPr>
      </w:pPr>
      <w:r w:rsidRPr="00361AD3">
        <w:rPr>
          <w:rFonts w:cstheme="minorHAnsi"/>
          <w:b/>
          <w:sz w:val="28"/>
          <w:szCs w:val="28"/>
        </w:rPr>
        <w:t>2021</w:t>
      </w:r>
    </w:p>
    <w:p w14:paraId="6555B027" w14:textId="77777777" w:rsidR="00473FEE" w:rsidRPr="00361AD3" w:rsidRDefault="00473FEE" w:rsidP="00473FEE">
      <w:pPr>
        <w:rPr>
          <w:rFonts w:cstheme="minorHAnsi"/>
        </w:rPr>
      </w:pPr>
      <w:r w:rsidRPr="00361AD3">
        <w:rPr>
          <w:rFonts w:cstheme="minorHAnsi"/>
        </w:rPr>
        <w:br w:type="page"/>
      </w:r>
    </w:p>
    <w:p w14:paraId="3F15BD87" w14:textId="77777777" w:rsidR="00381F63" w:rsidRPr="00D15D18" w:rsidRDefault="00381F63" w:rsidP="00381F63">
      <w:pPr>
        <w:pStyle w:val="a4"/>
        <w:jc w:val="center"/>
        <w:rPr>
          <w:rFonts w:ascii="Times New Roman" w:hAnsi="Times New Roman" w:cs="Times New Roman"/>
          <w:b w:val="0"/>
          <w:szCs w:val="28"/>
        </w:rPr>
      </w:pPr>
      <w:r w:rsidRPr="00D15D18">
        <w:rPr>
          <w:rFonts w:ascii="Times New Roman" w:hAnsi="Times New Roman" w:cs="Times New Roman"/>
          <w:b w:val="0"/>
          <w:szCs w:val="28"/>
        </w:rPr>
        <w:lastRenderedPageBreak/>
        <w:t>Содержание:</w:t>
      </w:r>
    </w:p>
    <w:p w14:paraId="4014C274" w14:textId="77777777" w:rsidR="00381F63" w:rsidRPr="00D15D18" w:rsidRDefault="00381F63" w:rsidP="00403712">
      <w:pPr>
        <w:pStyle w:val="11"/>
        <w:rPr>
          <w:rFonts w:ascii="Times New Roman" w:hAnsi="Times New Roman"/>
          <w:noProof/>
          <w:sz w:val="28"/>
          <w:szCs w:val="28"/>
        </w:rPr>
      </w:pPr>
      <w:r w:rsidRPr="00D15D18">
        <w:rPr>
          <w:rFonts w:ascii="Times New Roman" w:hAnsi="Times New Roman"/>
          <w:sz w:val="28"/>
          <w:szCs w:val="28"/>
        </w:rPr>
        <w:fldChar w:fldCharType="begin"/>
      </w:r>
      <w:r w:rsidRPr="00D15D18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D15D18">
        <w:rPr>
          <w:rFonts w:ascii="Times New Roman" w:hAnsi="Times New Roman"/>
          <w:sz w:val="28"/>
          <w:szCs w:val="28"/>
        </w:rPr>
        <w:fldChar w:fldCharType="separate"/>
      </w:r>
      <w:hyperlink w:anchor="_Toc43323906" w:history="1">
        <w:r w:rsidRPr="00D15D18">
          <w:rPr>
            <w:rStyle w:val="a3"/>
            <w:rFonts w:ascii="Times New Roman" w:hAnsi="Times New Roman"/>
            <w:noProof/>
            <w:sz w:val="28"/>
            <w:szCs w:val="28"/>
          </w:rPr>
          <w:t>1. Формулировка задачи</w:t>
        </w:r>
        <w:r w:rsidRPr="00D15D1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25850" w:rsidRPr="00D15D18">
          <w:rPr>
            <w:rFonts w:ascii="Times New Roman" w:hAnsi="Times New Roman"/>
            <w:noProof/>
            <w:webHidden/>
            <w:sz w:val="28"/>
            <w:szCs w:val="28"/>
          </w:rPr>
          <w:t>3</w:t>
        </w:r>
      </w:hyperlink>
    </w:p>
    <w:p w14:paraId="7774B0E2" w14:textId="6953B80D" w:rsidR="00381F63" w:rsidRPr="00D15D18" w:rsidRDefault="004E14A6" w:rsidP="0040371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43323908" w:history="1">
        <w:r w:rsidR="00381F63" w:rsidRPr="00D15D18">
          <w:rPr>
            <w:rStyle w:val="a3"/>
            <w:rFonts w:ascii="Times New Roman" w:hAnsi="Times New Roman"/>
            <w:noProof/>
            <w:sz w:val="28"/>
            <w:szCs w:val="28"/>
          </w:rPr>
          <w:t>2. Алгоритм метода</w:t>
        </w:r>
        <w:r w:rsidR="00381F63" w:rsidRPr="00D15D1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25850" w:rsidRPr="00D15D18">
          <w:rPr>
            <w:rFonts w:ascii="Times New Roman" w:hAnsi="Times New Roman"/>
            <w:noProof/>
            <w:webHidden/>
            <w:sz w:val="28"/>
            <w:szCs w:val="28"/>
          </w:rPr>
          <w:t>3</w:t>
        </w:r>
      </w:hyperlink>
    </w:p>
    <w:p w14:paraId="55131531" w14:textId="268ABA8D" w:rsidR="00270FD3" w:rsidRDefault="004E14A6" w:rsidP="0040371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43323909" w:history="1">
        <w:r w:rsidR="00381F63" w:rsidRPr="00D15D18">
          <w:rPr>
            <w:rStyle w:val="a3"/>
            <w:rFonts w:ascii="Times New Roman" w:hAnsi="Times New Roman"/>
            <w:noProof/>
            <w:sz w:val="28"/>
            <w:szCs w:val="28"/>
          </w:rPr>
          <w:t>3.</w:t>
        </w:r>
        <w:r w:rsidR="00403712">
          <w:rPr>
            <w:rStyle w:val="a3"/>
            <w:rFonts w:ascii="Times New Roman" w:hAnsi="Times New Roman"/>
            <w:noProof/>
            <w:sz w:val="28"/>
            <w:szCs w:val="28"/>
          </w:rPr>
          <w:t xml:space="preserve"> Результаты</w:t>
        </w:r>
        <w:r w:rsidR="00381F63" w:rsidRPr="00D15D1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66F1">
          <w:rPr>
            <w:rFonts w:ascii="Times New Roman" w:hAnsi="Times New Roman"/>
            <w:noProof/>
            <w:webHidden/>
            <w:sz w:val="28"/>
            <w:szCs w:val="28"/>
          </w:rPr>
          <w:t>4</w:t>
        </w:r>
      </w:hyperlink>
      <w:r w:rsidR="00381F63" w:rsidRPr="00D15D18">
        <w:rPr>
          <w:rFonts w:ascii="Times New Roman" w:hAnsi="Times New Roman"/>
          <w:noProof/>
          <w:sz w:val="28"/>
          <w:szCs w:val="28"/>
        </w:rPr>
        <w:br/>
      </w:r>
      <w:hyperlink w:anchor="_Toc43323909" w:history="1">
        <w:r w:rsidR="00381F63" w:rsidRPr="00D15D18">
          <w:rPr>
            <w:rStyle w:val="a3"/>
            <w:rFonts w:ascii="Times New Roman" w:hAnsi="Times New Roman"/>
            <w:noProof/>
            <w:sz w:val="28"/>
            <w:szCs w:val="28"/>
          </w:rPr>
          <w:t xml:space="preserve">4. </w:t>
        </w:r>
        <w:r w:rsidR="00270FD3">
          <w:rPr>
            <w:rStyle w:val="a3"/>
            <w:rFonts w:ascii="Times New Roman" w:hAnsi="Times New Roman"/>
            <w:noProof/>
            <w:sz w:val="28"/>
            <w:szCs w:val="28"/>
          </w:rPr>
          <w:t>Заключение</w:t>
        </w:r>
        <w:r w:rsidR="00381F63" w:rsidRPr="00D15D1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66F1">
          <w:rPr>
            <w:rFonts w:ascii="Times New Roman" w:hAnsi="Times New Roman"/>
            <w:noProof/>
            <w:webHidden/>
            <w:sz w:val="28"/>
            <w:szCs w:val="28"/>
          </w:rPr>
          <w:t>8</w:t>
        </w:r>
      </w:hyperlink>
    </w:p>
    <w:p w14:paraId="2D629D89" w14:textId="23D7D5DC" w:rsidR="00381F63" w:rsidRPr="00D15D18" w:rsidRDefault="004E14A6" w:rsidP="0040371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43323909" w:history="1">
        <w:r w:rsidR="00270FD3">
          <w:rPr>
            <w:rStyle w:val="a3"/>
            <w:rFonts w:ascii="Times New Roman" w:hAnsi="Times New Roman"/>
            <w:noProof/>
            <w:sz w:val="28"/>
            <w:szCs w:val="28"/>
          </w:rPr>
          <w:t>5</w:t>
        </w:r>
        <w:r w:rsidR="00270FD3" w:rsidRPr="00D15D18">
          <w:rPr>
            <w:rStyle w:val="a3"/>
            <w:rFonts w:ascii="Times New Roman" w:hAnsi="Times New Roman"/>
            <w:noProof/>
            <w:sz w:val="28"/>
            <w:szCs w:val="28"/>
          </w:rPr>
          <w:t xml:space="preserve">. </w:t>
        </w:r>
        <w:r w:rsidR="00270FD3">
          <w:rPr>
            <w:rStyle w:val="a3"/>
            <w:rFonts w:ascii="Times New Roman" w:hAnsi="Times New Roman"/>
            <w:noProof/>
            <w:sz w:val="28"/>
            <w:szCs w:val="28"/>
          </w:rPr>
          <w:t>Код программы</w:t>
        </w:r>
        <w:r w:rsidR="00270FD3" w:rsidRPr="00D15D1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70FD3">
          <w:rPr>
            <w:rFonts w:ascii="Times New Roman" w:hAnsi="Times New Roman"/>
            <w:noProof/>
            <w:webHidden/>
            <w:sz w:val="28"/>
            <w:szCs w:val="28"/>
          </w:rPr>
          <w:t>9</w:t>
        </w:r>
      </w:hyperlink>
      <w:r w:rsidR="00381F63" w:rsidRPr="00D15D18">
        <w:rPr>
          <w:rFonts w:ascii="Times New Roman" w:hAnsi="Times New Roman"/>
          <w:noProof/>
          <w:sz w:val="28"/>
          <w:szCs w:val="28"/>
        </w:rPr>
        <w:br/>
      </w:r>
      <w:r w:rsidR="00381F63" w:rsidRPr="00D15D18">
        <w:rPr>
          <w:rFonts w:ascii="Times New Roman" w:hAnsi="Times New Roman"/>
          <w:noProof/>
          <w:sz w:val="28"/>
          <w:szCs w:val="28"/>
        </w:rPr>
        <w:br/>
      </w:r>
    </w:p>
    <w:p w14:paraId="3B425375" w14:textId="77777777" w:rsidR="00381F63" w:rsidRDefault="00381F63" w:rsidP="0094620B">
      <w:pPr>
        <w:pStyle w:val="11"/>
      </w:pPr>
      <w:r w:rsidRPr="00D15D18">
        <w:rPr>
          <w:rFonts w:ascii="Times New Roman" w:hAnsi="Times New Roman"/>
          <w:sz w:val="28"/>
          <w:szCs w:val="28"/>
        </w:rPr>
        <w:fldChar w:fldCharType="end"/>
      </w:r>
    </w:p>
    <w:p w14:paraId="7A887C4D" w14:textId="77777777" w:rsidR="00381F63" w:rsidRDefault="00381F63" w:rsidP="00381F63">
      <w:pPr>
        <w:jc w:val="center"/>
        <w:rPr>
          <w:rFonts w:ascii="Times New Roman" w:hAnsi="Times New Roman"/>
          <w:sz w:val="24"/>
          <w:szCs w:val="24"/>
        </w:rPr>
      </w:pPr>
    </w:p>
    <w:p w14:paraId="61159D24" w14:textId="77777777" w:rsidR="00381F63" w:rsidRDefault="00381F63" w:rsidP="00381F63">
      <w:pPr>
        <w:jc w:val="center"/>
        <w:rPr>
          <w:rFonts w:ascii="Times New Roman" w:hAnsi="Times New Roman"/>
          <w:sz w:val="24"/>
          <w:szCs w:val="24"/>
        </w:rPr>
      </w:pPr>
    </w:p>
    <w:p w14:paraId="153A61FF" w14:textId="77777777" w:rsidR="00381F63" w:rsidRDefault="00381F63" w:rsidP="00381F63">
      <w:pPr>
        <w:jc w:val="center"/>
        <w:rPr>
          <w:rFonts w:ascii="Times New Roman" w:hAnsi="Times New Roman"/>
          <w:sz w:val="24"/>
          <w:szCs w:val="24"/>
        </w:rPr>
      </w:pPr>
    </w:p>
    <w:p w14:paraId="7BCE2709" w14:textId="77777777" w:rsidR="00381F63" w:rsidRDefault="00381F63" w:rsidP="00381F63">
      <w:pPr>
        <w:jc w:val="center"/>
        <w:rPr>
          <w:rFonts w:ascii="Times New Roman" w:hAnsi="Times New Roman"/>
          <w:sz w:val="24"/>
          <w:szCs w:val="24"/>
        </w:rPr>
      </w:pPr>
    </w:p>
    <w:p w14:paraId="2EBC7556" w14:textId="77777777" w:rsidR="00381F63" w:rsidRDefault="00381F63" w:rsidP="00381F63">
      <w:pPr>
        <w:jc w:val="center"/>
        <w:rPr>
          <w:rFonts w:ascii="Times New Roman" w:hAnsi="Times New Roman"/>
          <w:sz w:val="24"/>
          <w:szCs w:val="24"/>
        </w:rPr>
      </w:pPr>
    </w:p>
    <w:p w14:paraId="0EEE41D5" w14:textId="77777777" w:rsidR="00381F63" w:rsidRDefault="00381F63" w:rsidP="00381F63">
      <w:pPr>
        <w:jc w:val="center"/>
        <w:rPr>
          <w:rFonts w:ascii="Times New Roman" w:hAnsi="Times New Roman"/>
          <w:sz w:val="24"/>
          <w:szCs w:val="24"/>
        </w:rPr>
      </w:pPr>
    </w:p>
    <w:p w14:paraId="656036D5" w14:textId="77777777" w:rsidR="00381F63" w:rsidRDefault="00381F63" w:rsidP="00381F63">
      <w:pPr>
        <w:jc w:val="center"/>
        <w:rPr>
          <w:rFonts w:ascii="Times New Roman" w:hAnsi="Times New Roman"/>
          <w:sz w:val="24"/>
          <w:szCs w:val="24"/>
        </w:rPr>
      </w:pPr>
    </w:p>
    <w:p w14:paraId="37247AE5" w14:textId="77777777" w:rsidR="00381F63" w:rsidRDefault="00381F63" w:rsidP="00381F63">
      <w:pPr>
        <w:jc w:val="center"/>
        <w:rPr>
          <w:rFonts w:ascii="Times New Roman" w:hAnsi="Times New Roman"/>
          <w:sz w:val="24"/>
          <w:szCs w:val="24"/>
        </w:rPr>
      </w:pPr>
    </w:p>
    <w:p w14:paraId="0D8B8427" w14:textId="77777777" w:rsidR="00381F63" w:rsidRDefault="00381F63" w:rsidP="00381F63">
      <w:pPr>
        <w:jc w:val="center"/>
        <w:rPr>
          <w:rFonts w:ascii="Times New Roman" w:hAnsi="Times New Roman"/>
          <w:sz w:val="24"/>
          <w:szCs w:val="24"/>
        </w:rPr>
      </w:pPr>
    </w:p>
    <w:p w14:paraId="3C59814B" w14:textId="77777777" w:rsidR="00381F63" w:rsidRDefault="00381F63" w:rsidP="00381F63">
      <w:pPr>
        <w:jc w:val="center"/>
        <w:rPr>
          <w:rFonts w:ascii="Times New Roman" w:hAnsi="Times New Roman"/>
          <w:sz w:val="24"/>
          <w:szCs w:val="24"/>
        </w:rPr>
      </w:pPr>
    </w:p>
    <w:p w14:paraId="50C1EBC4" w14:textId="77777777" w:rsidR="00381F63" w:rsidRDefault="00381F63" w:rsidP="00381F63">
      <w:pPr>
        <w:jc w:val="center"/>
        <w:rPr>
          <w:rFonts w:ascii="Times New Roman" w:hAnsi="Times New Roman"/>
          <w:sz w:val="24"/>
          <w:szCs w:val="24"/>
        </w:rPr>
      </w:pPr>
    </w:p>
    <w:p w14:paraId="3A7EB005" w14:textId="77777777" w:rsidR="00381F63" w:rsidRDefault="00381F63" w:rsidP="00381F63">
      <w:pPr>
        <w:jc w:val="center"/>
        <w:rPr>
          <w:rFonts w:ascii="Times New Roman" w:hAnsi="Times New Roman"/>
          <w:sz w:val="24"/>
          <w:szCs w:val="24"/>
        </w:rPr>
      </w:pPr>
    </w:p>
    <w:p w14:paraId="29338649" w14:textId="77777777" w:rsidR="00381F63" w:rsidRDefault="00381F63" w:rsidP="00381F63">
      <w:pPr>
        <w:jc w:val="center"/>
        <w:rPr>
          <w:rFonts w:ascii="Times New Roman" w:hAnsi="Times New Roman"/>
          <w:sz w:val="24"/>
          <w:szCs w:val="24"/>
        </w:rPr>
      </w:pPr>
    </w:p>
    <w:p w14:paraId="38B36986" w14:textId="77777777" w:rsidR="00381F63" w:rsidRDefault="00381F63" w:rsidP="00381F63">
      <w:pPr>
        <w:jc w:val="center"/>
        <w:rPr>
          <w:rFonts w:ascii="Times New Roman" w:hAnsi="Times New Roman"/>
          <w:sz w:val="24"/>
          <w:szCs w:val="24"/>
        </w:rPr>
      </w:pPr>
    </w:p>
    <w:p w14:paraId="55E40CB3" w14:textId="77777777" w:rsidR="00381F63" w:rsidRDefault="00381F63" w:rsidP="00381F63">
      <w:pPr>
        <w:jc w:val="center"/>
        <w:rPr>
          <w:rFonts w:ascii="Times New Roman" w:hAnsi="Times New Roman"/>
          <w:sz w:val="24"/>
          <w:szCs w:val="24"/>
        </w:rPr>
      </w:pPr>
    </w:p>
    <w:p w14:paraId="28C812C2" w14:textId="4DE55F47" w:rsidR="00381F63" w:rsidRDefault="00381F63" w:rsidP="00381F63">
      <w:pPr>
        <w:jc w:val="center"/>
        <w:rPr>
          <w:rFonts w:ascii="Times New Roman" w:hAnsi="Times New Roman"/>
          <w:sz w:val="24"/>
          <w:szCs w:val="24"/>
        </w:rPr>
      </w:pPr>
    </w:p>
    <w:p w14:paraId="738514EF" w14:textId="77777777" w:rsidR="00DB557D" w:rsidRDefault="00DB557D" w:rsidP="00381F63">
      <w:pPr>
        <w:jc w:val="center"/>
        <w:rPr>
          <w:rFonts w:ascii="Times New Roman" w:hAnsi="Times New Roman"/>
          <w:sz w:val="24"/>
          <w:szCs w:val="24"/>
        </w:rPr>
      </w:pPr>
    </w:p>
    <w:p w14:paraId="535632B3" w14:textId="19536352" w:rsidR="0008249D" w:rsidRDefault="0008249D" w:rsidP="00381F63">
      <w:pPr>
        <w:rPr>
          <w:rFonts w:ascii="Times New Roman" w:hAnsi="Times New Roman"/>
          <w:sz w:val="24"/>
          <w:szCs w:val="24"/>
        </w:rPr>
      </w:pPr>
    </w:p>
    <w:p w14:paraId="678E6398" w14:textId="77777777" w:rsidR="00C25825" w:rsidRDefault="00C25825" w:rsidP="00381F63">
      <w:pPr>
        <w:rPr>
          <w:rFonts w:ascii="Times New Roman" w:hAnsi="Times New Roman"/>
          <w:sz w:val="28"/>
          <w:szCs w:val="24"/>
        </w:rPr>
      </w:pPr>
    </w:p>
    <w:p w14:paraId="2F15FAB6" w14:textId="77777777" w:rsidR="00D4695B" w:rsidRPr="00D60FC4" w:rsidRDefault="00D4695B" w:rsidP="00381F63">
      <w:pPr>
        <w:rPr>
          <w:rFonts w:ascii="Times New Roman" w:hAnsi="Times New Roman"/>
          <w:sz w:val="28"/>
          <w:szCs w:val="24"/>
        </w:rPr>
      </w:pPr>
    </w:p>
    <w:p w14:paraId="2CE3EAA6" w14:textId="77777777" w:rsidR="0008249D" w:rsidRPr="0008249D" w:rsidRDefault="0008249D" w:rsidP="000E58C2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4"/>
        </w:rPr>
      </w:pPr>
      <w:r w:rsidRPr="00123218">
        <w:rPr>
          <w:rFonts w:ascii="Times New Roman" w:hAnsi="Times New Roman"/>
          <w:sz w:val="28"/>
          <w:szCs w:val="24"/>
        </w:rPr>
        <w:t>Формулировка задачи</w:t>
      </w:r>
      <w:r w:rsidR="00123218">
        <w:rPr>
          <w:rFonts w:ascii="Times New Roman" w:hAnsi="Times New Roman"/>
          <w:sz w:val="28"/>
          <w:szCs w:val="24"/>
        </w:rPr>
        <w:t>.</w:t>
      </w:r>
    </w:p>
    <w:p w14:paraId="0C4C3BD9" w14:textId="6F6A35BB" w:rsidR="00776695" w:rsidRDefault="0008249D" w:rsidP="00776695">
      <w:pPr>
        <w:pStyle w:val="a8"/>
        <w:ind w:left="705"/>
        <w:rPr>
          <w:rFonts w:ascii="Times New Roman" w:hAnsi="Times New Roman"/>
          <w:sz w:val="24"/>
        </w:rPr>
      </w:pPr>
      <w:r w:rsidRPr="0008249D">
        <w:rPr>
          <w:rFonts w:ascii="Times New Roman" w:hAnsi="Times New Roman"/>
          <w:sz w:val="28"/>
          <w:szCs w:val="24"/>
        </w:rPr>
        <w:br/>
      </w:r>
      <w:r w:rsidR="00776695">
        <w:rPr>
          <w:rFonts w:ascii="Times New Roman" w:hAnsi="Times New Roman"/>
          <w:sz w:val="24"/>
        </w:rPr>
        <w:t>Дан конечный элемент заданной формы и тип интерполяционного полинома, который определен внутри элемента для каждого узла. Получить распределение искомых полиномов для каждого из узлов. Построить полученные распределения.</w:t>
      </w:r>
    </w:p>
    <w:p w14:paraId="589C28CA" w14:textId="77777777" w:rsidR="00776695" w:rsidRDefault="00776695" w:rsidP="00776695">
      <w:pPr>
        <w:pStyle w:val="a8"/>
        <w:ind w:left="705"/>
        <w:rPr>
          <w:rFonts w:ascii="Times New Roman" w:hAnsi="Times New Roman"/>
          <w:sz w:val="24"/>
        </w:rPr>
      </w:pPr>
    </w:p>
    <w:p w14:paraId="729047E1" w14:textId="77777777" w:rsidR="00776695" w:rsidRDefault="003111B6" w:rsidP="00776695">
      <w:pPr>
        <w:pStyle w:val="a8"/>
        <w:ind w:left="705"/>
        <w:rPr>
          <w:noProof/>
        </w:rPr>
      </w:pPr>
      <w:r w:rsidRPr="002B2ED6">
        <w:rPr>
          <w:rFonts w:ascii="Times New Roman" w:hAnsi="Times New Roman"/>
          <w:sz w:val="24"/>
        </w:rPr>
        <w:t xml:space="preserve">Используя метод конечных </w:t>
      </w:r>
      <w:r w:rsidR="00D74CAB">
        <w:rPr>
          <w:rFonts w:ascii="Times New Roman" w:hAnsi="Times New Roman"/>
          <w:sz w:val="24"/>
        </w:rPr>
        <w:t>элементов</w:t>
      </w:r>
      <w:r w:rsidR="00555A3E" w:rsidRPr="002B2ED6">
        <w:rPr>
          <w:rFonts w:ascii="Times New Roman" w:hAnsi="Times New Roman"/>
          <w:sz w:val="24"/>
        </w:rPr>
        <w:t xml:space="preserve"> </w:t>
      </w:r>
      <w:r w:rsidR="00D74CAB">
        <w:rPr>
          <w:rFonts w:ascii="Times New Roman" w:hAnsi="Times New Roman"/>
          <w:sz w:val="24"/>
        </w:rPr>
        <w:t xml:space="preserve">найти </w:t>
      </w:r>
      <w:r w:rsidR="00E273A5">
        <w:rPr>
          <w:rFonts w:ascii="Times New Roman" w:hAnsi="Times New Roman"/>
          <w:sz w:val="24"/>
        </w:rPr>
        <w:t>функции формы элемента: линейн</w:t>
      </w:r>
      <w:r w:rsidR="00473FEE">
        <w:rPr>
          <w:rFonts w:ascii="Times New Roman" w:hAnsi="Times New Roman"/>
          <w:sz w:val="24"/>
        </w:rPr>
        <w:t>ая треугольная призма.</w:t>
      </w:r>
      <w:r w:rsidR="00473FEE" w:rsidRPr="00473FEE">
        <w:rPr>
          <w:noProof/>
        </w:rPr>
        <w:t xml:space="preserve"> </w:t>
      </w:r>
    </w:p>
    <w:p w14:paraId="2D3942AC" w14:textId="4D19D1BE" w:rsidR="005D6915" w:rsidRPr="002B2ED6" w:rsidRDefault="00473FEE" w:rsidP="00776695">
      <w:pPr>
        <w:pStyle w:val="a8"/>
        <w:ind w:left="705"/>
        <w:rPr>
          <w:rFonts w:ascii="Times New Roman" w:hAnsi="Times New Roman"/>
          <w:sz w:val="24"/>
        </w:rPr>
      </w:pPr>
      <w:r w:rsidRPr="00473FEE">
        <w:rPr>
          <w:rFonts w:ascii="Times New Roman" w:hAnsi="Times New Roman"/>
          <w:noProof/>
          <w:sz w:val="24"/>
        </w:rPr>
        <w:drawing>
          <wp:inline distT="0" distB="0" distL="0" distR="0" wp14:anchorId="253277E7" wp14:editId="30740ED8">
            <wp:extent cx="5610225" cy="1417320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848" cy="142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EA24" w14:textId="444DBEB1" w:rsidR="005D6915" w:rsidRDefault="005D6915" w:rsidP="000E58C2">
      <w:pPr>
        <w:pStyle w:val="a8"/>
        <w:ind w:left="705"/>
        <w:rPr>
          <w:rFonts w:ascii="Times New Roman" w:hAnsi="Times New Roman"/>
          <w:sz w:val="24"/>
        </w:rPr>
      </w:pPr>
    </w:p>
    <w:p w14:paraId="22895139" w14:textId="68ABD719" w:rsidR="0079771E" w:rsidRDefault="0079771E" w:rsidP="000E58C2">
      <w:pPr>
        <w:pStyle w:val="a8"/>
        <w:ind w:left="70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Использовать интерполяцию линейным полиномом</w:t>
      </w:r>
    </w:p>
    <w:p w14:paraId="188434E2" w14:textId="77777777" w:rsidR="00771AA1" w:rsidRPr="002B2ED6" w:rsidRDefault="00771AA1" w:rsidP="000E58C2">
      <w:pPr>
        <w:pStyle w:val="a8"/>
        <w:ind w:left="705"/>
        <w:rPr>
          <w:rFonts w:ascii="Times New Roman" w:hAnsi="Times New Roman"/>
          <w:sz w:val="24"/>
        </w:rPr>
      </w:pPr>
    </w:p>
    <w:p w14:paraId="65D5D21E" w14:textId="3FAFC615" w:rsidR="000C0D5A" w:rsidRPr="002B2ED6" w:rsidRDefault="00771AA1" w:rsidP="000E58C2">
      <w:pPr>
        <w:pStyle w:val="a8"/>
        <w:ind w:left="705"/>
        <w:jc w:val="right"/>
        <w:rPr>
          <w:rFonts w:ascii="Times New Roman" w:hAnsi="Times New Roman"/>
          <w:sz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=A+Bx+Cy+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Dz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Exz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Fyz</m:t>
        </m:r>
      </m:oMath>
      <w:r w:rsidR="000E58C2" w:rsidRPr="002B2ED6">
        <w:rPr>
          <w:rFonts w:ascii="Times New Roman" w:hAnsi="Times New Roman"/>
          <w:sz w:val="28"/>
          <w:szCs w:val="28"/>
        </w:rPr>
        <w:t xml:space="preserve"> </w:t>
      </w:r>
      <w:r w:rsidR="000E58C2" w:rsidRPr="002B2ED6">
        <w:rPr>
          <w:rFonts w:ascii="Times New Roman" w:hAnsi="Times New Roman"/>
          <w:sz w:val="28"/>
          <w:szCs w:val="28"/>
        </w:rPr>
        <w:tab/>
      </w:r>
      <w:r w:rsidR="000E58C2" w:rsidRPr="002B2ED6">
        <w:rPr>
          <w:rFonts w:ascii="Times New Roman" w:hAnsi="Times New Roman"/>
          <w:sz w:val="24"/>
          <w:szCs w:val="24"/>
        </w:rPr>
        <w:tab/>
      </w:r>
      <w:r w:rsidR="002B2ED6">
        <w:rPr>
          <w:rFonts w:ascii="Times New Roman" w:hAnsi="Times New Roman"/>
          <w:sz w:val="24"/>
          <w:szCs w:val="24"/>
        </w:rPr>
        <w:tab/>
      </w:r>
      <w:r w:rsidR="000E58C2" w:rsidRPr="002B2ED6">
        <w:rPr>
          <w:rFonts w:ascii="Times New Roman" w:hAnsi="Times New Roman"/>
          <w:sz w:val="24"/>
          <w:szCs w:val="24"/>
        </w:rPr>
        <w:t>(1)</w:t>
      </w:r>
      <w:r>
        <w:rPr>
          <w:rFonts w:ascii="Times New Roman" w:hAnsi="Times New Roman"/>
          <w:sz w:val="24"/>
          <w:szCs w:val="24"/>
        </w:rPr>
        <w:br/>
      </w:r>
    </w:p>
    <w:p w14:paraId="4FD87A2D" w14:textId="41321885" w:rsidR="00771AA1" w:rsidRDefault="00771AA1" w:rsidP="00771AA1">
      <w:pPr>
        <w:pStyle w:val="a8"/>
        <w:ind w:left="70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Проверить выполнение свойств функци</w:t>
      </w:r>
      <w:r w:rsidR="00B76358"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z w:val="24"/>
        </w:rPr>
        <w:t xml:space="preserve"> формы:</w:t>
      </w:r>
    </w:p>
    <w:p w14:paraId="18861CC4" w14:textId="77777777" w:rsidR="00FC0DB5" w:rsidRDefault="00FC0DB5" w:rsidP="00771AA1">
      <w:pPr>
        <w:pStyle w:val="a8"/>
        <w:ind w:left="705"/>
        <w:rPr>
          <w:rFonts w:ascii="Times New Roman" w:hAnsi="Times New Roman"/>
          <w:sz w:val="24"/>
        </w:rPr>
      </w:pPr>
    </w:p>
    <w:p w14:paraId="2B9F6E20" w14:textId="1287A715" w:rsidR="00771AA1" w:rsidRDefault="004E14A6" w:rsidP="00FC0DB5">
      <w:pPr>
        <w:pStyle w:val="a8"/>
        <w:ind w:left="705"/>
        <w:jc w:val="right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x,y,z</m:t>
            </m:r>
          </m:e>
        </m:d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x,y,z</m:t>
            </m:r>
          </m:e>
        </m:d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x,y,z</m:t>
            </m:r>
          </m:e>
        </m:d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x,y,z</m:t>
            </m:r>
          </m:e>
        </m:d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x,y,z</m:t>
            </m:r>
          </m:e>
        </m:d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x,y,z</m:t>
            </m:r>
          </m:e>
        </m:d>
        <m:r>
          <w:rPr>
            <w:rFonts w:ascii="Cambria Math" w:hAnsi="Cambria Math"/>
            <w:sz w:val="24"/>
          </w:rPr>
          <m:t>=0</m:t>
        </m:r>
      </m:oMath>
      <w:r w:rsidR="00FC0DB5" w:rsidRPr="002B2ED6">
        <w:rPr>
          <w:rFonts w:ascii="Times New Roman" w:hAnsi="Times New Roman"/>
          <w:sz w:val="24"/>
          <w:szCs w:val="24"/>
        </w:rPr>
        <w:tab/>
      </w:r>
      <w:r w:rsidR="00FC0DB5">
        <w:rPr>
          <w:rFonts w:ascii="Times New Roman" w:hAnsi="Times New Roman"/>
          <w:sz w:val="24"/>
          <w:szCs w:val="24"/>
        </w:rPr>
        <w:tab/>
      </w:r>
      <w:r w:rsidR="00FC0DB5" w:rsidRPr="002B2ED6">
        <w:rPr>
          <w:rFonts w:ascii="Times New Roman" w:hAnsi="Times New Roman"/>
          <w:sz w:val="24"/>
          <w:szCs w:val="24"/>
        </w:rPr>
        <w:t>(</w:t>
      </w:r>
      <w:r w:rsidR="00F03BCA" w:rsidRPr="00473FEE">
        <w:rPr>
          <w:rFonts w:ascii="Times New Roman" w:hAnsi="Times New Roman"/>
          <w:sz w:val="24"/>
          <w:szCs w:val="24"/>
        </w:rPr>
        <w:t>2</w:t>
      </w:r>
      <w:r w:rsidR="00FC0DB5" w:rsidRPr="002B2ED6">
        <w:rPr>
          <w:rFonts w:ascii="Times New Roman" w:hAnsi="Times New Roman"/>
          <w:sz w:val="24"/>
          <w:szCs w:val="24"/>
        </w:rPr>
        <w:t>)</w:t>
      </w:r>
    </w:p>
    <w:p w14:paraId="67C1F03D" w14:textId="77777777" w:rsidR="00FC0DB5" w:rsidRDefault="00FC0DB5" w:rsidP="00FC0DB5">
      <w:pPr>
        <w:pStyle w:val="a8"/>
        <w:ind w:left="705"/>
        <w:rPr>
          <w:rFonts w:ascii="Times New Roman" w:hAnsi="Times New Roman"/>
          <w:sz w:val="24"/>
        </w:rPr>
      </w:pPr>
    </w:p>
    <w:p w14:paraId="162A2FCD" w14:textId="66FFBBA7" w:rsidR="00FC0DB5" w:rsidRDefault="004E14A6" w:rsidP="00FC0DB5">
      <w:pPr>
        <w:pStyle w:val="a8"/>
        <w:ind w:left="705"/>
        <w:jc w:val="right"/>
        <w:rPr>
          <w:rFonts w:ascii="Times New Roman" w:hAnsi="Times New Roman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0,   i≠j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1,   i=j</m:t>
                </m:r>
              </m:e>
            </m:eqArr>
          </m:e>
        </m:d>
      </m:oMath>
      <w:r w:rsidR="00FC0DB5" w:rsidRPr="002B2ED6">
        <w:rPr>
          <w:rFonts w:ascii="Times New Roman" w:hAnsi="Times New Roman"/>
          <w:sz w:val="24"/>
          <w:szCs w:val="24"/>
        </w:rPr>
        <w:tab/>
      </w:r>
      <w:r w:rsidR="00FC0DB5">
        <w:rPr>
          <w:rFonts w:ascii="Times New Roman" w:hAnsi="Times New Roman"/>
          <w:sz w:val="24"/>
          <w:szCs w:val="24"/>
        </w:rPr>
        <w:tab/>
      </w:r>
      <w:r w:rsidR="00FC0DB5" w:rsidRPr="002B2ED6">
        <w:rPr>
          <w:rFonts w:ascii="Times New Roman" w:hAnsi="Times New Roman"/>
          <w:sz w:val="24"/>
          <w:szCs w:val="24"/>
        </w:rPr>
        <w:tab/>
      </w:r>
      <w:r w:rsidR="00FC0DB5">
        <w:rPr>
          <w:rFonts w:ascii="Times New Roman" w:hAnsi="Times New Roman"/>
          <w:sz w:val="24"/>
          <w:szCs w:val="24"/>
        </w:rPr>
        <w:tab/>
      </w:r>
      <w:r w:rsidR="00FC0DB5">
        <w:rPr>
          <w:rFonts w:ascii="Times New Roman" w:hAnsi="Times New Roman"/>
          <w:sz w:val="24"/>
          <w:szCs w:val="24"/>
        </w:rPr>
        <w:tab/>
      </w:r>
      <w:r w:rsidR="00FC0DB5" w:rsidRPr="002B2ED6">
        <w:rPr>
          <w:rFonts w:ascii="Times New Roman" w:hAnsi="Times New Roman"/>
          <w:sz w:val="24"/>
          <w:szCs w:val="24"/>
        </w:rPr>
        <w:t>(</w:t>
      </w:r>
      <w:r w:rsidR="00F03BCA" w:rsidRPr="00F03BCA">
        <w:rPr>
          <w:rFonts w:ascii="Times New Roman" w:hAnsi="Times New Roman"/>
          <w:sz w:val="24"/>
          <w:szCs w:val="24"/>
        </w:rPr>
        <w:t>3</w:t>
      </w:r>
      <w:r w:rsidR="00FC0DB5" w:rsidRPr="002B2ED6">
        <w:rPr>
          <w:rFonts w:ascii="Times New Roman" w:hAnsi="Times New Roman"/>
          <w:sz w:val="24"/>
          <w:szCs w:val="24"/>
        </w:rPr>
        <w:t>)</w:t>
      </w:r>
    </w:p>
    <w:p w14:paraId="4414A9C6" w14:textId="77777777" w:rsidR="00FC0DB5" w:rsidRDefault="00FC0DB5" w:rsidP="00FC0DB5">
      <w:pPr>
        <w:pStyle w:val="a8"/>
        <w:ind w:left="705"/>
        <w:jc w:val="right"/>
        <w:rPr>
          <w:rFonts w:ascii="Times New Roman" w:hAnsi="Times New Roman"/>
          <w:sz w:val="24"/>
        </w:rPr>
      </w:pPr>
    </w:p>
    <w:p w14:paraId="3EADB22E" w14:textId="2D55CE4F" w:rsidR="00381F63" w:rsidRPr="00D562D4" w:rsidRDefault="00D562D4" w:rsidP="00BD4B74">
      <w:pPr>
        <w:pStyle w:val="a8"/>
        <w:spacing w:line="240" w:lineRule="auto"/>
        <w:ind w:left="705"/>
        <w:rPr>
          <w:rFonts w:ascii="Times New Roman" w:hAnsi="Times New Roman"/>
          <w:i/>
          <w:sz w:val="28"/>
          <w:szCs w:val="24"/>
        </w:rPr>
      </w:pPr>
      <w:r>
        <w:rPr>
          <w:rFonts w:ascii="Times New Roman" w:eastAsiaTheme="minorEastAsia" w:hAnsi="Times New Roman"/>
          <w:sz w:val="28"/>
          <w:szCs w:val="24"/>
        </w:rPr>
        <w:br/>
      </w:r>
    </w:p>
    <w:p w14:paraId="6868F480" w14:textId="7EA50C3B" w:rsidR="00123218" w:rsidRDefault="006145D7" w:rsidP="000E58C2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4"/>
        </w:rPr>
      </w:pPr>
      <w:r w:rsidRPr="006145D7">
        <w:rPr>
          <w:rFonts w:ascii="Times New Roman" w:hAnsi="Times New Roman"/>
          <w:sz w:val="28"/>
          <w:szCs w:val="24"/>
        </w:rPr>
        <w:t>Алгоритм метода</w:t>
      </w:r>
      <w:r w:rsidR="00123218">
        <w:rPr>
          <w:rFonts w:ascii="Times New Roman" w:hAnsi="Times New Roman"/>
          <w:sz w:val="28"/>
          <w:szCs w:val="24"/>
        </w:rPr>
        <w:t>.</w:t>
      </w:r>
    </w:p>
    <w:p w14:paraId="2BABF364" w14:textId="77777777" w:rsidR="000E58C2" w:rsidRDefault="000E58C2" w:rsidP="000E58C2">
      <w:pPr>
        <w:pStyle w:val="a8"/>
        <w:ind w:left="705"/>
        <w:rPr>
          <w:rFonts w:ascii="Times New Roman" w:hAnsi="Times New Roman"/>
          <w:sz w:val="28"/>
          <w:szCs w:val="24"/>
        </w:rPr>
      </w:pPr>
    </w:p>
    <w:p w14:paraId="1DCEABB4" w14:textId="4F46C959" w:rsidR="00B76358" w:rsidRDefault="00B76358" w:rsidP="000E58C2">
      <w:pPr>
        <w:pStyle w:val="a8"/>
        <w:ind w:left="705"/>
        <w:rPr>
          <w:rFonts w:ascii="Times New Roman" w:hAnsi="Times New Roman"/>
          <w:sz w:val="24"/>
        </w:rPr>
      </w:pPr>
      <w:r w:rsidRPr="00B76358">
        <w:rPr>
          <w:rFonts w:ascii="Times New Roman" w:hAnsi="Times New Roman"/>
          <w:sz w:val="24"/>
        </w:rPr>
        <w:t xml:space="preserve">Определим свойства </w:t>
      </w:r>
      <w:r>
        <w:rPr>
          <w:rFonts w:ascii="Times New Roman" w:hAnsi="Times New Roman"/>
          <w:sz w:val="24"/>
        </w:rPr>
        <w:t>функции</w:t>
      </w:r>
      <w:r w:rsidR="00DF4BEA">
        <w:rPr>
          <w:rFonts w:ascii="Times New Roman" w:hAnsi="Times New Roman"/>
          <w:sz w:val="24"/>
        </w:rPr>
        <w:t xml:space="preserve"> форм из основных свойств (2) и (3):</w:t>
      </w:r>
    </w:p>
    <w:p w14:paraId="4F67A261" w14:textId="77777777" w:rsidR="00DF4BEA" w:rsidRDefault="00DF4BEA" w:rsidP="00541D50">
      <w:pPr>
        <w:pStyle w:val="a8"/>
        <w:ind w:left="705"/>
        <w:jc w:val="center"/>
        <w:rPr>
          <w:rFonts w:ascii="Times New Roman" w:hAnsi="Times New Roman"/>
          <w:sz w:val="24"/>
        </w:rPr>
      </w:pPr>
    </w:p>
    <w:p w14:paraId="7B854DE2" w14:textId="48BEBFCF" w:rsidR="00497FB0" w:rsidRPr="00497FB0" w:rsidRDefault="004E14A6" w:rsidP="00497FB0">
      <w:pPr>
        <w:pStyle w:val="a8"/>
        <w:ind w:left="705"/>
        <w:jc w:val="right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 xml:space="preserve">  </m:t>
              </m:r>
              <m: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</m:oMath>
      </m:oMathPara>
    </w:p>
    <w:p w14:paraId="09E5CB87" w14:textId="7AB9F657" w:rsidR="003C65D4" w:rsidRPr="00314E76" w:rsidRDefault="00314E76" w:rsidP="00314E76">
      <w:pPr>
        <w:jc w:val="right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 N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541D50" w:rsidRPr="00314E76">
        <w:rPr>
          <w:rFonts w:ascii="Times New Roman" w:hAnsi="Times New Roman"/>
          <w:sz w:val="28"/>
          <w:szCs w:val="28"/>
        </w:rPr>
        <w:softHyphen/>
      </w:r>
      <w:r w:rsidR="00541D50" w:rsidRPr="00314E76">
        <w:rPr>
          <w:rFonts w:ascii="Times New Roman" w:hAnsi="Times New Roman"/>
          <w:sz w:val="24"/>
          <w:szCs w:val="24"/>
        </w:rPr>
        <w:t xml:space="preserve"> </w:t>
      </w:r>
      <w:r w:rsidR="00497FB0" w:rsidRPr="00314E76">
        <w:rPr>
          <w:rFonts w:ascii="Times New Roman" w:hAnsi="Times New Roman"/>
          <w:sz w:val="24"/>
          <w:szCs w:val="24"/>
        </w:rPr>
        <w:tab/>
      </w:r>
      <w:r w:rsidR="00541D50" w:rsidRPr="00314E76">
        <w:rPr>
          <w:rFonts w:ascii="Times New Roman" w:hAnsi="Times New Roman"/>
          <w:sz w:val="24"/>
          <w:szCs w:val="24"/>
        </w:rPr>
        <w:t xml:space="preserve">  </w:t>
      </w:r>
      <w:r w:rsidRPr="00314E76">
        <w:rPr>
          <w:rFonts w:ascii="Times New Roman" w:hAnsi="Times New Roman"/>
          <w:sz w:val="24"/>
          <w:szCs w:val="24"/>
        </w:rPr>
        <w:t xml:space="preserve">            </w:t>
      </w:r>
      <w:r w:rsidR="00541D50" w:rsidRPr="00314E76">
        <w:rPr>
          <w:rFonts w:ascii="Times New Roman" w:hAnsi="Times New Roman"/>
          <w:sz w:val="24"/>
          <w:szCs w:val="24"/>
        </w:rPr>
        <w:t xml:space="preserve">  </w:t>
      </w:r>
      <w:r w:rsidRPr="00314E76">
        <w:rPr>
          <w:rFonts w:ascii="Times New Roman" w:hAnsi="Times New Roman"/>
          <w:sz w:val="24"/>
          <w:szCs w:val="24"/>
        </w:rPr>
        <w:t xml:space="preserve">  (</w:t>
      </w:r>
      <w:r w:rsidR="00541D50" w:rsidRPr="00314E76">
        <w:rPr>
          <w:rFonts w:ascii="Times New Roman" w:hAnsi="Times New Roman"/>
          <w:sz w:val="24"/>
          <w:szCs w:val="24"/>
        </w:rPr>
        <w:t>4)</w:t>
      </w:r>
    </w:p>
    <w:p w14:paraId="1AABDADA" w14:textId="057B3B98" w:rsidR="003C65D4" w:rsidRPr="00473FEE" w:rsidRDefault="00314E76" w:rsidP="00541D50">
      <w:pPr>
        <w:pStyle w:val="a8"/>
        <w:ind w:left="705"/>
        <w:jc w:val="right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 xml:space="preserve">   </m:t>
              </m:r>
              <m: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64B74E2F" w14:textId="3C4B392B" w:rsidR="00473FEE" w:rsidRPr="00497FB0" w:rsidRDefault="00314E76" w:rsidP="00497FB0">
      <w:pPr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где на 6 узлов по 3 координаты на каждый, т.е. 18 уравненией</m:t>
          </m:r>
          <m:r>
            <w:rPr>
              <w:rFonts w:ascii="Cambria Math" w:hAnsi="Cambria Math"/>
              <w:sz w:val="24"/>
            </w:rPr>
            <m:t>.</m:t>
          </m:r>
        </m:oMath>
      </m:oMathPara>
    </w:p>
    <w:p w14:paraId="35FB6F33" w14:textId="03D6DD98" w:rsidR="003C65D4" w:rsidRPr="00741BEB" w:rsidRDefault="00A751AA" w:rsidP="00741BEB">
      <w:pPr>
        <w:ind w:left="705"/>
        <w:rPr>
          <w:rFonts w:ascii="Times New Roman" w:hAnsi="Times New Roman"/>
          <w:sz w:val="24"/>
        </w:rPr>
      </w:pPr>
      <w:r w:rsidRPr="00741BEB">
        <w:rPr>
          <w:rFonts w:ascii="Times New Roman" w:hAnsi="Times New Roman"/>
          <w:sz w:val="24"/>
        </w:rPr>
        <w:br/>
        <w:t>Перепишем в матричном виде:</w:t>
      </w:r>
    </w:p>
    <w:p w14:paraId="4178DF6F" w14:textId="77777777" w:rsidR="005378EA" w:rsidRPr="00741BEB" w:rsidRDefault="005378EA" w:rsidP="000E58C2">
      <w:pPr>
        <w:pStyle w:val="a8"/>
        <w:ind w:left="705"/>
        <w:rPr>
          <w:rFonts w:ascii="Times New Roman" w:hAnsi="Times New Roman"/>
          <w:sz w:val="24"/>
          <w:lang w:val="en-US"/>
        </w:rPr>
      </w:pPr>
    </w:p>
    <w:p w14:paraId="09DE359F" w14:textId="5BF416DB" w:rsidR="00682CBF" w:rsidRPr="005378EA" w:rsidRDefault="004E14A6" w:rsidP="005378EA">
      <w:pPr>
        <w:pStyle w:val="a8"/>
        <w:ind w:left="705"/>
        <w:jc w:val="right"/>
        <w:rPr>
          <w:rFonts w:ascii="Times New Roman" w:hAnsi="Times New Roman"/>
          <w:sz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AA7B60" w:rsidRPr="00E25E1C">
        <w:rPr>
          <w:rFonts w:ascii="Cambria Math" w:eastAsiaTheme="minorEastAsia" w:hAnsi="Cambria Math"/>
          <w:i/>
          <w:sz w:val="24"/>
          <w:szCs w:val="24"/>
        </w:rPr>
        <w:tab/>
      </w:r>
      <w:r w:rsidR="005378EA">
        <w:rPr>
          <w:rFonts w:ascii="Cambria Math" w:eastAsiaTheme="minorEastAsia" w:hAnsi="Cambria Math"/>
          <w:i/>
          <w:sz w:val="24"/>
          <w:szCs w:val="24"/>
        </w:rPr>
        <w:tab/>
      </w:r>
      <w:r w:rsidR="005378EA">
        <w:rPr>
          <w:rFonts w:ascii="Cambria Math" w:eastAsiaTheme="minorEastAsia" w:hAnsi="Cambria Math"/>
          <w:i/>
          <w:sz w:val="24"/>
          <w:szCs w:val="24"/>
        </w:rPr>
        <w:tab/>
      </w:r>
      <w:r w:rsidR="005378EA" w:rsidRPr="00541D50">
        <w:rPr>
          <w:rFonts w:ascii="Times New Roman" w:hAnsi="Times New Roman"/>
          <w:sz w:val="24"/>
          <w:szCs w:val="24"/>
        </w:rPr>
        <w:t xml:space="preserve">       (</w:t>
      </w:r>
      <w:r w:rsidR="005378EA" w:rsidRPr="005378EA">
        <w:rPr>
          <w:rFonts w:ascii="Times New Roman" w:hAnsi="Times New Roman"/>
          <w:sz w:val="24"/>
          <w:szCs w:val="24"/>
        </w:rPr>
        <w:t>5</w:t>
      </w:r>
      <w:r w:rsidR="005378EA" w:rsidRPr="00541D50">
        <w:rPr>
          <w:rFonts w:ascii="Times New Roman" w:hAnsi="Times New Roman"/>
          <w:sz w:val="24"/>
          <w:szCs w:val="24"/>
        </w:rPr>
        <w:t>)</w:t>
      </w:r>
    </w:p>
    <w:p w14:paraId="05C1667E" w14:textId="228B3B9F" w:rsidR="005378EA" w:rsidRPr="00C63E4C" w:rsidRDefault="004E14A6" w:rsidP="005378EA">
      <w:pPr>
        <w:ind w:left="708"/>
        <w:jc w:val="right"/>
        <w:rPr>
          <w:rFonts w:ascii="Times New Roman" w:hAnsi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=[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E</m:t>
        </m:r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 w:rsidR="005378EA" w:rsidRPr="00C63E4C">
        <w:rPr>
          <w:rFonts w:ascii="Cambria Math" w:eastAsiaTheme="minorEastAsia" w:hAnsi="Cambria Math"/>
          <w:i/>
          <w:sz w:val="24"/>
          <w:szCs w:val="24"/>
        </w:rPr>
        <w:t xml:space="preserve"> </w:t>
      </w:r>
      <w:r w:rsidR="005378EA" w:rsidRPr="00C63E4C">
        <w:rPr>
          <w:rFonts w:ascii="Cambria Math" w:eastAsiaTheme="minorEastAsia" w:hAnsi="Cambria Math"/>
          <w:i/>
          <w:sz w:val="24"/>
          <w:szCs w:val="24"/>
        </w:rPr>
        <w:tab/>
      </w:r>
      <w:r w:rsidR="005378EA" w:rsidRPr="00C63E4C">
        <w:rPr>
          <w:rFonts w:ascii="Cambria Math" w:eastAsiaTheme="minorEastAsia" w:hAnsi="Cambria Math"/>
          <w:i/>
          <w:sz w:val="24"/>
          <w:szCs w:val="24"/>
        </w:rPr>
        <w:tab/>
      </w:r>
      <w:r w:rsidR="005378EA" w:rsidRPr="00C63E4C">
        <w:rPr>
          <w:rFonts w:ascii="Cambria Math" w:eastAsiaTheme="minorEastAsia" w:hAnsi="Cambria Math"/>
          <w:i/>
          <w:sz w:val="24"/>
          <w:szCs w:val="24"/>
        </w:rPr>
        <w:tab/>
      </w:r>
      <w:r w:rsidR="005378EA" w:rsidRPr="00C63E4C">
        <w:rPr>
          <w:rFonts w:ascii="Cambria Math" w:eastAsiaTheme="minorEastAsia" w:hAnsi="Cambria Math"/>
          <w:i/>
          <w:sz w:val="24"/>
          <w:szCs w:val="24"/>
        </w:rPr>
        <w:tab/>
      </w:r>
      <w:r w:rsidR="005378EA" w:rsidRPr="00C63E4C">
        <w:rPr>
          <w:rFonts w:ascii="Cambria Math" w:eastAsiaTheme="minorEastAsia" w:hAnsi="Cambria Math"/>
          <w:i/>
          <w:sz w:val="24"/>
          <w:szCs w:val="24"/>
        </w:rPr>
        <w:tab/>
      </w:r>
      <w:r w:rsidR="005378EA" w:rsidRPr="00C63E4C">
        <w:rPr>
          <w:rFonts w:ascii="Times New Roman" w:hAnsi="Times New Roman"/>
          <w:sz w:val="24"/>
          <w:szCs w:val="24"/>
        </w:rPr>
        <w:t xml:space="preserve">       (</w:t>
      </w:r>
      <w:r w:rsidR="005378EA" w:rsidRPr="00473FEE">
        <w:rPr>
          <w:rFonts w:ascii="Times New Roman" w:hAnsi="Times New Roman"/>
          <w:sz w:val="24"/>
          <w:szCs w:val="24"/>
        </w:rPr>
        <w:t>6</w:t>
      </w:r>
      <w:r w:rsidR="005378EA" w:rsidRPr="00C63E4C">
        <w:rPr>
          <w:rFonts w:ascii="Times New Roman" w:hAnsi="Times New Roman"/>
          <w:sz w:val="24"/>
          <w:szCs w:val="24"/>
        </w:rPr>
        <w:t>)</w:t>
      </w:r>
    </w:p>
    <w:p w14:paraId="539D909F" w14:textId="7F69636D" w:rsidR="005378EA" w:rsidRDefault="004E14A6" w:rsidP="005378EA">
      <w:pPr>
        <w:ind w:left="708"/>
        <w:jc w:val="right"/>
        <w:rPr>
          <w:rFonts w:ascii="Times New Roman" w:hAnsi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</m:oMath>
      <w:r w:rsidR="005378EA" w:rsidRPr="005378EA">
        <w:rPr>
          <w:rFonts w:ascii="Cambria Math" w:eastAsiaTheme="minorEastAsia" w:hAnsi="Cambria Math"/>
          <w:i/>
          <w:sz w:val="24"/>
          <w:szCs w:val="24"/>
        </w:rPr>
        <w:t xml:space="preserve"> </w:t>
      </w:r>
      <w:r w:rsidR="005378EA">
        <w:rPr>
          <w:rFonts w:ascii="Cambria Math" w:eastAsiaTheme="minorEastAsia" w:hAnsi="Cambria Math"/>
          <w:i/>
          <w:sz w:val="24"/>
          <w:szCs w:val="24"/>
        </w:rPr>
        <w:tab/>
      </w:r>
      <w:r w:rsidR="005378EA">
        <w:rPr>
          <w:rFonts w:ascii="Cambria Math" w:eastAsiaTheme="minorEastAsia" w:hAnsi="Cambria Math"/>
          <w:i/>
          <w:sz w:val="24"/>
          <w:szCs w:val="24"/>
        </w:rPr>
        <w:tab/>
      </w:r>
      <w:r w:rsidR="005378EA">
        <w:rPr>
          <w:rFonts w:ascii="Cambria Math" w:eastAsiaTheme="minorEastAsia" w:hAnsi="Cambria Math"/>
          <w:i/>
          <w:sz w:val="24"/>
          <w:szCs w:val="24"/>
        </w:rPr>
        <w:tab/>
      </w:r>
      <w:r w:rsidR="005378EA">
        <w:rPr>
          <w:rFonts w:ascii="Cambria Math" w:eastAsiaTheme="minorEastAsia" w:hAnsi="Cambria Math"/>
          <w:i/>
          <w:sz w:val="24"/>
          <w:szCs w:val="24"/>
        </w:rPr>
        <w:tab/>
      </w:r>
      <w:r w:rsidR="005378EA">
        <w:rPr>
          <w:rFonts w:ascii="Cambria Math" w:eastAsiaTheme="minorEastAsia" w:hAnsi="Cambria Math"/>
          <w:i/>
          <w:sz w:val="24"/>
          <w:szCs w:val="24"/>
        </w:rPr>
        <w:tab/>
      </w:r>
      <w:r w:rsidR="005378EA">
        <w:rPr>
          <w:rFonts w:ascii="Cambria Math" w:eastAsiaTheme="minorEastAsia" w:hAnsi="Cambria Math"/>
          <w:i/>
          <w:sz w:val="24"/>
          <w:szCs w:val="24"/>
        </w:rPr>
        <w:tab/>
      </w:r>
      <w:r w:rsidR="005378EA" w:rsidRPr="00541D50">
        <w:rPr>
          <w:rFonts w:ascii="Times New Roman" w:hAnsi="Times New Roman"/>
          <w:sz w:val="24"/>
          <w:szCs w:val="24"/>
        </w:rPr>
        <w:t xml:space="preserve">       (</w:t>
      </w:r>
      <w:r w:rsidR="005378EA" w:rsidRPr="00473FEE">
        <w:rPr>
          <w:rFonts w:ascii="Times New Roman" w:hAnsi="Times New Roman"/>
          <w:sz w:val="24"/>
          <w:szCs w:val="24"/>
        </w:rPr>
        <w:t>7</w:t>
      </w:r>
      <w:r w:rsidR="005378EA" w:rsidRPr="00541D50">
        <w:rPr>
          <w:rFonts w:ascii="Times New Roman" w:hAnsi="Times New Roman"/>
          <w:sz w:val="24"/>
          <w:szCs w:val="24"/>
        </w:rPr>
        <w:t>)</w:t>
      </w:r>
    </w:p>
    <w:p w14:paraId="11935F76" w14:textId="1FAF055C" w:rsidR="00927F8E" w:rsidRDefault="00A169FA" w:rsidP="00927F8E">
      <w:pPr>
        <w:ind w:left="708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Введем интерполяционный полином:</w:t>
      </w:r>
    </w:p>
    <w:p w14:paraId="35A852D6" w14:textId="37BE9F75" w:rsidR="00A169FA" w:rsidRPr="00A169FA" w:rsidRDefault="004E14A6" w:rsidP="00A169FA">
      <w:pPr>
        <w:ind w:left="708"/>
        <w:jc w:val="right"/>
        <w:rPr>
          <w:rFonts w:ascii="Times New Roman" w:eastAsiaTheme="minorEastAsia" w:hAnsi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={1   x   y  z  xz  yz}</m:t>
        </m:r>
      </m:oMath>
      <w:r w:rsidR="00A169FA" w:rsidRPr="00541D50">
        <w:rPr>
          <w:rFonts w:ascii="Times New Roman" w:hAnsi="Times New Roman"/>
          <w:sz w:val="24"/>
          <w:szCs w:val="24"/>
        </w:rPr>
        <w:t xml:space="preserve">  </w:t>
      </w:r>
      <w:r w:rsidR="00A169FA">
        <w:rPr>
          <w:rFonts w:ascii="Times New Roman" w:hAnsi="Times New Roman"/>
          <w:sz w:val="24"/>
          <w:szCs w:val="24"/>
        </w:rPr>
        <w:tab/>
      </w:r>
      <w:r w:rsidR="00A169FA">
        <w:rPr>
          <w:rFonts w:ascii="Times New Roman" w:hAnsi="Times New Roman"/>
          <w:sz w:val="24"/>
          <w:szCs w:val="24"/>
        </w:rPr>
        <w:tab/>
      </w:r>
      <w:r w:rsidR="00A169FA">
        <w:rPr>
          <w:rFonts w:ascii="Times New Roman" w:hAnsi="Times New Roman"/>
          <w:sz w:val="24"/>
          <w:szCs w:val="24"/>
        </w:rPr>
        <w:tab/>
      </w:r>
      <w:r w:rsidR="00A169FA">
        <w:rPr>
          <w:rFonts w:ascii="Times New Roman" w:hAnsi="Times New Roman"/>
          <w:sz w:val="24"/>
          <w:szCs w:val="24"/>
        </w:rPr>
        <w:tab/>
      </w:r>
      <w:r w:rsidR="00A169FA">
        <w:rPr>
          <w:rFonts w:ascii="Times New Roman" w:hAnsi="Times New Roman"/>
          <w:sz w:val="24"/>
          <w:szCs w:val="24"/>
        </w:rPr>
        <w:tab/>
      </w:r>
      <w:r w:rsidR="00A169FA">
        <w:rPr>
          <w:rFonts w:ascii="Times New Roman" w:hAnsi="Times New Roman"/>
          <w:sz w:val="24"/>
          <w:szCs w:val="24"/>
        </w:rPr>
        <w:tab/>
      </w:r>
      <w:r w:rsidR="00A169FA" w:rsidRPr="00541D50">
        <w:rPr>
          <w:rFonts w:ascii="Times New Roman" w:hAnsi="Times New Roman"/>
          <w:sz w:val="24"/>
          <w:szCs w:val="24"/>
        </w:rPr>
        <w:t xml:space="preserve">     (</w:t>
      </w:r>
      <w:r w:rsidR="00A169FA" w:rsidRPr="00473FEE">
        <w:rPr>
          <w:rFonts w:ascii="Times New Roman" w:hAnsi="Times New Roman"/>
          <w:sz w:val="24"/>
          <w:szCs w:val="24"/>
        </w:rPr>
        <w:t>8</w:t>
      </w:r>
      <w:r w:rsidR="00A169FA" w:rsidRPr="00541D50">
        <w:rPr>
          <w:rFonts w:ascii="Times New Roman" w:hAnsi="Times New Roman"/>
          <w:sz w:val="24"/>
          <w:szCs w:val="24"/>
        </w:rPr>
        <w:t>)</w:t>
      </w:r>
    </w:p>
    <w:p w14:paraId="3FAB3B70" w14:textId="418921D8" w:rsidR="009122CA" w:rsidRDefault="004E14A6" w:rsidP="009122CA">
      <w:pPr>
        <w:ind w:left="708"/>
        <w:jc w:val="right"/>
        <w:rPr>
          <w:rFonts w:ascii="Times New Roman" w:hAnsi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</m:d>
      </m:oMath>
      <w:r w:rsidR="009122CA" w:rsidRPr="00C63E4C">
        <w:rPr>
          <w:rFonts w:ascii="Cambria Math" w:eastAsiaTheme="minorEastAsia" w:hAnsi="Cambria Math"/>
          <w:i/>
          <w:sz w:val="24"/>
          <w:szCs w:val="24"/>
        </w:rPr>
        <w:t xml:space="preserve"> </w:t>
      </w:r>
      <w:r w:rsidR="009122CA" w:rsidRPr="00C63E4C">
        <w:rPr>
          <w:rFonts w:ascii="Cambria Math" w:eastAsiaTheme="minorEastAsia" w:hAnsi="Cambria Math"/>
          <w:i/>
          <w:sz w:val="24"/>
          <w:szCs w:val="24"/>
        </w:rPr>
        <w:tab/>
      </w:r>
      <w:r w:rsidR="009122CA" w:rsidRPr="00473FEE">
        <w:rPr>
          <w:rFonts w:ascii="Cambria Math" w:eastAsiaTheme="minorEastAsia" w:hAnsi="Cambria Math"/>
          <w:i/>
          <w:sz w:val="24"/>
          <w:szCs w:val="24"/>
        </w:rPr>
        <w:t xml:space="preserve">                       </w:t>
      </w:r>
      <w:r w:rsidR="009122CA" w:rsidRPr="00C63E4C">
        <w:rPr>
          <w:rFonts w:ascii="Cambria Math" w:eastAsiaTheme="minorEastAsia" w:hAnsi="Cambria Math"/>
          <w:i/>
          <w:sz w:val="24"/>
          <w:szCs w:val="24"/>
        </w:rPr>
        <w:tab/>
      </w:r>
      <w:r w:rsidR="009122CA" w:rsidRPr="00C63E4C">
        <w:rPr>
          <w:rFonts w:ascii="Cambria Math" w:eastAsiaTheme="minorEastAsia" w:hAnsi="Cambria Math"/>
          <w:i/>
          <w:sz w:val="24"/>
          <w:szCs w:val="24"/>
        </w:rPr>
        <w:tab/>
      </w:r>
      <w:r w:rsidR="009122CA" w:rsidRPr="00C63E4C">
        <w:rPr>
          <w:rFonts w:ascii="Cambria Math" w:eastAsiaTheme="minorEastAsia" w:hAnsi="Cambria Math"/>
          <w:i/>
          <w:sz w:val="24"/>
          <w:szCs w:val="24"/>
        </w:rPr>
        <w:tab/>
      </w:r>
      <w:r w:rsidR="009122CA" w:rsidRPr="00C63E4C">
        <w:rPr>
          <w:rFonts w:ascii="Cambria Math" w:eastAsiaTheme="minorEastAsia" w:hAnsi="Cambria Math"/>
          <w:i/>
          <w:sz w:val="24"/>
          <w:szCs w:val="24"/>
        </w:rPr>
        <w:tab/>
      </w:r>
      <w:r w:rsidR="009122CA" w:rsidRPr="00C63E4C">
        <w:rPr>
          <w:rFonts w:ascii="Times New Roman" w:hAnsi="Times New Roman"/>
          <w:sz w:val="24"/>
          <w:szCs w:val="24"/>
        </w:rPr>
        <w:t xml:space="preserve">       (</w:t>
      </w:r>
      <w:r w:rsidR="009122CA" w:rsidRPr="00473FEE">
        <w:rPr>
          <w:rFonts w:ascii="Times New Roman" w:hAnsi="Times New Roman"/>
          <w:sz w:val="24"/>
          <w:szCs w:val="24"/>
        </w:rPr>
        <w:t>9</w:t>
      </w:r>
      <w:r w:rsidR="009122CA" w:rsidRPr="00C63E4C">
        <w:rPr>
          <w:rFonts w:ascii="Times New Roman" w:hAnsi="Times New Roman"/>
          <w:sz w:val="24"/>
          <w:szCs w:val="24"/>
        </w:rPr>
        <w:t>)</w:t>
      </w:r>
    </w:p>
    <w:p w14:paraId="62446299" w14:textId="6C0C9889" w:rsidR="00403712" w:rsidRPr="00C25825" w:rsidRDefault="004E14A6" w:rsidP="00C25825">
      <w:pPr>
        <w:ind w:left="708"/>
        <w:jc w:val="right"/>
        <w:rPr>
          <w:rFonts w:ascii="Times New Roman" w:hAnsi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…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 w:rsidR="009122CA" w:rsidRPr="00C63E4C">
        <w:rPr>
          <w:rFonts w:ascii="Cambria Math" w:eastAsiaTheme="minorEastAsia" w:hAnsi="Cambria Math"/>
          <w:i/>
          <w:sz w:val="24"/>
          <w:szCs w:val="24"/>
        </w:rPr>
        <w:t xml:space="preserve"> </w:t>
      </w:r>
      <w:r w:rsidR="009122CA" w:rsidRPr="00C63E4C">
        <w:rPr>
          <w:rFonts w:ascii="Cambria Math" w:eastAsiaTheme="minorEastAsia" w:hAnsi="Cambria Math"/>
          <w:i/>
          <w:sz w:val="24"/>
          <w:szCs w:val="24"/>
        </w:rPr>
        <w:tab/>
      </w:r>
      <w:r w:rsidR="009122CA" w:rsidRPr="00473FEE">
        <w:rPr>
          <w:rFonts w:ascii="Cambria Math" w:eastAsiaTheme="minorEastAsia" w:hAnsi="Cambria Math"/>
          <w:i/>
          <w:sz w:val="24"/>
          <w:szCs w:val="24"/>
        </w:rPr>
        <w:t xml:space="preserve">                       </w:t>
      </w:r>
      <w:r w:rsidR="009122CA" w:rsidRPr="00C63E4C">
        <w:rPr>
          <w:rFonts w:ascii="Cambria Math" w:eastAsiaTheme="minorEastAsia" w:hAnsi="Cambria Math"/>
          <w:i/>
          <w:sz w:val="24"/>
          <w:szCs w:val="24"/>
        </w:rPr>
        <w:tab/>
      </w:r>
      <w:r w:rsidR="009122CA" w:rsidRPr="00C63E4C">
        <w:rPr>
          <w:rFonts w:ascii="Cambria Math" w:eastAsiaTheme="minorEastAsia" w:hAnsi="Cambria Math"/>
          <w:i/>
          <w:sz w:val="24"/>
          <w:szCs w:val="24"/>
        </w:rPr>
        <w:tab/>
      </w:r>
      <w:r w:rsidR="009122CA" w:rsidRPr="00C63E4C">
        <w:rPr>
          <w:rFonts w:ascii="Cambria Math" w:eastAsiaTheme="minorEastAsia" w:hAnsi="Cambria Math"/>
          <w:i/>
          <w:sz w:val="24"/>
          <w:szCs w:val="24"/>
        </w:rPr>
        <w:tab/>
      </w:r>
      <w:r w:rsidR="009122CA" w:rsidRPr="00C63E4C">
        <w:rPr>
          <w:rFonts w:ascii="Cambria Math" w:eastAsiaTheme="minorEastAsia" w:hAnsi="Cambria Math"/>
          <w:i/>
          <w:sz w:val="24"/>
          <w:szCs w:val="24"/>
        </w:rPr>
        <w:tab/>
      </w:r>
      <w:r w:rsidR="009122CA" w:rsidRPr="00C63E4C">
        <w:rPr>
          <w:rFonts w:ascii="Times New Roman" w:hAnsi="Times New Roman"/>
          <w:sz w:val="24"/>
          <w:szCs w:val="24"/>
        </w:rPr>
        <w:t xml:space="preserve">       </w:t>
      </w:r>
      <w:r w:rsidR="009122CA" w:rsidRPr="00473FEE">
        <w:rPr>
          <w:rFonts w:ascii="Times New Roman" w:hAnsi="Times New Roman"/>
          <w:sz w:val="24"/>
          <w:szCs w:val="24"/>
        </w:rPr>
        <w:t>(10</w:t>
      </w:r>
      <w:r w:rsidR="009122CA" w:rsidRPr="00C63E4C">
        <w:rPr>
          <w:rFonts w:ascii="Times New Roman" w:hAnsi="Times New Roman"/>
          <w:sz w:val="24"/>
          <w:szCs w:val="24"/>
        </w:rPr>
        <w:t>)</w:t>
      </w:r>
    </w:p>
    <w:p w14:paraId="04AAF417" w14:textId="77777777" w:rsidR="00CA4A79" w:rsidRDefault="00CA4A79" w:rsidP="00E5136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Theme="minorHAnsi" w:hAnsi="Times New Roman"/>
          <w:sz w:val="28"/>
          <w:szCs w:val="24"/>
          <w:lang w:eastAsia="en-US"/>
        </w:rPr>
      </w:pPr>
    </w:p>
    <w:p w14:paraId="793E1C7E" w14:textId="47FDAF2B" w:rsidR="003C2703" w:rsidRPr="00B71E6A" w:rsidRDefault="00403712" w:rsidP="00B71E6A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eastAsia="en-US"/>
        </w:rPr>
      </w:pPr>
      <w:r>
        <w:rPr>
          <w:rFonts w:ascii="Times New Roman" w:eastAsiaTheme="minorHAnsi" w:hAnsi="Times New Roman"/>
          <w:sz w:val="28"/>
          <w:szCs w:val="24"/>
          <w:lang w:eastAsia="en-US"/>
        </w:rPr>
        <w:t>Результаты</w:t>
      </w:r>
      <w:r w:rsidR="00ED1894">
        <w:rPr>
          <w:rFonts w:ascii="Times New Roman" w:eastAsiaTheme="minorHAnsi" w:hAnsi="Times New Roman"/>
          <w:sz w:val="28"/>
          <w:szCs w:val="24"/>
          <w:lang w:eastAsia="en-US"/>
        </w:rPr>
        <w:t>.</w:t>
      </w:r>
      <w:r>
        <w:rPr>
          <w:rFonts w:ascii="Times New Roman" w:eastAsiaTheme="minorHAnsi" w:hAnsi="Times New Roman"/>
          <w:sz w:val="28"/>
          <w:szCs w:val="24"/>
          <w:lang w:eastAsia="en-US"/>
        </w:rPr>
        <w:br/>
      </w:r>
    </w:p>
    <w:p w14:paraId="11205982" w14:textId="58BC63BF" w:rsidR="00497FB0" w:rsidRPr="00497FB0" w:rsidRDefault="009B31B7" w:rsidP="00497FB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eastAsia="en-US"/>
        </w:rPr>
      </w:pPr>
      <w:r w:rsidRPr="00497FB0">
        <w:rPr>
          <w:rFonts w:ascii="Times New Roman" w:eastAsiaTheme="minorHAnsi" w:hAnsi="Times New Roman"/>
          <w:sz w:val="28"/>
          <w:szCs w:val="24"/>
          <w:lang w:eastAsia="en-US"/>
        </w:rPr>
        <w:t>N (</w:t>
      </w:r>
      <w:r w:rsidR="00497FB0" w:rsidRPr="00497FB0">
        <w:rPr>
          <w:rFonts w:ascii="Times New Roman" w:eastAsiaTheme="minorHAnsi" w:hAnsi="Times New Roman"/>
          <w:sz w:val="28"/>
          <w:szCs w:val="24"/>
          <w:lang w:eastAsia="en-US"/>
        </w:rPr>
        <w:t>x, y, z) =</w:t>
      </w:r>
    </w:p>
    <w:p w14:paraId="21168FEB" w14:textId="77777777" w:rsidR="00497FB0" w:rsidRPr="00497FB0" w:rsidRDefault="00497FB0" w:rsidP="00497FB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eastAsia="en-US"/>
        </w:rPr>
      </w:pPr>
      <w:r w:rsidRPr="00497FB0">
        <w:rPr>
          <w:rFonts w:ascii="Times New Roman" w:eastAsiaTheme="minorHAnsi" w:hAnsi="Times New Roman"/>
          <w:sz w:val="28"/>
          <w:szCs w:val="24"/>
          <w:lang w:eastAsia="en-US"/>
        </w:rPr>
        <w:t xml:space="preserve"> </w:t>
      </w:r>
    </w:p>
    <w:p w14:paraId="799BECFB" w14:textId="1E248776" w:rsidR="00497FB0" w:rsidRPr="00497FB0" w:rsidRDefault="009B31B7" w:rsidP="00497FB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eastAsia="en-US"/>
        </w:rPr>
      </w:pPr>
      <w:r w:rsidRPr="00497FB0">
        <w:rPr>
          <w:rFonts w:ascii="Times New Roman" w:eastAsiaTheme="minorHAnsi" w:hAnsi="Times New Roman"/>
          <w:sz w:val="28"/>
          <w:szCs w:val="24"/>
          <w:lang w:eastAsia="en-US"/>
        </w:rPr>
        <w:t>[x</w:t>
      </w:r>
      <w:r w:rsidR="00497FB0" w:rsidRPr="00497FB0">
        <w:rPr>
          <w:rFonts w:ascii="Times New Roman" w:eastAsiaTheme="minorHAnsi" w:hAnsi="Times New Roman"/>
          <w:sz w:val="28"/>
          <w:szCs w:val="24"/>
          <w:lang w:eastAsia="en-US"/>
        </w:rPr>
        <w:t>*z - y - z - x + y*z + 1, y - y*z, x - x*z, z - x*z - y*z, x*z, y*z]</w:t>
      </w:r>
    </w:p>
    <w:p w14:paraId="23A74038" w14:textId="77777777" w:rsidR="00C25825" w:rsidRPr="00B71E6A" w:rsidRDefault="00C25825" w:rsidP="00B71E6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eastAsia="en-US"/>
        </w:rPr>
      </w:pPr>
    </w:p>
    <w:p w14:paraId="4F93D9A3" w14:textId="77777777" w:rsidR="00C25825" w:rsidRDefault="00C25825" w:rsidP="00403712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="Times New Roman" w:eastAsiaTheme="minorHAnsi" w:hAnsi="Times New Roman"/>
          <w:sz w:val="28"/>
          <w:szCs w:val="24"/>
          <w:lang w:eastAsia="en-US"/>
        </w:rPr>
      </w:pPr>
    </w:p>
    <w:p w14:paraId="66D56217" w14:textId="625770EB" w:rsidR="00403712" w:rsidRPr="00C47EBE" w:rsidRDefault="00C25825" w:rsidP="00403712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="Times New Roman" w:eastAsiaTheme="minorHAnsi" w:hAnsi="Times New Roman"/>
          <w:sz w:val="24"/>
          <w:lang w:eastAsia="en-US"/>
        </w:rPr>
      </w:pPr>
      <w:r w:rsidRPr="00C47EBE">
        <w:rPr>
          <w:rFonts w:ascii="Times New Roman" w:eastAsiaTheme="minorHAnsi" w:hAnsi="Times New Roman"/>
          <w:sz w:val="24"/>
          <w:lang w:eastAsia="en-US"/>
        </w:rPr>
        <w:t>Проверим выполнение свойства (2):</w:t>
      </w:r>
    </w:p>
    <w:p w14:paraId="79E4FB40" w14:textId="77777777" w:rsidR="00C25825" w:rsidRDefault="00C25825" w:rsidP="00403712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="Times New Roman" w:eastAsiaTheme="minorHAnsi" w:hAnsi="Times New Roman"/>
          <w:sz w:val="28"/>
          <w:szCs w:val="24"/>
          <w:lang w:eastAsia="en-US"/>
        </w:rPr>
      </w:pPr>
    </w:p>
    <w:p w14:paraId="2070D699" w14:textId="781A6955" w:rsidR="00C25825" w:rsidRDefault="004E14A6" w:rsidP="00C25825">
      <w:pPr>
        <w:pStyle w:val="a8"/>
        <w:ind w:left="705"/>
        <w:jc w:val="right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x,y,z</m:t>
            </m:r>
          </m:e>
        </m:d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x,y,z</m:t>
            </m:r>
          </m:e>
        </m:d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x,y,z</m:t>
            </m:r>
          </m:e>
        </m:d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x,y,z</m:t>
            </m:r>
          </m:e>
        </m:d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x,y,z</m:t>
            </m:r>
          </m:e>
        </m:d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x,y,z</m:t>
            </m:r>
          </m:e>
        </m:d>
        <m:r>
          <w:rPr>
            <w:rFonts w:ascii="Cambria Math" w:hAnsi="Cambria Math"/>
            <w:sz w:val="24"/>
          </w:rPr>
          <m:t>=0</m:t>
        </m:r>
      </m:oMath>
      <w:r w:rsidR="00C25825" w:rsidRPr="002B2ED6">
        <w:rPr>
          <w:rFonts w:ascii="Times New Roman" w:hAnsi="Times New Roman"/>
          <w:sz w:val="24"/>
          <w:szCs w:val="24"/>
        </w:rPr>
        <w:tab/>
      </w:r>
      <w:r w:rsidR="00C25825">
        <w:rPr>
          <w:rFonts w:ascii="Times New Roman" w:hAnsi="Times New Roman"/>
          <w:sz w:val="24"/>
          <w:szCs w:val="24"/>
        </w:rPr>
        <w:tab/>
      </w:r>
      <w:r w:rsidR="00C25825" w:rsidRPr="002B2ED6">
        <w:rPr>
          <w:rFonts w:ascii="Times New Roman" w:hAnsi="Times New Roman"/>
          <w:sz w:val="24"/>
          <w:szCs w:val="24"/>
        </w:rPr>
        <w:tab/>
      </w:r>
      <w:r w:rsidR="00C25825">
        <w:rPr>
          <w:rFonts w:ascii="Times New Roman" w:hAnsi="Times New Roman"/>
          <w:sz w:val="24"/>
          <w:szCs w:val="24"/>
        </w:rPr>
        <w:tab/>
      </w:r>
      <w:r w:rsidR="00C25825">
        <w:rPr>
          <w:rFonts w:ascii="Times New Roman" w:hAnsi="Times New Roman"/>
          <w:sz w:val="24"/>
          <w:szCs w:val="24"/>
        </w:rPr>
        <w:tab/>
      </w:r>
    </w:p>
    <w:p w14:paraId="01C9FF21" w14:textId="77777777" w:rsidR="00C25825" w:rsidRDefault="00C25825" w:rsidP="00C25825">
      <w:pPr>
        <w:pStyle w:val="a8"/>
        <w:ind w:left="705"/>
        <w:jc w:val="right"/>
        <w:rPr>
          <w:rFonts w:ascii="Times New Roman" w:hAnsi="Times New Roman"/>
          <w:sz w:val="24"/>
          <w:szCs w:val="24"/>
        </w:rPr>
      </w:pPr>
    </w:p>
    <w:p w14:paraId="7503D2F0" w14:textId="1003165D" w:rsidR="00A369ED" w:rsidRDefault="00FF6455" w:rsidP="00497FB0">
      <w:pPr>
        <w:pStyle w:val="a8"/>
        <w:ind w:left="70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Действительно, легко проверить, что</w:t>
      </w:r>
      <w:r w:rsidR="00A369ED" w:rsidRPr="00A369ED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limLow>
          <m:limLowPr>
            <m:ctrlPr>
              <w:rPr>
                <w:rFonts w:ascii="Cambria Math" w:hAnsi="Cambria Math"/>
                <w:i/>
                <w:sz w:val="24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sz w:val="24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4"/>
                    <w:lang w:eastAsia="en-US"/>
                  </w:rPr>
                  <m:t>x*z - y - z - x + y*z + 1</m:t>
                </m:r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x,y,z</m:t>
                </m:r>
              </m:e>
            </m:d>
          </m:lim>
        </m:limLow>
        <m:r>
          <w:rPr>
            <w:rFonts w:ascii="Cambria Math" w:hAnsi="Cambria Math"/>
            <w:sz w:val="24"/>
          </w:rPr>
          <m:t>+</m:t>
        </m:r>
        <m:limLow>
          <m:limLowPr>
            <m:ctrlPr>
              <w:rPr>
                <w:rFonts w:ascii="Cambria Math" w:hAnsi="Cambria Math"/>
                <w:i/>
                <w:sz w:val="24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sz w:val="24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4"/>
                    <w:lang w:eastAsia="en-US"/>
                  </w:rPr>
                  <m:t xml:space="preserve"> y - y*z</m:t>
                </m:r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x,y,z</m:t>
                </m:r>
              </m:e>
            </m:d>
          </m:lim>
        </m:limLow>
        <m:r>
          <w:rPr>
            <w:rFonts w:ascii="Cambria Math" w:hAnsi="Cambria Math"/>
            <w:sz w:val="24"/>
          </w:rPr>
          <m:t>+</m:t>
        </m:r>
        <m:limLow>
          <m:limLowPr>
            <m:ctrlPr>
              <w:rPr>
                <w:rFonts w:ascii="Cambria Math" w:hAnsi="Cambria Math"/>
                <w:i/>
                <w:sz w:val="24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sz w:val="24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4"/>
                    <w:lang w:eastAsia="en-US"/>
                  </w:rPr>
                  <m:t>x - x*z</m:t>
                </m:r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x,y,z</m:t>
                </m:r>
              </m:e>
            </m:d>
          </m:lim>
        </m:limLow>
        <m:r>
          <w:rPr>
            <w:rFonts w:ascii="Cambria Math" w:hAnsi="Cambria Math"/>
            <w:sz w:val="24"/>
          </w:rPr>
          <m:t>+</m:t>
        </m:r>
        <m:limLow>
          <m:limLowPr>
            <m:ctrlPr>
              <w:rPr>
                <w:rFonts w:ascii="Cambria Math" w:hAnsi="Cambria Math"/>
                <w:i/>
                <w:sz w:val="24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sz w:val="24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4"/>
                    <w:lang w:eastAsia="en-US"/>
                  </w:rPr>
                  <m:t>z - x*z - y*z</m:t>
                </m:r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4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x,y,z</m:t>
                </m:r>
              </m:e>
            </m:d>
          </m:lim>
        </m:limLow>
        <m:r>
          <w:rPr>
            <w:rFonts w:ascii="Cambria Math" w:hAnsi="Cambria Math"/>
            <w:sz w:val="24"/>
          </w:rPr>
          <m:t>+</m:t>
        </m:r>
        <m:limLow>
          <m:limLowPr>
            <m:ctrlPr>
              <w:rPr>
                <w:rFonts w:ascii="Cambria Math" w:hAnsi="Cambria Math"/>
                <w:i/>
                <w:sz w:val="24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sz w:val="24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4"/>
                    <w:lang w:eastAsia="en-US"/>
                  </w:rPr>
                  <m:t>x*z</m:t>
                </m:r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5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x,y,z</m:t>
                </m:r>
              </m:e>
            </m:d>
          </m:lim>
        </m:limLow>
        <m:r>
          <w:rPr>
            <w:rFonts w:ascii="Cambria Math" w:hAnsi="Cambria Math"/>
            <w:sz w:val="24"/>
          </w:rPr>
          <m:t>+</m:t>
        </m:r>
        <m:limLow>
          <m:limLowPr>
            <m:ctrlPr>
              <w:rPr>
                <w:rFonts w:ascii="Cambria Math" w:hAnsi="Cambria Math"/>
                <w:i/>
                <w:sz w:val="24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sz w:val="24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4"/>
                    <w:lang w:eastAsia="en-US"/>
                  </w:rPr>
                  <m:t>y*z</m:t>
                </m:r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6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x,y,z</m:t>
                </m:r>
              </m:e>
            </m:d>
          </m:lim>
        </m:limLow>
        <m:r>
          <w:rPr>
            <w:rFonts w:ascii="Cambria Math" w:hAnsi="Cambria Math"/>
            <w:sz w:val="24"/>
          </w:rPr>
          <m:t>=1</m:t>
        </m:r>
      </m:oMath>
      <w:r w:rsidR="007B25DF">
        <w:rPr>
          <w:rFonts w:ascii="Times New Roman" w:hAnsi="Times New Roman"/>
          <w:sz w:val="24"/>
        </w:rPr>
        <w:t xml:space="preserve"> независимо от </w:t>
      </w:r>
      <w:r w:rsidR="00A129DD">
        <w:rPr>
          <w:rFonts w:ascii="Times New Roman" w:hAnsi="Times New Roman"/>
          <w:sz w:val="24"/>
        </w:rPr>
        <w:t>выбранной точки.</w:t>
      </w:r>
    </w:p>
    <w:p w14:paraId="617D9918" w14:textId="2A67071C" w:rsidR="00544468" w:rsidRDefault="00544468" w:rsidP="00497FB0">
      <w:pPr>
        <w:pStyle w:val="a8"/>
        <w:ind w:left="705"/>
        <w:rPr>
          <w:rFonts w:ascii="Times New Roman" w:hAnsi="Times New Roman"/>
          <w:sz w:val="24"/>
        </w:rPr>
      </w:pPr>
    </w:p>
    <w:p w14:paraId="04D58B4A" w14:textId="0E9BC2FF" w:rsidR="00544468" w:rsidRPr="00CA2E8D" w:rsidRDefault="00544468" w:rsidP="00544468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="Times New Roman" w:eastAsiaTheme="minorHAnsi" w:hAnsi="Times New Roman"/>
          <w:sz w:val="24"/>
          <w:lang w:eastAsia="en-US"/>
        </w:rPr>
      </w:pPr>
      <w:r w:rsidRPr="00C47EBE">
        <w:rPr>
          <w:rFonts w:ascii="Times New Roman" w:eastAsiaTheme="minorHAnsi" w:hAnsi="Times New Roman"/>
          <w:sz w:val="24"/>
          <w:lang w:eastAsia="en-US"/>
        </w:rPr>
        <w:t>Проверим выполнение свойства (3</w:t>
      </w:r>
      <w:r w:rsidR="009B31B7" w:rsidRPr="00C47EBE">
        <w:rPr>
          <w:rFonts w:ascii="Times New Roman" w:eastAsiaTheme="minorHAnsi" w:hAnsi="Times New Roman"/>
          <w:sz w:val="24"/>
          <w:lang w:eastAsia="en-US"/>
        </w:rPr>
        <w:t>)</w:t>
      </w:r>
      <w:r w:rsidR="009B31B7" w:rsidRPr="00497FB0">
        <w:rPr>
          <w:rFonts w:ascii="Times New Roman" w:eastAsiaTheme="minorHAnsi" w:hAnsi="Times New Roman"/>
          <w:sz w:val="24"/>
          <w:lang w:eastAsia="en-US"/>
        </w:rPr>
        <w:t xml:space="preserve"> </w:t>
      </w:r>
      <w:r w:rsidR="009B31B7">
        <w:rPr>
          <w:rFonts w:ascii="Times New Roman" w:eastAsiaTheme="minorHAnsi" w:hAnsi="Times New Roman"/>
          <w:sz w:val="24"/>
          <w:lang w:eastAsia="en-US"/>
        </w:rPr>
        <w:t>сделав</w:t>
      </w:r>
      <w:r>
        <w:rPr>
          <w:rFonts w:ascii="Times New Roman" w:eastAsiaTheme="minorHAnsi" w:hAnsi="Times New Roman"/>
          <w:sz w:val="24"/>
          <w:lang w:eastAsia="en-US"/>
        </w:rPr>
        <w:t xml:space="preserve"> подстановку в </w:t>
      </w: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lang w:val="en-US" w:eastAsia="en-US"/>
              </w:rPr>
              <m:t>N</m:t>
            </m:r>
            <m:ctrlPr>
              <w:rPr>
                <w:rFonts w:ascii="Cambria Math" w:eastAsiaTheme="minorHAnsi" w:hAnsi="Cambria Math"/>
                <w:i/>
                <w:sz w:val="24"/>
                <w:lang w:val="en-US" w:eastAsia="en-US"/>
              </w:rPr>
            </m:ctrlPr>
          </m:e>
          <m:sub>
            <m:r>
              <w:rPr>
                <w:rFonts w:ascii="Cambria Math" w:eastAsiaTheme="minorHAnsi" w:hAnsi="Cambria Math"/>
                <w:sz w:val="24"/>
                <w:lang w:eastAsia="en-US"/>
              </w:rPr>
              <m:t>6</m:t>
            </m:r>
          </m:sub>
        </m:sSub>
      </m:oMath>
      <w:r w:rsidRPr="00497FB0">
        <w:rPr>
          <w:rFonts w:ascii="Times New Roman" w:eastAsiaTheme="minorHAnsi" w:hAnsi="Times New Roman"/>
          <w:sz w:val="24"/>
          <w:lang w:eastAsia="en-US"/>
        </w:rPr>
        <w:t xml:space="preserve"> </w:t>
      </w:r>
      <w:r>
        <w:rPr>
          <w:rFonts w:ascii="Times New Roman" w:eastAsiaTheme="minorHAnsi" w:hAnsi="Times New Roman"/>
          <w:sz w:val="24"/>
          <w:lang w:eastAsia="en-US"/>
        </w:rPr>
        <w:t>и убедимся, что оно выполнено</w:t>
      </w:r>
      <w:r w:rsidR="00CA2E8D" w:rsidRPr="00CA2E8D">
        <w:rPr>
          <w:rFonts w:ascii="Times New Roman" w:eastAsiaTheme="minorHAnsi" w:hAnsi="Times New Roman"/>
          <w:sz w:val="24"/>
          <w:lang w:eastAsia="en-US"/>
        </w:rPr>
        <w:t>.</w:t>
      </w:r>
    </w:p>
    <w:p w14:paraId="0F4D57E6" w14:textId="77777777" w:rsidR="00544468" w:rsidRDefault="00544468" w:rsidP="00544468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="Times New Roman" w:eastAsiaTheme="minorHAnsi" w:hAnsi="Times New Roman"/>
          <w:sz w:val="24"/>
          <w:lang w:eastAsia="en-US"/>
        </w:rPr>
      </w:pPr>
    </w:p>
    <w:p w14:paraId="2531C702" w14:textId="77777777" w:rsidR="00544468" w:rsidRDefault="00544468" w:rsidP="00544468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="Times New Roman" w:eastAsiaTheme="minorHAnsi" w:hAnsi="Times New Roman"/>
          <w:sz w:val="24"/>
          <w:lang w:eastAsia="en-US"/>
        </w:rPr>
      </w:pPr>
      <w:r>
        <w:rPr>
          <w:rFonts w:ascii="Times New Roman" w:eastAsiaTheme="minorHAnsi" w:hAnsi="Times New Roman"/>
          <w:sz w:val="24"/>
          <w:lang w:eastAsia="en-US"/>
        </w:rPr>
        <w:t>Построим графики функций форм.</w:t>
      </w:r>
    </w:p>
    <w:p w14:paraId="5C410834" w14:textId="2A155497" w:rsidR="00544468" w:rsidRDefault="00544468" w:rsidP="00C47EBE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="Times New Roman" w:eastAsiaTheme="minorHAnsi" w:hAnsi="Times New Roman"/>
          <w:sz w:val="28"/>
          <w:szCs w:val="24"/>
          <w:lang w:eastAsia="en-US"/>
        </w:rPr>
      </w:pPr>
      <w:r>
        <w:rPr>
          <w:rFonts w:ascii="Times New Roman" w:eastAsiaTheme="minorHAnsi" w:hAnsi="Times New Roman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3FBE88" wp14:editId="1D67F9B0">
                <wp:simplePos x="0" y="0"/>
                <wp:positionH relativeFrom="margin">
                  <wp:align>right</wp:align>
                </wp:positionH>
                <wp:positionV relativeFrom="paragraph">
                  <wp:posOffset>1863725</wp:posOffset>
                </wp:positionV>
                <wp:extent cx="3067050" cy="733425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9"/>
                              <w:tblW w:w="0" w:type="auto"/>
                              <w:tblInd w:w="42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121"/>
                            </w:tblGrid>
                            <w:tr w:rsidR="00544468" w14:paraId="2EA745E6" w14:textId="77777777" w:rsidTr="00FA2B9F">
                              <w:tc>
                                <w:tcPr>
                                  <w:tcW w:w="9637" w:type="dxa"/>
                                </w:tcPr>
                                <w:p w14:paraId="0E38A890" w14:textId="77777777" w:rsidR="00544468" w:rsidRDefault="00544468" w:rsidP="00544468">
                                  <w:pPr>
                                    <w:pStyle w:val="a8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ascii="Times New Roman" w:eastAsiaTheme="minorHAnsi" w:hAnsi="Times New Roman"/>
                                      <w:sz w:val="28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544468" w14:paraId="1A81BAE9" w14:textId="77777777" w:rsidTr="00FA2B9F">
                              <w:tc>
                                <w:tcPr>
                                  <w:tcW w:w="9637" w:type="dxa"/>
                                  <w:shd w:val="clear" w:color="auto" w:fill="auto"/>
                                </w:tcPr>
                                <w:p w14:paraId="62315B20" w14:textId="462E3818" w:rsidR="00544468" w:rsidRPr="00544468" w:rsidRDefault="00544468" w:rsidP="00544468">
                                  <w:pPr>
                                    <w:pStyle w:val="aa"/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Рис. 2.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Проекция значений формы на поверхность в </w:t>
                                  </w:r>
                                  <w:r w:rsidR="009B31B7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точке</w:t>
                                  </w:r>
                                  <w:r w:rsidR="009B31B7"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0,1,0)</w:t>
                                  </w:r>
                                </w:p>
                              </w:tc>
                            </w:tr>
                          </w:tbl>
                          <w:p w14:paraId="7DEC3FC7" w14:textId="77777777" w:rsidR="00544468" w:rsidRDefault="00544468" w:rsidP="005444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FBE88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190.3pt;margin-top:146.75pt;width:241.5pt;height:57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" filled="f" stroked="f" strokeweight=".5pt">
                <v:textbox>
                  <w:txbxContent>
                    <w:tbl>
                      <w:tblPr>
                        <w:tblStyle w:val="a9"/>
                        <w:tblW w:w="0" w:type="auto"/>
                        <w:tblInd w:w="42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121"/>
                      </w:tblGrid>
                      <w:tr w:rsidR="00544468" w14:paraId="2EA745E6" w14:textId="77777777" w:rsidTr="00FA2B9F">
                        <w:tc>
                          <w:tcPr>
                            <w:tcW w:w="9637" w:type="dxa"/>
                          </w:tcPr>
                          <w:p w14:paraId="0E38A890" w14:textId="77777777" w:rsidR="00544468" w:rsidRDefault="00544468" w:rsidP="00544468">
                            <w:pPr>
                              <w:pStyle w:val="a8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Times New Roman" w:eastAsiaTheme="minorHAnsi" w:hAnsi="Times New Roman"/>
                                <w:sz w:val="28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</w:tr>
                      <w:tr w:rsidR="00544468" w14:paraId="1A81BAE9" w14:textId="77777777" w:rsidTr="00FA2B9F">
                        <w:tc>
                          <w:tcPr>
                            <w:tcW w:w="9637" w:type="dxa"/>
                            <w:shd w:val="clear" w:color="auto" w:fill="auto"/>
                          </w:tcPr>
                          <w:p w14:paraId="62315B20" w14:textId="462E3818" w:rsidR="00544468" w:rsidRPr="00544468" w:rsidRDefault="00544468" w:rsidP="00544468">
                            <w:pPr>
                              <w:pStyle w:val="aa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Рис. 2.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Проекция значений формы на поверхность в </w:t>
                            </w:r>
                            <w:r w:rsidR="009B31B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точке</w:t>
                            </w:r>
                            <w:r w:rsidR="009B31B7"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0,1,0)</w:t>
                            </w:r>
                          </w:p>
                        </w:tc>
                      </w:tr>
                    </w:tbl>
                    <w:p w14:paraId="7DEC3FC7" w14:textId="77777777" w:rsidR="00544468" w:rsidRDefault="00544468" w:rsidP="00544468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30840A" wp14:editId="5A6FAB09">
                <wp:simplePos x="0" y="0"/>
                <wp:positionH relativeFrom="column">
                  <wp:posOffset>350520</wp:posOffset>
                </wp:positionH>
                <wp:positionV relativeFrom="paragraph">
                  <wp:posOffset>1882775</wp:posOffset>
                </wp:positionV>
                <wp:extent cx="3209925" cy="73342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9"/>
                              <w:tblW w:w="0" w:type="auto"/>
                              <w:tblInd w:w="42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46"/>
                            </w:tblGrid>
                            <w:tr w:rsidR="00544468" w14:paraId="268E77E9" w14:textId="77777777" w:rsidTr="00FA2B9F">
                              <w:tc>
                                <w:tcPr>
                                  <w:tcW w:w="9637" w:type="dxa"/>
                                </w:tcPr>
                                <w:p w14:paraId="6EAE0F51" w14:textId="77777777" w:rsidR="00544468" w:rsidRDefault="00544468" w:rsidP="00544468">
                                  <w:pPr>
                                    <w:pStyle w:val="a8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ascii="Times New Roman" w:eastAsiaTheme="minorHAnsi" w:hAnsi="Times New Roman"/>
                                      <w:sz w:val="28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544468" w14:paraId="4B59F6FB" w14:textId="77777777" w:rsidTr="00FA2B9F">
                              <w:tc>
                                <w:tcPr>
                                  <w:tcW w:w="9637" w:type="dxa"/>
                                  <w:shd w:val="clear" w:color="auto" w:fill="auto"/>
                                </w:tcPr>
                                <w:p w14:paraId="429AE542" w14:textId="7A4A128E" w:rsidR="00544468" w:rsidRPr="00544468" w:rsidRDefault="00544468" w:rsidP="00544468">
                                  <w:pPr>
                                    <w:pStyle w:val="aa"/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Рис. </w:t>
                                  </w: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instrText xml:space="preserve"> SEQ Рисунок \* ARABIC </w:instrText>
                                  </w: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E14A6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noProof/>
                                      <w:color w:val="auto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Проекция значений формы на поверхность в точке</w:t>
                                  </w: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(0,0,0)</w:t>
                                  </w:r>
                                </w:p>
                              </w:tc>
                            </w:tr>
                          </w:tbl>
                          <w:p w14:paraId="690B3840" w14:textId="77777777" w:rsidR="00544468" w:rsidRDefault="005444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0840A" id="Надпись 11" o:spid="_x0000_s1027" type="#_x0000_t202" style="position:absolute;left:0;text-align:left;margin-left:27.6pt;margin-top:148.25pt;width:252.7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" filled="f" stroked="f" strokeweight=".5pt">
                <v:textbox>
                  <w:txbxContent>
                    <w:tbl>
                      <w:tblPr>
                        <w:tblStyle w:val="a9"/>
                        <w:tblW w:w="0" w:type="auto"/>
                        <w:tblInd w:w="42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46"/>
                      </w:tblGrid>
                      <w:tr w:rsidR="00544468" w14:paraId="268E77E9" w14:textId="77777777" w:rsidTr="00FA2B9F">
                        <w:tc>
                          <w:tcPr>
                            <w:tcW w:w="9637" w:type="dxa"/>
                          </w:tcPr>
                          <w:p w14:paraId="6EAE0F51" w14:textId="77777777" w:rsidR="00544468" w:rsidRDefault="00544468" w:rsidP="00544468">
                            <w:pPr>
                              <w:pStyle w:val="a8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Times New Roman" w:eastAsiaTheme="minorHAnsi" w:hAnsi="Times New Roman"/>
                                <w:sz w:val="28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</w:tr>
                      <w:tr w:rsidR="00544468" w14:paraId="4B59F6FB" w14:textId="77777777" w:rsidTr="00FA2B9F">
                        <w:tc>
                          <w:tcPr>
                            <w:tcW w:w="9637" w:type="dxa"/>
                            <w:shd w:val="clear" w:color="auto" w:fill="auto"/>
                          </w:tcPr>
                          <w:p w14:paraId="429AE542" w14:textId="7A4A128E" w:rsidR="00544468" w:rsidRPr="00544468" w:rsidRDefault="00544468" w:rsidP="00544468">
                            <w:pPr>
                              <w:pStyle w:val="aa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Рис. </w:t>
                            </w: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E14A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Проекция значений формы на поверхность в точке</w:t>
                            </w: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(0,0,0)</w:t>
                            </w:r>
                          </w:p>
                        </w:tc>
                      </w:tr>
                    </w:tbl>
                    <w:p w14:paraId="690B3840" w14:textId="77777777" w:rsidR="00544468" w:rsidRDefault="00544468"/>
                  </w:txbxContent>
                </v:textbox>
              </v:shape>
            </w:pict>
          </mc:Fallback>
        </mc:AlternateContent>
      </w:r>
      <w:r w:rsidR="00741BEB">
        <w:rPr>
          <w:rFonts w:ascii="Times New Roman" w:eastAsiaTheme="minorHAnsi" w:hAnsi="Times New Roman"/>
          <w:noProof/>
          <w:sz w:val="28"/>
          <w:szCs w:val="24"/>
          <w:lang w:eastAsia="en-US"/>
        </w:rPr>
        <w:drawing>
          <wp:inline distT="0" distB="0" distL="0" distR="0" wp14:anchorId="52AF3128" wp14:editId="43E925BF">
            <wp:extent cx="2914465" cy="21844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518" cy="219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1BEB">
        <w:rPr>
          <w:rFonts w:ascii="Times New Roman" w:eastAsiaTheme="minorHAnsi" w:hAnsi="Times New Roman"/>
          <w:noProof/>
          <w:sz w:val="28"/>
          <w:szCs w:val="24"/>
          <w:lang w:eastAsia="en-US"/>
        </w:rPr>
        <w:drawing>
          <wp:inline distT="0" distB="0" distL="0" distR="0" wp14:anchorId="32F03D84" wp14:editId="4E9B38AA">
            <wp:extent cx="2997200" cy="224641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10" cy="225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597CC" w14:textId="77777777" w:rsidR="00544468" w:rsidRDefault="00544468" w:rsidP="00C47EBE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="Times New Roman" w:eastAsiaTheme="minorHAnsi" w:hAnsi="Times New Roman"/>
          <w:sz w:val="28"/>
          <w:szCs w:val="24"/>
          <w:lang w:eastAsia="en-US"/>
        </w:rPr>
      </w:pPr>
    </w:p>
    <w:p w14:paraId="5FC347AE" w14:textId="1B7C5A34" w:rsidR="00544468" w:rsidRDefault="00544468" w:rsidP="00C47EBE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="Times New Roman" w:eastAsiaTheme="minorHAnsi" w:hAnsi="Times New Roman"/>
          <w:sz w:val="28"/>
          <w:szCs w:val="24"/>
          <w:lang w:eastAsia="en-US"/>
        </w:rPr>
      </w:pPr>
      <w:r>
        <w:rPr>
          <w:rFonts w:ascii="Times New Roman" w:eastAsiaTheme="minorHAnsi" w:hAnsi="Times New Roman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71BD4A" wp14:editId="130E0AE4">
                <wp:simplePos x="0" y="0"/>
                <wp:positionH relativeFrom="margin">
                  <wp:posOffset>3284855</wp:posOffset>
                </wp:positionH>
                <wp:positionV relativeFrom="paragraph">
                  <wp:posOffset>1958975</wp:posOffset>
                </wp:positionV>
                <wp:extent cx="3067050" cy="73342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9"/>
                              <w:tblW w:w="0" w:type="auto"/>
                              <w:tblInd w:w="42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121"/>
                            </w:tblGrid>
                            <w:tr w:rsidR="00544468" w14:paraId="75EE2A61" w14:textId="77777777" w:rsidTr="00FA2B9F">
                              <w:tc>
                                <w:tcPr>
                                  <w:tcW w:w="9637" w:type="dxa"/>
                                </w:tcPr>
                                <w:p w14:paraId="196940F8" w14:textId="77777777" w:rsidR="00544468" w:rsidRDefault="00544468" w:rsidP="00544468">
                                  <w:pPr>
                                    <w:pStyle w:val="a8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ascii="Times New Roman" w:eastAsiaTheme="minorHAnsi" w:hAnsi="Times New Roman"/>
                                      <w:sz w:val="28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544468" w14:paraId="4C9549E2" w14:textId="77777777" w:rsidTr="00FA2B9F">
                              <w:tc>
                                <w:tcPr>
                                  <w:tcW w:w="9637" w:type="dxa"/>
                                  <w:shd w:val="clear" w:color="auto" w:fill="auto"/>
                                </w:tcPr>
                                <w:p w14:paraId="4CDCC599" w14:textId="07B72ADD" w:rsidR="00544468" w:rsidRPr="009B31B7" w:rsidRDefault="00544468" w:rsidP="00544468">
                                  <w:pPr>
                                    <w:pStyle w:val="aa"/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Рис. </w:t>
                                  </w:r>
                                  <w:r w:rsidR="00CA2E8D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>4</w:t>
                                  </w: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Проекция значений формы на поверхность в </w:t>
                                  </w:r>
                                  <w:r w:rsidR="009B31B7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точке</w:t>
                                  </w:r>
                                  <w:r w:rsidR="009B31B7" w:rsidRPr="009B31B7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(0,0</w:t>
                                  </w:r>
                                  <w:r w:rsidR="009B31B7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="009B31B7" w:rsidRPr="009B31B7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1)</w:t>
                                  </w:r>
                                </w:p>
                              </w:tc>
                            </w:tr>
                          </w:tbl>
                          <w:p w14:paraId="16405200" w14:textId="77777777" w:rsidR="00544468" w:rsidRDefault="00544468" w:rsidP="005444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1BD4A" id="Надпись 14" o:spid="_x0000_s1028" type="#_x0000_t202" style="position:absolute;left:0;text-align:left;margin-left:258.65pt;margin-top:154.25pt;width:241.5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" filled="f" stroked="f" strokeweight=".5pt">
                <v:textbox>
                  <w:txbxContent>
                    <w:tbl>
                      <w:tblPr>
                        <w:tblStyle w:val="a9"/>
                        <w:tblW w:w="0" w:type="auto"/>
                        <w:tblInd w:w="42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121"/>
                      </w:tblGrid>
                      <w:tr w:rsidR="00544468" w14:paraId="75EE2A61" w14:textId="77777777" w:rsidTr="00FA2B9F">
                        <w:tc>
                          <w:tcPr>
                            <w:tcW w:w="9637" w:type="dxa"/>
                          </w:tcPr>
                          <w:p w14:paraId="196940F8" w14:textId="77777777" w:rsidR="00544468" w:rsidRDefault="00544468" w:rsidP="00544468">
                            <w:pPr>
                              <w:pStyle w:val="a8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Times New Roman" w:eastAsiaTheme="minorHAnsi" w:hAnsi="Times New Roman"/>
                                <w:sz w:val="28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</w:tr>
                      <w:tr w:rsidR="00544468" w14:paraId="4C9549E2" w14:textId="77777777" w:rsidTr="00FA2B9F">
                        <w:tc>
                          <w:tcPr>
                            <w:tcW w:w="9637" w:type="dxa"/>
                            <w:shd w:val="clear" w:color="auto" w:fill="auto"/>
                          </w:tcPr>
                          <w:p w14:paraId="4CDCC599" w14:textId="07B72ADD" w:rsidR="00544468" w:rsidRPr="009B31B7" w:rsidRDefault="00544468" w:rsidP="00544468">
                            <w:pPr>
                              <w:pStyle w:val="aa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Рис. </w:t>
                            </w:r>
                            <w:r w:rsidR="00CA2E8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Проекция значений формы на поверхность в </w:t>
                            </w:r>
                            <w:r w:rsidR="009B31B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точке</w:t>
                            </w:r>
                            <w:r w:rsidR="009B31B7" w:rsidRPr="009B31B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(0,0</w:t>
                            </w:r>
                            <w:r w:rsidR="009B31B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,</w:t>
                            </w:r>
                            <w:r w:rsidR="009B31B7" w:rsidRPr="009B31B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1)</w:t>
                            </w:r>
                          </w:p>
                        </w:tc>
                      </w:tr>
                    </w:tbl>
                    <w:p w14:paraId="16405200" w14:textId="77777777" w:rsidR="00544468" w:rsidRDefault="00544468" w:rsidP="00544468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27FA57" wp14:editId="2C74D702">
                <wp:simplePos x="0" y="0"/>
                <wp:positionH relativeFrom="margin">
                  <wp:posOffset>512445</wp:posOffset>
                </wp:positionH>
                <wp:positionV relativeFrom="paragraph">
                  <wp:posOffset>1987550</wp:posOffset>
                </wp:positionV>
                <wp:extent cx="3067050" cy="73342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9"/>
                              <w:tblW w:w="0" w:type="auto"/>
                              <w:tblInd w:w="42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121"/>
                            </w:tblGrid>
                            <w:tr w:rsidR="00544468" w14:paraId="1A013644" w14:textId="77777777" w:rsidTr="00FA2B9F">
                              <w:tc>
                                <w:tcPr>
                                  <w:tcW w:w="9637" w:type="dxa"/>
                                </w:tcPr>
                                <w:p w14:paraId="430460C5" w14:textId="77777777" w:rsidR="00544468" w:rsidRDefault="00544468" w:rsidP="00544468">
                                  <w:pPr>
                                    <w:pStyle w:val="a8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ascii="Times New Roman" w:eastAsiaTheme="minorHAnsi" w:hAnsi="Times New Roman"/>
                                      <w:sz w:val="28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544468" w14:paraId="75A8A6DE" w14:textId="77777777" w:rsidTr="00FA2B9F">
                              <w:tc>
                                <w:tcPr>
                                  <w:tcW w:w="9637" w:type="dxa"/>
                                  <w:shd w:val="clear" w:color="auto" w:fill="auto"/>
                                </w:tcPr>
                                <w:p w14:paraId="3B8B9A3B" w14:textId="42A01DE0" w:rsidR="00544468" w:rsidRPr="00544468" w:rsidRDefault="00544468" w:rsidP="00544468">
                                  <w:pPr>
                                    <w:pStyle w:val="aa"/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Рис. </w:t>
                                  </w:r>
                                  <w:r w:rsidR="00CA2E8D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>3</w:t>
                                  </w: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Проекция значений формы на поверхность в точке</w:t>
                                  </w: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(0,0,1)</w:t>
                                  </w:r>
                                </w:p>
                              </w:tc>
                            </w:tr>
                          </w:tbl>
                          <w:p w14:paraId="62167FE4" w14:textId="77777777" w:rsidR="00544468" w:rsidRDefault="00544468" w:rsidP="005444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7FA57" id="Надпись 13" o:spid="_x0000_s1029" type="#_x0000_t202" style="position:absolute;left:0;text-align:left;margin-left:40.35pt;margin-top:156.5pt;width:241.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" filled="f" stroked="f" strokeweight=".5pt">
                <v:textbox>
                  <w:txbxContent>
                    <w:tbl>
                      <w:tblPr>
                        <w:tblStyle w:val="a9"/>
                        <w:tblW w:w="0" w:type="auto"/>
                        <w:tblInd w:w="42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121"/>
                      </w:tblGrid>
                      <w:tr w:rsidR="00544468" w14:paraId="1A013644" w14:textId="77777777" w:rsidTr="00FA2B9F">
                        <w:tc>
                          <w:tcPr>
                            <w:tcW w:w="9637" w:type="dxa"/>
                          </w:tcPr>
                          <w:p w14:paraId="430460C5" w14:textId="77777777" w:rsidR="00544468" w:rsidRDefault="00544468" w:rsidP="00544468">
                            <w:pPr>
                              <w:pStyle w:val="a8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Times New Roman" w:eastAsiaTheme="minorHAnsi" w:hAnsi="Times New Roman"/>
                                <w:sz w:val="28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</w:tr>
                      <w:tr w:rsidR="00544468" w14:paraId="75A8A6DE" w14:textId="77777777" w:rsidTr="00FA2B9F">
                        <w:tc>
                          <w:tcPr>
                            <w:tcW w:w="9637" w:type="dxa"/>
                            <w:shd w:val="clear" w:color="auto" w:fill="auto"/>
                          </w:tcPr>
                          <w:p w14:paraId="3B8B9A3B" w14:textId="42A01DE0" w:rsidR="00544468" w:rsidRPr="00544468" w:rsidRDefault="00544468" w:rsidP="00544468">
                            <w:pPr>
                              <w:pStyle w:val="aa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Рис. </w:t>
                            </w:r>
                            <w:r w:rsidR="00CA2E8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Проекция значений формы на поверхность в точке</w:t>
                            </w: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(0,0,1)</w:t>
                            </w:r>
                          </w:p>
                        </w:tc>
                      </w:tr>
                    </w:tbl>
                    <w:p w14:paraId="62167FE4" w14:textId="77777777" w:rsidR="00544468" w:rsidRDefault="00544468" w:rsidP="00544468"/>
                  </w:txbxContent>
                </v:textbox>
                <w10:wrap anchorx="margin"/>
              </v:shape>
            </w:pict>
          </mc:Fallback>
        </mc:AlternateContent>
      </w:r>
      <w:r w:rsidR="00741BEB">
        <w:rPr>
          <w:rFonts w:ascii="Times New Roman" w:eastAsiaTheme="minorHAnsi" w:hAnsi="Times New Roman"/>
          <w:noProof/>
          <w:sz w:val="28"/>
          <w:szCs w:val="24"/>
          <w:lang w:eastAsia="en-US"/>
        </w:rPr>
        <w:drawing>
          <wp:inline distT="0" distB="0" distL="0" distR="0" wp14:anchorId="6F49A816" wp14:editId="30001C6A">
            <wp:extent cx="2940050" cy="2203577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343" cy="222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1BEB">
        <w:rPr>
          <w:rFonts w:ascii="Times New Roman" w:eastAsiaTheme="minorHAnsi" w:hAnsi="Times New Roman"/>
          <w:noProof/>
          <w:sz w:val="28"/>
          <w:szCs w:val="24"/>
          <w:lang w:eastAsia="en-US"/>
        </w:rPr>
        <w:drawing>
          <wp:inline distT="0" distB="0" distL="0" distR="0" wp14:anchorId="7B5C6039" wp14:editId="2A6BF438">
            <wp:extent cx="2990850" cy="2241651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175" cy="224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CBF0A" w14:textId="2338B6DB" w:rsidR="00544468" w:rsidRDefault="00544468" w:rsidP="00C47EBE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="Times New Roman" w:eastAsiaTheme="minorHAnsi" w:hAnsi="Times New Roman"/>
          <w:sz w:val="28"/>
          <w:szCs w:val="24"/>
          <w:lang w:eastAsia="en-US"/>
        </w:rPr>
      </w:pPr>
    </w:p>
    <w:p w14:paraId="51CBBC49" w14:textId="77777777" w:rsidR="00544468" w:rsidRDefault="00544468" w:rsidP="00C47EBE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="Times New Roman" w:eastAsiaTheme="minorHAnsi" w:hAnsi="Times New Roman"/>
          <w:sz w:val="28"/>
          <w:szCs w:val="24"/>
          <w:lang w:eastAsia="en-US"/>
        </w:rPr>
      </w:pPr>
    </w:p>
    <w:p w14:paraId="5EFB7087" w14:textId="0C51B9F0" w:rsidR="00C47EBE" w:rsidRDefault="00F828C6" w:rsidP="00C47EBE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="Times New Roman" w:eastAsiaTheme="minorHAnsi" w:hAnsi="Times New Roman"/>
          <w:sz w:val="28"/>
          <w:szCs w:val="24"/>
          <w:lang w:eastAsia="en-US"/>
        </w:rPr>
      </w:pPr>
      <w:r>
        <w:rPr>
          <w:rFonts w:ascii="Times New Roman" w:eastAsiaTheme="minorHAnsi" w:hAnsi="Times New Roman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2E5D30" wp14:editId="1FB32930">
                <wp:simplePos x="0" y="0"/>
                <wp:positionH relativeFrom="margin">
                  <wp:posOffset>398145</wp:posOffset>
                </wp:positionH>
                <wp:positionV relativeFrom="paragraph">
                  <wp:posOffset>2014855</wp:posOffset>
                </wp:positionV>
                <wp:extent cx="3067050" cy="984250"/>
                <wp:effectExtent l="0" t="0" r="0" b="635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984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9"/>
                              <w:tblW w:w="0" w:type="auto"/>
                              <w:tblInd w:w="42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121"/>
                            </w:tblGrid>
                            <w:tr w:rsidR="00544468" w14:paraId="381C51C9" w14:textId="77777777" w:rsidTr="00FA2B9F">
                              <w:tc>
                                <w:tcPr>
                                  <w:tcW w:w="9637" w:type="dxa"/>
                                </w:tcPr>
                                <w:p w14:paraId="1CC4772A" w14:textId="77777777" w:rsidR="00544468" w:rsidRDefault="00544468" w:rsidP="00544468">
                                  <w:pPr>
                                    <w:pStyle w:val="a8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ascii="Times New Roman" w:eastAsiaTheme="minorHAnsi" w:hAnsi="Times New Roman"/>
                                      <w:sz w:val="28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544468" w14:paraId="402C7463" w14:textId="77777777" w:rsidTr="00FA2B9F">
                              <w:tc>
                                <w:tcPr>
                                  <w:tcW w:w="9637" w:type="dxa"/>
                                  <w:shd w:val="clear" w:color="auto" w:fill="auto"/>
                                </w:tcPr>
                                <w:p w14:paraId="317A6975" w14:textId="6DBFF5E1" w:rsidR="00F828C6" w:rsidRPr="00741BEB" w:rsidRDefault="00544468" w:rsidP="00741BEB">
                                  <w:pPr>
                                    <w:pStyle w:val="aa"/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Рис. </w:t>
                                  </w:r>
                                  <w:r w:rsidR="00CA2E8D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>5</w:t>
                                  </w: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Проекция значений формы на поверхность в </w:t>
                                  </w:r>
                                  <w:r w:rsidR="009B31B7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точке</w:t>
                                  </w:r>
                                  <w:r w:rsidR="009B31B7" w:rsidRPr="009B31B7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(1,0,1)</w:t>
                                  </w:r>
                                </w:p>
                              </w:tc>
                            </w:tr>
                          </w:tbl>
                          <w:p w14:paraId="0479CD5D" w14:textId="77777777" w:rsidR="00544468" w:rsidRDefault="00544468" w:rsidP="005444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E5D30" id="Надпись 15" o:spid="_x0000_s1030" type="#_x0000_t202" style="position:absolute;left:0;text-align:left;margin-left:31.35pt;margin-top:158.65pt;width:241.5pt;height:77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" filled="f" stroked="f" strokeweight=".5pt">
                <v:textbox>
                  <w:txbxContent>
                    <w:tbl>
                      <w:tblPr>
                        <w:tblStyle w:val="a9"/>
                        <w:tblW w:w="0" w:type="auto"/>
                        <w:tblInd w:w="42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121"/>
                      </w:tblGrid>
                      <w:tr w:rsidR="00544468" w14:paraId="381C51C9" w14:textId="77777777" w:rsidTr="00FA2B9F">
                        <w:tc>
                          <w:tcPr>
                            <w:tcW w:w="9637" w:type="dxa"/>
                          </w:tcPr>
                          <w:p w14:paraId="1CC4772A" w14:textId="77777777" w:rsidR="00544468" w:rsidRDefault="00544468" w:rsidP="00544468">
                            <w:pPr>
                              <w:pStyle w:val="a8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Times New Roman" w:eastAsiaTheme="minorHAnsi" w:hAnsi="Times New Roman"/>
                                <w:sz w:val="28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</w:tr>
                      <w:tr w:rsidR="00544468" w14:paraId="402C7463" w14:textId="77777777" w:rsidTr="00FA2B9F">
                        <w:tc>
                          <w:tcPr>
                            <w:tcW w:w="9637" w:type="dxa"/>
                            <w:shd w:val="clear" w:color="auto" w:fill="auto"/>
                          </w:tcPr>
                          <w:p w14:paraId="317A6975" w14:textId="6DBFF5E1" w:rsidR="00F828C6" w:rsidRPr="00741BEB" w:rsidRDefault="00544468" w:rsidP="00741BEB">
                            <w:pPr>
                              <w:pStyle w:val="aa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Рис. </w:t>
                            </w:r>
                            <w:r w:rsidR="00CA2E8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Проекция значений формы на поверхность в </w:t>
                            </w:r>
                            <w:r w:rsidR="009B31B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точке</w:t>
                            </w:r>
                            <w:r w:rsidR="009B31B7" w:rsidRPr="009B31B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(1,0,1)</w:t>
                            </w:r>
                          </w:p>
                        </w:tc>
                      </w:tr>
                    </w:tbl>
                    <w:p w14:paraId="0479CD5D" w14:textId="77777777" w:rsidR="00544468" w:rsidRDefault="00544468" w:rsidP="00544468"/>
                  </w:txbxContent>
                </v:textbox>
                <w10:wrap anchorx="margin"/>
              </v:shape>
            </w:pict>
          </mc:Fallback>
        </mc:AlternateContent>
      </w:r>
      <w:r w:rsidR="00544468">
        <w:rPr>
          <w:rFonts w:ascii="Times New Roman" w:eastAsiaTheme="minorHAnsi" w:hAnsi="Times New Roman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B62D9A" wp14:editId="2072543D">
                <wp:simplePos x="0" y="0"/>
                <wp:positionH relativeFrom="margin">
                  <wp:posOffset>3369945</wp:posOffset>
                </wp:positionH>
                <wp:positionV relativeFrom="paragraph">
                  <wp:posOffset>2002790</wp:posOffset>
                </wp:positionV>
                <wp:extent cx="3067050" cy="733425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9"/>
                              <w:tblW w:w="0" w:type="auto"/>
                              <w:tblInd w:w="42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121"/>
                            </w:tblGrid>
                            <w:tr w:rsidR="00544468" w14:paraId="6EF9B9B0" w14:textId="77777777" w:rsidTr="00FA2B9F">
                              <w:tc>
                                <w:tcPr>
                                  <w:tcW w:w="9637" w:type="dxa"/>
                                </w:tcPr>
                                <w:p w14:paraId="2D714F3E" w14:textId="77777777" w:rsidR="00544468" w:rsidRDefault="00544468" w:rsidP="00544468">
                                  <w:pPr>
                                    <w:pStyle w:val="a8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ascii="Times New Roman" w:eastAsiaTheme="minorHAnsi" w:hAnsi="Times New Roman"/>
                                      <w:sz w:val="28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544468" w14:paraId="56758157" w14:textId="77777777" w:rsidTr="00FA2B9F">
                              <w:tc>
                                <w:tcPr>
                                  <w:tcW w:w="9637" w:type="dxa"/>
                                  <w:shd w:val="clear" w:color="auto" w:fill="auto"/>
                                </w:tcPr>
                                <w:p w14:paraId="7D558FAB" w14:textId="59D0358F" w:rsidR="00544468" w:rsidRPr="009B31B7" w:rsidRDefault="00544468" w:rsidP="00544468">
                                  <w:pPr>
                                    <w:pStyle w:val="aa"/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Рис. </w:t>
                                  </w:r>
                                  <w:r w:rsidR="00CA2E8D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>6</w:t>
                                  </w: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Проекция значений формы на поверхность в </w:t>
                                  </w:r>
                                  <w:r w:rsidR="009B31B7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точке</w:t>
                                  </w:r>
                                  <w:r w:rsidR="009B31B7" w:rsidRPr="009B31B7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(0,1,0)</w:t>
                                  </w:r>
                                </w:p>
                              </w:tc>
                            </w:tr>
                          </w:tbl>
                          <w:p w14:paraId="74EFC7EF" w14:textId="77777777" w:rsidR="00544468" w:rsidRDefault="00544468" w:rsidP="005444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62D9A" id="Надпись 17" o:spid="_x0000_s1031" type="#_x0000_t202" style="position:absolute;left:0;text-align:left;margin-left:265.35pt;margin-top:157.7pt;width:241.5pt;height:57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" filled="f" stroked="f" strokeweight=".5pt">
                <v:textbox>
                  <w:txbxContent>
                    <w:tbl>
                      <w:tblPr>
                        <w:tblStyle w:val="a9"/>
                        <w:tblW w:w="0" w:type="auto"/>
                        <w:tblInd w:w="42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121"/>
                      </w:tblGrid>
                      <w:tr w:rsidR="00544468" w14:paraId="6EF9B9B0" w14:textId="77777777" w:rsidTr="00FA2B9F">
                        <w:tc>
                          <w:tcPr>
                            <w:tcW w:w="9637" w:type="dxa"/>
                          </w:tcPr>
                          <w:p w14:paraId="2D714F3E" w14:textId="77777777" w:rsidR="00544468" w:rsidRDefault="00544468" w:rsidP="00544468">
                            <w:pPr>
                              <w:pStyle w:val="a8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Times New Roman" w:eastAsiaTheme="minorHAnsi" w:hAnsi="Times New Roman"/>
                                <w:sz w:val="28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</w:tr>
                      <w:tr w:rsidR="00544468" w14:paraId="56758157" w14:textId="77777777" w:rsidTr="00FA2B9F">
                        <w:tc>
                          <w:tcPr>
                            <w:tcW w:w="9637" w:type="dxa"/>
                            <w:shd w:val="clear" w:color="auto" w:fill="auto"/>
                          </w:tcPr>
                          <w:p w14:paraId="7D558FAB" w14:textId="59D0358F" w:rsidR="00544468" w:rsidRPr="009B31B7" w:rsidRDefault="00544468" w:rsidP="00544468">
                            <w:pPr>
                              <w:pStyle w:val="aa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Рис. </w:t>
                            </w:r>
                            <w:r w:rsidR="00CA2E8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Проекция значений формы на поверхность в </w:t>
                            </w:r>
                            <w:r w:rsidR="009B31B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точке</w:t>
                            </w:r>
                            <w:r w:rsidR="009B31B7" w:rsidRPr="009B31B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(0,1,0)</w:t>
                            </w:r>
                          </w:p>
                        </w:tc>
                      </w:tr>
                    </w:tbl>
                    <w:p w14:paraId="74EFC7EF" w14:textId="77777777" w:rsidR="00544468" w:rsidRDefault="00544468" w:rsidP="00544468"/>
                  </w:txbxContent>
                </v:textbox>
                <w10:wrap anchorx="margin"/>
              </v:shape>
            </w:pict>
          </mc:Fallback>
        </mc:AlternateContent>
      </w:r>
      <w:r w:rsidR="00741BEB">
        <w:rPr>
          <w:rFonts w:ascii="Times New Roman" w:eastAsiaTheme="minorHAnsi" w:hAnsi="Times New Roman"/>
          <w:noProof/>
          <w:sz w:val="28"/>
          <w:szCs w:val="24"/>
          <w:lang w:eastAsia="en-US"/>
        </w:rPr>
        <w:drawing>
          <wp:inline distT="0" distB="0" distL="0" distR="0" wp14:anchorId="012DA407" wp14:editId="5B33D003">
            <wp:extent cx="2914015" cy="2184062"/>
            <wp:effectExtent l="0" t="0" r="63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383" cy="218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1BEB">
        <w:rPr>
          <w:rFonts w:ascii="Times New Roman" w:eastAsiaTheme="minorHAnsi" w:hAnsi="Times New Roman"/>
          <w:noProof/>
          <w:sz w:val="28"/>
          <w:szCs w:val="24"/>
          <w:lang w:eastAsia="en-US"/>
        </w:rPr>
        <w:drawing>
          <wp:inline distT="0" distB="0" distL="0" distR="0" wp14:anchorId="2E7ECCE5" wp14:editId="399EBB9A">
            <wp:extent cx="3009900" cy="225592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707" cy="22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8000" w14:textId="77777777" w:rsidR="00544468" w:rsidRDefault="00544468" w:rsidP="00C47EBE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="Times New Roman" w:eastAsiaTheme="minorHAnsi" w:hAnsi="Times New Roman"/>
          <w:sz w:val="28"/>
          <w:szCs w:val="24"/>
          <w:lang w:eastAsia="en-US"/>
        </w:rPr>
      </w:pPr>
    </w:p>
    <w:p w14:paraId="22F2B0D7" w14:textId="77777777" w:rsidR="00544468" w:rsidRDefault="00544468" w:rsidP="00C47EBE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="Times New Roman" w:eastAsiaTheme="minorHAnsi" w:hAnsi="Times New Roman"/>
          <w:sz w:val="28"/>
          <w:szCs w:val="24"/>
          <w:lang w:eastAsia="en-US"/>
        </w:rPr>
      </w:pPr>
    </w:p>
    <w:p w14:paraId="354B7969" w14:textId="0F3F541B" w:rsidR="002C7E53" w:rsidRPr="00C47EBE" w:rsidRDefault="002C7E53" w:rsidP="00403712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="Times New Roman" w:eastAsiaTheme="minorHAnsi" w:hAnsi="Times New Roman"/>
          <w:sz w:val="24"/>
          <w:lang w:eastAsia="en-US"/>
        </w:rPr>
      </w:pPr>
    </w:p>
    <w:p w14:paraId="6C7B8A5B" w14:textId="77777777" w:rsidR="00AA0117" w:rsidRDefault="00AA0117" w:rsidP="00403712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="Times New Roman" w:eastAsiaTheme="minorHAnsi" w:hAnsi="Times New Roman"/>
          <w:sz w:val="28"/>
          <w:szCs w:val="24"/>
          <w:lang w:eastAsia="en-US"/>
        </w:rPr>
      </w:pPr>
    </w:p>
    <w:p w14:paraId="0C587C4D" w14:textId="3C33D450" w:rsidR="00270FD3" w:rsidRDefault="00270FD3" w:rsidP="00270FD3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eastAsia="en-US"/>
        </w:rPr>
      </w:pPr>
      <w:r>
        <w:rPr>
          <w:rFonts w:ascii="Times New Roman" w:eastAsiaTheme="minorHAnsi" w:hAnsi="Times New Roman"/>
          <w:sz w:val="28"/>
          <w:szCs w:val="24"/>
          <w:lang w:eastAsia="en-US"/>
        </w:rPr>
        <w:t>Заключение</w:t>
      </w:r>
    </w:p>
    <w:p w14:paraId="76668266" w14:textId="61654869" w:rsidR="00270FD3" w:rsidRPr="00741BEB" w:rsidRDefault="00776695" w:rsidP="00741BEB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="Times New Roman" w:eastAsiaTheme="minorHAnsi" w:hAnsi="Times New Roman"/>
          <w:sz w:val="28"/>
          <w:szCs w:val="24"/>
          <w:lang w:eastAsia="en-US"/>
        </w:rPr>
      </w:pPr>
      <w:r>
        <w:rPr>
          <w:rFonts w:ascii="Times New Roman" w:eastAsiaTheme="minorHAnsi" w:hAnsi="Times New Roman"/>
          <w:sz w:val="28"/>
          <w:szCs w:val="24"/>
          <w:lang w:eastAsia="en-US"/>
        </w:rPr>
        <w:t>В ходе работы были составлены интерполяционные уравнения форм для каждого из узлов конечного элемента. По результатам работы можем сделать вывод что вычисление функции формы для каждого из узлов – достаточно трудоемкий процесс. Также отмечу что процедура поиска узла в разных системах координат – кажется не оптимальным способом решения задачи. Далее рекомендуется расширить форму для найденного элемента на остальные элементы, чтобы не пересчитывать формы для каждого нового элемента - систему координат, используя якобиан.</w:t>
      </w:r>
    </w:p>
    <w:p w14:paraId="6DF7C49B" w14:textId="553E5389" w:rsidR="00270FD3" w:rsidRPr="00F074F6" w:rsidRDefault="00270FD3" w:rsidP="00F074F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eastAsia="en-US"/>
        </w:rPr>
      </w:pPr>
    </w:p>
    <w:p w14:paraId="531797E5" w14:textId="77777777" w:rsidR="00270FD3" w:rsidRDefault="00270FD3" w:rsidP="00A3117F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="Times New Roman" w:eastAsiaTheme="minorHAnsi" w:hAnsi="Times New Roman"/>
          <w:sz w:val="28"/>
          <w:szCs w:val="24"/>
          <w:lang w:eastAsia="en-US"/>
        </w:rPr>
      </w:pPr>
    </w:p>
    <w:p w14:paraId="4851A853" w14:textId="210E849B" w:rsidR="00A3117F" w:rsidRDefault="00F766F1" w:rsidP="00F766F1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eastAsia="en-US"/>
        </w:rPr>
      </w:pPr>
      <w:r>
        <w:rPr>
          <w:rFonts w:ascii="Times New Roman" w:eastAsiaTheme="minorHAnsi" w:hAnsi="Times New Roman"/>
          <w:sz w:val="28"/>
          <w:szCs w:val="24"/>
          <w:lang w:eastAsia="en-US"/>
        </w:rPr>
        <w:t xml:space="preserve">Код программы </w:t>
      </w:r>
    </w:p>
    <w:p w14:paraId="40891C47" w14:textId="77777777" w:rsidR="009B31B7" w:rsidRPr="009B31B7" w:rsidRDefault="009B31B7" w:rsidP="009B31B7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670EB5D8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syms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  <w:r w:rsidRPr="009B31B7"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P(</w:t>
      </w:r>
      <w:proofErr w:type="spellStart"/>
      <w:r w:rsidRPr="009B31B7"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x,y,z</w:t>
      </w:r>
      <w:proofErr w:type="spellEnd"/>
      <w:r w:rsidRPr="009B31B7"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)</w:t>
      </w:r>
    </w:p>
    <w:p w14:paraId="3A630872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P(</w:t>
      </w: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x,y,z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)= [1,x,y,z,x*</w:t>
      </w: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z,y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*z]</w:t>
      </w:r>
    </w:p>
    <w:p w14:paraId="0447C340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prisma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=</w:t>
      </w: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ones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(6,3)</w:t>
      </w:r>
    </w:p>
    <w:p w14:paraId="501A2CD1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t1=[0,0,0];</w:t>
      </w:r>
    </w:p>
    <w:p w14:paraId="17361B1B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lastRenderedPageBreak/>
        <w:t>t2=[0,1,0];</w:t>
      </w:r>
    </w:p>
    <w:p w14:paraId="11BA91BC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t3=[1,0,0];</w:t>
      </w:r>
    </w:p>
    <w:p w14:paraId="3D75923E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t4=[0,0,1];</w:t>
      </w:r>
    </w:p>
    <w:p w14:paraId="62783029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t5=[1,0,1];</w:t>
      </w:r>
    </w:p>
    <w:p w14:paraId="37DC745B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t6=[0,1,1];</w:t>
      </w:r>
    </w:p>
    <w:p w14:paraId="1F688A46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prisma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(1,:)=t1;</w:t>
      </w:r>
    </w:p>
    <w:p w14:paraId="088D5049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prisma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(2,:)=t2;</w:t>
      </w:r>
    </w:p>
    <w:p w14:paraId="304DC47B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prisma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(3,:)=t3;</w:t>
      </w:r>
    </w:p>
    <w:p w14:paraId="327772DC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prisma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(4,:)=t4;</w:t>
      </w:r>
    </w:p>
    <w:p w14:paraId="2B7E2309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prisma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(5,:)=t5;</w:t>
      </w:r>
    </w:p>
    <w:p w14:paraId="2112E431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prisma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(6,:)=t6</w:t>
      </w:r>
    </w:p>
    <w:p w14:paraId="6CC8F00F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X=</w:t>
      </w: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ones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(6,6);</w:t>
      </w:r>
    </w:p>
    <w:p w14:paraId="73AE5B7E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k=1</w:t>
      </w:r>
    </w:p>
    <w:p w14:paraId="02F8EE48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9B31B7"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for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i =[1:6]</w:t>
      </w:r>
    </w:p>
    <w:p w14:paraId="22D9FD3A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X(k,1)=1;</w:t>
      </w:r>
    </w:p>
    <w:p w14:paraId="1FD44EF9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X(k,2)=</w:t>
      </w: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prisma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(i,1);</w:t>
      </w:r>
    </w:p>
    <w:p w14:paraId="2EE67A14" w14:textId="0D0EFA5E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X(k,3)=</w:t>
      </w: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prisma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(i,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3</w:t>
      </w: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);</w:t>
      </w:r>
    </w:p>
    <w:p w14:paraId="5AE62004" w14:textId="104D4676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X(k,4)=</w:t>
      </w: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prisma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(i,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2</w:t>
      </w: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);</w:t>
      </w:r>
    </w:p>
    <w:p w14:paraId="49670F9F" w14:textId="4110318F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X(k,5)=</w:t>
      </w: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prisma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(i,1)*</w:t>
      </w: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prisma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(i,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2</w:t>
      </w: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</w:p>
    <w:p w14:paraId="11CF1C42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X(k,6)=</w:t>
      </w: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prisma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(i,2)*</w:t>
      </w: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prisma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(i,3);</w:t>
      </w:r>
    </w:p>
    <w:p w14:paraId="517BCD1E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</w:p>
    <w:p w14:paraId="1578DA22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k=k+1;</w:t>
      </w:r>
    </w:p>
    <w:p w14:paraId="585502D9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9B31B7"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end</w:t>
      </w:r>
      <w:proofErr w:type="spellEnd"/>
    </w:p>
    <w:p w14:paraId="505B1706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X</w:t>
      </w:r>
    </w:p>
    <w:p w14:paraId="518F1300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A=</w:t>
      </w: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inv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(X)</w:t>
      </w:r>
    </w:p>
    <w:p w14:paraId="78D8CE53" w14:textId="2FD6EAD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N=P*A</w:t>
      </w:r>
      <w:r w:rsidR="00741BEB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’</w:t>
      </w:r>
    </w:p>
    <w:p w14:paraId="30703280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L=</w:t>
      </w: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formula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(N);</w:t>
      </w:r>
    </w:p>
    <w:p w14:paraId="5B4E2526" w14:textId="53C61639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9B31B7"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for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i=[1: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5</w:t>
      </w: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]</w:t>
      </w:r>
    </w:p>
    <w:p w14:paraId="5FF41C09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N1=</w:t>
      </w: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subs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(L(1,i))</w:t>
      </w:r>
    </w:p>
    <w:p w14:paraId="32E4816D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figure</w:t>
      </w:r>
      <w:proofErr w:type="spellEnd"/>
    </w:p>
    <w:p w14:paraId="03460B9E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</w:p>
    <w:p w14:paraId="313857C8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hold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  <w:proofErr w:type="spellStart"/>
      <w:r w:rsidRPr="009B31B7"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on</w:t>
      </w:r>
      <w:proofErr w:type="spellEnd"/>
    </w:p>
    <w:p w14:paraId="598C7404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C1 = [double(subs(N1,[</w:t>
      </w: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x,y,z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],[t1(1),t1(2),t1(3)])) 0 ;</w:t>
      </w:r>
    </w:p>
    <w:p w14:paraId="7C4B9E8F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double(subs(N1,[</w:t>
      </w: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x,y,z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],[t2(1),t2(2),t2(3)])) 0;</w:t>
      </w:r>
    </w:p>
    <w:p w14:paraId="7C0EBD5F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double(subs(N1,[</w:t>
      </w: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x,y,z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],[t6(1),t6(2),t6(3)])) 0;</w:t>
      </w:r>
    </w:p>
    <w:p w14:paraId="5C83D53A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double(subs(N1,[</w:t>
      </w: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x,y,z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],[t4(1),t4(2),t4(3)])) 0];</w:t>
      </w:r>
    </w:p>
    <w:p w14:paraId="48980BAE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C2 = [double(subs(N1,[</w:t>
      </w: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x,y,z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],[t1(1),t1(2),t1(3)])) 0 ;</w:t>
      </w:r>
    </w:p>
    <w:p w14:paraId="0C04E47C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double(subs(N1,[</w:t>
      </w: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x,y,z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],[t3(1),t3(2),t3(3)])) 0;</w:t>
      </w:r>
    </w:p>
    <w:p w14:paraId="32BE2D75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double(subs(N1,[</w:t>
      </w: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x,y,z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],[t5(1),t5(2),t5(3)])) 0;</w:t>
      </w:r>
    </w:p>
    <w:p w14:paraId="44E2B520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double(subs(N1,[</w:t>
      </w: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x,y,z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],[t4(1),t4(2),t4(3)])) 0];</w:t>
      </w:r>
    </w:p>
    <w:p w14:paraId="484B5B60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C3 = [double(subs(N1,[</w:t>
      </w: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x,y,z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],[t2(1),t2(2),t2(3)])) 0 ;</w:t>
      </w:r>
    </w:p>
    <w:p w14:paraId="0DFD480C" w14:textId="129A9C34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double(subs(N1,[x,y,z0; ],[t6(1),t6(2),t6(3)]))</w:t>
      </w:r>
    </w:p>
    <w:p w14:paraId="48C1A37D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double(subs(N1,[</w:t>
      </w: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x,y,z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],[t5(1),t5(2),t5(3)])) 0;</w:t>
      </w:r>
    </w:p>
    <w:p w14:paraId="47A9D5EA" w14:textId="7CFC29CC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double(subs(N1,[x,y,z0];],[t3(1),t3(2),t3(3)]))</w:t>
      </w:r>
    </w:p>
    <w:p w14:paraId="5980543D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C4 = [double(subs(N1,[</w:t>
      </w: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x,y,z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],[t1(1),t1(2),t1(3)])) 0 ;</w:t>
      </w:r>
    </w:p>
    <w:p w14:paraId="2B2C8705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double(subs(N1,[</w:t>
      </w: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x,y,z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],[t3(1),t3(2),t3(3)])) 0;</w:t>
      </w:r>
    </w:p>
    <w:p w14:paraId="6644A301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double(subs(N1,[</w:t>
      </w: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x,y,z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],[t2(1),t2(2),t2(3)])) 0;];</w:t>
      </w:r>
    </w:p>
    <w:p w14:paraId="722E558C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C5 = [double(subs(N1,[</w:t>
      </w: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x,y,z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],[t4(1),t4(2),t4(3)])) 0 ;</w:t>
      </w:r>
    </w:p>
    <w:p w14:paraId="7694C32F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double(subs(N1,[</w:t>
      </w: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x,y,z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],[t5(1),t5(2),t5(3)])) 0;</w:t>
      </w:r>
    </w:p>
    <w:p w14:paraId="4410CE7F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double(subs(N1,[</w:t>
      </w:r>
      <w:proofErr w:type="spellStart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x,y,z</w:t>
      </w:r>
      <w:proofErr w:type="spellEnd"/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],[t6(1),t6(2),t6(3)])) 0;];</w:t>
      </w:r>
    </w:p>
    <w:p w14:paraId="53CEB1AE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lastRenderedPageBreak/>
        <w:t>fill3([t1(1), 1; t2(1),1;t6(1),1;t4(1),1],[t1(2),1;t2(2),1;t6(2),1;t4(2),1],[t1(3),1;t2(3),1;t6(3),1;t4(3),1;],C1)</w:t>
      </w:r>
    </w:p>
    <w:p w14:paraId="3B834E5B" w14:textId="70D0B122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fill3([t1(1),1;t3(1),1;</w:t>
      </w:r>
      <w:r w:rsidR="00741BEB" w:rsidRPr="00741BEB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  <w:r w:rsidR="00741BEB"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t1</w:t>
      </w:r>
      <w:r w:rsidR="00741BEB"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(1),1;t4(1),1],[t1(2),1;t3(2),1;t5(2),1;t4(2),1],</w:t>
      </w:r>
      <w:r w:rsidR="00741BEB" w:rsidRPr="00741BEB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  <w:r w:rsidR="00741BEB"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[t2(3),1;t3(3),1;t5(3),1;t6(3),1]</w:t>
      </w: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, C2)</w:t>
      </w:r>
    </w:p>
    <w:p w14:paraId="3761D359" w14:textId="2118C689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fill3([t2(1),1;t3(1),1;t5(1),1;t6(1),1],[t2(2),1;t3(2),1;t5(2),1;t6(2),1],</w:t>
      </w:r>
      <w:r w:rsidR="00741BEB" w:rsidRPr="00741BEB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  <w:r w:rsidR="00741BEB"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[t1(3),1;t3(3),1;t5(3),1;t4(3),1]</w:t>
      </w: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, C3)</w:t>
      </w:r>
    </w:p>
    <w:p w14:paraId="3EF5D273" w14:textId="043ACB10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fill3([</w:t>
      </w:r>
      <w:r w:rsidR="00741BEB"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t</w:t>
      </w:r>
      <w:r w:rsidR="00741BEB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5</w:t>
      </w: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(1),1;t3(1),1;t2(1),1],[t1(2),1;t3(2),1;t2(2),1],[t1(3),1;t3(3),1;t2(3),1],C4)</w:t>
      </w:r>
    </w:p>
    <w:p w14:paraId="77976CCD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fill3([t4(1),1;t5(1),1;t6(1),1],[t4(2),1;t5(2),1;t6(2),1],[t4(3),1;t5(3),1;t6(3),1],C5)</w:t>
      </w:r>
    </w:p>
    <w:p w14:paraId="0735EB50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B31B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</w:p>
    <w:p w14:paraId="3A9112D6" w14:textId="77777777" w:rsidR="009B31B7" w:rsidRPr="009B31B7" w:rsidRDefault="009B31B7" w:rsidP="009B31B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9B31B7"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end</w:t>
      </w:r>
      <w:proofErr w:type="spellEnd"/>
    </w:p>
    <w:p w14:paraId="57FD8D21" w14:textId="77777777" w:rsidR="00350B15" w:rsidRPr="00350B15" w:rsidRDefault="00350B15" w:rsidP="00350B1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lang w:eastAsia="en-US"/>
        </w:rPr>
      </w:pPr>
    </w:p>
    <w:sectPr w:rsidR="00350B15" w:rsidRPr="00350B15" w:rsidSect="00DF405D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98A"/>
    <w:multiLevelType w:val="hybridMultilevel"/>
    <w:tmpl w:val="1884EB22"/>
    <w:lvl w:ilvl="0" w:tplc="1DEADD3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C5E3690"/>
    <w:multiLevelType w:val="hybridMultilevel"/>
    <w:tmpl w:val="E452BEB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7207DB9"/>
    <w:multiLevelType w:val="hybridMultilevel"/>
    <w:tmpl w:val="7BD8A72E"/>
    <w:lvl w:ilvl="0" w:tplc="AACA9624">
      <w:start w:val="1"/>
      <w:numFmt w:val="decimal"/>
      <w:lvlText w:val="%1)"/>
      <w:lvlJc w:val="left"/>
      <w:pPr>
        <w:ind w:left="1364" w:hanging="72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A982921"/>
    <w:multiLevelType w:val="multilevel"/>
    <w:tmpl w:val="F9AE50CE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2160"/>
      </w:pPr>
      <w:rPr>
        <w:rFonts w:hint="default"/>
      </w:rPr>
    </w:lvl>
  </w:abstractNum>
  <w:abstractNum w:abstractNumId="4" w15:restartNumberingAfterBreak="0">
    <w:nsid w:val="5D2D5E67"/>
    <w:multiLevelType w:val="hybridMultilevel"/>
    <w:tmpl w:val="656091CE"/>
    <w:lvl w:ilvl="0" w:tplc="048EFDAC">
      <w:start w:val="1"/>
      <w:numFmt w:val="decimal"/>
      <w:lvlText w:val="%1)"/>
      <w:lvlJc w:val="left"/>
      <w:pPr>
        <w:ind w:left="2084" w:hanging="72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5" w15:restartNumberingAfterBreak="0">
    <w:nsid w:val="6D122A21"/>
    <w:multiLevelType w:val="hybridMultilevel"/>
    <w:tmpl w:val="BBC61CA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7F9F4A5A"/>
    <w:multiLevelType w:val="hybridMultilevel"/>
    <w:tmpl w:val="6A04B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63"/>
    <w:rsid w:val="0001415F"/>
    <w:rsid w:val="00017C75"/>
    <w:rsid w:val="00030D98"/>
    <w:rsid w:val="00033E97"/>
    <w:rsid w:val="0003674B"/>
    <w:rsid w:val="0004246A"/>
    <w:rsid w:val="00042C38"/>
    <w:rsid w:val="00052EAA"/>
    <w:rsid w:val="000551FC"/>
    <w:rsid w:val="00065F76"/>
    <w:rsid w:val="0008249D"/>
    <w:rsid w:val="000862D3"/>
    <w:rsid w:val="000874D9"/>
    <w:rsid w:val="0009210B"/>
    <w:rsid w:val="000A1E98"/>
    <w:rsid w:val="000B26F4"/>
    <w:rsid w:val="000C0D5A"/>
    <w:rsid w:val="000C4B59"/>
    <w:rsid w:val="000E58C2"/>
    <w:rsid w:val="000E5E6D"/>
    <w:rsid w:val="000E6CDA"/>
    <w:rsid w:val="000F263E"/>
    <w:rsid w:val="000F4572"/>
    <w:rsid w:val="00105383"/>
    <w:rsid w:val="00123218"/>
    <w:rsid w:val="00124EC5"/>
    <w:rsid w:val="0013078B"/>
    <w:rsid w:val="0013419B"/>
    <w:rsid w:val="00136D6B"/>
    <w:rsid w:val="00144E10"/>
    <w:rsid w:val="00162C02"/>
    <w:rsid w:val="0017414B"/>
    <w:rsid w:val="00193ED6"/>
    <w:rsid w:val="0019445E"/>
    <w:rsid w:val="001A2902"/>
    <w:rsid w:val="001B10FC"/>
    <w:rsid w:val="001C2E8F"/>
    <w:rsid w:val="001D64B0"/>
    <w:rsid w:val="001E08C5"/>
    <w:rsid w:val="001F2B12"/>
    <w:rsid w:val="001F6459"/>
    <w:rsid w:val="001F7E49"/>
    <w:rsid w:val="002032CD"/>
    <w:rsid w:val="002041AB"/>
    <w:rsid w:val="002070AC"/>
    <w:rsid w:val="002147AC"/>
    <w:rsid w:val="00220079"/>
    <w:rsid w:val="002453D1"/>
    <w:rsid w:val="0025290E"/>
    <w:rsid w:val="00263CC9"/>
    <w:rsid w:val="00270FD3"/>
    <w:rsid w:val="00276E57"/>
    <w:rsid w:val="002B282A"/>
    <w:rsid w:val="002B2ED6"/>
    <w:rsid w:val="002C3BFC"/>
    <w:rsid w:val="002C7AC7"/>
    <w:rsid w:val="002C7E53"/>
    <w:rsid w:val="002D02D0"/>
    <w:rsid w:val="002D7785"/>
    <w:rsid w:val="002E5199"/>
    <w:rsid w:val="003007EA"/>
    <w:rsid w:val="003111B6"/>
    <w:rsid w:val="00314E76"/>
    <w:rsid w:val="003217EA"/>
    <w:rsid w:val="0032444B"/>
    <w:rsid w:val="0032627B"/>
    <w:rsid w:val="0034509C"/>
    <w:rsid w:val="00350B15"/>
    <w:rsid w:val="003645DB"/>
    <w:rsid w:val="0037294B"/>
    <w:rsid w:val="00372FF9"/>
    <w:rsid w:val="00375267"/>
    <w:rsid w:val="00381F63"/>
    <w:rsid w:val="00382A9E"/>
    <w:rsid w:val="00391F53"/>
    <w:rsid w:val="003959D8"/>
    <w:rsid w:val="0039784A"/>
    <w:rsid w:val="003B0C36"/>
    <w:rsid w:val="003C2703"/>
    <w:rsid w:val="003C4EAA"/>
    <w:rsid w:val="003C65D4"/>
    <w:rsid w:val="003D0E15"/>
    <w:rsid w:val="003E4F77"/>
    <w:rsid w:val="00403712"/>
    <w:rsid w:val="00403AAB"/>
    <w:rsid w:val="00413A10"/>
    <w:rsid w:val="00416607"/>
    <w:rsid w:val="00417B88"/>
    <w:rsid w:val="00420DFE"/>
    <w:rsid w:val="00427AA7"/>
    <w:rsid w:val="00434D37"/>
    <w:rsid w:val="0044015C"/>
    <w:rsid w:val="004533CF"/>
    <w:rsid w:val="00473FEE"/>
    <w:rsid w:val="00477535"/>
    <w:rsid w:val="004834F1"/>
    <w:rsid w:val="00497FB0"/>
    <w:rsid w:val="004A196A"/>
    <w:rsid w:val="004B0C53"/>
    <w:rsid w:val="004B51FB"/>
    <w:rsid w:val="004B5639"/>
    <w:rsid w:val="004E14A6"/>
    <w:rsid w:val="004F0A3B"/>
    <w:rsid w:val="004F7DFD"/>
    <w:rsid w:val="005378EA"/>
    <w:rsid w:val="00541D50"/>
    <w:rsid w:val="00544468"/>
    <w:rsid w:val="0055399B"/>
    <w:rsid w:val="00555A3E"/>
    <w:rsid w:val="00573164"/>
    <w:rsid w:val="0059431B"/>
    <w:rsid w:val="00597C4C"/>
    <w:rsid w:val="005B253D"/>
    <w:rsid w:val="005B64D3"/>
    <w:rsid w:val="005C317A"/>
    <w:rsid w:val="005D0B8B"/>
    <w:rsid w:val="005D1D70"/>
    <w:rsid w:val="005D6915"/>
    <w:rsid w:val="005F20EB"/>
    <w:rsid w:val="005F51E9"/>
    <w:rsid w:val="005F6795"/>
    <w:rsid w:val="00612FF8"/>
    <w:rsid w:val="006145D7"/>
    <w:rsid w:val="00625850"/>
    <w:rsid w:val="0062643E"/>
    <w:rsid w:val="00641EE0"/>
    <w:rsid w:val="0064656B"/>
    <w:rsid w:val="00660E85"/>
    <w:rsid w:val="00665C5E"/>
    <w:rsid w:val="006663F6"/>
    <w:rsid w:val="00667FE2"/>
    <w:rsid w:val="00674593"/>
    <w:rsid w:val="00682CBF"/>
    <w:rsid w:val="0068457B"/>
    <w:rsid w:val="00686730"/>
    <w:rsid w:val="00697F8C"/>
    <w:rsid w:val="006A7A83"/>
    <w:rsid w:val="006C1013"/>
    <w:rsid w:val="006D6AFC"/>
    <w:rsid w:val="006E318C"/>
    <w:rsid w:val="006F0C14"/>
    <w:rsid w:val="006F4E56"/>
    <w:rsid w:val="006F5AB2"/>
    <w:rsid w:val="00721723"/>
    <w:rsid w:val="00735436"/>
    <w:rsid w:val="00741BEB"/>
    <w:rsid w:val="00746E3C"/>
    <w:rsid w:val="0075148D"/>
    <w:rsid w:val="00753AE7"/>
    <w:rsid w:val="00771AA1"/>
    <w:rsid w:val="00776695"/>
    <w:rsid w:val="00780161"/>
    <w:rsid w:val="00796EAE"/>
    <w:rsid w:val="0079771E"/>
    <w:rsid w:val="007B25DF"/>
    <w:rsid w:val="007B3358"/>
    <w:rsid w:val="007B5A1F"/>
    <w:rsid w:val="007C2623"/>
    <w:rsid w:val="007C513D"/>
    <w:rsid w:val="007C5A5D"/>
    <w:rsid w:val="007D46FF"/>
    <w:rsid w:val="007E0022"/>
    <w:rsid w:val="007F1549"/>
    <w:rsid w:val="008034CD"/>
    <w:rsid w:val="00827C22"/>
    <w:rsid w:val="00837D12"/>
    <w:rsid w:val="00852285"/>
    <w:rsid w:val="008622C3"/>
    <w:rsid w:val="008749E5"/>
    <w:rsid w:val="00876CA7"/>
    <w:rsid w:val="00882BC9"/>
    <w:rsid w:val="00884DBA"/>
    <w:rsid w:val="00887D67"/>
    <w:rsid w:val="008B4247"/>
    <w:rsid w:val="008C1AB5"/>
    <w:rsid w:val="008C49A3"/>
    <w:rsid w:val="008E1409"/>
    <w:rsid w:val="008F30A3"/>
    <w:rsid w:val="009122CA"/>
    <w:rsid w:val="009164CB"/>
    <w:rsid w:val="009166EC"/>
    <w:rsid w:val="00927F8E"/>
    <w:rsid w:val="0094201C"/>
    <w:rsid w:val="0094620B"/>
    <w:rsid w:val="009500AF"/>
    <w:rsid w:val="00955552"/>
    <w:rsid w:val="00960F9E"/>
    <w:rsid w:val="009B31B7"/>
    <w:rsid w:val="009B5439"/>
    <w:rsid w:val="009B7FEB"/>
    <w:rsid w:val="009C2956"/>
    <w:rsid w:val="009C51CC"/>
    <w:rsid w:val="009E49EC"/>
    <w:rsid w:val="009E6A83"/>
    <w:rsid w:val="009F5063"/>
    <w:rsid w:val="00A129DD"/>
    <w:rsid w:val="00A158BC"/>
    <w:rsid w:val="00A1605C"/>
    <w:rsid w:val="00A169FA"/>
    <w:rsid w:val="00A243A4"/>
    <w:rsid w:val="00A265D1"/>
    <w:rsid w:val="00A3117F"/>
    <w:rsid w:val="00A369ED"/>
    <w:rsid w:val="00A45AC0"/>
    <w:rsid w:val="00A466CB"/>
    <w:rsid w:val="00A506C1"/>
    <w:rsid w:val="00A66DE5"/>
    <w:rsid w:val="00A751AA"/>
    <w:rsid w:val="00A854C5"/>
    <w:rsid w:val="00A9711F"/>
    <w:rsid w:val="00AA0117"/>
    <w:rsid w:val="00AA3D09"/>
    <w:rsid w:val="00AA7B60"/>
    <w:rsid w:val="00AC4A86"/>
    <w:rsid w:val="00AD4FAC"/>
    <w:rsid w:val="00AD54F7"/>
    <w:rsid w:val="00AE223E"/>
    <w:rsid w:val="00AE58CF"/>
    <w:rsid w:val="00B00531"/>
    <w:rsid w:val="00B02224"/>
    <w:rsid w:val="00B1245A"/>
    <w:rsid w:val="00B20E30"/>
    <w:rsid w:val="00B31DE2"/>
    <w:rsid w:val="00B333DC"/>
    <w:rsid w:val="00B641BF"/>
    <w:rsid w:val="00B654B1"/>
    <w:rsid w:val="00B71E6A"/>
    <w:rsid w:val="00B72116"/>
    <w:rsid w:val="00B73220"/>
    <w:rsid w:val="00B7383F"/>
    <w:rsid w:val="00B73EB4"/>
    <w:rsid w:val="00B74948"/>
    <w:rsid w:val="00B76358"/>
    <w:rsid w:val="00B92614"/>
    <w:rsid w:val="00BA0A3B"/>
    <w:rsid w:val="00BC1934"/>
    <w:rsid w:val="00BD12A0"/>
    <w:rsid w:val="00BD4B74"/>
    <w:rsid w:val="00BE754E"/>
    <w:rsid w:val="00BF07CF"/>
    <w:rsid w:val="00BF66D7"/>
    <w:rsid w:val="00C00CA4"/>
    <w:rsid w:val="00C11335"/>
    <w:rsid w:val="00C12C7F"/>
    <w:rsid w:val="00C22ED2"/>
    <w:rsid w:val="00C25825"/>
    <w:rsid w:val="00C36F01"/>
    <w:rsid w:val="00C403A9"/>
    <w:rsid w:val="00C47EBE"/>
    <w:rsid w:val="00C50EA7"/>
    <w:rsid w:val="00C54E3A"/>
    <w:rsid w:val="00C60303"/>
    <w:rsid w:val="00C63E4C"/>
    <w:rsid w:val="00C73453"/>
    <w:rsid w:val="00C91258"/>
    <w:rsid w:val="00CA2E8D"/>
    <w:rsid w:val="00CA4802"/>
    <w:rsid w:val="00CA4A79"/>
    <w:rsid w:val="00CB4FB2"/>
    <w:rsid w:val="00CB7656"/>
    <w:rsid w:val="00CC7921"/>
    <w:rsid w:val="00D15D18"/>
    <w:rsid w:val="00D179B0"/>
    <w:rsid w:val="00D20ACC"/>
    <w:rsid w:val="00D24BF2"/>
    <w:rsid w:val="00D4695B"/>
    <w:rsid w:val="00D47375"/>
    <w:rsid w:val="00D547AB"/>
    <w:rsid w:val="00D562D4"/>
    <w:rsid w:val="00D5782F"/>
    <w:rsid w:val="00D57A47"/>
    <w:rsid w:val="00D60FC4"/>
    <w:rsid w:val="00D74CAB"/>
    <w:rsid w:val="00DA0687"/>
    <w:rsid w:val="00DA4880"/>
    <w:rsid w:val="00DB1093"/>
    <w:rsid w:val="00DB557D"/>
    <w:rsid w:val="00DE4A64"/>
    <w:rsid w:val="00DE726E"/>
    <w:rsid w:val="00DE772E"/>
    <w:rsid w:val="00DF432F"/>
    <w:rsid w:val="00DF4BEA"/>
    <w:rsid w:val="00E20C03"/>
    <w:rsid w:val="00E20CA8"/>
    <w:rsid w:val="00E21C77"/>
    <w:rsid w:val="00E21EDF"/>
    <w:rsid w:val="00E25E1C"/>
    <w:rsid w:val="00E273A5"/>
    <w:rsid w:val="00E35C70"/>
    <w:rsid w:val="00E51364"/>
    <w:rsid w:val="00E54499"/>
    <w:rsid w:val="00E73743"/>
    <w:rsid w:val="00E75662"/>
    <w:rsid w:val="00E93DC9"/>
    <w:rsid w:val="00EA4453"/>
    <w:rsid w:val="00ED1894"/>
    <w:rsid w:val="00ED6A11"/>
    <w:rsid w:val="00F03BCA"/>
    <w:rsid w:val="00F074F6"/>
    <w:rsid w:val="00F31AA3"/>
    <w:rsid w:val="00F532A5"/>
    <w:rsid w:val="00F61B23"/>
    <w:rsid w:val="00F766F1"/>
    <w:rsid w:val="00F77502"/>
    <w:rsid w:val="00F828C6"/>
    <w:rsid w:val="00F948E6"/>
    <w:rsid w:val="00FA056F"/>
    <w:rsid w:val="00FA525D"/>
    <w:rsid w:val="00FA6AA8"/>
    <w:rsid w:val="00FB51C2"/>
    <w:rsid w:val="00FC0DB5"/>
    <w:rsid w:val="00FD43E1"/>
    <w:rsid w:val="00FF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27503"/>
  <w15:docId w15:val="{D0BFEDFD-DFB0-44B0-A778-0E5FB427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F63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81F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94620B"/>
    <w:pPr>
      <w:tabs>
        <w:tab w:val="right" w:leader="dot" w:pos="9628"/>
      </w:tabs>
      <w:spacing w:after="100" w:line="360" w:lineRule="auto"/>
    </w:pPr>
  </w:style>
  <w:style w:type="character" w:styleId="a3">
    <w:name w:val="Hyperlink"/>
    <w:uiPriority w:val="99"/>
    <w:unhideWhenUsed/>
    <w:rsid w:val="00381F6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81F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381F63"/>
    <w:pPr>
      <w:keepLines w:val="0"/>
      <w:spacing w:before="240" w:after="60"/>
      <w:outlineLvl w:val="9"/>
    </w:pPr>
    <w:rPr>
      <w:color w:val="auto"/>
      <w:kern w:val="32"/>
      <w:sz w:val="32"/>
      <w:szCs w:val="32"/>
    </w:rPr>
  </w:style>
  <w:style w:type="character" w:styleId="a5">
    <w:name w:val="Placeholder Text"/>
    <w:basedOn w:val="a0"/>
    <w:uiPriority w:val="99"/>
    <w:semiHidden/>
    <w:rsid w:val="0008249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082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8249D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08249D"/>
    <w:pPr>
      <w:ind w:left="720"/>
      <w:contextualSpacing/>
    </w:pPr>
  </w:style>
  <w:style w:type="table" w:styleId="a9">
    <w:name w:val="Table Grid"/>
    <w:basedOn w:val="a1"/>
    <w:uiPriority w:val="59"/>
    <w:rsid w:val="00123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CB7656"/>
    <w:pPr>
      <w:spacing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Бенюх Максим Александрович</cp:lastModifiedBy>
  <cp:revision>37</cp:revision>
  <cp:lastPrinted>2021-11-03T10:01:00Z</cp:lastPrinted>
  <dcterms:created xsi:type="dcterms:W3CDTF">2021-11-02T21:46:00Z</dcterms:created>
  <dcterms:modified xsi:type="dcterms:W3CDTF">2021-11-03T10:04:00Z</dcterms:modified>
</cp:coreProperties>
</file>