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E01D" w14:textId="790487BB" w:rsidR="00C25B58" w:rsidRDefault="00C25B58" w:rsidP="00C25B58">
      <w:pPr>
        <w:spacing w:line="480" w:lineRule="auto"/>
        <w:jc w:val="center"/>
      </w:pPr>
      <w:r>
        <w:t>Program 2 Report</w:t>
      </w:r>
    </w:p>
    <w:p w14:paraId="3DD8048C" w14:textId="775DF5C3" w:rsidR="00C25B58" w:rsidRDefault="00C25B58" w:rsidP="00C25B58">
      <w:pPr>
        <w:spacing w:line="480" w:lineRule="auto"/>
        <w:rPr>
          <w:u w:val="single"/>
        </w:rPr>
      </w:pPr>
      <w:r w:rsidRPr="00C25B58">
        <w:rPr>
          <w:u w:val="single"/>
        </w:rPr>
        <w:t>Design/Implementation:</w:t>
      </w:r>
    </w:p>
    <w:p w14:paraId="6AAA3E50" w14:textId="6F702ABE" w:rsidR="00196893" w:rsidRPr="00196893" w:rsidRDefault="00196893" w:rsidP="00C25B58">
      <w:pPr>
        <w:spacing w:line="480" w:lineRule="auto"/>
      </w:pPr>
      <w:r>
        <w:t>Program 2 was designed to test the 3 page-replacement algorithms FIFO, LRU, and OPT for the number of page faults. The program is designed to generate a 100-value page value string. The program will then test the 3 algorithms with this string for 1-30 available frames. Each page replacement algorithm is its own function to make the design cleaner along with a few other functions. The program is designed to output to a data file with a header followed by the reference string and then each test with the number of frames and the number of faults per test.</w:t>
      </w:r>
    </w:p>
    <w:p w14:paraId="5BCBD12F" w14:textId="69A1BAAF" w:rsidR="00C25B58" w:rsidRDefault="00C25B58" w:rsidP="00C25B58">
      <w:pPr>
        <w:spacing w:line="480" w:lineRule="auto"/>
        <w:rPr>
          <w:u w:val="single"/>
        </w:rPr>
      </w:pPr>
      <w:r w:rsidRPr="00C25B58">
        <w:rPr>
          <w:u w:val="single"/>
        </w:rPr>
        <w:t>Compilation Instructions:</w:t>
      </w:r>
    </w:p>
    <w:p w14:paraId="7C83C7CD" w14:textId="17601528" w:rsidR="00D5657B" w:rsidRDefault="003E4F40" w:rsidP="00C25B58">
      <w:pPr>
        <w:spacing w:line="480" w:lineRule="auto"/>
      </w:pPr>
      <w:r>
        <w:t>Step 1: Make sure “program2_brn22.cpp” and “dataOutput.txt” are in your directory</w:t>
      </w:r>
    </w:p>
    <w:p w14:paraId="5C185D7F" w14:textId="24AED510" w:rsidR="003E4F40" w:rsidRDefault="003E4F40" w:rsidP="00C25B58">
      <w:pPr>
        <w:spacing w:line="480" w:lineRule="auto"/>
      </w:pPr>
      <w:r>
        <w:t>Step 2: Enter “g++ program2_brn22.cpp” in the command line and press enter to compile</w:t>
      </w:r>
    </w:p>
    <w:p w14:paraId="79D1CB97" w14:textId="275A3199" w:rsidR="003E4F40" w:rsidRPr="003E4F40" w:rsidRDefault="003E4F40" w:rsidP="00C25B58">
      <w:pPr>
        <w:spacing w:line="480" w:lineRule="auto"/>
      </w:pPr>
      <w:r>
        <w:t>Step 3: Enter “./</w:t>
      </w:r>
      <w:proofErr w:type="spellStart"/>
      <w:r>
        <w:t>a.out</w:t>
      </w:r>
      <w:proofErr w:type="spellEnd"/>
      <w:r>
        <w:t>” in the command line and press enter to run</w:t>
      </w:r>
    </w:p>
    <w:p w14:paraId="496C3DE0" w14:textId="4A2D7673" w:rsidR="00C25B58" w:rsidRDefault="00C25B58" w:rsidP="00C25B58">
      <w:pPr>
        <w:spacing w:line="480" w:lineRule="auto"/>
        <w:rPr>
          <w:u w:val="single"/>
        </w:rPr>
      </w:pPr>
      <w:r w:rsidRPr="00C25B58">
        <w:rPr>
          <w:u w:val="single"/>
        </w:rPr>
        <w:t>Results/Interpretation:</w:t>
      </w:r>
    </w:p>
    <w:p w14:paraId="4D25F8A3" w14:textId="104885D5" w:rsidR="003E4F40" w:rsidRDefault="003E4F40" w:rsidP="00C25B58">
      <w:pPr>
        <w:spacing w:line="480" w:lineRule="auto"/>
      </w:pPr>
      <w:r>
        <w:t>The following is a graph of the results from a sample run of the program testing the 3 algorithms 30 times for 1-30 frames available with a 100-value page reference string.</w:t>
      </w:r>
    </w:p>
    <w:p w14:paraId="5B8EAB5F" w14:textId="4F2AC81A" w:rsidR="003E4F40" w:rsidRPr="003E4F40" w:rsidRDefault="00CD063C" w:rsidP="00C25B5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74B5EAB" wp14:editId="60B61C9C">
            <wp:extent cx="5943600" cy="30384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47A" w14:textId="75277FA2" w:rsidR="00C25B58" w:rsidRDefault="00CD063C" w:rsidP="00C25B58">
      <w:pPr>
        <w:spacing w:line="480" w:lineRule="auto"/>
      </w:pPr>
      <w:r>
        <w:t xml:space="preserve">After reviewing the graph, I can conclude that both the LRU and OPT algorithms would provide less page faults than the FIFO algorithm. </w:t>
      </w:r>
    </w:p>
    <w:p w14:paraId="48B2B182" w14:textId="77777777" w:rsidR="00CD063C" w:rsidRDefault="00CD063C" w:rsidP="00CD063C">
      <w:pPr>
        <w:spacing w:line="480" w:lineRule="auto"/>
      </w:pPr>
    </w:p>
    <w:p w14:paraId="6C1126FB" w14:textId="77777777" w:rsidR="00CD063C" w:rsidRDefault="00CD063C" w:rsidP="00C25B58">
      <w:pPr>
        <w:spacing w:line="480" w:lineRule="auto"/>
      </w:pPr>
    </w:p>
    <w:sectPr w:rsidR="00CD06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6076" w14:textId="77777777" w:rsidR="00C25B58" w:rsidRDefault="00C25B58" w:rsidP="00C25B58">
      <w:pPr>
        <w:spacing w:after="0" w:line="240" w:lineRule="auto"/>
      </w:pPr>
      <w:r>
        <w:separator/>
      </w:r>
    </w:p>
  </w:endnote>
  <w:endnote w:type="continuationSeparator" w:id="0">
    <w:p w14:paraId="32D111E7" w14:textId="77777777" w:rsidR="00C25B58" w:rsidRDefault="00C25B58" w:rsidP="00C2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16EB" w14:textId="77777777" w:rsidR="00C25B58" w:rsidRDefault="00C25B58" w:rsidP="00C25B58">
      <w:pPr>
        <w:spacing w:after="0" w:line="240" w:lineRule="auto"/>
      </w:pPr>
      <w:r>
        <w:separator/>
      </w:r>
    </w:p>
  </w:footnote>
  <w:footnote w:type="continuationSeparator" w:id="0">
    <w:p w14:paraId="00FFBE26" w14:textId="77777777" w:rsidR="00C25B58" w:rsidRDefault="00C25B58" w:rsidP="00C2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D0D1" w14:textId="77777777" w:rsidR="00C25B58" w:rsidRDefault="00C25B58" w:rsidP="00C25B58">
    <w:pPr>
      <w:pStyle w:val="Header"/>
      <w:spacing w:line="480" w:lineRule="auto"/>
    </w:pPr>
    <w:r>
      <w:t>Benjamin Nye</w:t>
    </w:r>
  </w:p>
  <w:p w14:paraId="022FB374" w14:textId="77777777" w:rsidR="00C25B58" w:rsidRDefault="00C25B58" w:rsidP="00C25B58">
    <w:pPr>
      <w:pStyle w:val="Header"/>
      <w:spacing w:line="480" w:lineRule="auto"/>
    </w:pPr>
    <w:r>
      <w:t>CS 4328.253</w:t>
    </w:r>
  </w:p>
  <w:p w14:paraId="3AB6A08D" w14:textId="7A8C1E80" w:rsidR="00C25B58" w:rsidRDefault="00C25B58" w:rsidP="00C25B58">
    <w:pPr>
      <w:pStyle w:val="Header"/>
      <w:spacing w:line="480" w:lineRule="auto"/>
    </w:pPr>
    <w:r>
      <w:t>Program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58"/>
    <w:rsid w:val="00196893"/>
    <w:rsid w:val="00196978"/>
    <w:rsid w:val="003E4F40"/>
    <w:rsid w:val="00A44FA3"/>
    <w:rsid w:val="00C25B58"/>
    <w:rsid w:val="00CD063C"/>
    <w:rsid w:val="00D2076E"/>
    <w:rsid w:val="00D5657B"/>
    <w:rsid w:val="00F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2957"/>
  <w15:chartTrackingRefBased/>
  <w15:docId w15:val="{8A1C01F1-CC97-44C1-9741-590B723D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58"/>
  </w:style>
  <w:style w:type="paragraph" w:styleId="Footer">
    <w:name w:val="footer"/>
    <w:basedOn w:val="Normal"/>
    <w:link w:val="FooterChar"/>
    <w:uiPriority w:val="99"/>
    <w:unhideWhenUsed/>
    <w:rsid w:val="00C2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Benjamin R</dc:creator>
  <cp:keywords/>
  <dc:description/>
  <cp:lastModifiedBy>Nye, Benjamin R</cp:lastModifiedBy>
  <cp:revision>12</cp:revision>
  <dcterms:created xsi:type="dcterms:W3CDTF">2021-05-02T21:54:00Z</dcterms:created>
  <dcterms:modified xsi:type="dcterms:W3CDTF">2022-02-23T18:12:00Z</dcterms:modified>
</cp:coreProperties>
</file>