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3AA8" w14:textId="22AA9D22" w:rsidR="009F6EE4" w:rsidRDefault="00AB322F" w:rsidP="005E29FE">
      <w:pPr>
        <w:jc w:val="center"/>
      </w:pPr>
      <w:r>
        <w:rPr>
          <w:rFonts w:hint="eastAsia"/>
        </w:rPr>
        <w:t>为什么夜空是黑色的？</w:t>
      </w:r>
    </w:p>
    <w:p w14:paraId="065AE16B" w14:textId="5C73D0E8" w:rsidR="005E29FE" w:rsidRDefault="005E29FE">
      <w:r>
        <w:rPr>
          <w:rFonts w:hint="eastAsia"/>
        </w:rPr>
        <w:t>为什么夜空是黑色的？你是不是想说，听君一席话，胜似一席话？但其实这个问题</w:t>
      </w:r>
      <w:r w:rsidR="0025281D">
        <w:rPr>
          <w:rFonts w:hint="eastAsia"/>
        </w:rPr>
        <w:t>是天文学当中颇为著名的一个悖论，名叫奥伯斯悖论，也叫</w:t>
      </w:r>
      <w:r w:rsidR="0025281D" w:rsidRPr="0025281D">
        <w:rPr>
          <w:rFonts w:hint="eastAsia"/>
        </w:rPr>
        <w:t>奥伯斯佯谬</w:t>
      </w:r>
      <w:r w:rsidR="0025281D">
        <w:rPr>
          <w:rFonts w:hint="eastAsia"/>
        </w:rPr>
        <w:t>。</w:t>
      </w:r>
    </w:p>
    <w:p w14:paraId="622238C2" w14:textId="5B5A8895" w:rsidR="004C1DE4" w:rsidRDefault="00736033">
      <w:r>
        <w:rPr>
          <w:rFonts w:hint="eastAsia"/>
        </w:rPr>
        <w:t>奥伯斯</w:t>
      </w:r>
      <w:r w:rsidR="004C1DE4">
        <w:rPr>
          <w:rFonts w:hint="eastAsia"/>
        </w:rPr>
        <w:t>眉头一皱，发现</w:t>
      </w:r>
      <w:r>
        <w:rPr>
          <w:rFonts w:hint="eastAsia"/>
        </w:rPr>
        <w:t>事情</w:t>
      </w:r>
      <w:r w:rsidR="004C1DE4">
        <w:rPr>
          <w:rFonts w:hint="eastAsia"/>
        </w:rPr>
        <w:t>并不简单</w:t>
      </w:r>
    </w:p>
    <w:p w14:paraId="21538FAA" w14:textId="1E8F54D0" w:rsidR="004C1DE4" w:rsidRDefault="004C1DE4">
      <w:r>
        <w:rPr>
          <w:rFonts w:hint="eastAsia"/>
        </w:rPr>
        <w:t>奥伯斯悖论</w:t>
      </w:r>
      <w:r w:rsidRPr="004C1DE4">
        <w:rPr>
          <w:rFonts w:hint="eastAsia"/>
        </w:rPr>
        <w:t>由德国天文学家奥伯斯于</w:t>
      </w:r>
      <w:r w:rsidRPr="004C1DE4">
        <w:rPr>
          <w:rFonts w:hint="eastAsia"/>
        </w:rPr>
        <w:t>1823</w:t>
      </w:r>
      <w:r w:rsidRPr="004C1DE4">
        <w:rPr>
          <w:rFonts w:hint="eastAsia"/>
        </w:rPr>
        <w:t>年提出</w:t>
      </w:r>
      <w:r>
        <w:rPr>
          <w:rFonts w:hint="eastAsia"/>
        </w:rPr>
        <w:t>，其中心思想是，假设宇宙中均匀分布着</w:t>
      </w:r>
      <w:r w:rsidR="00736033">
        <w:rPr>
          <w:rFonts w:hint="eastAsia"/>
        </w:rPr>
        <w:t>恒</w:t>
      </w:r>
      <w:r w:rsidR="00813D34">
        <w:rPr>
          <w:rFonts w:hint="eastAsia"/>
        </w:rPr>
        <w:t>星，并且宇宙的空间、年龄皆为无限，那么夜空应该和白天一样亮，因为</w:t>
      </w:r>
      <w:r w:rsidR="00736033">
        <w:rPr>
          <w:rFonts w:hint="eastAsia"/>
        </w:rPr>
        <w:t>我们的每一道视线都终将落在一颗恒星上。</w:t>
      </w:r>
      <w:r w:rsidR="00177685">
        <w:rPr>
          <w:rFonts w:hint="eastAsia"/>
        </w:rPr>
        <w:t>所以这个悖论告诉我们，假设当中至少有一个是错的，宇宙要么有着有限的空间，要么有着有限的年龄。</w:t>
      </w:r>
    </w:p>
    <w:p w14:paraId="272FADC6" w14:textId="65EF8401" w:rsidR="00736033" w:rsidRDefault="00736033">
      <w:r w:rsidRPr="00736033">
        <w:drawing>
          <wp:inline distT="0" distB="0" distL="0" distR="0" wp14:anchorId="32B4618C" wp14:editId="4814EDB1">
            <wp:extent cx="4365938" cy="2308793"/>
            <wp:effectExtent l="0" t="0" r="0" b="0"/>
            <wp:docPr id="1" name="图片 1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手机屏幕截图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7295" cy="23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F900" w14:textId="531DCDCE" w:rsidR="00736033" w:rsidRDefault="00177685">
      <w:r>
        <w:rPr>
          <w:rFonts w:hint="eastAsia"/>
        </w:rPr>
        <w:t>反驳</w:t>
      </w:r>
    </w:p>
    <w:p w14:paraId="396D3965" w14:textId="4380ABB5" w:rsidR="00177685" w:rsidRDefault="00177685">
      <w:r>
        <w:rPr>
          <w:rFonts w:hint="eastAsia"/>
        </w:rPr>
        <w:t>这种颠覆性的思维风暴肯定会有人出言反驳，其中的一个比较有意思的观点是，星光有可能被一些不发光的星尘所遮挡吸收，那么有一部分的星星我们就看不到了，但仔细想想，宇宙无尽的时间会给</w:t>
      </w:r>
      <w:r w:rsidR="00B466ED">
        <w:rPr>
          <w:rFonts w:hint="eastAsia"/>
        </w:rPr>
        <w:t>星尘无限的时间吸收星光，从而让其温度升高到可以发光的程度。</w:t>
      </w:r>
    </w:p>
    <w:p w14:paraId="3A4824E2" w14:textId="75A24918" w:rsidR="00B466ED" w:rsidRDefault="00B466ED">
      <w:r>
        <w:rPr>
          <w:rFonts w:hint="eastAsia"/>
        </w:rPr>
        <w:t>可能的解释</w:t>
      </w:r>
    </w:p>
    <w:p w14:paraId="5BCEA2EC" w14:textId="28A3184C" w:rsidR="00C41694" w:rsidRDefault="00B466ED">
      <w:r>
        <w:rPr>
          <w:rFonts w:hint="eastAsia"/>
        </w:rPr>
        <w:t>在现代标准宇宙模型中，这一悖论可以得到解释，宇宙大爆炸模型告诉我们宇宙是有年龄的，空间是从一个点开始膨胀的，光速是恒定的</w:t>
      </w:r>
      <w:r w:rsidR="00EC18C1">
        <w:rPr>
          <w:rFonts w:hint="eastAsia"/>
        </w:rPr>
        <w:t>。从宇宙有限年龄可以推理出</w:t>
      </w:r>
      <w:r>
        <w:rPr>
          <w:rFonts w:hint="eastAsia"/>
        </w:rPr>
        <w:t>，夜晚之所以是黑色的，是因为很多星光并没有来得及到达我们的眼睛</w:t>
      </w:r>
      <w:r w:rsidR="00023DC4">
        <w:rPr>
          <w:rFonts w:hint="eastAsia"/>
        </w:rPr>
        <w:t>。</w:t>
      </w:r>
      <w:r w:rsidR="00C41694">
        <w:rPr>
          <w:rFonts w:hint="eastAsia"/>
        </w:rPr>
        <w:t>红移现象也可以解释奥伯斯悖论，红移是指发光体加速远离我们，其发出的光的波长被伸长，光就会在光谱上逐渐向红色演变，</w:t>
      </w:r>
      <w:r w:rsidR="00D15F16">
        <w:rPr>
          <w:rFonts w:hint="eastAsia"/>
        </w:rPr>
        <w:t>如果红移量过大，光线</w:t>
      </w:r>
      <w:r w:rsidR="00C41694">
        <w:rPr>
          <w:rFonts w:hint="eastAsia"/>
        </w:rPr>
        <w:t>最终</w:t>
      </w:r>
      <w:r w:rsidR="00D15F16">
        <w:rPr>
          <w:rFonts w:hint="eastAsia"/>
        </w:rPr>
        <w:t>会</w:t>
      </w:r>
      <w:r w:rsidR="00C41694">
        <w:rPr>
          <w:rFonts w:hint="eastAsia"/>
        </w:rPr>
        <w:t>变成我们不可见的红外线</w:t>
      </w:r>
      <w:r w:rsidR="00D15F16">
        <w:rPr>
          <w:rFonts w:hint="eastAsia"/>
        </w:rPr>
        <w:t>。</w:t>
      </w:r>
      <w:r w:rsidR="00EC18C1">
        <w:rPr>
          <w:rFonts w:hint="eastAsia"/>
        </w:rPr>
        <w:t>如果空间加速膨胀，很多的星光会因为变成了红外线而不被我们所看见。</w:t>
      </w:r>
    </w:p>
    <w:p w14:paraId="13E7F0F5" w14:textId="49CAA29F" w:rsidR="00FD7D3C" w:rsidRDefault="00FD7D3C">
      <w:r>
        <w:rPr>
          <w:rFonts w:hint="eastAsia"/>
        </w:rPr>
        <w:t>总结</w:t>
      </w:r>
    </w:p>
    <w:p w14:paraId="7DCD8679" w14:textId="148EB449" w:rsidR="00334B23" w:rsidRDefault="00334B23">
      <w:pPr>
        <w:rPr>
          <w:rFonts w:hint="eastAsia"/>
        </w:rPr>
      </w:pPr>
      <w:r>
        <w:rPr>
          <w:rFonts w:hint="eastAsia"/>
        </w:rPr>
        <w:t>奥伯斯悖论指出了均匀无限的宇宙和黑色夜空的冲突，宇宙大爆炸模型给出的有限空间，有限时间，以及红移现象可以对其进行解释。</w:t>
      </w:r>
    </w:p>
    <w:sectPr w:rsidR="00334B2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8B"/>
    <w:rsid w:val="00023DC4"/>
    <w:rsid w:val="00177685"/>
    <w:rsid w:val="0025281D"/>
    <w:rsid w:val="00334B23"/>
    <w:rsid w:val="003F658B"/>
    <w:rsid w:val="004C1DE4"/>
    <w:rsid w:val="005E29FE"/>
    <w:rsid w:val="00723EBE"/>
    <w:rsid w:val="00736033"/>
    <w:rsid w:val="00813D34"/>
    <w:rsid w:val="00AB322F"/>
    <w:rsid w:val="00AF1B8A"/>
    <w:rsid w:val="00B466ED"/>
    <w:rsid w:val="00C41694"/>
    <w:rsid w:val="00D15F16"/>
    <w:rsid w:val="00EC18C1"/>
    <w:rsid w:val="00F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36FC"/>
  <w15:chartTrackingRefBased/>
  <w15:docId w15:val="{05B5E02D-348A-4609-B7D3-7D533819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A179B-6643-44B6-BF21-0646F8DC6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浩诚 常</dc:creator>
  <cp:keywords/>
  <dc:description/>
  <cp:lastModifiedBy>浩诚 常</cp:lastModifiedBy>
  <cp:revision>11</cp:revision>
  <dcterms:created xsi:type="dcterms:W3CDTF">2021-12-31T20:15:00Z</dcterms:created>
  <dcterms:modified xsi:type="dcterms:W3CDTF">2022-01-01T13:05:00Z</dcterms:modified>
</cp:coreProperties>
</file>