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0E366B" w14:textId="0B85135F" w:rsidR="00A43B83" w:rsidRPr="001F0DE2" w:rsidRDefault="008445CD" w:rsidP="001F0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1F0DE2">
        <w:rPr>
          <w:rFonts w:ascii="Times New Roman" w:hAnsi="Times New Roman" w:cs="Times New Roman"/>
          <w:bCs/>
          <w:sz w:val="24"/>
          <w:szCs w:val="24"/>
        </w:rPr>
        <w:t xml:space="preserve">BLD 102 </w:t>
      </w:r>
      <w:r w:rsidR="00F6147F" w:rsidRPr="001F0DE2">
        <w:rPr>
          <w:rFonts w:ascii="Times New Roman" w:hAnsi="Times New Roman" w:cs="Times New Roman"/>
          <w:bCs/>
          <w:sz w:val="24"/>
          <w:szCs w:val="24"/>
        </w:rPr>
        <w:t>BUILDING</w:t>
      </w:r>
      <w:r w:rsidRPr="001F0DE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6147F" w:rsidRPr="001F0DE2">
        <w:rPr>
          <w:rFonts w:ascii="Times New Roman" w:hAnsi="Times New Roman" w:cs="Times New Roman"/>
          <w:bCs/>
          <w:sz w:val="24"/>
          <w:szCs w:val="24"/>
        </w:rPr>
        <w:t xml:space="preserve">SCIENCE </w:t>
      </w:r>
      <w:r w:rsidR="0002064B" w:rsidRPr="001F0DE2">
        <w:rPr>
          <w:rFonts w:ascii="Times New Roman" w:hAnsi="Times New Roman" w:cs="Times New Roman"/>
          <w:bCs/>
          <w:sz w:val="24"/>
          <w:szCs w:val="24"/>
        </w:rPr>
        <w:t>AND</w:t>
      </w:r>
      <w:r w:rsidRPr="001F0DE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6147F" w:rsidRPr="001F0DE2">
        <w:rPr>
          <w:rFonts w:ascii="Times New Roman" w:hAnsi="Times New Roman" w:cs="Times New Roman"/>
          <w:bCs/>
          <w:sz w:val="24"/>
          <w:szCs w:val="24"/>
        </w:rPr>
        <w:t>PROPERTIES</w:t>
      </w:r>
      <w:r w:rsidRPr="001F0DE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6147F" w:rsidRPr="001F0DE2">
        <w:rPr>
          <w:rFonts w:ascii="Times New Roman" w:hAnsi="Times New Roman" w:cs="Times New Roman"/>
          <w:bCs/>
          <w:sz w:val="24"/>
          <w:szCs w:val="24"/>
        </w:rPr>
        <w:t>OF</w:t>
      </w:r>
      <w:r w:rsidRPr="001F0DE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6147F" w:rsidRPr="001F0DE2">
        <w:rPr>
          <w:rFonts w:ascii="Times New Roman" w:hAnsi="Times New Roman" w:cs="Times New Roman"/>
          <w:bCs/>
          <w:sz w:val="24"/>
          <w:szCs w:val="24"/>
        </w:rPr>
        <w:t>MATERIALS</w:t>
      </w:r>
      <w:r w:rsidRPr="001F0DE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6147F" w:rsidRPr="001F0DE2">
        <w:rPr>
          <w:rFonts w:ascii="Times New Roman" w:hAnsi="Times New Roman" w:cs="Times New Roman"/>
          <w:bCs/>
          <w:sz w:val="24"/>
          <w:szCs w:val="24"/>
        </w:rPr>
        <w:t>II =</w:t>
      </w:r>
      <w:r w:rsidR="00F6147F" w:rsidRPr="001F0D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0DE2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3F4A850E" w14:textId="0762EC26" w:rsidR="00A43B83" w:rsidRPr="00820456" w:rsidRDefault="008445CD" w:rsidP="00F95A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 xml:space="preserve">BLD 104 </w:t>
      </w:r>
      <w:r w:rsidR="00F6147F" w:rsidRPr="00820456">
        <w:rPr>
          <w:rFonts w:ascii="Times New Roman" w:hAnsi="Times New Roman" w:cs="Times New Roman"/>
          <w:bCs/>
          <w:sz w:val="24"/>
          <w:szCs w:val="24"/>
        </w:rPr>
        <w:t>BUILDING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6147F" w:rsidRPr="00820456">
        <w:rPr>
          <w:rFonts w:ascii="Times New Roman" w:hAnsi="Times New Roman" w:cs="Times New Roman"/>
          <w:bCs/>
          <w:sz w:val="24"/>
          <w:szCs w:val="24"/>
        </w:rPr>
        <w:t>CONSTRUCTION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II </w:t>
      </w:r>
      <w:r w:rsidR="00F6147F" w:rsidRPr="00820456">
        <w:rPr>
          <w:rFonts w:ascii="Times New Roman" w:hAnsi="Times New Roman" w:cs="Times New Roman"/>
          <w:bCs/>
          <w:sz w:val="24"/>
          <w:szCs w:val="24"/>
        </w:rPr>
        <w:t>=</w:t>
      </w:r>
      <w:r w:rsidR="00F6147F" w:rsidRPr="005B07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07A4" w:rsidRPr="005B07A4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0263F9F3" w14:textId="790A13DD" w:rsidR="008445CD" w:rsidRPr="00820456" w:rsidRDefault="008445CD" w:rsidP="001E1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 xml:space="preserve">BLD 106 </w:t>
      </w:r>
      <w:r w:rsidR="00F6147F" w:rsidRPr="00820456">
        <w:rPr>
          <w:rFonts w:ascii="Times New Roman" w:hAnsi="Times New Roman" w:cs="Times New Roman"/>
          <w:bCs/>
          <w:sz w:val="24"/>
          <w:szCs w:val="24"/>
        </w:rPr>
        <w:t xml:space="preserve">WORKSHOP PRACTICE </w:t>
      </w:r>
      <w:r w:rsidR="00A64A73" w:rsidRPr="00820456"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="00E33DB4" w:rsidRPr="00820456">
        <w:rPr>
          <w:rFonts w:ascii="Times New Roman" w:hAnsi="Times New Roman" w:cs="Times New Roman"/>
          <w:bCs/>
          <w:sz w:val="24"/>
          <w:szCs w:val="24"/>
        </w:rPr>
        <w:t>TECHNOLOGY II</w:t>
      </w:r>
      <w:r w:rsidR="00F6147F" w:rsidRPr="00820456">
        <w:rPr>
          <w:rFonts w:ascii="Times New Roman" w:hAnsi="Times New Roman" w:cs="Times New Roman"/>
          <w:bCs/>
          <w:sz w:val="24"/>
          <w:szCs w:val="24"/>
        </w:rPr>
        <w:t xml:space="preserve"> (WOODWORKING)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4318" w:rsidRPr="00820456">
        <w:rPr>
          <w:rFonts w:ascii="Times New Roman" w:hAnsi="Times New Roman" w:cs="Times New Roman"/>
          <w:bCs/>
          <w:sz w:val="24"/>
          <w:szCs w:val="24"/>
        </w:rPr>
        <w:t>=</w:t>
      </w:r>
      <w:r w:rsidR="005B07A4" w:rsidRPr="005B07A4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</w:p>
    <w:p w14:paraId="3C0A6EA4" w14:textId="4872F82C" w:rsidR="008445CD" w:rsidRPr="00820456" w:rsidRDefault="008445CD" w:rsidP="001E1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>BLD 108</w:t>
      </w:r>
      <w:r w:rsidR="00A43B83"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4318" w:rsidRPr="00820456">
        <w:rPr>
          <w:rFonts w:ascii="Times New Roman" w:hAnsi="Times New Roman" w:cs="Times New Roman"/>
          <w:bCs/>
          <w:sz w:val="24"/>
          <w:szCs w:val="24"/>
        </w:rPr>
        <w:t>INTRODUCTION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4318" w:rsidRPr="00820456">
        <w:rPr>
          <w:rFonts w:ascii="Times New Roman" w:hAnsi="Times New Roman" w:cs="Times New Roman"/>
          <w:bCs/>
          <w:sz w:val="24"/>
          <w:szCs w:val="24"/>
        </w:rPr>
        <w:t>TO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4318" w:rsidRPr="00820456">
        <w:rPr>
          <w:rFonts w:ascii="Times New Roman" w:hAnsi="Times New Roman" w:cs="Times New Roman"/>
          <w:bCs/>
          <w:sz w:val="24"/>
          <w:szCs w:val="24"/>
        </w:rPr>
        <w:t>STRUCTURAL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4318" w:rsidRPr="00820456">
        <w:rPr>
          <w:rFonts w:ascii="Times New Roman" w:hAnsi="Times New Roman" w:cs="Times New Roman"/>
          <w:bCs/>
          <w:sz w:val="24"/>
          <w:szCs w:val="24"/>
        </w:rPr>
        <w:t>MECHANICS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86668" w:rsidRPr="00820456">
        <w:rPr>
          <w:rFonts w:ascii="Times New Roman" w:hAnsi="Times New Roman" w:cs="Times New Roman"/>
          <w:bCs/>
          <w:sz w:val="24"/>
          <w:szCs w:val="24"/>
        </w:rPr>
        <w:t xml:space="preserve">= </w:t>
      </w:r>
      <w:r w:rsidR="00D60532" w:rsidRPr="005B07A4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70E7BEEB" w14:textId="12A90FFB" w:rsidR="008445CD" w:rsidRPr="00820456" w:rsidRDefault="008445CD" w:rsidP="001E1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 xml:space="preserve">BLD 108 </w:t>
      </w:r>
      <w:r w:rsidR="00F86668" w:rsidRPr="00820456">
        <w:rPr>
          <w:rFonts w:ascii="Times New Roman" w:hAnsi="Times New Roman" w:cs="Times New Roman"/>
          <w:bCs/>
          <w:sz w:val="24"/>
          <w:szCs w:val="24"/>
        </w:rPr>
        <w:t>PRINCIPLES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86668" w:rsidRPr="00820456">
        <w:rPr>
          <w:rFonts w:ascii="Times New Roman" w:hAnsi="Times New Roman" w:cs="Times New Roman"/>
          <w:bCs/>
          <w:sz w:val="24"/>
          <w:szCs w:val="24"/>
        </w:rPr>
        <w:t>OF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86668" w:rsidRPr="00820456">
        <w:rPr>
          <w:rFonts w:ascii="Times New Roman" w:hAnsi="Times New Roman" w:cs="Times New Roman"/>
          <w:bCs/>
          <w:sz w:val="24"/>
          <w:szCs w:val="24"/>
        </w:rPr>
        <w:t>ACCOUNTING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1 </w:t>
      </w:r>
      <w:r w:rsidR="00777FCF" w:rsidRPr="00820456">
        <w:rPr>
          <w:rFonts w:ascii="Times New Roman" w:hAnsi="Times New Roman" w:cs="Times New Roman"/>
          <w:bCs/>
          <w:sz w:val="24"/>
          <w:szCs w:val="24"/>
        </w:rPr>
        <w:t>=</w:t>
      </w:r>
      <w:r w:rsidR="005B07A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B07A4" w:rsidRPr="005B07A4">
        <w:rPr>
          <w:rFonts w:ascii="Times New Roman" w:hAnsi="Times New Roman" w:cs="Times New Roman"/>
          <w:b/>
          <w:bCs/>
          <w:sz w:val="24"/>
          <w:szCs w:val="24"/>
        </w:rPr>
        <w:t>BC</w:t>
      </w:r>
    </w:p>
    <w:p w14:paraId="204DA1B5" w14:textId="7AD6CC0C" w:rsidR="008445CD" w:rsidRPr="00820456" w:rsidRDefault="008445CD" w:rsidP="001E1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 xml:space="preserve">BLD 110 </w:t>
      </w:r>
      <w:r w:rsidR="00777FCF" w:rsidRPr="00820456">
        <w:rPr>
          <w:rFonts w:ascii="Times New Roman" w:hAnsi="Times New Roman" w:cs="Times New Roman"/>
          <w:bCs/>
          <w:sz w:val="24"/>
          <w:szCs w:val="24"/>
        </w:rPr>
        <w:t>BASIC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77FCF" w:rsidRPr="00820456">
        <w:rPr>
          <w:rFonts w:ascii="Times New Roman" w:hAnsi="Times New Roman" w:cs="Times New Roman"/>
          <w:bCs/>
          <w:sz w:val="24"/>
          <w:szCs w:val="24"/>
        </w:rPr>
        <w:t>PRINCIPLES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77FCF" w:rsidRPr="00820456">
        <w:rPr>
          <w:rFonts w:ascii="Times New Roman" w:hAnsi="Times New Roman" w:cs="Times New Roman"/>
          <w:bCs/>
          <w:sz w:val="24"/>
          <w:szCs w:val="24"/>
        </w:rPr>
        <w:t>OF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B6DB4" w:rsidRPr="00820456">
        <w:rPr>
          <w:rFonts w:ascii="Times New Roman" w:hAnsi="Times New Roman" w:cs="Times New Roman"/>
          <w:bCs/>
          <w:sz w:val="24"/>
          <w:szCs w:val="24"/>
        </w:rPr>
        <w:t>ARCHITECTURAL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B6DB4" w:rsidRPr="00820456">
        <w:rPr>
          <w:rFonts w:ascii="Times New Roman" w:hAnsi="Times New Roman" w:cs="Times New Roman"/>
          <w:bCs/>
          <w:sz w:val="24"/>
          <w:szCs w:val="24"/>
        </w:rPr>
        <w:t>DESIGN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64A73" w:rsidRPr="00820456">
        <w:rPr>
          <w:rFonts w:ascii="Times New Roman" w:hAnsi="Times New Roman" w:cs="Times New Roman"/>
          <w:bCs/>
          <w:sz w:val="24"/>
          <w:szCs w:val="24"/>
        </w:rPr>
        <w:t>AND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B6DB4" w:rsidRPr="00820456">
        <w:rPr>
          <w:rFonts w:ascii="Times New Roman" w:hAnsi="Times New Roman" w:cs="Times New Roman"/>
          <w:bCs/>
          <w:sz w:val="24"/>
          <w:szCs w:val="24"/>
        </w:rPr>
        <w:t xml:space="preserve">DRAWING = 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B07A4" w:rsidRPr="005B07A4">
        <w:rPr>
          <w:rFonts w:ascii="Times New Roman" w:hAnsi="Times New Roman" w:cs="Times New Roman"/>
          <w:b/>
          <w:bCs/>
          <w:sz w:val="24"/>
          <w:szCs w:val="24"/>
        </w:rPr>
        <w:t>BC</w:t>
      </w:r>
    </w:p>
    <w:p w14:paraId="2FE03FE3" w14:textId="36EE17C8" w:rsidR="008445CD" w:rsidRPr="00820456" w:rsidRDefault="004B6DB4" w:rsidP="001E1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>BLD/</w:t>
      </w:r>
      <w:r w:rsidR="005B07A4">
        <w:rPr>
          <w:rFonts w:ascii="Times New Roman" w:hAnsi="Times New Roman" w:cs="Times New Roman"/>
          <w:bCs/>
          <w:sz w:val="24"/>
          <w:szCs w:val="24"/>
        </w:rPr>
        <w:t>CEC 1024</w:t>
      </w:r>
      <w:r w:rsidR="008445CD"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20456">
        <w:rPr>
          <w:rFonts w:ascii="Times New Roman" w:hAnsi="Times New Roman" w:cs="Times New Roman"/>
          <w:bCs/>
          <w:sz w:val="24"/>
          <w:szCs w:val="24"/>
        </w:rPr>
        <w:t>ENGINEERING</w:t>
      </w:r>
      <w:r w:rsidR="008445CD"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20456">
        <w:rPr>
          <w:rFonts w:ascii="Times New Roman" w:hAnsi="Times New Roman" w:cs="Times New Roman"/>
          <w:bCs/>
          <w:sz w:val="24"/>
          <w:szCs w:val="24"/>
        </w:rPr>
        <w:t>GEOLOGY</w:t>
      </w:r>
      <w:r w:rsidR="008445CD"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64A73" w:rsidRPr="00820456"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="00F23C63" w:rsidRPr="00820456">
        <w:rPr>
          <w:rFonts w:ascii="Times New Roman" w:hAnsi="Times New Roman" w:cs="Times New Roman"/>
          <w:bCs/>
          <w:sz w:val="24"/>
          <w:szCs w:val="24"/>
        </w:rPr>
        <w:t>BASIC</w:t>
      </w:r>
      <w:r w:rsidR="008445CD"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23C63" w:rsidRPr="00820456">
        <w:rPr>
          <w:rFonts w:ascii="Times New Roman" w:hAnsi="Times New Roman" w:cs="Times New Roman"/>
          <w:bCs/>
          <w:sz w:val="24"/>
          <w:szCs w:val="24"/>
        </w:rPr>
        <w:t>SOIL</w:t>
      </w:r>
      <w:r w:rsidR="008445CD"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23C63" w:rsidRPr="00820456">
        <w:rPr>
          <w:rFonts w:ascii="Times New Roman" w:hAnsi="Times New Roman" w:cs="Times New Roman"/>
          <w:bCs/>
          <w:sz w:val="24"/>
          <w:szCs w:val="24"/>
        </w:rPr>
        <w:t>MECHANICS</w:t>
      </w:r>
      <w:r w:rsidR="008445CD"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23C63" w:rsidRPr="00820456">
        <w:rPr>
          <w:rFonts w:ascii="Times New Roman" w:hAnsi="Times New Roman" w:cs="Times New Roman"/>
          <w:bCs/>
          <w:sz w:val="24"/>
          <w:szCs w:val="24"/>
        </w:rPr>
        <w:t>=</w:t>
      </w:r>
      <w:r w:rsidR="005B07A4" w:rsidRPr="005B07A4">
        <w:rPr>
          <w:rFonts w:ascii="Times New Roman" w:hAnsi="Times New Roman" w:cs="Times New Roman"/>
          <w:b/>
          <w:bCs/>
          <w:sz w:val="24"/>
          <w:szCs w:val="24"/>
        </w:rPr>
        <w:t xml:space="preserve"> AB</w:t>
      </w:r>
    </w:p>
    <w:p w14:paraId="16E3FC4B" w14:textId="62E833C9" w:rsidR="008445CD" w:rsidRPr="00820456" w:rsidRDefault="008445CD" w:rsidP="001E1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 xml:space="preserve">SUG 102 </w:t>
      </w:r>
      <w:r w:rsidR="00381238" w:rsidRPr="00820456">
        <w:rPr>
          <w:rFonts w:ascii="Times New Roman" w:hAnsi="Times New Roman" w:cs="Times New Roman"/>
          <w:bCs/>
          <w:sz w:val="24"/>
          <w:szCs w:val="24"/>
        </w:rPr>
        <w:t xml:space="preserve">BASIC PRINCIPLES IN SURVEYING </w:t>
      </w:r>
      <w:r w:rsidR="00A64A73" w:rsidRPr="00820456"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="00381238" w:rsidRPr="00820456">
        <w:rPr>
          <w:rFonts w:ascii="Times New Roman" w:hAnsi="Times New Roman" w:cs="Times New Roman"/>
          <w:bCs/>
          <w:sz w:val="24"/>
          <w:szCs w:val="24"/>
        </w:rPr>
        <w:t xml:space="preserve">GEO-INFORMATICS </w:t>
      </w:r>
      <w:r w:rsidR="00451E10" w:rsidRPr="00820456">
        <w:rPr>
          <w:rFonts w:ascii="Times New Roman" w:hAnsi="Times New Roman" w:cs="Times New Roman"/>
          <w:bCs/>
          <w:sz w:val="24"/>
          <w:szCs w:val="24"/>
        </w:rPr>
        <w:t>II</w:t>
      </w:r>
      <w:r w:rsidR="00381238" w:rsidRPr="00820456"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="005B07A4" w:rsidRPr="005B07A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381238" w:rsidRPr="00820456">
        <w:rPr>
          <w:rFonts w:ascii="Times New Roman" w:hAnsi="Times New Roman" w:cs="Times New Roman"/>
          <w:bCs/>
          <w:sz w:val="24"/>
          <w:szCs w:val="24"/>
        </w:rPr>
        <w:t xml:space="preserve">     </w:t>
      </w:r>
    </w:p>
    <w:p w14:paraId="52BD8661" w14:textId="01178E79" w:rsidR="008445CD" w:rsidRPr="00820456" w:rsidRDefault="008445CD" w:rsidP="001E1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 xml:space="preserve">MTH 112 </w:t>
      </w:r>
      <w:r w:rsidR="00451E10" w:rsidRPr="00820456">
        <w:rPr>
          <w:rFonts w:ascii="Times New Roman" w:hAnsi="Times New Roman" w:cs="Times New Roman"/>
          <w:bCs/>
          <w:sz w:val="24"/>
          <w:szCs w:val="24"/>
        </w:rPr>
        <w:t>ALGEBRAIC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52217" w:rsidRPr="00820456"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="00031947" w:rsidRPr="00820456">
        <w:rPr>
          <w:rFonts w:ascii="Times New Roman" w:hAnsi="Times New Roman" w:cs="Times New Roman"/>
          <w:bCs/>
          <w:sz w:val="24"/>
          <w:szCs w:val="24"/>
        </w:rPr>
        <w:t xml:space="preserve">ELEMENTARY </w:t>
      </w:r>
      <w:r w:rsidR="00CA378F" w:rsidRPr="00820456">
        <w:rPr>
          <w:rFonts w:ascii="Times New Roman" w:hAnsi="Times New Roman" w:cs="Times New Roman"/>
          <w:bCs/>
          <w:sz w:val="24"/>
          <w:szCs w:val="24"/>
        </w:rPr>
        <w:t xml:space="preserve">TRIGONOMETRY </w:t>
      </w:r>
      <w:r w:rsidR="00031947" w:rsidRPr="00820456">
        <w:rPr>
          <w:rFonts w:ascii="Times New Roman" w:hAnsi="Times New Roman" w:cs="Times New Roman"/>
          <w:bCs/>
          <w:sz w:val="24"/>
          <w:szCs w:val="24"/>
        </w:rPr>
        <w:t>=</w:t>
      </w:r>
      <w:r w:rsidR="00CA378F"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A378F" w:rsidRPr="005B07A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5B07A4" w:rsidRPr="005B07A4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657EAF40" w14:textId="7FC1735F" w:rsidR="008445CD" w:rsidRPr="00820456" w:rsidRDefault="008445CD" w:rsidP="001E1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 xml:space="preserve">GNS 102 </w:t>
      </w:r>
      <w:r w:rsidR="00C83AB9" w:rsidRPr="00820456">
        <w:rPr>
          <w:rFonts w:ascii="Times New Roman" w:hAnsi="Times New Roman" w:cs="Times New Roman"/>
          <w:bCs/>
          <w:sz w:val="24"/>
          <w:szCs w:val="24"/>
        </w:rPr>
        <w:t>COMMUNICATION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83AB9" w:rsidRPr="00820456">
        <w:rPr>
          <w:rFonts w:ascii="Times New Roman" w:hAnsi="Times New Roman" w:cs="Times New Roman"/>
          <w:bCs/>
          <w:sz w:val="24"/>
          <w:szCs w:val="24"/>
        </w:rPr>
        <w:t>IN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83AB9" w:rsidRPr="00820456">
        <w:rPr>
          <w:rFonts w:ascii="Times New Roman" w:hAnsi="Times New Roman" w:cs="Times New Roman"/>
          <w:bCs/>
          <w:sz w:val="24"/>
          <w:szCs w:val="24"/>
        </w:rPr>
        <w:t xml:space="preserve">ENGLISH II = 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B07A4" w:rsidRPr="005B07A4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0DB4A31" w14:textId="4CA3CDFC" w:rsidR="008445CD" w:rsidRPr="00820456" w:rsidRDefault="008445CD" w:rsidP="001E1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 xml:space="preserve">GNS 121 </w:t>
      </w:r>
      <w:r w:rsidR="00C83AB9" w:rsidRPr="00820456">
        <w:rPr>
          <w:rFonts w:ascii="Times New Roman" w:hAnsi="Times New Roman" w:cs="Times New Roman"/>
          <w:bCs/>
          <w:sz w:val="24"/>
          <w:szCs w:val="24"/>
        </w:rPr>
        <w:t>CITIZENSHIP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83AB9" w:rsidRPr="00820456">
        <w:rPr>
          <w:rFonts w:ascii="Times New Roman" w:hAnsi="Times New Roman" w:cs="Times New Roman"/>
          <w:bCs/>
          <w:sz w:val="24"/>
          <w:szCs w:val="24"/>
        </w:rPr>
        <w:t>EDUCATION</w:t>
      </w:r>
      <w:r w:rsidRPr="008204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71163" w:rsidRPr="00820456">
        <w:rPr>
          <w:rFonts w:ascii="Times New Roman" w:hAnsi="Times New Roman" w:cs="Times New Roman"/>
          <w:bCs/>
          <w:sz w:val="24"/>
          <w:szCs w:val="24"/>
        </w:rPr>
        <w:t xml:space="preserve">II = </w:t>
      </w:r>
      <w:r w:rsidR="00FC416E" w:rsidRPr="005B07A4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47BA003C" w14:textId="3B74054A" w:rsidR="008445CD" w:rsidRPr="005B07A4" w:rsidRDefault="008445CD" w:rsidP="008445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820456">
        <w:rPr>
          <w:rFonts w:ascii="Times New Roman" w:hAnsi="Times New Roman" w:cs="Times New Roman"/>
          <w:bCs/>
          <w:sz w:val="24"/>
          <w:szCs w:val="24"/>
        </w:rPr>
        <w:t xml:space="preserve">EED 101 </w:t>
      </w:r>
      <w:r w:rsidR="00E71163" w:rsidRPr="00820456">
        <w:rPr>
          <w:rFonts w:ascii="Times New Roman" w:hAnsi="Times New Roman" w:cs="Times New Roman"/>
          <w:bCs/>
          <w:sz w:val="24"/>
          <w:szCs w:val="24"/>
        </w:rPr>
        <w:t xml:space="preserve">ENTREPRENEURSHIP = </w:t>
      </w:r>
      <w:r w:rsidR="005B07A4" w:rsidRPr="005B07A4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61CB8D98" w14:textId="77777777" w:rsidR="005B07A4" w:rsidRDefault="005B07A4" w:rsidP="005B07A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</w:p>
    <w:p w14:paraId="6CFBBDF9" w14:textId="0504D54A" w:rsidR="005B07A4" w:rsidRPr="00820456" w:rsidRDefault="005B07A4" w:rsidP="005B07A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</w:t>
      </w:r>
      <w:r w:rsidRPr="001F0DE2">
        <w:rPr>
          <w:rFonts w:ascii="Times New Roman" w:hAnsi="Times New Roman" w:cs="Times New Roman"/>
          <w:bCs/>
          <w:sz w:val="24"/>
          <w:szCs w:val="24"/>
        </w:rPr>
        <w:t>GP</w:t>
      </w:r>
      <w:r>
        <w:rPr>
          <w:rFonts w:ascii="Times New Roman" w:hAnsi="Times New Roman" w:cs="Times New Roman"/>
          <w:bCs/>
          <w:sz w:val="24"/>
          <w:szCs w:val="24"/>
        </w:rPr>
        <w:t xml:space="preserve"> =</w:t>
      </w: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B07A4">
        <w:rPr>
          <w:rFonts w:ascii="Times New Roman" w:hAnsi="Times New Roman" w:cs="Times New Roman"/>
          <w:b/>
          <w:bCs/>
          <w:sz w:val="24"/>
          <w:szCs w:val="24"/>
        </w:rPr>
        <w:t>3.58</w:t>
      </w:r>
    </w:p>
    <w:p w14:paraId="3B24CB72" w14:textId="2891DE77" w:rsidR="008445CD" w:rsidRPr="00820456" w:rsidRDefault="008445CD" w:rsidP="008445CD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7A8B5C0F" w14:textId="05854AF9" w:rsidR="00E86FA2" w:rsidRPr="00820456" w:rsidRDefault="00E86FA2" w:rsidP="008445CD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4F57B5EB" w14:textId="77777777" w:rsidR="00E86FA2" w:rsidRPr="00743724" w:rsidRDefault="00E86FA2" w:rsidP="008445C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86FA2" w:rsidRPr="00743724" w:rsidSect="002574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94D69"/>
    <w:multiLevelType w:val="hybridMultilevel"/>
    <w:tmpl w:val="9EC0C0EA"/>
    <w:lvl w:ilvl="0" w:tplc="5AF86D8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7A435E"/>
    <w:multiLevelType w:val="hybridMultilevel"/>
    <w:tmpl w:val="EE92F3F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2AA6974">
      <w:start w:val="1"/>
      <w:numFmt w:val="decimal"/>
      <w:lvlText w:val="%2."/>
      <w:lvlJc w:val="left"/>
      <w:pPr>
        <w:ind w:left="180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883343"/>
    <w:multiLevelType w:val="hybridMultilevel"/>
    <w:tmpl w:val="7BBC6B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464CFA"/>
    <w:multiLevelType w:val="hybridMultilevel"/>
    <w:tmpl w:val="D138D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1DD"/>
    <w:rsid w:val="00000220"/>
    <w:rsid w:val="0002064B"/>
    <w:rsid w:val="00023D1B"/>
    <w:rsid w:val="0002477D"/>
    <w:rsid w:val="00031947"/>
    <w:rsid w:val="000523B9"/>
    <w:rsid w:val="00070A13"/>
    <w:rsid w:val="00075DAF"/>
    <w:rsid w:val="000A3C66"/>
    <w:rsid w:val="000C7420"/>
    <w:rsid w:val="000D2626"/>
    <w:rsid w:val="000D305B"/>
    <w:rsid w:val="000E2C87"/>
    <w:rsid w:val="000F01C5"/>
    <w:rsid w:val="00103103"/>
    <w:rsid w:val="00112FD4"/>
    <w:rsid w:val="001340D0"/>
    <w:rsid w:val="001478B2"/>
    <w:rsid w:val="00152EE7"/>
    <w:rsid w:val="00173991"/>
    <w:rsid w:val="00184860"/>
    <w:rsid w:val="00193982"/>
    <w:rsid w:val="001A68B3"/>
    <w:rsid w:val="001B4F10"/>
    <w:rsid w:val="001D34DA"/>
    <w:rsid w:val="001E11DD"/>
    <w:rsid w:val="001E773D"/>
    <w:rsid w:val="001F0DE2"/>
    <w:rsid w:val="00230BD3"/>
    <w:rsid w:val="00240E8D"/>
    <w:rsid w:val="0024173B"/>
    <w:rsid w:val="00254EFA"/>
    <w:rsid w:val="002574A9"/>
    <w:rsid w:val="0026233F"/>
    <w:rsid w:val="0028403C"/>
    <w:rsid w:val="00291443"/>
    <w:rsid w:val="002A3418"/>
    <w:rsid w:val="002C12DE"/>
    <w:rsid w:val="002C4598"/>
    <w:rsid w:val="003107B7"/>
    <w:rsid w:val="00324318"/>
    <w:rsid w:val="0032583B"/>
    <w:rsid w:val="00340D51"/>
    <w:rsid w:val="00354C06"/>
    <w:rsid w:val="00381238"/>
    <w:rsid w:val="004275C6"/>
    <w:rsid w:val="00447046"/>
    <w:rsid w:val="00451E10"/>
    <w:rsid w:val="004A71DA"/>
    <w:rsid w:val="004B0E89"/>
    <w:rsid w:val="004B6DB4"/>
    <w:rsid w:val="004E584A"/>
    <w:rsid w:val="004E61EF"/>
    <w:rsid w:val="004F126E"/>
    <w:rsid w:val="004F27B8"/>
    <w:rsid w:val="004F3201"/>
    <w:rsid w:val="005022CC"/>
    <w:rsid w:val="005349C5"/>
    <w:rsid w:val="00541837"/>
    <w:rsid w:val="0055640C"/>
    <w:rsid w:val="00564249"/>
    <w:rsid w:val="00567FBA"/>
    <w:rsid w:val="005B07A4"/>
    <w:rsid w:val="005E3339"/>
    <w:rsid w:val="005E6EB7"/>
    <w:rsid w:val="00602BD1"/>
    <w:rsid w:val="0063415D"/>
    <w:rsid w:val="006504B3"/>
    <w:rsid w:val="0065259E"/>
    <w:rsid w:val="00653F53"/>
    <w:rsid w:val="00656F9A"/>
    <w:rsid w:val="00667DE2"/>
    <w:rsid w:val="00687EC2"/>
    <w:rsid w:val="0069083B"/>
    <w:rsid w:val="006B4D48"/>
    <w:rsid w:val="006C5BDA"/>
    <w:rsid w:val="006F168C"/>
    <w:rsid w:val="006F2DBF"/>
    <w:rsid w:val="00704C37"/>
    <w:rsid w:val="00710C22"/>
    <w:rsid w:val="00743724"/>
    <w:rsid w:val="00744162"/>
    <w:rsid w:val="00767FD8"/>
    <w:rsid w:val="00777FCF"/>
    <w:rsid w:val="00786106"/>
    <w:rsid w:val="007A3483"/>
    <w:rsid w:val="007B4FB3"/>
    <w:rsid w:val="007F614A"/>
    <w:rsid w:val="0080014A"/>
    <w:rsid w:val="00814034"/>
    <w:rsid w:val="00820456"/>
    <w:rsid w:val="0083003F"/>
    <w:rsid w:val="00842FF9"/>
    <w:rsid w:val="008445CD"/>
    <w:rsid w:val="00861E59"/>
    <w:rsid w:val="00862939"/>
    <w:rsid w:val="00877ED8"/>
    <w:rsid w:val="0088279F"/>
    <w:rsid w:val="008A3A8F"/>
    <w:rsid w:val="008D17A2"/>
    <w:rsid w:val="008E6093"/>
    <w:rsid w:val="00912FCC"/>
    <w:rsid w:val="00933EDC"/>
    <w:rsid w:val="00952217"/>
    <w:rsid w:val="009E4AB3"/>
    <w:rsid w:val="009E656F"/>
    <w:rsid w:val="009F1D20"/>
    <w:rsid w:val="00A20164"/>
    <w:rsid w:val="00A43B83"/>
    <w:rsid w:val="00A50BCE"/>
    <w:rsid w:val="00A62924"/>
    <w:rsid w:val="00A632F4"/>
    <w:rsid w:val="00A64A73"/>
    <w:rsid w:val="00A77DAD"/>
    <w:rsid w:val="00A87537"/>
    <w:rsid w:val="00AE1C6B"/>
    <w:rsid w:val="00AF3675"/>
    <w:rsid w:val="00B14AD0"/>
    <w:rsid w:val="00B14F33"/>
    <w:rsid w:val="00B3497A"/>
    <w:rsid w:val="00B6116C"/>
    <w:rsid w:val="00BB0529"/>
    <w:rsid w:val="00BB1CD0"/>
    <w:rsid w:val="00BC0835"/>
    <w:rsid w:val="00BC14F4"/>
    <w:rsid w:val="00C36A43"/>
    <w:rsid w:val="00C83AB9"/>
    <w:rsid w:val="00C85145"/>
    <w:rsid w:val="00CA378F"/>
    <w:rsid w:val="00CB554E"/>
    <w:rsid w:val="00CC0332"/>
    <w:rsid w:val="00CF175A"/>
    <w:rsid w:val="00D04293"/>
    <w:rsid w:val="00D1043A"/>
    <w:rsid w:val="00D21556"/>
    <w:rsid w:val="00D52F96"/>
    <w:rsid w:val="00D56AF7"/>
    <w:rsid w:val="00D60532"/>
    <w:rsid w:val="00D6155B"/>
    <w:rsid w:val="00DA2B90"/>
    <w:rsid w:val="00DA62DC"/>
    <w:rsid w:val="00DE2395"/>
    <w:rsid w:val="00E02BDE"/>
    <w:rsid w:val="00E0398F"/>
    <w:rsid w:val="00E21217"/>
    <w:rsid w:val="00E24CEC"/>
    <w:rsid w:val="00E33DB4"/>
    <w:rsid w:val="00E71163"/>
    <w:rsid w:val="00E73ECA"/>
    <w:rsid w:val="00E856B2"/>
    <w:rsid w:val="00E86FA2"/>
    <w:rsid w:val="00EC59FD"/>
    <w:rsid w:val="00F14068"/>
    <w:rsid w:val="00F23C63"/>
    <w:rsid w:val="00F6147F"/>
    <w:rsid w:val="00F616E4"/>
    <w:rsid w:val="00F82758"/>
    <w:rsid w:val="00F86668"/>
    <w:rsid w:val="00F95AA8"/>
    <w:rsid w:val="00FA10C8"/>
    <w:rsid w:val="00FC416E"/>
    <w:rsid w:val="00FE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4CA63C"/>
  <w15:chartTrackingRefBased/>
  <w15:docId w15:val="{0CF51AED-84E7-F34C-B3A4-5DDA2C74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1D2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44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MARIO</dc:creator>
  <cp:keywords/>
  <dc:description/>
  <cp:lastModifiedBy>Bernard Mario</cp:lastModifiedBy>
  <cp:revision>9</cp:revision>
  <dcterms:created xsi:type="dcterms:W3CDTF">2022-01-11T10:26:00Z</dcterms:created>
  <dcterms:modified xsi:type="dcterms:W3CDTF">2022-06-09T01:56:00Z</dcterms:modified>
</cp:coreProperties>
</file>