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772A" w:rsidRDefault="00FF5A6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3320415</wp:posOffset>
                </wp:positionH>
                <wp:positionV relativeFrom="paragraph">
                  <wp:posOffset>128905</wp:posOffset>
                </wp:positionV>
                <wp:extent cx="2360930" cy="2371725"/>
                <wp:effectExtent l="0" t="0" r="22225" b="285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371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5A6F" w:rsidRDefault="00FF5A6F">
                            <w:r>
                              <w:t xml:space="preserve">El croquis representado será </w:t>
                            </w:r>
                            <w:bookmarkStart w:id="0" w:name="_GoBack"/>
                            <w:bookmarkEnd w:id="0"/>
                            <w:r>
                              <w:t>el utilizado para señalar cada uno de los cuartos con los que cuenta la casa y así mismo realizar las acciones correspondientes dependiendo de cada icono.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61.45pt;margin-top:10.15pt;width:185.9pt;height:186.7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">
                <v:textbox>
                  <w:txbxContent>
                    <w:p w:rsidR="00FF5A6F" w:rsidRDefault="00FF5A6F">
                      <w:r>
                        <w:t xml:space="preserve">El croquis representado será </w:t>
                      </w:r>
                      <w:bookmarkStart w:id="1" w:name="_GoBack"/>
                      <w:bookmarkEnd w:id="1"/>
                      <w:r>
                        <w:t>el utilizado para señalar cada uno de los cuartos con los que cuenta la casa y así mismo realizar las acciones correspondientes dependiendo de cada icono.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56A7A">
        <w:rPr>
          <w:noProof/>
        </w:rPr>
        <w:drawing>
          <wp:inline distT="0" distB="0" distL="0" distR="0">
            <wp:extent cx="3082380" cy="2581275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s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2565" cy="2589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A7A" w:rsidRDefault="00F56A7A"/>
    <w:p w:rsidR="00F56A7A" w:rsidRDefault="00F56A7A"/>
    <w:p w:rsidR="00F56A7A" w:rsidRDefault="00FF5A6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815340</wp:posOffset>
                </wp:positionH>
                <wp:positionV relativeFrom="paragraph">
                  <wp:posOffset>185420</wp:posOffset>
                </wp:positionV>
                <wp:extent cx="4867275" cy="428625"/>
                <wp:effectExtent l="0" t="0" r="28575" b="28575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727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5A6F" w:rsidRDefault="00FF5A6F">
                            <w:r>
                              <w:t>Al seleccionar este icono se desplegará el croquis de la casa para seleccionar la cámara que desea monitorear desde su dispositivo.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64.2pt;margin-top:14.6pt;width:383.25pt;height:33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">
                <v:textbox>
                  <w:txbxContent>
                    <w:p w:rsidR="00FF5A6F" w:rsidRDefault="00FF5A6F">
                      <w:r>
                        <w:t>Al seleccionar este icono se desplegará el croquis de la casa para seleccionar la cámara que desea monitorear desde su dispositivo.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56A7A">
        <w:rPr>
          <w:noProof/>
        </w:rPr>
        <w:drawing>
          <wp:inline distT="0" distB="0" distL="0" distR="0">
            <wp:extent cx="628650" cy="6286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cumentary_icon-icons.com_54186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4" cy="62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A7A" w:rsidRDefault="00F56A7A"/>
    <w:p w:rsidR="00F56A7A" w:rsidRDefault="00FF5A6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41910</wp:posOffset>
                </wp:positionV>
                <wp:extent cx="4667250" cy="457200"/>
                <wp:effectExtent l="0" t="0" r="19050" b="19050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5A6F" w:rsidRDefault="00FF5A6F">
                            <w:r>
                              <w:t>Al seleccionar este icono se desplegará el croquis de la casa para seleccionar la</w:t>
                            </w:r>
                            <w:r>
                              <w:t xml:space="preserve"> habitación la cual quiera ajustar la temperatura.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316.3pt;margin-top:3.3pt;width:367.5pt;height:36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">
                <v:textbox>
                  <w:txbxContent>
                    <w:p w:rsidR="00FF5A6F" w:rsidRDefault="00FF5A6F">
                      <w:r>
                        <w:t>Al seleccionar este icono se desplegará el croquis de la casa para seleccionar la</w:t>
                      </w:r>
                      <w:r>
                        <w:t xml:space="preserve"> habitación la cual quiera ajustar la temperatura.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56A7A">
        <w:rPr>
          <w:noProof/>
        </w:rPr>
        <w:drawing>
          <wp:inline distT="0" distB="0" distL="0" distR="0">
            <wp:extent cx="797092" cy="504825"/>
            <wp:effectExtent l="0" t="0" r="317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ire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0859" cy="513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A7A" w:rsidRDefault="00F56A7A"/>
    <w:p w:rsidR="00F56A7A" w:rsidRDefault="00FF5A6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184150</wp:posOffset>
                </wp:positionV>
                <wp:extent cx="4667250" cy="466725"/>
                <wp:effectExtent l="0" t="0" r="19050" b="28575"/>
                <wp:wrapSquare wrapText="bothSides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0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5A6F" w:rsidRDefault="00FF5A6F">
                            <w:r>
                              <w:t>Al seleccionar este icono se desplegará el croquis de la casa para seleccionar la</w:t>
                            </w:r>
                            <w:r>
                              <w:t xml:space="preserve"> habitación la cual se desea encender o apagar las luces.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316.3pt;margin-top:14.5pt;width:367.5pt;height:36.75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">
                <v:textbox>
                  <w:txbxContent>
                    <w:p w:rsidR="00FF5A6F" w:rsidRDefault="00FF5A6F">
                      <w:r>
                        <w:t>Al seleccionar este icono se desplegará el croquis de la casa para seleccionar la</w:t>
                      </w:r>
                      <w:r>
                        <w:t xml:space="preserve"> habitación la cual se desea encender o apagar las luces.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56A7A">
        <w:rPr>
          <w:noProof/>
        </w:rPr>
        <w:drawing>
          <wp:inline distT="0" distB="0" distL="0" distR="0">
            <wp:extent cx="742950" cy="7429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2officeicons-1_89729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A7A" w:rsidRDefault="00F56A7A"/>
    <w:p w:rsidR="00F56A7A" w:rsidRDefault="00FF5A6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12065</wp:posOffset>
                </wp:positionV>
                <wp:extent cx="4667250" cy="685800"/>
                <wp:effectExtent l="0" t="0" r="19050" b="19050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5A6F" w:rsidRDefault="00FF5A6F">
                            <w:r>
                              <w:t>Al seleccionar este icono se desplegará el croquis de la casa para seleccionar la</w:t>
                            </w:r>
                            <w:r>
                              <w:t xml:space="preserve"> habitación la cual quiere abrir o cerrar la puerta incluyendo la puerta de entrada.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316.3pt;margin-top:.95pt;width:367.5pt;height:54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">
                <v:textbox>
                  <w:txbxContent>
                    <w:p w:rsidR="00FF5A6F" w:rsidRDefault="00FF5A6F">
                      <w:r>
                        <w:t>Al seleccionar este icono se desplegará el croquis de la casa para seleccionar la</w:t>
                      </w:r>
                      <w:r>
                        <w:t xml:space="preserve"> habitación la cual quiere abrir o cerrar la puerta incluyendo la puerta de entrada.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56A7A">
        <w:rPr>
          <w:noProof/>
        </w:rPr>
        <w:drawing>
          <wp:inline distT="0" distB="0" distL="0" distR="0">
            <wp:extent cx="650687" cy="650687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oor-3_icon-icons.com_63569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687" cy="650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A7A" w:rsidRDefault="00F56A7A"/>
    <w:p w:rsidR="00F56A7A" w:rsidRDefault="00F56A7A"/>
    <w:sectPr w:rsidR="00F56A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A7A"/>
    <w:rsid w:val="00B2772A"/>
    <w:rsid w:val="00F56A7A"/>
    <w:rsid w:val="00FF5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EC7B3"/>
  <w15:chartTrackingRefBased/>
  <w15:docId w15:val="{0653B41D-5CC5-48D4-8F2F-922850B1F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garcia</dc:creator>
  <cp:keywords/>
  <dc:description/>
  <cp:lastModifiedBy>martin garcia</cp:lastModifiedBy>
  <cp:revision>1</cp:revision>
  <dcterms:created xsi:type="dcterms:W3CDTF">2019-07-01T00:44:00Z</dcterms:created>
  <dcterms:modified xsi:type="dcterms:W3CDTF">2019-07-01T01:15:00Z</dcterms:modified>
</cp:coreProperties>
</file>