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>Snake Game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Snake Eat as many fruit possible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Snake comes across a Magical Apple that re spawns every time something eats it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Snake(animal)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Eat fruit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Apple(fruit)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Re spawn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>Adding a Time limit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CocoaOOXMLWriter/1504.84</generator>
</meta>
</file>