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10" w:rsidRDefault="004B6457" w:rsidP="004B6457">
      <w:pPr>
        <w:pStyle w:val="Ttulo1"/>
        <w:rPr>
          <w:lang w:val="es-ES"/>
        </w:rPr>
      </w:pPr>
      <w:r>
        <w:rPr>
          <w:lang w:val="es-ES"/>
        </w:rPr>
        <w:t xml:space="preserve">Ejemplo </w:t>
      </w:r>
    </w:p>
    <w:p w:rsidR="004B6457" w:rsidRDefault="004B6457" w:rsidP="004B6457">
      <w:pPr>
        <w:rPr>
          <w:lang w:val="es-ES"/>
        </w:rPr>
      </w:pPr>
      <w:r>
        <w:rPr>
          <w:lang w:val="es-ES"/>
        </w:rPr>
        <w:t xml:space="preserve">Al colocar la dependencia de </w:t>
      </w:r>
      <w:proofErr w:type="spellStart"/>
      <w:r>
        <w:rPr>
          <w:lang w:val="es-ES"/>
        </w:rPr>
        <w:t>JUnit</w:t>
      </w:r>
      <w:proofErr w:type="spellEnd"/>
      <w:r>
        <w:rPr>
          <w:lang w:val="es-ES"/>
        </w:rPr>
        <w:t xml:space="preserve"> en pom.xml</w:t>
      </w:r>
    </w:p>
    <w:p w:rsidR="004B6457" w:rsidRDefault="004B6457" w:rsidP="004B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6457" w:rsidRDefault="004B6457" w:rsidP="004B64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6457" w:rsidRDefault="004B6457" w:rsidP="004B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6457" w:rsidRDefault="004B6457" w:rsidP="004B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junit-jupiter-api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6457" w:rsidRDefault="004B6457" w:rsidP="004B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5.3.2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6457" w:rsidRDefault="004B6457" w:rsidP="004B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6457" w:rsidRPr="00AE3788" w:rsidRDefault="004B6457" w:rsidP="004B6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E3788"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 w:rsidRPr="00AE3788"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r w:rsidRPr="00AE3788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4B6457" w:rsidRPr="00AE3788" w:rsidRDefault="004B6457" w:rsidP="004B6457">
      <w:pPr>
        <w:rPr>
          <w:rFonts w:ascii="Consolas" w:hAnsi="Consolas" w:cs="Consolas"/>
          <w:color w:val="008080"/>
          <w:sz w:val="20"/>
          <w:szCs w:val="20"/>
          <w:lang w:val="es-ES"/>
        </w:rPr>
      </w:pPr>
      <w:r w:rsidRPr="00AE3788"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 w:rsidRPr="00AE3788">
        <w:rPr>
          <w:rFonts w:ascii="Consolas" w:hAnsi="Consolas" w:cs="Consolas"/>
          <w:color w:val="3F7F7F"/>
          <w:sz w:val="20"/>
          <w:szCs w:val="20"/>
          <w:lang w:val="es-ES"/>
        </w:rPr>
        <w:t>dependencies</w:t>
      </w:r>
      <w:proofErr w:type="spellEnd"/>
      <w:r w:rsidRPr="00AE3788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AE3788" w:rsidRDefault="00AE3788" w:rsidP="00AE3788">
      <w:pPr>
        <w:rPr>
          <w:lang w:val="es-ES"/>
        </w:rPr>
      </w:pPr>
      <w:r>
        <w:rPr>
          <w:lang w:val="es-ES"/>
        </w:rPr>
        <w:t xml:space="preserve">Se importan otras librerías necesarias para que la librería </w:t>
      </w:r>
      <w:proofErr w:type="spellStart"/>
      <w:r>
        <w:rPr>
          <w:lang w:val="es-ES"/>
        </w:rPr>
        <w:t>JUnit</w:t>
      </w:r>
      <w:proofErr w:type="spellEnd"/>
      <w:r>
        <w:rPr>
          <w:lang w:val="es-ES"/>
        </w:rPr>
        <w:t xml:space="preserve"> funcione </w:t>
      </w:r>
    </w:p>
    <w:p w:rsidR="00AE3788" w:rsidRDefault="00AE3788" w:rsidP="00AE3788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D79CD82" wp14:editId="40895049">
            <wp:extent cx="288607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88" w:rsidRPr="004B6457" w:rsidRDefault="00AE3788" w:rsidP="00AE3788">
      <w:pPr>
        <w:rPr>
          <w:lang w:val="es-ES"/>
        </w:rPr>
      </w:pPr>
      <w:bookmarkStart w:id="0" w:name="_GoBack"/>
      <w:bookmarkEnd w:id="0"/>
    </w:p>
    <w:sectPr w:rsidR="00AE3788" w:rsidRPr="004B6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57DD"/>
    <w:multiLevelType w:val="hybridMultilevel"/>
    <w:tmpl w:val="AF283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8105D"/>
    <w:multiLevelType w:val="hybridMultilevel"/>
    <w:tmpl w:val="DAC4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00"/>
    <w:rsid w:val="00043151"/>
    <w:rsid w:val="00090051"/>
    <w:rsid w:val="002E234E"/>
    <w:rsid w:val="00466B18"/>
    <w:rsid w:val="004B6457"/>
    <w:rsid w:val="004C3910"/>
    <w:rsid w:val="005046A5"/>
    <w:rsid w:val="005E6D15"/>
    <w:rsid w:val="0068356D"/>
    <w:rsid w:val="007F5AB1"/>
    <w:rsid w:val="009909E9"/>
    <w:rsid w:val="00AE3788"/>
    <w:rsid w:val="00BA0E5D"/>
    <w:rsid w:val="00D40C62"/>
    <w:rsid w:val="00E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1F12"/>
  <w15:chartTrackingRefBased/>
  <w15:docId w15:val="{B638B759-559A-4DBF-B4AC-9CFA0DE0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E234E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34E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s-CL"/>
    </w:rPr>
  </w:style>
  <w:style w:type="character" w:styleId="Hipervnculo">
    <w:name w:val="Hyperlink"/>
    <w:basedOn w:val="Fuentedeprrafopredeter"/>
    <w:uiPriority w:val="99"/>
    <w:semiHidden/>
    <w:unhideWhenUsed/>
    <w:rsid w:val="00466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</dc:creator>
  <cp:keywords/>
  <dc:description/>
  <cp:lastModifiedBy>Bastián</cp:lastModifiedBy>
  <cp:revision>14</cp:revision>
  <dcterms:created xsi:type="dcterms:W3CDTF">2019-07-16T20:40:00Z</dcterms:created>
  <dcterms:modified xsi:type="dcterms:W3CDTF">2019-07-17T02:35:00Z</dcterms:modified>
</cp:coreProperties>
</file>