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76"/>
        <w:gridCol w:w="8896"/>
      </w:tblGrid>
      <w:tr w:rsidR="0073669A" w:rsidTr="0073669A">
        <w:tc>
          <w:tcPr>
            <w:tcW w:w="2376" w:type="dxa"/>
          </w:tcPr>
          <w:p w:rsidR="0073669A" w:rsidRDefault="0073669A">
            <w:r>
              <w:t>Date</w:t>
            </w:r>
          </w:p>
        </w:tc>
        <w:tc>
          <w:tcPr>
            <w:tcW w:w="8896" w:type="dxa"/>
          </w:tcPr>
          <w:p w:rsidR="0073669A" w:rsidRDefault="0073669A">
            <w:r>
              <w:t>What You Covered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>
            <w:r>
              <w:t>15 October</w:t>
            </w:r>
          </w:p>
        </w:tc>
        <w:tc>
          <w:tcPr>
            <w:tcW w:w="8896" w:type="dxa"/>
          </w:tcPr>
          <w:p w:rsidR="0073669A" w:rsidRDefault="0073669A">
            <w:r>
              <w:t>Tried installing Joomla locally on my laptop. Need to work on my component and have a working website. Didn’t manage to install it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CD5EA3">
            <w:r>
              <w:t>Found solution called Bitnami WAMP – basically installs mySQL, PHP, and another component needed for CMS applications like Joomla and WordPress to run locally.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CD5EA3">
            <w:r>
              <w:t>Will setup configurations and see how the environment is tomorrow.</w:t>
            </w:r>
          </w:p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  <w:tr w:rsidR="0073669A" w:rsidTr="0073669A">
        <w:tc>
          <w:tcPr>
            <w:tcW w:w="2376" w:type="dxa"/>
          </w:tcPr>
          <w:p w:rsidR="0073669A" w:rsidRDefault="0073669A"/>
        </w:tc>
        <w:tc>
          <w:tcPr>
            <w:tcW w:w="8896" w:type="dxa"/>
          </w:tcPr>
          <w:p w:rsidR="0073669A" w:rsidRDefault="0073669A"/>
        </w:tc>
      </w:tr>
    </w:tbl>
    <w:p w:rsidR="002D44C8" w:rsidRDefault="002D44C8"/>
    <w:sectPr w:rsidR="002D44C8" w:rsidSect="0073669A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savePreviewPicture/>
  <w:compat/>
  <w:rsids>
    <w:rsidRoot w:val="0073669A"/>
    <w:rsid w:val="002D44C8"/>
    <w:rsid w:val="00642C19"/>
    <w:rsid w:val="0073669A"/>
    <w:rsid w:val="00747076"/>
    <w:rsid w:val="00962CAF"/>
    <w:rsid w:val="00B25E65"/>
    <w:rsid w:val="00CD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>Deftones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2014-10-15T17:13:00Z</dcterms:created>
  <dcterms:modified xsi:type="dcterms:W3CDTF">2014-10-15T20:49:00Z</dcterms:modified>
</cp:coreProperties>
</file>