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Claybrook Zoo Interview Plan of Synergy Solution LTD</w:t>
      </w:r>
    </w:p>
    <w:p w:rsidR="00000000" w:rsidDel="00000000" w:rsidP="00000000" w:rsidRDefault="00000000" w:rsidRPr="00000000" w14:paraId="00000002">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Interview Subject:</w:t>
      </w:r>
    </w:p>
    <w:p w:rsidR="00000000" w:rsidDel="00000000" w:rsidP="00000000" w:rsidRDefault="00000000" w:rsidRPr="00000000" w14:paraId="00000004">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Matthew Jones (Key Stakeholder)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Background information - The current zoo manager and expert on existing organisational procedures and practice.</w:t>
      </w:r>
    </w:p>
    <w:p w:rsidR="00000000" w:rsidDel="00000000" w:rsidP="00000000" w:rsidRDefault="00000000" w:rsidRPr="00000000" w14:paraId="00000006">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Objectives:</w:t>
      </w:r>
    </w:p>
    <w:p w:rsidR="00000000" w:rsidDel="00000000" w:rsidP="00000000" w:rsidRDefault="00000000" w:rsidRPr="00000000" w14:paraId="000000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Motivation for new system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your major motives for financing a new software solution for the zoo?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 you like about your current organisation?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main competitors of the zoo?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proposed finance budget for this project?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main problems that you face at this moment regarding the functionality and keeping track of your records?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history of the zoo?</w:t>
      </w:r>
    </w:p>
    <w:p w:rsidR="00000000" w:rsidDel="00000000" w:rsidP="00000000" w:rsidRDefault="00000000" w:rsidRPr="00000000" w14:paraId="0000000F">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existing technology does Claybrook Zoo Have?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an existing website?</w:t>
        <w:br w:type="textWrapping"/>
        <w:t xml:space="preserve">Do you have any kiosk technology?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any Wi-Fi available in the zoo?</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technologies have you seen other zoos using?</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features that you would like added to your system?</w:t>
      </w:r>
    </w:p>
    <w:p w:rsidR="00000000" w:rsidDel="00000000" w:rsidP="00000000" w:rsidRDefault="00000000" w:rsidRPr="00000000" w14:paraId="00000016">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would you be interested to have in your zoo?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a website that is family friendly and fun to use?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your information kiosk upgraded with a QR System?</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a phone app that will display the customer location/ attractions/ and a map of the zoo?</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to have for sale QR cards that when scanned will show a 3D interactive image of the animal?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be interested in having contests in the zoo to attract clients?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would be an ideal idea over your website?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 idea around the look and functionality of the website?</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the website to be child friendly?</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to have an integrated system to sale tickets online?</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like a special section on the website where the customer can rent the zoo for parties or family time?</w:t>
      </w:r>
    </w:p>
    <w:p w:rsidR="00000000" w:rsidDel="00000000" w:rsidP="00000000" w:rsidRDefault="00000000" w:rsidRPr="00000000" w14:paraId="00000025">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style for the website/ phone app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 logo for the zoo?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main colours you would like to use?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 branding done for the zoo?</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 mobile app, where the customer can interact with the zoo environment?</w:t>
      </w:r>
    </w:p>
    <w:p w:rsidR="00000000" w:rsidDel="00000000" w:rsidP="00000000" w:rsidRDefault="00000000" w:rsidRPr="00000000" w14:paraId="0000002C">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thinking of adding an app that will show the customers location and they can interact with different areas they have been into, gathering customer feedback and creating mini games for the children to interact with the zoo environment and play like small games like scavenger hunt, each week the best player will get a 1 day pass for free</w:t>
      </w:r>
    </w:p>
    <w:p w:rsidR="00000000" w:rsidDel="00000000" w:rsidP="00000000" w:rsidRDefault="00000000" w:rsidRPr="00000000" w14:paraId="0000002D">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Site content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existing content that you would like us to use (e.g. Articles, pictures)?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 digital database of the animals and paperwork?</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digital maps of the zoo?</w:t>
      </w:r>
    </w:p>
    <w:p w:rsidR="00000000" w:rsidDel="00000000" w:rsidP="00000000" w:rsidRDefault="00000000" w:rsidRPr="00000000" w14:paraId="00000033">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Navigation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would be the ideal way to navigate on the website (e.g., Classic menu or a dropdown menu)?</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maps of the zoo?</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people using the kiosk find it easy to navigate in the zoo?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infrastructure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main goals for this change?</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your future plans for the zoo?</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short-term goal of this zoo?</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long-term goal of this zoo?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Existing website (if the client has 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would you keep on your website?</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systems that the website is running onto? (WordPress, self-coded website?</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would you change on your website?</w:t>
      </w:r>
    </w:p>
    <w:p w:rsidR="00000000" w:rsidDel="00000000" w:rsidP="00000000" w:rsidRDefault="00000000" w:rsidRPr="00000000" w14:paraId="00000046">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Supplied Client Specifications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there something you would want to ask us?</w:t>
      </w:r>
    </w:p>
    <w:p w:rsidR="00000000" w:rsidDel="00000000" w:rsidP="00000000" w:rsidRDefault="00000000" w:rsidRPr="00000000" w14:paraId="000000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there anything that we need to know about your business?</w:t>
      </w:r>
    </w:p>
    <w:p w:rsidR="00000000" w:rsidDel="00000000" w:rsidP="00000000" w:rsidRDefault="00000000" w:rsidRPr="00000000" w14:paraId="000000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main purpose of the kiosk you have?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58">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Jonathan Rogers (Admin)</w:t>
      </w:r>
    </w:p>
    <w:p w:rsidR="00000000" w:rsidDel="00000000" w:rsidP="00000000" w:rsidRDefault="00000000" w:rsidRPr="00000000" w14:paraId="00000059">
      <w:pPr>
        <w:spacing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Background information: </w:t>
      </w:r>
      <w:r w:rsidDel="00000000" w:rsidR="00000000" w:rsidRPr="00000000">
        <w:rPr>
          <w:rFonts w:ascii="Arial" w:cs="Arial" w:eastAsia="Arial" w:hAnsi="Arial"/>
          <w:sz w:val="28"/>
          <w:szCs w:val="28"/>
          <w:rtl w:val="0"/>
        </w:rPr>
        <w:t xml:space="preserve"> A senior administrator within the zoo, who is responsible for running the animal sponsorship scheme</w:t>
      </w:r>
    </w:p>
    <w:p w:rsidR="00000000" w:rsidDel="00000000" w:rsidP="00000000" w:rsidRDefault="00000000" w:rsidRPr="00000000" w14:paraId="0000005A">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Objectives:</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Understanding current processes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all your current records managed clerically?</w:t>
      </w:r>
    </w:p>
    <w:p w:rsidR="00000000" w:rsidDel="00000000" w:rsidP="00000000" w:rsidRDefault="00000000" w:rsidRPr="00000000" w14:paraId="000000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tell me what records you keep for the animals in the zoo?</w:t>
      </w:r>
    </w:p>
    <w:p w:rsidR="00000000" w:rsidDel="00000000" w:rsidP="00000000" w:rsidRDefault="00000000" w:rsidRPr="00000000" w14:paraId="000000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tell me what records you keep for the sponsors?</w:t>
      </w:r>
    </w:p>
    <w:p w:rsidR="00000000" w:rsidDel="00000000" w:rsidP="00000000" w:rsidRDefault="00000000" w:rsidRPr="00000000" w14:paraId="000000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tell me what information you keep for the visitors?</w:t>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tell me what systems are you using in managing the records?</w:t>
      </w:r>
    </w:p>
    <w:p w:rsidR="00000000" w:rsidDel="00000000" w:rsidP="00000000" w:rsidRDefault="00000000" w:rsidRPr="00000000" w14:paraId="000000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you tell me if you have anything to ask for feedback or research of the customer satisfaction?</w:t>
      </w:r>
    </w:p>
    <w:p w:rsidR="00000000" w:rsidDel="00000000" w:rsidP="00000000" w:rsidRDefault="00000000" w:rsidRPr="00000000" w14:paraId="00000064">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Functionality and accessibility of the zoo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zoo equipped with disable/ accessible ramps?</w:t>
      </w:r>
    </w:p>
    <w:p w:rsidR="00000000" w:rsidDel="00000000" w:rsidP="00000000" w:rsidRDefault="00000000" w:rsidRPr="00000000" w14:paraId="0000006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zoo family oriented?</w:t>
      </w:r>
    </w:p>
    <w:p w:rsidR="00000000" w:rsidDel="00000000" w:rsidP="00000000" w:rsidRDefault="00000000" w:rsidRPr="00000000" w14:paraId="000000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Does the zoo have any pictures of the animals?</w:t>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Does the zoo have a paid photograph to capture pictures for the clients?</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Kiosk available technology?</w:t>
      </w:r>
    </w:p>
    <w:p w:rsidR="00000000" w:rsidDel="00000000" w:rsidP="00000000" w:rsidRDefault="00000000" w:rsidRPr="00000000" w14:paraId="0000006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you using the kiosk only for general information or to sell merchandise branded with the zoo logo?</w:t>
      </w:r>
    </w:p>
    <w:p w:rsidR="00000000" w:rsidDel="00000000" w:rsidP="00000000" w:rsidRDefault="00000000" w:rsidRPr="00000000" w14:paraId="000000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you using the kiosk to advertise sponsors?</w:t>
      </w:r>
    </w:p>
    <w:p w:rsidR="00000000" w:rsidDel="00000000" w:rsidP="00000000" w:rsidRDefault="00000000" w:rsidRPr="00000000" w14:paraId="0000006E">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Performance information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many visitors are you having every day?</w:t>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average age of your visitors?</w:t>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prices of the zoo?</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any discounts for children, or students?</w:t>
      </w:r>
    </w:p>
    <w:p w:rsidR="00000000" w:rsidDel="00000000" w:rsidP="00000000" w:rsidRDefault="00000000" w:rsidRPr="00000000" w14:paraId="000000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any discounts for large groups?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78">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Thomas Smith - visitor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information: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existing, regular visitor to the zoo, who has a good insight into the current visiting experience available for general members of the public.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Objectives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Getting to know the customer experience better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Current experience with the zoo?</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long have you been visiting the zoo?</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things you like / dislike in the zoo?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improvements can we do?</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would be the perfect experience for you?</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would attract you to come more often?</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you interested to buy any merchandise from the zoo?</w:t>
      </w:r>
    </w:p>
    <w:p w:rsidR="00000000" w:rsidDel="00000000" w:rsidP="00000000" w:rsidRDefault="00000000" w:rsidRPr="00000000" w14:paraId="00000085">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87">
      <w:pPr>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Phillip Brown – Sponsor of the zoo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Background information: A local small business owner who is interested in the animal sponsorship scheme if he can perceive potential benefits by way of advertising/positive publicity available through the scheme.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Objectives:</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Getting to know the business</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are the goals for this sponsorship?</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many people that are visiting the zoo have contacted you regarding your business?</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your business selling/ doing?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Future plans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Would you be interested in featuring on our website as a sponsor?</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you have any advertising materials that you would like us to show around the zoo and information kiosk?</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long-term goal?</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is the short-term goal?</w:t>
      </w:r>
    </w:p>
    <w:p w:rsidR="00000000" w:rsidDel="00000000" w:rsidP="00000000" w:rsidRDefault="00000000" w:rsidRPr="00000000" w14:paraId="00000095">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B0D93"/>
    <w:pPr>
      <w:ind w:left="720"/>
      <w:contextualSpacing w:val="1"/>
    </w:pPr>
  </w:style>
  <w:style w:type="paragraph" w:styleId="DefinitionTerm" w:customStyle="1">
    <w:name w:val="Definition Term"/>
    <w:basedOn w:val="Normal"/>
    <w:next w:val="Normal"/>
    <w:rsid w:val="00E02DB9"/>
    <w:pPr>
      <w:snapToGrid w:val="0"/>
      <w:spacing w:after="0" w:line="240" w:lineRule="auto"/>
    </w:pPr>
    <w:rPr>
      <w:rFonts w:ascii="Times New Roman" w:cs="Times New Roman" w:eastAsia="Times New Roman" w:hAnsi="Times New Roman"/>
      <w:sz w:val="24"/>
      <w:szCs w:val="20"/>
      <w:lang w:val="en-US"/>
    </w:rPr>
  </w:style>
  <w:style w:type="paragraph" w:styleId="DefinitionList" w:customStyle="1">
    <w:name w:val="Definition List"/>
    <w:basedOn w:val="Normal"/>
    <w:next w:val="DefinitionTerm"/>
    <w:rsid w:val="00E02DB9"/>
    <w:pPr>
      <w:snapToGrid w:val="0"/>
      <w:spacing w:after="0" w:line="240" w:lineRule="auto"/>
      <w:ind w:left="360"/>
    </w:pPr>
    <w:rPr>
      <w:rFonts w:ascii="Times New Roman" w:cs="Times New Roman" w:eastAsia="Times New Roman" w:hAnsi="Times New Roman"/>
      <w:sz w:val="24"/>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wVKZp0AvxueAG8bjhCc2BnFFg==">AMUW2mUOFKLC13/qZgXsqb8s3vUjtW+6nZFQdA986dRuajvT2HfeuObAxYzPH7AXieEwI5BH8NvzYm4blVUL+fftiVAK9FCkyOX7wgqs3IDddK6/5y/efdk=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2021-11-02T15:39:00Z</dcterms:created>
  <dc:creator>anko luvzu</dc:creator>
</cp:coreProperties>
</file>