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Figure 1.1 – Technique advantages and disadvantages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2.1.1 – link to presentation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Figure 2.1.2 – Link to presentation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 2.2.1 Elicitation presentation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Figure 2.2.2 Elicitation presentation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Figure 2.2.3 Elicitation presentation 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 2.2.4 Elicitation presentation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 2.3.1.1 RMS comparable systems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Figure 2.3.2.1.1 Website comparable systems – Whipsnade website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2.3.2.1.2 Website comparable systems – Whipsnade attributes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Figure 2.3.2.2.1 Website comparable systems – Colchester Zoo website page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Figure 2.3.2.2.2 Website comparable systems – Colchester Zoo website page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Figure 2.3.2.2.3 Website comparable systems – Colchester Zoo attributes table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Figure 2.3.2.3.1 Website comparable systems – ZSL London Zoo website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 2.3.2.3.2 Website comparable systems – ZSL London Zoo attributes table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Figure 2.3.2.4 Website comparable systems – Features table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Figure 2.3.3.1 Kiosk comparable systems - Systems analysis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 2.3.3.2 Kiosk comparable systems - Design comparison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Figure 2.4.1 Visitor Questionnaire - Blank 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Figure 2.4.1 Visitor Questionnaire - Email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Figure 2.4.3 Visitor Questionnaire -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 2.4.4 Visitor Questionaire -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 2.4.5 Animal life cycle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Figure 2.4.6 Existing business limitations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Figure 2.5.1.1 Accessibility table RMS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Figure 2.5.2.1 Attributes table login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 2.5.2.2 Animal records table layout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Figure 2.5.2.3.1 Bird attributes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Figure 2.5.2.3.2 Fish attributes table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Figure 2.5.2.3.3 Reptiles’ amphibians attributes 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Figure 2.5.2.3.4 Mammals attributes table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Figure 2.5.2.3.5 Sponsorship attributes table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Figure 2.5.2.3.6 Membership attributes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Figure 2.5.2.3.7 Input messages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Figure 2.5.2.3.8 Animal page attributes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Figure 2.5.2.3.9 Animal page 2 attributes 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Figure 2.5.3.1 Add new document flowchart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Figure 2.5.3.2 View animal file flow chart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Figure 2.5.4.1 Reset password email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Figure 2.5.4.2 Customer question email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Figure 2.6.1 Accessibility table website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Figure 2.6.2 Becoming a membership flow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Figure 2.6.3.1 Newsletter confirmation sign 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Figure 2.6.3.2 Ticket confirmation 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Figure 2.7.1.1 Payment kiosk flowcharts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Figure 2.7.1.2 Shopping kiosk flowchart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Figure 2.7.1.3 Mobile app flowchart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Figure 2.7.2 Accessibility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 2.8 Estimated cost calculations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 3.1.1 Wireframe RMS log in page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Figure 3.1.2.1  Wireframes RMS homepage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Figure 3.1.2.2 Wireframes RMS homepage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Figure 3.1.2.3 Wireframes RMS homepage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Figure 3.1.3.1 Wireframe RMS animal records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Figure 3.1.3.2 Wireframe RMS animal records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Figure 3.1.4.1 Wireframe RMS membership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Figure 3.1.4.2 Wireframe RMS membership 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Figure 3.1.4.3 Wireframe RMS membership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Figure 3.1.5 Wireframe RMS messages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Figure 3.1.6.1 Wireframes RMS sponsorship records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Figure 3.1.6.2 Wireframes RMS sponsorship records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Figure 3.1.7 System navigation diagram RMS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Figure 3.1.8.1 Mock-up RMS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Figure 3.1.8.2 Mock-up RMS homepage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Figure 3.1.8.3 Mock-up RMS Animal page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Figure 3.1.8.4  Mock-up RMS Animal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Figure 3.1.8.5 Mock-up RMS Animal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Figure 3.1.8.6 Mock-up RMS Sponsor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Figure 3.1.8.7 Mock-up RMS Sponsor page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Figure 3.1.8.8 Mock-up RMS Membership page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Figure 3.1.8.9 Mock-up RMS Messages page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Figure 3.1.9.1 System activity diagram login page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Figure 3.1.9.2 System activity diagram homepage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Figure 3.1.9.3 System activity diagram Animal page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Figure 3.1.9.4 System activity diagram Staff records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Figure 3.1.9.5 System activity diagram Messages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Figure 3.1.9.6 System activity diagram Editing records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Figure 3.2.1.1.1 Wireframe website homepage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Figure 3.2.1.1.2Wireframe website homepage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Figure 3.2.1.2 Wireframe website about us page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Figure 3.2.1.3.1 Wireframe website contact us page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Figure 3.2.1.3.2  Wireframe website contact us page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Figure 3.2.1.4 Wireframe website directions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Figure 3.2.1.5.1  Wireframes website tickets page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Figure 3.2.1.5.2 Wireframe website tickets page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Figure 3.2.1.6 Wireframe website members page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Figure 3.2.1.7 Wireframe website sponsorship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Figure 3.2.1.8 Wireframe website search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Figure 3.2.1.9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Ou0cDt2ooeVTcdMVskNg3T02A==">AMUW2mUeuysWAmvKWH9Bcze5H0OV8lHDuk1704af6HCRQmr46vaNjSzsrsbx6qyPqO1Tw/UUkz7S4nQNyX1vwvzPQUrkiTeV/L6MhgJQbqWunpmmIOkfkZU=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2022-01-23T20:30:00Z</dcterms:created>
  <dc:creator>Lisa Chishaka</dc:creator>
</cp:coreProperties>
</file>