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09A96" w14:textId="1C838161" w:rsidR="00D12781" w:rsidRDefault="0055183A" w:rsidP="00176FC0">
      <w:pPr>
        <w:jc w:val="center"/>
        <w:rPr>
          <w:rFonts w:ascii="Arial" w:hAnsi="Arial" w:cs="Arial"/>
          <w:sz w:val="28"/>
          <w:szCs w:val="28"/>
        </w:rPr>
      </w:pPr>
      <w:r w:rsidRPr="00176FC0">
        <w:rPr>
          <w:rFonts w:ascii="Arial" w:hAnsi="Arial" w:cs="Arial"/>
          <w:sz w:val="28"/>
          <w:szCs w:val="28"/>
        </w:rPr>
        <w:t>Análise de requisitos: Patas &amp; Amigos</w:t>
      </w:r>
    </w:p>
    <w:p w14:paraId="32CC7A46" w14:textId="659DC3CD" w:rsidR="00176FC0" w:rsidRDefault="00176FC0" w:rsidP="00176F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 Adryelly, Gabriel P., Isabela e Pablo</w:t>
      </w:r>
    </w:p>
    <w:p w14:paraId="31E962AA" w14:textId="77777777" w:rsidR="00176FC0" w:rsidRPr="00176FC0" w:rsidRDefault="00176FC0" w:rsidP="00176FC0">
      <w:pPr>
        <w:jc w:val="center"/>
        <w:rPr>
          <w:rFonts w:ascii="Arial" w:hAnsi="Arial" w:cs="Arial"/>
          <w:sz w:val="28"/>
          <w:szCs w:val="28"/>
        </w:rPr>
      </w:pPr>
    </w:p>
    <w:p w14:paraId="2A6CD3C1" w14:textId="7D6486A7" w:rsidR="00176FC0" w:rsidRPr="00410E0F" w:rsidRDefault="0055183A" w:rsidP="0044203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 xml:space="preserve">Um site com o foco em </w:t>
      </w:r>
      <w:r w:rsidR="00100128" w:rsidRPr="00410E0F">
        <w:rPr>
          <w:rFonts w:ascii="Arial" w:hAnsi="Arial" w:cs="Arial"/>
          <w:sz w:val="24"/>
          <w:szCs w:val="24"/>
        </w:rPr>
        <w:t>servir como uma plataforma de adoção</w:t>
      </w:r>
      <w:r w:rsidR="003E0A2F" w:rsidRPr="00410E0F">
        <w:rPr>
          <w:rFonts w:ascii="Arial" w:hAnsi="Arial" w:cs="Arial"/>
          <w:sz w:val="24"/>
          <w:szCs w:val="24"/>
        </w:rPr>
        <w:t xml:space="preserve"> responsável</w:t>
      </w:r>
      <w:r w:rsidR="00100128" w:rsidRPr="00410E0F">
        <w:rPr>
          <w:rFonts w:ascii="Arial" w:hAnsi="Arial" w:cs="Arial"/>
          <w:sz w:val="24"/>
          <w:szCs w:val="24"/>
        </w:rPr>
        <w:t xml:space="preserve"> de</w:t>
      </w:r>
      <w:r w:rsidRPr="00410E0F">
        <w:rPr>
          <w:rFonts w:ascii="Arial" w:hAnsi="Arial" w:cs="Arial"/>
          <w:sz w:val="24"/>
          <w:szCs w:val="24"/>
        </w:rPr>
        <w:t xml:space="preserve"> </w:t>
      </w:r>
      <w:r w:rsidR="00100128" w:rsidRPr="00410E0F">
        <w:rPr>
          <w:rFonts w:ascii="Arial" w:hAnsi="Arial" w:cs="Arial"/>
          <w:sz w:val="24"/>
          <w:szCs w:val="24"/>
        </w:rPr>
        <w:t>cães e gatos</w:t>
      </w:r>
      <w:r w:rsidR="009E0D67" w:rsidRPr="00410E0F">
        <w:rPr>
          <w:rFonts w:ascii="Arial" w:hAnsi="Arial" w:cs="Arial"/>
          <w:sz w:val="24"/>
          <w:szCs w:val="24"/>
        </w:rPr>
        <w:t xml:space="preserve"> </w:t>
      </w:r>
      <w:r w:rsidR="00904772" w:rsidRPr="00410E0F">
        <w:rPr>
          <w:rFonts w:ascii="Arial" w:hAnsi="Arial" w:cs="Arial"/>
          <w:sz w:val="24"/>
          <w:szCs w:val="24"/>
        </w:rPr>
        <w:t>d</w:t>
      </w:r>
      <w:r w:rsidR="00100128" w:rsidRPr="00410E0F">
        <w:rPr>
          <w:rFonts w:ascii="Arial" w:hAnsi="Arial" w:cs="Arial"/>
          <w:sz w:val="24"/>
          <w:szCs w:val="24"/>
        </w:rPr>
        <w:t>a nossa</w:t>
      </w:r>
      <w:r w:rsidR="00904772" w:rsidRPr="00410E0F">
        <w:rPr>
          <w:rFonts w:ascii="Arial" w:hAnsi="Arial" w:cs="Arial"/>
          <w:sz w:val="24"/>
          <w:szCs w:val="24"/>
        </w:rPr>
        <w:t xml:space="preserve"> organização</w:t>
      </w:r>
      <w:r w:rsidRPr="00410E0F">
        <w:rPr>
          <w:rFonts w:ascii="Arial" w:hAnsi="Arial" w:cs="Arial"/>
          <w:sz w:val="24"/>
          <w:szCs w:val="24"/>
        </w:rPr>
        <w:t xml:space="preserve"> que se encontram sem lar.</w:t>
      </w:r>
    </w:p>
    <w:p w14:paraId="7B3EAB31" w14:textId="77777777" w:rsidR="00410E0F" w:rsidRPr="00410E0F" w:rsidRDefault="00410E0F" w:rsidP="004420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796997" w14:textId="17D49B0D" w:rsidR="0044203A" w:rsidRDefault="00410E0F" w:rsidP="004420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203A">
        <w:rPr>
          <w:rFonts w:ascii="Arial" w:hAnsi="Arial" w:cs="Arial"/>
          <w:b/>
          <w:bCs/>
          <w:sz w:val="24"/>
          <w:szCs w:val="24"/>
        </w:rPr>
        <w:t>Requisitos não funcionais:</w:t>
      </w:r>
    </w:p>
    <w:p w14:paraId="706CB468" w14:textId="77777777" w:rsidR="0044203A" w:rsidRPr="0044203A" w:rsidRDefault="0044203A" w:rsidP="004420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822687" w14:textId="1C0F0A58" w:rsidR="00410E0F" w:rsidRDefault="00410E0F" w:rsidP="0044203A">
      <w:pPr>
        <w:pStyle w:val="PargrafodaLista"/>
        <w:numPr>
          <w:ilvl w:val="0"/>
          <w:numId w:val="14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garantir a completa segurança e integridade dos dados apresentados no site além de garantir suas mudanças apenas para pessoas permitidas.</w:t>
      </w:r>
    </w:p>
    <w:p w14:paraId="47000814" w14:textId="60D1ADD4" w:rsidR="00410E0F" w:rsidRPr="0044203A" w:rsidRDefault="00410E0F" w:rsidP="0044203A">
      <w:pPr>
        <w:pStyle w:val="PargrafodaLista"/>
        <w:numPr>
          <w:ilvl w:val="0"/>
          <w:numId w:val="1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apresentar uma interface fácil e intuitiva para todos os tipos de usuários.</w:t>
      </w:r>
    </w:p>
    <w:p w14:paraId="3EE9CCEF" w14:textId="77777777" w:rsidR="00410E0F" w:rsidRDefault="00410E0F" w:rsidP="004420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2535D" w14:textId="6807E91A" w:rsidR="0044203A" w:rsidRDefault="0044203A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203A">
        <w:rPr>
          <w:rFonts w:ascii="Arial" w:hAnsi="Arial" w:cs="Arial"/>
          <w:b/>
          <w:bCs/>
          <w:sz w:val="24"/>
          <w:szCs w:val="24"/>
        </w:rPr>
        <w:t>Requisitos funcionais:</w:t>
      </w:r>
    </w:p>
    <w:p w14:paraId="4CA78951" w14:textId="77777777" w:rsidR="0044203A" w:rsidRPr="0044203A" w:rsidRDefault="0044203A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58A866" w14:textId="7A381B78" w:rsidR="00176FC0" w:rsidRPr="00410E0F" w:rsidRDefault="00176FC0" w:rsidP="004420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O referido site deve conter as seguintes páginas:</w:t>
      </w:r>
    </w:p>
    <w:p w14:paraId="5BD88082" w14:textId="77777777" w:rsidR="00176FC0" w:rsidRPr="00410E0F" w:rsidRDefault="00176FC0" w:rsidP="004420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AC199D" w14:textId="4AB15FB4" w:rsidR="00176FC0" w:rsidRPr="00410E0F" w:rsidRDefault="00176FC0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0E0F">
        <w:rPr>
          <w:rFonts w:ascii="Arial" w:hAnsi="Arial" w:cs="Arial"/>
          <w:b/>
          <w:bCs/>
          <w:sz w:val="24"/>
          <w:szCs w:val="24"/>
        </w:rPr>
        <w:t>Home</w:t>
      </w:r>
    </w:p>
    <w:p w14:paraId="0BB7E854" w14:textId="65A89AD4" w:rsidR="00176FC0" w:rsidRPr="00410E0F" w:rsidRDefault="00176FC0" w:rsidP="00442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Exibir uma descrição sobre o que é o projeto</w:t>
      </w:r>
      <w:r w:rsidR="00E61538" w:rsidRPr="00410E0F">
        <w:rPr>
          <w:rFonts w:ascii="Arial" w:hAnsi="Arial" w:cs="Arial"/>
          <w:sz w:val="24"/>
          <w:szCs w:val="24"/>
        </w:rPr>
        <w:t>.</w:t>
      </w:r>
    </w:p>
    <w:p w14:paraId="525BABE4" w14:textId="66D071BF" w:rsidR="00176FC0" w:rsidRPr="00410E0F" w:rsidRDefault="00176FC0" w:rsidP="00442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Exibir frases com incentivos para adotar</w:t>
      </w:r>
      <w:r w:rsidR="00E61538" w:rsidRPr="00410E0F">
        <w:rPr>
          <w:rFonts w:ascii="Arial" w:hAnsi="Arial" w:cs="Arial"/>
          <w:sz w:val="24"/>
          <w:szCs w:val="24"/>
        </w:rPr>
        <w:t>.</w:t>
      </w:r>
    </w:p>
    <w:p w14:paraId="036D96E5" w14:textId="11C250B8" w:rsidR="00FD45CD" w:rsidRPr="00410E0F" w:rsidRDefault="00FD45CD" w:rsidP="00442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Exibir uma breve lista em formato de catálogo d</w:t>
      </w:r>
      <w:r w:rsidR="009E0D67" w:rsidRPr="00410E0F">
        <w:rPr>
          <w:rFonts w:ascii="Arial" w:hAnsi="Arial" w:cs="Arial"/>
          <w:sz w:val="24"/>
          <w:szCs w:val="24"/>
        </w:rPr>
        <w:t>os</w:t>
      </w:r>
      <w:r w:rsidRPr="00410E0F">
        <w:rPr>
          <w:rFonts w:ascii="Arial" w:hAnsi="Arial" w:cs="Arial"/>
          <w:sz w:val="24"/>
          <w:szCs w:val="24"/>
        </w:rPr>
        <w:t xml:space="preserve"> </w:t>
      </w:r>
      <w:r w:rsidR="00100128" w:rsidRPr="00410E0F">
        <w:rPr>
          <w:rFonts w:ascii="Arial" w:hAnsi="Arial" w:cs="Arial"/>
          <w:sz w:val="24"/>
          <w:szCs w:val="24"/>
        </w:rPr>
        <w:t>cães e gatos</w:t>
      </w:r>
      <w:r w:rsidRPr="00410E0F">
        <w:rPr>
          <w:rFonts w:ascii="Arial" w:hAnsi="Arial" w:cs="Arial"/>
          <w:sz w:val="24"/>
          <w:szCs w:val="24"/>
        </w:rPr>
        <w:t xml:space="preserve"> sem lar</w:t>
      </w:r>
      <w:r w:rsidR="00E61538" w:rsidRPr="00410E0F">
        <w:rPr>
          <w:rFonts w:ascii="Arial" w:hAnsi="Arial" w:cs="Arial"/>
          <w:sz w:val="24"/>
          <w:szCs w:val="24"/>
        </w:rPr>
        <w:t>.</w:t>
      </w:r>
    </w:p>
    <w:p w14:paraId="01D83FEF" w14:textId="0EF951CF" w:rsidR="00FD45CD" w:rsidRPr="00410E0F" w:rsidRDefault="00FD45CD" w:rsidP="00442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 xml:space="preserve">Exibir contatos relacionados </w:t>
      </w:r>
      <w:r w:rsidR="005F1BAF" w:rsidRPr="00410E0F">
        <w:rPr>
          <w:rFonts w:ascii="Arial" w:hAnsi="Arial" w:cs="Arial"/>
          <w:sz w:val="24"/>
          <w:szCs w:val="24"/>
        </w:rPr>
        <w:t>a</w:t>
      </w:r>
      <w:r w:rsidRPr="00410E0F">
        <w:rPr>
          <w:rFonts w:ascii="Arial" w:hAnsi="Arial" w:cs="Arial"/>
          <w:sz w:val="24"/>
          <w:szCs w:val="24"/>
        </w:rPr>
        <w:t xml:space="preserve"> proteção de animais</w:t>
      </w:r>
      <w:r w:rsidR="00E61538" w:rsidRPr="00410E0F">
        <w:rPr>
          <w:rFonts w:ascii="Arial" w:hAnsi="Arial" w:cs="Arial"/>
          <w:sz w:val="24"/>
          <w:szCs w:val="24"/>
        </w:rPr>
        <w:t>.</w:t>
      </w:r>
    </w:p>
    <w:p w14:paraId="6DF273D5" w14:textId="77777777" w:rsidR="0072773C" w:rsidRPr="00410E0F" w:rsidRDefault="0072773C" w:rsidP="0044203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3D4842" w14:textId="0EABC5EF" w:rsidR="00FD45CD" w:rsidRPr="00410E0F" w:rsidRDefault="00FD45CD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0E0F">
        <w:rPr>
          <w:rFonts w:ascii="Arial" w:hAnsi="Arial" w:cs="Arial"/>
          <w:b/>
          <w:bCs/>
          <w:sz w:val="24"/>
          <w:szCs w:val="24"/>
        </w:rPr>
        <w:t>Doações</w:t>
      </w:r>
    </w:p>
    <w:p w14:paraId="1C618730" w14:textId="634B83EB" w:rsidR="009E0D67" w:rsidRPr="00410E0F" w:rsidRDefault="00FD45CD" w:rsidP="0044203A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 xml:space="preserve">Permitir que o usuário </w:t>
      </w:r>
      <w:r w:rsidR="009E0D67" w:rsidRPr="00410E0F">
        <w:rPr>
          <w:rFonts w:ascii="Arial" w:hAnsi="Arial" w:cs="Arial"/>
          <w:sz w:val="24"/>
          <w:szCs w:val="24"/>
        </w:rPr>
        <w:t xml:space="preserve">tenha acesso ao QR </w:t>
      </w:r>
      <w:proofErr w:type="spellStart"/>
      <w:r w:rsidR="009E0D67" w:rsidRPr="00410E0F">
        <w:rPr>
          <w:rFonts w:ascii="Arial" w:hAnsi="Arial" w:cs="Arial"/>
          <w:sz w:val="24"/>
          <w:szCs w:val="24"/>
        </w:rPr>
        <w:t>code</w:t>
      </w:r>
      <w:proofErr w:type="spellEnd"/>
      <w:r w:rsidR="009E0D67" w:rsidRPr="00410E0F">
        <w:rPr>
          <w:rFonts w:ascii="Arial" w:hAnsi="Arial" w:cs="Arial"/>
          <w:sz w:val="24"/>
          <w:szCs w:val="24"/>
        </w:rPr>
        <w:t xml:space="preserve"> de pagamento da nossa organização,</w:t>
      </w:r>
      <w:r w:rsidRPr="00410E0F">
        <w:rPr>
          <w:rFonts w:ascii="Arial" w:hAnsi="Arial" w:cs="Arial"/>
          <w:sz w:val="24"/>
          <w:szCs w:val="24"/>
        </w:rPr>
        <w:t xml:space="preserve"> uma lista com quais são </w:t>
      </w:r>
      <w:r w:rsidR="00571445" w:rsidRPr="00410E0F">
        <w:rPr>
          <w:rFonts w:ascii="Arial" w:hAnsi="Arial" w:cs="Arial"/>
          <w:sz w:val="24"/>
          <w:szCs w:val="24"/>
        </w:rPr>
        <w:t xml:space="preserve">as organizações ou pessoas que </w:t>
      </w:r>
      <w:r w:rsidR="00571445" w:rsidRPr="00410E0F">
        <w:rPr>
          <w:rFonts w:ascii="Arial" w:hAnsi="Arial" w:cs="Arial"/>
          <w:sz w:val="24"/>
          <w:szCs w:val="24"/>
        </w:rPr>
        <w:lastRenderedPageBreak/>
        <w:t>precisam de doações</w:t>
      </w:r>
      <w:r w:rsidR="005B40C9" w:rsidRPr="00410E0F">
        <w:rPr>
          <w:rFonts w:ascii="Arial" w:hAnsi="Arial" w:cs="Arial"/>
          <w:sz w:val="24"/>
          <w:szCs w:val="24"/>
        </w:rPr>
        <w:t xml:space="preserve"> (Nome, contato, pix)</w:t>
      </w:r>
      <w:r w:rsidR="001C69D6" w:rsidRPr="00410E0F">
        <w:rPr>
          <w:rFonts w:ascii="Arial" w:hAnsi="Arial" w:cs="Arial"/>
          <w:sz w:val="24"/>
          <w:szCs w:val="24"/>
        </w:rPr>
        <w:t xml:space="preserve"> e a opção de contato para doaç</w:t>
      </w:r>
      <w:r w:rsidR="00E61538" w:rsidRPr="00410E0F">
        <w:rPr>
          <w:rFonts w:ascii="Arial" w:hAnsi="Arial" w:cs="Arial"/>
          <w:sz w:val="24"/>
          <w:szCs w:val="24"/>
        </w:rPr>
        <w:t>ão</w:t>
      </w:r>
      <w:r w:rsidR="001C69D6" w:rsidRPr="00410E0F">
        <w:rPr>
          <w:rFonts w:ascii="Arial" w:hAnsi="Arial" w:cs="Arial"/>
          <w:sz w:val="24"/>
          <w:szCs w:val="24"/>
        </w:rPr>
        <w:t xml:space="preserve"> de produtos.</w:t>
      </w:r>
    </w:p>
    <w:p w14:paraId="6A627471" w14:textId="77777777" w:rsidR="009E0D67" w:rsidRPr="00410E0F" w:rsidRDefault="009E0D67" w:rsidP="0044203A">
      <w:pPr>
        <w:pStyle w:val="PargrafodaLista"/>
        <w:spacing w:line="360" w:lineRule="auto"/>
        <w:jc w:val="both"/>
        <w:rPr>
          <w:b/>
          <w:bCs/>
          <w:sz w:val="24"/>
          <w:szCs w:val="24"/>
        </w:rPr>
      </w:pPr>
    </w:p>
    <w:p w14:paraId="4525B1B3" w14:textId="6ED52329" w:rsidR="0072773C" w:rsidRPr="00410E0F" w:rsidRDefault="0072773C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0E0F">
        <w:rPr>
          <w:rFonts w:ascii="Arial" w:hAnsi="Arial" w:cs="Arial"/>
          <w:b/>
          <w:bCs/>
          <w:sz w:val="24"/>
          <w:szCs w:val="24"/>
        </w:rPr>
        <w:t>Direitos</w:t>
      </w:r>
      <w:r w:rsidR="001C69D6" w:rsidRPr="00410E0F">
        <w:rPr>
          <w:rFonts w:ascii="Arial" w:hAnsi="Arial" w:cs="Arial"/>
          <w:b/>
          <w:bCs/>
          <w:sz w:val="24"/>
          <w:szCs w:val="24"/>
        </w:rPr>
        <w:t xml:space="preserve"> e deveres</w:t>
      </w:r>
    </w:p>
    <w:p w14:paraId="30A7EF0A" w14:textId="6AC8C30E" w:rsidR="0055183A" w:rsidRPr="00410E0F" w:rsidRDefault="001C69D6" w:rsidP="0044203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 xml:space="preserve">Exibir uma lista de quais são os direitos e deveres de quem </w:t>
      </w:r>
      <w:r w:rsidR="003E0A2F" w:rsidRPr="00410E0F">
        <w:rPr>
          <w:rFonts w:ascii="Arial" w:hAnsi="Arial" w:cs="Arial"/>
          <w:sz w:val="24"/>
          <w:szCs w:val="24"/>
        </w:rPr>
        <w:t>tem um animal</w:t>
      </w:r>
      <w:r w:rsidRPr="00410E0F">
        <w:rPr>
          <w:rFonts w:ascii="Arial" w:hAnsi="Arial" w:cs="Arial"/>
          <w:sz w:val="24"/>
          <w:szCs w:val="24"/>
        </w:rPr>
        <w:t xml:space="preserve"> de estimação.</w:t>
      </w:r>
    </w:p>
    <w:p w14:paraId="37BA3176" w14:textId="23629AB8" w:rsidR="003E0A2F" w:rsidRDefault="003E0A2F" w:rsidP="0044203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Exibir uma lista de quais são os critérios para uma adoção responsável.</w:t>
      </w:r>
    </w:p>
    <w:p w14:paraId="3A256A73" w14:textId="77777777" w:rsidR="0044203A" w:rsidRPr="00410E0F" w:rsidRDefault="0044203A" w:rsidP="0044203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8C1EC9" w14:textId="01B2C4B9" w:rsidR="001C69D6" w:rsidRPr="00410E0F" w:rsidRDefault="001C69D6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0E0F">
        <w:rPr>
          <w:rFonts w:ascii="Arial" w:hAnsi="Arial" w:cs="Arial"/>
          <w:b/>
          <w:bCs/>
          <w:sz w:val="24"/>
          <w:szCs w:val="24"/>
        </w:rPr>
        <w:t>Animais</w:t>
      </w:r>
    </w:p>
    <w:p w14:paraId="0F941E3F" w14:textId="1C8E0580" w:rsidR="0055183A" w:rsidRPr="00410E0F" w:rsidRDefault="00A672B8" w:rsidP="0044203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Exibir o catálogo completo dos animais para adoção</w:t>
      </w:r>
      <w:r w:rsidR="00B8701D" w:rsidRPr="00410E0F">
        <w:rPr>
          <w:rFonts w:ascii="Arial" w:hAnsi="Arial" w:cs="Arial"/>
          <w:sz w:val="24"/>
          <w:szCs w:val="24"/>
        </w:rPr>
        <w:t>. Cada animal deve ter:</w:t>
      </w:r>
    </w:p>
    <w:p w14:paraId="32966487" w14:textId="4FC28C70" w:rsidR="00B8701D" w:rsidRPr="00410E0F" w:rsidRDefault="00B8701D" w:rsidP="0044203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Foto</w:t>
      </w:r>
    </w:p>
    <w:p w14:paraId="0F941826" w14:textId="30E141EA" w:rsidR="00B8701D" w:rsidRPr="00410E0F" w:rsidRDefault="00B8701D" w:rsidP="0044203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Nome</w:t>
      </w:r>
    </w:p>
    <w:p w14:paraId="45EDD8B6" w14:textId="681AA6F0" w:rsidR="00B8701D" w:rsidRPr="00410E0F" w:rsidRDefault="00B8701D" w:rsidP="0044203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Idade</w:t>
      </w:r>
    </w:p>
    <w:p w14:paraId="02075627" w14:textId="7CC252A0" w:rsidR="00B8701D" w:rsidRPr="00410E0F" w:rsidRDefault="00B8701D" w:rsidP="0044203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Sexo</w:t>
      </w:r>
    </w:p>
    <w:p w14:paraId="0AACFFB4" w14:textId="483E1628" w:rsidR="00B8701D" w:rsidRDefault="00B8701D" w:rsidP="0044203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Descrição</w:t>
      </w:r>
    </w:p>
    <w:p w14:paraId="120695A6" w14:textId="77777777" w:rsidR="0044203A" w:rsidRPr="00410E0F" w:rsidRDefault="0044203A" w:rsidP="0044203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25A3C69" w14:textId="58875C92" w:rsidR="00341672" w:rsidRDefault="00341672" w:rsidP="0044203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 xml:space="preserve">Botão que redirecione o usuário ao formulário de adoção onde o interessado responderá perguntas sobre o seu perfil, moradia, </w:t>
      </w:r>
      <w:r w:rsidR="00E61538" w:rsidRPr="00410E0F">
        <w:rPr>
          <w:rFonts w:ascii="Arial" w:hAnsi="Arial" w:cs="Arial"/>
          <w:sz w:val="24"/>
          <w:szCs w:val="24"/>
        </w:rPr>
        <w:t>motivações para adoção</w:t>
      </w:r>
      <w:r w:rsidRPr="00410E0F">
        <w:rPr>
          <w:rFonts w:ascii="Arial" w:hAnsi="Arial" w:cs="Arial"/>
          <w:sz w:val="24"/>
          <w:szCs w:val="24"/>
        </w:rPr>
        <w:t>, condições, entre outros.</w:t>
      </w:r>
    </w:p>
    <w:p w14:paraId="38FEC2FC" w14:textId="77777777" w:rsidR="0044203A" w:rsidRDefault="0044203A" w:rsidP="0044203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C1EF63" w14:textId="55972BA1" w:rsidR="0044203A" w:rsidRDefault="0044203A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203A">
        <w:rPr>
          <w:rFonts w:ascii="Arial" w:hAnsi="Arial" w:cs="Arial"/>
          <w:b/>
          <w:bCs/>
          <w:sz w:val="24"/>
          <w:szCs w:val="24"/>
        </w:rPr>
        <w:t>Adotados</w:t>
      </w:r>
    </w:p>
    <w:p w14:paraId="5BB1AA8C" w14:textId="3710AC44" w:rsidR="0044203A" w:rsidRPr="0044203A" w:rsidRDefault="0044203A" w:rsidP="0044203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03A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visualização dos cães e gatos adotados através da nossa plataforma.</w:t>
      </w:r>
    </w:p>
    <w:p w14:paraId="4DB6F9C6" w14:textId="77777777" w:rsidR="0044203A" w:rsidRPr="0044203A" w:rsidRDefault="0044203A" w:rsidP="004420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C30085" w14:textId="31459BE1" w:rsidR="001C69D6" w:rsidRPr="00410E0F" w:rsidRDefault="00341672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0E0F">
        <w:rPr>
          <w:rFonts w:ascii="Arial" w:hAnsi="Arial" w:cs="Arial"/>
          <w:b/>
          <w:bCs/>
          <w:sz w:val="24"/>
          <w:szCs w:val="24"/>
        </w:rPr>
        <w:t xml:space="preserve">Área </w:t>
      </w:r>
      <w:r w:rsidR="000A022F" w:rsidRPr="00410E0F">
        <w:rPr>
          <w:rFonts w:ascii="Arial" w:hAnsi="Arial" w:cs="Arial"/>
          <w:b/>
          <w:bCs/>
          <w:sz w:val="24"/>
          <w:szCs w:val="24"/>
        </w:rPr>
        <w:t>A</w:t>
      </w:r>
      <w:r w:rsidRPr="00410E0F">
        <w:rPr>
          <w:rFonts w:ascii="Arial" w:hAnsi="Arial" w:cs="Arial"/>
          <w:b/>
          <w:bCs/>
          <w:sz w:val="24"/>
          <w:szCs w:val="24"/>
        </w:rPr>
        <w:t>dministrativa</w:t>
      </w:r>
    </w:p>
    <w:p w14:paraId="4F4DA2FE" w14:textId="2E7034B1" w:rsidR="00341672" w:rsidRDefault="000A022F" w:rsidP="0044203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t>Área onde o administrador poderá realizar a criação, edição e exclusão de posts de animais, ver a resposta de formulários de interessados em adotar e cadastrar,</w:t>
      </w:r>
      <w:r w:rsidR="000466A2" w:rsidRPr="00410E0F">
        <w:rPr>
          <w:rFonts w:ascii="Arial" w:hAnsi="Arial" w:cs="Arial"/>
          <w:sz w:val="24"/>
          <w:szCs w:val="24"/>
        </w:rPr>
        <w:t xml:space="preserve"> ver,</w:t>
      </w:r>
      <w:r w:rsidRPr="00410E0F">
        <w:rPr>
          <w:rFonts w:ascii="Arial" w:hAnsi="Arial" w:cs="Arial"/>
          <w:sz w:val="24"/>
          <w:szCs w:val="24"/>
        </w:rPr>
        <w:t xml:space="preserve"> editar ou excluir contas administradoras.</w:t>
      </w:r>
    </w:p>
    <w:p w14:paraId="12550AEB" w14:textId="77777777" w:rsidR="0044203A" w:rsidRPr="00410E0F" w:rsidRDefault="0044203A" w:rsidP="0044203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4D05F2" w14:textId="30337498" w:rsidR="000A022F" w:rsidRPr="00410E0F" w:rsidRDefault="000A022F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0E0F">
        <w:rPr>
          <w:rFonts w:ascii="Arial" w:hAnsi="Arial" w:cs="Arial"/>
          <w:b/>
          <w:bCs/>
          <w:sz w:val="24"/>
          <w:szCs w:val="24"/>
        </w:rPr>
        <w:t>Login de administradores</w:t>
      </w:r>
    </w:p>
    <w:p w14:paraId="1E502BE5" w14:textId="0DC43650" w:rsidR="000A022F" w:rsidRDefault="000A022F" w:rsidP="0044203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E0F">
        <w:rPr>
          <w:rFonts w:ascii="Arial" w:hAnsi="Arial" w:cs="Arial"/>
          <w:sz w:val="24"/>
          <w:szCs w:val="24"/>
        </w:rPr>
        <w:lastRenderedPageBreak/>
        <w:t>Lugar onde o administrador efetuar</w:t>
      </w:r>
      <w:r w:rsidR="005F1BAF" w:rsidRPr="00410E0F">
        <w:rPr>
          <w:rFonts w:ascii="Arial" w:hAnsi="Arial" w:cs="Arial"/>
          <w:sz w:val="24"/>
          <w:szCs w:val="24"/>
        </w:rPr>
        <w:t>á</w:t>
      </w:r>
      <w:r w:rsidRPr="00410E0F">
        <w:rPr>
          <w:rFonts w:ascii="Arial" w:hAnsi="Arial" w:cs="Arial"/>
          <w:sz w:val="24"/>
          <w:szCs w:val="24"/>
        </w:rPr>
        <w:t xml:space="preserve"> o login para acessar a Área Administrativa.</w:t>
      </w:r>
    </w:p>
    <w:p w14:paraId="3AAEFB8F" w14:textId="77777777" w:rsidR="0044203A" w:rsidRPr="00410E0F" w:rsidRDefault="0044203A" w:rsidP="0044203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9143B1" w14:textId="40087EFD" w:rsidR="0055183A" w:rsidRPr="00410E0F" w:rsidRDefault="00176FC0" w:rsidP="004420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0E0F">
        <w:rPr>
          <w:rFonts w:ascii="Arial" w:hAnsi="Arial" w:cs="Arial"/>
          <w:b/>
          <w:bCs/>
          <w:sz w:val="24"/>
          <w:szCs w:val="24"/>
        </w:rPr>
        <w:t xml:space="preserve">*Todas as páginas com exceção do login de </w:t>
      </w:r>
      <w:proofErr w:type="spellStart"/>
      <w:r w:rsidRPr="00410E0F">
        <w:rPr>
          <w:rFonts w:ascii="Arial" w:hAnsi="Arial" w:cs="Arial"/>
          <w:b/>
          <w:bCs/>
          <w:sz w:val="24"/>
          <w:szCs w:val="24"/>
        </w:rPr>
        <w:t>ADMs</w:t>
      </w:r>
      <w:proofErr w:type="spellEnd"/>
      <w:r w:rsidRPr="00410E0F">
        <w:rPr>
          <w:rFonts w:ascii="Arial" w:hAnsi="Arial" w:cs="Arial"/>
          <w:b/>
          <w:bCs/>
          <w:sz w:val="24"/>
          <w:szCs w:val="24"/>
        </w:rPr>
        <w:t xml:space="preserve"> devem conter </w:t>
      </w:r>
      <w:proofErr w:type="spellStart"/>
      <w:r w:rsidRPr="00410E0F">
        <w:rPr>
          <w:rFonts w:ascii="Arial" w:hAnsi="Arial" w:cs="Arial"/>
          <w:b/>
          <w:bCs/>
          <w:sz w:val="24"/>
          <w:szCs w:val="24"/>
        </w:rPr>
        <w:t>navbar</w:t>
      </w:r>
      <w:proofErr w:type="spellEnd"/>
      <w:r w:rsidRPr="00410E0F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10E0F">
        <w:rPr>
          <w:rFonts w:ascii="Arial" w:hAnsi="Arial" w:cs="Arial"/>
          <w:b/>
          <w:bCs/>
          <w:sz w:val="24"/>
          <w:szCs w:val="24"/>
        </w:rPr>
        <w:t>footer</w:t>
      </w:r>
      <w:proofErr w:type="spellEnd"/>
      <w:r w:rsidRPr="00410E0F">
        <w:rPr>
          <w:rFonts w:ascii="Arial" w:hAnsi="Arial" w:cs="Arial"/>
          <w:b/>
          <w:bCs/>
          <w:sz w:val="24"/>
          <w:szCs w:val="24"/>
        </w:rPr>
        <w:t>.</w:t>
      </w:r>
    </w:p>
    <w:sectPr w:rsidR="0055183A" w:rsidRPr="00410E0F" w:rsidSect="0078114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A7B2C"/>
    <w:multiLevelType w:val="hybridMultilevel"/>
    <w:tmpl w:val="1E8AE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0E0"/>
    <w:multiLevelType w:val="hybridMultilevel"/>
    <w:tmpl w:val="E73A3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13BC"/>
    <w:multiLevelType w:val="hybridMultilevel"/>
    <w:tmpl w:val="6E24B6DE"/>
    <w:lvl w:ilvl="0" w:tplc="05BEAC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63578"/>
    <w:multiLevelType w:val="hybridMultilevel"/>
    <w:tmpl w:val="7AAA5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235CA"/>
    <w:multiLevelType w:val="hybridMultilevel"/>
    <w:tmpl w:val="A476B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80336"/>
    <w:multiLevelType w:val="hybridMultilevel"/>
    <w:tmpl w:val="7AAA5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F354D"/>
    <w:multiLevelType w:val="hybridMultilevel"/>
    <w:tmpl w:val="F5AEC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33DA1"/>
    <w:multiLevelType w:val="hybridMultilevel"/>
    <w:tmpl w:val="06600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8196B"/>
    <w:multiLevelType w:val="hybridMultilevel"/>
    <w:tmpl w:val="89FA9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1204A"/>
    <w:multiLevelType w:val="hybridMultilevel"/>
    <w:tmpl w:val="B7CE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05A"/>
    <w:multiLevelType w:val="hybridMultilevel"/>
    <w:tmpl w:val="8CCCC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1085F"/>
    <w:multiLevelType w:val="hybridMultilevel"/>
    <w:tmpl w:val="CDAE4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D7FA2"/>
    <w:multiLevelType w:val="hybridMultilevel"/>
    <w:tmpl w:val="594AC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97A43"/>
    <w:multiLevelType w:val="hybridMultilevel"/>
    <w:tmpl w:val="61EE4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601F1"/>
    <w:multiLevelType w:val="hybridMultilevel"/>
    <w:tmpl w:val="369675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5140990">
    <w:abstractNumId w:val="0"/>
  </w:num>
  <w:num w:numId="2" w16cid:durableId="1482309656">
    <w:abstractNumId w:val="2"/>
  </w:num>
  <w:num w:numId="3" w16cid:durableId="946617406">
    <w:abstractNumId w:val="9"/>
  </w:num>
  <w:num w:numId="4" w16cid:durableId="748115190">
    <w:abstractNumId w:val="12"/>
  </w:num>
  <w:num w:numId="5" w16cid:durableId="2108425390">
    <w:abstractNumId w:val="1"/>
  </w:num>
  <w:num w:numId="6" w16cid:durableId="1579368330">
    <w:abstractNumId w:val="14"/>
  </w:num>
  <w:num w:numId="7" w16cid:durableId="1632515841">
    <w:abstractNumId w:val="5"/>
  </w:num>
  <w:num w:numId="8" w16cid:durableId="1997341219">
    <w:abstractNumId w:val="3"/>
  </w:num>
  <w:num w:numId="9" w16cid:durableId="1212692184">
    <w:abstractNumId w:val="8"/>
  </w:num>
  <w:num w:numId="10" w16cid:durableId="452943606">
    <w:abstractNumId w:val="7"/>
  </w:num>
  <w:num w:numId="11" w16cid:durableId="1170218836">
    <w:abstractNumId w:val="4"/>
  </w:num>
  <w:num w:numId="12" w16cid:durableId="2069569172">
    <w:abstractNumId w:val="13"/>
  </w:num>
  <w:num w:numId="13" w16cid:durableId="81951316">
    <w:abstractNumId w:val="6"/>
  </w:num>
  <w:num w:numId="14" w16cid:durableId="1902131682">
    <w:abstractNumId w:val="11"/>
  </w:num>
  <w:num w:numId="15" w16cid:durableId="15708471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3A"/>
    <w:rsid w:val="000466A2"/>
    <w:rsid w:val="000A022F"/>
    <w:rsid w:val="00100128"/>
    <w:rsid w:val="00176FC0"/>
    <w:rsid w:val="00177050"/>
    <w:rsid w:val="001C69D6"/>
    <w:rsid w:val="00341672"/>
    <w:rsid w:val="003A5E1B"/>
    <w:rsid w:val="003E0A2F"/>
    <w:rsid w:val="00410E0F"/>
    <w:rsid w:val="0044203A"/>
    <w:rsid w:val="004766FB"/>
    <w:rsid w:val="00531453"/>
    <w:rsid w:val="0055183A"/>
    <w:rsid w:val="00571445"/>
    <w:rsid w:val="005B40C9"/>
    <w:rsid w:val="005F1BAF"/>
    <w:rsid w:val="0072773C"/>
    <w:rsid w:val="0078114B"/>
    <w:rsid w:val="00901428"/>
    <w:rsid w:val="00904772"/>
    <w:rsid w:val="009E0D67"/>
    <w:rsid w:val="00A672B8"/>
    <w:rsid w:val="00B8701D"/>
    <w:rsid w:val="00C301A5"/>
    <w:rsid w:val="00CD374B"/>
    <w:rsid w:val="00D12781"/>
    <w:rsid w:val="00E61538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34D"/>
  <w15:chartTrackingRefBased/>
  <w15:docId w15:val="{AA8BC967-AE9D-4D7E-A183-0D6679CF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8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8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8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8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8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8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8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ADRYELLY DE OLIVEIRA</dc:creator>
  <cp:keywords/>
  <dc:description/>
  <cp:lastModifiedBy>ADRYELLY DE OLIVEIRA</cp:lastModifiedBy>
  <cp:revision>9</cp:revision>
  <dcterms:created xsi:type="dcterms:W3CDTF">2024-03-25T21:40:00Z</dcterms:created>
  <dcterms:modified xsi:type="dcterms:W3CDTF">2024-04-15T19:37:00Z</dcterms:modified>
</cp:coreProperties>
</file>