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FE6E0" w14:textId="77777777" w:rsidR="00F7272F" w:rsidRPr="00F7272F" w:rsidRDefault="00F7272F" w:rsidP="00F727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7272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 xml:space="preserve">#!/usr/bin/env </w:t>
      </w:r>
      <w:proofErr w:type="spellStart"/>
      <w:r w:rsidRPr="00F7272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7272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Copyright 2015 the original author or authors.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Licensed under the Apache License, Version 2.0 (the "License");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you may not use this file except in compliance with the License.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You may obtain a copy of the License at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     https://www.apache.org/licenses/LICENSE-2.0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Unless required by applicable law or agreed to in writing, software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distributed under the License is distributed on an "AS IS" BASIS,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WITHOUT WARRANTIES OR CONDITIONS OF ANY KIND, either express or implied.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See the License for the specific language governing permissions and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limitations under the License.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##############################################################################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  Gradle start up script for UN*X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##############################################################################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Attempt to set APP_HOME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# Resolve links: $0 may be a link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PRG=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Need this for relative </w:t>
      </w:r>
      <w:proofErr w:type="spellStart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symlinks</w:t>
      </w:r>
      <w:proofErr w:type="spellEnd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-h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$PRG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ls=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`ls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ld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$PRG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link=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`expr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$ls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'.*-&gt; \(.*\)$'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expr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$link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'/.*'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&gt;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/dev/null;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PRG=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$link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PRG=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$PRG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$link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>done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cd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\"$PRG\"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&gt;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/dev/null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APP_HOME=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-P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cd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$SAVED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&gt;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/dev/null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APP_NAME=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"Gradle"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APP_BASE_NAME=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basename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Add default JVM options here. You can also use JAVA_OPTS and GRADLE_OPTS to pass JVM options to this script.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DEFAULT_JVM_OPTS=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'"-Xmx64m" "-Xms64m"'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Use the maximum available, or set MAX_FD != -1 to use that value.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MAX_FD=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"maximum"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 xml:space="preserve">warn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echo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$*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 xml:space="preserve">die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echo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echo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$*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echo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exit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OS specific support (must be 'true' or 'false').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cygwin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=false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msys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=false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darwin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=false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nonstop=false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case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CYGWIN* )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cygwin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=true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Darwin* )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darwin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=true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MINGW* )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msys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=true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NONSTOP* )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nonstop=true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esac</w:t>
      </w:r>
      <w:proofErr w:type="spellEnd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CLASSPATH=$APP_HOME/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gradle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/wrapper/gradle-wrapper.jar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Determine the Java command to use to start the JVM.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-n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-x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jre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/java"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IBM's JDK on AIX uses strange locations for the executables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JAVACMD=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jre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/java"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JAVACMD=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/bin/java"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!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-x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$JAVACMD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die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"ERROR: JAVA_HOME is set to an invalid directory: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>Please set the JAVA_HOME variable in your environment to match the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>location of your Java installation."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>else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JAVACMD=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"java"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which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java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&gt;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/dev/null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&gt;&amp;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||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die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"ERROR: JAVA_HOME is not set and no 'java' command could be found in your PATH.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>Please set the JAVA_HOME variable in your environment to match the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>location of your Java installation."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Increase the maximum file descriptors if we can.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cygwin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"false"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-a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darwin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"false"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-a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$nonstop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"false"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MAX_FD_LIMIT=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ulimit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-H -n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 $? 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$MAX_FD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"maximum"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$MAX_FD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"max"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MAX_FD=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$MAX_FD_LIMIT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ulimit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-n $MAX_FD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$? -ne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warn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"Could not set maximum file descriptor limit: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$MAX_FD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warn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"Could not query maximum file descriptor limit: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$MAX_FD_LIMIT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proofErr w:type="spellEnd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For Darwin, add options to specify how the application appears in the dock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darwin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GRADLE_OPTS=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$GRADLE_OPTS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\"-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Xdock:name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$APP_NAME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\" \"-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Xdock:icon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$APP_HOME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/media/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gradle.icns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\""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For Cygwin or MSYS, switch paths to Windows format before running java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cygwin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"true"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msys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"true"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APP_HOME=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--path --mixed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$APP_HOME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--path --mixed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$CLASSPATH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JAVACMD=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unix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$JAVACMD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We build the pattern for arguments to be converted via </w:t>
      </w:r>
      <w:proofErr w:type="spellStart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ROOTDIRSRAW=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`find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-L / 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maxdepth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mindepth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-type d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&gt;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/dev/null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SEP=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$ROOTDIRSRAW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ROOTDIRS=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ROOTDIRS$SEP$dir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SEP=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"|"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done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OURCYGPATTERN=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"(^(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$ROOTDIRS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))"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Add a user-defined pattern to the </w:t>
      </w:r>
      <w:proofErr w:type="spellStart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arguments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$GRADLE_CYGPATTERN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then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OURCYGPATTERN=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$OURCYGPATTERN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|(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$GRADLE_CYGPATTERN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)"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Now convert the arguments - kludge to limit ourselves to /bin/</w:t>
      </w:r>
      <w:proofErr w:type="spellStart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$@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CHECK=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`echo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egrep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-c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$OURCYGPATTERN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CHECK2=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`echo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egrep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-c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"^-"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                             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### Determine if an option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[ $CHECK -ne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&amp;&amp;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 $CHECK2 -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eq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0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then                    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### Added a condition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eval `echo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args$i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cygpath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--path --ignore --mixed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eval `echo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args$i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"\"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\""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`expr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r w:rsidRPr="00F7272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done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case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0)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1)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2)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3)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4)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5)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$args4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6)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$args4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$args5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7)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$args4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$args5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$args6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8)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$args4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$args5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$args6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$args7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9)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set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--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$args0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$args1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$args2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$args3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$args4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$args5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$args6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$args7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$args8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;;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esac</w:t>
      </w:r>
      <w:proofErr w:type="spellEnd"/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>fi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Escape application </w:t>
      </w:r>
      <w:proofErr w:type="spellStart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 xml:space="preserve">save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 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%s\\n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sed</w:t>
      </w:r>
      <w:proofErr w:type="spellEnd"/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"s/'/'\\\\''/g;1s/^/'/;\$s/\$/' \\\\/"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done</w:t>
      </w:r>
      <w:r w:rsidRPr="00F727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echo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APP_ARGS=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`save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$@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>`</w:t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Collect all arguments for the java command, following the shell quoting and substitution rules</w:t>
      </w:r>
      <w:r w:rsidRPr="00F727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eval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set -- $DEFAULT_JVM_OPTS $JAVA_OPTS $GRADLE_OPTS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"\"-</w:t>
      </w:r>
      <w:proofErr w:type="spellStart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Dorg.gradle.appname</w:t>
      </w:r>
      <w:proofErr w:type="spellEnd"/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$APP_BASE_NAME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\"" 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"\"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$CLASSPATH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\"" </w:t>
      </w:r>
      <w:proofErr w:type="spellStart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org.gradle.wrapper.GradleWrapperMain</w:t>
      </w:r>
      <w:proofErr w:type="spellEnd"/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$APP_ARGS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7272F">
        <w:rPr>
          <w:rFonts w:ascii="Courier New" w:eastAsia="Times New Roman" w:hAnsi="Courier New" w:cs="Courier New"/>
          <w:color w:val="C57633"/>
          <w:kern w:val="0"/>
          <w:sz w:val="20"/>
          <w:szCs w:val="20"/>
          <w:lang w:eastAsia="en-IN"/>
          <w14:ligatures w14:val="none"/>
        </w:rPr>
        <w:t xml:space="preserve">exec 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$JAVACMD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F727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$@</w:t>
      </w:r>
      <w:r w:rsidRPr="00F727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</w:p>
    <w:p w14:paraId="7901FE36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2F"/>
    <w:rsid w:val="002B18CE"/>
    <w:rsid w:val="00E56D3A"/>
    <w:rsid w:val="00F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9758"/>
  <w15:chartTrackingRefBased/>
  <w15:docId w15:val="{1B3F93EF-C1B6-4B6D-BA93-6322AE5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7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1</cp:revision>
  <dcterms:created xsi:type="dcterms:W3CDTF">2024-04-10T08:47:00Z</dcterms:created>
  <dcterms:modified xsi:type="dcterms:W3CDTF">2024-04-10T08:48:00Z</dcterms:modified>
</cp:coreProperties>
</file>