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25D8BA" w14:paraId="1BC2C39B" wp14:textId="2FE10820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06 </w:t>
      </w:r>
    </w:p>
    <w:p xmlns:wp14="http://schemas.microsoft.com/office/word/2010/wordml" w:rsidP="4425D8BA" w14:paraId="2AC05A2C" wp14:textId="4164E9FB">
      <w:pPr>
        <w:pStyle w:val="Heading4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Q1. Describe three applications for exception processing.</w:t>
      </w:r>
    </w:p>
    <w:p xmlns:wp14="http://schemas.microsoft.com/office/word/2010/wordml" w:rsidP="4425D8BA" w14:paraId="058D7156" wp14:textId="0FFD25A0">
      <w:pPr>
        <w:jc w:val="left"/>
      </w:pPr>
      <w:r w:rsidRPr="4425D8BA" w:rsidR="298BE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Exception Processing is important to find exceptions that causes the runtime error. As runtime errors Halt the program execution when exception occurs.</w:t>
      </w:r>
    </w:p>
    <w:p xmlns:wp14="http://schemas.microsoft.com/office/word/2010/wordml" w:rsidP="4425D8BA" w14:paraId="6ADF868F" wp14:textId="7F716854">
      <w:pPr>
        <w:jc w:val="left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Exception Processing is used in Various Applications of which few examples are:</w:t>
      </w:r>
    </w:p>
    <w:p xmlns:wp14="http://schemas.microsoft.com/office/word/2010/wordml" w:rsidP="4425D8BA" w14:paraId="4A858625" wp14:textId="129334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Checking Appropriate use of input in an application</w:t>
      </w:r>
    </w:p>
    <w:p xmlns:wp14="http://schemas.microsoft.com/office/word/2010/wordml" w:rsidP="4425D8BA" w14:paraId="021404E1" wp14:textId="0E12EC0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Checking for Arithmetic exceptions in mathematical executions</w:t>
      </w:r>
    </w:p>
    <w:p xmlns:wp14="http://schemas.microsoft.com/office/word/2010/wordml" w:rsidP="4425D8BA" w14:paraId="0941ED91" wp14:textId="358CEF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Checking File I/O exceptions during File handling</w:t>
      </w:r>
    </w:p>
    <w:p xmlns:wp14="http://schemas.microsoft.com/office/word/2010/wordml" w:rsidP="4425D8BA" w14:paraId="4250E920" wp14:textId="291C8838">
      <w:pPr>
        <w:pStyle w:val="Heading4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Q2. What happens if you don't do something extra to treat an exception?</w:t>
      </w:r>
    </w:p>
    <w:p xmlns:wp14="http://schemas.microsoft.com/office/word/2010/wordml" w:rsidP="4425D8BA" w14:paraId="301A37B0" wp14:textId="65B489B7">
      <w:pPr>
        <w:jc w:val="left"/>
      </w:pPr>
      <w:r w:rsidRPr="4425D8BA" w:rsidR="298BE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If Exceptions are not handled flow of program will be broken during the run time which might lead to a abnormal termination of the program. Inshort inability of program to handle exceptions will result in crashing of program.</w:t>
      </w:r>
    </w:p>
    <w:p xmlns:wp14="http://schemas.microsoft.com/office/word/2010/wordml" w:rsidP="4425D8BA" w14:paraId="3BA784F4" wp14:textId="4134C10E">
      <w:pPr>
        <w:pStyle w:val="Heading4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Q3. What are your options for recovering from an exception in your script?</w:t>
      </w:r>
    </w:p>
    <w:p xmlns:wp14="http://schemas.microsoft.com/office/word/2010/wordml" w:rsidP="4425D8BA" w14:paraId="7C1EBF58" wp14:textId="76795A61">
      <w:pPr>
        <w:jc w:val="left"/>
      </w:pPr>
      <w:r w:rsidRPr="4425D8BA" w:rsidR="298BE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Python provides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try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except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statements for recovering from an exception in your script.</w:t>
      </w:r>
    </w:p>
    <w:p xmlns:wp14="http://schemas.microsoft.com/office/word/2010/wordml" w:rsidP="4425D8BA" w14:paraId="5A1C1703" wp14:textId="41E769FC">
      <w:pPr>
        <w:pStyle w:val="Heading4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Q4. Describe two methods for triggering exceptions in your script ?</w:t>
      </w:r>
    </w:p>
    <w:p xmlns:wp14="http://schemas.microsoft.com/office/word/2010/wordml" w:rsidP="4425D8BA" w14:paraId="67342721" wp14:textId="519F041D">
      <w:pPr>
        <w:jc w:val="left"/>
      </w:pPr>
      <w:r w:rsidRPr="4425D8BA" w:rsidR="298BE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raise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assert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two methods that can be used to trigger manual exceptions in your script.</w:t>
      </w:r>
    </w:p>
    <w:p xmlns:wp14="http://schemas.microsoft.com/office/word/2010/wordml" w:rsidP="4425D8BA" w14:paraId="3E833474" wp14:textId="7FA0E2E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raise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triggers an exception if condition provided to it turns out to be True.</w:t>
      </w:r>
    </w:p>
    <w:p xmlns:wp14="http://schemas.microsoft.com/office/word/2010/wordml" w:rsidP="4425D8BA" w14:paraId="425F1D39" wp14:textId="5B92F6E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assert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will let the program to continue execution if condition provided to it turns out to be True else exception will be raised</w:t>
      </w:r>
    </w:p>
    <w:p xmlns:wp14="http://schemas.microsoft.com/office/word/2010/wordml" w:rsidP="4425D8BA" w14:paraId="17A4CE2E" wp14:textId="4A359A98">
      <w:pPr>
        <w:jc w:val="right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4425D8BA" w14:paraId="6C88650A" wp14:textId="3F0263A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of raise</w:t>
      </w:r>
      <w:r>
        <w:br/>
      </w:r>
      <w:r w:rsidRPr="4425D8BA" w:rsidR="298BEE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10</w:t>
      </w:r>
      <w:r>
        <w:br/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raise Exception(f'X Value Should not exceed 5 The Provided Value of X is {x}')</w:t>
      </w:r>
      <w:r>
        <w:br/>
      </w:r>
    </w:p>
    <w:p xmlns:wp14="http://schemas.microsoft.com/office/word/2010/wordml" w:rsidP="4425D8BA" w14:paraId="173A0394" wp14:textId="4B237590">
      <w:pPr>
        <w:spacing w:line="244" w:lineRule="exact"/>
        <w:jc w:val="left"/>
      </w:pP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---------------------------------------------------------------------------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Exception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Traceback (most recent call last)</w:t>
      </w:r>
      <w:r>
        <w:br/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>()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 xml:space="preserve">      1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# Example of raise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 xml:space="preserve">      2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=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58F8F"/>
          <w:sz w:val="21"/>
          <w:szCs w:val="21"/>
          <w:lang w:val="en-US"/>
        </w:rPr>
        <w:t>10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58F8F"/>
          <w:sz w:val="21"/>
          <w:szCs w:val="21"/>
          <w:lang w:val="en-US"/>
        </w:rPr>
        <w:t>----&gt; 3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427"/>
          <w:sz w:val="21"/>
          <w:szCs w:val="21"/>
          <w:lang w:val="en-US"/>
        </w:rPr>
        <w:t>raise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Exception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(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>f'X Value Should not exceed 5 The Provided Value of X is {x}'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)</w:t>
      </w:r>
      <w:r>
        <w:br/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Exception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X Value Should not exceed 5 The Provided Value of X is 10</w:t>
      </w:r>
    </w:p>
    <w:p xmlns:wp14="http://schemas.microsoft.com/office/word/2010/wordml" w:rsidP="4425D8BA" w14:paraId="640CF6B4" wp14:textId="2B1DBC20">
      <w:pPr>
        <w:jc w:val="right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4425D8BA" w14:paraId="3BE87695" wp14:textId="57ACC08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425D8BA" w:rsidR="298BEE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Example of assert</w:t>
      </w:r>
      <w:r>
        <w:br/>
      </w:r>
      <w:r w:rsidRPr="4425D8BA" w:rsidR="298BEE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assert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4), "2 is not equal to 4"</w:t>
      </w:r>
      <w:r>
        <w:br/>
      </w:r>
    </w:p>
    <w:p xmlns:wp14="http://schemas.microsoft.com/office/word/2010/wordml" w:rsidP="4425D8BA" w14:paraId="1EFC88CD" wp14:textId="36C28237">
      <w:pPr>
        <w:spacing w:line="244" w:lineRule="exact"/>
        <w:jc w:val="left"/>
      </w:pP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---------------------------------------------------------------------------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AssertionError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Traceback (most recent call last)</w:t>
      </w:r>
      <w:r>
        <w:br/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>()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 xml:space="preserve">      1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# Example of assert</w:t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2B31"/>
          <w:sz w:val="21"/>
          <w:szCs w:val="21"/>
          <w:lang w:val="en-US"/>
        </w:rPr>
        <w:t>----&gt; 2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427"/>
          <w:sz w:val="21"/>
          <w:szCs w:val="21"/>
          <w:lang w:val="en-US"/>
        </w:rPr>
        <w:t>assert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(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58F8F"/>
          <w:sz w:val="21"/>
          <w:szCs w:val="21"/>
          <w:lang w:val="en-US"/>
        </w:rPr>
        <w:t>2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==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58F8F"/>
          <w:sz w:val="21"/>
          <w:szCs w:val="21"/>
          <w:lang w:val="en-US"/>
        </w:rPr>
        <w:t>4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27D12"/>
          <w:sz w:val="21"/>
          <w:szCs w:val="21"/>
          <w:lang w:val="en-US"/>
        </w:rPr>
        <w:t>),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>"2 is not equal to 4"</w:t>
      </w:r>
      <w:r>
        <w:br/>
      </w:r>
      <w:r>
        <w:br/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5CA"/>
          <w:sz w:val="21"/>
          <w:szCs w:val="21"/>
          <w:lang w:val="en-US"/>
        </w:rPr>
        <w:t>AssertionError</w:t>
      </w:r>
      <w:r w:rsidRPr="4425D8BA" w:rsidR="298BEE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2 is not equal to 4</w:t>
      </w:r>
    </w:p>
    <w:p xmlns:wp14="http://schemas.microsoft.com/office/word/2010/wordml" w:rsidP="4425D8BA" w14:paraId="1098646F" wp14:textId="2B51A9BF">
      <w:pPr>
        <w:pStyle w:val="Heading4"/>
      </w:pP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Q5. Identify two methods for specifying actions to be executed at termination time, regardless of whether or not an exception exists.</w:t>
      </w:r>
    </w:p>
    <w:p xmlns:wp14="http://schemas.microsoft.com/office/word/2010/wordml" w:rsidP="4425D8BA" w14:paraId="6DB0C4B8" wp14:textId="0CA864CC">
      <w:pPr>
        <w:jc w:val="left"/>
      </w:pPr>
      <w:r w:rsidRPr="4425D8BA" w:rsidR="298BE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Python Provides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4425D8BA" w:rsidR="298BEE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finally</w:t>
      </w:r>
      <w:r w:rsidRPr="4425D8BA" w:rsidR="298BE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blocks for specifying actions to be executed at termination time, regardless of whether an exceptions exists or not.</w:t>
      </w:r>
    </w:p>
    <w:p xmlns:wp14="http://schemas.microsoft.com/office/word/2010/wordml" w:rsidP="4425D8BA" w14:paraId="2C078E63" wp14:textId="608EB1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4a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afe8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19EE4"/>
    <w:rsid w:val="298BEE85"/>
    <w:rsid w:val="4425D8BA"/>
    <w:rsid w:val="5B619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9EE4"/>
  <w15:chartTrackingRefBased/>
  <w15:docId w15:val="{E988D6A5-D33E-44BB-A494-5C52309E9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49552e0f5f40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2022-12-22T06:44:27.2919709Z</dcterms:created>
  <dcterms:modified xsi:type="dcterms:W3CDTF">2022-12-22T06:45:10.3764167Z</dcterms:modified>
  <dc:creator>Bhanu Dhiman</dc:creator>
  <lastModifiedBy>Bhanu Dhiman</lastModifiedBy>
</coreProperties>
</file>