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Xampp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Download latest version of php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How to open mysql server</w:t>
      </w:r>
    </w:p>
    <w:p w14:paraId="51D609DC" w14:textId="713D61EB" w:rsidR="007267E7" w:rsidRDefault="007267E7">
      <w:pPr>
        <w:rPr>
          <w:lang w:val="en-US"/>
        </w:rPr>
      </w:pPr>
      <w:r>
        <w:rPr>
          <w:lang w:val="en-US"/>
        </w:rPr>
        <w:t>Go to xampp control panel and start apache server and mysql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From home page of mysql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MySQL is named after co-founder Monty Widenius's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Content Management Systems like WordPress, Drupal, Joomla!, Contao,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Show Data On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The columns in the "Customers" table above are: CustomerID, CustomerName, ContactName, Address, City, PostalCode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Look at the following three tables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The relationship between the "Customers" table and the "Orders" table is the CustomerID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The relationship between the "Orders" table and the "Shippers" table is the ShipperID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SELECT roll, fname, lname,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SELECT DISTINCT fname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Select count(distinct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It is used to extract only those records that fulfill a specified condition.</w:t>
      </w:r>
    </w:p>
    <w:p w14:paraId="211FF97B" w14:textId="77777777" w:rsidR="00A103A3" w:rsidRDefault="00A103A3" w:rsidP="00A103A3">
      <w:pPr>
        <w:pStyle w:val="Heading3"/>
      </w:pPr>
      <w:r>
        <w:t>WHERE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'rajkot'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Select * from students where roll !=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SELECT * FROM `students` WHERE roll = 1 and fname = 'udit';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'rajkot';</w:t>
      </w:r>
    </w:p>
    <w:p w14:paraId="76F52680" w14:textId="71CC14E7" w:rsidR="00265DFF" w:rsidRDefault="00265DFF">
      <w:pPr>
        <w:rPr>
          <w:lang w:val="en-US"/>
        </w:rPr>
      </w:pPr>
      <w:r w:rsidRPr="00265DFF">
        <w:rPr>
          <w:lang w:val="en-US"/>
        </w:rPr>
        <w:t>SELECT * FROM `students` WHERE roll = 1 and  city = 'rajkot' or city = 'surat';</w:t>
      </w:r>
    </w:p>
    <w:p w14:paraId="667C8FAA" w14:textId="30FF953A" w:rsidR="006C3CE1" w:rsidRDefault="006C3CE1">
      <w:pPr>
        <w:rPr>
          <w:lang w:val="en-US"/>
        </w:rPr>
      </w:pPr>
      <w:r w:rsidRPr="006C3CE1">
        <w:rPr>
          <w:lang w:val="en-US"/>
        </w:rPr>
        <w:t>SELECT * from students WHERE not city = 'rajkot'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SELECT * from students ORDER by fname</w:t>
      </w:r>
    </w:p>
    <w:p w14:paraId="5ACA289E" w14:textId="3A14E9C8" w:rsidR="00BF6F48" w:rsidRDefault="00BF6F48">
      <w:pPr>
        <w:rPr>
          <w:lang w:val="en-US"/>
        </w:rPr>
      </w:pPr>
      <w:r w:rsidRPr="00BF6F48">
        <w:rPr>
          <w:lang w:val="en-US"/>
        </w:rPr>
        <w:t>SELECT * from students ORDER by fname desc;</w:t>
      </w:r>
    </w:p>
    <w:p w14:paraId="532710D2" w14:textId="4148A447" w:rsidR="00631219" w:rsidRDefault="00631219">
      <w:pPr>
        <w:rPr>
          <w:lang w:val="en-US"/>
        </w:rPr>
      </w:pPr>
      <w:r w:rsidRPr="00631219">
        <w:rPr>
          <w:lang w:val="en-US"/>
        </w:rPr>
        <w:t>SELECT * FROM students ORDER by fname, city</w:t>
      </w:r>
    </w:p>
    <w:p w14:paraId="5EF03BA0" w14:textId="7EA08BB7" w:rsidR="00F53B6C" w:rsidRDefault="00F329F5">
      <w:pPr>
        <w:rPr>
          <w:lang w:val="en-US"/>
        </w:rPr>
      </w:pPr>
      <w:r w:rsidRPr="00F329F5">
        <w:rPr>
          <w:lang w:val="en-US"/>
        </w:rPr>
        <w:t>SELECT * FROM students ORDER by fname,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table_name</w:t>
      </w:r>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(fname, lname, city, email, gender, dateofbirth,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INSERT into students  values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r>
        <w:rPr>
          <w:lang w:val="en-US"/>
        </w:rPr>
        <w:t xml:space="preserve">Error :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(fname, lname,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SELECT * FROM `students` WHERE dateofbirth = 'NULL';</w:t>
      </w:r>
      <w:r>
        <w:t xml:space="preserve"> // no data</w:t>
      </w:r>
    </w:p>
    <w:p w14:paraId="2EE91C0D" w14:textId="45447814" w:rsidR="00A82472" w:rsidRDefault="00A82472">
      <w:r w:rsidRPr="00A82472">
        <w:t>SELECT * FROM `students` WHERE dateofbirth is NULL;</w:t>
      </w:r>
    </w:p>
    <w:p w14:paraId="5E4E4A72" w14:textId="4BED6643" w:rsidR="008720C2" w:rsidRDefault="008720C2">
      <w:r w:rsidRPr="008720C2">
        <w:t>SELECT * FROM `students` WHERE dateofbirth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update students set fname = 'Yagnik', lname = 'Yadav', city = 'Bhavanagar' WHERE roll = 3</w:t>
      </w:r>
    </w:p>
    <w:p w14:paraId="0A5FFC6D" w14:textId="786C0EF9" w:rsidR="000658AC" w:rsidRDefault="00864C8D">
      <w:r w:rsidRPr="00864C8D">
        <w:t>update students set fname = 'Yagnik', lname = 'Yadav', city = 'Bhavanagar'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UPDATE students set fname = 'tushar', lname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 xml:space="preserve">where city = ‘rajkot’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MySQL MIN() and MAX() Functions</w:t>
      </w:r>
    </w:p>
    <w:p w14:paraId="4E06EC9E" w14:textId="77777777" w:rsidR="00095E11" w:rsidRDefault="00095E11" w:rsidP="00095E11">
      <w:pPr>
        <w:pStyle w:val="NormalWeb"/>
      </w:pPr>
      <w:r>
        <w:t xml:space="preserve">The </w:t>
      </w:r>
      <w:r>
        <w:rPr>
          <w:rStyle w:val="HTMLCode"/>
        </w:rPr>
        <w:t>MIN()</w:t>
      </w:r>
      <w:r>
        <w:t xml:space="preserve"> function returns the smallest value of the selected column.</w:t>
      </w:r>
    </w:p>
    <w:p w14:paraId="7AB0513F" w14:textId="77777777" w:rsidR="00095E11" w:rsidRDefault="00095E11" w:rsidP="00095E11">
      <w:pPr>
        <w:pStyle w:val="NormalWeb"/>
      </w:pPr>
      <w:r>
        <w:t xml:space="preserve">The </w:t>
      </w:r>
      <w:r>
        <w:rPr>
          <w:rStyle w:val="HTMLCode"/>
        </w:rPr>
        <w:t>MAX()</w:t>
      </w:r>
      <w:r>
        <w:t xml:space="preserve"> function returns the largest value of the selected column.</w:t>
      </w:r>
    </w:p>
    <w:p w14:paraId="5929D4A6" w14:textId="77777777" w:rsidR="00095E11" w:rsidRDefault="00095E11" w:rsidP="00095E11">
      <w:pPr>
        <w:pStyle w:val="Heading3"/>
      </w:pPr>
      <w:r>
        <w:t>MIN() Syntax</w:t>
      </w:r>
    </w:p>
    <w:p w14:paraId="34CFBA66" w14:textId="77777777" w:rsidR="00095E11" w:rsidRDefault="00095E11" w:rsidP="00095E1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r>
        <w:t>MAX()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MySQL COUNT(), AVG() and SUM() Functions</w:t>
      </w:r>
    </w:p>
    <w:p w14:paraId="60D170A4" w14:textId="77777777" w:rsidR="00A558B1" w:rsidRDefault="00A558B1" w:rsidP="00A558B1">
      <w:pPr>
        <w:pStyle w:val="NormalWeb"/>
      </w:pPr>
      <w:r>
        <w:t xml:space="preserve">The </w:t>
      </w:r>
      <w:r>
        <w:rPr>
          <w:rStyle w:val="HTMLCode"/>
        </w:rPr>
        <w:t>COUNT()</w:t>
      </w:r>
      <w:r>
        <w:t xml:space="preserve"> function returns the number of rows that matches a specified criterion.</w:t>
      </w:r>
    </w:p>
    <w:p w14:paraId="5DDB34A5" w14:textId="77777777" w:rsidR="00A558B1" w:rsidRDefault="00A558B1" w:rsidP="00A558B1">
      <w:pPr>
        <w:pStyle w:val="Heading3"/>
      </w:pPr>
      <w:r>
        <w:t>COUNT()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SELECT COUNT(fees) FROM students</w:t>
      </w:r>
    </w:p>
    <w:p w14:paraId="2B5DA76E" w14:textId="1F954819" w:rsidR="00012198" w:rsidRDefault="00012198" w:rsidP="00A558B1">
      <w:r w:rsidRPr="00012198">
        <w:t>SELECT COUNT(fees)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SELECT count(fees), sum(fees), avg(fees) FROM students</w:t>
      </w:r>
    </w:p>
    <w:p w14:paraId="6952F229" w14:textId="77777777" w:rsidR="006F0CA1" w:rsidRDefault="006F0CA1" w:rsidP="00A558B1"/>
    <w:p w14:paraId="4BCF9C59" w14:textId="77777777" w:rsidR="006F0CA1" w:rsidRDefault="006F0CA1" w:rsidP="006F0CA1">
      <w:pPr>
        <w:pStyle w:val="NormalWeb"/>
      </w:pPr>
      <w:r>
        <w:t xml:space="preserve">The </w:t>
      </w:r>
      <w:r>
        <w:rPr>
          <w:rStyle w:val="HTMLCode"/>
        </w:rPr>
        <w:t>AVG()</w:t>
      </w:r>
      <w:r>
        <w:t xml:space="preserve"> function returns the average value of a numeric column. </w:t>
      </w:r>
    </w:p>
    <w:p w14:paraId="76ADE981" w14:textId="77777777" w:rsidR="006F0CA1" w:rsidRDefault="006F0CA1" w:rsidP="006F0CA1">
      <w:pPr>
        <w:pStyle w:val="Heading3"/>
      </w:pPr>
      <w:r>
        <w:t>AVG()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r>
        <w:rPr>
          <w:rStyle w:val="HTMLCode"/>
        </w:rPr>
        <w:t>SUM()</w:t>
      </w:r>
      <w:r>
        <w:t xml:space="preserve"> function returns the total sum of a numeric column. </w:t>
      </w:r>
    </w:p>
    <w:p w14:paraId="60711B02" w14:textId="77777777" w:rsidR="00984DD9" w:rsidRDefault="00984DD9" w:rsidP="00984DD9">
      <w:pPr>
        <w:pStyle w:val="Heading3"/>
      </w:pPr>
      <w:r>
        <w:t>SUM()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'rajkot'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(fname, lname, city, email, gender, dateofbirth,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(fname, lname, city, email, gender, dateofbirth,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`fname`, `lname`, `city`, `email`, `gender`, `dateofbirth`, `phone`, `fees`, `admissiondate`) VALUES (NULL, 'udit', 'ghetiya', 'Rajula', 'udit@gmail.com', 'male', '2004-02-11', '998899889900', '18000', current_timestamp()),(NULL, 'Gaurang', 'Pandya', 'Baroda', 'gaurang@gmail.com', 'male', '2004-02-11', '998899889900', '15000', current_timestamp()),(NULL, 'yograjsinh', 'Rana', 'Junagadh', 'yorajsinh@gmail.com', 'male', '2004-02-11', '998899889900', '22000', current_timestamp()),(NULL, 'yadav', 'yagnik', 'Bhavanagar', 'yagnik@gmail.com', 'male', '2004-02-11', '998899889900', '19000', current_timestamp()),(NULL, 'Rachit', 'Chauhan', 'Jamnagar', 'rachit@gmail.com', 'male', '2004-02-11', '998899889900', '12000', current_timestamp()),(NULL, 'adarsh', 'chavda', 'amreli', 'adarsh@gmail.com', 'male', '2004-02-11', '998899889900', '12000', current_timestamp()),(NULL, 'rohan', 'dasadiya', 'Bhuj', 'rohan@gmail.com', 'male', '2004-02-11', '998899889900', '13000', current_timestamp()),(NULL, 'Tushar', 'Kadam', 'Morbi', 'Tushar@gmail.com', 'male', '2004-02-11', '998899889900', '19000', current_timestamp()),(NULL, 'Yash', 'Vaghela', 'Vadodara', 'yash@gmail.com', 'male', '2004-02-11', '998899889900', '22000', current_timestamp()),(NULL, 'Jayrajsinh', 'Parmar', 'Limdi', 'jayrajsinh@gmail.com', 'male', '2004-02-11', '998899889900', '24000', current_timestamp());</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3FF3B519" w14:textId="4F0F9405" w:rsidR="00F44289" w:rsidRDefault="00F44289" w:rsidP="00C402A7">
      <w:r w:rsidRPr="00F44289">
        <w:t>SELECT * FROM students WHERE fname like 'a%'</w:t>
      </w:r>
    </w:p>
    <w:p w14:paraId="68D0C8BE" w14:textId="68E0B6A6" w:rsidR="00863C1E" w:rsidRDefault="00863C1E" w:rsidP="00C402A7">
      <w:r w:rsidRPr="00863C1E">
        <w:t>SELECT * FROM students WHERE fname like '%t';</w:t>
      </w:r>
    </w:p>
    <w:p w14:paraId="1BE3EB9F" w14:textId="322938DD" w:rsidR="00A46A49" w:rsidRDefault="00A46A49" w:rsidP="00C402A7">
      <w:r w:rsidRPr="00A46A49">
        <w:t>SELECT * FROM students WHERE fname like '%i%';</w:t>
      </w:r>
    </w:p>
    <w:p w14:paraId="4E2A7CBA" w14:textId="58631849" w:rsidR="00481209" w:rsidRDefault="00481209" w:rsidP="00C402A7">
      <w:r w:rsidRPr="00481209">
        <w:t>SELECT * FROM students WHERE fname like '_a%';</w:t>
      </w:r>
    </w:p>
    <w:p w14:paraId="04F0F182" w14:textId="62A03B25" w:rsidR="00CE37A6" w:rsidRDefault="00CE37A6" w:rsidP="00C402A7">
      <w:r w:rsidRPr="00CE37A6">
        <w:t>SELECT * FROM students WHERE fname like 'a_%';</w:t>
      </w:r>
    </w:p>
    <w:p w14:paraId="3036363A" w14:textId="44622530" w:rsidR="005D5E23" w:rsidRDefault="005D5E23" w:rsidP="00C402A7">
      <w:r w:rsidRPr="005D5E23">
        <w:t>SELECT * FROM students WHERE fname like 'r__%';</w:t>
      </w:r>
    </w:p>
    <w:p w14:paraId="4D8C6795" w14:textId="05CF992D" w:rsidR="00B973F4" w:rsidRDefault="00B973F4" w:rsidP="00C402A7">
      <w:r w:rsidRPr="00B973F4">
        <w:t>SELECT * FROM students WHERE fname like 'r%t';</w:t>
      </w:r>
    </w:p>
    <w:p w14:paraId="4928EDBF" w14:textId="4F2CD3A2" w:rsidR="00916CA9" w:rsidRDefault="00916CA9" w:rsidP="00C402A7">
      <w:r w:rsidRPr="00916CA9">
        <w:t>SELECT * FROM students WHERE fname not like 'r%t';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r>
              <w:t>h_t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1D2422">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1D2422">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'surat' or city = 'rajkot' OR city = 'baroda' or city = 'morbi';</w:t>
      </w:r>
      <w:r w:rsidR="00F70DB9" w:rsidRPr="00F70DB9">
        <w:t xml:space="preserve"> SELECT * FROM students WHERE city in ('rajkot', 'baroda', 'amreli', 'bhuj', 'junagadh')</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'rajkot');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SELECT * FROM students WHERE fname BETWEEN 'adarsh' and 'tushar'</w:t>
      </w:r>
    </w:p>
    <w:p w14:paraId="0329B1F9" w14:textId="6B42DD3F" w:rsidR="00FE7F36" w:rsidRDefault="00FE7F36" w:rsidP="006E6C91">
      <w:r w:rsidRPr="00FE7F36">
        <w:t xml:space="preserve">SELECT * FROM students WHERE </w:t>
      </w:r>
      <w:r>
        <w:t>dateofbirth</w:t>
      </w:r>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53E2473B" w14:textId="77777777" w:rsidR="00703F19" w:rsidRDefault="00703F19"/>
    <w:p w14:paraId="6B055C3E" w14:textId="5D625D27" w:rsidR="009D5E1C" w:rsidRDefault="009D5E1C">
      <w:r w:rsidRPr="009D5E1C">
        <w:t>SELECT fname as FirstName FROM students</w:t>
      </w:r>
    </w:p>
    <w:p w14:paraId="3FDB50DB" w14:textId="62CF7BA5" w:rsidR="00842E69" w:rsidRDefault="00842E69">
      <w:r w:rsidRPr="00842E69">
        <w:t>SELECT fname as "First Name" FROM students;</w:t>
      </w:r>
    </w:p>
    <w:p w14:paraId="1111F17C" w14:textId="54754B0F" w:rsidR="00225D1B" w:rsidRDefault="00225D1B">
      <w:r w:rsidRPr="00225D1B">
        <w:t>SELECT roll as "Roll Number", fname as "First Name", lname as "Last Name" FROM students;</w:t>
      </w:r>
    </w:p>
    <w:p w14:paraId="54E109C8" w14:textId="6181D8B9" w:rsidR="002448B8" w:rsidRDefault="002448B8">
      <w:r w:rsidRPr="002448B8">
        <w:t>SELECT concat_ws(" - ", roll, fname, lname,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SELECT students.roll, students.fname, students.lname, students.city, students.email, students.gender, students.dateofbirth, students.phone, students.fees, marks.total, marks.result FROM students, marks WHERE students.fname = 'bhavdeep' and students.roll = marks.roll;</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SELECT s.roll, s.fname, s.lname, s.city, s.email, s.gender, s.dateofbirth, s.phone, s.fees, m.total, m.result FROM students as s, marks as m WHERE s.fname = 'bhavdeep' and s.roll = m.roll;</w:t>
      </w:r>
    </w:p>
    <w:p w14:paraId="11CC0EC1" w14:textId="5BC83749" w:rsidR="009C3C81" w:rsidRDefault="009C3C81">
      <w:r w:rsidRPr="009C3C81">
        <w:t>SELECT CURRENT_TIMESTAMP</w:t>
      </w:r>
    </w:p>
    <w:p w14:paraId="67CDA675" w14:textId="563F432F" w:rsidR="009C3C81" w:rsidRDefault="009C3C81">
      <w:r w:rsidRPr="009C3C81">
        <w:t>SELECT CURRENT_TIMESTAMP as "Today is :";</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SELECT students.roll, students.fname, students.lname, students.city, students.email, students.gender, students.dateofbirth, students.phone, students.course, students.course, students.admissiondate, marks.total, marks.result from students inner JOIN marks on students.roll = marks.roll</w:t>
      </w:r>
    </w:p>
    <w:p w14:paraId="23675797" w14:textId="77777777" w:rsidR="009D3666" w:rsidRDefault="009D3666"/>
    <w:p w14:paraId="39D312DD" w14:textId="51999A60" w:rsidR="009D3666" w:rsidRDefault="009D3666">
      <w:r w:rsidRPr="009D3666">
        <w:t>SELECT s.roll, s.fname, s.lname, s.city, s.email, s.gender, s.dateofbirth, s.phone, s.course, s.course, s.admissiondate, m.total, m.result from students s inner JOIN marks m on s.roll = m.roll;</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SELECT s.roll, s.fname, s.lname, s.city, s.email, s.gender, s.dateofbirth, s.phone, s.course, s.course, s.admissiondate, m.total, m.result, a.absents, a.presents from students s inner JOIN marks m on s.roll = m.roll INNER join attendance a on s.roll = a.roll;</w:t>
      </w:r>
    </w:p>
    <w:p w14:paraId="71339AB5" w14:textId="49CA4441" w:rsidR="000714DC" w:rsidRDefault="000714DC" w:rsidP="00275060">
      <w:r w:rsidRPr="000714DC">
        <w:t>SELECT s.*, m.total, m.result, a.absents, a.presents from students s inner JOIN marks m on s.roll = m.roll INNER join attendance a on s.roll = a.roll;</w:t>
      </w:r>
    </w:p>
    <w:p w14:paraId="083585DF" w14:textId="65EBC30E" w:rsidR="008405D5" w:rsidRDefault="008405D5" w:rsidP="00275060">
      <w:r w:rsidRPr="008405D5">
        <w:t>SELECT s.*, m.*, a.absents, a.presents from students s inner JOIN marks m on s.roll = m.roll INNER join attendance a on s.roll = a.roll;</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SELECT s.*, m.*, a.* from students s inner JOIN marks m on s.roll = m.roll INNER join attendance a on s.roll = a.roll;</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select s.roll, s.fname, s.lname, s.city, s.email, s.gender, s.dateofbirth, s.phone, s.fees, s.course, s.admissiondate, m.total, m.result from students s left join marks m on s.roll = m.roll;</w:t>
      </w:r>
    </w:p>
    <w:p w14:paraId="7B401D46" w14:textId="77777777" w:rsidR="00B13427" w:rsidRDefault="00B13427"/>
    <w:p w14:paraId="2E45D7CD" w14:textId="3344D13F" w:rsidR="009C601F" w:rsidRDefault="00B13427">
      <w:r>
        <w:t>grab all the data from left table (students ) if there is no data in right table (marks) then sql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select s.roll, s.fname, s.lname, s.city, s.email, s.gender, s.dateofbirth, s.phone, s.fees, s.course, s.admissiondate, m.total, m.result from students s right join marks m on s.roll = m.roll;</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r>
        <w:rPr>
          <w:rStyle w:val="HTMLCode"/>
        </w:rPr>
        <w:t>CROSS JOIN</w:t>
      </w:r>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SELECT * from students CROSS join marks;</w:t>
      </w:r>
    </w:p>
    <w:p w14:paraId="5AAE3B57" w14:textId="77777777" w:rsidR="00D3797E" w:rsidRDefault="00D3797E" w:rsidP="00D3797E">
      <w:pPr>
        <w:pStyle w:val="NormalWeb"/>
      </w:pPr>
      <w:r>
        <w:rPr>
          <w:rStyle w:val="Strong"/>
        </w:rPr>
        <w:t>Note:</w:t>
      </w:r>
      <w:r>
        <w:t xml:space="preserve"> The </w:t>
      </w:r>
      <w:r>
        <w:rPr>
          <w:rStyle w:val="HTMLCode"/>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SELECT * from students CROSS join marks WHERE students.roll = marks.roll;</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A self join is a regular join, but the table is joined with itself.</w:t>
      </w:r>
    </w:p>
    <w:p w14:paraId="2382586B" w14:textId="77777777" w:rsidR="00FA4346" w:rsidRDefault="00FA4346" w:rsidP="00FA4346">
      <w:pPr>
        <w:pStyle w:val="Heading3"/>
      </w:pPr>
      <w:r>
        <w:t>Self Join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t1.fname, t1.lname from students t1, students t2 WHERE t1.roll != t2.roll and t1.city = t2.city;</w:t>
      </w:r>
    </w:p>
    <w:p w14:paraId="6EB2CF28" w14:textId="4B360A91" w:rsidR="00592476" w:rsidRDefault="00592476" w:rsidP="00FA4346">
      <w:r w:rsidRPr="00592476">
        <w:t>SELECT t1.roll,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'rajkot'</w:t>
      </w:r>
    </w:p>
    <w:p w14:paraId="4A718BE2" w14:textId="77777777" w:rsidR="00E77A3D" w:rsidRDefault="00E77A3D" w:rsidP="00E77A3D">
      <w:r>
        <w:t>UNION ALL</w:t>
      </w:r>
    </w:p>
    <w:p w14:paraId="5A9DE37E" w14:textId="3C143CFB" w:rsidR="00D81F43" w:rsidRDefault="00E77A3D" w:rsidP="00E77A3D">
      <w:r>
        <w:t>SELECT * FROM students1 where city = 'rajkot';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SELECT students.roll, COUNT(marks.marksid), sum(marks.total) from students INNER join marks on students.roll = marks.roll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SELECT students.roll, COUNT(marks.marksid), sum(marks.total) from students INNER join marks on students.roll = marks.roll GROUP by (roll) HAVING sum(marks.total)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SELECT students.roll, students.fname, students.lname from students where EXISTS (SELECT roll FROM marks WHERE students.roll = marks.roll and marks.result = 'pass')</w:t>
      </w:r>
    </w:p>
    <w:p w14:paraId="3B61C223" w14:textId="290D8A81" w:rsidR="00477364" w:rsidRDefault="00477364">
      <w:r w:rsidRPr="00477364">
        <w:t>SELECT students.roll, students.fname, students.lname from students where not EXISTS (SELECT roll FROM marks WHERE students.roll = marks.roll and marks.result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returns a boolean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43F49">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Default="00FD4D54"/>
    <w:p w14:paraId="7288B9EE" w14:textId="77777777" w:rsidR="001632C5" w:rsidRDefault="001632C5" w:rsidP="001632C5">
      <w:pPr>
        <w:pStyle w:val="Heading2"/>
      </w:pPr>
      <w:r>
        <w:t>The ALL Operator</w:t>
      </w:r>
    </w:p>
    <w:p w14:paraId="0251CBF6" w14:textId="77777777" w:rsidR="001632C5" w:rsidRDefault="001632C5" w:rsidP="001632C5">
      <w:pPr>
        <w:pStyle w:val="NormalWeb"/>
      </w:pPr>
      <w:r>
        <w:t xml:space="preserve">The </w:t>
      </w:r>
      <w:r>
        <w:rPr>
          <w:rStyle w:val="HTMLCode"/>
        </w:rPr>
        <w:t>ALL</w:t>
      </w:r>
      <w:r>
        <w:t xml:space="preserve"> operator:</w:t>
      </w:r>
    </w:p>
    <w:p w14:paraId="170A5072" w14:textId="77777777" w:rsidR="001632C5" w:rsidRDefault="001632C5" w:rsidP="001632C5">
      <w:pPr>
        <w:numPr>
          <w:ilvl w:val="0"/>
          <w:numId w:val="11"/>
        </w:numPr>
        <w:spacing w:before="100" w:beforeAutospacing="1" w:after="100" w:afterAutospacing="1" w:line="240" w:lineRule="auto"/>
      </w:pPr>
      <w:r>
        <w:t>returns a boolean value as a result</w:t>
      </w:r>
    </w:p>
    <w:p w14:paraId="01BCE21D" w14:textId="77777777" w:rsidR="001632C5" w:rsidRDefault="001632C5" w:rsidP="001632C5">
      <w:pPr>
        <w:numPr>
          <w:ilvl w:val="0"/>
          <w:numId w:val="11"/>
        </w:numPr>
        <w:spacing w:before="100" w:beforeAutospacing="1" w:after="100" w:afterAutospacing="1" w:line="240" w:lineRule="auto"/>
      </w:pPr>
      <w:r>
        <w:t>returns TRUE if ALL of the subquery values meet the condition</w:t>
      </w:r>
    </w:p>
    <w:p w14:paraId="463B1B99" w14:textId="77777777" w:rsidR="001632C5" w:rsidRDefault="001632C5" w:rsidP="001632C5">
      <w:pPr>
        <w:numPr>
          <w:ilvl w:val="0"/>
          <w:numId w:val="11"/>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49E84BD" w14:textId="77777777" w:rsidR="001632C5" w:rsidRDefault="001632C5" w:rsidP="001632C5">
      <w:pPr>
        <w:pStyle w:val="NormalWeb"/>
      </w:pPr>
      <w:r>
        <w:rPr>
          <w:rStyle w:val="HTMLCode"/>
        </w:rPr>
        <w:t>ALL</w:t>
      </w:r>
      <w:r>
        <w:t xml:space="preserve"> means that the condition will be true only if the operation is true for all values in the range.</w:t>
      </w:r>
    </w:p>
    <w:p w14:paraId="47F4E93D" w14:textId="77777777" w:rsidR="001632C5" w:rsidRDefault="001632C5"/>
    <w:p w14:paraId="27C2778F" w14:textId="186E3D33" w:rsidR="00D3277D" w:rsidRDefault="00D3277D">
      <w:r w:rsidRPr="00D3277D">
        <w:t>SELECT all fname FROM students WHERE true</w:t>
      </w:r>
    </w:p>
    <w:p w14:paraId="0202D2E3" w14:textId="416104DD" w:rsidR="004C300D" w:rsidRDefault="004C300D">
      <w:r>
        <w:br w:type="page"/>
      </w:r>
    </w:p>
    <w:p w14:paraId="7A044973" w14:textId="77777777" w:rsidR="004C300D" w:rsidRDefault="004C300D" w:rsidP="004C300D">
      <w:pPr>
        <w:pStyle w:val="Heading1"/>
      </w:pPr>
      <w:r>
        <w:lastRenderedPageBreak/>
        <w:t xml:space="preserve">MySQL </w:t>
      </w:r>
      <w:r>
        <w:rPr>
          <w:rStyle w:val="colorh1"/>
        </w:rPr>
        <w:t>INSERT INTO SELECT</w:t>
      </w:r>
      <w:r>
        <w:t xml:space="preserve"> Statement</w:t>
      </w:r>
    </w:p>
    <w:p w14:paraId="7EBFA97F" w14:textId="77777777" w:rsidR="000B45D7" w:rsidRDefault="000B45D7" w:rsidP="000B45D7">
      <w:pPr>
        <w:pStyle w:val="Heading2"/>
      </w:pPr>
      <w:r>
        <w:t>The MySQL INSERT INTO SELECT Statement</w:t>
      </w:r>
    </w:p>
    <w:p w14:paraId="19D65EBB" w14:textId="77777777" w:rsidR="000B45D7" w:rsidRDefault="000B45D7" w:rsidP="000B45D7">
      <w:pPr>
        <w:pStyle w:val="NormalWeb"/>
      </w:pPr>
      <w:r>
        <w:t xml:space="preserve">The </w:t>
      </w:r>
      <w:r>
        <w:rPr>
          <w:rStyle w:val="HTMLCode"/>
        </w:rPr>
        <w:t>INSERT INTO SELECT</w:t>
      </w:r>
      <w:r>
        <w:t xml:space="preserve"> statement copies data from one table and inserts it into another table.</w:t>
      </w:r>
    </w:p>
    <w:p w14:paraId="4FFCED7F" w14:textId="77777777" w:rsidR="000B45D7" w:rsidRDefault="000B45D7" w:rsidP="000B45D7">
      <w:pPr>
        <w:pStyle w:val="NormalWeb"/>
      </w:pPr>
      <w:r>
        <w:t xml:space="preserve">The </w:t>
      </w:r>
      <w:r>
        <w:rPr>
          <w:rStyle w:val="HTMLCode"/>
        </w:rPr>
        <w:t>INSERT INTO SELECT</w:t>
      </w:r>
      <w:r>
        <w:t xml:space="preserve"> statement requires that the data types in source and target tables matches.</w:t>
      </w:r>
    </w:p>
    <w:p w14:paraId="352FF881" w14:textId="77777777" w:rsidR="000B45D7" w:rsidRDefault="000B45D7" w:rsidP="000B45D7">
      <w:pPr>
        <w:pStyle w:val="NormalWeb"/>
      </w:pPr>
      <w:r>
        <w:rPr>
          <w:rStyle w:val="Strong"/>
        </w:rPr>
        <w:t>Note:</w:t>
      </w:r>
      <w:r>
        <w:t xml:space="preserve"> The existing records in the target table are unaffected.</w:t>
      </w:r>
    </w:p>
    <w:p w14:paraId="0BC65BA2" w14:textId="77777777" w:rsidR="00D31183" w:rsidRDefault="00D31183" w:rsidP="00D31183">
      <w:pPr>
        <w:pStyle w:val="Heading3"/>
      </w:pPr>
      <w:r>
        <w:t>INSERT INTO SELECT Syntax</w:t>
      </w:r>
    </w:p>
    <w:p w14:paraId="53B5FF83" w14:textId="77777777" w:rsidR="00D31183" w:rsidRDefault="00D31183" w:rsidP="00D31183">
      <w:pPr>
        <w:pStyle w:val="NormalWeb"/>
      </w:pPr>
      <w:r>
        <w:t>Copy all columns from one table to another table:</w:t>
      </w:r>
    </w:p>
    <w:p w14:paraId="08181E22" w14:textId="6D6D916A" w:rsidR="00D31183" w:rsidRDefault="00D31183" w:rsidP="00D3118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517CD81" w14:textId="4B40A06D" w:rsidR="00D37739" w:rsidRDefault="00D37739" w:rsidP="00D31183">
      <w:r w:rsidRPr="00D37739">
        <w:t>INSERT into students1 (fname, lname, city, email, gender, dateofbirth, phone, fees, course) SELECT fname, lname, city, email, gender, dateofbirth, phone, fees, course from students</w:t>
      </w:r>
    </w:p>
    <w:p w14:paraId="0BE08DBC" w14:textId="44479CDB" w:rsidR="006634CF" w:rsidRDefault="006634CF" w:rsidP="00D31183">
      <w:r w:rsidRPr="006634CF">
        <w:t>INSERT into students1 (fname, lname, city, email, gender, dateofbirth, phone, fees, course) SELECT fname, lname, city, email, gender, dateofbirth, phone, fees, course from students where city = 'rajkot';</w:t>
      </w:r>
    </w:p>
    <w:p w14:paraId="1F4861CD" w14:textId="77777777" w:rsidR="00A934F1" w:rsidRDefault="00A934F1" w:rsidP="00D31183"/>
    <w:p w14:paraId="706F8CDC" w14:textId="77777777" w:rsidR="00A934F1" w:rsidRDefault="00A934F1" w:rsidP="00A934F1">
      <w:pPr>
        <w:pStyle w:val="Heading2"/>
      </w:pPr>
      <w:r>
        <w:t>MySQL INSERT INTO SELECT Examples</w:t>
      </w:r>
    </w:p>
    <w:p w14:paraId="027BD660" w14:textId="77777777" w:rsidR="00A934F1" w:rsidRDefault="00A934F1" w:rsidP="00A934F1">
      <w:pPr>
        <w:pStyle w:val="NormalWeb"/>
      </w:pPr>
      <w:r>
        <w:t>The following SQL statement copies "Suppliers" into "Customers" (the columns that are not filled with data, will contain NULL):</w:t>
      </w:r>
    </w:p>
    <w:p w14:paraId="4C0AAFC6" w14:textId="7BDFE7B1" w:rsidR="00874518" w:rsidRDefault="00874518">
      <w:r>
        <w:br w:type="page"/>
      </w:r>
    </w:p>
    <w:p w14:paraId="00A49CB4" w14:textId="77777777" w:rsidR="00874518" w:rsidRDefault="00874518" w:rsidP="00874518">
      <w:pPr>
        <w:pStyle w:val="Heading1"/>
      </w:pPr>
      <w:r>
        <w:lastRenderedPageBreak/>
        <w:t xml:space="preserve">MySQL </w:t>
      </w:r>
      <w:r>
        <w:rPr>
          <w:rStyle w:val="colorh1"/>
        </w:rPr>
        <w:t>CASE</w:t>
      </w:r>
      <w:r>
        <w:t xml:space="preserve"> Statement</w:t>
      </w:r>
    </w:p>
    <w:p w14:paraId="440EB0F9" w14:textId="77777777" w:rsidR="00677FBA" w:rsidRDefault="00677FBA" w:rsidP="00677FBA">
      <w:pPr>
        <w:pStyle w:val="Heading2"/>
      </w:pPr>
      <w:r>
        <w:t>The MySQL CASE Statement</w:t>
      </w:r>
    </w:p>
    <w:p w14:paraId="02A81A26" w14:textId="77777777" w:rsidR="00677FBA" w:rsidRDefault="00677FBA" w:rsidP="00677FBA">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05FFE78B" w14:textId="77777777" w:rsidR="00677FBA" w:rsidRDefault="00677FBA" w:rsidP="00677FBA">
      <w:pPr>
        <w:pStyle w:val="NormalWeb"/>
      </w:pPr>
      <w:r>
        <w:t xml:space="preserve">If there is no </w:t>
      </w:r>
      <w:r>
        <w:rPr>
          <w:rStyle w:val="HTMLCode"/>
        </w:rPr>
        <w:t>ELSE</w:t>
      </w:r>
      <w:r>
        <w:t xml:space="preserve"> part and no conditions are true, it returns NULL</w:t>
      </w:r>
    </w:p>
    <w:p w14:paraId="3AF3B185" w14:textId="77777777" w:rsidR="00B11E79" w:rsidRDefault="00B11E79" w:rsidP="00B11E79">
      <w:pPr>
        <w:pStyle w:val="Heading2"/>
      </w:pPr>
      <w:r>
        <w:t>CASE Syntax</w:t>
      </w:r>
    </w:p>
    <w:p w14:paraId="31EE0A71" w14:textId="77777777" w:rsidR="00B11E79" w:rsidRDefault="00B11E79" w:rsidP="00B11E79">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7D0095A9" w14:textId="77777777" w:rsidR="00575FB0" w:rsidRDefault="00575FB0" w:rsidP="00B11E79"/>
    <w:p w14:paraId="57C8692F" w14:textId="390A2017" w:rsidR="00A934F1" w:rsidRDefault="00575FB0" w:rsidP="00D31183">
      <w:r w:rsidRPr="00575FB0">
        <w:t>SELECT roll, fname, lname, gender, city, email FROM students</w:t>
      </w:r>
    </w:p>
    <w:p w14:paraId="65330A9A" w14:textId="77777777" w:rsidR="001450E2" w:rsidRDefault="001450E2" w:rsidP="001450E2">
      <w:r>
        <w:t xml:space="preserve">SELECT roll, fname, lname, gender, city, </w:t>
      </w:r>
    </w:p>
    <w:p w14:paraId="722A92B4" w14:textId="77777777" w:rsidR="001450E2" w:rsidRDefault="001450E2" w:rsidP="001450E2">
      <w:r>
        <w:t xml:space="preserve">case </w:t>
      </w:r>
    </w:p>
    <w:p w14:paraId="664AFEA5" w14:textId="77777777" w:rsidR="001450E2" w:rsidRDefault="001450E2" w:rsidP="001450E2">
      <w:r>
        <w:tab/>
        <w:t>WHEN city = 'Rajkot' THEN "Home Town"</w:t>
      </w:r>
    </w:p>
    <w:p w14:paraId="6617F880" w14:textId="071546B3" w:rsidR="001450E2" w:rsidRDefault="001450E2" w:rsidP="001450E2">
      <w:r>
        <w:t xml:space="preserve">    </w:t>
      </w:r>
      <w:r w:rsidR="00474101">
        <w:tab/>
      </w:r>
      <w:r>
        <w:t>WHEN city = 'Surat' THEN "Too much Far from Home Town"</w:t>
      </w:r>
    </w:p>
    <w:p w14:paraId="40A52A4E" w14:textId="614994A0" w:rsidR="001450E2" w:rsidRDefault="001450E2" w:rsidP="00474101">
      <w:pPr>
        <w:ind w:firstLine="720"/>
      </w:pPr>
      <w:r>
        <w:t>WHEN city = 'morbi' THEN "Near by Home Town"</w:t>
      </w:r>
    </w:p>
    <w:p w14:paraId="1B54CA14" w14:textId="0DF2DC26" w:rsidR="001450E2" w:rsidRDefault="001450E2" w:rsidP="00474101">
      <w:pPr>
        <w:ind w:firstLine="720"/>
      </w:pPr>
      <w:r>
        <w:t>WHEN city = 'limdi' THEN "Far from Home Town"</w:t>
      </w:r>
    </w:p>
    <w:p w14:paraId="1ED92FA5" w14:textId="125D2C1F" w:rsidR="001450E2" w:rsidRDefault="001450E2" w:rsidP="001450E2">
      <w:r>
        <w:t xml:space="preserve">   </w:t>
      </w:r>
      <w:r w:rsidR="00474101">
        <w:tab/>
      </w:r>
      <w:r>
        <w:t>WHEN city = 'Bhavanagar' THEN "Far from Home Town"</w:t>
      </w:r>
    </w:p>
    <w:p w14:paraId="0D058045" w14:textId="1B725A23" w:rsidR="001450E2" w:rsidRDefault="001450E2" w:rsidP="001450E2">
      <w:r>
        <w:t xml:space="preserve">    </w:t>
      </w:r>
      <w:r w:rsidR="00474101">
        <w:tab/>
      </w:r>
      <w:r>
        <w:t>WHEN city = 'Amreli' THEN "Near by Home Town"</w:t>
      </w:r>
    </w:p>
    <w:p w14:paraId="27169ACE" w14:textId="38F96666" w:rsidR="001450E2" w:rsidRDefault="001450E2" w:rsidP="001450E2">
      <w:r>
        <w:t xml:space="preserve">   </w:t>
      </w:r>
      <w:r w:rsidR="00474101">
        <w:tab/>
      </w:r>
      <w:r>
        <w:t>WHEN city = 'Jamnagar' THEN "Near by Home Town"</w:t>
      </w:r>
    </w:p>
    <w:p w14:paraId="293D8C1B" w14:textId="52DA19E4" w:rsidR="001450E2" w:rsidRDefault="001450E2" w:rsidP="001450E2">
      <w:r>
        <w:t xml:space="preserve">    </w:t>
      </w:r>
      <w:r w:rsidR="00474101">
        <w:tab/>
      </w:r>
      <w:r>
        <w:t>WHEN city = 'Bhuj' THEN "Far from Home Town"</w:t>
      </w:r>
    </w:p>
    <w:p w14:paraId="3934B549" w14:textId="14201A92" w:rsidR="001450E2" w:rsidRDefault="001450E2" w:rsidP="001450E2">
      <w:r>
        <w:t xml:space="preserve">    </w:t>
      </w:r>
      <w:r w:rsidR="00474101">
        <w:tab/>
      </w:r>
      <w:r>
        <w:t>WHEN city = 'Rajula' THEN "Far from Home Town"</w:t>
      </w:r>
    </w:p>
    <w:p w14:paraId="361B8451" w14:textId="2EA8053E" w:rsidR="001450E2" w:rsidRDefault="001450E2" w:rsidP="001450E2">
      <w:r>
        <w:t xml:space="preserve">    </w:t>
      </w:r>
      <w:r w:rsidR="00474101">
        <w:tab/>
      </w:r>
      <w:r>
        <w:t>WHEN city = 'vadodara' or city = 'baroda' THEN "Far from Home Town"</w:t>
      </w:r>
    </w:p>
    <w:p w14:paraId="58AFE640" w14:textId="1A5E8483" w:rsidR="001450E2" w:rsidRDefault="001450E2" w:rsidP="001450E2">
      <w:r>
        <w:t xml:space="preserve">    </w:t>
      </w:r>
      <w:r w:rsidR="002A748A">
        <w:tab/>
      </w:r>
      <w:r>
        <w:t>else "Unkonown istance"</w:t>
      </w:r>
    </w:p>
    <w:p w14:paraId="4204672E" w14:textId="4B2451DB" w:rsidR="004C300D" w:rsidRDefault="001450E2" w:rsidP="001450E2">
      <w:r>
        <w:t>end as "Distance From Rajkot",</w:t>
      </w:r>
      <w:r w:rsidR="00026B82">
        <w:t xml:space="preserve"> </w:t>
      </w:r>
      <w:r>
        <w:t>email FROM students;</w:t>
      </w:r>
    </w:p>
    <w:p w14:paraId="58FAE678" w14:textId="06A3397C" w:rsidR="00607A06" w:rsidRDefault="00607A06">
      <w:r>
        <w:br w:type="page"/>
      </w:r>
    </w:p>
    <w:p w14:paraId="445E9EA7" w14:textId="77777777" w:rsidR="00AA05EB" w:rsidRDefault="00AA05EB" w:rsidP="00AA05EB">
      <w:pPr>
        <w:pStyle w:val="Heading1"/>
      </w:pPr>
      <w:r>
        <w:lastRenderedPageBreak/>
        <w:t xml:space="preserve">MySQL </w:t>
      </w:r>
      <w:r>
        <w:rPr>
          <w:rStyle w:val="colorh1"/>
        </w:rPr>
        <w:t>NULL</w:t>
      </w:r>
      <w:r>
        <w:t xml:space="preserve"> Functions</w:t>
      </w:r>
    </w:p>
    <w:p w14:paraId="7E7D15D8" w14:textId="77777777" w:rsidR="00706128" w:rsidRDefault="00706128" w:rsidP="00706128">
      <w:pPr>
        <w:pStyle w:val="Heading2"/>
      </w:pPr>
      <w:r>
        <w:t>MySQL IFNULL() and COALESCE() Functions</w:t>
      </w:r>
    </w:p>
    <w:p w14:paraId="3B1776A0" w14:textId="77777777" w:rsidR="00AA05EB" w:rsidRDefault="00AA05EB" w:rsidP="001450E2"/>
    <w:p w14:paraId="3EE10085" w14:textId="47C71257" w:rsidR="00123B18" w:rsidRDefault="00607A06" w:rsidP="001450E2">
      <w:r w:rsidRPr="00607A06">
        <w:t>SELECT roll, sum(absents + presents) as "Total Working Days" from attendance GROUP by (roll);</w:t>
      </w:r>
    </w:p>
    <w:p w14:paraId="3D914268" w14:textId="77777777" w:rsidR="00173AAF" w:rsidRDefault="00173AAF" w:rsidP="00943968">
      <w:pPr>
        <w:pStyle w:val="Heading2"/>
      </w:pPr>
    </w:p>
    <w:p w14:paraId="7048B411" w14:textId="1185300E" w:rsidR="00943968" w:rsidRDefault="00943968" w:rsidP="00943968">
      <w:pPr>
        <w:pStyle w:val="Heading2"/>
      </w:pPr>
      <w:r>
        <w:t>MySQL IFNULL() Function</w:t>
      </w:r>
    </w:p>
    <w:p w14:paraId="3030F0FB" w14:textId="77777777" w:rsidR="00943968" w:rsidRDefault="00943968" w:rsidP="00943968">
      <w:pPr>
        <w:pStyle w:val="NormalWeb"/>
      </w:pPr>
      <w:r>
        <w:t xml:space="preserve">The MySQL </w:t>
      </w:r>
      <w:hyperlink r:id="rId17" w:history="1">
        <w:r>
          <w:rPr>
            <w:rStyle w:val="Hyperlink"/>
            <w:rFonts w:ascii="Courier New" w:hAnsi="Courier New" w:cs="Courier New"/>
            <w:sz w:val="20"/>
            <w:szCs w:val="20"/>
          </w:rPr>
          <w:t>IFNULL()</w:t>
        </w:r>
      </w:hyperlink>
      <w:r>
        <w:t xml:space="preserve"> function lets you return an alternative value if an expression is NULL.</w:t>
      </w:r>
    </w:p>
    <w:p w14:paraId="0DCCAD3A" w14:textId="1982E565" w:rsidR="00943968" w:rsidRDefault="00943968" w:rsidP="005A31ED">
      <w:pPr>
        <w:pStyle w:val="NormalWeb"/>
      </w:pPr>
      <w:r>
        <w:t>The example below returns 0 if the value is NULL:</w:t>
      </w:r>
    </w:p>
    <w:p w14:paraId="1721DAC6" w14:textId="13E71483" w:rsidR="008F274C" w:rsidRDefault="008F274C" w:rsidP="001450E2">
      <w:r w:rsidRPr="008F274C">
        <w:t>SELECT roll, sum(ifnull(absents, 0) + ifnull(presents, 0)) as "Total Working Days" from attendance GROUP by (roll);</w:t>
      </w:r>
    </w:p>
    <w:p w14:paraId="1845ADBA" w14:textId="77777777" w:rsidR="00570DBB" w:rsidRDefault="00570DBB" w:rsidP="001450E2"/>
    <w:p w14:paraId="3FA59497" w14:textId="77777777" w:rsidR="00570DBB" w:rsidRDefault="00570DBB" w:rsidP="00570DBB">
      <w:pPr>
        <w:pStyle w:val="Heading2"/>
      </w:pPr>
      <w:r>
        <w:t>MySQL COALESCE() Function</w:t>
      </w:r>
    </w:p>
    <w:p w14:paraId="461EB8A7" w14:textId="24539773" w:rsidR="00773B2A" w:rsidRDefault="00570DBB" w:rsidP="00570DBB">
      <w:r w:rsidRPr="008F274C">
        <w:t>SELECT roll, sum(</w:t>
      </w:r>
      <w:r>
        <w:t>coalesce</w:t>
      </w:r>
      <w:r w:rsidRPr="008F274C">
        <w:t xml:space="preserve">(absents, 0) + </w:t>
      </w:r>
      <w:r>
        <w:t>coalesce</w:t>
      </w:r>
      <w:r w:rsidRPr="008F274C">
        <w:t>(presents, 0)) as "Total Working Days" from attendance GROUP by (roll);</w:t>
      </w:r>
    </w:p>
    <w:p w14:paraId="35E5EA53" w14:textId="77777777" w:rsidR="00773B2A" w:rsidRDefault="00773B2A">
      <w:r>
        <w:br w:type="page"/>
      </w:r>
    </w:p>
    <w:p w14:paraId="0051B3AC" w14:textId="77777777" w:rsidR="00021925" w:rsidRDefault="00021925" w:rsidP="00021925">
      <w:pPr>
        <w:pStyle w:val="Heading2"/>
      </w:pPr>
      <w:r>
        <w:lastRenderedPageBreak/>
        <w:t>MySQL Comments</w:t>
      </w:r>
    </w:p>
    <w:p w14:paraId="59666BD4" w14:textId="77777777" w:rsidR="00021925" w:rsidRDefault="00021925" w:rsidP="00021925">
      <w:pPr>
        <w:pStyle w:val="intro"/>
      </w:pPr>
      <w:r>
        <w:t>Comments are used to explain sections of SQL statements, or to prevent execution of SQL statements.</w:t>
      </w:r>
    </w:p>
    <w:p w14:paraId="49439383" w14:textId="77777777" w:rsidR="00021925" w:rsidRDefault="00000000" w:rsidP="00021925">
      <w:r>
        <w:pict w14:anchorId="46ECAA65">
          <v:rect id="_x0000_i1025" style="width:0;height:1.5pt" o:hralign="center" o:hrstd="t" o:hr="t" fillcolor="#a0a0a0" stroked="f"/>
        </w:pict>
      </w:r>
    </w:p>
    <w:p w14:paraId="407ED53E" w14:textId="77777777" w:rsidR="00021925" w:rsidRDefault="00021925" w:rsidP="00021925">
      <w:pPr>
        <w:pStyle w:val="Heading2"/>
      </w:pPr>
      <w:r>
        <w:t>Single Line Comments</w:t>
      </w:r>
    </w:p>
    <w:p w14:paraId="5CC77E65" w14:textId="77777777" w:rsidR="00021925" w:rsidRDefault="00021925" w:rsidP="00021925">
      <w:pPr>
        <w:pStyle w:val="NormalWeb"/>
      </w:pPr>
      <w:r>
        <w:t xml:space="preserve">Single line comments start with </w:t>
      </w:r>
      <w:r>
        <w:rPr>
          <w:rStyle w:val="HTMLCode"/>
        </w:rPr>
        <w:t>--</w:t>
      </w:r>
      <w:r>
        <w:t>.</w:t>
      </w:r>
    </w:p>
    <w:p w14:paraId="6C48BE7B" w14:textId="77777777" w:rsidR="00021925" w:rsidRDefault="00021925" w:rsidP="00021925">
      <w:pPr>
        <w:pStyle w:val="NormalWeb"/>
      </w:pPr>
      <w:r>
        <w:t>Any text between -- and the end of the line will be ignored (will not be executed).</w:t>
      </w:r>
    </w:p>
    <w:p w14:paraId="456822C3" w14:textId="77777777" w:rsidR="00EE7C67" w:rsidRDefault="00EE7C67" w:rsidP="00EE7C67">
      <w:r>
        <w:t>-- find null values and replace with 0</w:t>
      </w:r>
    </w:p>
    <w:p w14:paraId="786DB8B3" w14:textId="470A71C6" w:rsidR="00570DBB" w:rsidRDefault="00EE7C67" w:rsidP="00EE7C67">
      <w:r>
        <w:t>SELECT roll, sum(coalesce(absents, 0) + coalesce(presents, 0)) as "Total Working Days" from attendance GROUP by (roll);</w:t>
      </w:r>
    </w:p>
    <w:p w14:paraId="55B8DBF0" w14:textId="77777777" w:rsidR="0078303F" w:rsidRDefault="0078303F" w:rsidP="00EE7C67"/>
    <w:p w14:paraId="7310019F" w14:textId="77777777" w:rsidR="0078303F" w:rsidRDefault="0078303F" w:rsidP="0078303F">
      <w:pPr>
        <w:pStyle w:val="Heading2"/>
      </w:pPr>
      <w:r>
        <w:t>Multi-line Comments</w:t>
      </w:r>
    </w:p>
    <w:p w14:paraId="481B1AC9" w14:textId="77777777" w:rsidR="0078303F" w:rsidRDefault="0078303F" w:rsidP="0078303F">
      <w:pPr>
        <w:pStyle w:val="NormalWeb"/>
      </w:pPr>
      <w:r>
        <w:t xml:space="preserve">Multi-line comments start with </w:t>
      </w:r>
      <w:r>
        <w:rPr>
          <w:rStyle w:val="HTMLCode"/>
        </w:rPr>
        <w:t>/*</w:t>
      </w:r>
      <w:r>
        <w:t xml:space="preserve"> and end with </w:t>
      </w:r>
      <w:r>
        <w:rPr>
          <w:rStyle w:val="HTMLCode"/>
        </w:rPr>
        <w:t>*/</w:t>
      </w:r>
      <w:r>
        <w:t>.</w:t>
      </w:r>
    </w:p>
    <w:p w14:paraId="52DF6BC2" w14:textId="77777777" w:rsidR="0078303F" w:rsidRDefault="0078303F" w:rsidP="0078303F">
      <w:pPr>
        <w:pStyle w:val="NormalWeb"/>
      </w:pPr>
      <w:r>
        <w:t>Any text between /* and */ will be ignored.</w:t>
      </w:r>
    </w:p>
    <w:p w14:paraId="6035CA0A" w14:textId="77777777" w:rsidR="0078303F" w:rsidRDefault="0078303F" w:rsidP="0078303F">
      <w:pPr>
        <w:pStyle w:val="NormalWeb"/>
      </w:pPr>
      <w:r>
        <w:t xml:space="preserve">The following example uses </w:t>
      </w:r>
    </w:p>
    <w:p w14:paraId="0A94D64D" w14:textId="77777777" w:rsidR="0078303F" w:rsidRDefault="0078303F" w:rsidP="0078303F">
      <w:pPr>
        <w:pStyle w:val="NormalWeb"/>
      </w:pPr>
      <w:r>
        <w:t>a multi-line comment as an explanation:</w:t>
      </w:r>
    </w:p>
    <w:p w14:paraId="0AEDF455" w14:textId="77777777" w:rsidR="0078303F" w:rsidRDefault="0078303F" w:rsidP="0078303F">
      <w:pPr>
        <w:pStyle w:val="Heading3"/>
      </w:pPr>
      <w:r>
        <w:t>Example</w:t>
      </w:r>
    </w:p>
    <w:p w14:paraId="65C328BC" w14:textId="45568072" w:rsidR="0078303F" w:rsidRDefault="0078303F" w:rsidP="0078303F">
      <w:r>
        <w:rPr>
          <w:rStyle w:val="commentcolor"/>
          <w:color w:val="008000"/>
        </w:rPr>
        <w:t>/*Select all the columns</w:t>
      </w:r>
      <w:r>
        <w:rPr>
          <w:color w:val="008000"/>
        </w:rPr>
        <w:br/>
      </w:r>
      <w:r>
        <w:rPr>
          <w:rStyle w:val="commentcolor"/>
          <w:color w:val="008000"/>
        </w:rPr>
        <w:t>of all the records</w:t>
      </w:r>
      <w:r w:rsidR="000632FD">
        <w:rPr>
          <w:rStyle w:val="commentcolor"/>
          <w:color w:val="008000"/>
        </w:rPr>
        <w:tab/>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rStyle w:val="sqlnumbercolor"/>
          <w:color w:val="000000"/>
        </w:rPr>
        <w:t xml:space="preserve"> </w:t>
      </w:r>
    </w:p>
    <w:p w14:paraId="6B1DD61F" w14:textId="77777777" w:rsidR="0078303F" w:rsidRDefault="0078303F" w:rsidP="00EE7C67"/>
    <w:p w14:paraId="14353BEC" w14:textId="77777777" w:rsidR="0074038E" w:rsidRDefault="0074038E" w:rsidP="0074038E">
      <w:r>
        <w:t>/* find null values and replace with 0 (this is multiline comment in MySql)*/</w:t>
      </w:r>
    </w:p>
    <w:p w14:paraId="3499DBA3" w14:textId="594891F8" w:rsidR="0074038E" w:rsidRDefault="0074038E" w:rsidP="0074038E">
      <w:r>
        <w:t>SELECT roll, sum(coalesce(absents, 0) + coalesce(presents, 0)) as "Total Working Days" from attendance GROUP by (roll);</w:t>
      </w:r>
    </w:p>
    <w:p w14:paraId="1195D3D4" w14:textId="77777777" w:rsidR="00570DBB" w:rsidRDefault="00570DBB" w:rsidP="001450E2"/>
    <w:p w14:paraId="49087BCE" w14:textId="77777777" w:rsidR="002C527A" w:rsidRDefault="002C527A" w:rsidP="001450E2"/>
    <w:p w14:paraId="5765A2CB" w14:textId="6680DE3B" w:rsidR="001214A0" w:rsidRDefault="001214A0">
      <w:r>
        <w:br w:type="page"/>
      </w:r>
    </w:p>
    <w:p w14:paraId="78DA5E9D" w14:textId="459FA1BA" w:rsidR="00F6659C" w:rsidRDefault="00F6659C">
      <w:r>
        <w:lastRenderedPageBreak/>
        <w:br w:type="page"/>
      </w:r>
    </w:p>
    <w:p w14:paraId="613E375E" w14:textId="77777777" w:rsidR="00F6659C" w:rsidRDefault="00F6659C" w:rsidP="00F6659C">
      <w:pPr>
        <w:pStyle w:val="Heading1"/>
      </w:pPr>
      <w:r>
        <w:lastRenderedPageBreak/>
        <w:t>SQL Commands</w:t>
      </w:r>
    </w:p>
    <w:p w14:paraId="6E50F594"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32EA30B1"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5C3E01E6" w14:textId="77777777" w:rsidR="00F6659C" w:rsidRDefault="00F6659C" w:rsidP="00F6659C">
      <w:pPr>
        <w:pStyle w:val="Heading2"/>
      </w:pPr>
      <w:r>
        <w:t>Types of SQL Commands</w:t>
      </w:r>
    </w:p>
    <w:p w14:paraId="51DBC09A" w14:textId="77777777" w:rsidR="00F6659C" w:rsidRDefault="00F6659C" w:rsidP="00F6659C">
      <w:pPr>
        <w:pStyle w:val="NormalWeb"/>
      </w:pPr>
      <w:r>
        <w:t>There are five types of SQL commands: DDL, DML, DCL, TCL, and DQL.</w:t>
      </w:r>
    </w:p>
    <w:p w14:paraId="0789A70D" w14:textId="43DEFCDE" w:rsidR="00982114" w:rsidRDefault="00982114" w:rsidP="00F6659C">
      <w:pPr>
        <w:pStyle w:val="NormalWeb"/>
      </w:pPr>
      <w:r>
        <w:rPr>
          <w:noProof/>
        </w:rPr>
        <w:drawing>
          <wp:inline distT="0" distB="0" distL="0" distR="0" wp14:anchorId="5C1FC1F3" wp14:editId="675B7B5E">
            <wp:extent cx="5731510" cy="3792855"/>
            <wp:effectExtent l="0" t="0" r="2540" b="0"/>
            <wp:docPr id="69" name="Picture 6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BMS SQ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572E68DF" w14:textId="77777777" w:rsidR="007D6672" w:rsidRDefault="007D6672" w:rsidP="007D6672">
      <w:pPr>
        <w:pStyle w:val="Heading3"/>
      </w:pPr>
      <w:r>
        <w:t>1. Data Definition Language (DDL)</w:t>
      </w:r>
    </w:p>
    <w:p w14:paraId="2A7A0ECD" w14:textId="77777777" w:rsidR="007D6672" w:rsidRDefault="007D6672" w:rsidP="007D6672">
      <w:pPr>
        <w:numPr>
          <w:ilvl w:val="0"/>
          <w:numId w:val="13"/>
        </w:numPr>
        <w:spacing w:before="100" w:beforeAutospacing="1" w:after="100" w:afterAutospacing="1" w:line="240" w:lineRule="auto"/>
      </w:pPr>
      <w:r>
        <w:t>DDL changes the structure of the table like creating a table, deleting a table, altering a table, etc.</w:t>
      </w:r>
    </w:p>
    <w:p w14:paraId="27969582" w14:textId="77777777" w:rsidR="007D6672" w:rsidRDefault="007D6672" w:rsidP="007D6672">
      <w:pPr>
        <w:numPr>
          <w:ilvl w:val="0"/>
          <w:numId w:val="13"/>
        </w:numPr>
        <w:spacing w:before="100" w:beforeAutospacing="1" w:after="100" w:afterAutospacing="1" w:line="240" w:lineRule="auto"/>
      </w:pPr>
      <w:r>
        <w:t>All the command of DDL are auto-committed that means it permanently save all the changes in the database.</w:t>
      </w:r>
    </w:p>
    <w:p w14:paraId="56F25732" w14:textId="77777777" w:rsidR="007D6672" w:rsidRDefault="007D6672" w:rsidP="007D6672">
      <w:pPr>
        <w:pStyle w:val="NormalWeb"/>
      </w:pPr>
      <w:r>
        <w:t>Here are some commands that come under DDL:</w:t>
      </w:r>
    </w:p>
    <w:p w14:paraId="2A07F122" w14:textId="77777777" w:rsidR="007D6672" w:rsidRDefault="007D6672" w:rsidP="007D6672">
      <w:pPr>
        <w:numPr>
          <w:ilvl w:val="0"/>
          <w:numId w:val="14"/>
        </w:numPr>
        <w:spacing w:before="100" w:beforeAutospacing="1" w:after="100" w:afterAutospacing="1" w:line="240" w:lineRule="auto"/>
      </w:pPr>
      <w:r>
        <w:t>CREATE</w:t>
      </w:r>
    </w:p>
    <w:p w14:paraId="0DBA6246" w14:textId="77777777" w:rsidR="007D6672" w:rsidRDefault="007D6672" w:rsidP="007D6672">
      <w:pPr>
        <w:numPr>
          <w:ilvl w:val="0"/>
          <w:numId w:val="14"/>
        </w:numPr>
        <w:spacing w:before="100" w:beforeAutospacing="1" w:after="100" w:afterAutospacing="1" w:line="240" w:lineRule="auto"/>
      </w:pPr>
      <w:r>
        <w:t>ALTER</w:t>
      </w:r>
    </w:p>
    <w:p w14:paraId="4258BE65" w14:textId="77777777" w:rsidR="007D6672" w:rsidRDefault="007D6672" w:rsidP="007D6672">
      <w:pPr>
        <w:numPr>
          <w:ilvl w:val="0"/>
          <w:numId w:val="14"/>
        </w:numPr>
        <w:spacing w:before="100" w:beforeAutospacing="1" w:after="100" w:afterAutospacing="1" w:line="240" w:lineRule="auto"/>
      </w:pPr>
      <w:r>
        <w:t>DROP</w:t>
      </w:r>
    </w:p>
    <w:p w14:paraId="618CED8C" w14:textId="77777777" w:rsidR="007D6672" w:rsidRDefault="007D6672" w:rsidP="007D6672">
      <w:pPr>
        <w:numPr>
          <w:ilvl w:val="0"/>
          <w:numId w:val="14"/>
        </w:numPr>
        <w:spacing w:before="100" w:beforeAutospacing="1" w:after="100" w:afterAutospacing="1" w:line="240" w:lineRule="auto"/>
      </w:pPr>
      <w:r>
        <w:t>TRUNCATE</w:t>
      </w:r>
    </w:p>
    <w:p w14:paraId="700114B5" w14:textId="77777777" w:rsidR="007D6672" w:rsidRDefault="007D6672" w:rsidP="00F6659C">
      <w:pPr>
        <w:pStyle w:val="NormalWeb"/>
      </w:pPr>
    </w:p>
    <w:p w14:paraId="62BA07FF" w14:textId="77777777" w:rsidR="00A93066" w:rsidRDefault="00A93066" w:rsidP="00A93066">
      <w:pPr>
        <w:pStyle w:val="Heading3"/>
      </w:pPr>
      <w:r>
        <w:lastRenderedPageBreak/>
        <w:t>2. Data Manipulation Language</w:t>
      </w:r>
    </w:p>
    <w:p w14:paraId="15D1BFBE" w14:textId="77777777" w:rsidR="00A93066" w:rsidRDefault="00A93066" w:rsidP="00A93066">
      <w:pPr>
        <w:numPr>
          <w:ilvl w:val="0"/>
          <w:numId w:val="15"/>
        </w:numPr>
        <w:spacing w:before="100" w:beforeAutospacing="1" w:after="100" w:afterAutospacing="1" w:line="240" w:lineRule="auto"/>
      </w:pPr>
      <w:r>
        <w:t>DML commands are used to modify the database. It is responsible for all form of changes in the database.</w:t>
      </w:r>
    </w:p>
    <w:p w14:paraId="2AB5AA66" w14:textId="77777777" w:rsidR="00A93066" w:rsidRDefault="00A93066" w:rsidP="00A93066">
      <w:pPr>
        <w:numPr>
          <w:ilvl w:val="0"/>
          <w:numId w:val="15"/>
        </w:numPr>
        <w:spacing w:before="100" w:beforeAutospacing="1" w:after="100" w:afterAutospacing="1" w:line="240" w:lineRule="auto"/>
      </w:pPr>
      <w:r>
        <w:t>The command of DML is not auto-committed that means it can't permanently save all the changes in the database. They can be rollback.</w:t>
      </w:r>
    </w:p>
    <w:p w14:paraId="4EBCB5F5" w14:textId="77777777" w:rsidR="00575AC4" w:rsidRDefault="00575AC4" w:rsidP="00575AC4">
      <w:pPr>
        <w:pStyle w:val="Heading3"/>
      </w:pPr>
      <w:r>
        <w:t>3. Data Control Language</w:t>
      </w:r>
    </w:p>
    <w:p w14:paraId="389D6686" w14:textId="77777777" w:rsidR="00575AC4" w:rsidRDefault="00575AC4" w:rsidP="00575AC4">
      <w:pPr>
        <w:pStyle w:val="NormalWeb"/>
      </w:pPr>
      <w:r>
        <w:t>DCL commands are used to grant and take back authority from any database user.</w:t>
      </w:r>
    </w:p>
    <w:p w14:paraId="17FB337C" w14:textId="77777777" w:rsidR="00941CE1" w:rsidRPr="00941CE1" w:rsidRDefault="00941CE1" w:rsidP="00941CE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Here are some commands that come under DCL:</w:t>
      </w:r>
    </w:p>
    <w:p w14:paraId="1AF2D273"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Grant</w:t>
      </w:r>
    </w:p>
    <w:p w14:paraId="7080344E"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Revoke</w:t>
      </w:r>
    </w:p>
    <w:p w14:paraId="02C4DF4F" w14:textId="77777777" w:rsidR="00CD1E59" w:rsidRDefault="00CD1E59" w:rsidP="00CD1E59">
      <w:pPr>
        <w:pStyle w:val="Heading3"/>
      </w:pPr>
      <w:r>
        <w:t>4. Transaction Control Language</w:t>
      </w:r>
    </w:p>
    <w:p w14:paraId="55B79411" w14:textId="77777777" w:rsidR="00CD1E59" w:rsidRDefault="00CD1E59" w:rsidP="00CD1E59">
      <w:pPr>
        <w:pStyle w:val="NormalWeb"/>
      </w:pPr>
      <w:r>
        <w:t>TCL commands can only use with DML commands like INSERT, DELETE and UPDATE only.</w:t>
      </w:r>
    </w:p>
    <w:p w14:paraId="7EB83D1F" w14:textId="77777777" w:rsidR="00CD1E59" w:rsidRDefault="00CD1E59" w:rsidP="00CD1E59">
      <w:pPr>
        <w:pStyle w:val="NormalWeb"/>
      </w:pPr>
      <w:r>
        <w:t>These operations are automatically committed in the database that's why they cannot be used while creating tables or dropping them.</w:t>
      </w:r>
    </w:p>
    <w:p w14:paraId="1DCEEFAF" w14:textId="77777777" w:rsidR="00AE1A17" w:rsidRPr="00AE1A17" w:rsidRDefault="00AE1A17" w:rsidP="00AE1A1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Here are some commands that come under TCL:</w:t>
      </w:r>
    </w:p>
    <w:p w14:paraId="26CDCD2A"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COMMIT</w:t>
      </w:r>
    </w:p>
    <w:p w14:paraId="40448DC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ROLLBACK</w:t>
      </w:r>
    </w:p>
    <w:p w14:paraId="20FF52F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SAVEPOINT</w:t>
      </w:r>
    </w:p>
    <w:p w14:paraId="48660386" w14:textId="77777777" w:rsidR="00191D22" w:rsidRDefault="00191D22" w:rsidP="00191D22">
      <w:pPr>
        <w:pStyle w:val="Heading3"/>
      </w:pPr>
      <w:r>
        <w:t xml:space="preserve">5. Data Query Language </w:t>
      </w:r>
    </w:p>
    <w:p w14:paraId="0CA20EBD" w14:textId="77777777" w:rsidR="00191D22" w:rsidRDefault="00191D22" w:rsidP="00191D22">
      <w:pPr>
        <w:pStyle w:val="NormalWeb"/>
      </w:pPr>
      <w:r>
        <w:t xml:space="preserve">DQL is used to fetch the data from the database. </w:t>
      </w:r>
    </w:p>
    <w:p w14:paraId="401C2115" w14:textId="77777777" w:rsidR="00191D22" w:rsidRDefault="00191D22" w:rsidP="00191D22">
      <w:pPr>
        <w:pStyle w:val="NormalWeb"/>
      </w:pPr>
      <w:r>
        <w:t>It uses only one command:</w:t>
      </w:r>
    </w:p>
    <w:p w14:paraId="122DF3DB" w14:textId="77777777" w:rsidR="00191D22" w:rsidRDefault="00191D22" w:rsidP="00191D22">
      <w:pPr>
        <w:numPr>
          <w:ilvl w:val="0"/>
          <w:numId w:val="18"/>
        </w:numPr>
        <w:spacing w:before="100" w:beforeAutospacing="1" w:after="100" w:afterAutospacing="1" w:line="240" w:lineRule="auto"/>
      </w:pPr>
      <w:r>
        <w:t>SELECT</w:t>
      </w:r>
    </w:p>
    <w:p w14:paraId="07F0C824" w14:textId="77777777" w:rsidR="00191D22" w:rsidRDefault="00191D22" w:rsidP="00191D22">
      <w:pPr>
        <w:pStyle w:val="NormalWeb"/>
      </w:pPr>
      <w:r>
        <w:rPr>
          <w:rStyle w:val="Strong"/>
        </w:rPr>
        <w:t>a. SELECT:</w:t>
      </w:r>
      <w:r>
        <w:t xml:space="preserve"> This is the same as the projection operation of relational algebra. It is used to select the attribute based on the condition described by WHERE clause. </w:t>
      </w:r>
    </w:p>
    <w:p w14:paraId="180C2BB3" w14:textId="6A0603DD" w:rsidR="00C37554" w:rsidRDefault="00C37554">
      <w:r>
        <w:br w:type="page"/>
      </w:r>
    </w:p>
    <w:p w14:paraId="1DE9B474" w14:textId="77777777" w:rsidR="0067226E" w:rsidRDefault="0067226E" w:rsidP="0067226E">
      <w:pPr>
        <w:pStyle w:val="Heading1"/>
      </w:pPr>
      <w:r>
        <w:lastRenderedPageBreak/>
        <w:t xml:space="preserve">MySQL </w:t>
      </w:r>
      <w:r>
        <w:rPr>
          <w:rStyle w:val="colorh1"/>
        </w:rPr>
        <w:t>CREATE DATABASE</w:t>
      </w:r>
      <w:r>
        <w:t xml:space="preserve"> Statement</w:t>
      </w:r>
    </w:p>
    <w:p w14:paraId="67847590" w14:textId="77777777" w:rsidR="00121AEF" w:rsidRDefault="00121AEF" w:rsidP="00121AEF">
      <w:pPr>
        <w:pStyle w:val="Heading2"/>
      </w:pPr>
      <w:r>
        <w:t>The MySQL CREATE DATABASE Statement</w:t>
      </w:r>
    </w:p>
    <w:p w14:paraId="5F9F1058" w14:textId="77777777" w:rsidR="00121AEF" w:rsidRDefault="00121AEF" w:rsidP="00121AEF">
      <w:pPr>
        <w:pStyle w:val="NormalWeb"/>
      </w:pPr>
      <w:r>
        <w:t xml:space="preserve">The </w:t>
      </w:r>
      <w:r>
        <w:rPr>
          <w:rStyle w:val="HTMLCode"/>
        </w:rPr>
        <w:t>CREATE DATABASE</w:t>
      </w:r>
      <w:r>
        <w:t xml:space="preserve"> statement is used to create a new SQL database.</w:t>
      </w:r>
    </w:p>
    <w:p w14:paraId="7442E38C" w14:textId="77777777" w:rsidR="00121AEF" w:rsidRDefault="00121AEF" w:rsidP="00121AEF">
      <w:pPr>
        <w:pStyle w:val="Heading3"/>
      </w:pPr>
      <w:r>
        <w:t>Syntax</w:t>
      </w:r>
    </w:p>
    <w:p w14:paraId="45205B0F" w14:textId="77777777" w:rsidR="00121AEF" w:rsidRDefault="00121AEF" w:rsidP="00121AEF">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03CF21B6" w14:textId="7C7568BA" w:rsidR="002C527A" w:rsidRDefault="00567BD2" w:rsidP="001450E2">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5A27C983" w14:textId="1A3E08EF" w:rsidR="000426A0" w:rsidRDefault="000426A0" w:rsidP="001450E2">
      <w:r w:rsidRPr="000426A0">
        <w:t>show DATABASES;</w:t>
      </w:r>
    </w:p>
    <w:p w14:paraId="22EC03D3" w14:textId="162252F1" w:rsidR="002A3C89" w:rsidRDefault="002A3C89" w:rsidP="001450E2">
      <w:r w:rsidRPr="002A3C89">
        <w:t>create DATABASE demo729;</w:t>
      </w:r>
    </w:p>
    <w:p w14:paraId="1876F0F4" w14:textId="6123AA1C" w:rsidR="00B52A2A" w:rsidRDefault="008F06D3" w:rsidP="001450E2">
      <w:r w:rsidRPr="008F06D3">
        <w:t>show DATABASES</w:t>
      </w:r>
    </w:p>
    <w:p w14:paraId="3041E0F8" w14:textId="77777777" w:rsidR="00B52A2A" w:rsidRDefault="00B52A2A">
      <w:r>
        <w:br w:type="page"/>
      </w:r>
    </w:p>
    <w:p w14:paraId="1049F7D1" w14:textId="77777777" w:rsidR="00B52A2A" w:rsidRDefault="00B52A2A" w:rsidP="006F6FC0">
      <w:pPr>
        <w:pStyle w:val="Heading1"/>
      </w:pPr>
      <w:r>
        <w:lastRenderedPageBreak/>
        <w:t>The MySQL DROP DATABASE Statement</w:t>
      </w:r>
    </w:p>
    <w:p w14:paraId="00B4D310" w14:textId="77777777" w:rsidR="00B52A2A" w:rsidRDefault="00B52A2A" w:rsidP="00B52A2A">
      <w:pPr>
        <w:pStyle w:val="NormalWeb"/>
      </w:pPr>
      <w:r>
        <w:t xml:space="preserve">The </w:t>
      </w:r>
      <w:r>
        <w:rPr>
          <w:rStyle w:val="HTMLCode"/>
        </w:rPr>
        <w:t>DROP DATABASE</w:t>
      </w:r>
      <w:r>
        <w:t xml:space="preserve"> statement is used to drop an existing SQL database.</w:t>
      </w:r>
    </w:p>
    <w:p w14:paraId="3411C0E4" w14:textId="77777777" w:rsidR="00B52A2A" w:rsidRDefault="00B52A2A" w:rsidP="00B52A2A">
      <w:pPr>
        <w:pStyle w:val="Heading3"/>
      </w:pPr>
      <w:r>
        <w:t>Syntax</w:t>
      </w:r>
    </w:p>
    <w:p w14:paraId="2821A786" w14:textId="77777777" w:rsidR="00B52A2A" w:rsidRDefault="00B52A2A" w:rsidP="00B52A2A">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2E24839B" w14:textId="77777777" w:rsidR="00B52A2A" w:rsidRDefault="00B52A2A" w:rsidP="00B52A2A">
      <w:pPr>
        <w:pStyle w:val="NormalWeb"/>
      </w:pPr>
      <w:r>
        <w:rPr>
          <w:rStyle w:val="Strong"/>
        </w:rPr>
        <w:t>Note:</w:t>
      </w:r>
      <w:r>
        <w:t xml:space="preserve"> Be careful before dropping a database. Deleting a database will result in loss of complete information stored in the database!</w:t>
      </w:r>
    </w:p>
    <w:p w14:paraId="050784E0" w14:textId="74F0A8B9" w:rsidR="00206CF0" w:rsidRDefault="006F070C" w:rsidP="00B52A2A">
      <w:pPr>
        <w:pStyle w:val="NormalWeb"/>
      </w:pPr>
      <w:r w:rsidRPr="006F070C">
        <w:t>show DATABASES</w:t>
      </w:r>
    </w:p>
    <w:p w14:paraId="54CAD0BA" w14:textId="61B20BD4" w:rsidR="00206CF0" w:rsidRDefault="00206CF0" w:rsidP="00B52A2A">
      <w:pPr>
        <w:pStyle w:val="NormalWeb"/>
      </w:pPr>
      <w:r w:rsidRPr="00206CF0">
        <w:t>DROP DATABASE demo729</w:t>
      </w:r>
    </w:p>
    <w:p w14:paraId="1E6215A5" w14:textId="3A2880C4" w:rsidR="006F070C" w:rsidRDefault="006F070C" w:rsidP="00B52A2A">
      <w:pPr>
        <w:pStyle w:val="NormalWeb"/>
      </w:pPr>
      <w:r w:rsidRPr="006F070C">
        <w:t>show DATABASES</w:t>
      </w:r>
    </w:p>
    <w:p w14:paraId="6A9494F7" w14:textId="77777777" w:rsidR="008F06D3" w:rsidRDefault="008F06D3" w:rsidP="001450E2"/>
    <w:p w14:paraId="57C1707B" w14:textId="66D85B0C" w:rsidR="00565CE9" w:rsidRDefault="00565CE9" w:rsidP="001450E2">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376E2CF9" w14:textId="7944F329" w:rsidR="00B664AC" w:rsidRDefault="00B664AC">
      <w:r>
        <w:br w:type="page"/>
      </w:r>
    </w:p>
    <w:p w14:paraId="202A5BB3" w14:textId="77777777" w:rsidR="00B664AC" w:rsidRDefault="00B664AC" w:rsidP="00B664AC">
      <w:pPr>
        <w:pStyle w:val="Heading2"/>
      </w:pPr>
      <w:r>
        <w:lastRenderedPageBreak/>
        <w:t>The MySQL CREATE TABLE Statement</w:t>
      </w:r>
    </w:p>
    <w:p w14:paraId="140C9BCD" w14:textId="77777777" w:rsidR="00B664AC" w:rsidRDefault="00B664AC" w:rsidP="00B664AC">
      <w:pPr>
        <w:pStyle w:val="NormalWeb"/>
      </w:pPr>
      <w:r>
        <w:t xml:space="preserve">The </w:t>
      </w:r>
      <w:r>
        <w:rPr>
          <w:rStyle w:val="HTMLCode"/>
        </w:rPr>
        <w:t>CREATE TABLE</w:t>
      </w:r>
      <w:r>
        <w:t xml:space="preserve"> statement is used to create a new table in a database.</w:t>
      </w:r>
    </w:p>
    <w:p w14:paraId="42C1BCAC" w14:textId="77777777" w:rsidR="00B664AC" w:rsidRDefault="00B664AC" w:rsidP="00B664AC">
      <w:pPr>
        <w:pStyle w:val="Heading3"/>
      </w:pPr>
      <w:r>
        <w:t>Syntax</w:t>
      </w:r>
    </w:p>
    <w:p w14:paraId="1D6FEAFA" w14:textId="77777777" w:rsidR="00B664AC" w:rsidRDefault="00B664AC" w:rsidP="00B664A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4FA0373D" w14:textId="77777777" w:rsidR="0009231D" w:rsidRDefault="0009231D" w:rsidP="0009231D">
      <w:pPr>
        <w:pStyle w:val="NormalWeb"/>
      </w:pPr>
      <w:r>
        <w:t>The column parameters specify the names of the columns of the table.</w:t>
      </w:r>
    </w:p>
    <w:p w14:paraId="5073FA59" w14:textId="77777777" w:rsidR="0009231D" w:rsidRDefault="0009231D" w:rsidP="0009231D">
      <w:pPr>
        <w:pStyle w:val="NormalWeb"/>
      </w:pPr>
      <w:r>
        <w:t>The datatype parameter specifies the type of data the column can hold (e.g. varchar, integer, date, etc.).</w:t>
      </w:r>
    </w:p>
    <w:p w14:paraId="192DC395" w14:textId="77777777" w:rsidR="002B2489" w:rsidRDefault="002B2489" w:rsidP="0009231D">
      <w:pPr>
        <w:pStyle w:val="NormalWeb"/>
      </w:pPr>
    </w:p>
    <w:p w14:paraId="653170D1" w14:textId="26D10E2F" w:rsidR="0030733D" w:rsidRDefault="00856E06" w:rsidP="001450E2">
      <w:r w:rsidRPr="00856E06">
        <w:t>CREATE TABLE persons (personid int AUTO_INCREMENT PRIMARY key, fname varchar(20), lname varchar(20), email varchar(128), phone varchar(15), gender varchar(6), `dateof birth` date)</w:t>
      </w:r>
    </w:p>
    <w:p w14:paraId="00BBEA39" w14:textId="77777777" w:rsidR="009B6B3C" w:rsidRDefault="009B6B3C" w:rsidP="001450E2"/>
    <w:p w14:paraId="12FC294C" w14:textId="77777777" w:rsidR="009B6B3C" w:rsidRDefault="009B6B3C" w:rsidP="009B6B3C">
      <w:pPr>
        <w:pStyle w:val="Heading2"/>
      </w:pPr>
      <w:r>
        <w:t>Create Table Using Another Table</w:t>
      </w:r>
    </w:p>
    <w:p w14:paraId="6EC8FA49" w14:textId="77777777" w:rsidR="009B6B3C" w:rsidRDefault="009B6B3C" w:rsidP="009B6B3C">
      <w:pPr>
        <w:pStyle w:val="NormalWeb"/>
      </w:pPr>
      <w:r>
        <w:t xml:space="preserve">A copy of an existing table can also be created using </w:t>
      </w:r>
      <w:r>
        <w:rPr>
          <w:rStyle w:val="HTMLCode"/>
        </w:rPr>
        <w:t>CREATE TABLE</w:t>
      </w:r>
      <w:r>
        <w:t>.</w:t>
      </w:r>
    </w:p>
    <w:p w14:paraId="2F36ACC5" w14:textId="77777777" w:rsidR="009B6B3C" w:rsidRDefault="009B6B3C" w:rsidP="009B6B3C">
      <w:pPr>
        <w:pStyle w:val="NormalWeb"/>
      </w:pPr>
      <w:r>
        <w:t>The new table gets the same column definitions. All columns or specific columns can be selected.</w:t>
      </w:r>
    </w:p>
    <w:p w14:paraId="5F8ECAEB" w14:textId="77777777" w:rsidR="009B6B3C" w:rsidRDefault="009B6B3C" w:rsidP="009B6B3C">
      <w:pPr>
        <w:pStyle w:val="NormalWeb"/>
      </w:pPr>
      <w:r>
        <w:t>If you create a new table using an existing table, the new table will be filled with the existing values from the old table.</w:t>
      </w:r>
    </w:p>
    <w:p w14:paraId="3AFB5915" w14:textId="77777777" w:rsidR="006A6123" w:rsidRDefault="006A6123" w:rsidP="006A6123">
      <w:pPr>
        <w:pStyle w:val="Heading3"/>
      </w:pPr>
      <w:r>
        <w:t>Syntax</w:t>
      </w:r>
    </w:p>
    <w:p w14:paraId="57954F4C" w14:textId="77777777" w:rsidR="006A6123" w:rsidRDefault="006A6123" w:rsidP="006A6123">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0D1B1C74" w14:textId="77777777" w:rsidR="00F739AA" w:rsidRDefault="00F739AA" w:rsidP="006A6123"/>
    <w:p w14:paraId="5E9E9569" w14:textId="3A9C4DF6" w:rsidR="00542E36" w:rsidRDefault="00F739AA" w:rsidP="001450E2">
      <w:r w:rsidRPr="00F739AA">
        <w:t>CREATE TABLE persons_backup as SELECT * from persons</w:t>
      </w:r>
    </w:p>
    <w:p w14:paraId="3DC3615F" w14:textId="07732F5B" w:rsidR="00542E36" w:rsidRDefault="00542E36" w:rsidP="001450E2">
      <w:r w:rsidRPr="00542E36">
        <w:t>CREATE TABLE persons_backup1 as SELECT personid, fname, lname from persons;</w:t>
      </w:r>
    </w:p>
    <w:p w14:paraId="44C83B34" w14:textId="7DB9A085" w:rsidR="00136B16" w:rsidRDefault="00136B16">
      <w:r>
        <w:br w:type="page"/>
      </w:r>
    </w:p>
    <w:p w14:paraId="6045DD22" w14:textId="77777777" w:rsidR="00136B16" w:rsidRDefault="00136B16" w:rsidP="00136B16">
      <w:pPr>
        <w:pStyle w:val="Heading1"/>
      </w:pPr>
      <w:r>
        <w:lastRenderedPageBreak/>
        <w:t xml:space="preserve">MySQL </w:t>
      </w:r>
      <w:r>
        <w:rPr>
          <w:rStyle w:val="colorh1"/>
        </w:rPr>
        <w:t>ALTER TABLE</w:t>
      </w:r>
      <w:r>
        <w:t xml:space="preserve"> Statement</w:t>
      </w:r>
    </w:p>
    <w:p w14:paraId="146B56A6" w14:textId="77777777" w:rsidR="001074F1" w:rsidRDefault="001074F1" w:rsidP="001074F1">
      <w:pPr>
        <w:pStyle w:val="Heading2"/>
      </w:pPr>
      <w:r>
        <w:t>MySQL ALTER TABLE Statement</w:t>
      </w:r>
    </w:p>
    <w:p w14:paraId="74E7C830" w14:textId="77777777" w:rsidR="001074F1" w:rsidRDefault="001074F1" w:rsidP="001074F1">
      <w:pPr>
        <w:pStyle w:val="NormalWeb"/>
      </w:pPr>
      <w:r>
        <w:t xml:space="preserve">The </w:t>
      </w:r>
      <w:r>
        <w:rPr>
          <w:rStyle w:val="HTMLCode"/>
        </w:rPr>
        <w:t>ALTER TABLE</w:t>
      </w:r>
      <w:r>
        <w:t xml:space="preserve"> statement is used to add, delete, or modify columns in an existing table.</w:t>
      </w:r>
    </w:p>
    <w:p w14:paraId="7AF7C7E1" w14:textId="77777777" w:rsidR="001074F1" w:rsidRDefault="001074F1" w:rsidP="001074F1">
      <w:pPr>
        <w:pStyle w:val="NormalWeb"/>
      </w:pPr>
      <w:r>
        <w:t xml:space="preserve">The </w:t>
      </w:r>
      <w:r>
        <w:rPr>
          <w:rStyle w:val="HTMLCode"/>
        </w:rPr>
        <w:t>ALTER TABLE</w:t>
      </w:r>
      <w:r>
        <w:t xml:space="preserve"> statement is also used to add and drop various constraints on an existing table.</w:t>
      </w:r>
    </w:p>
    <w:p w14:paraId="6B1B2C6D" w14:textId="77777777" w:rsidR="00D53AB1" w:rsidRDefault="00D53AB1" w:rsidP="00D53AB1">
      <w:pPr>
        <w:pStyle w:val="Heading2"/>
      </w:pPr>
      <w:r>
        <w:t>ALTER TABLE - ADD Column</w:t>
      </w:r>
    </w:p>
    <w:p w14:paraId="0C844EA8" w14:textId="77777777" w:rsidR="00D53AB1" w:rsidRDefault="00D53AB1" w:rsidP="00D53AB1">
      <w:pPr>
        <w:pStyle w:val="NormalWeb"/>
      </w:pPr>
      <w:r>
        <w:t>To add a column in a table, use the following syntax:</w:t>
      </w:r>
    </w:p>
    <w:p w14:paraId="4ACA3CA7" w14:textId="3A804872" w:rsidR="00D53AB1" w:rsidRDefault="00D53AB1" w:rsidP="00D53AB1">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DF225B">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7173D2AC" w14:textId="7C812059" w:rsidR="0029033A" w:rsidRDefault="0029033A" w:rsidP="00D53AB1">
      <w:r w:rsidRPr="0029033A">
        <w:t>ALTER TABLE persons add COLUMN city varchar(30)</w:t>
      </w:r>
    </w:p>
    <w:p w14:paraId="7360C239" w14:textId="6124F1F6" w:rsidR="00DC506C" w:rsidRDefault="00DC506C" w:rsidP="00D53AB1">
      <w:r w:rsidRPr="00DC506C">
        <w:t>ALTER TABLE persons add COLUMN state varchar(30), add COLUMN country varchar(20)</w:t>
      </w:r>
    </w:p>
    <w:p w14:paraId="7D25E350" w14:textId="26A8FCC3" w:rsidR="004E2A8D" w:rsidRDefault="004E2A8D" w:rsidP="00D53AB1">
      <w:r w:rsidRPr="004E2A8D">
        <w:t>ALTER TABLE persons add COLUMN zipcode int after city</w:t>
      </w:r>
    </w:p>
    <w:p w14:paraId="2E775CB0" w14:textId="77777777" w:rsidR="00D65828" w:rsidRDefault="00D65828" w:rsidP="00D65828">
      <w:pPr>
        <w:pStyle w:val="Heading2"/>
      </w:pPr>
    </w:p>
    <w:p w14:paraId="30B7C8BA" w14:textId="21CF72E4" w:rsidR="00D65828" w:rsidRDefault="00D65828" w:rsidP="00D65828">
      <w:pPr>
        <w:pStyle w:val="Heading2"/>
      </w:pPr>
      <w:r>
        <w:t>ALTER TABLE - DROP COLUMN</w:t>
      </w:r>
    </w:p>
    <w:p w14:paraId="159C476A" w14:textId="77777777" w:rsidR="00D65828" w:rsidRDefault="00D65828" w:rsidP="00D65828">
      <w:pPr>
        <w:pStyle w:val="NormalWeb"/>
      </w:pPr>
      <w:r>
        <w:t>To delete a column in a table, use the following syntax (notice that some database systems don't allow deleting a column):</w:t>
      </w:r>
    </w:p>
    <w:p w14:paraId="62D9B44E" w14:textId="17AA64C8" w:rsidR="009C0B65" w:rsidRDefault="009C0B65" w:rsidP="00D65828">
      <w:pPr>
        <w:pStyle w:val="NormalWeb"/>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w:t>
      </w:r>
    </w:p>
    <w:p w14:paraId="77F28AD7" w14:textId="5F034CEE" w:rsidR="00D65828" w:rsidRDefault="000F3F01" w:rsidP="00D53AB1">
      <w:r w:rsidRPr="000F3F01">
        <w:t>ALTER TABLE persons DROP COLUMN zipcode</w:t>
      </w:r>
    </w:p>
    <w:p w14:paraId="514AB0F9" w14:textId="77777777" w:rsidR="00596E43" w:rsidRDefault="00596E43" w:rsidP="00D53AB1"/>
    <w:p w14:paraId="4C614B85" w14:textId="77777777" w:rsidR="00596E43" w:rsidRDefault="00596E43" w:rsidP="00596E43">
      <w:pPr>
        <w:pStyle w:val="Heading2"/>
      </w:pPr>
      <w:r>
        <w:t>ALTER TABLE - MODIFY COLUMN</w:t>
      </w:r>
    </w:p>
    <w:p w14:paraId="4B9AFA91" w14:textId="77777777" w:rsidR="00596E43" w:rsidRDefault="00596E43" w:rsidP="00596E43">
      <w:pPr>
        <w:pStyle w:val="NormalWeb"/>
      </w:pPr>
      <w:r>
        <w:t>To change the data type of a column in a table, use the following syntax:</w:t>
      </w:r>
    </w:p>
    <w:p w14:paraId="138B70EF" w14:textId="55CF1769" w:rsidR="00596E43" w:rsidRDefault="00596E43" w:rsidP="00596E43">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1A94C9DA" w14:textId="67A3CE6F" w:rsidR="000A5605" w:rsidRDefault="000A5605" w:rsidP="00596E43">
      <w:r w:rsidRPr="000A5605">
        <w:t>ALTER TABLE persons MODIFY COLUMN gender varchar(10)</w:t>
      </w:r>
    </w:p>
    <w:p w14:paraId="080A4836" w14:textId="77587CA6" w:rsidR="00710B02" w:rsidRDefault="00710B02">
      <w:r>
        <w:br w:type="page"/>
      </w:r>
    </w:p>
    <w:p w14:paraId="356FF0FF" w14:textId="77777777" w:rsidR="00710B02" w:rsidRDefault="00710B02" w:rsidP="00710B02">
      <w:pPr>
        <w:pStyle w:val="Heading1"/>
      </w:pPr>
      <w:r>
        <w:lastRenderedPageBreak/>
        <w:t xml:space="preserve">MySQL </w:t>
      </w:r>
      <w:r>
        <w:rPr>
          <w:rStyle w:val="colorh1"/>
        </w:rPr>
        <w:t>DROP TABLE</w:t>
      </w:r>
      <w:r>
        <w:t xml:space="preserve"> Statement</w:t>
      </w:r>
    </w:p>
    <w:p w14:paraId="0213FB8D" w14:textId="77777777" w:rsidR="00BA5441" w:rsidRDefault="00BA5441" w:rsidP="00BA5441">
      <w:pPr>
        <w:pStyle w:val="Heading2"/>
      </w:pPr>
      <w:r>
        <w:t>The MySQL DROP TABLE Statement</w:t>
      </w:r>
    </w:p>
    <w:p w14:paraId="53A60F50" w14:textId="77777777" w:rsidR="00BA5441" w:rsidRDefault="00BA5441" w:rsidP="00BA5441">
      <w:pPr>
        <w:pStyle w:val="NormalWeb"/>
      </w:pPr>
      <w:r>
        <w:t xml:space="preserve">The </w:t>
      </w:r>
      <w:r>
        <w:rPr>
          <w:rStyle w:val="HTMLCode"/>
        </w:rPr>
        <w:t>DROP TABLE</w:t>
      </w:r>
      <w:r>
        <w:t xml:space="preserve"> statement is used to drop an existing table in a database.</w:t>
      </w:r>
    </w:p>
    <w:p w14:paraId="24A647A8" w14:textId="77777777" w:rsidR="00BA5441" w:rsidRDefault="00BA5441" w:rsidP="00BA5441">
      <w:pPr>
        <w:pStyle w:val="Heading3"/>
      </w:pPr>
      <w:r>
        <w:t>Syntax</w:t>
      </w:r>
    </w:p>
    <w:p w14:paraId="1A17CF7A" w14:textId="77777777" w:rsidR="00BA5441" w:rsidRDefault="00BA5441" w:rsidP="00BA544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18B2F38E" w14:textId="5ED37374" w:rsidR="00570239" w:rsidRDefault="006718F0" w:rsidP="00596E43">
      <w:r>
        <w:rPr>
          <w:rStyle w:val="Strong"/>
        </w:rPr>
        <w:t>Note</w:t>
      </w:r>
      <w:r>
        <w:rPr>
          <w:b/>
          <w:bCs/>
        </w:rPr>
        <w:t>:</w:t>
      </w:r>
      <w:r>
        <w:t xml:space="preserve"> Be careful before dropping a table. Deleting a table will result in loss of complete information stored in the table!</w:t>
      </w:r>
    </w:p>
    <w:p w14:paraId="75790730" w14:textId="4F396110" w:rsidR="00353B01" w:rsidRDefault="00353B01" w:rsidP="00596E43">
      <w:r w:rsidRPr="00353B01">
        <w:t>drop TABLE persons_backup1</w:t>
      </w:r>
    </w:p>
    <w:p w14:paraId="7B9AC6F2" w14:textId="77777777" w:rsidR="0066368C" w:rsidRDefault="0066368C" w:rsidP="00596E43"/>
    <w:p w14:paraId="6C45DC4D" w14:textId="77777777" w:rsidR="0066368C" w:rsidRDefault="0066368C" w:rsidP="0066368C">
      <w:pPr>
        <w:pStyle w:val="Heading2"/>
      </w:pPr>
      <w:r>
        <w:t>MySQL TRUNCATE TABLE</w:t>
      </w:r>
    </w:p>
    <w:p w14:paraId="4F216C49" w14:textId="160824CE" w:rsidR="0066368C" w:rsidRDefault="0066368C" w:rsidP="0066368C">
      <w:pPr>
        <w:pStyle w:val="NormalWeb"/>
      </w:pPr>
      <w:r>
        <w:t xml:space="preserve">The </w:t>
      </w:r>
      <w:r>
        <w:rPr>
          <w:rStyle w:val="HTMLCode"/>
        </w:rPr>
        <w:t>TRUNCATE TABLE</w:t>
      </w:r>
      <w:r>
        <w:t xml:space="preserve"> statement is used to delete</w:t>
      </w:r>
      <w:r w:rsidR="001D6241">
        <w:t xml:space="preserve"> (reset the table structure to new</w:t>
      </w:r>
      <w:r w:rsidR="008B6244">
        <w:t xml:space="preserve"> – </w:t>
      </w:r>
      <w:r w:rsidR="00835EFB">
        <w:t>auto</w:t>
      </w:r>
      <w:r w:rsidR="008B6244">
        <w:t xml:space="preserve"> Increment</w:t>
      </w:r>
      <w:r w:rsidR="001D6241">
        <w:t>)</w:t>
      </w:r>
      <w:r>
        <w:t xml:space="preserve"> the data inside a table, but </w:t>
      </w:r>
      <w:r w:rsidRPr="00EA5E69">
        <w:rPr>
          <w:b/>
          <w:bCs/>
        </w:rPr>
        <w:t>not</w:t>
      </w:r>
      <w:r>
        <w:t xml:space="preserve"> the table itself.</w:t>
      </w:r>
    </w:p>
    <w:p w14:paraId="5043FF2A" w14:textId="77777777" w:rsidR="0066368C" w:rsidRDefault="0066368C" w:rsidP="0066368C">
      <w:pPr>
        <w:pStyle w:val="Heading3"/>
      </w:pPr>
      <w:r>
        <w:t>Syntax</w:t>
      </w:r>
    </w:p>
    <w:p w14:paraId="5BA0D582" w14:textId="77777777" w:rsidR="0066368C" w:rsidRDefault="0066368C" w:rsidP="0066368C">
      <w:pPr>
        <w:rPr>
          <w:rStyle w:val="sqlcolor"/>
          <w:color w:val="000000"/>
        </w:rPr>
      </w:pPr>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140CE3A" w14:textId="6B42B322" w:rsidR="00B26D1C" w:rsidRDefault="00B26D1C" w:rsidP="0066368C">
      <w:r w:rsidRPr="00B26D1C">
        <w:t>TRUNCATE TABLE students1</w:t>
      </w:r>
    </w:p>
    <w:p w14:paraId="546C958B" w14:textId="77777777" w:rsidR="0066368C" w:rsidRDefault="0066368C" w:rsidP="00596E43"/>
    <w:p w14:paraId="38A86A2F" w14:textId="77777777" w:rsidR="00596E43" w:rsidRDefault="00596E43" w:rsidP="00D53AB1"/>
    <w:p w14:paraId="55501184" w14:textId="04A5D38A" w:rsidR="00377C62" w:rsidRDefault="00377C62">
      <w:r>
        <w:br w:type="page"/>
      </w:r>
    </w:p>
    <w:p w14:paraId="7B211356" w14:textId="77777777" w:rsidR="00B723F1" w:rsidRDefault="00B723F1" w:rsidP="00B723F1">
      <w:pPr>
        <w:pStyle w:val="Heading1"/>
      </w:pPr>
      <w:r>
        <w:lastRenderedPageBreak/>
        <w:t xml:space="preserve">MySQL </w:t>
      </w:r>
      <w:r>
        <w:rPr>
          <w:rStyle w:val="colorh1"/>
        </w:rPr>
        <w:t>Constraints</w:t>
      </w:r>
    </w:p>
    <w:p w14:paraId="68B0F979" w14:textId="5320FE57" w:rsidR="00FD0D22" w:rsidRDefault="00175B53" w:rsidP="001450E2">
      <w:r>
        <w:t>SQL constraints are used to specify rules for data in a table.</w:t>
      </w:r>
    </w:p>
    <w:p w14:paraId="72E52BEC" w14:textId="77777777" w:rsidR="00831DAF" w:rsidRDefault="00831DAF" w:rsidP="00831DAF">
      <w:pPr>
        <w:pStyle w:val="Heading2"/>
      </w:pPr>
      <w:r>
        <w:t>Create Constraints</w:t>
      </w:r>
    </w:p>
    <w:p w14:paraId="5CD2EF4C" w14:textId="77777777" w:rsidR="00831DAF" w:rsidRDefault="00831DAF" w:rsidP="00831DAF">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27A46C15" w14:textId="77777777" w:rsidR="001231D6" w:rsidRDefault="001231D6" w:rsidP="001231D6">
      <w:pPr>
        <w:pStyle w:val="Heading3"/>
      </w:pPr>
      <w:r>
        <w:t>Syntax</w:t>
      </w:r>
    </w:p>
    <w:p w14:paraId="69D32091" w14:textId="77777777" w:rsidR="001231D6" w:rsidRDefault="001231D6" w:rsidP="001231D6">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2423EA9C" w14:textId="77777777" w:rsidR="00831DAF" w:rsidRDefault="00831DAF" w:rsidP="001450E2"/>
    <w:p w14:paraId="2D4B3F8F" w14:textId="77777777" w:rsidR="00F23DEB" w:rsidRDefault="00F23DEB" w:rsidP="00F23DEB">
      <w:pPr>
        <w:pStyle w:val="Heading2"/>
      </w:pPr>
      <w:r>
        <w:t>MySQL Constraints</w:t>
      </w:r>
    </w:p>
    <w:p w14:paraId="3AD21BA7" w14:textId="77777777" w:rsidR="00F23DEB" w:rsidRDefault="00F23DEB" w:rsidP="00F23DEB">
      <w:pPr>
        <w:pStyle w:val="NormalWeb"/>
      </w:pPr>
      <w:r>
        <w:t>SQL constraints are used to specify rules for the data in a table.</w:t>
      </w:r>
    </w:p>
    <w:p w14:paraId="297BB32E" w14:textId="77777777" w:rsidR="00F23DEB" w:rsidRDefault="00F23DEB" w:rsidP="00F23DEB">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995B991" w14:textId="77777777" w:rsidR="00F23DEB" w:rsidRDefault="00F23DEB" w:rsidP="00F23DEB">
      <w:pPr>
        <w:pStyle w:val="NormalWeb"/>
      </w:pPr>
      <w:r>
        <w:t>Constraints can be column level or table level. Column level constraints apply to a column, and table level constraints apply to the whole table.</w:t>
      </w:r>
    </w:p>
    <w:p w14:paraId="4FFC9896" w14:textId="77777777" w:rsidR="00F23DEB" w:rsidRDefault="00F23DEB" w:rsidP="00F23DEB">
      <w:pPr>
        <w:pStyle w:val="NormalWeb"/>
      </w:pPr>
      <w:r>
        <w:t>The following constraints are commonly used in SQL:</w:t>
      </w:r>
    </w:p>
    <w:p w14:paraId="28769314" w14:textId="77777777" w:rsidR="00F23DEB" w:rsidRDefault="00000000" w:rsidP="00F23DEB">
      <w:pPr>
        <w:numPr>
          <w:ilvl w:val="0"/>
          <w:numId w:val="19"/>
        </w:numPr>
        <w:spacing w:before="100" w:beforeAutospacing="1" w:after="100" w:afterAutospacing="1" w:line="240" w:lineRule="auto"/>
      </w:pPr>
      <w:hyperlink r:id="rId19" w:history="1">
        <w:r w:rsidR="00F23DEB">
          <w:rPr>
            <w:rStyle w:val="Hyperlink"/>
            <w:rFonts w:ascii="Courier New" w:hAnsi="Courier New" w:cs="Courier New"/>
            <w:sz w:val="20"/>
            <w:szCs w:val="20"/>
          </w:rPr>
          <w:t>NOT NULL</w:t>
        </w:r>
      </w:hyperlink>
      <w:r w:rsidR="00F23DEB">
        <w:t xml:space="preserve"> - Ensures that a column cannot have a NULL value</w:t>
      </w:r>
    </w:p>
    <w:p w14:paraId="67F51EE9" w14:textId="77777777" w:rsidR="00F23DEB" w:rsidRDefault="00000000" w:rsidP="00F23DEB">
      <w:pPr>
        <w:numPr>
          <w:ilvl w:val="0"/>
          <w:numId w:val="19"/>
        </w:numPr>
        <w:spacing w:before="100" w:beforeAutospacing="1" w:after="100" w:afterAutospacing="1" w:line="240" w:lineRule="auto"/>
      </w:pPr>
      <w:hyperlink r:id="rId20" w:history="1">
        <w:r w:rsidR="00F23DEB">
          <w:rPr>
            <w:rStyle w:val="Hyperlink"/>
            <w:rFonts w:ascii="Courier New" w:hAnsi="Courier New" w:cs="Courier New"/>
            <w:sz w:val="20"/>
            <w:szCs w:val="20"/>
          </w:rPr>
          <w:t>UNIQUE</w:t>
        </w:r>
      </w:hyperlink>
      <w:r w:rsidR="00F23DEB">
        <w:t xml:space="preserve"> - Ensures that all values in a column are different</w:t>
      </w:r>
    </w:p>
    <w:p w14:paraId="41AFB6C6" w14:textId="77777777" w:rsidR="00F23DEB" w:rsidRDefault="00000000" w:rsidP="00F23DEB">
      <w:pPr>
        <w:numPr>
          <w:ilvl w:val="0"/>
          <w:numId w:val="19"/>
        </w:numPr>
        <w:spacing w:before="100" w:beforeAutospacing="1" w:after="100" w:afterAutospacing="1" w:line="240" w:lineRule="auto"/>
      </w:pPr>
      <w:hyperlink r:id="rId21" w:history="1">
        <w:r w:rsidR="00F23DEB">
          <w:rPr>
            <w:rStyle w:val="Hyperlink"/>
            <w:rFonts w:ascii="Courier New" w:hAnsi="Courier New" w:cs="Courier New"/>
            <w:sz w:val="20"/>
            <w:szCs w:val="20"/>
          </w:rPr>
          <w:t>PRIMARY KEY</w:t>
        </w:r>
      </w:hyperlink>
      <w:r w:rsidR="00F23DEB">
        <w:t xml:space="preserve"> - A combination of a </w:t>
      </w:r>
      <w:r w:rsidR="00F23DEB">
        <w:rPr>
          <w:rStyle w:val="HTMLCode"/>
          <w:rFonts w:eastAsiaTheme="minorHAnsi"/>
        </w:rPr>
        <w:t>NOT NULL</w:t>
      </w:r>
      <w:r w:rsidR="00F23DEB">
        <w:t xml:space="preserve"> and </w:t>
      </w:r>
      <w:r w:rsidR="00F23DEB">
        <w:rPr>
          <w:rStyle w:val="HTMLCode"/>
          <w:rFonts w:eastAsiaTheme="minorHAnsi"/>
        </w:rPr>
        <w:t>UNIQUE</w:t>
      </w:r>
      <w:r w:rsidR="00F23DEB">
        <w:t>. Uniquely identifies each row in a table</w:t>
      </w:r>
    </w:p>
    <w:p w14:paraId="0D039383" w14:textId="77777777" w:rsidR="00F23DEB" w:rsidRDefault="00000000" w:rsidP="00F23DEB">
      <w:pPr>
        <w:numPr>
          <w:ilvl w:val="0"/>
          <w:numId w:val="19"/>
        </w:numPr>
        <w:spacing w:before="100" w:beforeAutospacing="1" w:after="100" w:afterAutospacing="1" w:line="240" w:lineRule="auto"/>
      </w:pPr>
      <w:hyperlink r:id="rId22" w:history="1">
        <w:r w:rsidR="00F23DEB">
          <w:rPr>
            <w:rStyle w:val="Hyperlink"/>
            <w:rFonts w:ascii="Courier New" w:hAnsi="Courier New" w:cs="Courier New"/>
            <w:sz w:val="20"/>
            <w:szCs w:val="20"/>
          </w:rPr>
          <w:t>FOREIGN KEY</w:t>
        </w:r>
      </w:hyperlink>
      <w:r w:rsidR="00F23DEB">
        <w:t xml:space="preserve"> - Prevents actions that would destroy links between tables</w:t>
      </w:r>
    </w:p>
    <w:p w14:paraId="5D3ECA4D" w14:textId="77777777" w:rsidR="00F23DEB" w:rsidRDefault="00000000" w:rsidP="00F23DEB">
      <w:pPr>
        <w:numPr>
          <w:ilvl w:val="0"/>
          <w:numId w:val="19"/>
        </w:numPr>
        <w:spacing w:before="100" w:beforeAutospacing="1" w:after="100" w:afterAutospacing="1" w:line="240" w:lineRule="auto"/>
      </w:pPr>
      <w:hyperlink r:id="rId23" w:history="1">
        <w:r w:rsidR="00F23DEB">
          <w:rPr>
            <w:rStyle w:val="Hyperlink"/>
            <w:rFonts w:ascii="Courier New" w:hAnsi="Courier New" w:cs="Courier New"/>
            <w:sz w:val="20"/>
            <w:szCs w:val="20"/>
          </w:rPr>
          <w:t>CHECK</w:t>
        </w:r>
      </w:hyperlink>
      <w:r w:rsidR="00F23DEB">
        <w:t xml:space="preserve"> - Ensures that the values in a column satisfies a specific condition</w:t>
      </w:r>
    </w:p>
    <w:p w14:paraId="4CE3D146" w14:textId="77777777" w:rsidR="00F23DEB" w:rsidRDefault="00000000" w:rsidP="00F23DEB">
      <w:pPr>
        <w:numPr>
          <w:ilvl w:val="0"/>
          <w:numId w:val="19"/>
        </w:numPr>
        <w:spacing w:before="100" w:beforeAutospacing="1" w:after="100" w:afterAutospacing="1" w:line="240" w:lineRule="auto"/>
      </w:pPr>
      <w:hyperlink r:id="rId24" w:history="1">
        <w:r w:rsidR="00F23DEB">
          <w:rPr>
            <w:rStyle w:val="Hyperlink"/>
            <w:rFonts w:ascii="Courier New" w:hAnsi="Courier New" w:cs="Courier New"/>
            <w:sz w:val="20"/>
            <w:szCs w:val="20"/>
          </w:rPr>
          <w:t>DEFAULT</w:t>
        </w:r>
      </w:hyperlink>
      <w:r w:rsidR="00F23DEB">
        <w:t xml:space="preserve"> - Sets a default value for a column if no value is specified</w:t>
      </w:r>
    </w:p>
    <w:p w14:paraId="5AE05A72" w14:textId="77777777" w:rsidR="00F23DEB" w:rsidRDefault="00000000" w:rsidP="00F23DEB">
      <w:pPr>
        <w:numPr>
          <w:ilvl w:val="0"/>
          <w:numId w:val="19"/>
        </w:numPr>
        <w:spacing w:before="100" w:beforeAutospacing="1" w:after="100" w:afterAutospacing="1" w:line="240" w:lineRule="auto"/>
      </w:pPr>
      <w:hyperlink r:id="rId25" w:history="1">
        <w:r w:rsidR="00F23DEB">
          <w:rPr>
            <w:rStyle w:val="Hyperlink"/>
            <w:rFonts w:ascii="Courier New" w:hAnsi="Courier New" w:cs="Courier New"/>
            <w:sz w:val="20"/>
            <w:szCs w:val="20"/>
          </w:rPr>
          <w:t>CREATE INDEX</w:t>
        </w:r>
      </w:hyperlink>
      <w:r w:rsidR="00F23DEB">
        <w:t xml:space="preserve"> - Used to create and retrieve data from the database very quickly</w:t>
      </w:r>
    </w:p>
    <w:p w14:paraId="271119FF" w14:textId="7C23D9FA" w:rsidR="004052C4" w:rsidRDefault="004052C4">
      <w:r>
        <w:br w:type="page"/>
      </w:r>
    </w:p>
    <w:p w14:paraId="52DC5B71" w14:textId="77777777" w:rsidR="004828F7" w:rsidRDefault="004828F7" w:rsidP="004828F7">
      <w:pPr>
        <w:pStyle w:val="Heading1"/>
      </w:pPr>
      <w:r>
        <w:lastRenderedPageBreak/>
        <w:t xml:space="preserve">MySQL </w:t>
      </w:r>
      <w:r>
        <w:rPr>
          <w:rStyle w:val="colorh1"/>
        </w:rPr>
        <w:t>NOT NULL</w:t>
      </w:r>
      <w:r>
        <w:t xml:space="preserve"> Constraint</w:t>
      </w:r>
    </w:p>
    <w:p w14:paraId="153ACB0C" w14:textId="77777777" w:rsidR="000E06C6" w:rsidRDefault="000E06C6" w:rsidP="000E06C6">
      <w:pPr>
        <w:pStyle w:val="Heading2"/>
      </w:pPr>
      <w:r>
        <w:t>MySQL NOT NULL Constraint</w:t>
      </w:r>
    </w:p>
    <w:p w14:paraId="0B8C4715" w14:textId="77777777" w:rsidR="000E06C6" w:rsidRDefault="000E06C6" w:rsidP="000E06C6">
      <w:pPr>
        <w:pStyle w:val="NormalWeb"/>
      </w:pPr>
      <w:r>
        <w:t>By default, a column can hold NULL values.</w:t>
      </w:r>
    </w:p>
    <w:p w14:paraId="1F8F9B31" w14:textId="77777777" w:rsidR="000E06C6" w:rsidRDefault="000E06C6" w:rsidP="000E06C6">
      <w:pPr>
        <w:pStyle w:val="NormalWeb"/>
      </w:pPr>
      <w:r>
        <w:t xml:space="preserve">The </w:t>
      </w:r>
      <w:r>
        <w:rPr>
          <w:rStyle w:val="HTMLCode"/>
        </w:rPr>
        <w:t>NOT NULL</w:t>
      </w:r>
      <w:r>
        <w:t xml:space="preserve"> constraint enforces a column to NOT accept NULL values.</w:t>
      </w:r>
    </w:p>
    <w:p w14:paraId="634160DE" w14:textId="77777777" w:rsidR="000E06C6" w:rsidRDefault="000E06C6" w:rsidP="000E06C6">
      <w:pPr>
        <w:pStyle w:val="NormalWeb"/>
      </w:pPr>
      <w:r>
        <w:t>This enforces a field to always contain a value, which means that you cannot insert a new record, or update a record without adding a value to this field.</w:t>
      </w:r>
    </w:p>
    <w:p w14:paraId="726C10F1" w14:textId="77777777" w:rsidR="00782396" w:rsidRDefault="00782396" w:rsidP="00782396">
      <w:pPr>
        <w:pStyle w:val="Heading2"/>
      </w:pPr>
      <w:r>
        <w:t>NOT NULL on CREATE TABLE</w:t>
      </w:r>
    </w:p>
    <w:p w14:paraId="066E3C4B" w14:textId="4B311E79" w:rsidR="00F23DEB" w:rsidRDefault="00117C82" w:rsidP="001450E2">
      <w:r w:rsidRPr="00117C82">
        <w:t xml:space="preserve">create table </w:t>
      </w:r>
      <w:r w:rsidRPr="0077152B">
        <w:rPr>
          <w:b/>
          <w:bCs/>
        </w:rPr>
        <w:t>persons1</w:t>
      </w:r>
      <w:r w:rsidRPr="00117C82">
        <w:t xml:space="preserve"> (personid int AUTO_INCREMENT PRIMARY key, fname varchar(20) not null, lname varchar(20) not null, city varchar(20) not null)</w:t>
      </w:r>
    </w:p>
    <w:p w14:paraId="27B88886" w14:textId="479EE7D0" w:rsidR="004E7F54" w:rsidRDefault="004E7F54" w:rsidP="001450E2">
      <w:r w:rsidRPr="004E7F54">
        <w:t>INSERT INTO persons1 (fname, lname, city) values ('Bhavdeep', 'Sorathiya', 'Rajkot')</w:t>
      </w:r>
    </w:p>
    <w:p w14:paraId="364DE923" w14:textId="488A8EA2" w:rsidR="009F00B8" w:rsidRDefault="009F00B8" w:rsidP="001450E2">
      <w:r w:rsidRPr="009F00B8">
        <w:t>INSERT INTO persons1 (fname, lname, city) values ('Bhavdeep', 'Sorathiya', NULL);</w:t>
      </w:r>
    </w:p>
    <w:p w14:paraId="2BAD39DB" w14:textId="12E36403" w:rsidR="009F00B8" w:rsidRDefault="009F00B8" w:rsidP="001450E2">
      <w:pPr>
        <w:rPr>
          <w:rStyle w:val="HTMLCode"/>
          <w:rFonts w:eastAsiaTheme="minorHAnsi"/>
        </w:rPr>
      </w:pPr>
      <w:r>
        <w:rPr>
          <w:rStyle w:val="HTMLCode"/>
          <w:rFonts w:eastAsiaTheme="minorHAnsi"/>
        </w:rPr>
        <w:t>1048 - Column 'city' cannot be null</w:t>
      </w:r>
    </w:p>
    <w:p w14:paraId="0F3712B9" w14:textId="77777777" w:rsidR="00BB0E56" w:rsidRDefault="00BB0E56" w:rsidP="00BB0E56">
      <w:pPr>
        <w:pStyle w:val="Heading2"/>
      </w:pPr>
      <w:r>
        <w:t>NOT NULL on ALTER TABLE</w:t>
      </w:r>
    </w:p>
    <w:p w14:paraId="0A66FC5A" w14:textId="15804477" w:rsidR="009866D0" w:rsidRPr="00DA161F" w:rsidRDefault="00690C1E" w:rsidP="001450E2">
      <w:r w:rsidRPr="00DA161F">
        <w:t>ALTER table persons1 add COLUMN age int</w:t>
      </w:r>
    </w:p>
    <w:p w14:paraId="0FF77AA1" w14:textId="61826CD8" w:rsidR="009866D0" w:rsidRDefault="00C70E29" w:rsidP="001450E2">
      <w:r w:rsidRPr="00C70E29">
        <w:t>ALTER TABLE persons1 MODIFY COLUMN age int not null</w:t>
      </w:r>
    </w:p>
    <w:p w14:paraId="0EBD946C" w14:textId="77777777" w:rsidR="000766C4" w:rsidRDefault="000766C4" w:rsidP="000766C4">
      <w:pPr>
        <w:pStyle w:val="NormalWeb"/>
      </w:pPr>
      <w:r>
        <w:t xml:space="preserve">To create a </w:t>
      </w:r>
      <w:r>
        <w:rPr>
          <w:rStyle w:val="HTMLCode"/>
        </w:rPr>
        <w:t>NOT NULL</w:t>
      </w:r>
      <w:r>
        <w:t xml:space="preserve"> constraint on the "Age" column when the "Persons" table is already created, use the following SQL:</w:t>
      </w:r>
    </w:p>
    <w:p w14:paraId="2251E7CB" w14:textId="7025C773" w:rsidR="000766C4" w:rsidRDefault="00BF08CB" w:rsidP="001450E2">
      <w:r w:rsidRPr="00BF08CB">
        <w:t>INSERT INTO persons1 (fname, lname, city, age) values ('Bhavdeep', 'Sorathiya', 'baroda', NULL);</w:t>
      </w:r>
    </w:p>
    <w:p w14:paraId="38504879" w14:textId="205EFF72" w:rsidR="007E62A8" w:rsidRDefault="007E62A8">
      <w:r>
        <w:br w:type="page"/>
      </w:r>
    </w:p>
    <w:p w14:paraId="7EF8B31D" w14:textId="77777777" w:rsidR="007E62A8" w:rsidRDefault="007E62A8" w:rsidP="007E62A8">
      <w:pPr>
        <w:pStyle w:val="Heading1"/>
      </w:pPr>
      <w:r>
        <w:lastRenderedPageBreak/>
        <w:t xml:space="preserve">MySQL </w:t>
      </w:r>
      <w:r>
        <w:rPr>
          <w:rStyle w:val="colorh1"/>
        </w:rPr>
        <w:t>UNIQUE</w:t>
      </w:r>
      <w:r>
        <w:t xml:space="preserve"> Constraint</w:t>
      </w:r>
    </w:p>
    <w:p w14:paraId="1FE0563B" w14:textId="77777777" w:rsidR="00FE3FDC" w:rsidRDefault="00FE3FDC" w:rsidP="00FE3FDC">
      <w:pPr>
        <w:pStyle w:val="Heading2"/>
      </w:pPr>
      <w:r>
        <w:t>MySQL UNIQUE Constraint</w:t>
      </w:r>
    </w:p>
    <w:p w14:paraId="7C58C7A2" w14:textId="77777777" w:rsidR="00FE3FDC" w:rsidRDefault="00FE3FDC" w:rsidP="00FE3FDC">
      <w:pPr>
        <w:pStyle w:val="NormalWeb"/>
      </w:pPr>
      <w:r>
        <w:t xml:space="preserve">The </w:t>
      </w:r>
      <w:r>
        <w:rPr>
          <w:rStyle w:val="HTMLCode"/>
        </w:rPr>
        <w:t>UNIQUE</w:t>
      </w:r>
      <w:r>
        <w:t xml:space="preserve"> constraint ensures that all values in a column are different.</w:t>
      </w:r>
    </w:p>
    <w:p w14:paraId="74EF8683" w14:textId="77777777" w:rsidR="00FE3FDC" w:rsidRDefault="00FE3FDC" w:rsidP="00FE3FDC">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240848C0" w14:textId="77777777" w:rsidR="00FE3FDC" w:rsidRDefault="00FE3FDC" w:rsidP="00FE3FDC">
      <w:pPr>
        <w:pStyle w:val="NormalWeb"/>
      </w:pPr>
      <w:r>
        <w:t xml:space="preserve">A </w:t>
      </w:r>
      <w:r>
        <w:rPr>
          <w:rStyle w:val="HTMLCode"/>
        </w:rPr>
        <w:t>PRIMARY KEY</w:t>
      </w:r>
      <w:r>
        <w:t xml:space="preserve"> constraint automatically has a </w:t>
      </w:r>
      <w:r>
        <w:rPr>
          <w:rStyle w:val="HTMLCode"/>
        </w:rPr>
        <w:t>UNIQUE</w:t>
      </w:r>
      <w:r>
        <w:t xml:space="preserve"> constraint.</w:t>
      </w:r>
    </w:p>
    <w:p w14:paraId="6CDBBCA6" w14:textId="77777777" w:rsidR="00FE3FDC" w:rsidRDefault="00FE3FDC" w:rsidP="00FE3FDC">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259973D0" w14:textId="77777777" w:rsidR="00084D19" w:rsidRDefault="00084D19" w:rsidP="00084D19">
      <w:pPr>
        <w:pStyle w:val="Heading2"/>
      </w:pPr>
      <w:r>
        <w:t>UNIQUE Constraint on CREATE TABLE</w:t>
      </w:r>
    </w:p>
    <w:p w14:paraId="0AFCB960" w14:textId="77777777" w:rsidR="00084D19" w:rsidRDefault="00084D19" w:rsidP="00084D19">
      <w:pPr>
        <w:pStyle w:val="NormalWeb"/>
      </w:pPr>
      <w:r>
        <w:t xml:space="preserve">The following SQL creates a </w:t>
      </w:r>
      <w:r>
        <w:rPr>
          <w:rStyle w:val="HTMLCode"/>
        </w:rPr>
        <w:t>UNIQUE</w:t>
      </w:r>
      <w:r>
        <w:t xml:space="preserve"> constraint on the "ID" column when the "Persons" table is created:</w:t>
      </w:r>
    </w:p>
    <w:p w14:paraId="777A8536" w14:textId="3E68F9EF" w:rsidR="00A72059" w:rsidRDefault="00363CDE" w:rsidP="001450E2">
      <w:r w:rsidRPr="00363CDE">
        <w:t>create table persons (personid int not null, fname varchar(20) not null, lname varchar(20) not null, city varchar(20) not null, UNIQUE(personid))</w:t>
      </w:r>
    </w:p>
    <w:p w14:paraId="574E9663" w14:textId="1A933209" w:rsidR="00871031" w:rsidRDefault="00871031" w:rsidP="001450E2">
      <w:r w:rsidRPr="00871031">
        <w:t>INSERT into persons (personid, fname, lname, city) values (</w:t>
      </w:r>
      <w:r w:rsidRPr="00974438">
        <w:rPr>
          <w:b/>
          <w:bCs/>
        </w:rPr>
        <w:t>1</w:t>
      </w:r>
      <w:r w:rsidRPr="00871031">
        <w:t>, 'Udit', 'Ghetiya', 'Rajkot')</w:t>
      </w:r>
    </w:p>
    <w:p w14:paraId="55D714EA" w14:textId="65EF8473" w:rsidR="00D00CBB" w:rsidRDefault="00D00CBB" w:rsidP="001450E2">
      <w:r w:rsidRPr="00D00CBB">
        <w:t>INSERT into persons (personid, fname, lname, city) values (</w:t>
      </w:r>
      <w:r w:rsidRPr="003564BF">
        <w:rPr>
          <w:b/>
          <w:bCs/>
          <w:color w:val="FF0000"/>
        </w:rPr>
        <w:t>1</w:t>
      </w:r>
      <w:r w:rsidRPr="00D00CBB">
        <w:t>, 'Udit', 'patel', 'Rajkot');</w:t>
      </w:r>
    </w:p>
    <w:p w14:paraId="1605C1E0" w14:textId="4425CBE5" w:rsidR="007D563A" w:rsidRPr="00D572D9" w:rsidRDefault="007D563A" w:rsidP="001450E2">
      <w:pPr>
        <w:rPr>
          <w:rStyle w:val="HTMLCode"/>
          <w:rFonts w:eastAsiaTheme="minorHAnsi"/>
          <w:color w:val="FF0000"/>
        </w:rPr>
      </w:pPr>
      <w:r w:rsidRPr="00D572D9">
        <w:rPr>
          <w:rStyle w:val="HTMLCode"/>
          <w:rFonts w:eastAsiaTheme="minorHAnsi"/>
          <w:color w:val="FF0000"/>
        </w:rPr>
        <w:t>#1062 - Duplicate entry '1' for key 'personid'</w:t>
      </w:r>
    </w:p>
    <w:p w14:paraId="258D7AF6" w14:textId="2FEF94BC" w:rsidR="00A20AD9" w:rsidRDefault="00A20AD9" w:rsidP="001450E2">
      <w:r w:rsidRPr="00A20AD9">
        <w:t>INSERT into persons (personid, fname, lname, city) values (</w:t>
      </w:r>
      <w:r w:rsidRPr="00974438">
        <w:rPr>
          <w:b/>
          <w:bCs/>
        </w:rPr>
        <w:t>2</w:t>
      </w:r>
      <w:r w:rsidRPr="00A20AD9">
        <w:t>, 'Udit', 'patel', 'Rajkot');</w:t>
      </w:r>
    </w:p>
    <w:p w14:paraId="2049A255" w14:textId="029BD590" w:rsidR="00476B39" w:rsidRDefault="00476B39" w:rsidP="001450E2">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w:t>
      </w:r>
      <w:r w:rsidR="00016DE8">
        <w:t xml:space="preserve">single </w:t>
      </w:r>
      <w:r>
        <w:t>columns, use the following SQL syntax:</w:t>
      </w:r>
    </w:p>
    <w:p w14:paraId="50596019" w14:textId="5843D990" w:rsidR="00476B39" w:rsidRDefault="00476B39" w:rsidP="001450E2">
      <w:r w:rsidRPr="00476B39">
        <w:t>drop table persons;</w:t>
      </w:r>
    </w:p>
    <w:p w14:paraId="4613DA9B" w14:textId="274BDEDB" w:rsidR="009E51CC" w:rsidRDefault="009E51CC" w:rsidP="001450E2">
      <w:r w:rsidRPr="009E51CC">
        <w:t xml:space="preserve">create table persons (personid int not null, fname varchar(20) not null, lname varchar(20) not null, city varchar(20) not null, CONSTRAINT </w:t>
      </w:r>
      <w:r w:rsidRPr="004A5EC7">
        <w:rPr>
          <w:b/>
          <w:bCs/>
        </w:rPr>
        <w:t>unqid</w:t>
      </w:r>
      <w:r w:rsidRPr="009E51CC">
        <w:t xml:space="preserve"> UNIQUE (personid))</w:t>
      </w:r>
    </w:p>
    <w:p w14:paraId="3ECA3E6A" w14:textId="77777777" w:rsidR="00360028" w:rsidRDefault="00360028" w:rsidP="00360028">
      <w:r w:rsidRPr="00871031">
        <w:t>INSERT into persons (personid, fname, lname, city) values (</w:t>
      </w:r>
      <w:r w:rsidRPr="00974438">
        <w:rPr>
          <w:b/>
          <w:bCs/>
        </w:rPr>
        <w:t>1</w:t>
      </w:r>
      <w:r w:rsidRPr="00871031">
        <w:t>, 'Udit', 'Ghetiya', 'Rajkot')</w:t>
      </w:r>
    </w:p>
    <w:p w14:paraId="6984FB70" w14:textId="77777777" w:rsidR="00360028" w:rsidRDefault="00360028" w:rsidP="00360028">
      <w:r w:rsidRPr="00871031">
        <w:t>INSERT into persons (personid, fname, lname, city) values (</w:t>
      </w:r>
      <w:r w:rsidRPr="00974438">
        <w:rPr>
          <w:b/>
          <w:bCs/>
        </w:rPr>
        <w:t>1</w:t>
      </w:r>
      <w:r w:rsidRPr="00871031">
        <w:t>, 'Udit', 'Ghetiya', 'Rajkot')</w:t>
      </w:r>
    </w:p>
    <w:p w14:paraId="1C09CB55" w14:textId="23A5278C" w:rsidR="00360028" w:rsidRPr="00272E8B" w:rsidRDefault="003447C9" w:rsidP="001450E2">
      <w:pPr>
        <w:rPr>
          <w:rStyle w:val="HTMLCode"/>
          <w:rFonts w:eastAsiaTheme="minorHAnsi"/>
          <w:color w:val="FF0000"/>
        </w:rPr>
      </w:pPr>
      <w:r w:rsidRPr="00272E8B">
        <w:rPr>
          <w:rStyle w:val="HTMLCode"/>
          <w:rFonts w:eastAsiaTheme="minorHAnsi"/>
          <w:color w:val="FF0000"/>
        </w:rPr>
        <w:t>#1062 - Duplicate entry '1' for key '</w:t>
      </w:r>
      <w:r w:rsidRPr="00272E8B">
        <w:rPr>
          <w:rStyle w:val="HTMLCode"/>
          <w:rFonts w:eastAsiaTheme="minorHAnsi"/>
          <w:b/>
          <w:bCs/>
          <w:color w:val="FF0000"/>
        </w:rPr>
        <w:t>unqid</w:t>
      </w:r>
      <w:r w:rsidRPr="00272E8B">
        <w:rPr>
          <w:rStyle w:val="HTMLCode"/>
          <w:rFonts w:eastAsiaTheme="minorHAnsi"/>
          <w:color w:val="FF0000"/>
        </w:rPr>
        <w:t>'</w:t>
      </w:r>
    </w:p>
    <w:p w14:paraId="36CDD379" w14:textId="1960FEDC" w:rsidR="00E94CE0" w:rsidRDefault="00E94CE0" w:rsidP="001450E2">
      <w:pPr>
        <w:rPr>
          <w:rStyle w:val="HTMLCode"/>
          <w:rFonts w:eastAsiaTheme="minorHAnsi"/>
        </w:rPr>
      </w:pPr>
      <w:r>
        <w:rPr>
          <w:rStyle w:val="HTMLCode"/>
          <w:rFonts w:eastAsiaTheme="minorHAnsi"/>
        </w:rPr>
        <w:t>Following query drop named constrained unqid from persons table.</w:t>
      </w:r>
    </w:p>
    <w:p w14:paraId="65D76848" w14:textId="4BE58D0A" w:rsidR="003D3FC8" w:rsidRDefault="003D3FC8" w:rsidP="001450E2">
      <w:r w:rsidRPr="003D3FC8">
        <w:t>alter TABLE persons drop CONSTRAINT unqid</w:t>
      </w:r>
    </w:p>
    <w:p w14:paraId="6DA91949" w14:textId="77777777" w:rsidR="00E94CE0" w:rsidRDefault="00E94CE0" w:rsidP="00E94CE0">
      <w:r w:rsidRPr="00871031">
        <w:t>INSERT into persons (personid, fname, lname, city) values (</w:t>
      </w:r>
      <w:r w:rsidRPr="00974438">
        <w:rPr>
          <w:b/>
          <w:bCs/>
        </w:rPr>
        <w:t>1</w:t>
      </w:r>
      <w:r w:rsidRPr="00871031">
        <w:t>, 'Udit', 'Ghetiya', 'Rajkot')</w:t>
      </w:r>
    </w:p>
    <w:p w14:paraId="3041B7D4" w14:textId="77777777" w:rsidR="00E94CE0" w:rsidRDefault="00E94CE0" w:rsidP="00E94CE0">
      <w:r w:rsidRPr="00871031">
        <w:t>INSERT into persons (personid, fname, lname, city) values (</w:t>
      </w:r>
      <w:r w:rsidRPr="00974438">
        <w:rPr>
          <w:b/>
          <w:bCs/>
        </w:rPr>
        <w:t>1</w:t>
      </w:r>
      <w:r w:rsidRPr="00871031">
        <w:t>, 'Udit', 'Ghetiya', 'Rajkot')</w:t>
      </w:r>
    </w:p>
    <w:p w14:paraId="522DE509" w14:textId="77777777" w:rsidR="00E94CE0" w:rsidRDefault="00E94CE0" w:rsidP="00E94CE0">
      <w:r w:rsidRPr="00871031">
        <w:t>INSERT into persons (personid, fname, lname, city) values (</w:t>
      </w:r>
      <w:r w:rsidRPr="00974438">
        <w:rPr>
          <w:b/>
          <w:bCs/>
        </w:rPr>
        <w:t>1</w:t>
      </w:r>
      <w:r w:rsidRPr="00871031">
        <w:t>, 'Udit', 'Ghetiya', 'Rajkot')</w:t>
      </w:r>
    </w:p>
    <w:p w14:paraId="3C8EED2E" w14:textId="2D89B228" w:rsidR="00E94826" w:rsidRDefault="00E94826">
      <w:r>
        <w:br w:type="page"/>
      </w:r>
    </w:p>
    <w:p w14:paraId="0617F431" w14:textId="77777777" w:rsidR="0034631D" w:rsidRDefault="0034631D" w:rsidP="0034631D">
      <w:pPr>
        <w:pStyle w:val="Heading2"/>
      </w:pPr>
      <w:r>
        <w:lastRenderedPageBreak/>
        <w:t>UNIQUE Constraint on ALTER TABLE</w:t>
      </w:r>
    </w:p>
    <w:p w14:paraId="227392E4" w14:textId="5627E144" w:rsidR="0034631D" w:rsidRDefault="0034631D" w:rsidP="001C5627">
      <w:pPr>
        <w:pStyle w:val="NormalWeb"/>
      </w:pPr>
      <w:r>
        <w:t xml:space="preserve">To create a </w:t>
      </w:r>
      <w:r>
        <w:rPr>
          <w:rStyle w:val="HTMLCode"/>
        </w:rPr>
        <w:t>UNIQUE</w:t>
      </w:r>
      <w:r>
        <w:t xml:space="preserve"> constraint on the "ID" column when the table is already created, use the following SQL:</w:t>
      </w:r>
    </w:p>
    <w:p w14:paraId="262B5860" w14:textId="0E97CA5A" w:rsidR="004F31E7" w:rsidRDefault="004F31E7" w:rsidP="001C5627">
      <w:pPr>
        <w:pStyle w:val="NormalWeb"/>
      </w:pPr>
      <w:r>
        <w:t>Truncate table persons</w:t>
      </w:r>
    </w:p>
    <w:p w14:paraId="16847842" w14:textId="13759F79" w:rsidR="00E94CE0" w:rsidRDefault="00E94826" w:rsidP="001450E2">
      <w:r w:rsidRPr="00E94826">
        <w:t>alter TABLE persons add UNIQUE(personid)</w:t>
      </w:r>
    </w:p>
    <w:p w14:paraId="65F63B78" w14:textId="77777777" w:rsidR="004F31E7" w:rsidRDefault="004F31E7" w:rsidP="004F31E7">
      <w:pPr>
        <w:pBdr>
          <w:bottom w:val="single" w:sz="6" w:space="1" w:color="auto"/>
        </w:pBdr>
      </w:pPr>
      <w:r w:rsidRPr="00871031">
        <w:t>INSERT into persons (personid, fname, lname, city) values (</w:t>
      </w:r>
      <w:r w:rsidRPr="00974438">
        <w:rPr>
          <w:b/>
          <w:bCs/>
        </w:rPr>
        <w:t>1</w:t>
      </w:r>
      <w:r w:rsidRPr="00871031">
        <w:t>, 'Udit', 'Ghetiya', 'Rajkot')</w:t>
      </w:r>
    </w:p>
    <w:p w14:paraId="7D3E1DCA" w14:textId="77777777" w:rsidR="00B06369" w:rsidRDefault="00B06369" w:rsidP="00B06369">
      <w:pPr>
        <w:pBdr>
          <w:bottom w:val="single" w:sz="6" w:space="1" w:color="auto"/>
        </w:pBdr>
      </w:pPr>
      <w:r w:rsidRPr="00871031">
        <w:t>INSERT into persons (personid, fname, lname, city) values (</w:t>
      </w:r>
      <w:r w:rsidRPr="00974438">
        <w:rPr>
          <w:b/>
          <w:bCs/>
        </w:rPr>
        <w:t>1</w:t>
      </w:r>
      <w:r w:rsidRPr="00871031">
        <w:t>, 'Udit', 'Ghetiya', 'Rajkot')</w:t>
      </w:r>
    </w:p>
    <w:p w14:paraId="4F4DF85E" w14:textId="77777777" w:rsidR="00B06369" w:rsidRDefault="00B06369" w:rsidP="004F31E7">
      <w:pPr>
        <w:pBdr>
          <w:bottom w:val="single" w:sz="6" w:space="1" w:color="auto"/>
        </w:pBdr>
      </w:pPr>
    </w:p>
    <w:p w14:paraId="3B3081FE" w14:textId="77777777" w:rsidR="00A04942" w:rsidRDefault="00A04942" w:rsidP="004F31E7"/>
    <w:p w14:paraId="245A4CEF" w14:textId="6B0E41ED" w:rsidR="006A6768" w:rsidRDefault="006A6768" w:rsidP="004F31E7">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62A4C3BE" w14:textId="31A2C0C6" w:rsidR="004F31E7" w:rsidRDefault="009D6D3B" w:rsidP="001450E2">
      <w:r w:rsidRPr="009D6D3B">
        <w:t>drop table persons</w:t>
      </w:r>
    </w:p>
    <w:p w14:paraId="75D489DE" w14:textId="7D130233" w:rsidR="005079B4" w:rsidRDefault="005079B4" w:rsidP="001450E2">
      <w:r w:rsidRPr="005079B4">
        <w:t>create table persons (personid int not null, fname varchar(20) not null, lname varchar(20) not null, city varchar(20) not null)</w:t>
      </w:r>
    </w:p>
    <w:p w14:paraId="32B5DEF6" w14:textId="73F18D6A" w:rsidR="00C7693C" w:rsidRDefault="00C7693C" w:rsidP="001450E2">
      <w:r w:rsidRPr="00C7693C">
        <w:t>ALTER TABLE persons add CONSTRAINT unqid UNIQUE (personid)</w:t>
      </w:r>
    </w:p>
    <w:p w14:paraId="2AD7DC00"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5C01F51"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7DD2B6D" w14:textId="77777777" w:rsidR="00503038" w:rsidRDefault="00503038" w:rsidP="001450E2"/>
    <w:p w14:paraId="7EED7F9C" w14:textId="77777777" w:rsidR="005079B4" w:rsidRDefault="005079B4" w:rsidP="001450E2"/>
    <w:p w14:paraId="48826487" w14:textId="7A6549CD" w:rsidR="00E94CE0" w:rsidRDefault="003C453F" w:rsidP="001450E2">
      <w:r w:rsidRPr="003C453F">
        <w:t>INSERT into persons (personid, fname, lname, city) values (null, 'Udit', 'Ghetiya', 'Rajkot')</w:t>
      </w:r>
    </w:p>
    <w:p w14:paraId="54767780" w14:textId="1996B2C9" w:rsidR="00672BC2" w:rsidRDefault="00672BC2" w:rsidP="001450E2">
      <w:r w:rsidRPr="00672BC2">
        <w:t>INSERT into persons (personid, fname, lname, city) values (null, 'Udit', 'Ghetiya', 'Rajkot')</w:t>
      </w:r>
    </w:p>
    <w:p w14:paraId="7C847B12" w14:textId="77777777" w:rsidR="00672BC2" w:rsidRDefault="00672BC2" w:rsidP="001450E2"/>
    <w:p w14:paraId="1C86E2EA" w14:textId="1364F012" w:rsidR="00672BC2" w:rsidRDefault="00672BC2" w:rsidP="00672BC2">
      <w:pPr>
        <w:pStyle w:val="ListParagraph"/>
        <w:numPr>
          <w:ilvl w:val="0"/>
          <w:numId w:val="19"/>
        </w:numPr>
      </w:pPr>
      <w:r>
        <w:t>Major drawback of unique constraint is it allows NULL values in column.</w:t>
      </w:r>
    </w:p>
    <w:p w14:paraId="4E87F2B9" w14:textId="77777777" w:rsidR="00A931D4" w:rsidRDefault="00A931D4" w:rsidP="00A931D4">
      <w:pPr>
        <w:pStyle w:val="Heading2"/>
      </w:pPr>
      <w:r>
        <w:t>DROP a UNIQUE Constraint</w:t>
      </w:r>
    </w:p>
    <w:p w14:paraId="5077745B" w14:textId="77777777" w:rsidR="00A931D4" w:rsidRDefault="00A931D4" w:rsidP="00A931D4">
      <w:pPr>
        <w:pStyle w:val="NormalWeb"/>
      </w:pPr>
      <w:r>
        <w:t xml:space="preserve">To drop a </w:t>
      </w:r>
      <w:r>
        <w:rPr>
          <w:rStyle w:val="HTMLCode"/>
        </w:rPr>
        <w:t>UNIQUE</w:t>
      </w:r>
      <w:r>
        <w:t xml:space="preserve"> constraint, use the following SQL:</w:t>
      </w:r>
    </w:p>
    <w:p w14:paraId="15C0AE15" w14:textId="1D7EBF86" w:rsidR="00A931D4" w:rsidRDefault="00682B84" w:rsidP="00A931D4">
      <w:pPr>
        <w:pBdr>
          <w:bottom w:val="single" w:sz="6" w:space="1" w:color="auto"/>
        </w:pBdr>
      </w:pPr>
      <w:r w:rsidRPr="00682B84">
        <w:t>ALTER table persons drop CONSTRAINT unqid</w:t>
      </w:r>
    </w:p>
    <w:p w14:paraId="03705CE1" w14:textId="77777777" w:rsidR="00284615" w:rsidRDefault="00284615" w:rsidP="0028461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7A7E8FBC" w14:textId="64B3BF1B" w:rsidR="00284615" w:rsidRDefault="002D135F" w:rsidP="00A931D4">
      <w:r w:rsidRPr="002D135F">
        <w:t>create table listoftown (townid int AUTO_INCREMENT PRIMARY key, townname varchar(20) UNIQUE, cityname varchar(20), district varchar(20), state varchar(20))</w:t>
      </w:r>
    </w:p>
    <w:p w14:paraId="48459922" w14:textId="05FD62E4" w:rsidR="00475B19" w:rsidRDefault="00475B19" w:rsidP="00A931D4">
      <w:r w:rsidRPr="00475B19">
        <w:lastRenderedPageBreak/>
        <w:t>INSERT INTO listoftown (townname, cityname, district, state) values ('Navagam', 'Rajkot', 'Rajkot', 'Gujarat')</w:t>
      </w:r>
    </w:p>
    <w:p w14:paraId="49B01498" w14:textId="4E31E034" w:rsidR="002957C8" w:rsidRDefault="002957C8" w:rsidP="00A931D4">
      <w:r w:rsidRPr="002957C8">
        <w:t>INSERT INTO listoftown (townname, cityname, district, state) values ('Navagam', 'Bhuj', 'Kutchh', 'Gujarat');</w:t>
      </w:r>
    </w:p>
    <w:p w14:paraId="32762525" w14:textId="53260481" w:rsidR="009A2FB4" w:rsidRDefault="009A2FB4" w:rsidP="00A931D4">
      <w:pPr>
        <w:rPr>
          <w:rStyle w:val="HTMLCode"/>
          <w:rFonts w:eastAsiaTheme="minorHAnsi"/>
        </w:rPr>
      </w:pPr>
      <w:r>
        <w:rPr>
          <w:rStyle w:val="HTMLCode"/>
          <w:rFonts w:eastAsiaTheme="minorHAnsi"/>
        </w:rPr>
        <w:t>#1062 - Duplicate entry 'Navagam' for key 'townname'</w:t>
      </w:r>
    </w:p>
    <w:p w14:paraId="4FCA29DA" w14:textId="1B098E26" w:rsidR="00D93022" w:rsidRDefault="00001D77" w:rsidP="00A931D4">
      <w:r w:rsidRPr="00001D77">
        <w:t>drop table listoftown</w:t>
      </w:r>
    </w:p>
    <w:p w14:paraId="7DF7F306" w14:textId="444C644F" w:rsidR="00165700" w:rsidRDefault="00165700" w:rsidP="00A931D4">
      <w:r w:rsidRPr="00165700">
        <w:t>create table listoftown (townid int AUTO_INCREMENT PRIMARY key, townname varchar(20), cityname varchar(20), district varchar(20), state varchar(20), CONSTRAINT unqtown UNIQUE(townname, cityname, district))</w:t>
      </w:r>
    </w:p>
    <w:p w14:paraId="5324D7AF" w14:textId="77777777" w:rsidR="00F64E32" w:rsidRDefault="00F64E32" w:rsidP="00A931D4"/>
    <w:p w14:paraId="5FA1E67A" w14:textId="77777777" w:rsidR="00F64E32" w:rsidRDefault="00F64E32" w:rsidP="00F64E32">
      <w:r w:rsidRPr="00475B19">
        <w:t>INSERT INTO listoftown (townname, cityname, district, state) values ('Navagam', 'Rajkot', 'Rajkot', 'Gujarat')</w:t>
      </w:r>
    </w:p>
    <w:p w14:paraId="6113BA6C" w14:textId="77777777" w:rsidR="00F64E32" w:rsidRDefault="00F64E32" w:rsidP="00F64E32">
      <w:r w:rsidRPr="002957C8">
        <w:t>INSERT INTO listoftown (townname, cityname, district, state) values ('Navagam', 'Bhuj', 'Kutchh', 'Gujarat');</w:t>
      </w:r>
    </w:p>
    <w:p w14:paraId="7CEB4A0E" w14:textId="759B1A71" w:rsidR="00CC274A" w:rsidRDefault="00CC274A">
      <w:r>
        <w:br w:type="page"/>
      </w:r>
    </w:p>
    <w:p w14:paraId="0205B44B" w14:textId="77777777" w:rsidR="00F15051" w:rsidRDefault="00F15051" w:rsidP="00F15051">
      <w:pPr>
        <w:pStyle w:val="Heading1"/>
      </w:pPr>
      <w:r>
        <w:lastRenderedPageBreak/>
        <w:t xml:space="preserve">MySQL </w:t>
      </w:r>
      <w:r>
        <w:rPr>
          <w:rStyle w:val="colorh1"/>
        </w:rPr>
        <w:t>PRIMARY KEY</w:t>
      </w:r>
      <w:r>
        <w:t xml:space="preserve"> Constraint</w:t>
      </w:r>
    </w:p>
    <w:p w14:paraId="15288F4D" w14:textId="77777777" w:rsidR="0020315E" w:rsidRDefault="0020315E" w:rsidP="0020315E">
      <w:pPr>
        <w:pStyle w:val="Heading2"/>
      </w:pPr>
      <w:r>
        <w:t>MySQL PRIMARY KEY Constraint</w:t>
      </w:r>
    </w:p>
    <w:p w14:paraId="500E38EA" w14:textId="77777777" w:rsidR="0020315E" w:rsidRDefault="0020315E" w:rsidP="0020315E">
      <w:pPr>
        <w:pStyle w:val="NormalWeb"/>
      </w:pPr>
      <w:r>
        <w:t xml:space="preserve">The </w:t>
      </w:r>
      <w:r>
        <w:rPr>
          <w:rStyle w:val="HTMLCode"/>
        </w:rPr>
        <w:t>PRIMARY KEY</w:t>
      </w:r>
      <w:r>
        <w:t xml:space="preserve"> constraint uniquely identifies each record in a table.</w:t>
      </w:r>
    </w:p>
    <w:p w14:paraId="4CAA4ED6" w14:textId="77777777" w:rsidR="0020315E" w:rsidRDefault="0020315E" w:rsidP="0020315E">
      <w:pPr>
        <w:pStyle w:val="NormalWeb"/>
      </w:pPr>
      <w:r>
        <w:t>Primary keys must contain UNIQUE values, and cannot contain NULL values.</w:t>
      </w:r>
    </w:p>
    <w:p w14:paraId="3C9F3BD0" w14:textId="77777777" w:rsidR="0020315E" w:rsidRDefault="0020315E" w:rsidP="0020315E">
      <w:pPr>
        <w:pStyle w:val="NormalWeb"/>
      </w:pPr>
      <w:r>
        <w:t>A table can have only ONE primary key; and in the table, this primary key can consist of single or multiple columns (fields).</w:t>
      </w:r>
    </w:p>
    <w:p w14:paraId="49409726" w14:textId="77777777" w:rsidR="006E4463" w:rsidRDefault="006E4463" w:rsidP="006E4463">
      <w:pPr>
        <w:pStyle w:val="Heading2"/>
      </w:pPr>
      <w:r>
        <w:t>PRIMARY KEY on CREATE TABLE</w:t>
      </w:r>
    </w:p>
    <w:p w14:paraId="6837981F" w14:textId="77777777" w:rsidR="007227F5" w:rsidRPr="007227F5" w:rsidRDefault="007227F5" w:rsidP="007227F5"/>
    <w:p w14:paraId="5A524C59" w14:textId="46EF64BD" w:rsidR="00360028" w:rsidRDefault="00381539"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Pr="00381539">
        <w:rPr>
          <w:rStyle w:val="UnresolvedMention"/>
          <w:color w:val="0000CD"/>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w:t>
      </w:r>
    </w:p>
    <w:p w14:paraId="77C1181F" w14:textId="35E54848" w:rsidR="00FD703A" w:rsidRDefault="003B47FF" w:rsidP="001450E2">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7F92AA66" w14:textId="1315CE7D" w:rsidR="00112190" w:rsidRDefault="00112190"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Age int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sidR="00D868B0">
        <w:rPr>
          <w:rStyle w:val="sqlcolor"/>
          <w:color w:val="000000"/>
        </w:rPr>
        <w:t xml:space="preserve"> </w:t>
      </w:r>
      <w:r>
        <w:rPr>
          <w:rStyle w:val="sqlcolor"/>
          <w:color w:val="000000"/>
        </w:rPr>
        <w:t>LastName)</w:t>
      </w:r>
      <w:r>
        <w:rPr>
          <w:color w:val="000000"/>
        </w:rPr>
        <w:br/>
      </w:r>
      <w:r>
        <w:rPr>
          <w:rStyle w:val="sqlcolor"/>
          <w:color w:val="000000"/>
        </w:rPr>
        <w:t>);</w:t>
      </w:r>
    </w:p>
    <w:p w14:paraId="6444800A" w14:textId="223D3C1D" w:rsidR="000A210F" w:rsidRDefault="000A210F" w:rsidP="001450E2">
      <w:r>
        <w:rPr>
          <w:b/>
          <w:bCs/>
        </w:rPr>
        <w:t>Note:</w:t>
      </w:r>
      <w:r>
        <w:t xml:space="preserve"> In the example above there is only ONE </w:t>
      </w:r>
      <w:r>
        <w:rPr>
          <w:rStyle w:val="HTMLCode"/>
          <w:rFonts w:eastAsiaTheme="minorHAnsi"/>
        </w:rPr>
        <w:t>PRIMARY KEY</w:t>
      </w:r>
      <w:r>
        <w:t xml:space="preserve"> (PK_Person). However, the VALUE of the primary key is made up of TWO COLUMNS (ID + LastName).</w:t>
      </w:r>
    </w:p>
    <w:p w14:paraId="1403A4FC" w14:textId="77777777" w:rsidR="00DB25C0" w:rsidRDefault="00DB25C0" w:rsidP="001450E2"/>
    <w:p w14:paraId="76BFB134" w14:textId="4B903487" w:rsidR="00127C52" w:rsidRDefault="00ED212C" w:rsidP="001450E2">
      <w:r w:rsidRPr="00ED212C">
        <w:t>CREATE TABLE person (id int, fname varchar(20) not null, lname varchar(20) not null, city varchar(20) not null, PRIMARY key(id))</w:t>
      </w:r>
    </w:p>
    <w:p w14:paraId="03692D7A" w14:textId="77777777" w:rsidR="004775D7" w:rsidRDefault="004775D7" w:rsidP="001450E2"/>
    <w:p w14:paraId="749E9D3C" w14:textId="1B4572CC" w:rsidR="004775D7" w:rsidRDefault="004775D7" w:rsidP="001450E2">
      <w:r w:rsidRPr="004775D7">
        <w:t>INSERT into person (id, fname, lname, city) VALUES(1, 'bhavdeep', 'sorathiya', 'rajkot')</w:t>
      </w:r>
    </w:p>
    <w:p w14:paraId="277B76E5" w14:textId="31E34FB6" w:rsidR="004775D7" w:rsidRDefault="004775D7" w:rsidP="001450E2">
      <w:r w:rsidRPr="004775D7">
        <w:t>INSERT into person (id, fname, lname, city) VALUES(1, 'bhavdeep', 'sorathiya', 'rajkot')</w:t>
      </w:r>
    </w:p>
    <w:p w14:paraId="6AEFC1A8" w14:textId="472AC1A2" w:rsidR="00BD736F" w:rsidRDefault="00F31D2A" w:rsidP="001450E2">
      <w:pPr>
        <w:rPr>
          <w:rStyle w:val="HTMLCode"/>
          <w:rFonts w:eastAsiaTheme="minorHAnsi"/>
        </w:rPr>
      </w:pPr>
      <w:r>
        <w:rPr>
          <w:rStyle w:val="HTMLCode"/>
          <w:rFonts w:eastAsiaTheme="minorHAnsi"/>
        </w:rPr>
        <w:t>#1062 - Duplicate entry '1' for key 'PRIMARY'</w:t>
      </w:r>
    </w:p>
    <w:p w14:paraId="1624B697" w14:textId="209D21EA" w:rsidR="00BD736F" w:rsidRDefault="00294E4D" w:rsidP="001450E2">
      <w:r w:rsidRPr="00294E4D">
        <w:t>drop TABLE person</w:t>
      </w:r>
    </w:p>
    <w:p w14:paraId="770206B9" w14:textId="77777777" w:rsidR="00F12950" w:rsidRDefault="00F12950" w:rsidP="001450E2"/>
    <w:p w14:paraId="08D6D7D3" w14:textId="0459E152" w:rsidR="00294E4D" w:rsidRDefault="00294E4D" w:rsidP="001450E2">
      <w:r w:rsidRPr="00294E4D">
        <w:lastRenderedPageBreak/>
        <w:t>CREATE TABLE person (id int, fname varchar(20) not null, lname varchar(20) not null, city varchar(20) not null, CONSTRAINT prikey_id PRIMARY key (id))</w:t>
      </w:r>
    </w:p>
    <w:p w14:paraId="6D4CA70B" w14:textId="77777777" w:rsidR="00F12950" w:rsidRDefault="00F12950" w:rsidP="00F12950">
      <w:r w:rsidRPr="004775D7">
        <w:t>INSERT into person (id, fname, lname, city) VALUES(1, 'bhavdeep', 'sorathiya', 'rajkot')</w:t>
      </w:r>
    </w:p>
    <w:p w14:paraId="290C0EC8" w14:textId="77777777" w:rsidR="00F12950" w:rsidRDefault="00F12950" w:rsidP="00F12950">
      <w:r w:rsidRPr="004775D7">
        <w:t>INSERT into person (id, fname, lname, city) VALUES(1, 'bhavdeep', 'sorathiya', 'rajkot')</w:t>
      </w:r>
    </w:p>
    <w:p w14:paraId="7A96266A" w14:textId="3C75D879" w:rsidR="00F12950" w:rsidRDefault="00F776D3" w:rsidP="001450E2">
      <w:pPr>
        <w:rPr>
          <w:rStyle w:val="HTMLCode"/>
          <w:rFonts w:eastAsiaTheme="minorHAnsi"/>
        </w:rPr>
      </w:pPr>
      <w:r>
        <w:rPr>
          <w:rStyle w:val="HTMLCode"/>
          <w:rFonts w:eastAsiaTheme="minorHAnsi"/>
        </w:rPr>
        <w:t>#1062 - Duplicate entry '1' for key 'PRIMARY'</w:t>
      </w:r>
    </w:p>
    <w:p w14:paraId="654D1CB0" w14:textId="4C2CA80D" w:rsidR="00DE7AD9" w:rsidRDefault="00DE7AD9" w:rsidP="001450E2">
      <w:r w:rsidRPr="00DE7AD9">
        <w:t>ALTER TABLE person drop PRIMARY KEY</w:t>
      </w:r>
    </w:p>
    <w:p w14:paraId="15A6ACF5" w14:textId="77777777" w:rsidR="006B52BE" w:rsidRDefault="006B52BE" w:rsidP="006B52BE">
      <w:r w:rsidRPr="004775D7">
        <w:t>INSERT into person (id, fname, lname, city) VALUES(1, 'bhavdeep', 'sorathiya', 'rajkot')</w:t>
      </w:r>
    </w:p>
    <w:p w14:paraId="01D98EA0" w14:textId="77777777" w:rsidR="006B52BE" w:rsidRDefault="006B52BE" w:rsidP="006B52BE">
      <w:r w:rsidRPr="004775D7">
        <w:t>INSERT into person (id, fname, lname, city) VALUES(1, 'bhavdeep', 'sorathiya', 'rajkot')</w:t>
      </w:r>
    </w:p>
    <w:p w14:paraId="4FAB860E" w14:textId="1BC543C1" w:rsidR="006B52BE" w:rsidRDefault="006B52BE" w:rsidP="001450E2">
      <w:r w:rsidRPr="004775D7">
        <w:t>INSERT into person (id, fname, lname, city) VALUES(1, 'bhavdeep', 'sorathiya', 'rajkot')</w:t>
      </w:r>
    </w:p>
    <w:p w14:paraId="5007E292" w14:textId="5AD365E5" w:rsidR="006B52BE" w:rsidRDefault="006B52BE" w:rsidP="001450E2">
      <w:r>
        <w:t>Drop table person</w:t>
      </w:r>
    </w:p>
    <w:p w14:paraId="185980CF" w14:textId="77777777" w:rsidR="00E22D04" w:rsidRDefault="00E22D04" w:rsidP="001450E2"/>
    <w:p w14:paraId="668FE221" w14:textId="77777777" w:rsidR="00E22D04" w:rsidRDefault="00E22D04" w:rsidP="00E22D04">
      <w:pPr>
        <w:pStyle w:val="Heading2"/>
      </w:pPr>
      <w:r>
        <w:t>PRIMARY KEY on ALTER TABLE</w:t>
      </w:r>
    </w:p>
    <w:p w14:paraId="38E2FCC2" w14:textId="77777777" w:rsidR="00E22D04" w:rsidRDefault="00E22D04" w:rsidP="00E22D04">
      <w:pPr>
        <w:pStyle w:val="NormalWeb"/>
      </w:pPr>
      <w:r>
        <w:t xml:space="preserve">To create a </w:t>
      </w:r>
      <w:r>
        <w:rPr>
          <w:rStyle w:val="HTMLCode"/>
        </w:rPr>
        <w:t>PRIMARY KEY</w:t>
      </w:r>
      <w:r>
        <w:t xml:space="preserve"> constraint on the "ID" column when the table is already created, use the following SQL:</w:t>
      </w:r>
    </w:p>
    <w:p w14:paraId="7707601C"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70FF16DE" w14:textId="77777777" w:rsidR="00E22D04" w:rsidRDefault="00E22D04" w:rsidP="00E22D04">
      <w:pPr>
        <w:pStyle w:val="NormalWeb"/>
      </w:pPr>
      <w:r>
        <w:t xml:space="preserve">To allow naming of a </w:t>
      </w:r>
      <w:r>
        <w:rPr>
          <w:rStyle w:val="HTMLCode"/>
        </w:rPr>
        <w:t>PRIMARY KEY</w:t>
      </w:r>
      <w:r>
        <w:t xml:space="preserve"> constraint, and for defining a </w:t>
      </w:r>
      <w:r>
        <w:rPr>
          <w:rStyle w:val="HTMLCode"/>
        </w:rPr>
        <w:t>PRIMARY KEY</w:t>
      </w:r>
      <w:r>
        <w:t xml:space="preserve"> constraint on multiple columns, use the following SQL syntax:</w:t>
      </w:r>
    </w:p>
    <w:p w14:paraId="051D36DE"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 </w:t>
      </w:r>
    </w:p>
    <w:p w14:paraId="4CCE8BA2" w14:textId="77777777" w:rsidR="00E22D04" w:rsidRDefault="00E22D04" w:rsidP="00E22D04">
      <w:pPr>
        <w:pStyle w:val="NormalWeb"/>
      </w:pPr>
      <w:r>
        <w:rPr>
          <w:b/>
          <w:bCs/>
        </w:rPr>
        <w:t>Note:</w:t>
      </w:r>
      <w:r>
        <w:t xml:space="preserve"> If you use </w:t>
      </w:r>
      <w:r>
        <w:rPr>
          <w:rStyle w:val="HTMLCode"/>
        </w:rPr>
        <w:t>ALTER TABLE</w:t>
      </w:r>
      <w:r>
        <w:t xml:space="preserve"> to add a primary key, the primary key column(s) must have been declared to not contain NULL values (when the table was first created).</w:t>
      </w:r>
    </w:p>
    <w:p w14:paraId="2ACFAD67" w14:textId="77777777" w:rsidR="00E22D04" w:rsidRDefault="00000000" w:rsidP="00E22D04">
      <w:r>
        <w:pict w14:anchorId="2A96643B">
          <v:rect id="_x0000_i1026" style="width:0;height:1.5pt" o:hralign="center" o:hrstd="t" o:hr="t" fillcolor="#a0a0a0" stroked="f"/>
        </w:pict>
      </w:r>
    </w:p>
    <w:p w14:paraId="2B237F3E" w14:textId="77777777" w:rsidR="00E22D04" w:rsidRDefault="00E22D04" w:rsidP="001450E2"/>
    <w:p w14:paraId="1EFA4298" w14:textId="2AC67E8B" w:rsidR="006B52BE" w:rsidRDefault="006B52BE" w:rsidP="001450E2">
      <w:r w:rsidRPr="006B52BE">
        <w:t>CREATE TABLE person (id int, fname varchar(20) not null, lname varchar(20) not null, city varchar(20) not null)</w:t>
      </w:r>
    </w:p>
    <w:p w14:paraId="47B94154" w14:textId="7FD20A4F" w:rsidR="00F12950" w:rsidRDefault="000E7E7E" w:rsidP="001450E2">
      <w:r w:rsidRPr="000E7E7E">
        <w:t>ALTER TABLE person add PRIMARY key (id)</w:t>
      </w:r>
    </w:p>
    <w:p w14:paraId="01831A17" w14:textId="77777777" w:rsidR="00F01230" w:rsidRDefault="00F01230" w:rsidP="00F01230">
      <w:r w:rsidRPr="004775D7">
        <w:t>INSERT into person (id, fname, lname, city) VALUES(1, 'bhavdeep', 'sorathiya', 'rajkot')</w:t>
      </w:r>
    </w:p>
    <w:p w14:paraId="19056CCD" w14:textId="77777777" w:rsidR="00F01230" w:rsidRDefault="00F01230" w:rsidP="00F01230">
      <w:r w:rsidRPr="004775D7">
        <w:t>INSERT into person (id, fname, lname, city) VALUES(1, 'bhavdeep', 'sorathiya', 'rajkot')</w:t>
      </w:r>
    </w:p>
    <w:p w14:paraId="1122DCF3" w14:textId="1EF3458A" w:rsidR="00F01230" w:rsidRDefault="00226619" w:rsidP="001450E2">
      <w:r w:rsidRPr="00226619">
        <w:t>ALTER TABLE person drop PRIMARY key</w:t>
      </w:r>
    </w:p>
    <w:p w14:paraId="5E01A3C6" w14:textId="6E253EC4" w:rsidR="00C373E8" w:rsidRDefault="00C373E8" w:rsidP="001450E2">
      <w:r w:rsidRPr="00C373E8">
        <w:t>ALTER TABLE person add PRIMARY key (id, fname)</w:t>
      </w:r>
    </w:p>
    <w:p w14:paraId="41008639" w14:textId="3F2EAF7F" w:rsidR="00935F3E" w:rsidRDefault="00935F3E" w:rsidP="001450E2">
      <w:r w:rsidRPr="00935F3E">
        <w:t>INSERT into person (id, fname, lname, city) VALUES(</w:t>
      </w:r>
      <w:r w:rsidRPr="00855BCD">
        <w:rPr>
          <w:b/>
          <w:bCs/>
        </w:rPr>
        <w:t>1, 'bhavdeep'</w:t>
      </w:r>
      <w:r w:rsidRPr="00935F3E">
        <w:t>, 'sorathiya', 'rajkot');</w:t>
      </w:r>
    </w:p>
    <w:p w14:paraId="45D0396A" w14:textId="475813C9" w:rsidR="00AF6285" w:rsidRDefault="00AF6285" w:rsidP="001450E2">
      <w:r w:rsidRPr="00AF6285">
        <w:lastRenderedPageBreak/>
        <w:t>INSERT into person (id, fname, lname, city) VALUES(</w:t>
      </w:r>
      <w:r w:rsidRPr="00855BCD">
        <w:rPr>
          <w:b/>
          <w:bCs/>
        </w:rPr>
        <w:t>1, 'bhavdip'</w:t>
      </w:r>
      <w:r w:rsidRPr="00AF6285">
        <w:t>, 'sorathiya', 'rajkot')</w:t>
      </w:r>
    </w:p>
    <w:p w14:paraId="58F7ADFF" w14:textId="4FDEE3F4" w:rsidR="00933955" w:rsidRDefault="00933955" w:rsidP="001450E2">
      <w:r w:rsidRPr="00933955">
        <w:t>INSERT into person (id, fname, lname, city) VALUES(</w:t>
      </w:r>
      <w:r w:rsidRPr="00330EBC">
        <w:rPr>
          <w:b/>
          <w:bCs/>
        </w:rPr>
        <w:t>2, 'bhavdip',</w:t>
      </w:r>
      <w:r w:rsidRPr="00933955">
        <w:t xml:space="preserve"> 'sorathiya', 'rajkot');</w:t>
      </w:r>
    </w:p>
    <w:p w14:paraId="612FF574" w14:textId="0B7375EA" w:rsidR="00B762F8" w:rsidRDefault="00B762F8" w:rsidP="001450E2">
      <w:r w:rsidRPr="00B762F8">
        <w:t>INSERT into person (id, fname, lname, city) VALUES(</w:t>
      </w:r>
      <w:r w:rsidRPr="00330EBC">
        <w:rPr>
          <w:b/>
          <w:bCs/>
        </w:rPr>
        <w:t>2, 'bhavdip'</w:t>
      </w:r>
      <w:r w:rsidRPr="00B762F8">
        <w:t>, 'sorathiya', 'rajkot');</w:t>
      </w:r>
    </w:p>
    <w:p w14:paraId="183D7BDC" w14:textId="7C7B2675" w:rsidR="00B762F8" w:rsidRDefault="00B762F8" w:rsidP="001450E2">
      <w:pPr>
        <w:rPr>
          <w:rStyle w:val="HTMLCode"/>
          <w:rFonts w:eastAsiaTheme="minorHAnsi"/>
        </w:rPr>
      </w:pPr>
      <w:r>
        <w:rPr>
          <w:rStyle w:val="HTMLCode"/>
          <w:rFonts w:eastAsiaTheme="minorHAnsi"/>
        </w:rPr>
        <w:t>#1062 - Duplicate entry '2-bhavdip' for key 'PRIMARY'</w:t>
      </w:r>
    </w:p>
    <w:p w14:paraId="6C46B847" w14:textId="77777777" w:rsidR="00C154DE" w:rsidRDefault="00C154DE" w:rsidP="001450E2">
      <w:pPr>
        <w:rPr>
          <w:rStyle w:val="HTMLCode"/>
          <w:rFonts w:eastAsiaTheme="minorHAnsi"/>
        </w:rPr>
      </w:pPr>
    </w:p>
    <w:p w14:paraId="2057EE9E" w14:textId="77777777" w:rsidR="00C154DE" w:rsidRDefault="00C154DE" w:rsidP="00C154DE">
      <w:pPr>
        <w:pStyle w:val="Heading2"/>
      </w:pPr>
      <w:r>
        <w:t>DROP a PRIMARY KEY Constraint</w:t>
      </w:r>
    </w:p>
    <w:p w14:paraId="6869E02A" w14:textId="77777777" w:rsidR="00C154DE" w:rsidRDefault="00C154DE" w:rsidP="00C154DE">
      <w:pPr>
        <w:pStyle w:val="NormalWeb"/>
      </w:pPr>
      <w:r>
        <w:t xml:space="preserve">To drop a </w:t>
      </w:r>
      <w:r>
        <w:rPr>
          <w:rStyle w:val="HTMLCode"/>
        </w:rPr>
        <w:t>PRIMARY KEY</w:t>
      </w:r>
      <w:r>
        <w:t xml:space="preserve"> constraint, use the following SQL:</w:t>
      </w:r>
    </w:p>
    <w:p w14:paraId="122B6476" w14:textId="629A885C" w:rsidR="008E7EE0" w:rsidRDefault="008E7EE0" w:rsidP="00C154DE">
      <w:r w:rsidRPr="008E7EE0">
        <w:t>ALTER TABLE Person DROP PRIMARY KEY;</w:t>
      </w:r>
    </w:p>
    <w:p w14:paraId="76B2D372" w14:textId="6302879B" w:rsidR="00956E2F" w:rsidRDefault="00956E2F">
      <w:r>
        <w:br w:type="page"/>
      </w:r>
    </w:p>
    <w:p w14:paraId="4041F676" w14:textId="77777777" w:rsidR="00956E2F" w:rsidRDefault="00956E2F" w:rsidP="00956E2F">
      <w:pPr>
        <w:pStyle w:val="Heading1"/>
      </w:pPr>
      <w:r>
        <w:lastRenderedPageBreak/>
        <w:t xml:space="preserve">MySQL </w:t>
      </w:r>
      <w:r>
        <w:rPr>
          <w:rStyle w:val="colorh1"/>
        </w:rPr>
        <w:t>FOREIGN KEY</w:t>
      </w:r>
      <w:r>
        <w:t xml:space="preserve"> Constraint</w:t>
      </w:r>
    </w:p>
    <w:p w14:paraId="504F4DB6" w14:textId="77777777" w:rsidR="00DA195A" w:rsidRDefault="00DA195A" w:rsidP="00DA195A">
      <w:pPr>
        <w:pStyle w:val="Heading2"/>
      </w:pPr>
      <w:r>
        <w:t>MySQL FOREIGN KEY Constraint</w:t>
      </w:r>
    </w:p>
    <w:p w14:paraId="0D6520AD" w14:textId="77777777" w:rsidR="00DA195A" w:rsidRDefault="00DA195A" w:rsidP="00DA195A">
      <w:pPr>
        <w:pStyle w:val="NormalWeb"/>
      </w:pPr>
      <w:r>
        <w:t xml:space="preserve">The </w:t>
      </w:r>
      <w:r>
        <w:rPr>
          <w:rStyle w:val="HTMLCode"/>
        </w:rPr>
        <w:t>FOREIGN KEY</w:t>
      </w:r>
      <w:r>
        <w:t xml:space="preserve"> constraint is used to prevent actions that would destroy links between tables.</w:t>
      </w:r>
    </w:p>
    <w:p w14:paraId="731929A3" w14:textId="63C36B0A" w:rsidR="00C154DE" w:rsidRDefault="0069201E" w:rsidP="001450E2">
      <w:r>
        <w:t xml:space="preserve">A </w:t>
      </w:r>
      <w:r>
        <w:rPr>
          <w:rStyle w:val="HTMLCode"/>
          <w:rFonts w:eastAsiaTheme="minorHAnsi"/>
        </w:rPr>
        <w:t>FOREIGN KEY</w:t>
      </w:r>
      <w:r>
        <w:t xml:space="preserve"> is a field (or collection of fields) in one table, that refers to the </w:t>
      </w:r>
      <w:hyperlink r:id="rId26" w:history="1">
        <w:r>
          <w:rPr>
            <w:rStyle w:val="Hyperlink"/>
            <w:rFonts w:ascii="Courier New" w:hAnsi="Courier New" w:cs="Courier New"/>
            <w:sz w:val="20"/>
            <w:szCs w:val="20"/>
          </w:rPr>
          <w:t>PRIMARY KEY</w:t>
        </w:r>
      </w:hyperlink>
      <w:r>
        <w:t xml:space="preserve"> in another table.</w:t>
      </w:r>
    </w:p>
    <w:p w14:paraId="3D4E5386" w14:textId="77777777" w:rsidR="00BF04EA" w:rsidRDefault="00BF04EA" w:rsidP="00BF04EA">
      <w:pPr>
        <w:pStyle w:val="NormalWeb"/>
      </w:pPr>
      <w:r>
        <w:t>The table with the foreign key is called the child table, and the table with the primary key is called the referenced or parent table.</w:t>
      </w:r>
    </w:p>
    <w:p w14:paraId="00E70231" w14:textId="77777777" w:rsidR="00BF04EA" w:rsidRDefault="00BF04EA" w:rsidP="00BF04EA">
      <w:pPr>
        <w:pStyle w:val="NormalWeb"/>
      </w:pPr>
      <w:r>
        <w:t>Look at the following two tables:</w:t>
      </w:r>
    </w:p>
    <w:p w14:paraId="6C5480AC" w14:textId="77777777" w:rsidR="00FE62A0" w:rsidRDefault="00FE62A0" w:rsidP="00FE62A0">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967"/>
        <w:gridCol w:w="996"/>
        <w:gridCol w:w="422"/>
      </w:tblGrid>
      <w:tr w:rsidR="00FE62A0" w14:paraId="7EEA530A" w14:textId="77777777" w:rsidTr="00FE62A0">
        <w:trPr>
          <w:tblCellSpacing w:w="15" w:type="dxa"/>
        </w:trPr>
        <w:tc>
          <w:tcPr>
            <w:tcW w:w="0" w:type="auto"/>
            <w:vAlign w:val="center"/>
            <w:hideMark/>
          </w:tcPr>
          <w:p w14:paraId="00D929EB" w14:textId="77777777" w:rsidR="00FE62A0" w:rsidRDefault="00FE62A0">
            <w:pPr>
              <w:jc w:val="center"/>
              <w:rPr>
                <w:b/>
                <w:bCs/>
              </w:rPr>
            </w:pPr>
            <w:r>
              <w:rPr>
                <w:b/>
                <w:bCs/>
              </w:rPr>
              <w:t>PersonID</w:t>
            </w:r>
          </w:p>
        </w:tc>
        <w:tc>
          <w:tcPr>
            <w:tcW w:w="0" w:type="auto"/>
            <w:vAlign w:val="center"/>
            <w:hideMark/>
          </w:tcPr>
          <w:p w14:paraId="2629D159" w14:textId="77777777" w:rsidR="00FE62A0" w:rsidRDefault="00FE62A0">
            <w:pPr>
              <w:jc w:val="center"/>
              <w:rPr>
                <w:b/>
                <w:bCs/>
              </w:rPr>
            </w:pPr>
            <w:r>
              <w:rPr>
                <w:b/>
                <w:bCs/>
              </w:rPr>
              <w:t>LastName</w:t>
            </w:r>
          </w:p>
        </w:tc>
        <w:tc>
          <w:tcPr>
            <w:tcW w:w="0" w:type="auto"/>
            <w:vAlign w:val="center"/>
            <w:hideMark/>
          </w:tcPr>
          <w:p w14:paraId="2D5106EC" w14:textId="77777777" w:rsidR="00FE62A0" w:rsidRDefault="00FE62A0">
            <w:pPr>
              <w:jc w:val="center"/>
              <w:rPr>
                <w:b/>
                <w:bCs/>
              </w:rPr>
            </w:pPr>
            <w:r>
              <w:rPr>
                <w:b/>
                <w:bCs/>
              </w:rPr>
              <w:t>FirstName</w:t>
            </w:r>
          </w:p>
        </w:tc>
        <w:tc>
          <w:tcPr>
            <w:tcW w:w="0" w:type="auto"/>
            <w:vAlign w:val="center"/>
            <w:hideMark/>
          </w:tcPr>
          <w:p w14:paraId="18834492" w14:textId="77777777" w:rsidR="00FE62A0" w:rsidRDefault="00FE62A0">
            <w:pPr>
              <w:jc w:val="center"/>
              <w:rPr>
                <w:b/>
                <w:bCs/>
              </w:rPr>
            </w:pPr>
            <w:r>
              <w:rPr>
                <w:b/>
                <w:bCs/>
              </w:rPr>
              <w:t>Age</w:t>
            </w:r>
          </w:p>
        </w:tc>
      </w:tr>
      <w:tr w:rsidR="00FE62A0" w14:paraId="2692A1C2" w14:textId="77777777" w:rsidTr="00FE62A0">
        <w:trPr>
          <w:tblCellSpacing w:w="15" w:type="dxa"/>
        </w:trPr>
        <w:tc>
          <w:tcPr>
            <w:tcW w:w="0" w:type="auto"/>
            <w:vAlign w:val="center"/>
            <w:hideMark/>
          </w:tcPr>
          <w:p w14:paraId="7E809F74" w14:textId="77777777" w:rsidR="00FE62A0" w:rsidRDefault="00FE62A0">
            <w:r>
              <w:t>1</w:t>
            </w:r>
          </w:p>
        </w:tc>
        <w:tc>
          <w:tcPr>
            <w:tcW w:w="0" w:type="auto"/>
            <w:vAlign w:val="center"/>
            <w:hideMark/>
          </w:tcPr>
          <w:p w14:paraId="27720E44" w14:textId="77777777" w:rsidR="00FE62A0" w:rsidRDefault="00FE62A0">
            <w:r>
              <w:t>Hansen</w:t>
            </w:r>
          </w:p>
        </w:tc>
        <w:tc>
          <w:tcPr>
            <w:tcW w:w="0" w:type="auto"/>
            <w:vAlign w:val="center"/>
            <w:hideMark/>
          </w:tcPr>
          <w:p w14:paraId="5D9A1A8C" w14:textId="77777777" w:rsidR="00FE62A0" w:rsidRDefault="00FE62A0">
            <w:r>
              <w:t>Ola</w:t>
            </w:r>
          </w:p>
        </w:tc>
        <w:tc>
          <w:tcPr>
            <w:tcW w:w="0" w:type="auto"/>
            <w:vAlign w:val="center"/>
            <w:hideMark/>
          </w:tcPr>
          <w:p w14:paraId="7BF95083" w14:textId="77777777" w:rsidR="00FE62A0" w:rsidRDefault="00FE62A0">
            <w:r>
              <w:t>30</w:t>
            </w:r>
          </w:p>
        </w:tc>
      </w:tr>
      <w:tr w:rsidR="00FE62A0" w14:paraId="31DA8B7B" w14:textId="77777777" w:rsidTr="00FE62A0">
        <w:trPr>
          <w:tblCellSpacing w:w="15" w:type="dxa"/>
        </w:trPr>
        <w:tc>
          <w:tcPr>
            <w:tcW w:w="0" w:type="auto"/>
            <w:vAlign w:val="center"/>
            <w:hideMark/>
          </w:tcPr>
          <w:p w14:paraId="6254662B" w14:textId="77777777" w:rsidR="00FE62A0" w:rsidRDefault="00FE62A0">
            <w:r>
              <w:t>2</w:t>
            </w:r>
          </w:p>
        </w:tc>
        <w:tc>
          <w:tcPr>
            <w:tcW w:w="0" w:type="auto"/>
            <w:vAlign w:val="center"/>
            <w:hideMark/>
          </w:tcPr>
          <w:p w14:paraId="5AE05F87" w14:textId="77777777" w:rsidR="00FE62A0" w:rsidRDefault="00FE62A0">
            <w:r>
              <w:t>Svendson</w:t>
            </w:r>
          </w:p>
        </w:tc>
        <w:tc>
          <w:tcPr>
            <w:tcW w:w="0" w:type="auto"/>
            <w:vAlign w:val="center"/>
            <w:hideMark/>
          </w:tcPr>
          <w:p w14:paraId="6CBDAB10" w14:textId="77777777" w:rsidR="00FE62A0" w:rsidRDefault="00FE62A0">
            <w:r>
              <w:t>Tove</w:t>
            </w:r>
          </w:p>
        </w:tc>
        <w:tc>
          <w:tcPr>
            <w:tcW w:w="0" w:type="auto"/>
            <w:vAlign w:val="center"/>
            <w:hideMark/>
          </w:tcPr>
          <w:p w14:paraId="435869AB" w14:textId="77777777" w:rsidR="00FE62A0" w:rsidRDefault="00FE62A0">
            <w:r>
              <w:t>23</w:t>
            </w:r>
          </w:p>
        </w:tc>
      </w:tr>
      <w:tr w:rsidR="00FE62A0" w14:paraId="0AD5D313" w14:textId="77777777" w:rsidTr="00FE62A0">
        <w:trPr>
          <w:tblCellSpacing w:w="15" w:type="dxa"/>
        </w:trPr>
        <w:tc>
          <w:tcPr>
            <w:tcW w:w="0" w:type="auto"/>
            <w:vAlign w:val="center"/>
            <w:hideMark/>
          </w:tcPr>
          <w:p w14:paraId="2825B6AA" w14:textId="77777777" w:rsidR="00FE62A0" w:rsidRDefault="00FE62A0">
            <w:r>
              <w:t>3</w:t>
            </w:r>
          </w:p>
        </w:tc>
        <w:tc>
          <w:tcPr>
            <w:tcW w:w="0" w:type="auto"/>
            <w:vAlign w:val="center"/>
            <w:hideMark/>
          </w:tcPr>
          <w:p w14:paraId="49DD6E73" w14:textId="77777777" w:rsidR="00FE62A0" w:rsidRDefault="00FE62A0">
            <w:r>
              <w:t>Pettersen</w:t>
            </w:r>
          </w:p>
        </w:tc>
        <w:tc>
          <w:tcPr>
            <w:tcW w:w="0" w:type="auto"/>
            <w:vAlign w:val="center"/>
            <w:hideMark/>
          </w:tcPr>
          <w:p w14:paraId="4EE311AF" w14:textId="77777777" w:rsidR="00FE62A0" w:rsidRDefault="00FE62A0">
            <w:r>
              <w:t>Kari</w:t>
            </w:r>
          </w:p>
        </w:tc>
        <w:tc>
          <w:tcPr>
            <w:tcW w:w="0" w:type="auto"/>
            <w:vAlign w:val="center"/>
            <w:hideMark/>
          </w:tcPr>
          <w:p w14:paraId="782A5397" w14:textId="77777777" w:rsidR="00FE62A0" w:rsidRDefault="00FE62A0">
            <w:r>
              <w:t>20</w:t>
            </w:r>
          </w:p>
        </w:tc>
      </w:tr>
    </w:tbl>
    <w:p w14:paraId="44ECE31E" w14:textId="77777777" w:rsidR="00BF04EA" w:rsidRDefault="00BF04EA" w:rsidP="001450E2"/>
    <w:p w14:paraId="12F713AE" w14:textId="77777777" w:rsidR="00B7049A" w:rsidRDefault="00B7049A" w:rsidP="00B7049A">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186"/>
        <w:gridCol w:w="2001"/>
        <w:gridCol w:w="1326"/>
      </w:tblGrid>
      <w:tr w:rsidR="00B7049A" w14:paraId="55916682" w14:textId="77777777" w:rsidTr="00B7049A">
        <w:trPr>
          <w:tblCellSpacing w:w="15" w:type="dxa"/>
        </w:trPr>
        <w:tc>
          <w:tcPr>
            <w:tcW w:w="0" w:type="auto"/>
            <w:vAlign w:val="center"/>
            <w:hideMark/>
          </w:tcPr>
          <w:p w14:paraId="2BBAAA2B" w14:textId="77777777" w:rsidR="00B7049A" w:rsidRDefault="00B7049A">
            <w:pPr>
              <w:jc w:val="center"/>
              <w:rPr>
                <w:b/>
                <w:bCs/>
              </w:rPr>
            </w:pPr>
            <w:r>
              <w:rPr>
                <w:b/>
                <w:bCs/>
              </w:rPr>
              <w:t>OrderID</w:t>
            </w:r>
          </w:p>
        </w:tc>
        <w:tc>
          <w:tcPr>
            <w:tcW w:w="0" w:type="auto"/>
            <w:vAlign w:val="center"/>
            <w:hideMark/>
          </w:tcPr>
          <w:p w14:paraId="331EF0B0" w14:textId="77777777" w:rsidR="00B7049A" w:rsidRDefault="00B7049A">
            <w:pPr>
              <w:jc w:val="center"/>
              <w:rPr>
                <w:b/>
                <w:bCs/>
              </w:rPr>
            </w:pPr>
            <w:r>
              <w:rPr>
                <w:b/>
                <w:bCs/>
              </w:rPr>
              <w:t>OrderNumber</w:t>
            </w:r>
          </w:p>
        </w:tc>
        <w:tc>
          <w:tcPr>
            <w:tcW w:w="0" w:type="auto"/>
            <w:vAlign w:val="center"/>
            <w:hideMark/>
          </w:tcPr>
          <w:p w14:paraId="45046B33" w14:textId="77777777" w:rsidR="00B7049A" w:rsidRDefault="00B7049A">
            <w:pPr>
              <w:jc w:val="center"/>
              <w:rPr>
                <w:b/>
                <w:bCs/>
              </w:rPr>
            </w:pPr>
            <w:r>
              <w:rPr>
                <w:b/>
                <w:bCs/>
              </w:rPr>
              <w:t>PersonID</w:t>
            </w:r>
          </w:p>
        </w:tc>
      </w:tr>
      <w:tr w:rsidR="00B7049A" w14:paraId="4BF8FD75" w14:textId="77777777" w:rsidTr="00B7049A">
        <w:trPr>
          <w:tblCellSpacing w:w="15" w:type="dxa"/>
        </w:trPr>
        <w:tc>
          <w:tcPr>
            <w:tcW w:w="0" w:type="auto"/>
            <w:vAlign w:val="center"/>
            <w:hideMark/>
          </w:tcPr>
          <w:p w14:paraId="4616610B" w14:textId="77777777" w:rsidR="00B7049A" w:rsidRDefault="00B7049A">
            <w:r>
              <w:t>1</w:t>
            </w:r>
          </w:p>
        </w:tc>
        <w:tc>
          <w:tcPr>
            <w:tcW w:w="0" w:type="auto"/>
            <w:vAlign w:val="center"/>
            <w:hideMark/>
          </w:tcPr>
          <w:p w14:paraId="6395B856" w14:textId="77777777" w:rsidR="00B7049A" w:rsidRDefault="00B7049A">
            <w:r>
              <w:t>77895</w:t>
            </w:r>
          </w:p>
        </w:tc>
        <w:tc>
          <w:tcPr>
            <w:tcW w:w="0" w:type="auto"/>
            <w:vAlign w:val="center"/>
            <w:hideMark/>
          </w:tcPr>
          <w:p w14:paraId="01CDB72D" w14:textId="77777777" w:rsidR="00B7049A" w:rsidRDefault="00B7049A">
            <w:r>
              <w:t>3</w:t>
            </w:r>
          </w:p>
        </w:tc>
      </w:tr>
      <w:tr w:rsidR="00B7049A" w14:paraId="17A24C50" w14:textId="77777777" w:rsidTr="00B7049A">
        <w:trPr>
          <w:tblCellSpacing w:w="15" w:type="dxa"/>
        </w:trPr>
        <w:tc>
          <w:tcPr>
            <w:tcW w:w="0" w:type="auto"/>
            <w:vAlign w:val="center"/>
            <w:hideMark/>
          </w:tcPr>
          <w:p w14:paraId="2A204F9E" w14:textId="77777777" w:rsidR="00B7049A" w:rsidRDefault="00B7049A">
            <w:r>
              <w:t>2</w:t>
            </w:r>
          </w:p>
        </w:tc>
        <w:tc>
          <w:tcPr>
            <w:tcW w:w="0" w:type="auto"/>
            <w:vAlign w:val="center"/>
            <w:hideMark/>
          </w:tcPr>
          <w:p w14:paraId="349B3046" w14:textId="77777777" w:rsidR="00B7049A" w:rsidRDefault="00B7049A">
            <w:r>
              <w:t>44678</w:t>
            </w:r>
          </w:p>
        </w:tc>
        <w:tc>
          <w:tcPr>
            <w:tcW w:w="0" w:type="auto"/>
            <w:vAlign w:val="center"/>
            <w:hideMark/>
          </w:tcPr>
          <w:p w14:paraId="4097B908" w14:textId="77777777" w:rsidR="00B7049A" w:rsidRDefault="00B7049A">
            <w:r>
              <w:t>3</w:t>
            </w:r>
          </w:p>
        </w:tc>
      </w:tr>
      <w:tr w:rsidR="00B7049A" w14:paraId="5A3673A9" w14:textId="77777777" w:rsidTr="00B7049A">
        <w:trPr>
          <w:tblCellSpacing w:w="15" w:type="dxa"/>
        </w:trPr>
        <w:tc>
          <w:tcPr>
            <w:tcW w:w="0" w:type="auto"/>
            <w:vAlign w:val="center"/>
            <w:hideMark/>
          </w:tcPr>
          <w:p w14:paraId="48565BD3" w14:textId="77777777" w:rsidR="00B7049A" w:rsidRDefault="00B7049A">
            <w:r>
              <w:t>3</w:t>
            </w:r>
          </w:p>
        </w:tc>
        <w:tc>
          <w:tcPr>
            <w:tcW w:w="0" w:type="auto"/>
            <w:vAlign w:val="center"/>
            <w:hideMark/>
          </w:tcPr>
          <w:p w14:paraId="340D816C" w14:textId="77777777" w:rsidR="00B7049A" w:rsidRDefault="00B7049A">
            <w:r>
              <w:t>22456</w:t>
            </w:r>
          </w:p>
        </w:tc>
        <w:tc>
          <w:tcPr>
            <w:tcW w:w="0" w:type="auto"/>
            <w:vAlign w:val="center"/>
            <w:hideMark/>
          </w:tcPr>
          <w:p w14:paraId="052AE8ED" w14:textId="77777777" w:rsidR="00B7049A" w:rsidRDefault="00B7049A">
            <w:r>
              <w:t>2</w:t>
            </w:r>
          </w:p>
        </w:tc>
      </w:tr>
      <w:tr w:rsidR="00B7049A" w14:paraId="1A2696DC" w14:textId="77777777" w:rsidTr="00B7049A">
        <w:trPr>
          <w:tblCellSpacing w:w="15" w:type="dxa"/>
        </w:trPr>
        <w:tc>
          <w:tcPr>
            <w:tcW w:w="0" w:type="auto"/>
            <w:vAlign w:val="center"/>
            <w:hideMark/>
          </w:tcPr>
          <w:p w14:paraId="75FFF0A2" w14:textId="77777777" w:rsidR="00B7049A" w:rsidRDefault="00B7049A">
            <w:r>
              <w:t>4</w:t>
            </w:r>
          </w:p>
        </w:tc>
        <w:tc>
          <w:tcPr>
            <w:tcW w:w="0" w:type="auto"/>
            <w:vAlign w:val="center"/>
            <w:hideMark/>
          </w:tcPr>
          <w:p w14:paraId="76BF79AC" w14:textId="77777777" w:rsidR="00B7049A" w:rsidRDefault="00B7049A">
            <w:r>
              <w:t>24562</w:t>
            </w:r>
          </w:p>
        </w:tc>
        <w:tc>
          <w:tcPr>
            <w:tcW w:w="0" w:type="auto"/>
            <w:vAlign w:val="center"/>
            <w:hideMark/>
          </w:tcPr>
          <w:p w14:paraId="2AABC162" w14:textId="77777777" w:rsidR="00B7049A" w:rsidRDefault="00B7049A">
            <w:r>
              <w:t>1</w:t>
            </w:r>
          </w:p>
        </w:tc>
      </w:tr>
    </w:tbl>
    <w:p w14:paraId="5576299F" w14:textId="77777777" w:rsidR="00B7049A" w:rsidRDefault="00B7049A" w:rsidP="00B7049A">
      <w:pPr>
        <w:pStyle w:val="NormalWeb"/>
      </w:pPr>
      <w:r>
        <w:t>Notice that the "PersonID" column in the "Orders" table points to the "PersonID" column in the "Persons" table.</w:t>
      </w:r>
    </w:p>
    <w:p w14:paraId="31279F57" w14:textId="77777777" w:rsidR="00B7049A" w:rsidRDefault="00B7049A" w:rsidP="00B7049A">
      <w:pPr>
        <w:pStyle w:val="NormalWeb"/>
      </w:pPr>
      <w:r>
        <w:t xml:space="preserve">The "PersonID" column in the "Persons" table is the </w:t>
      </w:r>
      <w:r>
        <w:rPr>
          <w:rStyle w:val="HTMLCode"/>
        </w:rPr>
        <w:t>PRIMARY KEY</w:t>
      </w:r>
      <w:r>
        <w:t xml:space="preserve"> in the "Persons" table.</w:t>
      </w:r>
    </w:p>
    <w:p w14:paraId="581899A1" w14:textId="77777777" w:rsidR="00B7049A" w:rsidRDefault="00B7049A" w:rsidP="00B7049A">
      <w:pPr>
        <w:pStyle w:val="NormalWeb"/>
      </w:pPr>
      <w:r>
        <w:t xml:space="preserve">The "PersonID" column in the "Orders" table is a </w:t>
      </w:r>
      <w:r>
        <w:rPr>
          <w:rStyle w:val="HTMLCode"/>
        </w:rPr>
        <w:t>FOREIGN KEY</w:t>
      </w:r>
      <w:r>
        <w:t xml:space="preserve"> in the "Orders" table.</w:t>
      </w:r>
    </w:p>
    <w:p w14:paraId="42CAAB33" w14:textId="77777777" w:rsidR="00B7049A" w:rsidRDefault="00B7049A" w:rsidP="00B7049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7416AB13" w14:textId="77777777" w:rsidR="00B7049A" w:rsidRDefault="00000000" w:rsidP="00B7049A">
      <w:r>
        <w:pict w14:anchorId="325571AF">
          <v:rect id="_x0000_i1027" style="width:0;height:1.5pt" o:hralign="center" o:hrstd="t" o:hr="t" fillcolor="#a0a0a0" stroked="f"/>
        </w:pict>
      </w:r>
    </w:p>
    <w:p w14:paraId="25172BCC" w14:textId="77777777" w:rsidR="00AE0B6A" w:rsidRDefault="00AE0B6A" w:rsidP="00AE0B6A">
      <w:pPr>
        <w:pStyle w:val="Heading2"/>
      </w:pPr>
      <w:r>
        <w:lastRenderedPageBreak/>
        <w:t>FOREIGN KEY on CREATE TABLE</w:t>
      </w:r>
    </w:p>
    <w:p w14:paraId="63329D9C" w14:textId="77777777" w:rsidR="005925D4" w:rsidRDefault="005925D4" w:rsidP="005925D4">
      <w:pPr>
        <w:rPr>
          <w:rStyle w:val="sqlkeywordcolor"/>
          <w:color w:val="0000CD"/>
        </w:rPr>
      </w:pPr>
    </w:p>
    <w:p w14:paraId="0923A893" w14:textId="3F240077" w:rsidR="005925D4" w:rsidRPr="005925D4" w:rsidRDefault="005925D4" w:rsidP="005925D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62037372" w14:textId="4866312C" w:rsidR="00B7049A" w:rsidRDefault="00E75EA6" w:rsidP="001450E2">
      <w:r w:rsidRPr="00E75EA6">
        <w:t>create TABLE fees (feesid int AUTO_INCREMENT PRIMARY key, roll int, paymentdate date, amount int, paymentmode varchar(10), paymenttimestamp timestamp DEFAULT CURRENT_TIMESTAMP)</w:t>
      </w:r>
    </w:p>
    <w:p w14:paraId="565EDF3D" w14:textId="59243F49" w:rsidR="00BD43B1" w:rsidRDefault="00A723D2" w:rsidP="001450E2">
      <w:r w:rsidRPr="00A723D2">
        <w:t>INSERT INTO `fees` (`feesid`, `roll`, `paymentdate`, `amount`, `paymentmode`, `paymenttimestamp`) VALUES (NULL, '123', '2024-02-17', '5000', 'cash', current_timestamp());</w:t>
      </w:r>
    </w:p>
    <w:p w14:paraId="0D08309B" w14:textId="70C8D565" w:rsidR="005951AC" w:rsidRDefault="005951AC" w:rsidP="001450E2">
      <w:r>
        <w:t xml:space="preserve">Above data is invalid because we don’t have student with </w:t>
      </w:r>
      <w:r w:rsidR="00402C3F">
        <w:t>roll</w:t>
      </w:r>
      <w:r>
        <w:t xml:space="preserve"> 123</w:t>
      </w:r>
    </w:p>
    <w:p w14:paraId="402938D6" w14:textId="09DCEFCC" w:rsidR="00C22632" w:rsidRDefault="00C22632" w:rsidP="001450E2">
      <w:r w:rsidRPr="00C22632">
        <w:t>drop TABLE fees</w:t>
      </w:r>
    </w:p>
    <w:p w14:paraId="6910861E" w14:textId="2ECC2E11" w:rsidR="003A703D" w:rsidRDefault="003A703D" w:rsidP="001450E2">
      <w:r w:rsidRPr="003A703D">
        <w:t>create TABLE fees (feesid int AUTO_INCREMENT PRIMARY key, roll int, paymentdate date, amount int, paymentmode varchar(10), paymenttimestamp timestamp DEFAULT CURRENT_TIMESTAMP, FOREIGN key (roll) REFERENCES students(roll))</w:t>
      </w:r>
    </w:p>
    <w:p w14:paraId="174335EC" w14:textId="77777777" w:rsidR="0010690B" w:rsidRDefault="0010690B" w:rsidP="0010690B">
      <w:r w:rsidRPr="00A723D2">
        <w:t>INSERT INTO `fees` (`feesid`, `roll`, `paymentdate`, `amount`, `paymentmode`, `paymenttimestamp`) VALUES (NULL, '123', '2024-02-17', '5000', 'cash', current_timestamp());</w:t>
      </w:r>
    </w:p>
    <w:p w14:paraId="127B178D" w14:textId="5194D3C8" w:rsidR="0010690B" w:rsidRDefault="00A37D61" w:rsidP="001450E2">
      <w:pPr>
        <w:rPr>
          <w:rStyle w:val="HTMLCode"/>
          <w:rFonts w:eastAsiaTheme="minorHAnsi"/>
        </w:rPr>
      </w:pPr>
      <w:r>
        <w:rPr>
          <w:rStyle w:val="HTMLCode"/>
          <w:rFonts w:eastAsiaTheme="minorHAnsi"/>
        </w:rPr>
        <w:t>#1452 - Cannot add or update a child row: a foreign key constraint fails (`729_2324`.`fees`, CONSTRAINT `fees_ibfk_1` FOREIGN KEY (`roll`) REFERENCES `students` (`roll`))</w:t>
      </w:r>
    </w:p>
    <w:p w14:paraId="00A709C5" w14:textId="514E62A3" w:rsidR="006F22C6" w:rsidRDefault="001C65F9" w:rsidP="001450E2">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4DF5A37E" w14:textId="4EFD7A63" w:rsidR="00BA45B2" w:rsidRDefault="00BA45B2" w:rsidP="001450E2">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741476AB" w14:textId="51D5D9A7" w:rsidR="006D6574" w:rsidRDefault="006D6574" w:rsidP="001450E2">
      <w:r w:rsidRPr="006D6574">
        <w:t>drop TABLE fees</w:t>
      </w:r>
    </w:p>
    <w:p w14:paraId="20CDC1BC" w14:textId="3568A419" w:rsidR="00214DBD" w:rsidRDefault="00214DBD" w:rsidP="001450E2">
      <w:r w:rsidRPr="00214DBD">
        <w:t>create TABLE fees (feesid int AUTO_INCREMENT PRIMARY key, roll int, paymentdate date, amount int, paymentmode varchar(10), paymenttimestamp timestamp DEFAULT CURRENT_TIMESTAMP, CONSTRAINT fk_roll FOREIGN key (roll) REFERENCES students(roll))</w:t>
      </w:r>
    </w:p>
    <w:p w14:paraId="583E913C" w14:textId="77777777" w:rsidR="0037234B" w:rsidRDefault="0037234B" w:rsidP="0037234B">
      <w:r w:rsidRPr="00A723D2">
        <w:t>INSERT INTO `fees` (`feesid`, `roll`, `paymentdate`, `amount`, `paymentmode`, `paymenttimestamp`) VALUES (NULL, '123', '2024-02-17', '5000', 'cash', current_timestamp());</w:t>
      </w:r>
    </w:p>
    <w:p w14:paraId="3389AE58" w14:textId="4D342878" w:rsidR="00464998" w:rsidRDefault="00C94567" w:rsidP="001450E2">
      <w:pPr>
        <w:rPr>
          <w:rStyle w:val="HTMLCode"/>
          <w:rFonts w:eastAsiaTheme="minorHAnsi"/>
        </w:rPr>
      </w:pPr>
      <w:r>
        <w:rPr>
          <w:rStyle w:val="HTMLCode"/>
          <w:rFonts w:eastAsiaTheme="minorHAnsi"/>
        </w:rPr>
        <w:t xml:space="preserve">#1452 - Cannot add or update a child row: a foreign key constraint fails (`729_2324`.`fees`, CONSTRAINT </w:t>
      </w:r>
      <w:r w:rsidRPr="00D832AD">
        <w:rPr>
          <w:rStyle w:val="HTMLCode"/>
          <w:rFonts w:eastAsiaTheme="minorHAnsi"/>
          <w:color w:val="FF0000"/>
        </w:rPr>
        <w:t xml:space="preserve">`fk_roll` </w:t>
      </w:r>
      <w:r>
        <w:rPr>
          <w:rStyle w:val="HTMLCode"/>
          <w:rFonts w:eastAsiaTheme="minorHAnsi"/>
        </w:rPr>
        <w:t>FOREIGN KEY (`roll`) REFERENCES `students` (`roll`))</w:t>
      </w:r>
    </w:p>
    <w:p w14:paraId="3C9344E9" w14:textId="77777777" w:rsidR="006D616B" w:rsidRDefault="006D616B" w:rsidP="006D616B">
      <w:pPr>
        <w:pStyle w:val="Heading2"/>
      </w:pPr>
      <w:r>
        <w:lastRenderedPageBreak/>
        <w:t>DROP a FOREIGN KEY Constraint</w:t>
      </w:r>
    </w:p>
    <w:p w14:paraId="3E211835" w14:textId="4DFBDBC7" w:rsidR="006D616B" w:rsidRDefault="006D616B" w:rsidP="008D7E08">
      <w:pPr>
        <w:pStyle w:val="NormalWeb"/>
      </w:pPr>
      <w:r>
        <w:t xml:space="preserve">To drop a </w:t>
      </w:r>
      <w:r>
        <w:rPr>
          <w:rStyle w:val="HTMLCode"/>
        </w:rPr>
        <w:t>FOREIGN KEY</w:t>
      </w:r>
      <w:r>
        <w:t xml:space="preserve"> constraint, use the following SQL:</w:t>
      </w:r>
    </w:p>
    <w:p w14:paraId="6B5A0A0F" w14:textId="0C128911" w:rsidR="00914D52" w:rsidRDefault="00914D52" w:rsidP="001450E2">
      <w:r w:rsidRPr="00914D52">
        <w:t>ALTER TABLE fees DROP CONSTRAINT fk_roll</w:t>
      </w:r>
    </w:p>
    <w:p w14:paraId="671E9758" w14:textId="06088306" w:rsidR="001943FF" w:rsidRDefault="001943FF" w:rsidP="001450E2">
      <w:r w:rsidRPr="00A723D2">
        <w:t>INSERT INTO `fees` (`feesid`, `roll`, `paymentdate`, `amount`, `paymentmode`, `paymenttimestamp`) VALUES (NULL, '123', '2024-02-17', '5000', 'cash', current_timestamp());</w:t>
      </w:r>
    </w:p>
    <w:p w14:paraId="47264DD5" w14:textId="0F9739F3" w:rsidR="001943FF" w:rsidRDefault="001943FF" w:rsidP="001943FF">
      <w:r w:rsidRPr="00A723D2">
        <w:t>INSERT INTO `fees` (`feesid`, `roll`, `paymentdate`, `amount`, `paymentmode`, `paymenttimestamp`) VALUES (NULL, '123</w:t>
      </w:r>
      <w:r>
        <w:t>4</w:t>
      </w:r>
      <w:r w:rsidRPr="00A723D2">
        <w:t>', '2024-02-17', '5000', 'cash', current_timestamp());</w:t>
      </w:r>
    </w:p>
    <w:p w14:paraId="080A4159" w14:textId="77777777" w:rsidR="003A684D" w:rsidRDefault="003A684D" w:rsidP="001943FF"/>
    <w:p w14:paraId="101AEE9D" w14:textId="77777777" w:rsidR="003A684D" w:rsidRDefault="003A684D" w:rsidP="003A684D">
      <w:pPr>
        <w:pStyle w:val="Heading2"/>
      </w:pPr>
      <w:r>
        <w:t>FOREIGN KEY on ALTER TABLE</w:t>
      </w:r>
    </w:p>
    <w:p w14:paraId="7440A6EB" w14:textId="77777777" w:rsidR="003A684D" w:rsidRDefault="003A684D" w:rsidP="003A684D">
      <w:pPr>
        <w:pStyle w:val="NormalWeb"/>
      </w:pPr>
      <w:r>
        <w:t xml:space="preserve">To create a </w:t>
      </w:r>
      <w:r>
        <w:rPr>
          <w:rStyle w:val="HTMLCode"/>
        </w:rPr>
        <w:t>FOREIGN KEY</w:t>
      </w:r>
      <w:r>
        <w:t xml:space="preserve"> constraint on the "PersonID" column when the "Orders" table is already created, use the following SQL:</w:t>
      </w:r>
    </w:p>
    <w:p w14:paraId="77AB6905" w14:textId="77777777" w:rsidR="003A684D" w:rsidRDefault="003A684D" w:rsidP="001943FF"/>
    <w:p w14:paraId="343D2B23" w14:textId="5FCE8DFE" w:rsidR="003A684D" w:rsidRDefault="003A684D" w:rsidP="001943FF">
      <w:r w:rsidRPr="003A684D">
        <w:t>ALTER TABLE fees add CONSTRAINT fk_roll FOREIGN key(roll) REFERENCES students(roll)</w:t>
      </w:r>
    </w:p>
    <w:p w14:paraId="4A01EE78" w14:textId="692AF69F" w:rsidR="001943FF" w:rsidRDefault="002D07EA" w:rsidP="001450E2">
      <w:pPr>
        <w:rPr>
          <w:rStyle w:val="HTMLCode"/>
          <w:rFonts w:eastAsiaTheme="minorHAnsi"/>
        </w:rPr>
      </w:pPr>
      <w:r>
        <w:rPr>
          <w:rStyle w:val="HTMLCode"/>
          <w:rFonts w:eastAsiaTheme="minorHAnsi"/>
        </w:rPr>
        <w:t>#1452 - Cannot add or update a child row: a foreign key constraint fails (`729_2324`.`#sql-2668_353`, CONSTRAINT `fk_roll` FOREIGN KEY (`roll`) REFERENCES `students` (`roll`))</w:t>
      </w:r>
    </w:p>
    <w:p w14:paraId="2481FD07" w14:textId="77777777" w:rsidR="00AB42EF" w:rsidRDefault="00AB42EF" w:rsidP="001450E2">
      <w:pPr>
        <w:rPr>
          <w:rStyle w:val="HTMLCode"/>
          <w:rFonts w:eastAsiaTheme="minorHAnsi"/>
        </w:rPr>
      </w:pPr>
    </w:p>
    <w:p w14:paraId="6C5FEE78" w14:textId="06B459C8" w:rsidR="00AB42EF" w:rsidRDefault="00AB42EF" w:rsidP="001450E2">
      <w:r w:rsidRPr="00AB42EF">
        <w:t>TRUNCATE TABLE fees</w:t>
      </w:r>
    </w:p>
    <w:p w14:paraId="47D3D4BD" w14:textId="77777777" w:rsidR="00AB42EF" w:rsidRDefault="00AB42EF" w:rsidP="00AB42EF">
      <w:r w:rsidRPr="003A684D">
        <w:t>ALTER TABLE fees add CONSTRAINT fk_roll FOREIGN key(roll) REFERENCES students(roll)</w:t>
      </w:r>
    </w:p>
    <w:p w14:paraId="030B56A2" w14:textId="77777777" w:rsidR="0009368A" w:rsidRDefault="0009368A" w:rsidP="00AB42EF"/>
    <w:p w14:paraId="61DD769E" w14:textId="48109C8B" w:rsidR="0009368A" w:rsidRDefault="0009368A" w:rsidP="00AB42EF">
      <w:r w:rsidRPr="0009368A">
        <w:t>INSERT INTO `fees` (`feesid`, `roll`, `paymentdate`, `amount`, `paymentmode`, `paymenttimestamp`) VALUES (NULL, '1', '2024-02-17', '4000', 'cash', current_timestamp()), (NULL, '2', '2024-02-17', '3500', 'case', current_timestamp());</w:t>
      </w:r>
    </w:p>
    <w:p w14:paraId="61AAB955" w14:textId="49A9C372" w:rsidR="00580497" w:rsidRDefault="00580497" w:rsidP="00AB42EF">
      <w:r w:rsidRPr="00580497">
        <w:t>DELETE from students WHERE roll = 1</w:t>
      </w:r>
    </w:p>
    <w:p w14:paraId="5ECEBF14" w14:textId="2CE3650D" w:rsidR="00213116" w:rsidRDefault="00213116" w:rsidP="00AB42EF">
      <w:pPr>
        <w:rPr>
          <w:rStyle w:val="HTMLCode"/>
          <w:rFonts w:eastAsiaTheme="minorHAnsi"/>
        </w:rPr>
      </w:pPr>
      <w:r>
        <w:rPr>
          <w:rStyle w:val="HTMLCode"/>
          <w:rFonts w:eastAsiaTheme="minorHAnsi"/>
        </w:rPr>
        <w:t>#1451 - Cannot delete or update a parent row: a foreign key constraint fails (`729_2324`.`fees`, CONSTRAINT `fk_roll` FOREIGN KEY (`roll`) REFERENCES `students` (`roll`))</w:t>
      </w:r>
    </w:p>
    <w:p w14:paraId="1DA14D4C" w14:textId="1E8F130C" w:rsidR="00990403" w:rsidRDefault="00990403">
      <w:pPr>
        <w:rPr>
          <w:rStyle w:val="HTMLCode"/>
          <w:rFonts w:eastAsiaTheme="minorHAnsi"/>
        </w:rPr>
      </w:pPr>
      <w:r>
        <w:rPr>
          <w:rStyle w:val="HTMLCode"/>
          <w:rFonts w:eastAsiaTheme="minorHAnsi"/>
        </w:rPr>
        <w:br w:type="page"/>
      </w:r>
    </w:p>
    <w:p w14:paraId="2FD06FE7" w14:textId="77777777" w:rsidR="00990403" w:rsidRDefault="00990403" w:rsidP="00990403">
      <w:pPr>
        <w:pStyle w:val="Heading2"/>
      </w:pPr>
      <w:r>
        <w:lastRenderedPageBreak/>
        <w:t>MySQL CHECK Constraint</w:t>
      </w:r>
    </w:p>
    <w:p w14:paraId="6A61CDC0" w14:textId="77777777" w:rsidR="00990403" w:rsidRDefault="00990403" w:rsidP="00990403">
      <w:pPr>
        <w:pStyle w:val="NormalWeb"/>
      </w:pPr>
      <w:r>
        <w:t xml:space="preserve">The </w:t>
      </w:r>
      <w:r>
        <w:rPr>
          <w:rStyle w:val="HTMLCode"/>
        </w:rPr>
        <w:t>CHECK</w:t>
      </w:r>
      <w:r>
        <w:t xml:space="preserve"> constraint is used to limit the value range that can be placed in a column.</w:t>
      </w:r>
    </w:p>
    <w:p w14:paraId="451F40FA" w14:textId="77777777" w:rsidR="00990403" w:rsidRDefault="00990403" w:rsidP="00990403">
      <w:pPr>
        <w:pStyle w:val="NormalWeb"/>
      </w:pPr>
      <w:r>
        <w:t xml:space="preserve">If you define a </w:t>
      </w:r>
      <w:r>
        <w:rPr>
          <w:rStyle w:val="HTMLCode"/>
        </w:rPr>
        <w:t>CHECK</w:t>
      </w:r>
      <w:r>
        <w:t xml:space="preserve"> constraint on a column it will allow only certain values for this column.</w:t>
      </w:r>
    </w:p>
    <w:p w14:paraId="5B0C84D2" w14:textId="77777777" w:rsidR="00990403" w:rsidRDefault="00990403" w:rsidP="00990403">
      <w:pPr>
        <w:pStyle w:val="NormalWeb"/>
      </w:pPr>
      <w:r>
        <w:t xml:space="preserve">If you define a </w:t>
      </w:r>
      <w:r>
        <w:rPr>
          <w:rStyle w:val="HTMLCode"/>
        </w:rPr>
        <w:t>CHECK</w:t>
      </w:r>
      <w:r>
        <w:t xml:space="preserve"> constraint on a table it can limit the values in certain columns based on values in other columns in the row.</w:t>
      </w:r>
    </w:p>
    <w:p w14:paraId="29C61956" w14:textId="77777777" w:rsidR="00A37ABE" w:rsidRDefault="00A37ABE" w:rsidP="00A37ABE">
      <w:pPr>
        <w:pStyle w:val="Heading2"/>
      </w:pPr>
      <w:r>
        <w:t>CHECK on CREATE TABLE</w:t>
      </w:r>
    </w:p>
    <w:p w14:paraId="2FC6B7B5" w14:textId="77777777" w:rsidR="00A37ABE" w:rsidRDefault="00A37ABE" w:rsidP="00A37ABE">
      <w:pPr>
        <w:pStyle w:val="NormalWeb"/>
      </w:pPr>
      <w:r>
        <w:t xml:space="preserve">The following SQL creates a </w:t>
      </w:r>
      <w:r>
        <w:rPr>
          <w:rStyle w:val="HTMLCode"/>
        </w:rPr>
        <w:t>CHECK</w:t>
      </w:r>
      <w:r>
        <w:t xml:space="preserve"> constraint on the "Age" column when the "Persons" table is created. The </w:t>
      </w:r>
      <w:r>
        <w:rPr>
          <w:rStyle w:val="HTMLCode"/>
        </w:rPr>
        <w:t>CHECK</w:t>
      </w:r>
      <w:r>
        <w:t xml:space="preserve"> constraint ensures that the age of a person must be 18, or older:</w:t>
      </w:r>
    </w:p>
    <w:p w14:paraId="71DA7E5C" w14:textId="0760E405" w:rsidR="00512D08" w:rsidRDefault="003434BD" w:rsidP="00AB42EF">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22FF504B" w14:textId="77777777" w:rsidR="00F470F4" w:rsidRDefault="00F470F4" w:rsidP="00AB42EF">
      <w:pPr>
        <w:rPr>
          <w:rStyle w:val="sqlcolor"/>
          <w:color w:val="000000"/>
        </w:rPr>
      </w:pPr>
    </w:p>
    <w:p w14:paraId="2A7ED9AE" w14:textId="630738CF" w:rsidR="00F470F4" w:rsidRDefault="00F470F4" w:rsidP="00AB42EF">
      <w:r w:rsidRPr="00F470F4">
        <w:t>drop TABLE person</w:t>
      </w:r>
    </w:p>
    <w:p w14:paraId="08F3B3E3" w14:textId="186BBB6B" w:rsidR="00F470F4" w:rsidRDefault="00BF1763" w:rsidP="00BF1763">
      <w:r>
        <w:t>CREATE TABLE Persons ( ID int NOT NULL, LastName varchar(255) NOT NULL, FirstName varchar(255) not null, Age int, CHECK (</w:t>
      </w:r>
      <w:r w:rsidRPr="00D20547">
        <w:rPr>
          <w:color w:val="FF0000"/>
        </w:rPr>
        <w:t xml:space="preserve">Age&gt;=18) </w:t>
      </w:r>
      <w:r>
        <w:t>);</w:t>
      </w:r>
    </w:p>
    <w:p w14:paraId="3EAFD34E" w14:textId="77777777" w:rsidR="00DC462E" w:rsidRDefault="00DC462E" w:rsidP="00BF1763"/>
    <w:p w14:paraId="0ABAC39E" w14:textId="610B1182" w:rsidR="00DC462E" w:rsidRDefault="00DC462E" w:rsidP="00BF1763">
      <w:r w:rsidRPr="00DC462E">
        <w:t>INSERT into persons (id, lastname, firstname, age) VALUES (1, 'bhavdeep', 'sorathiya', 21)</w:t>
      </w:r>
    </w:p>
    <w:p w14:paraId="1E30DB82" w14:textId="2AEF1D56" w:rsidR="00E42920" w:rsidRDefault="00E42920" w:rsidP="00BF1763">
      <w:r w:rsidRPr="00E42920">
        <w:t xml:space="preserve">INSERT into persons (id, lastname, firstname, age) VALUES (1, 'bhavdeep', 'sorathiya', </w:t>
      </w:r>
      <w:r w:rsidRPr="00D20547">
        <w:rPr>
          <w:color w:val="FF0000"/>
        </w:rPr>
        <w:t>17</w:t>
      </w:r>
      <w:r w:rsidRPr="00E42920">
        <w:t>);</w:t>
      </w:r>
    </w:p>
    <w:p w14:paraId="7F8840EF" w14:textId="42E09A55" w:rsidR="006E6363" w:rsidRDefault="006E6363" w:rsidP="00BF1763">
      <w:pPr>
        <w:rPr>
          <w:rStyle w:val="HTMLCode"/>
          <w:rFonts w:eastAsiaTheme="minorHAnsi"/>
        </w:rPr>
      </w:pPr>
      <w:r>
        <w:rPr>
          <w:rStyle w:val="HTMLCode"/>
          <w:rFonts w:eastAsiaTheme="minorHAnsi"/>
        </w:rPr>
        <w:t>#4025 - CONSTRAINT `CONSTRAINT_1` failed for `729_2324`.`persons`</w:t>
      </w:r>
    </w:p>
    <w:p w14:paraId="405D2065" w14:textId="64E36B73" w:rsidR="002E5D46" w:rsidRDefault="002E5D46" w:rsidP="00BF1763">
      <w:r>
        <w:t xml:space="preserve">To allow naming of a </w:t>
      </w:r>
      <w:r>
        <w:rPr>
          <w:rStyle w:val="HTMLCode"/>
          <w:rFonts w:eastAsiaTheme="minorHAnsi"/>
        </w:rPr>
        <w:t>CHECK</w:t>
      </w:r>
      <w:r>
        <w:t xml:space="preserve"> constraint, and for defining a </w:t>
      </w:r>
      <w:r>
        <w:rPr>
          <w:rStyle w:val="HTMLCode"/>
          <w:rFonts w:eastAsiaTheme="minorHAnsi"/>
        </w:rPr>
        <w:t>CHECK</w:t>
      </w:r>
      <w:r>
        <w:t xml:space="preserve"> constraint on multiple columns, use the following SQL syntax:</w:t>
      </w:r>
    </w:p>
    <w:p w14:paraId="72D33855" w14:textId="48A696CD" w:rsidR="001575BE" w:rsidRDefault="001575BE" w:rsidP="001575BE">
      <w:r w:rsidRPr="00F470F4">
        <w:t>drop TABLE person</w:t>
      </w:r>
      <w:r>
        <w:t>s</w:t>
      </w:r>
    </w:p>
    <w:p w14:paraId="1CEF30E7" w14:textId="200D8BAD" w:rsidR="004A5A67" w:rsidRDefault="004A5A67" w:rsidP="001575BE">
      <w:r w:rsidRPr="004A5A67">
        <w:t xml:space="preserve">CREATE TABLE persons (id int AUTO_INCREMENT PRIMARY key, fname varchar(20), lname varchar(20), city varchar(20), age int, CONSTRAINT </w:t>
      </w:r>
      <w:r w:rsidRPr="00E9017A">
        <w:rPr>
          <w:b/>
          <w:bCs/>
        </w:rPr>
        <w:t>checkAge</w:t>
      </w:r>
      <w:r w:rsidRPr="004A5A67">
        <w:t xml:space="preserve"> </w:t>
      </w:r>
      <w:r w:rsidRPr="00555252">
        <w:rPr>
          <w:color w:val="FF0000"/>
        </w:rPr>
        <w:t>CHECK (age &gt;= 18 and age &lt;=50))</w:t>
      </w:r>
    </w:p>
    <w:p w14:paraId="30BD8CE7" w14:textId="707925FC" w:rsidR="001575BE" w:rsidRPr="00E9017A" w:rsidRDefault="003C07B6" w:rsidP="00BF1763">
      <w:r w:rsidRPr="00E9017A">
        <w:t>INSERT into persons (fname, lname, city, age) VALUES ('bhavdeep', 'sorathiya', 'Rajkot', 19)</w:t>
      </w:r>
    </w:p>
    <w:p w14:paraId="529AA0C8" w14:textId="4E52037D" w:rsidR="00AE31C0" w:rsidRPr="00E9017A" w:rsidRDefault="00AE31C0" w:rsidP="00BF1763">
      <w:r w:rsidRPr="00E9017A">
        <w:t>INSERT into persons (fname, lname, city, age) VALUES ('bhavdeep', 'sorathiya', 'Rajkot', 51);</w:t>
      </w:r>
    </w:p>
    <w:p w14:paraId="1A869BE0" w14:textId="3E56ABAF" w:rsidR="00EC02E1" w:rsidRDefault="00EC02E1" w:rsidP="00BF1763">
      <w:pPr>
        <w:rPr>
          <w:rStyle w:val="HTMLCode"/>
          <w:rFonts w:eastAsiaTheme="minorHAnsi"/>
        </w:rPr>
      </w:pPr>
      <w:r>
        <w:rPr>
          <w:rStyle w:val="HTMLCode"/>
          <w:rFonts w:eastAsiaTheme="minorHAnsi"/>
        </w:rPr>
        <w:t>#4025 - CONSTRAINT `</w:t>
      </w:r>
      <w:r w:rsidRPr="00E9017A">
        <w:rPr>
          <w:rStyle w:val="HTMLCode"/>
          <w:rFonts w:eastAsiaTheme="minorHAnsi"/>
          <w:b/>
          <w:bCs/>
        </w:rPr>
        <w:t>checkAge`</w:t>
      </w:r>
      <w:r>
        <w:rPr>
          <w:rStyle w:val="HTMLCode"/>
          <w:rFonts w:eastAsiaTheme="minorHAnsi"/>
        </w:rPr>
        <w:t xml:space="preserve"> failed for `729_2324`.`persons`</w:t>
      </w:r>
    </w:p>
    <w:p w14:paraId="1DC13CB3" w14:textId="44BAC77B" w:rsidR="00281B56" w:rsidRPr="005410CF" w:rsidRDefault="00B81A7C" w:rsidP="00BF1763">
      <w:r w:rsidRPr="005410CF">
        <w:t xml:space="preserve">ALTER TABLE persons drop CONSTRAINT </w:t>
      </w:r>
      <w:r w:rsidR="009F654F" w:rsidRPr="005410CF">
        <w:t>checkage</w:t>
      </w:r>
    </w:p>
    <w:p w14:paraId="46A3EB48" w14:textId="33B1A7D5" w:rsidR="009F654F" w:rsidRPr="009F654F" w:rsidRDefault="009F654F" w:rsidP="00BF1763">
      <w:pPr>
        <w:rPr>
          <w:rStyle w:val="HTMLCode"/>
          <w:rFonts w:asciiTheme="minorHAnsi" w:eastAsiaTheme="minorHAnsi" w:hAnsiTheme="minorHAnsi" w:cstheme="minorBidi"/>
          <w:sz w:val="22"/>
          <w:szCs w:val="22"/>
        </w:rPr>
      </w:pPr>
      <w:r w:rsidRPr="00E9017A">
        <w:t>INSERT into persons (fname, lname, city, age) VALUES ('bhavdeep', 'sorathiya', 'Rajkot', 51);</w:t>
      </w:r>
    </w:p>
    <w:p w14:paraId="0F36B08C" w14:textId="6688D7B2" w:rsidR="009F654F" w:rsidRPr="00E9017A" w:rsidRDefault="009F654F" w:rsidP="009F654F">
      <w:r w:rsidRPr="00E9017A">
        <w:lastRenderedPageBreak/>
        <w:t xml:space="preserve">INSERT into persons (fname, lname, city, age) VALUES ('bhavdeep', 'sorathiya', 'Rajkot', </w:t>
      </w:r>
      <w:r>
        <w:t>15)</w:t>
      </w:r>
      <w:r w:rsidRPr="00E9017A">
        <w:t>;</w:t>
      </w:r>
    </w:p>
    <w:p w14:paraId="70D3FA50" w14:textId="27289BE0" w:rsidR="009F654F" w:rsidRPr="00C47459" w:rsidRDefault="00B87A48" w:rsidP="00BF1763">
      <w:r w:rsidRPr="00C47459">
        <w:t>ALTER TABLE persons add CONSTRAINT checkAge check (age &gt;= 18 and age &lt;= 50)</w:t>
      </w:r>
    </w:p>
    <w:p w14:paraId="29553D17" w14:textId="73EF3315" w:rsidR="00D938CE" w:rsidRPr="00C47459" w:rsidRDefault="00D938CE" w:rsidP="00BF1763">
      <w:r w:rsidRPr="00C47459">
        <w:t>TRUNCATE TABLE persons</w:t>
      </w:r>
    </w:p>
    <w:p w14:paraId="7BD85953" w14:textId="77777777" w:rsidR="00D938CE" w:rsidRDefault="00D938CE" w:rsidP="00D938CE">
      <w:r w:rsidRPr="00C47459">
        <w:t>ALTER TABLE persons add CONSTRAINT checkAge check (age &gt;= 18 and age &lt;= 50)</w:t>
      </w:r>
    </w:p>
    <w:p w14:paraId="5A8DCE34" w14:textId="77777777" w:rsidR="003D6A91" w:rsidRPr="00E9017A" w:rsidRDefault="003D6A91" w:rsidP="003D6A91">
      <w:r w:rsidRPr="00E9017A">
        <w:t xml:space="preserve">INSERT into persons (fname, lname, city, age) VALUES ('bhavdeep', 'sorathiya', 'Rajkot', </w:t>
      </w:r>
      <w:r>
        <w:t>15)</w:t>
      </w:r>
      <w:r w:rsidRPr="00E9017A">
        <w:t>;</w:t>
      </w:r>
    </w:p>
    <w:p w14:paraId="08A26F20" w14:textId="179ED60B" w:rsidR="003D6A91" w:rsidRDefault="00C25ABC" w:rsidP="00D938CE">
      <w:pPr>
        <w:rPr>
          <w:rStyle w:val="HTMLCode"/>
          <w:rFonts w:eastAsiaTheme="minorHAnsi"/>
        </w:rPr>
      </w:pPr>
      <w:r>
        <w:rPr>
          <w:rStyle w:val="HTMLCode"/>
          <w:rFonts w:eastAsiaTheme="minorHAnsi"/>
        </w:rPr>
        <w:t>#4025 - CONSTRAINT `checkAge` failed for `729_2324`.`persons`</w:t>
      </w:r>
    </w:p>
    <w:p w14:paraId="5BC69437" w14:textId="7268A324" w:rsidR="004F75DD" w:rsidRDefault="004F75DD">
      <w:pPr>
        <w:rPr>
          <w:rStyle w:val="HTMLCode"/>
          <w:rFonts w:eastAsiaTheme="minorHAnsi"/>
        </w:rPr>
      </w:pPr>
      <w:r>
        <w:rPr>
          <w:rStyle w:val="HTMLCode"/>
          <w:rFonts w:eastAsiaTheme="minorHAnsi"/>
        </w:rPr>
        <w:br w:type="page"/>
      </w:r>
    </w:p>
    <w:p w14:paraId="3419E5A9" w14:textId="77777777" w:rsidR="004F75DD" w:rsidRDefault="004F75DD" w:rsidP="004F75DD">
      <w:pPr>
        <w:pStyle w:val="Heading1"/>
      </w:pPr>
      <w:r>
        <w:lastRenderedPageBreak/>
        <w:t xml:space="preserve">MySQL </w:t>
      </w:r>
      <w:r>
        <w:rPr>
          <w:rStyle w:val="colorh1"/>
        </w:rPr>
        <w:t>DEFAULT</w:t>
      </w:r>
      <w:r>
        <w:t xml:space="preserve"> Constraint</w:t>
      </w:r>
    </w:p>
    <w:p w14:paraId="5F8E449F" w14:textId="77777777" w:rsidR="003B3B2D" w:rsidRDefault="003B3B2D" w:rsidP="003B3B2D">
      <w:pPr>
        <w:pStyle w:val="Heading2"/>
      </w:pPr>
      <w:r>
        <w:t>MySQL DEFAULT Constraint</w:t>
      </w:r>
    </w:p>
    <w:p w14:paraId="6FEB7335" w14:textId="77777777" w:rsidR="003B3B2D" w:rsidRDefault="003B3B2D" w:rsidP="003B3B2D">
      <w:pPr>
        <w:pStyle w:val="NormalWeb"/>
      </w:pPr>
      <w:r>
        <w:t xml:space="preserve">The </w:t>
      </w:r>
      <w:r>
        <w:rPr>
          <w:rStyle w:val="HTMLCode"/>
        </w:rPr>
        <w:t>DEFAULT</w:t>
      </w:r>
      <w:r>
        <w:t xml:space="preserve"> constraint is used to set a default value for a column.</w:t>
      </w:r>
    </w:p>
    <w:p w14:paraId="36AFA43A" w14:textId="77777777" w:rsidR="003B3B2D" w:rsidRDefault="003B3B2D" w:rsidP="003B3B2D">
      <w:pPr>
        <w:pStyle w:val="NormalWeb"/>
      </w:pPr>
      <w:r>
        <w:t>The default value will be added to all new records, if no other value is specified.</w:t>
      </w:r>
    </w:p>
    <w:p w14:paraId="1AD065F6" w14:textId="77777777" w:rsidR="00AE0E56" w:rsidRDefault="00AE0E56" w:rsidP="00AE0E56">
      <w:pPr>
        <w:pStyle w:val="Heading2"/>
      </w:pPr>
      <w:r>
        <w:t>DEFAULT on CREATE TABLE</w:t>
      </w:r>
    </w:p>
    <w:p w14:paraId="47E43D46" w14:textId="77777777" w:rsidR="00AE0E56" w:rsidRDefault="00AE0E56" w:rsidP="00AE0E56">
      <w:pPr>
        <w:pStyle w:val="NormalWeb"/>
      </w:pPr>
      <w:r>
        <w:t xml:space="preserve">The following SQL sets a </w:t>
      </w:r>
      <w:r>
        <w:rPr>
          <w:rStyle w:val="HTMLCode"/>
        </w:rPr>
        <w:t>DEFAULT</w:t>
      </w:r>
      <w:r>
        <w:t xml:space="preserve"> value for the "City" column when the "Persons" table is created:</w:t>
      </w:r>
    </w:p>
    <w:p w14:paraId="1A0F7508" w14:textId="77777777" w:rsidR="00AE0E56" w:rsidRDefault="00AE0E56" w:rsidP="00AE0E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1EF31D37" w14:textId="7DB8BEE9" w:rsidR="003D5B9E" w:rsidRDefault="003D5B9E" w:rsidP="00AE0E56">
      <w:r w:rsidRPr="003D5B9E">
        <w:t>drop TABLE persons</w:t>
      </w:r>
    </w:p>
    <w:p w14:paraId="33479397" w14:textId="5AF8D117" w:rsidR="00866F46" w:rsidRDefault="0065335F" w:rsidP="00D938CE">
      <w:r w:rsidRPr="0065335F">
        <w:t>CREATE TABLE persons (id int AUTO_INCREMENT PRIMARY key, fname varchar(20), lname varchar(20), city varchar(20) DEFAULT 'Rajkot', age int)</w:t>
      </w:r>
    </w:p>
    <w:p w14:paraId="3019904C" w14:textId="79A88A3E" w:rsidR="008051CC" w:rsidRDefault="008051CC" w:rsidP="00D938CE">
      <w:r w:rsidRPr="008051CC">
        <w:t>INSERT into persons (fname, lname, age) VALUES ('Udit', 'Ghetiya', 22)</w:t>
      </w:r>
    </w:p>
    <w:p w14:paraId="179FF8EF" w14:textId="43F3F694" w:rsidR="0000178C" w:rsidRDefault="0000178C" w:rsidP="00D938CE">
      <w:r>
        <w:t>Select * from persons</w:t>
      </w:r>
    </w:p>
    <w:p w14:paraId="160823D1" w14:textId="6EB33913" w:rsidR="00733C3B" w:rsidRDefault="00733C3B" w:rsidP="00D938CE">
      <w:r>
        <w:t xml:space="preserve">The </w:t>
      </w:r>
      <w:r>
        <w:rPr>
          <w:rStyle w:val="HTMLCode"/>
          <w:rFonts w:eastAsiaTheme="minorHAnsi"/>
        </w:rPr>
        <w:t>DEFAULT</w:t>
      </w:r>
      <w:r>
        <w:t xml:space="preserve"> constraint can also be used to insert system values, by using functions like </w:t>
      </w:r>
      <w:hyperlink r:id="rId27" w:history="1">
        <w:r>
          <w:rPr>
            <w:rStyle w:val="Hyperlink"/>
            <w:rFonts w:ascii="Courier New" w:hAnsi="Courier New" w:cs="Courier New"/>
            <w:sz w:val="20"/>
            <w:szCs w:val="20"/>
          </w:rPr>
          <w:t>CURRENT_DATE()</w:t>
        </w:r>
      </w:hyperlink>
      <w:r>
        <w:t>:</w:t>
      </w:r>
    </w:p>
    <w:p w14:paraId="7BF04E4F" w14:textId="58533F5A" w:rsidR="00DB6C5F" w:rsidRDefault="00DB6C5F" w:rsidP="00D938CE">
      <w:r w:rsidRPr="00DB6C5F">
        <w:t>ALTER TABLE persons add COLUMN recordDate timestamp DEFAULT CURRENT_TIMESTAMP</w:t>
      </w:r>
    </w:p>
    <w:p w14:paraId="73A6C2F9" w14:textId="77777777" w:rsidR="008F039C" w:rsidRDefault="008F039C" w:rsidP="008F039C">
      <w:r w:rsidRPr="008051CC">
        <w:t>INSERT into persons (fname, lname, age) VALUES ('Udit', 'Ghetiya', 22)</w:t>
      </w:r>
    </w:p>
    <w:p w14:paraId="04B17104" w14:textId="03E7424D" w:rsidR="00965748" w:rsidRDefault="00965748" w:rsidP="008F039C">
      <w:r>
        <w:t>Select * from persons</w:t>
      </w:r>
    </w:p>
    <w:p w14:paraId="49DE63C8" w14:textId="0D8032F7" w:rsidR="008F039C" w:rsidRDefault="00EA0A3A" w:rsidP="00D938CE">
      <w:r w:rsidRPr="00EA0A3A">
        <w:t>ALTER TABLE persons add COLUMN state varchar(20) after city</w:t>
      </w:r>
    </w:p>
    <w:p w14:paraId="780448E5" w14:textId="0A44655B" w:rsidR="00D60290" w:rsidRDefault="00D60290" w:rsidP="00D938CE">
      <w:r w:rsidRPr="00D60290">
        <w:t>ALTER TABLE persons MODIFY COLUMN state varchar(20) DEFAULT 'Gujarat'</w:t>
      </w:r>
    </w:p>
    <w:p w14:paraId="6189BB0E" w14:textId="77777777" w:rsidR="009016EC" w:rsidRDefault="009016EC" w:rsidP="009016EC">
      <w:r w:rsidRPr="008051CC">
        <w:t>INSERT into persons (fname, lname, age) VALUES ('Udit', 'Ghetiya', 22)</w:t>
      </w:r>
    </w:p>
    <w:p w14:paraId="6F27B64E" w14:textId="6FB4D582" w:rsidR="009016EC" w:rsidRPr="00C47459" w:rsidRDefault="00965748" w:rsidP="00D938CE">
      <w:r>
        <w:t>Select * from persons</w:t>
      </w:r>
    </w:p>
    <w:p w14:paraId="44152FD2" w14:textId="3E387FFC" w:rsidR="00D938CE" w:rsidRDefault="00453524" w:rsidP="00BF1763">
      <w:r w:rsidRPr="00453524">
        <w:t>ALTER TABLE persons ALTER state DROP DEFAULT</w:t>
      </w:r>
    </w:p>
    <w:p w14:paraId="6E31DF84" w14:textId="77777777" w:rsidR="00453524" w:rsidRDefault="00453524" w:rsidP="00453524">
      <w:r w:rsidRPr="008051CC">
        <w:t>INSERT into persons (fname, lname, age) VALUES ('Udit', 'Ghetiya', 22)</w:t>
      </w:r>
    </w:p>
    <w:p w14:paraId="41FBA691" w14:textId="59227301" w:rsidR="00B41E84" w:rsidRDefault="00B41E84">
      <w:r>
        <w:br w:type="page"/>
      </w:r>
    </w:p>
    <w:p w14:paraId="347D73A9" w14:textId="77777777" w:rsidR="0062603C" w:rsidRDefault="0062603C" w:rsidP="0062603C">
      <w:pPr>
        <w:pStyle w:val="Heading1"/>
      </w:pPr>
      <w:r>
        <w:lastRenderedPageBreak/>
        <w:t xml:space="preserve">MySQL </w:t>
      </w:r>
      <w:r>
        <w:rPr>
          <w:rStyle w:val="colorh1"/>
        </w:rPr>
        <w:t>CREATE INDEX</w:t>
      </w:r>
      <w:r>
        <w:t xml:space="preserve"> Statement</w:t>
      </w:r>
    </w:p>
    <w:p w14:paraId="4909CED1" w14:textId="77777777" w:rsidR="00456EC2" w:rsidRDefault="00456EC2" w:rsidP="00456EC2">
      <w:pPr>
        <w:pStyle w:val="Heading2"/>
      </w:pPr>
      <w:r>
        <w:t>MySQL CREATE INDEX Statement</w:t>
      </w:r>
    </w:p>
    <w:p w14:paraId="184FF63B" w14:textId="77777777" w:rsidR="00456EC2" w:rsidRDefault="00456EC2" w:rsidP="00456EC2">
      <w:pPr>
        <w:pStyle w:val="NormalWeb"/>
      </w:pPr>
      <w:r>
        <w:t xml:space="preserve">The </w:t>
      </w:r>
      <w:r>
        <w:rPr>
          <w:rStyle w:val="HTMLCode"/>
        </w:rPr>
        <w:t>CREATE INDEX</w:t>
      </w:r>
      <w:r>
        <w:t xml:space="preserve"> statement is used to create indexes in tables.</w:t>
      </w:r>
    </w:p>
    <w:p w14:paraId="4EA5E1CA" w14:textId="77777777" w:rsidR="00456EC2" w:rsidRDefault="00456EC2" w:rsidP="00456EC2">
      <w:pPr>
        <w:pStyle w:val="NormalWeb"/>
      </w:pPr>
      <w:r>
        <w:t>Indexes are used to retrieve data from the database more quickly than otherwise. The users cannot see the indexes, they are just used to speed up searches/queries.</w:t>
      </w:r>
    </w:p>
    <w:p w14:paraId="19A2D3F1" w14:textId="306890BD" w:rsidR="00453524" w:rsidRDefault="00DB5286" w:rsidP="00BF1763">
      <w:r>
        <w:rPr>
          <w:rStyle w:val="Strong"/>
        </w:rPr>
        <w:t>Note:</w:t>
      </w:r>
      <w:r>
        <w:t xml:space="preserve"> Updating a table with indexes takes more time than updating a table without (because the indexes also need an update). So, only create indexes on columns that will be frequently searched against.</w:t>
      </w:r>
    </w:p>
    <w:p w14:paraId="774C4CD9" w14:textId="77777777" w:rsidR="00790495" w:rsidRDefault="00790495" w:rsidP="00790495">
      <w:pPr>
        <w:pStyle w:val="Heading3"/>
      </w:pPr>
      <w:r>
        <w:t>CREATE INDEX Syntax</w:t>
      </w:r>
    </w:p>
    <w:p w14:paraId="452D0DB4" w14:textId="77777777" w:rsidR="00790495" w:rsidRDefault="00790495" w:rsidP="00790495">
      <w:pPr>
        <w:pStyle w:val="NormalWeb"/>
      </w:pPr>
      <w:r>
        <w:t>Creates an index on a table. Duplicate values are allowed:</w:t>
      </w:r>
    </w:p>
    <w:p w14:paraId="6C738961" w14:textId="77777777" w:rsidR="00790495" w:rsidRDefault="00790495" w:rsidP="00790495">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0581D2D" w14:textId="63CCF967" w:rsidR="00790495" w:rsidRDefault="0064763A" w:rsidP="00BF1763">
      <w:r w:rsidRPr="0064763A">
        <w:t>CREATE index fnameData on students(fname)</w:t>
      </w:r>
    </w:p>
    <w:p w14:paraId="502250D6" w14:textId="77777777" w:rsidR="002C1D2A" w:rsidRDefault="002C1D2A" w:rsidP="00BF1763"/>
    <w:p w14:paraId="19163264" w14:textId="77777777" w:rsidR="003E27EC" w:rsidRDefault="003E27EC" w:rsidP="003E27EC">
      <w:pPr>
        <w:pStyle w:val="Heading3"/>
      </w:pPr>
      <w:r>
        <w:t>CREATE UNIQUE INDEX Syntax</w:t>
      </w:r>
    </w:p>
    <w:p w14:paraId="0397D6BC" w14:textId="77777777" w:rsidR="003E27EC" w:rsidRDefault="003E27EC" w:rsidP="003E27EC">
      <w:pPr>
        <w:pStyle w:val="NormalWeb"/>
      </w:pPr>
      <w:r>
        <w:t>Creates a unique index on a table. Duplicate values are not allowed:</w:t>
      </w:r>
    </w:p>
    <w:p w14:paraId="7315AACF" w14:textId="6B11F6B1" w:rsidR="003E27EC" w:rsidRDefault="003E27EC" w:rsidP="003E27EC">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sidR="006C62A0">
        <w:rPr>
          <w:color w:val="000000"/>
        </w:rPr>
        <w:t xml:space="preserve"> </w:t>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7D467F4A" w14:textId="1B5C05E2" w:rsidR="003E27EC" w:rsidRDefault="005072A0" w:rsidP="00BF1763">
      <w:r w:rsidRPr="005072A0">
        <w:t>ALTER TABLE students drop index fnamedata</w:t>
      </w:r>
    </w:p>
    <w:p w14:paraId="538E5D6C" w14:textId="5D284BA6" w:rsidR="003E5D1F" w:rsidRDefault="003E5D1F" w:rsidP="00BF1763">
      <w:r w:rsidRPr="003E5D1F">
        <w:t>CREATE UNIQUE index fnameData on students(fname)</w:t>
      </w:r>
    </w:p>
    <w:p w14:paraId="68CAB296" w14:textId="43321F4D" w:rsidR="00674695" w:rsidRDefault="00674695">
      <w:r>
        <w:br w:type="page"/>
      </w:r>
    </w:p>
    <w:p w14:paraId="35E53B4C" w14:textId="77777777" w:rsidR="00674695" w:rsidRDefault="00674695" w:rsidP="00674695">
      <w:pPr>
        <w:pStyle w:val="Heading1"/>
      </w:pPr>
      <w:r>
        <w:lastRenderedPageBreak/>
        <w:t xml:space="preserve">MySQL </w:t>
      </w:r>
      <w:r>
        <w:rPr>
          <w:rStyle w:val="colorh1"/>
        </w:rPr>
        <w:t>AUTO INCREMENT</w:t>
      </w:r>
      <w:r>
        <w:t xml:space="preserve"> Field</w:t>
      </w:r>
    </w:p>
    <w:p w14:paraId="09DBD531" w14:textId="77777777" w:rsidR="000142BA" w:rsidRDefault="000142BA" w:rsidP="000142BA">
      <w:pPr>
        <w:pStyle w:val="Heading2"/>
      </w:pPr>
      <w:r>
        <w:t>What is an AUTO INCREMENT Field?</w:t>
      </w:r>
    </w:p>
    <w:p w14:paraId="518E6A41" w14:textId="77777777" w:rsidR="000142BA" w:rsidRDefault="000142BA" w:rsidP="000142BA">
      <w:pPr>
        <w:pStyle w:val="NormalWeb"/>
      </w:pPr>
      <w:r>
        <w:t>Auto-increment allows a unique number to be generated automatically when a new record is inserted into a table.</w:t>
      </w:r>
    </w:p>
    <w:p w14:paraId="5F8F14F4" w14:textId="77777777" w:rsidR="000142BA" w:rsidRDefault="000142BA" w:rsidP="000142BA">
      <w:pPr>
        <w:pStyle w:val="NormalWeb"/>
      </w:pPr>
      <w:r>
        <w:t xml:space="preserve">Often this is the </w:t>
      </w:r>
      <w:r w:rsidRPr="00D8798C">
        <w:rPr>
          <w:b/>
          <w:bCs/>
        </w:rPr>
        <w:t>primary key</w:t>
      </w:r>
      <w:r>
        <w:t xml:space="preserve"> field that we would like to be created automatically every time a new record is inserted.</w:t>
      </w:r>
    </w:p>
    <w:p w14:paraId="313EE9C3" w14:textId="77777777" w:rsidR="00386232" w:rsidRDefault="00386232" w:rsidP="00386232">
      <w:pPr>
        <w:pStyle w:val="Heading2"/>
      </w:pPr>
      <w:r>
        <w:t>MySQL AUTO_INCREMENT Keyword</w:t>
      </w:r>
    </w:p>
    <w:p w14:paraId="559ABB59" w14:textId="77777777" w:rsidR="00386232" w:rsidRDefault="00386232" w:rsidP="00386232">
      <w:pPr>
        <w:pStyle w:val="NormalWeb"/>
      </w:pPr>
      <w:r>
        <w:t xml:space="preserve">MySQL uses the </w:t>
      </w:r>
      <w:r w:rsidRPr="00D622E0">
        <w:t>AUTO_INCREMENT</w:t>
      </w:r>
      <w:r>
        <w:t xml:space="preserve"> keyword to perform an auto-increment feature.</w:t>
      </w:r>
    </w:p>
    <w:p w14:paraId="2C12398C" w14:textId="77777777" w:rsidR="00386232" w:rsidRDefault="00386232" w:rsidP="00386232">
      <w:pPr>
        <w:pStyle w:val="NormalWeb"/>
      </w:pPr>
      <w:r>
        <w:t xml:space="preserve">By default, the starting value for </w:t>
      </w:r>
      <w:r w:rsidRPr="00D622E0">
        <w:t>AUTO_INCREMENT</w:t>
      </w:r>
      <w:r>
        <w:t xml:space="preserve"> is 1, and it will increment by 1 for each new record.</w:t>
      </w:r>
    </w:p>
    <w:p w14:paraId="52367F22" w14:textId="77777777" w:rsidR="00386232" w:rsidRDefault="00386232" w:rsidP="00386232">
      <w:pPr>
        <w:pStyle w:val="NormalWeb"/>
      </w:pPr>
      <w:r>
        <w:t>The following SQL statement defines the "Personid" column to be an auto-increment primary key field in the "Persons" table:</w:t>
      </w:r>
    </w:p>
    <w:p w14:paraId="5705690B" w14:textId="12E9259A" w:rsidR="00386232" w:rsidRDefault="00FF7D45" w:rsidP="000142BA">
      <w:pPr>
        <w:pStyle w:val="NormalWeb"/>
      </w:pPr>
      <w:r w:rsidRPr="0065335F">
        <w:t>CREATE TABLE persons (id int AUTO_INCREMENT PRIMARY key, fname varchar(20), lname varchar(20), city varchar(20)</w:t>
      </w:r>
      <w:r>
        <w:t>)</w:t>
      </w:r>
    </w:p>
    <w:p w14:paraId="153215F1" w14:textId="0F9C845C" w:rsidR="00545B67" w:rsidRDefault="00D03679" w:rsidP="000142BA">
      <w:pPr>
        <w:pStyle w:val="NormalWeb"/>
      </w:pPr>
      <w:r w:rsidRPr="00D03679">
        <w:t>INSERT into persons (fname, lname, city) VALUES ('yadav', 'yagnik', 'rajkot')</w:t>
      </w:r>
    </w:p>
    <w:p w14:paraId="2E938D76" w14:textId="28E58B2A" w:rsidR="00D03679" w:rsidRDefault="00D03679" w:rsidP="000142BA">
      <w:pPr>
        <w:pStyle w:val="NormalWeb"/>
      </w:pPr>
      <w:r>
        <w:t>Select * from persons</w:t>
      </w:r>
    </w:p>
    <w:p w14:paraId="43EC07B4" w14:textId="49575012" w:rsidR="008D5C22" w:rsidRDefault="008D5C22" w:rsidP="000142BA">
      <w:pPr>
        <w:pStyle w:val="NormalWeb"/>
      </w:pPr>
      <w:r w:rsidRPr="008D5C22">
        <w:t>ALTER TABLE persons AUTO_INCREMENT = 1000</w:t>
      </w:r>
    </w:p>
    <w:p w14:paraId="6857675E" w14:textId="77777777" w:rsidR="004A72AF" w:rsidRDefault="004A72AF" w:rsidP="004A72AF">
      <w:pPr>
        <w:pStyle w:val="NormalWeb"/>
      </w:pPr>
      <w:r w:rsidRPr="00D03679">
        <w:t>INSERT into persons (fname, lname, city) VALUES ('yadav', 'yagnik', 'rajkot')</w:t>
      </w:r>
    </w:p>
    <w:p w14:paraId="6ECDCDA7" w14:textId="1A26321C" w:rsidR="004A72AF" w:rsidRDefault="00581BB8" w:rsidP="000142BA">
      <w:pPr>
        <w:pStyle w:val="NormalWeb"/>
      </w:pPr>
      <w:r w:rsidRPr="00581BB8">
        <w:t>SELECT * FROM `persons`</w:t>
      </w:r>
    </w:p>
    <w:p w14:paraId="74E79BA5" w14:textId="59D6D660" w:rsidR="00721376" w:rsidRDefault="00721376">
      <w:pPr>
        <w:rPr>
          <w:rFonts w:ascii="Times New Roman" w:eastAsia="Times New Roman" w:hAnsi="Times New Roman" w:cs="Times New Roman"/>
          <w:kern w:val="0"/>
          <w:sz w:val="24"/>
          <w:szCs w:val="24"/>
          <w:lang w:eastAsia="en-IN" w:bidi="gu-IN"/>
          <w14:ligatures w14:val="none"/>
        </w:rPr>
      </w:pPr>
      <w:r>
        <w:br w:type="page"/>
      </w:r>
    </w:p>
    <w:p w14:paraId="0370DA16" w14:textId="3DBE5CE8" w:rsidR="000A3C36" w:rsidRDefault="000A3C36" w:rsidP="00E11AD5">
      <w:pPr>
        <w:pStyle w:val="Heading1"/>
      </w:pPr>
      <w:r>
        <w:lastRenderedPageBreak/>
        <w:t xml:space="preserve">MySQL </w:t>
      </w:r>
      <w:r>
        <w:rPr>
          <w:rStyle w:val="colorh1"/>
        </w:rPr>
        <w:t xml:space="preserve">Working </w:t>
      </w:r>
      <w:r w:rsidR="00E11AD5">
        <w:rPr>
          <w:rStyle w:val="colorh1"/>
        </w:rPr>
        <w:t>w</w:t>
      </w:r>
      <w:r>
        <w:rPr>
          <w:rStyle w:val="colorh1"/>
        </w:rPr>
        <w:t>ith Dates</w:t>
      </w:r>
    </w:p>
    <w:p w14:paraId="602ED87C" w14:textId="165985DB" w:rsidR="00FF0CC4" w:rsidRDefault="00FF0CC4" w:rsidP="00FF0CC4">
      <w:pPr>
        <w:pStyle w:val="Heading2"/>
      </w:pPr>
      <w:r>
        <w:t>MySQL Dates</w:t>
      </w:r>
    </w:p>
    <w:p w14:paraId="0033E637" w14:textId="77777777" w:rsidR="00FF0CC4" w:rsidRDefault="00FF0CC4" w:rsidP="00FF0CC4">
      <w:pPr>
        <w:pStyle w:val="NormalWeb"/>
      </w:pPr>
      <w:r>
        <w:t>The most difficult part when working with dates is to be sure that the format of the date you are trying to insert, matches the format of the date column in the database.</w:t>
      </w:r>
    </w:p>
    <w:p w14:paraId="0C16E3C0" w14:textId="220499D7" w:rsidR="00CE13A3" w:rsidRDefault="004D6AC4" w:rsidP="00FF0CC4">
      <w:pPr>
        <w:pStyle w:val="NormalWeb"/>
      </w:pPr>
      <w:r>
        <w:t>As long as your data contains only the date portion, your queries will work as expected. However, if a time portion is involved, it gets more complicated.</w:t>
      </w:r>
    </w:p>
    <w:p w14:paraId="2921A374" w14:textId="77777777" w:rsidR="00494F20" w:rsidRDefault="00494F20" w:rsidP="00494F20">
      <w:pPr>
        <w:pStyle w:val="Heading2"/>
      </w:pPr>
      <w:r>
        <w:t>MySQL Date Data Types</w:t>
      </w:r>
    </w:p>
    <w:p w14:paraId="0A8859A8" w14:textId="77777777" w:rsidR="00494F20" w:rsidRDefault="00494F20" w:rsidP="00494F20">
      <w:pPr>
        <w:pStyle w:val="NormalWeb"/>
      </w:pPr>
      <w:r>
        <w:t>MySQL comes with the following data types for storing a date or a date/time value in the database:</w:t>
      </w:r>
    </w:p>
    <w:p w14:paraId="2BE44492"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w:t>
      </w:r>
      <w:r>
        <w:t xml:space="preserve"> - format YYYY-MM-DD</w:t>
      </w:r>
    </w:p>
    <w:p w14:paraId="6F2753E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DATETIME</w:t>
      </w:r>
      <w:r>
        <w:t xml:space="preserve"> - format: YYYY-MM-DD HH:MI:SS</w:t>
      </w:r>
    </w:p>
    <w:p w14:paraId="52CAADF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TIMESTAMP</w:t>
      </w:r>
      <w:r>
        <w:t xml:space="preserve"> - format: YYYY-MM-DD HH:MI:SS</w:t>
      </w:r>
    </w:p>
    <w:p w14:paraId="4480D00C"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YEAR</w:t>
      </w:r>
      <w:r>
        <w:t xml:space="preserve"> - format YYYY or YY</w:t>
      </w:r>
    </w:p>
    <w:p w14:paraId="183BE7CE" w14:textId="0D1B761E" w:rsidR="00494F20" w:rsidRDefault="007144BF" w:rsidP="00FF0CC4">
      <w:pPr>
        <w:pStyle w:val="NormalWeb"/>
      </w:pPr>
      <w:r>
        <w:rPr>
          <w:b/>
          <w:bCs/>
        </w:rPr>
        <w:t>Note:</w:t>
      </w:r>
      <w:r>
        <w:t xml:space="preserve"> The date data type are set for a column when you create a new table in your database!</w:t>
      </w:r>
    </w:p>
    <w:p w14:paraId="5CE23D87" w14:textId="77777777" w:rsidR="00701C49" w:rsidRDefault="00701C49" w:rsidP="00701C49">
      <w:pPr>
        <w:pStyle w:val="Heading2"/>
      </w:pPr>
      <w:r>
        <w:t>Working with Dates</w:t>
      </w:r>
    </w:p>
    <w:p w14:paraId="36157DA5" w14:textId="7D56952C" w:rsidR="00913DFD" w:rsidRDefault="0084103C" w:rsidP="00FF0CC4">
      <w:pPr>
        <w:pStyle w:val="NormalWeb"/>
      </w:pPr>
      <w:r w:rsidRPr="0084103C">
        <w:t>SELECT * from students WHERE dateofbirth &gt; '2004-12-31'</w:t>
      </w:r>
    </w:p>
    <w:p w14:paraId="2BAC1257" w14:textId="7F0D5D95" w:rsidR="00135760" w:rsidRDefault="00135760" w:rsidP="00FF0CC4">
      <w:pPr>
        <w:pStyle w:val="NormalWeb"/>
      </w:pPr>
      <w:r w:rsidRPr="00135760">
        <w:t xml:space="preserve">SELECT * from students WHERE dateofbirth </w:t>
      </w:r>
      <w:r>
        <w:t>&lt;</w:t>
      </w:r>
      <w:r w:rsidRPr="00135760">
        <w:t xml:space="preserve"> '2004-12-31'</w:t>
      </w:r>
    </w:p>
    <w:p w14:paraId="5193D97F" w14:textId="5A913A06" w:rsidR="00CC77C0" w:rsidRDefault="00CC77C0" w:rsidP="00FF0CC4">
      <w:pPr>
        <w:pStyle w:val="NormalWeb"/>
      </w:pPr>
      <w:r w:rsidRPr="00CC77C0">
        <w:t>SELECT * from students WHERE dateofbirth = '2004-02-11';</w:t>
      </w:r>
    </w:p>
    <w:p w14:paraId="2E1D6AF9" w14:textId="1B164FF5" w:rsidR="00802955" w:rsidRDefault="00802955" w:rsidP="00FF0CC4">
      <w:pPr>
        <w:pStyle w:val="NormalWeb"/>
      </w:pPr>
      <w:r w:rsidRPr="00802955">
        <w:t>SELECT * from students WHERE dateofbirth = '2004-2-11';</w:t>
      </w:r>
    </w:p>
    <w:p w14:paraId="029D127B" w14:textId="40527DD5" w:rsidR="007131F7" w:rsidRDefault="007131F7" w:rsidP="00FF0CC4">
      <w:pPr>
        <w:pStyle w:val="NormalWeb"/>
      </w:pPr>
      <w:r w:rsidRPr="007131F7">
        <w:t>SELECT * from students WHERE dateofbirth = '04-2-11';</w:t>
      </w:r>
    </w:p>
    <w:p w14:paraId="2A448DF0" w14:textId="4D49D594" w:rsidR="0069100B" w:rsidRDefault="004A75DC" w:rsidP="00FF0CC4">
      <w:pPr>
        <w:pStyle w:val="NormalWeb"/>
      </w:pPr>
      <w:r w:rsidRPr="004A75DC">
        <w:t>SELECT * from students WHERE dateofbirth BETWEEN '2000-01-01' and '2003-12-31'</w:t>
      </w:r>
    </w:p>
    <w:p w14:paraId="05E75255" w14:textId="773F773D" w:rsidR="00202291" w:rsidRDefault="00202291" w:rsidP="00FF0CC4">
      <w:pPr>
        <w:pStyle w:val="NormalWeb"/>
      </w:pPr>
      <w:r w:rsidRPr="00202291">
        <w:t>SELECT * from students WHERE dateofbirth BETWEEN '2000-01-01' and '2003-12-31' ORDER by (dateofbirth);</w:t>
      </w:r>
    </w:p>
    <w:p w14:paraId="764291DC" w14:textId="2ED923D0" w:rsidR="00A95CF4" w:rsidRDefault="00A95CF4" w:rsidP="00FF0CC4">
      <w:pPr>
        <w:pStyle w:val="NormalWeb"/>
      </w:pPr>
      <w:r>
        <w:rPr>
          <w:rStyle w:val="Strong"/>
        </w:rPr>
        <w:t>Note:</w:t>
      </w:r>
      <w:r>
        <w:t xml:space="preserve"> Two dates can easily be compared if there is no time component involved!</w:t>
      </w:r>
    </w:p>
    <w:p w14:paraId="01AC7B39" w14:textId="32EB58D6" w:rsidR="00725661" w:rsidRPr="00322071" w:rsidRDefault="00D709F2" w:rsidP="00FF0CC4">
      <w:pPr>
        <w:pStyle w:val="NormalWeb"/>
        <w:rPr>
          <w:color w:val="FF0000"/>
        </w:rPr>
      </w:pPr>
      <w:r w:rsidRPr="00322071">
        <w:rPr>
          <w:color w:val="FF0000"/>
        </w:rPr>
        <w:t>SELECT * from students WHERE admissiondate = '2024-02-09'</w:t>
      </w:r>
    </w:p>
    <w:p w14:paraId="114FA022" w14:textId="3A58228E" w:rsidR="0039122F" w:rsidRDefault="00672A52" w:rsidP="00FF0CC4">
      <w:pPr>
        <w:pStyle w:val="NormalWeb"/>
      </w:pPr>
      <w:r w:rsidRPr="00672A52">
        <w:t>SELECT * from students WHERE admissiondate like '2024-02-09%';</w:t>
      </w:r>
    </w:p>
    <w:p w14:paraId="2C59BC20" w14:textId="009AF757" w:rsidR="00251B65" w:rsidRDefault="00251B65" w:rsidP="00FF0CC4">
      <w:pPr>
        <w:pStyle w:val="NormalWeb"/>
      </w:pPr>
      <w:r w:rsidRPr="00251B65">
        <w:t>SELECT * from students WHERE admissiondate not like '2024-02-09%';</w:t>
      </w:r>
    </w:p>
    <w:p w14:paraId="6068295E" w14:textId="1A4CCCF8" w:rsidR="001C311A" w:rsidRDefault="001C311A" w:rsidP="00FF0CC4">
      <w:pPr>
        <w:pStyle w:val="NormalWeb"/>
      </w:pPr>
      <w:r w:rsidRPr="001C311A">
        <w:t>SELECT * from students WHERE date(admissiondate) = '2024-02-09';</w:t>
      </w:r>
    </w:p>
    <w:p w14:paraId="71B2D450" w14:textId="78F82BBC" w:rsidR="00D069C9" w:rsidRDefault="00D069C9" w:rsidP="00FF0CC4">
      <w:pPr>
        <w:pStyle w:val="NormalWeb"/>
      </w:pPr>
      <w:r>
        <w:rPr>
          <w:b/>
          <w:bCs/>
        </w:rPr>
        <w:lastRenderedPageBreak/>
        <w:t>Tip:</w:t>
      </w:r>
      <w:r>
        <w:t xml:space="preserve"> To keep your queries simple and easy to maintain, do not use time-components in your dates, unless you have to!</w:t>
      </w:r>
    </w:p>
    <w:p w14:paraId="21EAFDDD" w14:textId="1CD01A68" w:rsidR="00E81678" w:rsidRDefault="00E81678">
      <w:pPr>
        <w:rPr>
          <w:rFonts w:ascii="Times New Roman" w:eastAsia="Times New Roman" w:hAnsi="Times New Roman" w:cs="Times New Roman"/>
          <w:kern w:val="0"/>
          <w:sz w:val="24"/>
          <w:szCs w:val="24"/>
          <w:lang w:eastAsia="en-IN" w:bidi="gu-IN"/>
          <w14:ligatures w14:val="none"/>
        </w:rPr>
      </w:pPr>
      <w:r>
        <w:br w:type="page"/>
      </w:r>
    </w:p>
    <w:p w14:paraId="07682DAF" w14:textId="77777777" w:rsidR="00E81678" w:rsidRDefault="00E81678" w:rsidP="00E81678">
      <w:pPr>
        <w:pStyle w:val="Heading1"/>
      </w:pPr>
      <w:r>
        <w:lastRenderedPageBreak/>
        <w:t xml:space="preserve">MySQL </w:t>
      </w:r>
      <w:r>
        <w:rPr>
          <w:rStyle w:val="colorh1"/>
        </w:rPr>
        <w:t>Views</w:t>
      </w:r>
    </w:p>
    <w:p w14:paraId="69C8B75C" w14:textId="77777777" w:rsidR="000C137E" w:rsidRDefault="000C137E" w:rsidP="000C137E">
      <w:pPr>
        <w:pStyle w:val="Heading2"/>
      </w:pPr>
      <w:r>
        <w:t>MySQL CREATE VIEW Statement</w:t>
      </w:r>
    </w:p>
    <w:p w14:paraId="542F3BDB" w14:textId="77777777" w:rsidR="000C137E" w:rsidRDefault="000C137E" w:rsidP="000C137E">
      <w:pPr>
        <w:pStyle w:val="NormalWeb"/>
      </w:pPr>
      <w:r>
        <w:t>In SQL, a view is a virtual table based on the result-set of an SQL statement.</w:t>
      </w:r>
    </w:p>
    <w:p w14:paraId="33182EEE" w14:textId="77777777" w:rsidR="000C137E" w:rsidRDefault="000C137E" w:rsidP="000C137E">
      <w:pPr>
        <w:pStyle w:val="NormalWeb"/>
      </w:pPr>
      <w:r>
        <w:t>A view contains rows and columns, just like a real table. The fields in a view are fields from one or more real tables in the database.</w:t>
      </w:r>
    </w:p>
    <w:p w14:paraId="41CD294B" w14:textId="77777777" w:rsidR="000C137E" w:rsidRDefault="000C137E" w:rsidP="000C137E">
      <w:pPr>
        <w:pStyle w:val="NormalWeb"/>
      </w:pPr>
      <w:r>
        <w:t>You can add SQL statements and functions to a view and present the data as if the data were coming from one single table.</w:t>
      </w:r>
    </w:p>
    <w:p w14:paraId="76B5EB00" w14:textId="77777777" w:rsidR="000C137E" w:rsidRDefault="000C137E" w:rsidP="000C137E">
      <w:pPr>
        <w:pStyle w:val="NormalWeb"/>
      </w:pPr>
      <w:r>
        <w:t xml:space="preserve">A view is created with the </w:t>
      </w:r>
      <w:r>
        <w:rPr>
          <w:rStyle w:val="HTMLCode"/>
        </w:rPr>
        <w:t>CREATE VIEW</w:t>
      </w:r>
      <w:r>
        <w:t xml:space="preserve"> statement.</w:t>
      </w:r>
    </w:p>
    <w:p w14:paraId="3C054727" w14:textId="77777777" w:rsidR="000C137E" w:rsidRDefault="000C137E" w:rsidP="000C137E">
      <w:pPr>
        <w:pStyle w:val="Heading3"/>
      </w:pPr>
      <w:r>
        <w:t>CREATE VIEW Syntax</w:t>
      </w:r>
    </w:p>
    <w:p w14:paraId="3187693A" w14:textId="031FAE9E" w:rsidR="000C137E" w:rsidRDefault="000C137E" w:rsidP="000C137E">
      <w:pPr>
        <w:rPr>
          <w:rStyle w:val="sqlcolor"/>
          <w:color w:val="000000"/>
        </w:rPr>
      </w:pPr>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sidR="0043100D">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43100D">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43100D">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C4A71E2" w14:textId="26CB50DC" w:rsidR="00315889" w:rsidRDefault="00315889" w:rsidP="000C137E">
      <w:r w:rsidRPr="00315889">
        <w:t>CREATE view getStudents as SELECT * from students</w:t>
      </w:r>
    </w:p>
    <w:p w14:paraId="6CEA8090" w14:textId="1E52F97E" w:rsidR="004B7748" w:rsidRDefault="004B7748" w:rsidP="000C137E">
      <w:r w:rsidRPr="004B7748">
        <w:t>SELECT * from getstudents</w:t>
      </w:r>
    </w:p>
    <w:p w14:paraId="25CE66A6" w14:textId="77777777" w:rsidR="002F4D76" w:rsidRDefault="002F4D76" w:rsidP="000C137E">
      <w:pPr>
        <w:pBdr>
          <w:bottom w:val="single" w:sz="6" w:space="1" w:color="auto"/>
        </w:pBdr>
      </w:pPr>
    </w:p>
    <w:p w14:paraId="08E2D6F1" w14:textId="7607FB99" w:rsidR="002F4D76" w:rsidRDefault="002F4D76" w:rsidP="000C137E">
      <w:r w:rsidRPr="002F4D76">
        <w:t>CREATE or REPLACE VIEW getstudents as SELECT students.roll, students.fname, students.lname, students.city, students.email, students.gender, students.dateofbirth, students.phone, students.fees, students.course, marks.total, marks.result, attendance.absents, attendance.presents from students INNER join marks on students.roll = marks.roll INNER join attendance on students.roll = attendance.roll;</w:t>
      </w:r>
    </w:p>
    <w:p w14:paraId="60C5BDE4" w14:textId="083AC682" w:rsidR="00B37533" w:rsidRDefault="00B37533" w:rsidP="000C137E">
      <w:r w:rsidRPr="00B37533">
        <w:t>SELECT * FROM getstudents;</w:t>
      </w:r>
    </w:p>
    <w:p w14:paraId="63B980E5" w14:textId="531C43ED" w:rsidR="006131E5" w:rsidRDefault="006131E5" w:rsidP="000C137E">
      <w:r w:rsidRPr="006131E5">
        <w:t>SELECT * FROM getstudents WHERE roll = 5;</w:t>
      </w:r>
    </w:p>
    <w:p w14:paraId="5C26C612" w14:textId="5E496E81" w:rsidR="00805A62" w:rsidRDefault="00805A62" w:rsidP="000C137E">
      <w:r>
        <w:rPr>
          <w:b/>
          <w:bCs/>
        </w:rPr>
        <w:t>Note:</w:t>
      </w:r>
      <w:r>
        <w:t xml:space="preserve"> A view always shows up-to-date data! The database engine recreates the view, every time a user queries it.</w:t>
      </w:r>
    </w:p>
    <w:p w14:paraId="5D5C9671" w14:textId="23D0EF19" w:rsidR="00A9642C" w:rsidRDefault="00A9642C" w:rsidP="000C137E">
      <w:r w:rsidRPr="00A9642C">
        <w:t xml:space="preserve">CREATE or REPLACE VIEW </w:t>
      </w:r>
      <w:r w:rsidRPr="00FF3A79">
        <w:rPr>
          <w:b/>
          <w:bCs/>
        </w:rPr>
        <w:t>`get students`</w:t>
      </w:r>
      <w:r w:rsidRPr="00A9642C">
        <w:t xml:space="preserve"> as SELECT students.roll, students.fname, students.lname, students.city, students.email, students.gender, students.dateofbirth, students.phone, students.fees, students.course, marks.total, marks.result, attendance.absents, attendance.presents from students INNER join marks on students.roll = marks.roll INNER join attendance on students.roll = attendance.roll;</w:t>
      </w:r>
    </w:p>
    <w:p w14:paraId="762D8DE5" w14:textId="77777777" w:rsidR="003F0067" w:rsidRDefault="003F0067" w:rsidP="000C137E"/>
    <w:p w14:paraId="3FB16DAF" w14:textId="77777777" w:rsidR="003F0067" w:rsidRDefault="003F0067" w:rsidP="003F0067">
      <w:pPr>
        <w:pStyle w:val="Heading2"/>
      </w:pPr>
      <w:r>
        <w:t>MySQL Updating a View</w:t>
      </w:r>
    </w:p>
    <w:p w14:paraId="14C9B94E" w14:textId="77777777" w:rsidR="003F0067" w:rsidRDefault="003F0067" w:rsidP="003F0067">
      <w:pPr>
        <w:pStyle w:val="NormalWeb"/>
      </w:pPr>
      <w:r>
        <w:t xml:space="preserve">A view can be updated with the </w:t>
      </w:r>
      <w:r>
        <w:rPr>
          <w:rStyle w:val="HTMLCode"/>
        </w:rPr>
        <w:t>CREATE OR REPLACE VIEW</w:t>
      </w:r>
      <w:r>
        <w:t xml:space="preserve"> statement.</w:t>
      </w:r>
    </w:p>
    <w:p w14:paraId="19D699F0" w14:textId="77777777" w:rsidR="003F0067" w:rsidRDefault="003F0067" w:rsidP="003F0067">
      <w:pPr>
        <w:pStyle w:val="Heading3"/>
      </w:pPr>
      <w:r>
        <w:t>CREATE OR REPLACE VIEW Syntax</w:t>
      </w:r>
    </w:p>
    <w:p w14:paraId="58DC534B" w14:textId="27BAD28E" w:rsidR="003F0067" w:rsidRDefault="003F0067" w:rsidP="003F0067">
      <w:r>
        <w:rPr>
          <w:rStyle w:val="sqlkeywordcolor"/>
          <w:color w:val="0000CD"/>
        </w:rPr>
        <w:t>CREATE</w:t>
      </w:r>
      <w:r>
        <w:rPr>
          <w:rStyle w:val="sqlcolor"/>
          <w:color w:val="000000"/>
        </w:rPr>
        <w:t xml:space="preserve"> </w:t>
      </w:r>
      <w:r>
        <w:rPr>
          <w:rStyle w:val="sqlkeywordcolor"/>
          <w:color w:val="0000CD"/>
        </w:rPr>
        <w:t>OR</w:t>
      </w:r>
      <w:r>
        <w:rPr>
          <w:rStyle w:val="sqlcolor"/>
          <w:color w:val="000000"/>
        </w:rPr>
        <w:t xml:space="preserve"> </w:t>
      </w:r>
      <w:r>
        <w:rPr>
          <w:rStyle w:val="sqlkeywordcolor"/>
          <w:color w:val="0000CD"/>
        </w:rPr>
        <w:t>REPLACE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sidR="007E652C">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7E652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66A642C" w14:textId="77777777" w:rsidR="00E664E8" w:rsidRDefault="00E664E8" w:rsidP="00E664E8">
      <w:pPr>
        <w:pStyle w:val="Heading2"/>
      </w:pPr>
      <w:r>
        <w:lastRenderedPageBreak/>
        <w:t>MySQL Dropping a View</w:t>
      </w:r>
    </w:p>
    <w:p w14:paraId="6A91EB83" w14:textId="77777777" w:rsidR="00E664E8" w:rsidRDefault="00E664E8" w:rsidP="00E664E8">
      <w:pPr>
        <w:pStyle w:val="NormalWeb"/>
      </w:pPr>
      <w:r>
        <w:t xml:space="preserve">A view is deleted with the </w:t>
      </w:r>
      <w:r>
        <w:rPr>
          <w:rStyle w:val="HTMLCode"/>
        </w:rPr>
        <w:t>DROP VIEW</w:t>
      </w:r>
      <w:r>
        <w:t xml:space="preserve"> statement.</w:t>
      </w:r>
    </w:p>
    <w:p w14:paraId="7B04E06B" w14:textId="77777777" w:rsidR="00E664E8" w:rsidRDefault="00E664E8" w:rsidP="00E664E8">
      <w:pPr>
        <w:pStyle w:val="Heading3"/>
      </w:pPr>
      <w:r>
        <w:t>DROP VIEW Syntax</w:t>
      </w:r>
    </w:p>
    <w:p w14:paraId="0522754A" w14:textId="77777777" w:rsidR="00E664E8" w:rsidRDefault="00E664E8" w:rsidP="00E664E8">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1B93A801" w14:textId="23661B5F" w:rsidR="003F0067" w:rsidRDefault="00D676D2" w:rsidP="000C137E">
      <w:r w:rsidRPr="00D676D2">
        <w:t>DROP view `get Students`</w:t>
      </w:r>
    </w:p>
    <w:p w14:paraId="6C67A27A" w14:textId="6B6F80ED" w:rsidR="00025366" w:rsidRDefault="00025366" w:rsidP="000C137E">
      <w:r w:rsidRPr="00025366">
        <w:t>drop VIEW getstudents</w:t>
      </w:r>
    </w:p>
    <w:p w14:paraId="7691C0F3" w14:textId="77777777" w:rsidR="00674695" w:rsidRPr="00C47459" w:rsidRDefault="00674695" w:rsidP="00D622E0">
      <w:pPr>
        <w:pStyle w:val="NormalWeb"/>
      </w:pPr>
    </w:p>
    <w:p w14:paraId="32D3201D" w14:textId="77777777" w:rsidR="00605932" w:rsidRDefault="00605932" w:rsidP="00BF1763"/>
    <w:p w14:paraId="075AF774" w14:textId="0E665BF9" w:rsidR="0046676B" w:rsidRDefault="0046676B">
      <w:r>
        <w:br w:type="page"/>
      </w:r>
    </w:p>
    <w:p w14:paraId="217E70EC" w14:textId="77777777" w:rsidR="0006109A" w:rsidRDefault="0006109A" w:rsidP="0006109A">
      <w:pPr>
        <w:pStyle w:val="Heading1"/>
      </w:pPr>
      <w:r>
        <w:rPr>
          <w:rStyle w:val="colorh1"/>
        </w:rPr>
        <w:lastRenderedPageBreak/>
        <w:t>MySQL Data Types</w:t>
      </w:r>
    </w:p>
    <w:p w14:paraId="07E323F2" w14:textId="1FBF08B5" w:rsidR="00AB42EF" w:rsidRDefault="00581FA1" w:rsidP="001450E2">
      <w:r>
        <w:t>The data type of a column defines what value the column can hold: integer, character, money, date and time, binary, and so on.</w:t>
      </w:r>
    </w:p>
    <w:p w14:paraId="7BB0CDD2" w14:textId="7285CDB6" w:rsidR="007F017D" w:rsidRDefault="007F017D" w:rsidP="001450E2">
      <w:r>
        <w:t>Each column in a database table is required to have a name and a data type.</w:t>
      </w:r>
    </w:p>
    <w:p w14:paraId="4813381D" w14:textId="0C77B185" w:rsidR="00D93F3A" w:rsidRDefault="00D93F3A" w:rsidP="001450E2">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4E7FE3A4" w14:textId="56A698D6" w:rsidR="005D07DF" w:rsidRDefault="00D64BE2" w:rsidP="001450E2">
      <w:r>
        <w:t xml:space="preserve">In MySQL there are three main data types: </w:t>
      </w:r>
      <w:r w:rsidRPr="0070442E">
        <w:rPr>
          <w:b/>
          <w:bCs/>
        </w:rPr>
        <w:t>string, numeric, and date and time</w:t>
      </w:r>
      <w:r>
        <w:t>.</w:t>
      </w:r>
    </w:p>
    <w:p w14:paraId="0C5B666C" w14:textId="77777777" w:rsidR="00AC2643" w:rsidRDefault="00AC2643" w:rsidP="00AC2643">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662499" w:rsidRPr="00662499" w14:paraId="04999CB8" w14:textId="77777777" w:rsidTr="00662499">
        <w:trPr>
          <w:tblCellSpacing w:w="15" w:type="dxa"/>
        </w:trPr>
        <w:tc>
          <w:tcPr>
            <w:tcW w:w="1500" w:type="pct"/>
            <w:vAlign w:val="center"/>
            <w:hideMark/>
          </w:tcPr>
          <w:p w14:paraId="33069626" w14:textId="77777777" w:rsidR="00662499" w:rsidRPr="00662499" w:rsidRDefault="00662499" w:rsidP="0066249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62499">
              <w:rPr>
                <w:rFonts w:ascii="Times New Roman" w:eastAsia="Times New Roman" w:hAnsi="Times New Roman" w:cs="Times New Roman"/>
                <w:b/>
                <w:bCs/>
                <w:kern w:val="0"/>
                <w:sz w:val="24"/>
                <w:szCs w:val="24"/>
                <w:lang w:eastAsia="en-IN" w:bidi="gu-IN"/>
                <w14:ligatures w14:val="none"/>
              </w:rPr>
              <w:t>Data type</w:t>
            </w:r>
          </w:p>
        </w:tc>
        <w:tc>
          <w:tcPr>
            <w:tcW w:w="0" w:type="auto"/>
            <w:vAlign w:val="center"/>
            <w:hideMark/>
          </w:tcPr>
          <w:p w14:paraId="1EBAF018" w14:textId="77777777" w:rsidR="00662499" w:rsidRPr="00662499" w:rsidRDefault="00662499" w:rsidP="0066249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62499">
              <w:rPr>
                <w:rFonts w:ascii="Times New Roman" w:eastAsia="Times New Roman" w:hAnsi="Times New Roman" w:cs="Times New Roman"/>
                <w:b/>
                <w:bCs/>
                <w:kern w:val="0"/>
                <w:sz w:val="24"/>
                <w:szCs w:val="24"/>
                <w:lang w:eastAsia="en-IN" w:bidi="gu-IN"/>
                <w14:ligatures w14:val="none"/>
              </w:rPr>
              <w:t>Description</w:t>
            </w:r>
          </w:p>
        </w:tc>
      </w:tr>
      <w:tr w:rsidR="00662499" w:rsidRPr="00662499" w14:paraId="22C9B094" w14:textId="77777777" w:rsidTr="00662499">
        <w:trPr>
          <w:tblCellSpacing w:w="15" w:type="dxa"/>
        </w:trPr>
        <w:tc>
          <w:tcPr>
            <w:tcW w:w="0" w:type="auto"/>
            <w:vAlign w:val="center"/>
            <w:hideMark/>
          </w:tcPr>
          <w:p w14:paraId="141DE3B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CHAR(size)</w:t>
            </w:r>
          </w:p>
        </w:tc>
        <w:tc>
          <w:tcPr>
            <w:tcW w:w="0" w:type="auto"/>
            <w:vAlign w:val="center"/>
            <w:hideMark/>
          </w:tcPr>
          <w:p w14:paraId="59B57EAE"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A FIXED length string (can contain letters, numbers, and special characters).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column length in characters - can be from 0 to 255. Default is 1</w:t>
            </w:r>
          </w:p>
        </w:tc>
      </w:tr>
      <w:tr w:rsidR="00662499" w:rsidRPr="00662499" w14:paraId="5AE08C29" w14:textId="77777777" w:rsidTr="00662499">
        <w:trPr>
          <w:tblCellSpacing w:w="15" w:type="dxa"/>
        </w:trPr>
        <w:tc>
          <w:tcPr>
            <w:tcW w:w="0" w:type="auto"/>
            <w:vAlign w:val="center"/>
            <w:hideMark/>
          </w:tcPr>
          <w:p w14:paraId="2E87EFA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VARCHAR(size)</w:t>
            </w:r>
          </w:p>
        </w:tc>
        <w:tc>
          <w:tcPr>
            <w:tcW w:w="0" w:type="auto"/>
            <w:vAlign w:val="center"/>
            <w:hideMark/>
          </w:tcPr>
          <w:p w14:paraId="300214B1"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A VARIABLE length string (can contain letters, numbers, and special characters).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maximum column length in characters - can be from 0 to 65535</w:t>
            </w:r>
          </w:p>
        </w:tc>
      </w:tr>
      <w:tr w:rsidR="00662499" w:rsidRPr="00662499" w14:paraId="77144F7D" w14:textId="77777777" w:rsidTr="00662499">
        <w:trPr>
          <w:tblCellSpacing w:w="15" w:type="dxa"/>
        </w:trPr>
        <w:tc>
          <w:tcPr>
            <w:tcW w:w="0" w:type="auto"/>
            <w:vAlign w:val="center"/>
            <w:hideMark/>
          </w:tcPr>
          <w:p w14:paraId="736DF422"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BINARY(size)</w:t>
            </w:r>
          </w:p>
        </w:tc>
        <w:tc>
          <w:tcPr>
            <w:tcW w:w="0" w:type="auto"/>
            <w:vAlign w:val="center"/>
            <w:hideMark/>
          </w:tcPr>
          <w:p w14:paraId="5C3BA42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Equal to CHAR(), but stores binary byte strings.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column length in bytes. Default is 1</w:t>
            </w:r>
          </w:p>
        </w:tc>
      </w:tr>
      <w:tr w:rsidR="00662499" w:rsidRPr="00662499" w14:paraId="31306E8A" w14:textId="77777777" w:rsidTr="00662499">
        <w:trPr>
          <w:tblCellSpacing w:w="15" w:type="dxa"/>
        </w:trPr>
        <w:tc>
          <w:tcPr>
            <w:tcW w:w="0" w:type="auto"/>
            <w:vAlign w:val="center"/>
            <w:hideMark/>
          </w:tcPr>
          <w:p w14:paraId="613A75E1"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VARBINARY(size)</w:t>
            </w:r>
          </w:p>
        </w:tc>
        <w:tc>
          <w:tcPr>
            <w:tcW w:w="0" w:type="auto"/>
            <w:vAlign w:val="center"/>
            <w:hideMark/>
          </w:tcPr>
          <w:p w14:paraId="1AC9222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Equal to VARCHAR(), but stores binary byte strings.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maximum column length in bytes.</w:t>
            </w:r>
          </w:p>
        </w:tc>
      </w:tr>
      <w:tr w:rsidR="00662499" w:rsidRPr="00662499" w14:paraId="44250247" w14:textId="77777777" w:rsidTr="00662499">
        <w:trPr>
          <w:tblCellSpacing w:w="15" w:type="dxa"/>
        </w:trPr>
        <w:tc>
          <w:tcPr>
            <w:tcW w:w="0" w:type="auto"/>
            <w:vAlign w:val="center"/>
            <w:hideMark/>
          </w:tcPr>
          <w:p w14:paraId="2A0D705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TINYBLOB</w:t>
            </w:r>
          </w:p>
        </w:tc>
        <w:tc>
          <w:tcPr>
            <w:tcW w:w="0" w:type="auto"/>
            <w:vAlign w:val="center"/>
            <w:hideMark/>
          </w:tcPr>
          <w:p w14:paraId="609B62A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Max length: 255 bytes</w:t>
            </w:r>
          </w:p>
        </w:tc>
      </w:tr>
      <w:tr w:rsidR="00662499" w:rsidRPr="00662499" w14:paraId="13E6DF8E" w14:textId="77777777" w:rsidTr="00662499">
        <w:trPr>
          <w:tblCellSpacing w:w="15" w:type="dxa"/>
        </w:trPr>
        <w:tc>
          <w:tcPr>
            <w:tcW w:w="0" w:type="auto"/>
            <w:vAlign w:val="center"/>
            <w:hideMark/>
          </w:tcPr>
          <w:p w14:paraId="5AD5348F"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TINYTEXT</w:t>
            </w:r>
          </w:p>
        </w:tc>
        <w:tc>
          <w:tcPr>
            <w:tcW w:w="0" w:type="auto"/>
            <w:vAlign w:val="center"/>
            <w:hideMark/>
          </w:tcPr>
          <w:p w14:paraId="404E38D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255 characters</w:t>
            </w:r>
          </w:p>
        </w:tc>
      </w:tr>
      <w:tr w:rsidR="00662499" w:rsidRPr="00662499" w14:paraId="6356B6D1" w14:textId="77777777" w:rsidTr="00662499">
        <w:trPr>
          <w:tblCellSpacing w:w="15" w:type="dxa"/>
        </w:trPr>
        <w:tc>
          <w:tcPr>
            <w:tcW w:w="0" w:type="auto"/>
            <w:vAlign w:val="center"/>
            <w:hideMark/>
          </w:tcPr>
          <w:p w14:paraId="1B1B097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TEXT(size)</w:t>
            </w:r>
          </w:p>
        </w:tc>
        <w:tc>
          <w:tcPr>
            <w:tcW w:w="0" w:type="auto"/>
            <w:vAlign w:val="center"/>
            <w:hideMark/>
          </w:tcPr>
          <w:p w14:paraId="774669D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65,535 bytes</w:t>
            </w:r>
          </w:p>
        </w:tc>
      </w:tr>
      <w:tr w:rsidR="00662499" w:rsidRPr="00662499" w14:paraId="71CB0D7C" w14:textId="77777777" w:rsidTr="00662499">
        <w:trPr>
          <w:tblCellSpacing w:w="15" w:type="dxa"/>
        </w:trPr>
        <w:tc>
          <w:tcPr>
            <w:tcW w:w="0" w:type="auto"/>
            <w:vAlign w:val="center"/>
            <w:hideMark/>
          </w:tcPr>
          <w:p w14:paraId="10B050D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BLOB(size)</w:t>
            </w:r>
          </w:p>
        </w:tc>
        <w:tc>
          <w:tcPr>
            <w:tcW w:w="0" w:type="auto"/>
            <w:vAlign w:val="center"/>
            <w:hideMark/>
          </w:tcPr>
          <w:p w14:paraId="5718E9B8"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65,535 bytes of data</w:t>
            </w:r>
          </w:p>
        </w:tc>
      </w:tr>
      <w:tr w:rsidR="00662499" w:rsidRPr="00662499" w14:paraId="43868068" w14:textId="77777777" w:rsidTr="00662499">
        <w:trPr>
          <w:tblCellSpacing w:w="15" w:type="dxa"/>
        </w:trPr>
        <w:tc>
          <w:tcPr>
            <w:tcW w:w="0" w:type="auto"/>
            <w:vAlign w:val="center"/>
            <w:hideMark/>
          </w:tcPr>
          <w:p w14:paraId="15D13F7E"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MEDIUMTEXT</w:t>
            </w:r>
          </w:p>
        </w:tc>
        <w:tc>
          <w:tcPr>
            <w:tcW w:w="0" w:type="auto"/>
            <w:vAlign w:val="center"/>
            <w:hideMark/>
          </w:tcPr>
          <w:p w14:paraId="177D788D"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16,777,215 characters</w:t>
            </w:r>
          </w:p>
        </w:tc>
      </w:tr>
      <w:tr w:rsidR="00662499" w:rsidRPr="00662499" w14:paraId="0BA8986D" w14:textId="77777777" w:rsidTr="00662499">
        <w:trPr>
          <w:tblCellSpacing w:w="15" w:type="dxa"/>
        </w:trPr>
        <w:tc>
          <w:tcPr>
            <w:tcW w:w="0" w:type="auto"/>
            <w:vAlign w:val="center"/>
            <w:hideMark/>
          </w:tcPr>
          <w:p w14:paraId="19F8DEB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MEDIUMBLOB</w:t>
            </w:r>
          </w:p>
        </w:tc>
        <w:tc>
          <w:tcPr>
            <w:tcW w:w="0" w:type="auto"/>
            <w:vAlign w:val="center"/>
            <w:hideMark/>
          </w:tcPr>
          <w:p w14:paraId="7B83D5A8"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16,777,215 bytes of data</w:t>
            </w:r>
          </w:p>
        </w:tc>
      </w:tr>
      <w:tr w:rsidR="00662499" w:rsidRPr="00662499" w14:paraId="79DBE83C" w14:textId="77777777" w:rsidTr="00662499">
        <w:trPr>
          <w:tblCellSpacing w:w="15" w:type="dxa"/>
        </w:trPr>
        <w:tc>
          <w:tcPr>
            <w:tcW w:w="0" w:type="auto"/>
            <w:vAlign w:val="center"/>
            <w:hideMark/>
          </w:tcPr>
          <w:p w14:paraId="5DEC53F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LONGTEXT</w:t>
            </w:r>
          </w:p>
        </w:tc>
        <w:tc>
          <w:tcPr>
            <w:tcW w:w="0" w:type="auto"/>
            <w:vAlign w:val="center"/>
            <w:hideMark/>
          </w:tcPr>
          <w:p w14:paraId="4E5DA6FC"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4,294,967,295 characters</w:t>
            </w:r>
          </w:p>
        </w:tc>
      </w:tr>
      <w:tr w:rsidR="00662499" w:rsidRPr="00662499" w14:paraId="23720405" w14:textId="77777777" w:rsidTr="00662499">
        <w:trPr>
          <w:tblCellSpacing w:w="15" w:type="dxa"/>
        </w:trPr>
        <w:tc>
          <w:tcPr>
            <w:tcW w:w="0" w:type="auto"/>
            <w:vAlign w:val="center"/>
            <w:hideMark/>
          </w:tcPr>
          <w:p w14:paraId="04694C1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LONGBLOB</w:t>
            </w:r>
          </w:p>
        </w:tc>
        <w:tc>
          <w:tcPr>
            <w:tcW w:w="0" w:type="auto"/>
            <w:vAlign w:val="center"/>
            <w:hideMark/>
          </w:tcPr>
          <w:p w14:paraId="56981532"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4,294,967,295 bytes of data</w:t>
            </w:r>
          </w:p>
        </w:tc>
      </w:tr>
      <w:tr w:rsidR="00662499" w:rsidRPr="00662499" w14:paraId="3E94EE6D" w14:textId="77777777" w:rsidTr="00662499">
        <w:trPr>
          <w:tblCellSpacing w:w="15" w:type="dxa"/>
        </w:trPr>
        <w:tc>
          <w:tcPr>
            <w:tcW w:w="0" w:type="auto"/>
            <w:vAlign w:val="center"/>
            <w:hideMark/>
          </w:tcPr>
          <w:p w14:paraId="6810FA0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ENUM(val1, val2, val3, ...)</w:t>
            </w:r>
          </w:p>
        </w:tc>
        <w:tc>
          <w:tcPr>
            <w:tcW w:w="0" w:type="auto"/>
            <w:vAlign w:val="center"/>
            <w:hideMark/>
          </w:tcPr>
          <w:p w14:paraId="6E549995"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662499" w:rsidRPr="00662499" w14:paraId="00FAEA18" w14:textId="77777777" w:rsidTr="00662499">
        <w:trPr>
          <w:tblCellSpacing w:w="15" w:type="dxa"/>
        </w:trPr>
        <w:tc>
          <w:tcPr>
            <w:tcW w:w="0" w:type="auto"/>
            <w:vAlign w:val="center"/>
            <w:hideMark/>
          </w:tcPr>
          <w:p w14:paraId="728BAAD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SET(val1, val2, val3, ...)</w:t>
            </w:r>
          </w:p>
        </w:tc>
        <w:tc>
          <w:tcPr>
            <w:tcW w:w="0" w:type="auto"/>
            <w:vAlign w:val="center"/>
            <w:hideMark/>
          </w:tcPr>
          <w:p w14:paraId="7325820C"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A string object that can have 0 or more values, chosen from a list of possible values. You can list up to 64 values in a SET list</w:t>
            </w:r>
          </w:p>
        </w:tc>
      </w:tr>
    </w:tbl>
    <w:p w14:paraId="539947AC" w14:textId="77777777" w:rsidR="0070442E" w:rsidRDefault="0070442E" w:rsidP="001450E2"/>
    <w:p w14:paraId="788A4B91" w14:textId="6C81FD66" w:rsidR="004F6E53" w:rsidRDefault="004F6E53">
      <w:r>
        <w:br w:type="page"/>
      </w:r>
    </w:p>
    <w:p w14:paraId="3D47C1AF" w14:textId="77777777" w:rsidR="004F6E53" w:rsidRDefault="004F6E53" w:rsidP="004F6E53">
      <w:pPr>
        <w:pStyle w:val="Heading3"/>
      </w:pPr>
      <w:r>
        <w:lastRenderedPageBreak/>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4F6E53" w14:paraId="3072855F" w14:textId="77777777" w:rsidTr="004F6E53">
        <w:trPr>
          <w:tblCellSpacing w:w="15" w:type="dxa"/>
        </w:trPr>
        <w:tc>
          <w:tcPr>
            <w:tcW w:w="1500" w:type="pct"/>
            <w:vAlign w:val="center"/>
            <w:hideMark/>
          </w:tcPr>
          <w:p w14:paraId="04DE1AFD" w14:textId="77777777" w:rsidR="004F6E53" w:rsidRDefault="004F6E53">
            <w:pPr>
              <w:jc w:val="center"/>
              <w:rPr>
                <w:b/>
                <w:bCs/>
              </w:rPr>
            </w:pPr>
            <w:r>
              <w:rPr>
                <w:b/>
                <w:bCs/>
              </w:rPr>
              <w:t>Data type</w:t>
            </w:r>
          </w:p>
        </w:tc>
        <w:tc>
          <w:tcPr>
            <w:tcW w:w="0" w:type="auto"/>
            <w:vAlign w:val="center"/>
            <w:hideMark/>
          </w:tcPr>
          <w:p w14:paraId="57BE092A" w14:textId="77777777" w:rsidR="004F6E53" w:rsidRDefault="004F6E53">
            <w:pPr>
              <w:jc w:val="center"/>
              <w:rPr>
                <w:b/>
                <w:bCs/>
              </w:rPr>
            </w:pPr>
            <w:r>
              <w:rPr>
                <w:b/>
                <w:bCs/>
              </w:rPr>
              <w:t>Description</w:t>
            </w:r>
          </w:p>
        </w:tc>
      </w:tr>
      <w:tr w:rsidR="004F6E53" w14:paraId="7A69DFE4" w14:textId="77777777" w:rsidTr="004F6E53">
        <w:trPr>
          <w:tblCellSpacing w:w="15" w:type="dxa"/>
        </w:trPr>
        <w:tc>
          <w:tcPr>
            <w:tcW w:w="0" w:type="auto"/>
            <w:vAlign w:val="center"/>
            <w:hideMark/>
          </w:tcPr>
          <w:p w14:paraId="347363AE" w14:textId="77777777" w:rsidR="004F6E53" w:rsidRDefault="004F6E53">
            <w:r>
              <w:t>BIT(</w:t>
            </w:r>
            <w:r>
              <w:rPr>
                <w:rStyle w:val="Emphasis"/>
              </w:rPr>
              <w:t>size</w:t>
            </w:r>
            <w:r>
              <w:t>)</w:t>
            </w:r>
          </w:p>
        </w:tc>
        <w:tc>
          <w:tcPr>
            <w:tcW w:w="0" w:type="auto"/>
            <w:vAlign w:val="center"/>
            <w:hideMark/>
          </w:tcPr>
          <w:p w14:paraId="49C3DFB4" w14:textId="77777777" w:rsidR="004F6E53" w:rsidRDefault="004F6E53">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4F6E53" w14:paraId="69B4CCC7" w14:textId="77777777" w:rsidTr="004F6E53">
        <w:trPr>
          <w:tblCellSpacing w:w="15" w:type="dxa"/>
        </w:trPr>
        <w:tc>
          <w:tcPr>
            <w:tcW w:w="0" w:type="auto"/>
            <w:vAlign w:val="center"/>
            <w:hideMark/>
          </w:tcPr>
          <w:p w14:paraId="4ABF366C" w14:textId="77777777" w:rsidR="004F6E53" w:rsidRDefault="004F6E53">
            <w:r>
              <w:t>TINYINT(</w:t>
            </w:r>
            <w:r>
              <w:rPr>
                <w:rStyle w:val="Emphasis"/>
              </w:rPr>
              <w:t>size</w:t>
            </w:r>
            <w:r>
              <w:t>)</w:t>
            </w:r>
          </w:p>
        </w:tc>
        <w:tc>
          <w:tcPr>
            <w:tcW w:w="0" w:type="auto"/>
            <w:vAlign w:val="center"/>
            <w:hideMark/>
          </w:tcPr>
          <w:p w14:paraId="2497AC2C" w14:textId="77777777" w:rsidR="004F6E53" w:rsidRDefault="004F6E53">
            <w:r>
              <w:t xml:space="preserve">A very small integer. Signed range is from -128 to 127. Unsigned range is from 0 to 255. The </w:t>
            </w:r>
            <w:r>
              <w:rPr>
                <w:rStyle w:val="Emphasis"/>
              </w:rPr>
              <w:t>size</w:t>
            </w:r>
            <w:r>
              <w:t xml:space="preserve"> parameter specifies the maximum display width (which is 255)</w:t>
            </w:r>
          </w:p>
        </w:tc>
      </w:tr>
      <w:tr w:rsidR="004F6E53" w14:paraId="7AF58F4C" w14:textId="77777777" w:rsidTr="004F6E53">
        <w:trPr>
          <w:tblCellSpacing w:w="15" w:type="dxa"/>
        </w:trPr>
        <w:tc>
          <w:tcPr>
            <w:tcW w:w="0" w:type="auto"/>
            <w:vAlign w:val="center"/>
            <w:hideMark/>
          </w:tcPr>
          <w:p w14:paraId="5820E25B" w14:textId="77777777" w:rsidR="004F6E53" w:rsidRDefault="004F6E53">
            <w:r>
              <w:t>BOOL</w:t>
            </w:r>
          </w:p>
        </w:tc>
        <w:tc>
          <w:tcPr>
            <w:tcW w:w="0" w:type="auto"/>
            <w:vAlign w:val="center"/>
            <w:hideMark/>
          </w:tcPr>
          <w:p w14:paraId="0098A4C3" w14:textId="77777777" w:rsidR="004F6E53" w:rsidRDefault="004F6E53">
            <w:r>
              <w:t xml:space="preserve">Zero is considered as false, nonzero values are considered as true. </w:t>
            </w:r>
          </w:p>
        </w:tc>
      </w:tr>
      <w:tr w:rsidR="004F6E53" w14:paraId="2D5459D2" w14:textId="77777777" w:rsidTr="004F6E53">
        <w:trPr>
          <w:tblCellSpacing w:w="15" w:type="dxa"/>
        </w:trPr>
        <w:tc>
          <w:tcPr>
            <w:tcW w:w="0" w:type="auto"/>
            <w:vAlign w:val="center"/>
            <w:hideMark/>
          </w:tcPr>
          <w:p w14:paraId="39875B3C" w14:textId="77777777" w:rsidR="004F6E53" w:rsidRDefault="004F6E53">
            <w:r>
              <w:t>BOOLEAN</w:t>
            </w:r>
          </w:p>
        </w:tc>
        <w:tc>
          <w:tcPr>
            <w:tcW w:w="0" w:type="auto"/>
            <w:vAlign w:val="center"/>
            <w:hideMark/>
          </w:tcPr>
          <w:p w14:paraId="18C3DF25" w14:textId="77777777" w:rsidR="004F6E53" w:rsidRDefault="004F6E53">
            <w:r>
              <w:t>Equal to BOOL</w:t>
            </w:r>
          </w:p>
        </w:tc>
      </w:tr>
      <w:tr w:rsidR="004F6E53" w14:paraId="011B0DE0" w14:textId="77777777" w:rsidTr="004F6E53">
        <w:trPr>
          <w:tblCellSpacing w:w="15" w:type="dxa"/>
        </w:trPr>
        <w:tc>
          <w:tcPr>
            <w:tcW w:w="0" w:type="auto"/>
            <w:vAlign w:val="center"/>
            <w:hideMark/>
          </w:tcPr>
          <w:p w14:paraId="18069CCA" w14:textId="77777777" w:rsidR="004F6E53" w:rsidRDefault="004F6E53">
            <w:r>
              <w:t>SMALLINT(</w:t>
            </w:r>
            <w:r>
              <w:rPr>
                <w:rStyle w:val="Emphasis"/>
              </w:rPr>
              <w:t>size</w:t>
            </w:r>
            <w:r>
              <w:t>)</w:t>
            </w:r>
          </w:p>
        </w:tc>
        <w:tc>
          <w:tcPr>
            <w:tcW w:w="0" w:type="auto"/>
            <w:vAlign w:val="center"/>
            <w:hideMark/>
          </w:tcPr>
          <w:p w14:paraId="50B9C082" w14:textId="77777777" w:rsidR="004F6E53" w:rsidRDefault="004F6E53">
            <w:r>
              <w:t xml:space="preserve">A small integer. Signed range is from -32768 to 32767. Unsigned range is from 0 to 65535. The </w:t>
            </w:r>
            <w:r>
              <w:rPr>
                <w:rStyle w:val="Emphasis"/>
              </w:rPr>
              <w:t>size</w:t>
            </w:r>
            <w:r>
              <w:t xml:space="preserve"> parameter specifies the maximum display width (which is 255)</w:t>
            </w:r>
          </w:p>
        </w:tc>
      </w:tr>
      <w:tr w:rsidR="004F6E53" w14:paraId="708EE4F6" w14:textId="77777777" w:rsidTr="004F6E53">
        <w:trPr>
          <w:tblCellSpacing w:w="15" w:type="dxa"/>
        </w:trPr>
        <w:tc>
          <w:tcPr>
            <w:tcW w:w="0" w:type="auto"/>
            <w:vAlign w:val="center"/>
            <w:hideMark/>
          </w:tcPr>
          <w:p w14:paraId="05F00B44" w14:textId="77777777" w:rsidR="004F6E53" w:rsidRDefault="004F6E53">
            <w:r>
              <w:t>MEDIUMINT(</w:t>
            </w:r>
            <w:r>
              <w:rPr>
                <w:rStyle w:val="Emphasis"/>
              </w:rPr>
              <w:t>size</w:t>
            </w:r>
            <w:r>
              <w:t>)</w:t>
            </w:r>
          </w:p>
        </w:tc>
        <w:tc>
          <w:tcPr>
            <w:tcW w:w="0" w:type="auto"/>
            <w:vAlign w:val="center"/>
            <w:hideMark/>
          </w:tcPr>
          <w:p w14:paraId="64ECEEB8" w14:textId="77777777" w:rsidR="004F6E53" w:rsidRDefault="004F6E53">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4F6E53" w14:paraId="13290B28" w14:textId="77777777" w:rsidTr="004F6E53">
        <w:trPr>
          <w:tblCellSpacing w:w="15" w:type="dxa"/>
        </w:trPr>
        <w:tc>
          <w:tcPr>
            <w:tcW w:w="0" w:type="auto"/>
            <w:vAlign w:val="center"/>
            <w:hideMark/>
          </w:tcPr>
          <w:p w14:paraId="34F2A356" w14:textId="77777777" w:rsidR="004F6E53" w:rsidRDefault="004F6E53">
            <w:r>
              <w:t>INT(</w:t>
            </w:r>
            <w:r>
              <w:rPr>
                <w:rStyle w:val="Emphasis"/>
              </w:rPr>
              <w:t>size</w:t>
            </w:r>
            <w:r>
              <w:t>)</w:t>
            </w:r>
          </w:p>
        </w:tc>
        <w:tc>
          <w:tcPr>
            <w:tcW w:w="0" w:type="auto"/>
            <w:vAlign w:val="center"/>
            <w:hideMark/>
          </w:tcPr>
          <w:p w14:paraId="5B70D85B" w14:textId="77777777" w:rsidR="004F6E53" w:rsidRDefault="004F6E53">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4F6E53" w14:paraId="2A68C051" w14:textId="77777777" w:rsidTr="004F6E53">
        <w:trPr>
          <w:tblCellSpacing w:w="15" w:type="dxa"/>
        </w:trPr>
        <w:tc>
          <w:tcPr>
            <w:tcW w:w="0" w:type="auto"/>
            <w:vAlign w:val="center"/>
            <w:hideMark/>
          </w:tcPr>
          <w:p w14:paraId="289DA6D2" w14:textId="77777777" w:rsidR="004F6E53" w:rsidRDefault="004F6E53">
            <w:r>
              <w:t>INTEGER(</w:t>
            </w:r>
            <w:r>
              <w:rPr>
                <w:rStyle w:val="Emphasis"/>
              </w:rPr>
              <w:t>size</w:t>
            </w:r>
            <w:r>
              <w:t>)</w:t>
            </w:r>
          </w:p>
        </w:tc>
        <w:tc>
          <w:tcPr>
            <w:tcW w:w="0" w:type="auto"/>
            <w:vAlign w:val="center"/>
            <w:hideMark/>
          </w:tcPr>
          <w:p w14:paraId="43157CFD" w14:textId="77777777" w:rsidR="004F6E53" w:rsidRDefault="004F6E53">
            <w:r>
              <w:t>Equal to INT(size)</w:t>
            </w:r>
          </w:p>
        </w:tc>
      </w:tr>
      <w:tr w:rsidR="004F6E53" w14:paraId="205EC095" w14:textId="77777777" w:rsidTr="004F6E53">
        <w:trPr>
          <w:tblCellSpacing w:w="15" w:type="dxa"/>
        </w:trPr>
        <w:tc>
          <w:tcPr>
            <w:tcW w:w="0" w:type="auto"/>
            <w:vAlign w:val="center"/>
            <w:hideMark/>
          </w:tcPr>
          <w:p w14:paraId="0FA6A511" w14:textId="77777777" w:rsidR="004F6E53" w:rsidRDefault="004F6E53">
            <w:r>
              <w:t>BIGINT(</w:t>
            </w:r>
            <w:r>
              <w:rPr>
                <w:rStyle w:val="Emphasis"/>
              </w:rPr>
              <w:t>size</w:t>
            </w:r>
            <w:r>
              <w:t>)</w:t>
            </w:r>
          </w:p>
        </w:tc>
        <w:tc>
          <w:tcPr>
            <w:tcW w:w="0" w:type="auto"/>
            <w:vAlign w:val="center"/>
            <w:hideMark/>
          </w:tcPr>
          <w:p w14:paraId="07173527" w14:textId="77777777" w:rsidR="004F6E53" w:rsidRDefault="004F6E53">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4F6E53" w14:paraId="5CE8B22D" w14:textId="77777777" w:rsidTr="004F6E53">
        <w:trPr>
          <w:tblCellSpacing w:w="15" w:type="dxa"/>
        </w:trPr>
        <w:tc>
          <w:tcPr>
            <w:tcW w:w="0" w:type="auto"/>
            <w:vAlign w:val="center"/>
            <w:hideMark/>
          </w:tcPr>
          <w:p w14:paraId="6E0EDC6F" w14:textId="77777777" w:rsidR="004F6E53" w:rsidRDefault="004F6E53">
            <w:r>
              <w:t>FLOAT(</w:t>
            </w:r>
            <w:r>
              <w:rPr>
                <w:rStyle w:val="Emphasis"/>
              </w:rPr>
              <w:t>size</w:t>
            </w:r>
            <w:r>
              <w:t xml:space="preserve">, </w:t>
            </w:r>
            <w:r>
              <w:rPr>
                <w:rStyle w:val="Emphasis"/>
              </w:rPr>
              <w:t>d</w:t>
            </w:r>
            <w:r>
              <w:t>)</w:t>
            </w:r>
          </w:p>
        </w:tc>
        <w:tc>
          <w:tcPr>
            <w:tcW w:w="0" w:type="auto"/>
            <w:vAlign w:val="center"/>
            <w:hideMark/>
          </w:tcPr>
          <w:p w14:paraId="4B2B7307" w14:textId="77777777" w:rsidR="004F6E53" w:rsidRDefault="004F6E53">
            <w:r>
              <w:t xml:space="preserve">A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This syntax is deprecated in MySQL 8.0.17, and it will be removed in future MySQL versions</w:t>
            </w:r>
          </w:p>
        </w:tc>
      </w:tr>
      <w:tr w:rsidR="004F6E53" w14:paraId="41073B7E" w14:textId="77777777" w:rsidTr="004F6E53">
        <w:trPr>
          <w:tblCellSpacing w:w="15" w:type="dxa"/>
        </w:trPr>
        <w:tc>
          <w:tcPr>
            <w:tcW w:w="0" w:type="auto"/>
            <w:vAlign w:val="center"/>
            <w:hideMark/>
          </w:tcPr>
          <w:p w14:paraId="660851FF" w14:textId="77777777" w:rsidR="004F6E53" w:rsidRDefault="004F6E53">
            <w:r>
              <w:t>FLOAT(</w:t>
            </w:r>
            <w:r>
              <w:rPr>
                <w:rStyle w:val="Emphasis"/>
              </w:rPr>
              <w:t>p</w:t>
            </w:r>
            <w:r>
              <w:t>)</w:t>
            </w:r>
          </w:p>
        </w:tc>
        <w:tc>
          <w:tcPr>
            <w:tcW w:w="0" w:type="auto"/>
            <w:vAlign w:val="center"/>
            <w:hideMark/>
          </w:tcPr>
          <w:p w14:paraId="683E81D2" w14:textId="77777777" w:rsidR="004F6E53" w:rsidRDefault="004F6E53">
            <w:r>
              <w:t xml:space="preserve">A floating point number. MySQL uses the </w:t>
            </w:r>
            <w:r>
              <w:rPr>
                <w:rStyle w:val="Emphasis"/>
              </w:rPr>
              <w:t>p</w:t>
            </w:r>
            <w:r>
              <w:t xml:space="preserve"> value to determine whether to use FLOAT or DOUBLE for the resulting data type. If </w:t>
            </w:r>
            <w:r>
              <w:rPr>
                <w:rStyle w:val="Emphasis"/>
              </w:rPr>
              <w:t>p</w:t>
            </w:r>
            <w:r>
              <w:t xml:space="preserve"> is from 0 to 24, the data type becomes FLOAT(). If </w:t>
            </w:r>
            <w:r>
              <w:rPr>
                <w:rStyle w:val="Emphasis"/>
              </w:rPr>
              <w:t>p</w:t>
            </w:r>
            <w:r>
              <w:t xml:space="preserve"> is from 25 to 53, the data type becomes DOUBLE()</w:t>
            </w:r>
          </w:p>
        </w:tc>
      </w:tr>
      <w:tr w:rsidR="004F6E53" w14:paraId="3C85A0B4" w14:textId="77777777" w:rsidTr="004F6E53">
        <w:trPr>
          <w:tblCellSpacing w:w="15" w:type="dxa"/>
        </w:trPr>
        <w:tc>
          <w:tcPr>
            <w:tcW w:w="0" w:type="auto"/>
            <w:vAlign w:val="center"/>
            <w:hideMark/>
          </w:tcPr>
          <w:p w14:paraId="4D822152" w14:textId="77777777" w:rsidR="004F6E53" w:rsidRDefault="004F6E53">
            <w:r>
              <w:t>DOUBLE(</w:t>
            </w:r>
            <w:r>
              <w:rPr>
                <w:rStyle w:val="Emphasis"/>
              </w:rPr>
              <w:t>size</w:t>
            </w:r>
            <w:r>
              <w:t xml:space="preserve">, </w:t>
            </w:r>
            <w:r>
              <w:rPr>
                <w:rStyle w:val="Emphasis"/>
              </w:rPr>
              <w:t>d</w:t>
            </w:r>
            <w:r>
              <w:t>)</w:t>
            </w:r>
          </w:p>
        </w:tc>
        <w:tc>
          <w:tcPr>
            <w:tcW w:w="0" w:type="auto"/>
            <w:vAlign w:val="center"/>
            <w:hideMark/>
          </w:tcPr>
          <w:p w14:paraId="14452ABF" w14:textId="77777777" w:rsidR="004F6E53" w:rsidRDefault="004F6E53">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4F6E53" w14:paraId="78564C07" w14:textId="77777777" w:rsidTr="004F6E53">
        <w:trPr>
          <w:tblCellSpacing w:w="15" w:type="dxa"/>
        </w:trPr>
        <w:tc>
          <w:tcPr>
            <w:tcW w:w="0" w:type="auto"/>
            <w:vAlign w:val="center"/>
            <w:hideMark/>
          </w:tcPr>
          <w:p w14:paraId="6D72DF85" w14:textId="77777777" w:rsidR="004F6E53" w:rsidRDefault="004F6E53">
            <w:r>
              <w:t>DOUBLE PRECISION(</w:t>
            </w:r>
            <w:r>
              <w:rPr>
                <w:rStyle w:val="Emphasis"/>
              </w:rPr>
              <w:t>size</w:t>
            </w:r>
            <w:r>
              <w:t xml:space="preserve">, </w:t>
            </w:r>
            <w:r>
              <w:rPr>
                <w:rStyle w:val="Emphasis"/>
              </w:rPr>
              <w:t>d</w:t>
            </w:r>
            <w:r>
              <w:t>)</w:t>
            </w:r>
          </w:p>
        </w:tc>
        <w:tc>
          <w:tcPr>
            <w:tcW w:w="0" w:type="auto"/>
            <w:vAlign w:val="center"/>
            <w:hideMark/>
          </w:tcPr>
          <w:p w14:paraId="6AF5F21E" w14:textId="77777777" w:rsidR="004F6E53" w:rsidRDefault="004F6E53">
            <w:r>
              <w:t> </w:t>
            </w:r>
          </w:p>
        </w:tc>
      </w:tr>
      <w:tr w:rsidR="004F6E53" w14:paraId="79075431" w14:textId="77777777" w:rsidTr="004F6E53">
        <w:trPr>
          <w:tblCellSpacing w:w="15" w:type="dxa"/>
        </w:trPr>
        <w:tc>
          <w:tcPr>
            <w:tcW w:w="0" w:type="auto"/>
            <w:vAlign w:val="center"/>
            <w:hideMark/>
          </w:tcPr>
          <w:p w14:paraId="21AF8E5F" w14:textId="77777777" w:rsidR="004F6E53" w:rsidRDefault="004F6E53">
            <w:r>
              <w:lastRenderedPageBreak/>
              <w:t>DECIMAL(</w:t>
            </w:r>
            <w:r>
              <w:rPr>
                <w:rStyle w:val="Emphasis"/>
              </w:rPr>
              <w:t>size</w:t>
            </w:r>
            <w:r>
              <w:t xml:space="preserve">, </w:t>
            </w:r>
            <w:r>
              <w:rPr>
                <w:rStyle w:val="Emphasis"/>
              </w:rPr>
              <w:t>d</w:t>
            </w:r>
            <w:r>
              <w:t>)</w:t>
            </w:r>
          </w:p>
        </w:tc>
        <w:tc>
          <w:tcPr>
            <w:tcW w:w="0" w:type="auto"/>
            <w:vAlign w:val="center"/>
            <w:hideMark/>
          </w:tcPr>
          <w:p w14:paraId="66F5A6A7" w14:textId="77777777" w:rsidR="004F6E53" w:rsidRDefault="004F6E53">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for </w:t>
            </w:r>
            <w:r>
              <w:rPr>
                <w:rStyle w:val="Emphasis"/>
              </w:rPr>
              <w:t>d</w:t>
            </w:r>
            <w:r>
              <w:t xml:space="preserve"> is 30. The default value for </w:t>
            </w:r>
            <w:r>
              <w:rPr>
                <w:rStyle w:val="Emphasis"/>
              </w:rPr>
              <w:t>size</w:t>
            </w:r>
            <w:r>
              <w:t xml:space="preserve"> is 10. The default value for </w:t>
            </w:r>
            <w:r>
              <w:rPr>
                <w:rStyle w:val="Emphasis"/>
              </w:rPr>
              <w:t>d</w:t>
            </w:r>
            <w:r>
              <w:t xml:space="preserve"> is 0.</w:t>
            </w:r>
          </w:p>
        </w:tc>
      </w:tr>
      <w:tr w:rsidR="004F6E53" w14:paraId="37C12A01" w14:textId="77777777" w:rsidTr="004F6E53">
        <w:trPr>
          <w:tblCellSpacing w:w="15" w:type="dxa"/>
        </w:trPr>
        <w:tc>
          <w:tcPr>
            <w:tcW w:w="0" w:type="auto"/>
            <w:vAlign w:val="center"/>
            <w:hideMark/>
          </w:tcPr>
          <w:p w14:paraId="2935E1D9" w14:textId="77777777" w:rsidR="004F6E53" w:rsidRDefault="004F6E53">
            <w:r>
              <w:t>DEC(</w:t>
            </w:r>
            <w:r>
              <w:rPr>
                <w:rStyle w:val="Emphasis"/>
              </w:rPr>
              <w:t>size</w:t>
            </w:r>
            <w:r>
              <w:t xml:space="preserve">, </w:t>
            </w:r>
            <w:r>
              <w:rPr>
                <w:rStyle w:val="Emphasis"/>
              </w:rPr>
              <w:t>d</w:t>
            </w:r>
            <w:r>
              <w:t>)</w:t>
            </w:r>
          </w:p>
        </w:tc>
        <w:tc>
          <w:tcPr>
            <w:tcW w:w="0" w:type="auto"/>
            <w:vAlign w:val="center"/>
            <w:hideMark/>
          </w:tcPr>
          <w:p w14:paraId="13261A07" w14:textId="77777777" w:rsidR="004F6E53" w:rsidRDefault="004F6E53">
            <w:r>
              <w:t>Equal to DECIMAL(size,d)</w:t>
            </w:r>
          </w:p>
        </w:tc>
      </w:tr>
    </w:tbl>
    <w:p w14:paraId="51E3187B" w14:textId="77777777" w:rsidR="004F6E53" w:rsidRDefault="004F6E53" w:rsidP="001450E2"/>
    <w:p w14:paraId="7C8BB29C" w14:textId="7205602F" w:rsidR="0000737D" w:rsidRDefault="0000737D" w:rsidP="001450E2">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697CCF50" w14:textId="77777777" w:rsidR="0002260F" w:rsidRDefault="0002260F" w:rsidP="0002260F">
      <w:pPr>
        <w:pStyle w:val="Heading3"/>
      </w:pPr>
      <w: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02260F" w14:paraId="6C35B917" w14:textId="77777777" w:rsidTr="0002260F">
        <w:trPr>
          <w:tblCellSpacing w:w="15" w:type="dxa"/>
        </w:trPr>
        <w:tc>
          <w:tcPr>
            <w:tcW w:w="1500" w:type="pct"/>
            <w:vAlign w:val="center"/>
            <w:hideMark/>
          </w:tcPr>
          <w:p w14:paraId="742A1DFB" w14:textId="77777777" w:rsidR="0002260F" w:rsidRDefault="0002260F">
            <w:pPr>
              <w:jc w:val="center"/>
              <w:rPr>
                <w:b/>
                <w:bCs/>
              </w:rPr>
            </w:pPr>
            <w:r>
              <w:rPr>
                <w:b/>
                <w:bCs/>
              </w:rPr>
              <w:t>Data type</w:t>
            </w:r>
          </w:p>
        </w:tc>
        <w:tc>
          <w:tcPr>
            <w:tcW w:w="0" w:type="auto"/>
            <w:vAlign w:val="center"/>
            <w:hideMark/>
          </w:tcPr>
          <w:p w14:paraId="0ECD11EF" w14:textId="77777777" w:rsidR="0002260F" w:rsidRDefault="0002260F">
            <w:pPr>
              <w:jc w:val="center"/>
              <w:rPr>
                <w:b/>
                <w:bCs/>
              </w:rPr>
            </w:pPr>
            <w:r>
              <w:rPr>
                <w:b/>
                <w:bCs/>
              </w:rPr>
              <w:t>Description</w:t>
            </w:r>
          </w:p>
        </w:tc>
      </w:tr>
      <w:tr w:rsidR="0002260F" w14:paraId="7B3B2EEE" w14:textId="77777777" w:rsidTr="0002260F">
        <w:trPr>
          <w:tblCellSpacing w:w="15" w:type="dxa"/>
        </w:trPr>
        <w:tc>
          <w:tcPr>
            <w:tcW w:w="0" w:type="auto"/>
            <w:vAlign w:val="center"/>
            <w:hideMark/>
          </w:tcPr>
          <w:p w14:paraId="640A9B31" w14:textId="77777777" w:rsidR="0002260F" w:rsidRDefault="0002260F">
            <w:r>
              <w:t>DATE</w:t>
            </w:r>
          </w:p>
        </w:tc>
        <w:tc>
          <w:tcPr>
            <w:tcW w:w="0" w:type="auto"/>
            <w:vAlign w:val="center"/>
            <w:hideMark/>
          </w:tcPr>
          <w:p w14:paraId="05F0A01D" w14:textId="77777777" w:rsidR="0002260F" w:rsidRDefault="0002260F">
            <w:r>
              <w:t>A date. Format: YYYY-MM-DD. The supported range is from '1000-01-01' to '9999-12-31'</w:t>
            </w:r>
          </w:p>
        </w:tc>
      </w:tr>
      <w:tr w:rsidR="0002260F" w14:paraId="63D3876F" w14:textId="77777777" w:rsidTr="0002260F">
        <w:trPr>
          <w:tblCellSpacing w:w="15" w:type="dxa"/>
        </w:trPr>
        <w:tc>
          <w:tcPr>
            <w:tcW w:w="0" w:type="auto"/>
            <w:vAlign w:val="center"/>
            <w:hideMark/>
          </w:tcPr>
          <w:p w14:paraId="28845BB8" w14:textId="77777777" w:rsidR="0002260F" w:rsidRDefault="0002260F">
            <w:r>
              <w:t>DATETIME(</w:t>
            </w:r>
            <w:r>
              <w:rPr>
                <w:rStyle w:val="Emphasis"/>
              </w:rPr>
              <w:t>fsp</w:t>
            </w:r>
            <w:r>
              <w:t>)</w:t>
            </w:r>
          </w:p>
        </w:tc>
        <w:tc>
          <w:tcPr>
            <w:tcW w:w="0" w:type="auto"/>
            <w:vAlign w:val="center"/>
            <w:hideMark/>
          </w:tcPr>
          <w:p w14:paraId="78BF7409" w14:textId="77777777" w:rsidR="0002260F" w:rsidRDefault="0002260F">
            <w:r>
              <w:t>A date and time combination. Format: YYYY-MM-DD hh:mm:ss. The supported range is from '1000-01-01 00:00:00' to '9999-12-31 23:59:59'. Adding DEFAULT and ON UPDATE in the column definition to get automatic initialization and updating to the current date and time</w:t>
            </w:r>
          </w:p>
        </w:tc>
      </w:tr>
      <w:tr w:rsidR="0002260F" w14:paraId="50B5E1EE" w14:textId="77777777" w:rsidTr="0002260F">
        <w:trPr>
          <w:tblCellSpacing w:w="15" w:type="dxa"/>
        </w:trPr>
        <w:tc>
          <w:tcPr>
            <w:tcW w:w="0" w:type="auto"/>
            <w:vAlign w:val="center"/>
            <w:hideMark/>
          </w:tcPr>
          <w:p w14:paraId="44FFAB6E" w14:textId="77777777" w:rsidR="0002260F" w:rsidRDefault="0002260F">
            <w:r>
              <w:t>TIMESTAMP(</w:t>
            </w:r>
            <w:r>
              <w:rPr>
                <w:rStyle w:val="Emphasis"/>
              </w:rPr>
              <w:t>fsp</w:t>
            </w:r>
            <w:r>
              <w:t>)</w:t>
            </w:r>
          </w:p>
        </w:tc>
        <w:tc>
          <w:tcPr>
            <w:tcW w:w="0" w:type="auto"/>
            <w:vAlign w:val="center"/>
            <w:hideMark/>
          </w:tcPr>
          <w:p w14:paraId="1F606957" w14:textId="77777777" w:rsidR="0002260F" w:rsidRDefault="0002260F">
            <w: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02260F" w14:paraId="4F116DAE" w14:textId="77777777" w:rsidTr="0002260F">
        <w:trPr>
          <w:tblCellSpacing w:w="15" w:type="dxa"/>
        </w:trPr>
        <w:tc>
          <w:tcPr>
            <w:tcW w:w="0" w:type="auto"/>
            <w:vAlign w:val="center"/>
            <w:hideMark/>
          </w:tcPr>
          <w:p w14:paraId="6CA9518F" w14:textId="77777777" w:rsidR="0002260F" w:rsidRDefault="0002260F">
            <w:r>
              <w:t>TIME(</w:t>
            </w:r>
            <w:r>
              <w:rPr>
                <w:rStyle w:val="Emphasis"/>
              </w:rPr>
              <w:t>fsp</w:t>
            </w:r>
            <w:r>
              <w:t>)</w:t>
            </w:r>
          </w:p>
        </w:tc>
        <w:tc>
          <w:tcPr>
            <w:tcW w:w="0" w:type="auto"/>
            <w:vAlign w:val="center"/>
            <w:hideMark/>
          </w:tcPr>
          <w:p w14:paraId="36AABC95" w14:textId="77777777" w:rsidR="0002260F" w:rsidRDefault="0002260F">
            <w:r>
              <w:t>A time. Format: hh:mm:ss. The supported range is from '-838:59:59' to '838:59:59'</w:t>
            </w:r>
          </w:p>
        </w:tc>
      </w:tr>
      <w:tr w:rsidR="0002260F" w14:paraId="1352FC31" w14:textId="77777777" w:rsidTr="0002260F">
        <w:trPr>
          <w:tblCellSpacing w:w="15" w:type="dxa"/>
        </w:trPr>
        <w:tc>
          <w:tcPr>
            <w:tcW w:w="0" w:type="auto"/>
            <w:vAlign w:val="center"/>
            <w:hideMark/>
          </w:tcPr>
          <w:p w14:paraId="6AA985F9" w14:textId="77777777" w:rsidR="0002260F" w:rsidRDefault="0002260F">
            <w:r>
              <w:t>YEAR</w:t>
            </w:r>
          </w:p>
        </w:tc>
        <w:tc>
          <w:tcPr>
            <w:tcW w:w="0" w:type="auto"/>
            <w:vAlign w:val="center"/>
            <w:hideMark/>
          </w:tcPr>
          <w:p w14:paraId="04859287" w14:textId="77777777" w:rsidR="0002260F" w:rsidRDefault="0002260F">
            <w:r>
              <w:t>A year in four-digit format. Values allowed in four-digit format: 1901 to 2155, and 0000.</w:t>
            </w:r>
            <w:r>
              <w:br/>
              <w:t>MySQL 8.0 does not support year in two-digit format.</w:t>
            </w:r>
          </w:p>
        </w:tc>
      </w:tr>
    </w:tbl>
    <w:p w14:paraId="035F8527" w14:textId="77777777" w:rsidR="0002260F" w:rsidRDefault="0002260F" w:rsidP="001450E2"/>
    <w:p w14:paraId="34D80F99" w14:textId="77777777" w:rsidR="00226F26" w:rsidRDefault="00226F26" w:rsidP="001450E2"/>
    <w:p w14:paraId="76D064C0" w14:textId="33B612C3" w:rsidR="00226F26" w:rsidRDefault="00226F26">
      <w:r>
        <w:br w:type="page"/>
      </w:r>
    </w:p>
    <w:p w14:paraId="489051A5" w14:textId="77777777" w:rsidR="00226F26" w:rsidRDefault="00226F26" w:rsidP="00226F26">
      <w:pPr>
        <w:pStyle w:val="Heading1"/>
      </w:pPr>
      <w:r>
        <w:lastRenderedPageBreak/>
        <w:t xml:space="preserve">MySQL </w:t>
      </w:r>
      <w:r>
        <w:rPr>
          <w:rStyle w:val="colorh1"/>
        </w:rPr>
        <w:t>Functions</w:t>
      </w:r>
    </w:p>
    <w:p w14:paraId="64BC5FB7" w14:textId="77777777" w:rsidR="00C5283A" w:rsidRDefault="00C5283A" w:rsidP="00C5283A">
      <w:pPr>
        <w:pStyle w:val="intro"/>
      </w:pPr>
      <w:r>
        <w:t>MySQL has many built-in functions.</w:t>
      </w:r>
    </w:p>
    <w:p w14:paraId="29B0CF3E" w14:textId="77777777" w:rsidR="00C5283A" w:rsidRDefault="00C5283A" w:rsidP="00C5283A">
      <w:pPr>
        <w:pStyle w:val="intro"/>
      </w:pPr>
      <w:r>
        <w:t>This reference contains string, numeric, date, and some advanced functions in MySQL.</w:t>
      </w:r>
    </w:p>
    <w:p w14:paraId="04895E56" w14:textId="77777777" w:rsidR="000D51A2" w:rsidRDefault="000D51A2" w:rsidP="000D51A2">
      <w:pPr>
        <w:pStyle w:val="Heading2"/>
      </w:pPr>
      <w:r>
        <w:t>MySQL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0D51A2" w14:paraId="7ABC985D" w14:textId="77777777" w:rsidTr="000D51A2">
        <w:trPr>
          <w:tblCellSpacing w:w="15" w:type="dxa"/>
        </w:trPr>
        <w:tc>
          <w:tcPr>
            <w:tcW w:w="1250" w:type="pct"/>
            <w:vAlign w:val="center"/>
            <w:hideMark/>
          </w:tcPr>
          <w:p w14:paraId="24F4AFAF" w14:textId="77777777" w:rsidR="000D51A2" w:rsidRDefault="000D51A2">
            <w:pPr>
              <w:jc w:val="center"/>
              <w:rPr>
                <w:b/>
                <w:bCs/>
              </w:rPr>
            </w:pPr>
            <w:r>
              <w:rPr>
                <w:b/>
                <w:bCs/>
              </w:rPr>
              <w:t>Function</w:t>
            </w:r>
          </w:p>
        </w:tc>
        <w:tc>
          <w:tcPr>
            <w:tcW w:w="0" w:type="auto"/>
            <w:vAlign w:val="center"/>
            <w:hideMark/>
          </w:tcPr>
          <w:p w14:paraId="5A048704" w14:textId="77777777" w:rsidR="000D51A2" w:rsidRDefault="000D51A2">
            <w:pPr>
              <w:jc w:val="center"/>
              <w:rPr>
                <w:b/>
                <w:bCs/>
              </w:rPr>
            </w:pPr>
            <w:r>
              <w:rPr>
                <w:b/>
                <w:bCs/>
              </w:rPr>
              <w:t>Description</w:t>
            </w:r>
          </w:p>
        </w:tc>
      </w:tr>
      <w:tr w:rsidR="000D51A2" w14:paraId="161A115F" w14:textId="77777777" w:rsidTr="000D51A2">
        <w:trPr>
          <w:tblCellSpacing w:w="15" w:type="dxa"/>
        </w:trPr>
        <w:tc>
          <w:tcPr>
            <w:tcW w:w="0" w:type="auto"/>
            <w:vAlign w:val="center"/>
            <w:hideMark/>
          </w:tcPr>
          <w:p w14:paraId="302E27EA" w14:textId="77777777" w:rsidR="000D51A2" w:rsidRDefault="00000000">
            <w:hyperlink r:id="rId28" w:history="1">
              <w:r w:rsidR="000D51A2">
                <w:rPr>
                  <w:rStyle w:val="Hyperlink"/>
                </w:rPr>
                <w:t>ASCII</w:t>
              </w:r>
            </w:hyperlink>
          </w:p>
        </w:tc>
        <w:tc>
          <w:tcPr>
            <w:tcW w:w="0" w:type="auto"/>
            <w:vAlign w:val="center"/>
            <w:hideMark/>
          </w:tcPr>
          <w:p w14:paraId="75BE06DC" w14:textId="77777777" w:rsidR="000D51A2" w:rsidRDefault="000D51A2">
            <w:r>
              <w:t>Returns the ASCII value for the specific character</w:t>
            </w:r>
          </w:p>
        </w:tc>
      </w:tr>
      <w:tr w:rsidR="000D51A2" w14:paraId="69D305D7" w14:textId="77777777" w:rsidTr="000D51A2">
        <w:trPr>
          <w:tblCellSpacing w:w="15" w:type="dxa"/>
        </w:trPr>
        <w:tc>
          <w:tcPr>
            <w:tcW w:w="0" w:type="auto"/>
            <w:vAlign w:val="center"/>
            <w:hideMark/>
          </w:tcPr>
          <w:p w14:paraId="01192F46" w14:textId="77777777" w:rsidR="000D51A2" w:rsidRDefault="00000000">
            <w:hyperlink r:id="rId29" w:history="1">
              <w:r w:rsidR="000D51A2">
                <w:rPr>
                  <w:rStyle w:val="Hyperlink"/>
                </w:rPr>
                <w:t>CHAR_LENGTH</w:t>
              </w:r>
            </w:hyperlink>
          </w:p>
        </w:tc>
        <w:tc>
          <w:tcPr>
            <w:tcW w:w="0" w:type="auto"/>
            <w:vAlign w:val="center"/>
            <w:hideMark/>
          </w:tcPr>
          <w:p w14:paraId="3E374807" w14:textId="77777777" w:rsidR="000D51A2" w:rsidRDefault="000D51A2">
            <w:r>
              <w:t>Returns the length of a string (in characters)</w:t>
            </w:r>
          </w:p>
        </w:tc>
      </w:tr>
      <w:tr w:rsidR="000D51A2" w14:paraId="2D68A5AC" w14:textId="77777777" w:rsidTr="000D51A2">
        <w:trPr>
          <w:tblCellSpacing w:w="15" w:type="dxa"/>
        </w:trPr>
        <w:tc>
          <w:tcPr>
            <w:tcW w:w="0" w:type="auto"/>
            <w:vAlign w:val="center"/>
            <w:hideMark/>
          </w:tcPr>
          <w:p w14:paraId="5F93F17B" w14:textId="77777777" w:rsidR="000D51A2" w:rsidRDefault="00000000">
            <w:hyperlink r:id="rId30" w:history="1">
              <w:r w:rsidR="000D51A2">
                <w:rPr>
                  <w:rStyle w:val="Hyperlink"/>
                </w:rPr>
                <w:t>CHARACTER_LENGTH</w:t>
              </w:r>
            </w:hyperlink>
          </w:p>
        </w:tc>
        <w:tc>
          <w:tcPr>
            <w:tcW w:w="0" w:type="auto"/>
            <w:vAlign w:val="center"/>
            <w:hideMark/>
          </w:tcPr>
          <w:p w14:paraId="49A3D67F" w14:textId="77777777" w:rsidR="000D51A2" w:rsidRDefault="000D51A2">
            <w:r>
              <w:t>Returns the length of a string (in characters)</w:t>
            </w:r>
          </w:p>
        </w:tc>
      </w:tr>
      <w:tr w:rsidR="000D51A2" w14:paraId="03E97AE6" w14:textId="77777777" w:rsidTr="000D51A2">
        <w:trPr>
          <w:tblCellSpacing w:w="15" w:type="dxa"/>
        </w:trPr>
        <w:tc>
          <w:tcPr>
            <w:tcW w:w="0" w:type="auto"/>
            <w:vAlign w:val="center"/>
            <w:hideMark/>
          </w:tcPr>
          <w:p w14:paraId="22A881AA" w14:textId="77777777" w:rsidR="000D51A2" w:rsidRDefault="00000000">
            <w:hyperlink r:id="rId31" w:history="1">
              <w:r w:rsidR="000D51A2">
                <w:rPr>
                  <w:rStyle w:val="Hyperlink"/>
                </w:rPr>
                <w:t>CONCAT</w:t>
              </w:r>
            </w:hyperlink>
          </w:p>
        </w:tc>
        <w:tc>
          <w:tcPr>
            <w:tcW w:w="0" w:type="auto"/>
            <w:vAlign w:val="center"/>
            <w:hideMark/>
          </w:tcPr>
          <w:p w14:paraId="358329DB" w14:textId="77777777" w:rsidR="000D51A2" w:rsidRDefault="000D51A2">
            <w:r>
              <w:t>Adds two or more expressions together</w:t>
            </w:r>
          </w:p>
        </w:tc>
      </w:tr>
      <w:tr w:rsidR="000D51A2" w14:paraId="7C10D365" w14:textId="77777777" w:rsidTr="000D51A2">
        <w:trPr>
          <w:tblCellSpacing w:w="15" w:type="dxa"/>
        </w:trPr>
        <w:tc>
          <w:tcPr>
            <w:tcW w:w="0" w:type="auto"/>
            <w:vAlign w:val="center"/>
            <w:hideMark/>
          </w:tcPr>
          <w:p w14:paraId="2F1C6FD8" w14:textId="77777777" w:rsidR="000D51A2" w:rsidRDefault="00000000">
            <w:hyperlink r:id="rId32" w:history="1">
              <w:r w:rsidR="000D51A2">
                <w:rPr>
                  <w:rStyle w:val="Hyperlink"/>
                </w:rPr>
                <w:t>CONCAT_WS</w:t>
              </w:r>
            </w:hyperlink>
          </w:p>
        </w:tc>
        <w:tc>
          <w:tcPr>
            <w:tcW w:w="0" w:type="auto"/>
            <w:vAlign w:val="center"/>
            <w:hideMark/>
          </w:tcPr>
          <w:p w14:paraId="70FB8456" w14:textId="77777777" w:rsidR="000D51A2" w:rsidRDefault="000D51A2">
            <w:r>
              <w:t>Adds two or more expressions together with a separator</w:t>
            </w:r>
          </w:p>
        </w:tc>
      </w:tr>
      <w:tr w:rsidR="000D51A2" w14:paraId="11F8DFA4" w14:textId="77777777" w:rsidTr="000D51A2">
        <w:trPr>
          <w:tblCellSpacing w:w="15" w:type="dxa"/>
        </w:trPr>
        <w:tc>
          <w:tcPr>
            <w:tcW w:w="0" w:type="auto"/>
            <w:vAlign w:val="center"/>
            <w:hideMark/>
          </w:tcPr>
          <w:p w14:paraId="2C8AC925" w14:textId="77777777" w:rsidR="000D51A2" w:rsidRDefault="00000000">
            <w:hyperlink r:id="rId33" w:history="1">
              <w:r w:rsidR="000D51A2">
                <w:rPr>
                  <w:rStyle w:val="Hyperlink"/>
                </w:rPr>
                <w:t>FIELD</w:t>
              </w:r>
            </w:hyperlink>
          </w:p>
        </w:tc>
        <w:tc>
          <w:tcPr>
            <w:tcW w:w="0" w:type="auto"/>
            <w:vAlign w:val="center"/>
            <w:hideMark/>
          </w:tcPr>
          <w:p w14:paraId="6353693B" w14:textId="77777777" w:rsidR="000D51A2" w:rsidRDefault="000D51A2">
            <w:r>
              <w:t>Returns the index position of a value in a list of values</w:t>
            </w:r>
          </w:p>
        </w:tc>
      </w:tr>
      <w:tr w:rsidR="000D51A2" w14:paraId="17654451" w14:textId="77777777" w:rsidTr="000D51A2">
        <w:trPr>
          <w:tblCellSpacing w:w="15" w:type="dxa"/>
        </w:trPr>
        <w:tc>
          <w:tcPr>
            <w:tcW w:w="0" w:type="auto"/>
            <w:vAlign w:val="center"/>
            <w:hideMark/>
          </w:tcPr>
          <w:p w14:paraId="13A85CF0" w14:textId="77777777" w:rsidR="000D51A2" w:rsidRDefault="00000000">
            <w:hyperlink r:id="rId34" w:history="1">
              <w:r w:rsidR="000D51A2">
                <w:rPr>
                  <w:rStyle w:val="Hyperlink"/>
                </w:rPr>
                <w:t>FIND_IN_SET</w:t>
              </w:r>
            </w:hyperlink>
          </w:p>
        </w:tc>
        <w:tc>
          <w:tcPr>
            <w:tcW w:w="0" w:type="auto"/>
            <w:vAlign w:val="center"/>
            <w:hideMark/>
          </w:tcPr>
          <w:p w14:paraId="3D022C2B" w14:textId="77777777" w:rsidR="000D51A2" w:rsidRDefault="000D51A2">
            <w:r>
              <w:t>Returns the position of a string within a list of strings</w:t>
            </w:r>
          </w:p>
        </w:tc>
      </w:tr>
      <w:tr w:rsidR="000D51A2" w14:paraId="4EB8A863" w14:textId="77777777" w:rsidTr="000D51A2">
        <w:trPr>
          <w:tblCellSpacing w:w="15" w:type="dxa"/>
        </w:trPr>
        <w:tc>
          <w:tcPr>
            <w:tcW w:w="0" w:type="auto"/>
            <w:vAlign w:val="center"/>
            <w:hideMark/>
          </w:tcPr>
          <w:p w14:paraId="22FA90F9" w14:textId="77777777" w:rsidR="000D51A2" w:rsidRDefault="00000000">
            <w:hyperlink r:id="rId35" w:history="1">
              <w:r w:rsidR="000D51A2">
                <w:rPr>
                  <w:rStyle w:val="Hyperlink"/>
                </w:rPr>
                <w:t>FORMAT</w:t>
              </w:r>
            </w:hyperlink>
          </w:p>
        </w:tc>
        <w:tc>
          <w:tcPr>
            <w:tcW w:w="0" w:type="auto"/>
            <w:vAlign w:val="center"/>
            <w:hideMark/>
          </w:tcPr>
          <w:p w14:paraId="0198671E" w14:textId="77777777" w:rsidR="000D51A2" w:rsidRDefault="000D51A2">
            <w:r>
              <w:t>Formats a number to a format like "#,###,###.##", rounded to a specified number of decimal places</w:t>
            </w:r>
          </w:p>
        </w:tc>
      </w:tr>
      <w:tr w:rsidR="000D51A2" w14:paraId="3765287F" w14:textId="77777777" w:rsidTr="000D51A2">
        <w:trPr>
          <w:tblCellSpacing w:w="15" w:type="dxa"/>
        </w:trPr>
        <w:tc>
          <w:tcPr>
            <w:tcW w:w="0" w:type="auto"/>
            <w:vAlign w:val="center"/>
            <w:hideMark/>
          </w:tcPr>
          <w:p w14:paraId="1D20CA8A" w14:textId="77777777" w:rsidR="000D51A2" w:rsidRDefault="00000000">
            <w:hyperlink r:id="rId36" w:history="1">
              <w:r w:rsidR="000D51A2">
                <w:rPr>
                  <w:rStyle w:val="Hyperlink"/>
                </w:rPr>
                <w:t>INSERT</w:t>
              </w:r>
            </w:hyperlink>
          </w:p>
        </w:tc>
        <w:tc>
          <w:tcPr>
            <w:tcW w:w="0" w:type="auto"/>
            <w:vAlign w:val="center"/>
            <w:hideMark/>
          </w:tcPr>
          <w:p w14:paraId="0E06D6A5" w14:textId="77777777" w:rsidR="000D51A2" w:rsidRDefault="000D51A2">
            <w:r>
              <w:t>Inserts a string within a string at the specified position and for a certain number of characters</w:t>
            </w:r>
          </w:p>
        </w:tc>
      </w:tr>
      <w:tr w:rsidR="000D51A2" w14:paraId="41A374C8" w14:textId="77777777" w:rsidTr="000D51A2">
        <w:trPr>
          <w:tblCellSpacing w:w="15" w:type="dxa"/>
        </w:trPr>
        <w:tc>
          <w:tcPr>
            <w:tcW w:w="0" w:type="auto"/>
            <w:vAlign w:val="center"/>
            <w:hideMark/>
          </w:tcPr>
          <w:p w14:paraId="3ECF5E96" w14:textId="77777777" w:rsidR="000D51A2" w:rsidRDefault="00000000">
            <w:hyperlink r:id="rId37" w:history="1">
              <w:r w:rsidR="000D51A2">
                <w:rPr>
                  <w:rStyle w:val="Hyperlink"/>
                </w:rPr>
                <w:t>INSTR</w:t>
              </w:r>
            </w:hyperlink>
          </w:p>
        </w:tc>
        <w:tc>
          <w:tcPr>
            <w:tcW w:w="0" w:type="auto"/>
            <w:vAlign w:val="center"/>
            <w:hideMark/>
          </w:tcPr>
          <w:p w14:paraId="346C8127" w14:textId="77777777" w:rsidR="000D51A2" w:rsidRDefault="000D51A2">
            <w:r>
              <w:t>Returns the position of the first occurrence of a string in another string</w:t>
            </w:r>
          </w:p>
        </w:tc>
      </w:tr>
      <w:tr w:rsidR="000D51A2" w14:paraId="5A68EFAB" w14:textId="77777777" w:rsidTr="000D51A2">
        <w:trPr>
          <w:tblCellSpacing w:w="15" w:type="dxa"/>
        </w:trPr>
        <w:tc>
          <w:tcPr>
            <w:tcW w:w="0" w:type="auto"/>
            <w:vAlign w:val="center"/>
            <w:hideMark/>
          </w:tcPr>
          <w:p w14:paraId="36C3FEAA" w14:textId="77777777" w:rsidR="000D51A2" w:rsidRDefault="00000000">
            <w:hyperlink r:id="rId38" w:history="1">
              <w:r w:rsidR="000D51A2">
                <w:rPr>
                  <w:rStyle w:val="Hyperlink"/>
                </w:rPr>
                <w:t>LCASE</w:t>
              </w:r>
            </w:hyperlink>
          </w:p>
        </w:tc>
        <w:tc>
          <w:tcPr>
            <w:tcW w:w="0" w:type="auto"/>
            <w:vAlign w:val="center"/>
            <w:hideMark/>
          </w:tcPr>
          <w:p w14:paraId="180D89B7" w14:textId="77777777" w:rsidR="000D51A2" w:rsidRDefault="000D51A2">
            <w:r>
              <w:t>Converts a string to lower-case</w:t>
            </w:r>
          </w:p>
        </w:tc>
      </w:tr>
      <w:tr w:rsidR="000D51A2" w14:paraId="16A8E962" w14:textId="77777777" w:rsidTr="000D51A2">
        <w:trPr>
          <w:tblCellSpacing w:w="15" w:type="dxa"/>
        </w:trPr>
        <w:tc>
          <w:tcPr>
            <w:tcW w:w="0" w:type="auto"/>
            <w:vAlign w:val="center"/>
            <w:hideMark/>
          </w:tcPr>
          <w:p w14:paraId="06BF6A30" w14:textId="77777777" w:rsidR="000D51A2" w:rsidRDefault="00000000">
            <w:hyperlink r:id="rId39" w:history="1">
              <w:r w:rsidR="000D51A2">
                <w:rPr>
                  <w:rStyle w:val="Hyperlink"/>
                </w:rPr>
                <w:t>LEFT</w:t>
              </w:r>
            </w:hyperlink>
          </w:p>
        </w:tc>
        <w:tc>
          <w:tcPr>
            <w:tcW w:w="0" w:type="auto"/>
            <w:vAlign w:val="center"/>
            <w:hideMark/>
          </w:tcPr>
          <w:p w14:paraId="78595899" w14:textId="77777777" w:rsidR="000D51A2" w:rsidRDefault="000D51A2">
            <w:r>
              <w:t>Extracts a number of characters from a string (starting from left)</w:t>
            </w:r>
          </w:p>
        </w:tc>
      </w:tr>
      <w:tr w:rsidR="000D51A2" w14:paraId="183F3427" w14:textId="77777777" w:rsidTr="000D51A2">
        <w:trPr>
          <w:tblCellSpacing w:w="15" w:type="dxa"/>
        </w:trPr>
        <w:tc>
          <w:tcPr>
            <w:tcW w:w="0" w:type="auto"/>
            <w:vAlign w:val="center"/>
            <w:hideMark/>
          </w:tcPr>
          <w:p w14:paraId="690E1B8E" w14:textId="77777777" w:rsidR="000D51A2" w:rsidRDefault="00000000">
            <w:hyperlink r:id="rId40" w:history="1">
              <w:r w:rsidR="000D51A2">
                <w:rPr>
                  <w:rStyle w:val="Hyperlink"/>
                </w:rPr>
                <w:t>LENGTH</w:t>
              </w:r>
            </w:hyperlink>
          </w:p>
        </w:tc>
        <w:tc>
          <w:tcPr>
            <w:tcW w:w="0" w:type="auto"/>
            <w:vAlign w:val="center"/>
            <w:hideMark/>
          </w:tcPr>
          <w:p w14:paraId="5D441750" w14:textId="77777777" w:rsidR="000D51A2" w:rsidRDefault="000D51A2">
            <w:r>
              <w:t>Returns the length of a string (in bytes)</w:t>
            </w:r>
          </w:p>
        </w:tc>
      </w:tr>
      <w:tr w:rsidR="000D51A2" w14:paraId="06BC1333" w14:textId="77777777" w:rsidTr="000D51A2">
        <w:trPr>
          <w:tblCellSpacing w:w="15" w:type="dxa"/>
        </w:trPr>
        <w:tc>
          <w:tcPr>
            <w:tcW w:w="0" w:type="auto"/>
            <w:vAlign w:val="center"/>
            <w:hideMark/>
          </w:tcPr>
          <w:p w14:paraId="4BC078B6" w14:textId="77777777" w:rsidR="000D51A2" w:rsidRDefault="00000000">
            <w:hyperlink r:id="rId41" w:history="1">
              <w:r w:rsidR="000D51A2">
                <w:rPr>
                  <w:rStyle w:val="Hyperlink"/>
                </w:rPr>
                <w:t>LOCATE</w:t>
              </w:r>
            </w:hyperlink>
          </w:p>
        </w:tc>
        <w:tc>
          <w:tcPr>
            <w:tcW w:w="0" w:type="auto"/>
            <w:vAlign w:val="center"/>
            <w:hideMark/>
          </w:tcPr>
          <w:p w14:paraId="31E3AEF7" w14:textId="77777777" w:rsidR="000D51A2" w:rsidRDefault="000D51A2">
            <w:r>
              <w:t>Returns the position of the first occurrence of a substring in a string</w:t>
            </w:r>
          </w:p>
        </w:tc>
      </w:tr>
      <w:tr w:rsidR="000D51A2" w14:paraId="4FFC1C70" w14:textId="77777777" w:rsidTr="000D51A2">
        <w:trPr>
          <w:tblCellSpacing w:w="15" w:type="dxa"/>
        </w:trPr>
        <w:tc>
          <w:tcPr>
            <w:tcW w:w="0" w:type="auto"/>
            <w:vAlign w:val="center"/>
            <w:hideMark/>
          </w:tcPr>
          <w:p w14:paraId="78393A5B" w14:textId="77777777" w:rsidR="000D51A2" w:rsidRDefault="00000000">
            <w:hyperlink r:id="rId42" w:history="1">
              <w:r w:rsidR="000D51A2">
                <w:rPr>
                  <w:rStyle w:val="Hyperlink"/>
                </w:rPr>
                <w:t>LOWER</w:t>
              </w:r>
            </w:hyperlink>
          </w:p>
        </w:tc>
        <w:tc>
          <w:tcPr>
            <w:tcW w:w="0" w:type="auto"/>
            <w:vAlign w:val="center"/>
            <w:hideMark/>
          </w:tcPr>
          <w:p w14:paraId="4680A30E" w14:textId="77777777" w:rsidR="000D51A2" w:rsidRDefault="000D51A2">
            <w:r>
              <w:t>Converts a string to lower-case</w:t>
            </w:r>
          </w:p>
        </w:tc>
      </w:tr>
      <w:tr w:rsidR="000D51A2" w14:paraId="3F89D0BB" w14:textId="77777777" w:rsidTr="000D51A2">
        <w:trPr>
          <w:tblCellSpacing w:w="15" w:type="dxa"/>
        </w:trPr>
        <w:tc>
          <w:tcPr>
            <w:tcW w:w="0" w:type="auto"/>
            <w:vAlign w:val="center"/>
            <w:hideMark/>
          </w:tcPr>
          <w:p w14:paraId="15DBD20D" w14:textId="77777777" w:rsidR="000D51A2" w:rsidRDefault="00000000">
            <w:hyperlink r:id="rId43" w:history="1">
              <w:r w:rsidR="000D51A2">
                <w:rPr>
                  <w:rStyle w:val="Hyperlink"/>
                </w:rPr>
                <w:t>LPAD</w:t>
              </w:r>
            </w:hyperlink>
          </w:p>
        </w:tc>
        <w:tc>
          <w:tcPr>
            <w:tcW w:w="0" w:type="auto"/>
            <w:vAlign w:val="center"/>
            <w:hideMark/>
          </w:tcPr>
          <w:p w14:paraId="2D15FCA3" w14:textId="77777777" w:rsidR="000D51A2" w:rsidRDefault="000D51A2">
            <w:r>
              <w:t>Left-pads a string with another string, to a certain length</w:t>
            </w:r>
          </w:p>
        </w:tc>
      </w:tr>
      <w:tr w:rsidR="000D51A2" w14:paraId="770D9496" w14:textId="77777777" w:rsidTr="000D51A2">
        <w:trPr>
          <w:tblCellSpacing w:w="15" w:type="dxa"/>
        </w:trPr>
        <w:tc>
          <w:tcPr>
            <w:tcW w:w="0" w:type="auto"/>
            <w:vAlign w:val="center"/>
            <w:hideMark/>
          </w:tcPr>
          <w:p w14:paraId="251975C5" w14:textId="77777777" w:rsidR="000D51A2" w:rsidRDefault="00000000">
            <w:hyperlink r:id="rId44" w:history="1">
              <w:r w:rsidR="000D51A2">
                <w:rPr>
                  <w:rStyle w:val="Hyperlink"/>
                </w:rPr>
                <w:t>LTRIM</w:t>
              </w:r>
            </w:hyperlink>
          </w:p>
        </w:tc>
        <w:tc>
          <w:tcPr>
            <w:tcW w:w="0" w:type="auto"/>
            <w:vAlign w:val="center"/>
            <w:hideMark/>
          </w:tcPr>
          <w:p w14:paraId="5CC7C641" w14:textId="77777777" w:rsidR="000D51A2" w:rsidRDefault="000D51A2">
            <w:r>
              <w:t>Removes leading spaces from a string</w:t>
            </w:r>
          </w:p>
        </w:tc>
      </w:tr>
      <w:tr w:rsidR="000D51A2" w14:paraId="4286BFD3" w14:textId="77777777" w:rsidTr="000D51A2">
        <w:trPr>
          <w:tblCellSpacing w:w="15" w:type="dxa"/>
        </w:trPr>
        <w:tc>
          <w:tcPr>
            <w:tcW w:w="0" w:type="auto"/>
            <w:vAlign w:val="center"/>
            <w:hideMark/>
          </w:tcPr>
          <w:p w14:paraId="5F0A2AB0" w14:textId="77777777" w:rsidR="000D51A2" w:rsidRDefault="00000000">
            <w:hyperlink r:id="rId45" w:history="1">
              <w:r w:rsidR="000D51A2">
                <w:rPr>
                  <w:rStyle w:val="Hyperlink"/>
                </w:rPr>
                <w:t>MID</w:t>
              </w:r>
            </w:hyperlink>
          </w:p>
        </w:tc>
        <w:tc>
          <w:tcPr>
            <w:tcW w:w="0" w:type="auto"/>
            <w:vAlign w:val="center"/>
            <w:hideMark/>
          </w:tcPr>
          <w:p w14:paraId="241486DE" w14:textId="77777777" w:rsidR="000D51A2" w:rsidRDefault="000D51A2">
            <w:r>
              <w:t>Extracts a substring from a string (starting at any position)</w:t>
            </w:r>
          </w:p>
        </w:tc>
      </w:tr>
      <w:tr w:rsidR="000D51A2" w14:paraId="2C36EFC7" w14:textId="77777777" w:rsidTr="000D51A2">
        <w:trPr>
          <w:tblCellSpacing w:w="15" w:type="dxa"/>
        </w:trPr>
        <w:tc>
          <w:tcPr>
            <w:tcW w:w="0" w:type="auto"/>
            <w:vAlign w:val="center"/>
            <w:hideMark/>
          </w:tcPr>
          <w:p w14:paraId="4679DEF0" w14:textId="77777777" w:rsidR="000D51A2" w:rsidRDefault="00000000">
            <w:hyperlink r:id="rId46" w:history="1">
              <w:r w:rsidR="000D51A2">
                <w:rPr>
                  <w:rStyle w:val="Hyperlink"/>
                </w:rPr>
                <w:t>POSITION</w:t>
              </w:r>
            </w:hyperlink>
          </w:p>
        </w:tc>
        <w:tc>
          <w:tcPr>
            <w:tcW w:w="0" w:type="auto"/>
            <w:vAlign w:val="center"/>
            <w:hideMark/>
          </w:tcPr>
          <w:p w14:paraId="4C6A7C7F" w14:textId="77777777" w:rsidR="000D51A2" w:rsidRDefault="000D51A2">
            <w:r>
              <w:t>Returns the position of the first occurrence of a substring in a string</w:t>
            </w:r>
          </w:p>
        </w:tc>
      </w:tr>
      <w:tr w:rsidR="000D51A2" w14:paraId="4960B659" w14:textId="77777777" w:rsidTr="000D51A2">
        <w:trPr>
          <w:tblCellSpacing w:w="15" w:type="dxa"/>
        </w:trPr>
        <w:tc>
          <w:tcPr>
            <w:tcW w:w="0" w:type="auto"/>
            <w:vAlign w:val="center"/>
            <w:hideMark/>
          </w:tcPr>
          <w:p w14:paraId="52995E63" w14:textId="77777777" w:rsidR="000D51A2" w:rsidRDefault="00000000">
            <w:hyperlink r:id="rId47" w:history="1">
              <w:r w:rsidR="000D51A2">
                <w:rPr>
                  <w:rStyle w:val="Hyperlink"/>
                </w:rPr>
                <w:t>REPEAT</w:t>
              </w:r>
            </w:hyperlink>
          </w:p>
        </w:tc>
        <w:tc>
          <w:tcPr>
            <w:tcW w:w="0" w:type="auto"/>
            <w:vAlign w:val="center"/>
            <w:hideMark/>
          </w:tcPr>
          <w:p w14:paraId="60C6E58A" w14:textId="77777777" w:rsidR="000D51A2" w:rsidRDefault="000D51A2">
            <w:r>
              <w:t>Repeats a string as many times as specified</w:t>
            </w:r>
          </w:p>
        </w:tc>
      </w:tr>
      <w:tr w:rsidR="000D51A2" w14:paraId="035F695F" w14:textId="77777777" w:rsidTr="000D51A2">
        <w:trPr>
          <w:tblCellSpacing w:w="15" w:type="dxa"/>
        </w:trPr>
        <w:tc>
          <w:tcPr>
            <w:tcW w:w="0" w:type="auto"/>
            <w:vAlign w:val="center"/>
            <w:hideMark/>
          </w:tcPr>
          <w:p w14:paraId="1E405EA8" w14:textId="77777777" w:rsidR="000D51A2" w:rsidRDefault="00000000">
            <w:hyperlink r:id="rId48" w:history="1">
              <w:r w:rsidR="000D51A2">
                <w:rPr>
                  <w:rStyle w:val="Hyperlink"/>
                </w:rPr>
                <w:t>REPLACE</w:t>
              </w:r>
            </w:hyperlink>
          </w:p>
        </w:tc>
        <w:tc>
          <w:tcPr>
            <w:tcW w:w="0" w:type="auto"/>
            <w:vAlign w:val="center"/>
            <w:hideMark/>
          </w:tcPr>
          <w:p w14:paraId="267C2335" w14:textId="77777777" w:rsidR="000D51A2" w:rsidRDefault="000D51A2">
            <w:r>
              <w:t>Replaces all occurrences of a substring within a string, with a new substring</w:t>
            </w:r>
          </w:p>
        </w:tc>
      </w:tr>
      <w:tr w:rsidR="000D51A2" w14:paraId="1E16233C" w14:textId="77777777" w:rsidTr="000D51A2">
        <w:trPr>
          <w:tblCellSpacing w:w="15" w:type="dxa"/>
        </w:trPr>
        <w:tc>
          <w:tcPr>
            <w:tcW w:w="0" w:type="auto"/>
            <w:vAlign w:val="center"/>
            <w:hideMark/>
          </w:tcPr>
          <w:p w14:paraId="7E5A0F11" w14:textId="77777777" w:rsidR="000D51A2" w:rsidRDefault="00000000">
            <w:hyperlink r:id="rId49" w:history="1">
              <w:r w:rsidR="000D51A2">
                <w:rPr>
                  <w:rStyle w:val="Hyperlink"/>
                </w:rPr>
                <w:t>REVERSE</w:t>
              </w:r>
            </w:hyperlink>
          </w:p>
        </w:tc>
        <w:tc>
          <w:tcPr>
            <w:tcW w:w="0" w:type="auto"/>
            <w:vAlign w:val="center"/>
            <w:hideMark/>
          </w:tcPr>
          <w:p w14:paraId="6000E9CC" w14:textId="77777777" w:rsidR="000D51A2" w:rsidRDefault="000D51A2">
            <w:r>
              <w:t>Reverses a string and returns the result</w:t>
            </w:r>
          </w:p>
        </w:tc>
      </w:tr>
      <w:tr w:rsidR="000D51A2" w14:paraId="2ADED9D3" w14:textId="77777777" w:rsidTr="000D51A2">
        <w:trPr>
          <w:tblCellSpacing w:w="15" w:type="dxa"/>
        </w:trPr>
        <w:tc>
          <w:tcPr>
            <w:tcW w:w="0" w:type="auto"/>
            <w:vAlign w:val="center"/>
            <w:hideMark/>
          </w:tcPr>
          <w:p w14:paraId="52526C65" w14:textId="77777777" w:rsidR="000D51A2" w:rsidRDefault="00000000">
            <w:hyperlink r:id="rId50" w:history="1">
              <w:r w:rsidR="000D51A2">
                <w:rPr>
                  <w:rStyle w:val="Hyperlink"/>
                </w:rPr>
                <w:t>RIGHT</w:t>
              </w:r>
            </w:hyperlink>
          </w:p>
        </w:tc>
        <w:tc>
          <w:tcPr>
            <w:tcW w:w="0" w:type="auto"/>
            <w:vAlign w:val="center"/>
            <w:hideMark/>
          </w:tcPr>
          <w:p w14:paraId="3F152FFD" w14:textId="77777777" w:rsidR="000D51A2" w:rsidRDefault="000D51A2">
            <w:r>
              <w:t>Extracts a number of characters from a string (starting from right)</w:t>
            </w:r>
          </w:p>
        </w:tc>
      </w:tr>
      <w:tr w:rsidR="000D51A2" w14:paraId="4BC645AA" w14:textId="77777777" w:rsidTr="000D51A2">
        <w:trPr>
          <w:tblCellSpacing w:w="15" w:type="dxa"/>
        </w:trPr>
        <w:tc>
          <w:tcPr>
            <w:tcW w:w="0" w:type="auto"/>
            <w:vAlign w:val="center"/>
            <w:hideMark/>
          </w:tcPr>
          <w:p w14:paraId="4257301F" w14:textId="77777777" w:rsidR="000D51A2" w:rsidRDefault="00000000">
            <w:hyperlink r:id="rId51" w:history="1">
              <w:r w:rsidR="000D51A2">
                <w:rPr>
                  <w:rStyle w:val="Hyperlink"/>
                </w:rPr>
                <w:t>RPAD</w:t>
              </w:r>
            </w:hyperlink>
          </w:p>
        </w:tc>
        <w:tc>
          <w:tcPr>
            <w:tcW w:w="0" w:type="auto"/>
            <w:vAlign w:val="center"/>
            <w:hideMark/>
          </w:tcPr>
          <w:p w14:paraId="25DDDF25" w14:textId="77777777" w:rsidR="000D51A2" w:rsidRDefault="000D51A2">
            <w:r>
              <w:t>Right-pads a string with another string, to a certain length</w:t>
            </w:r>
          </w:p>
        </w:tc>
      </w:tr>
      <w:tr w:rsidR="000D51A2" w14:paraId="3224C754" w14:textId="77777777" w:rsidTr="000D51A2">
        <w:trPr>
          <w:tblCellSpacing w:w="15" w:type="dxa"/>
        </w:trPr>
        <w:tc>
          <w:tcPr>
            <w:tcW w:w="0" w:type="auto"/>
            <w:vAlign w:val="center"/>
            <w:hideMark/>
          </w:tcPr>
          <w:p w14:paraId="106B5F94" w14:textId="77777777" w:rsidR="000D51A2" w:rsidRDefault="00000000">
            <w:hyperlink r:id="rId52" w:history="1">
              <w:r w:rsidR="000D51A2">
                <w:rPr>
                  <w:rStyle w:val="Hyperlink"/>
                </w:rPr>
                <w:t>RTRIM</w:t>
              </w:r>
            </w:hyperlink>
          </w:p>
        </w:tc>
        <w:tc>
          <w:tcPr>
            <w:tcW w:w="0" w:type="auto"/>
            <w:vAlign w:val="center"/>
            <w:hideMark/>
          </w:tcPr>
          <w:p w14:paraId="023E7BEC" w14:textId="77777777" w:rsidR="000D51A2" w:rsidRDefault="000D51A2">
            <w:r>
              <w:t>Removes trailing spaces from a string</w:t>
            </w:r>
          </w:p>
        </w:tc>
      </w:tr>
      <w:tr w:rsidR="000D51A2" w14:paraId="38556837" w14:textId="77777777" w:rsidTr="000D51A2">
        <w:trPr>
          <w:tblCellSpacing w:w="15" w:type="dxa"/>
        </w:trPr>
        <w:tc>
          <w:tcPr>
            <w:tcW w:w="0" w:type="auto"/>
            <w:vAlign w:val="center"/>
            <w:hideMark/>
          </w:tcPr>
          <w:p w14:paraId="47FFBD01" w14:textId="77777777" w:rsidR="000D51A2" w:rsidRDefault="00000000">
            <w:hyperlink r:id="rId53" w:history="1">
              <w:r w:rsidR="000D51A2">
                <w:rPr>
                  <w:rStyle w:val="Hyperlink"/>
                </w:rPr>
                <w:t>SPACE</w:t>
              </w:r>
            </w:hyperlink>
          </w:p>
        </w:tc>
        <w:tc>
          <w:tcPr>
            <w:tcW w:w="0" w:type="auto"/>
            <w:vAlign w:val="center"/>
            <w:hideMark/>
          </w:tcPr>
          <w:p w14:paraId="3902B7E4" w14:textId="77777777" w:rsidR="000D51A2" w:rsidRDefault="000D51A2">
            <w:r>
              <w:t>Returns a string of the specified number of space characters</w:t>
            </w:r>
          </w:p>
        </w:tc>
      </w:tr>
      <w:tr w:rsidR="000D51A2" w14:paraId="71394279" w14:textId="77777777" w:rsidTr="000D51A2">
        <w:trPr>
          <w:tblCellSpacing w:w="15" w:type="dxa"/>
        </w:trPr>
        <w:tc>
          <w:tcPr>
            <w:tcW w:w="0" w:type="auto"/>
            <w:vAlign w:val="center"/>
            <w:hideMark/>
          </w:tcPr>
          <w:p w14:paraId="3F8BDD46" w14:textId="77777777" w:rsidR="000D51A2" w:rsidRDefault="00000000">
            <w:hyperlink r:id="rId54" w:history="1">
              <w:r w:rsidR="000D51A2">
                <w:rPr>
                  <w:rStyle w:val="Hyperlink"/>
                </w:rPr>
                <w:t>STRCMP</w:t>
              </w:r>
            </w:hyperlink>
          </w:p>
        </w:tc>
        <w:tc>
          <w:tcPr>
            <w:tcW w:w="0" w:type="auto"/>
            <w:vAlign w:val="center"/>
            <w:hideMark/>
          </w:tcPr>
          <w:p w14:paraId="73B4915B" w14:textId="77777777" w:rsidR="000D51A2" w:rsidRDefault="000D51A2">
            <w:r>
              <w:t>Compares two strings</w:t>
            </w:r>
          </w:p>
        </w:tc>
      </w:tr>
      <w:tr w:rsidR="000D51A2" w14:paraId="2DA8C95D" w14:textId="77777777" w:rsidTr="000D51A2">
        <w:trPr>
          <w:tblCellSpacing w:w="15" w:type="dxa"/>
        </w:trPr>
        <w:tc>
          <w:tcPr>
            <w:tcW w:w="0" w:type="auto"/>
            <w:vAlign w:val="center"/>
            <w:hideMark/>
          </w:tcPr>
          <w:p w14:paraId="3CB803E2" w14:textId="77777777" w:rsidR="000D51A2" w:rsidRDefault="00000000">
            <w:hyperlink r:id="rId55" w:history="1">
              <w:r w:rsidR="000D51A2">
                <w:rPr>
                  <w:rStyle w:val="Hyperlink"/>
                </w:rPr>
                <w:t>SUBSTR</w:t>
              </w:r>
            </w:hyperlink>
          </w:p>
        </w:tc>
        <w:tc>
          <w:tcPr>
            <w:tcW w:w="0" w:type="auto"/>
            <w:vAlign w:val="center"/>
            <w:hideMark/>
          </w:tcPr>
          <w:p w14:paraId="7A79CC8A" w14:textId="77777777" w:rsidR="000D51A2" w:rsidRDefault="000D51A2">
            <w:r>
              <w:t>Extracts a substring from a string (starting at any position)</w:t>
            </w:r>
          </w:p>
        </w:tc>
      </w:tr>
      <w:tr w:rsidR="000D51A2" w14:paraId="171B206E" w14:textId="77777777" w:rsidTr="000D51A2">
        <w:trPr>
          <w:tblCellSpacing w:w="15" w:type="dxa"/>
        </w:trPr>
        <w:tc>
          <w:tcPr>
            <w:tcW w:w="0" w:type="auto"/>
            <w:vAlign w:val="center"/>
            <w:hideMark/>
          </w:tcPr>
          <w:p w14:paraId="3F41B8BF" w14:textId="77777777" w:rsidR="000D51A2" w:rsidRDefault="00000000">
            <w:hyperlink r:id="rId56" w:history="1">
              <w:r w:rsidR="000D51A2">
                <w:rPr>
                  <w:rStyle w:val="Hyperlink"/>
                </w:rPr>
                <w:t>SUBSTRING</w:t>
              </w:r>
            </w:hyperlink>
          </w:p>
        </w:tc>
        <w:tc>
          <w:tcPr>
            <w:tcW w:w="0" w:type="auto"/>
            <w:vAlign w:val="center"/>
            <w:hideMark/>
          </w:tcPr>
          <w:p w14:paraId="5759478F" w14:textId="77777777" w:rsidR="000D51A2" w:rsidRDefault="000D51A2">
            <w:r>
              <w:t>Extracts a substring from a string (starting at any position)</w:t>
            </w:r>
          </w:p>
        </w:tc>
      </w:tr>
      <w:tr w:rsidR="000D51A2" w14:paraId="3D216E73" w14:textId="77777777" w:rsidTr="000D51A2">
        <w:trPr>
          <w:tblCellSpacing w:w="15" w:type="dxa"/>
        </w:trPr>
        <w:tc>
          <w:tcPr>
            <w:tcW w:w="0" w:type="auto"/>
            <w:vAlign w:val="center"/>
            <w:hideMark/>
          </w:tcPr>
          <w:p w14:paraId="06B7C985" w14:textId="77777777" w:rsidR="000D51A2" w:rsidRDefault="00000000">
            <w:hyperlink r:id="rId57" w:history="1">
              <w:r w:rsidR="000D51A2">
                <w:rPr>
                  <w:rStyle w:val="Hyperlink"/>
                </w:rPr>
                <w:t>SUBSTRING_INDEX</w:t>
              </w:r>
            </w:hyperlink>
          </w:p>
        </w:tc>
        <w:tc>
          <w:tcPr>
            <w:tcW w:w="0" w:type="auto"/>
            <w:vAlign w:val="center"/>
            <w:hideMark/>
          </w:tcPr>
          <w:p w14:paraId="53BAB793" w14:textId="77777777" w:rsidR="000D51A2" w:rsidRDefault="000D51A2">
            <w:r>
              <w:t>Returns a substring of a string before a specified number of delimiter occurs</w:t>
            </w:r>
          </w:p>
        </w:tc>
      </w:tr>
      <w:tr w:rsidR="000D51A2" w14:paraId="286E9A16" w14:textId="77777777" w:rsidTr="000D51A2">
        <w:trPr>
          <w:tblCellSpacing w:w="15" w:type="dxa"/>
        </w:trPr>
        <w:tc>
          <w:tcPr>
            <w:tcW w:w="0" w:type="auto"/>
            <w:vAlign w:val="center"/>
            <w:hideMark/>
          </w:tcPr>
          <w:p w14:paraId="469708C5" w14:textId="77777777" w:rsidR="000D51A2" w:rsidRDefault="00000000">
            <w:hyperlink r:id="rId58" w:history="1">
              <w:r w:rsidR="000D51A2">
                <w:rPr>
                  <w:rStyle w:val="Hyperlink"/>
                </w:rPr>
                <w:t>TRIM</w:t>
              </w:r>
            </w:hyperlink>
          </w:p>
        </w:tc>
        <w:tc>
          <w:tcPr>
            <w:tcW w:w="0" w:type="auto"/>
            <w:vAlign w:val="center"/>
            <w:hideMark/>
          </w:tcPr>
          <w:p w14:paraId="2B3842FC" w14:textId="77777777" w:rsidR="000D51A2" w:rsidRDefault="000D51A2">
            <w:r>
              <w:t>Removes leading and trailing spaces from a string</w:t>
            </w:r>
          </w:p>
        </w:tc>
      </w:tr>
      <w:tr w:rsidR="000D51A2" w14:paraId="67EFCFD5" w14:textId="77777777" w:rsidTr="000D51A2">
        <w:trPr>
          <w:tblCellSpacing w:w="15" w:type="dxa"/>
        </w:trPr>
        <w:tc>
          <w:tcPr>
            <w:tcW w:w="0" w:type="auto"/>
            <w:vAlign w:val="center"/>
            <w:hideMark/>
          </w:tcPr>
          <w:p w14:paraId="3619FDFB" w14:textId="77777777" w:rsidR="000D51A2" w:rsidRDefault="00000000">
            <w:hyperlink r:id="rId59" w:history="1">
              <w:r w:rsidR="000D51A2">
                <w:rPr>
                  <w:rStyle w:val="Hyperlink"/>
                </w:rPr>
                <w:t>UCASE</w:t>
              </w:r>
            </w:hyperlink>
          </w:p>
        </w:tc>
        <w:tc>
          <w:tcPr>
            <w:tcW w:w="0" w:type="auto"/>
            <w:vAlign w:val="center"/>
            <w:hideMark/>
          </w:tcPr>
          <w:p w14:paraId="1E3164AC" w14:textId="77777777" w:rsidR="000D51A2" w:rsidRDefault="000D51A2">
            <w:r>
              <w:t>Converts a string to upper-case</w:t>
            </w:r>
          </w:p>
        </w:tc>
      </w:tr>
      <w:tr w:rsidR="000D51A2" w14:paraId="52FA469F" w14:textId="77777777" w:rsidTr="000D51A2">
        <w:trPr>
          <w:tblCellSpacing w:w="15" w:type="dxa"/>
        </w:trPr>
        <w:tc>
          <w:tcPr>
            <w:tcW w:w="0" w:type="auto"/>
            <w:vAlign w:val="center"/>
            <w:hideMark/>
          </w:tcPr>
          <w:p w14:paraId="760504CE" w14:textId="77777777" w:rsidR="000D51A2" w:rsidRDefault="00000000">
            <w:hyperlink r:id="rId60" w:history="1">
              <w:r w:rsidR="000D51A2">
                <w:rPr>
                  <w:rStyle w:val="Hyperlink"/>
                </w:rPr>
                <w:t>UPPER</w:t>
              </w:r>
            </w:hyperlink>
          </w:p>
        </w:tc>
        <w:tc>
          <w:tcPr>
            <w:tcW w:w="0" w:type="auto"/>
            <w:vAlign w:val="center"/>
            <w:hideMark/>
          </w:tcPr>
          <w:p w14:paraId="3996384A" w14:textId="77777777" w:rsidR="000D51A2" w:rsidRDefault="000D51A2">
            <w:r>
              <w:t>Converts a string to upper-case</w:t>
            </w:r>
          </w:p>
        </w:tc>
      </w:tr>
    </w:tbl>
    <w:p w14:paraId="6AFA83CD" w14:textId="77777777" w:rsidR="00226F26" w:rsidRDefault="00226F26" w:rsidP="001450E2"/>
    <w:p w14:paraId="24AAC819" w14:textId="77777777" w:rsidR="00290E6B" w:rsidRDefault="00290E6B" w:rsidP="001450E2"/>
    <w:p w14:paraId="7C9AE584" w14:textId="7AB16320" w:rsidR="00290E6B" w:rsidRDefault="00290E6B" w:rsidP="001450E2">
      <w:r>
        <w:t>Examples</w:t>
      </w:r>
    </w:p>
    <w:p w14:paraId="39D5F6C9" w14:textId="77777777" w:rsidR="00290E6B" w:rsidRDefault="00290E6B" w:rsidP="001450E2"/>
    <w:p w14:paraId="42C90F05" w14:textId="07010095" w:rsidR="00290E6B" w:rsidRDefault="00290E6B" w:rsidP="001450E2">
      <w:r w:rsidRPr="00290E6B">
        <w:t>select ascii('a');</w:t>
      </w:r>
    </w:p>
    <w:p w14:paraId="4AB5EB08" w14:textId="6164CA9A" w:rsidR="00872A0C" w:rsidRDefault="00872A0C" w:rsidP="001450E2">
      <w:r w:rsidRPr="00872A0C">
        <w:t>select char_length('Rajkot');</w:t>
      </w:r>
    </w:p>
    <w:p w14:paraId="78622FB9" w14:textId="518BA3C9" w:rsidR="002A266E" w:rsidRDefault="002A266E" w:rsidP="001450E2">
      <w:r w:rsidRPr="002A266E">
        <w:t>SELECT roll, fname, char_length(fname) from students</w:t>
      </w:r>
    </w:p>
    <w:p w14:paraId="173789B7" w14:textId="5DBEB92E" w:rsidR="00FA625F" w:rsidRDefault="00FA625F" w:rsidP="001450E2">
      <w:r w:rsidRPr="00FA625F">
        <w:t>SELECT roll, fname, character_length(fname) from students;</w:t>
      </w:r>
    </w:p>
    <w:p w14:paraId="6DCD6D15" w14:textId="41F0214F" w:rsidR="00684D4E" w:rsidRDefault="00684D4E" w:rsidP="001450E2">
      <w:r w:rsidRPr="00684D4E">
        <w:t>SELECT roll, concat(fname, lname) as "Full Name" from students;</w:t>
      </w:r>
    </w:p>
    <w:p w14:paraId="49B5FD97" w14:textId="510F61B5" w:rsidR="00684D4E" w:rsidRDefault="00684D4E" w:rsidP="001450E2">
      <w:r w:rsidRPr="00684D4E">
        <w:t>SELECT roll, concat(fname, " ",lname) as "Full Name" from students;</w:t>
      </w:r>
    </w:p>
    <w:p w14:paraId="6938A8A8" w14:textId="5E7C218D" w:rsidR="004B231F" w:rsidRDefault="004B231F" w:rsidP="001450E2">
      <w:r w:rsidRPr="004B231F">
        <w:t>SELECT roll, concat_ws(" ",fname,lname,city) as "Full Name" from students;</w:t>
      </w:r>
    </w:p>
    <w:p w14:paraId="76239FC6" w14:textId="51A5F4B6" w:rsidR="00A24534" w:rsidRDefault="00A24534" w:rsidP="001450E2">
      <w:r w:rsidRPr="00A24534">
        <w:t>SELECT roll, concat_ws(" - ",fname,lname,city) as "Full Name" from students;</w:t>
      </w:r>
    </w:p>
    <w:p w14:paraId="2FA18A58" w14:textId="3865F2CB" w:rsidR="00220294" w:rsidRDefault="00220294" w:rsidP="001450E2">
      <w:r w:rsidRPr="00220294">
        <w:t>SELECT field("s", "s", "q", "l")</w:t>
      </w:r>
    </w:p>
    <w:p w14:paraId="6E1092EC" w14:textId="73FED68A" w:rsidR="004A61A8" w:rsidRDefault="004A61A8" w:rsidP="001450E2">
      <w:r w:rsidRPr="004A61A8">
        <w:t>SELECT field("k", "r", "a", "j", "k", "o", "t");</w:t>
      </w:r>
    </w:p>
    <w:p w14:paraId="4B6E5D20" w14:textId="79CFAB78" w:rsidR="001075BD" w:rsidRDefault="001075BD" w:rsidP="001075BD">
      <w:r w:rsidRPr="001075BD">
        <w:t>SELECT find_in_set("k", "r,a,j,k,o,t");</w:t>
      </w:r>
    </w:p>
    <w:p w14:paraId="159C7CA8" w14:textId="7F4E7ACF" w:rsidR="001075BD" w:rsidRDefault="001075BD" w:rsidP="001075BD">
      <w:r w:rsidRPr="001075BD">
        <w:lastRenderedPageBreak/>
        <w:t>SELECT find_in_set("</w:t>
      </w:r>
      <w:r>
        <w:t>a</w:t>
      </w:r>
      <w:r w:rsidRPr="001075BD">
        <w:t>", "r,a,j,k,o,t");</w:t>
      </w:r>
    </w:p>
    <w:p w14:paraId="57AC8CD3" w14:textId="0FF23F16" w:rsidR="00D07E1C" w:rsidRDefault="00246EF6" w:rsidP="001075BD">
      <w:r w:rsidRPr="00246EF6">
        <w:t>SELECT format(12345.6789, 2);</w:t>
      </w:r>
    </w:p>
    <w:p w14:paraId="0A79DF93" w14:textId="765A4312" w:rsidR="00810E1E" w:rsidRDefault="00810E1E" w:rsidP="001075BD">
      <w:r w:rsidRPr="00810E1E">
        <w:t>SELECT INSERT("W3Schools.com", 1, 9, "Example");</w:t>
      </w:r>
    </w:p>
    <w:p w14:paraId="2CBD8AD3" w14:textId="1CFAB2AE" w:rsidR="00371AB0" w:rsidRDefault="00371AB0" w:rsidP="001075BD">
      <w:r w:rsidRPr="00371AB0">
        <w:t>SELECT INSTR("W3Schools.com", "3") AS MatchPosition;</w:t>
      </w:r>
    </w:p>
    <w:p w14:paraId="7B0D4A95" w14:textId="50F3D384" w:rsidR="00A642A3" w:rsidRDefault="00A642A3" w:rsidP="001075BD">
      <w:r w:rsidRPr="00A642A3">
        <w:t>SELECT lcase(fname), lcase(lname), lcase(city) from students</w:t>
      </w:r>
    </w:p>
    <w:p w14:paraId="1D0DC2AE" w14:textId="24225F7D" w:rsidR="00595990" w:rsidRDefault="00595990" w:rsidP="001075BD">
      <w:r w:rsidRPr="00595990">
        <w:t>SELECT lcase(concat_ws(" ", fname, lname, city)) from students;</w:t>
      </w:r>
    </w:p>
    <w:p w14:paraId="2F891B2C" w14:textId="040972A5" w:rsidR="00B46D84" w:rsidRDefault="00B46D84" w:rsidP="001075BD">
      <w:r w:rsidRPr="00B46D84">
        <w:t>SELECT roll, fname, left(fname, 4) from students</w:t>
      </w:r>
    </w:p>
    <w:p w14:paraId="2C028A9D" w14:textId="3DE6AEE6" w:rsidR="00F1161F" w:rsidRDefault="00F1161F" w:rsidP="001075BD">
      <w:r w:rsidRPr="00F1161F">
        <w:t>SELECT roll, fname, right(fname, 4) from students;</w:t>
      </w:r>
    </w:p>
    <w:p w14:paraId="7D509403" w14:textId="36691FFC" w:rsidR="004366E4" w:rsidRDefault="004366E4" w:rsidP="001075BD">
      <w:r w:rsidRPr="004366E4">
        <w:t>SELECT roll, fname, length(fname) from students;</w:t>
      </w:r>
    </w:p>
    <w:p w14:paraId="3763D0FE" w14:textId="77777777" w:rsidR="00691FCD" w:rsidRPr="00E16B2B" w:rsidRDefault="00691FCD" w:rsidP="00E16B2B">
      <w:r w:rsidRPr="00691FCD">
        <w:t xml:space="preserve">SELECT LOCATE("3", "W3Schools.com") AS MatchPosition; </w:t>
      </w:r>
    </w:p>
    <w:p w14:paraId="13E2C103" w14:textId="022E50E1" w:rsidR="00E16B2B" w:rsidRDefault="001D7976" w:rsidP="00E16B2B">
      <w:r w:rsidRPr="001D7976">
        <w:t>SELECT roll, fname, lower(fname), lcase(fname) FROM students</w:t>
      </w:r>
    </w:p>
    <w:p w14:paraId="2C54562B" w14:textId="7F66919A" w:rsidR="00E95B6A" w:rsidRDefault="00E95B6A" w:rsidP="00E16B2B">
      <w:r w:rsidRPr="00E95B6A">
        <w:t>SELECT roll, fname, lpad(fname, 20) FROM students;</w:t>
      </w:r>
    </w:p>
    <w:p w14:paraId="1033519D" w14:textId="10B675DF" w:rsidR="00341714" w:rsidRDefault="00341714" w:rsidP="00E16B2B">
      <w:r w:rsidRPr="00341714">
        <w:t>SELECT roll, fname, rpad(fname, 20) FROM students;</w:t>
      </w:r>
    </w:p>
    <w:p w14:paraId="2C0823CD" w14:textId="246B4C23" w:rsidR="007C6907" w:rsidRDefault="007C6907" w:rsidP="00E16B2B">
      <w:r w:rsidRPr="007C6907">
        <w:t>SELECT ltrim("       Rajkot     ")</w:t>
      </w:r>
    </w:p>
    <w:p w14:paraId="6AEC351A" w14:textId="75E9AB92" w:rsidR="0038276D" w:rsidRDefault="0038276D" w:rsidP="00E16B2B">
      <w:r w:rsidRPr="0038276D">
        <w:t>SELECT rtrim("       Rajkot     ");</w:t>
      </w:r>
    </w:p>
    <w:p w14:paraId="341E29C9" w14:textId="11006E23" w:rsidR="00B17D9B" w:rsidRDefault="00B17D9B" w:rsidP="00E16B2B">
      <w:r w:rsidRPr="00B17D9B">
        <w:t>SELECT mid("Rajkot", 1, 3)</w:t>
      </w:r>
    </w:p>
    <w:p w14:paraId="1F0B58C0" w14:textId="77777777" w:rsidR="00163AB1" w:rsidRPr="00163AB1" w:rsidRDefault="00163AB1" w:rsidP="00163AB1">
      <w:r w:rsidRPr="00163AB1">
        <w:t xml:space="preserve">SELECT POSITION("3" IN "W3Schools.com") AS MatchPosition; </w:t>
      </w:r>
    </w:p>
    <w:p w14:paraId="2D087E71" w14:textId="3355AEDD" w:rsidR="00163AB1" w:rsidRDefault="007C05C9" w:rsidP="00E16B2B">
      <w:r w:rsidRPr="007C05C9">
        <w:t>SELECT fname, REPEAT(fname, 5) from students</w:t>
      </w:r>
    </w:p>
    <w:p w14:paraId="244BA87C" w14:textId="5F7B4EC4" w:rsidR="002D385E" w:rsidRDefault="002D385E" w:rsidP="00E16B2B">
      <w:r w:rsidRPr="002D385E">
        <w:t>SELECT REPLACE("SQL Tutorial", "SQL", "HTML");</w:t>
      </w:r>
    </w:p>
    <w:p w14:paraId="3B7E6FBC" w14:textId="14D47545" w:rsidR="00D022B7" w:rsidRDefault="00D022B7" w:rsidP="00E16B2B">
      <w:r w:rsidRPr="00D022B7">
        <w:t>SELECT roll, fname, reverse(fname) from students</w:t>
      </w:r>
    </w:p>
    <w:p w14:paraId="650EA0AE" w14:textId="59624C9F" w:rsidR="00AD352D" w:rsidRDefault="00AD352D" w:rsidP="00E16B2B">
      <w:r w:rsidRPr="00AD352D">
        <w:t>SELECT space(10)</w:t>
      </w:r>
    </w:p>
    <w:p w14:paraId="601C7EE3" w14:textId="08B62FAA" w:rsidR="00B01C93" w:rsidRDefault="00B01C93" w:rsidP="00E16B2B">
      <w:r w:rsidRPr="00B01C93">
        <w:t>SELECT strcmp("Rajkot", "Rajkot")</w:t>
      </w:r>
    </w:p>
    <w:p w14:paraId="675BE25A" w14:textId="1EE57E4E" w:rsidR="005D4EB4" w:rsidRDefault="005D4EB4" w:rsidP="00E16B2B">
      <w:r w:rsidRPr="005D4EB4">
        <w:t>SELECT strcmp("Rajkot", "tajkot");</w:t>
      </w:r>
    </w:p>
    <w:p w14:paraId="1C9299C8" w14:textId="48E0D3E2" w:rsidR="006A23CA" w:rsidRDefault="006A23CA" w:rsidP="00E16B2B">
      <w:r w:rsidRPr="006A23CA">
        <w:t>SELECT strcmp("tajkot", "rajkot");</w:t>
      </w:r>
    </w:p>
    <w:p w14:paraId="522305B3" w14:textId="281DF5D5" w:rsidR="009079BB" w:rsidRDefault="009079BB" w:rsidP="00E16B2B">
      <w:r w:rsidRPr="009079BB">
        <w:t>SELECT SUBSTR("SQL Tutorial", 5, 3) AS ExtractString;</w:t>
      </w:r>
    </w:p>
    <w:p w14:paraId="1D2BDD3B" w14:textId="55202134" w:rsidR="004F25B4" w:rsidRDefault="004F25B4" w:rsidP="00E16B2B">
      <w:r w:rsidRPr="004F25B4">
        <w:t>SELECT SUBSTRING("SQL Tutorial", 5, 3) AS ExtractString;</w:t>
      </w:r>
    </w:p>
    <w:p w14:paraId="6BA04847" w14:textId="77777777" w:rsidR="00B837B7" w:rsidRPr="00B837B7" w:rsidRDefault="00B837B7" w:rsidP="00B837B7">
      <w:r w:rsidRPr="00B837B7">
        <w:t xml:space="preserve">SELECT SUBSTRING_INDEX("www.w3schools.com", ".", 1); </w:t>
      </w:r>
    </w:p>
    <w:p w14:paraId="5CA017AA" w14:textId="7B574548" w:rsidR="00B837B7" w:rsidRDefault="0000075F" w:rsidP="00E16B2B">
      <w:r w:rsidRPr="0000075F">
        <w:t>SELECT trim("   www.w3schools.com    ");</w:t>
      </w:r>
    </w:p>
    <w:p w14:paraId="328B7CB9" w14:textId="573A7809" w:rsidR="0010394E" w:rsidRDefault="004E1F3A" w:rsidP="00E16B2B">
      <w:r w:rsidRPr="004E1F3A">
        <w:t>SELECT roll, fname, ucase(fname), upper(fname) FROM students</w:t>
      </w:r>
    </w:p>
    <w:p w14:paraId="791BE69B" w14:textId="77777777" w:rsidR="0010394E" w:rsidRDefault="0010394E">
      <w:r>
        <w:br w:type="page"/>
      </w:r>
    </w:p>
    <w:p w14:paraId="700C56DC" w14:textId="77777777" w:rsidR="004546EB" w:rsidRDefault="004546EB" w:rsidP="004546EB">
      <w:pPr>
        <w:pStyle w:val="Heading2"/>
      </w:pPr>
      <w:r>
        <w:lastRenderedPageBreak/>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4546EB" w14:paraId="128E88DA" w14:textId="77777777" w:rsidTr="004546EB">
        <w:trPr>
          <w:tblCellSpacing w:w="15" w:type="dxa"/>
        </w:trPr>
        <w:tc>
          <w:tcPr>
            <w:tcW w:w="1250" w:type="pct"/>
            <w:vAlign w:val="center"/>
            <w:hideMark/>
          </w:tcPr>
          <w:p w14:paraId="246D3142" w14:textId="77777777" w:rsidR="004546EB" w:rsidRDefault="004546EB">
            <w:pPr>
              <w:jc w:val="center"/>
              <w:rPr>
                <w:b/>
                <w:bCs/>
              </w:rPr>
            </w:pPr>
            <w:r>
              <w:rPr>
                <w:b/>
                <w:bCs/>
              </w:rPr>
              <w:t>Function</w:t>
            </w:r>
          </w:p>
        </w:tc>
        <w:tc>
          <w:tcPr>
            <w:tcW w:w="0" w:type="auto"/>
            <w:vAlign w:val="center"/>
            <w:hideMark/>
          </w:tcPr>
          <w:p w14:paraId="0C0763DB" w14:textId="77777777" w:rsidR="004546EB" w:rsidRDefault="004546EB">
            <w:pPr>
              <w:jc w:val="center"/>
              <w:rPr>
                <w:b/>
                <w:bCs/>
              </w:rPr>
            </w:pPr>
            <w:r>
              <w:rPr>
                <w:b/>
                <w:bCs/>
              </w:rPr>
              <w:t>Description</w:t>
            </w:r>
          </w:p>
        </w:tc>
      </w:tr>
      <w:tr w:rsidR="004546EB" w14:paraId="5F414273" w14:textId="77777777" w:rsidTr="004546EB">
        <w:trPr>
          <w:tblCellSpacing w:w="15" w:type="dxa"/>
        </w:trPr>
        <w:tc>
          <w:tcPr>
            <w:tcW w:w="0" w:type="auto"/>
            <w:vAlign w:val="center"/>
            <w:hideMark/>
          </w:tcPr>
          <w:p w14:paraId="0124C0D5" w14:textId="77777777" w:rsidR="004546EB" w:rsidRDefault="00000000">
            <w:hyperlink r:id="rId61" w:history="1">
              <w:r w:rsidR="004546EB">
                <w:rPr>
                  <w:rStyle w:val="Hyperlink"/>
                </w:rPr>
                <w:t>BIN</w:t>
              </w:r>
            </w:hyperlink>
          </w:p>
        </w:tc>
        <w:tc>
          <w:tcPr>
            <w:tcW w:w="0" w:type="auto"/>
            <w:vAlign w:val="center"/>
            <w:hideMark/>
          </w:tcPr>
          <w:p w14:paraId="7A06503E" w14:textId="77777777" w:rsidR="004546EB" w:rsidRDefault="004546EB">
            <w:r>
              <w:t>Returns a binary representation of a number</w:t>
            </w:r>
          </w:p>
        </w:tc>
      </w:tr>
      <w:tr w:rsidR="004546EB" w14:paraId="58AFEC97" w14:textId="77777777" w:rsidTr="004546EB">
        <w:trPr>
          <w:tblCellSpacing w:w="15" w:type="dxa"/>
        </w:trPr>
        <w:tc>
          <w:tcPr>
            <w:tcW w:w="0" w:type="auto"/>
            <w:vAlign w:val="center"/>
            <w:hideMark/>
          </w:tcPr>
          <w:p w14:paraId="659F18C1" w14:textId="77777777" w:rsidR="004546EB" w:rsidRDefault="00000000">
            <w:hyperlink r:id="rId62" w:history="1">
              <w:r w:rsidR="004546EB">
                <w:rPr>
                  <w:rStyle w:val="Hyperlink"/>
                </w:rPr>
                <w:t>BINARY</w:t>
              </w:r>
            </w:hyperlink>
          </w:p>
        </w:tc>
        <w:tc>
          <w:tcPr>
            <w:tcW w:w="0" w:type="auto"/>
            <w:vAlign w:val="center"/>
            <w:hideMark/>
          </w:tcPr>
          <w:p w14:paraId="2385A24B" w14:textId="77777777" w:rsidR="004546EB" w:rsidRDefault="004546EB">
            <w:r>
              <w:t>Converts a value to a binary string</w:t>
            </w:r>
          </w:p>
        </w:tc>
      </w:tr>
      <w:tr w:rsidR="004546EB" w14:paraId="7D3554EF" w14:textId="77777777" w:rsidTr="004546EB">
        <w:trPr>
          <w:tblCellSpacing w:w="15" w:type="dxa"/>
        </w:trPr>
        <w:tc>
          <w:tcPr>
            <w:tcW w:w="0" w:type="auto"/>
            <w:vAlign w:val="center"/>
            <w:hideMark/>
          </w:tcPr>
          <w:p w14:paraId="7014326C" w14:textId="77777777" w:rsidR="004546EB" w:rsidRDefault="00000000">
            <w:hyperlink r:id="rId63" w:history="1">
              <w:r w:rsidR="004546EB">
                <w:rPr>
                  <w:rStyle w:val="Hyperlink"/>
                </w:rPr>
                <w:t>CASE</w:t>
              </w:r>
            </w:hyperlink>
          </w:p>
        </w:tc>
        <w:tc>
          <w:tcPr>
            <w:tcW w:w="0" w:type="auto"/>
            <w:vAlign w:val="center"/>
            <w:hideMark/>
          </w:tcPr>
          <w:p w14:paraId="51DF43B5" w14:textId="77777777" w:rsidR="004546EB" w:rsidRDefault="004546EB">
            <w:r>
              <w:t>Goes through conditions and return a value when the first condition is met</w:t>
            </w:r>
          </w:p>
        </w:tc>
      </w:tr>
      <w:tr w:rsidR="004546EB" w14:paraId="3BC0BA55" w14:textId="77777777" w:rsidTr="004546EB">
        <w:trPr>
          <w:tblCellSpacing w:w="15" w:type="dxa"/>
        </w:trPr>
        <w:tc>
          <w:tcPr>
            <w:tcW w:w="0" w:type="auto"/>
            <w:vAlign w:val="center"/>
            <w:hideMark/>
          </w:tcPr>
          <w:p w14:paraId="02086165" w14:textId="77777777" w:rsidR="004546EB" w:rsidRDefault="00000000">
            <w:hyperlink r:id="rId64" w:history="1">
              <w:r w:rsidR="004546EB">
                <w:rPr>
                  <w:rStyle w:val="Hyperlink"/>
                </w:rPr>
                <w:t>CAST</w:t>
              </w:r>
            </w:hyperlink>
          </w:p>
        </w:tc>
        <w:tc>
          <w:tcPr>
            <w:tcW w:w="0" w:type="auto"/>
            <w:vAlign w:val="center"/>
            <w:hideMark/>
          </w:tcPr>
          <w:p w14:paraId="168D09E1" w14:textId="77777777" w:rsidR="004546EB" w:rsidRDefault="004546EB">
            <w:r>
              <w:t>Converts a value (of any type) into a specified datatype</w:t>
            </w:r>
          </w:p>
        </w:tc>
      </w:tr>
      <w:tr w:rsidR="004546EB" w14:paraId="579FEC8E" w14:textId="77777777" w:rsidTr="004546EB">
        <w:trPr>
          <w:tblCellSpacing w:w="15" w:type="dxa"/>
        </w:trPr>
        <w:tc>
          <w:tcPr>
            <w:tcW w:w="0" w:type="auto"/>
            <w:vAlign w:val="center"/>
            <w:hideMark/>
          </w:tcPr>
          <w:p w14:paraId="6BB92532" w14:textId="77777777" w:rsidR="004546EB" w:rsidRDefault="00000000">
            <w:hyperlink r:id="rId65" w:history="1">
              <w:r w:rsidR="004546EB">
                <w:rPr>
                  <w:rStyle w:val="Hyperlink"/>
                </w:rPr>
                <w:t>COALESCE</w:t>
              </w:r>
            </w:hyperlink>
          </w:p>
        </w:tc>
        <w:tc>
          <w:tcPr>
            <w:tcW w:w="0" w:type="auto"/>
            <w:vAlign w:val="center"/>
            <w:hideMark/>
          </w:tcPr>
          <w:p w14:paraId="38D4D298" w14:textId="77777777" w:rsidR="004546EB" w:rsidRDefault="004546EB">
            <w:r>
              <w:t>Returns the first non-null value in a list</w:t>
            </w:r>
          </w:p>
        </w:tc>
      </w:tr>
      <w:tr w:rsidR="004546EB" w14:paraId="2F43CEF3" w14:textId="77777777" w:rsidTr="004546EB">
        <w:trPr>
          <w:tblCellSpacing w:w="15" w:type="dxa"/>
        </w:trPr>
        <w:tc>
          <w:tcPr>
            <w:tcW w:w="0" w:type="auto"/>
            <w:vAlign w:val="center"/>
            <w:hideMark/>
          </w:tcPr>
          <w:p w14:paraId="2D42ED89" w14:textId="77777777" w:rsidR="004546EB" w:rsidRDefault="00000000">
            <w:hyperlink r:id="rId66" w:history="1">
              <w:r w:rsidR="004546EB">
                <w:rPr>
                  <w:rStyle w:val="Hyperlink"/>
                </w:rPr>
                <w:t>CONNECTION_ID</w:t>
              </w:r>
            </w:hyperlink>
          </w:p>
        </w:tc>
        <w:tc>
          <w:tcPr>
            <w:tcW w:w="0" w:type="auto"/>
            <w:vAlign w:val="center"/>
            <w:hideMark/>
          </w:tcPr>
          <w:p w14:paraId="7B9F7476" w14:textId="77777777" w:rsidR="004546EB" w:rsidRDefault="004546EB">
            <w:r>
              <w:t>Returns the unique connection ID for the current connection</w:t>
            </w:r>
          </w:p>
        </w:tc>
      </w:tr>
      <w:tr w:rsidR="004546EB" w14:paraId="59D72FCC" w14:textId="77777777" w:rsidTr="004546EB">
        <w:trPr>
          <w:tblCellSpacing w:w="15" w:type="dxa"/>
        </w:trPr>
        <w:tc>
          <w:tcPr>
            <w:tcW w:w="0" w:type="auto"/>
            <w:vAlign w:val="center"/>
            <w:hideMark/>
          </w:tcPr>
          <w:p w14:paraId="57671253" w14:textId="77777777" w:rsidR="004546EB" w:rsidRDefault="00000000">
            <w:hyperlink r:id="rId67" w:history="1">
              <w:r w:rsidR="004546EB">
                <w:rPr>
                  <w:rStyle w:val="Hyperlink"/>
                </w:rPr>
                <w:t>CONV</w:t>
              </w:r>
            </w:hyperlink>
          </w:p>
        </w:tc>
        <w:tc>
          <w:tcPr>
            <w:tcW w:w="0" w:type="auto"/>
            <w:vAlign w:val="center"/>
            <w:hideMark/>
          </w:tcPr>
          <w:p w14:paraId="2836D006" w14:textId="77777777" w:rsidR="004546EB" w:rsidRDefault="004546EB">
            <w:r>
              <w:t>Converts a number from one numeric base system to another</w:t>
            </w:r>
          </w:p>
        </w:tc>
      </w:tr>
      <w:tr w:rsidR="004546EB" w14:paraId="73D5FC81" w14:textId="77777777" w:rsidTr="004546EB">
        <w:trPr>
          <w:tblCellSpacing w:w="15" w:type="dxa"/>
        </w:trPr>
        <w:tc>
          <w:tcPr>
            <w:tcW w:w="0" w:type="auto"/>
            <w:vAlign w:val="center"/>
            <w:hideMark/>
          </w:tcPr>
          <w:p w14:paraId="2F51991A" w14:textId="77777777" w:rsidR="004546EB" w:rsidRDefault="00000000">
            <w:hyperlink r:id="rId68" w:history="1">
              <w:r w:rsidR="004546EB">
                <w:rPr>
                  <w:rStyle w:val="Hyperlink"/>
                </w:rPr>
                <w:t>CONVERT</w:t>
              </w:r>
            </w:hyperlink>
          </w:p>
        </w:tc>
        <w:tc>
          <w:tcPr>
            <w:tcW w:w="0" w:type="auto"/>
            <w:vAlign w:val="center"/>
            <w:hideMark/>
          </w:tcPr>
          <w:p w14:paraId="686B34D0" w14:textId="77777777" w:rsidR="004546EB" w:rsidRDefault="004546EB">
            <w:r>
              <w:t>Converts a value into the specified datatype or character set</w:t>
            </w:r>
          </w:p>
        </w:tc>
      </w:tr>
      <w:tr w:rsidR="004546EB" w14:paraId="349F0644" w14:textId="77777777" w:rsidTr="004546EB">
        <w:trPr>
          <w:tblCellSpacing w:w="15" w:type="dxa"/>
        </w:trPr>
        <w:tc>
          <w:tcPr>
            <w:tcW w:w="0" w:type="auto"/>
            <w:vAlign w:val="center"/>
            <w:hideMark/>
          </w:tcPr>
          <w:p w14:paraId="7344E51C" w14:textId="77777777" w:rsidR="004546EB" w:rsidRDefault="00000000">
            <w:hyperlink r:id="rId69" w:history="1">
              <w:r w:rsidR="004546EB">
                <w:rPr>
                  <w:rStyle w:val="Hyperlink"/>
                </w:rPr>
                <w:t>CURRENT_USER</w:t>
              </w:r>
            </w:hyperlink>
          </w:p>
        </w:tc>
        <w:tc>
          <w:tcPr>
            <w:tcW w:w="0" w:type="auto"/>
            <w:vAlign w:val="center"/>
            <w:hideMark/>
          </w:tcPr>
          <w:p w14:paraId="351653F1" w14:textId="77777777" w:rsidR="004546EB" w:rsidRDefault="004546EB">
            <w:r>
              <w:t>Returns the user name and host name for the MySQL account that the server used to authenticate the current client</w:t>
            </w:r>
          </w:p>
        </w:tc>
      </w:tr>
      <w:tr w:rsidR="004546EB" w14:paraId="43761243" w14:textId="77777777" w:rsidTr="004546EB">
        <w:trPr>
          <w:tblCellSpacing w:w="15" w:type="dxa"/>
        </w:trPr>
        <w:tc>
          <w:tcPr>
            <w:tcW w:w="0" w:type="auto"/>
            <w:vAlign w:val="center"/>
            <w:hideMark/>
          </w:tcPr>
          <w:p w14:paraId="53C01DA4" w14:textId="77777777" w:rsidR="004546EB" w:rsidRDefault="00000000">
            <w:hyperlink r:id="rId70" w:history="1">
              <w:r w:rsidR="004546EB">
                <w:rPr>
                  <w:rStyle w:val="Hyperlink"/>
                </w:rPr>
                <w:t>DATABASE</w:t>
              </w:r>
            </w:hyperlink>
          </w:p>
        </w:tc>
        <w:tc>
          <w:tcPr>
            <w:tcW w:w="0" w:type="auto"/>
            <w:vAlign w:val="center"/>
            <w:hideMark/>
          </w:tcPr>
          <w:p w14:paraId="0C3E0C99" w14:textId="77777777" w:rsidR="004546EB" w:rsidRDefault="004546EB">
            <w:r>
              <w:t>Returns the name of the current database</w:t>
            </w:r>
          </w:p>
        </w:tc>
      </w:tr>
      <w:tr w:rsidR="004546EB" w14:paraId="41E88E47" w14:textId="77777777" w:rsidTr="004546EB">
        <w:trPr>
          <w:tblCellSpacing w:w="15" w:type="dxa"/>
        </w:trPr>
        <w:tc>
          <w:tcPr>
            <w:tcW w:w="0" w:type="auto"/>
            <w:vAlign w:val="center"/>
            <w:hideMark/>
          </w:tcPr>
          <w:p w14:paraId="23A77586" w14:textId="77777777" w:rsidR="004546EB" w:rsidRDefault="00000000">
            <w:hyperlink r:id="rId71" w:history="1">
              <w:r w:rsidR="004546EB">
                <w:rPr>
                  <w:rStyle w:val="Hyperlink"/>
                </w:rPr>
                <w:t>IF</w:t>
              </w:r>
            </w:hyperlink>
          </w:p>
        </w:tc>
        <w:tc>
          <w:tcPr>
            <w:tcW w:w="0" w:type="auto"/>
            <w:vAlign w:val="center"/>
            <w:hideMark/>
          </w:tcPr>
          <w:p w14:paraId="6A545FB5" w14:textId="77777777" w:rsidR="004546EB" w:rsidRDefault="004546EB">
            <w:r>
              <w:t>Returns a value if a condition is TRUE, or another value if a condition is FALSE</w:t>
            </w:r>
          </w:p>
        </w:tc>
      </w:tr>
      <w:tr w:rsidR="004546EB" w14:paraId="1CB05A6D" w14:textId="77777777" w:rsidTr="004546EB">
        <w:trPr>
          <w:tblCellSpacing w:w="15" w:type="dxa"/>
        </w:trPr>
        <w:tc>
          <w:tcPr>
            <w:tcW w:w="0" w:type="auto"/>
            <w:vAlign w:val="center"/>
            <w:hideMark/>
          </w:tcPr>
          <w:p w14:paraId="11A7065F" w14:textId="77777777" w:rsidR="004546EB" w:rsidRDefault="00000000">
            <w:hyperlink r:id="rId72" w:history="1">
              <w:r w:rsidR="004546EB">
                <w:rPr>
                  <w:rStyle w:val="Hyperlink"/>
                </w:rPr>
                <w:t>IFNULL</w:t>
              </w:r>
            </w:hyperlink>
          </w:p>
        </w:tc>
        <w:tc>
          <w:tcPr>
            <w:tcW w:w="0" w:type="auto"/>
            <w:vAlign w:val="center"/>
            <w:hideMark/>
          </w:tcPr>
          <w:p w14:paraId="4FAC366A" w14:textId="77777777" w:rsidR="004546EB" w:rsidRDefault="004546EB">
            <w:r>
              <w:t>Return a specified value if the expression is NULL, otherwise return the expression</w:t>
            </w:r>
          </w:p>
        </w:tc>
      </w:tr>
      <w:tr w:rsidR="004546EB" w14:paraId="52DBD78A" w14:textId="77777777" w:rsidTr="004546EB">
        <w:trPr>
          <w:tblCellSpacing w:w="15" w:type="dxa"/>
        </w:trPr>
        <w:tc>
          <w:tcPr>
            <w:tcW w:w="0" w:type="auto"/>
            <w:vAlign w:val="center"/>
            <w:hideMark/>
          </w:tcPr>
          <w:p w14:paraId="3489B9E0" w14:textId="77777777" w:rsidR="004546EB" w:rsidRDefault="00000000">
            <w:hyperlink r:id="rId73" w:history="1">
              <w:r w:rsidR="004546EB">
                <w:rPr>
                  <w:rStyle w:val="Hyperlink"/>
                </w:rPr>
                <w:t>ISNULL</w:t>
              </w:r>
            </w:hyperlink>
          </w:p>
        </w:tc>
        <w:tc>
          <w:tcPr>
            <w:tcW w:w="0" w:type="auto"/>
            <w:vAlign w:val="center"/>
            <w:hideMark/>
          </w:tcPr>
          <w:p w14:paraId="22AC9BA5" w14:textId="77777777" w:rsidR="004546EB" w:rsidRDefault="004546EB">
            <w:r>
              <w:t>Returns 1 or 0 depending on whether an expression is NULL</w:t>
            </w:r>
          </w:p>
        </w:tc>
      </w:tr>
      <w:tr w:rsidR="004546EB" w14:paraId="19C5EB18" w14:textId="77777777" w:rsidTr="004546EB">
        <w:trPr>
          <w:tblCellSpacing w:w="15" w:type="dxa"/>
        </w:trPr>
        <w:tc>
          <w:tcPr>
            <w:tcW w:w="0" w:type="auto"/>
            <w:vAlign w:val="center"/>
            <w:hideMark/>
          </w:tcPr>
          <w:p w14:paraId="56E8B7BA" w14:textId="77777777" w:rsidR="004546EB" w:rsidRDefault="00000000">
            <w:hyperlink r:id="rId74" w:history="1">
              <w:r w:rsidR="004546EB">
                <w:rPr>
                  <w:rStyle w:val="Hyperlink"/>
                </w:rPr>
                <w:t>LAST_INSERT_ID</w:t>
              </w:r>
            </w:hyperlink>
          </w:p>
        </w:tc>
        <w:tc>
          <w:tcPr>
            <w:tcW w:w="0" w:type="auto"/>
            <w:vAlign w:val="center"/>
            <w:hideMark/>
          </w:tcPr>
          <w:p w14:paraId="38DD384E" w14:textId="77777777" w:rsidR="004546EB" w:rsidRDefault="004546EB">
            <w:r>
              <w:t>Returns the AUTO_INCREMENT id of the last row that has been inserted or updated in a table</w:t>
            </w:r>
          </w:p>
        </w:tc>
      </w:tr>
      <w:tr w:rsidR="004546EB" w14:paraId="7F4E169B" w14:textId="77777777" w:rsidTr="004546EB">
        <w:trPr>
          <w:tblCellSpacing w:w="15" w:type="dxa"/>
        </w:trPr>
        <w:tc>
          <w:tcPr>
            <w:tcW w:w="0" w:type="auto"/>
            <w:vAlign w:val="center"/>
            <w:hideMark/>
          </w:tcPr>
          <w:p w14:paraId="58D8BAA1" w14:textId="77777777" w:rsidR="004546EB" w:rsidRDefault="00000000">
            <w:hyperlink r:id="rId75" w:history="1">
              <w:r w:rsidR="004546EB">
                <w:rPr>
                  <w:rStyle w:val="Hyperlink"/>
                </w:rPr>
                <w:t>NULLIF</w:t>
              </w:r>
            </w:hyperlink>
          </w:p>
        </w:tc>
        <w:tc>
          <w:tcPr>
            <w:tcW w:w="0" w:type="auto"/>
            <w:vAlign w:val="center"/>
            <w:hideMark/>
          </w:tcPr>
          <w:p w14:paraId="0D7C9433" w14:textId="77777777" w:rsidR="004546EB" w:rsidRDefault="004546EB">
            <w:r>
              <w:t>Compares two expressions and returns NULL if they are equal. Otherwise, the first expression is returned</w:t>
            </w:r>
          </w:p>
        </w:tc>
      </w:tr>
      <w:tr w:rsidR="004546EB" w14:paraId="0BF6C0D7" w14:textId="77777777" w:rsidTr="004546EB">
        <w:trPr>
          <w:tblCellSpacing w:w="15" w:type="dxa"/>
        </w:trPr>
        <w:tc>
          <w:tcPr>
            <w:tcW w:w="0" w:type="auto"/>
            <w:vAlign w:val="center"/>
            <w:hideMark/>
          </w:tcPr>
          <w:p w14:paraId="71C62D58" w14:textId="77777777" w:rsidR="004546EB" w:rsidRDefault="00000000">
            <w:hyperlink r:id="rId76" w:history="1">
              <w:r w:rsidR="004546EB">
                <w:rPr>
                  <w:rStyle w:val="Hyperlink"/>
                </w:rPr>
                <w:t>SESSION_USER</w:t>
              </w:r>
            </w:hyperlink>
          </w:p>
        </w:tc>
        <w:tc>
          <w:tcPr>
            <w:tcW w:w="0" w:type="auto"/>
            <w:vAlign w:val="center"/>
            <w:hideMark/>
          </w:tcPr>
          <w:p w14:paraId="5AC67EAE" w14:textId="77777777" w:rsidR="004546EB" w:rsidRDefault="004546EB">
            <w:r>
              <w:t>Returns the current MySQL user name and host name</w:t>
            </w:r>
          </w:p>
        </w:tc>
      </w:tr>
      <w:tr w:rsidR="004546EB" w14:paraId="5C718829" w14:textId="77777777" w:rsidTr="004546EB">
        <w:trPr>
          <w:tblCellSpacing w:w="15" w:type="dxa"/>
        </w:trPr>
        <w:tc>
          <w:tcPr>
            <w:tcW w:w="0" w:type="auto"/>
            <w:vAlign w:val="center"/>
            <w:hideMark/>
          </w:tcPr>
          <w:p w14:paraId="1450B39A" w14:textId="77777777" w:rsidR="004546EB" w:rsidRDefault="00000000">
            <w:hyperlink r:id="rId77" w:history="1">
              <w:r w:rsidR="004546EB">
                <w:rPr>
                  <w:rStyle w:val="Hyperlink"/>
                </w:rPr>
                <w:t>SYSTEM_USER</w:t>
              </w:r>
            </w:hyperlink>
          </w:p>
        </w:tc>
        <w:tc>
          <w:tcPr>
            <w:tcW w:w="0" w:type="auto"/>
            <w:vAlign w:val="center"/>
            <w:hideMark/>
          </w:tcPr>
          <w:p w14:paraId="7706D6F6" w14:textId="77777777" w:rsidR="004546EB" w:rsidRDefault="004546EB">
            <w:r>
              <w:t>Returns the current MySQL user name and host name</w:t>
            </w:r>
          </w:p>
        </w:tc>
      </w:tr>
      <w:tr w:rsidR="004546EB" w14:paraId="211030F0" w14:textId="77777777" w:rsidTr="004546EB">
        <w:trPr>
          <w:tblCellSpacing w:w="15" w:type="dxa"/>
        </w:trPr>
        <w:tc>
          <w:tcPr>
            <w:tcW w:w="0" w:type="auto"/>
            <w:vAlign w:val="center"/>
            <w:hideMark/>
          </w:tcPr>
          <w:p w14:paraId="0A818336" w14:textId="77777777" w:rsidR="004546EB" w:rsidRDefault="00000000">
            <w:hyperlink r:id="rId78" w:history="1">
              <w:r w:rsidR="004546EB">
                <w:rPr>
                  <w:rStyle w:val="Hyperlink"/>
                </w:rPr>
                <w:t>USER</w:t>
              </w:r>
            </w:hyperlink>
          </w:p>
        </w:tc>
        <w:tc>
          <w:tcPr>
            <w:tcW w:w="0" w:type="auto"/>
            <w:vAlign w:val="center"/>
            <w:hideMark/>
          </w:tcPr>
          <w:p w14:paraId="25935AD4" w14:textId="77777777" w:rsidR="004546EB" w:rsidRDefault="004546EB">
            <w:r>
              <w:t>Returns the current MySQL user name and host name</w:t>
            </w:r>
          </w:p>
        </w:tc>
      </w:tr>
      <w:tr w:rsidR="004546EB" w14:paraId="262D7180" w14:textId="77777777" w:rsidTr="004546EB">
        <w:trPr>
          <w:tblCellSpacing w:w="15" w:type="dxa"/>
        </w:trPr>
        <w:tc>
          <w:tcPr>
            <w:tcW w:w="0" w:type="auto"/>
            <w:vAlign w:val="center"/>
            <w:hideMark/>
          </w:tcPr>
          <w:p w14:paraId="05322A54" w14:textId="77777777" w:rsidR="004546EB" w:rsidRDefault="00000000">
            <w:hyperlink r:id="rId79" w:history="1">
              <w:r w:rsidR="004546EB">
                <w:rPr>
                  <w:rStyle w:val="Hyperlink"/>
                </w:rPr>
                <w:t>VERSION</w:t>
              </w:r>
            </w:hyperlink>
          </w:p>
        </w:tc>
        <w:tc>
          <w:tcPr>
            <w:tcW w:w="0" w:type="auto"/>
            <w:vAlign w:val="center"/>
            <w:hideMark/>
          </w:tcPr>
          <w:p w14:paraId="708E8266" w14:textId="77777777" w:rsidR="004546EB" w:rsidRDefault="004546EB">
            <w:r>
              <w:t>Returns the current version of the MySQL database</w:t>
            </w:r>
          </w:p>
        </w:tc>
      </w:tr>
    </w:tbl>
    <w:p w14:paraId="1B278C34" w14:textId="77777777" w:rsidR="004E1F3A" w:rsidRDefault="004E1F3A" w:rsidP="00E16B2B"/>
    <w:p w14:paraId="255859A8" w14:textId="21EF31E9" w:rsidR="00E24D47" w:rsidRDefault="00421354" w:rsidP="00E16B2B">
      <w:r w:rsidRPr="00421354">
        <w:t>SELECT bin(12)</w:t>
      </w:r>
    </w:p>
    <w:p w14:paraId="1B80EFC3" w14:textId="77777777" w:rsidR="00F50D71" w:rsidRDefault="00F50D71" w:rsidP="00F50D71">
      <w:r w:rsidRPr="00F50D71">
        <w:t xml:space="preserve">SELECT BINARY "W3Schools.com"; </w:t>
      </w:r>
    </w:p>
    <w:p w14:paraId="1C4ACA28" w14:textId="14D6738D" w:rsidR="00ED3FF8" w:rsidRDefault="00ED3FF8" w:rsidP="00ED3FF8">
      <w:r>
        <w:t xml:space="preserve">SELECT roll, fname, lname, gender, case </w:t>
      </w:r>
      <w:r w:rsidR="00706420">
        <w:t xml:space="preserve"> </w:t>
      </w:r>
      <w:r>
        <w:t>when gender = 'male' then 'Bike'   when gender = 'female' then 'Scooter'    else 'City Bus'</w:t>
      </w:r>
      <w:r w:rsidR="00706420">
        <w:t xml:space="preserve"> </w:t>
      </w:r>
      <w:r>
        <w:t>end as "Vehicle" from students</w:t>
      </w:r>
    </w:p>
    <w:p w14:paraId="03072A9D" w14:textId="3D78B74D" w:rsidR="00BE6EA5" w:rsidRDefault="00BE6EA5" w:rsidP="00ED3FF8">
      <w:r w:rsidRPr="00BE6EA5">
        <w:lastRenderedPageBreak/>
        <w:t>SELECT cast(CURRENT_TIMESTAMP as DATE)</w:t>
      </w:r>
    </w:p>
    <w:p w14:paraId="70723E1C" w14:textId="55113314" w:rsidR="00A621BB" w:rsidRDefault="00A621BB" w:rsidP="00ED3FF8">
      <w:r w:rsidRPr="00A621BB">
        <w:t>SELECT roll, absents, presents, (COALESCE(absents, 0)+ COALESCE(presents,0)) as "Total Days" from attendance;</w:t>
      </w:r>
    </w:p>
    <w:p w14:paraId="755B8E70" w14:textId="0083E19F" w:rsidR="005D7750" w:rsidRPr="00F50D71" w:rsidRDefault="005D7750" w:rsidP="00ED3FF8">
      <w:r w:rsidRPr="005D7750">
        <w:t>SELECT roll, absents, presents, (ifnull(absents, 0)+ ifnull(presents,0)) as "Total Days" from attendance;</w:t>
      </w:r>
    </w:p>
    <w:p w14:paraId="367A15F9" w14:textId="663FF2CC" w:rsidR="00F50D71" w:rsidRDefault="00731052" w:rsidP="00E16B2B">
      <w:r w:rsidRPr="00731052">
        <w:t>SELECT CONNECTION_ID();</w:t>
      </w:r>
    </w:p>
    <w:p w14:paraId="01B08DBF" w14:textId="1DD63E0B" w:rsidR="000A2329" w:rsidRDefault="000D3961" w:rsidP="00E16B2B">
      <w:r w:rsidRPr="000D3961">
        <w:t>SELECT CONV(15, 10, 2);</w:t>
      </w:r>
      <w:r>
        <w:t xml:space="preserve"> --</w:t>
      </w:r>
      <w:r w:rsidR="000A2329" w:rsidRPr="000A2329">
        <w:t>convert 15 decimal to binary</w:t>
      </w:r>
    </w:p>
    <w:p w14:paraId="4D200AD8" w14:textId="03B94C57" w:rsidR="006C758C" w:rsidRDefault="006C758C" w:rsidP="00E16B2B">
      <w:r w:rsidRPr="006C758C">
        <w:t xml:space="preserve">SELECT CONV(15, 10, </w:t>
      </w:r>
      <w:r>
        <w:t>1</w:t>
      </w:r>
      <w:r w:rsidR="004D4AB6">
        <w:t>6</w:t>
      </w:r>
      <w:r w:rsidRPr="006C758C">
        <w:t>);</w:t>
      </w:r>
    </w:p>
    <w:p w14:paraId="6338C66A" w14:textId="66CF944B" w:rsidR="00EA2A50" w:rsidRDefault="00EA2A50" w:rsidP="00E16B2B">
      <w:r w:rsidRPr="00EA2A50">
        <w:t>SELECT CONV(1110011010101000101, 2, 10);</w:t>
      </w:r>
    </w:p>
    <w:p w14:paraId="535E2415" w14:textId="693ABE55" w:rsidR="005E7578" w:rsidRDefault="005E7578" w:rsidP="00E16B2B">
      <w:r w:rsidRPr="005E7578">
        <w:t>SELECT CURRENT_USER()</w:t>
      </w:r>
    </w:p>
    <w:p w14:paraId="66B7426F" w14:textId="3532E3B6" w:rsidR="00410C6F" w:rsidRDefault="00410C6F" w:rsidP="00E16B2B">
      <w:r w:rsidRPr="00410C6F">
        <w:t>SELECT SESSION_USER()</w:t>
      </w:r>
    </w:p>
    <w:p w14:paraId="315A4786" w14:textId="7ABBF320" w:rsidR="003E6BDB" w:rsidRDefault="003E6BDB" w:rsidP="00E16B2B">
      <w:r w:rsidRPr="003E6BDB">
        <w:t>SELECT SYSTEM_USER();</w:t>
      </w:r>
    </w:p>
    <w:p w14:paraId="61A77470" w14:textId="45318B18" w:rsidR="00012655" w:rsidRDefault="00012655" w:rsidP="00E16B2B">
      <w:r w:rsidRPr="00012655">
        <w:t>SELECT USER();</w:t>
      </w:r>
    </w:p>
    <w:p w14:paraId="742F95C5" w14:textId="2DA28EE6" w:rsidR="00BC7D24" w:rsidRDefault="00BC7D24" w:rsidP="00E16B2B">
      <w:r w:rsidRPr="00BC7D24">
        <w:t>SELECT DATABASE()</w:t>
      </w:r>
    </w:p>
    <w:p w14:paraId="4001E6AE" w14:textId="7CE880B9" w:rsidR="0058475C" w:rsidRDefault="0058475C" w:rsidP="00E16B2B">
      <w:r w:rsidRPr="0058475C">
        <w:t>SELECT roll, if(roll &gt; 5, "2024-02-25", "2024-02-26") as "Exam Date", fname, lname from students;</w:t>
      </w:r>
    </w:p>
    <w:p w14:paraId="047AB118" w14:textId="0DE835DA" w:rsidR="006E12AA" w:rsidRDefault="006E12AA" w:rsidP="00E16B2B">
      <w:r w:rsidRPr="006E12AA">
        <w:t>SELECT  roll, absents, isnull(absents), presents, isnull(presents) from attendance;</w:t>
      </w:r>
    </w:p>
    <w:p w14:paraId="1215750E" w14:textId="48CE3AD2" w:rsidR="00E20B2C" w:rsidRDefault="00E20B2C" w:rsidP="00E16B2B">
      <w:r w:rsidRPr="00E20B2C">
        <w:t>SELECT * from attendance WHERE isnull(absents);</w:t>
      </w:r>
    </w:p>
    <w:p w14:paraId="48207899" w14:textId="57EC9FAD" w:rsidR="00B251EB" w:rsidRDefault="00B251EB" w:rsidP="00E16B2B">
      <w:r w:rsidRPr="00B251EB">
        <w:t>SELECT * from attendance WHERE isnull(absents) or isnull(presents);</w:t>
      </w:r>
    </w:p>
    <w:p w14:paraId="4F317098" w14:textId="676A46FE" w:rsidR="005A653D" w:rsidRDefault="005A653D" w:rsidP="00E16B2B">
      <w:r w:rsidRPr="005A653D">
        <w:t>SELECT last_insert_id()</w:t>
      </w:r>
    </w:p>
    <w:p w14:paraId="77F9EE6A" w14:textId="0AA95CA0" w:rsidR="009A4709" w:rsidRPr="00FD4D60" w:rsidRDefault="009A4709" w:rsidP="00E16B2B">
      <w:r w:rsidRPr="00FD4D60">
        <w:t>SELECT NULLIF(25, "Hello");</w:t>
      </w:r>
    </w:p>
    <w:p w14:paraId="70193DD2" w14:textId="020252E9" w:rsidR="00FD4D60" w:rsidRDefault="00FD4D60" w:rsidP="00E16B2B">
      <w:r w:rsidRPr="00FD4D60">
        <w:t>SELECT NULLIF(25,25);</w:t>
      </w:r>
    </w:p>
    <w:p w14:paraId="246D6714" w14:textId="7452C7BC" w:rsidR="00B76775" w:rsidRPr="00691FCD" w:rsidRDefault="00B76775" w:rsidP="00E16B2B">
      <w:r w:rsidRPr="00B76775">
        <w:t>SELECT version()</w:t>
      </w:r>
    </w:p>
    <w:p w14:paraId="755C0157" w14:textId="07651309" w:rsidR="0087033D" w:rsidRDefault="0087033D">
      <w:r>
        <w:br w:type="page"/>
      </w:r>
    </w:p>
    <w:p w14:paraId="52D17E5D" w14:textId="77777777" w:rsidR="0087033D" w:rsidRDefault="0087033D" w:rsidP="0087033D">
      <w:pPr>
        <w:pStyle w:val="Heading2"/>
      </w:pPr>
      <w:r>
        <w:lastRenderedPageBreak/>
        <w:t>MySQL Numeric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87033D" w14:paraId="66659593" w14:textId="77777777" w:rsidTr="0087033D">
        <w:trPr>
          <w:tblCellSpacing w:w="15" w:type="dxa"/>
        </w:trPr>
        <w:tc>
          <w:tcPr>
            <w:tcW w:w="1250" w:type="pct"/>
            <w:vAlign w:val="center"/>
            <w:hideMark/>
          </w:tcPr>
          <w:p w14:paraId="49E98E33" w14:textId="77777777" w:rsidR="0087033D" w:rsidRDefault="0087033D">
            <w:pPr>
              <w:jc w:val="center"/>
              <w:rPr>
                <w:b/>
                <w:bCs/>
              </w:rPr>
            </w:pPr>
            <w:r>
              <w:rPr>
                <w:b/>
                <w:bCs/>
              </w:rPr>
              <w:t>Function</w:t>
            </w:r>
          </w:p>
        </w:tc>
        <w:tc>
          <w:tcPr>
            <w:tcW w:w="0" w:type="auto"/>
            <w:vAlign w:val="center"/>
            <w:hideMark/>
          </w:tcPr>
          <w:p w14:paraId="20012142" w14:textId="77777777" w:rsidR="0087033D" w:rsidRDefault="0087033D">
            <w:pPr>
              <w:jc w:val="center"/>
              <w:rPr>
                <w:b/>
                <w:bCs/>
              </w:rPr>
            </w:pPr>
            <w:r>
              <w:rPr>
                <w:b/>
                <w:bCs/>
              </w:rPr>
              <w:t>Description</w:t>
            </w:r>
          </w:p>
        </w:tc>
      </w:tr>
      <w:tr w:rsidR="0087033D" w14:paraId="2F3874E9" w14:textId="77777777" w:rsidTr="0087033D">
        <w:trPr>
          <w:tblCellSpacing w:w="15" w:type="dxa"/>
        </w:trPr>
        <w:tc>
          <w:tcPr>
            <w:tcW w:w="0" w:type="auto"/>
            <w:vAlign w:val="center"/>
            <w:hideMark/>
          </w:tcPr>
          <w:p w14:paraId="622815DF" w14:textId="77777777" w:rsidR="0087033D" w:rsidRDefault="0087033D">
            <w:hyperlink r:id="rId80" w:history="1">
              <w:r>
                <w:rPr>
                  <w:rStyle w:val="Hyperlink"/>
                </w:rPr>
                <w:t>ABS</w:t>
              </w:r>
            </w:hyperlink>
          </w:p>
        </w:tc>
        <w:tc>
          <w:tcPr>
            <w:tcW w:w="0" w:type="auto"/>
            <w:vAlign w:val="center"/>
            <w:hideMark/>
          </w:tcPr>
          <w:p w14:paraId="36DBF450" w14:textId="77777777" w:rsidR="0087033D" w:rsidRDefault="0087033D">
            <w:r>
              <w:t>Returns the absolute value of a number</w:t>
            </w:r>
          </w:p>
        </w:tc>
      </w:tr>
      <w:tr w:rsidR="0087033D" w14:paraId="7AD809E3" w14:textId="77777777" w:rsidTr="0087033D">
        <w:trPr>
          <w:tblCellSpacing w:w="15" w:type="dxa"/>
        </w:trPr>
        <w:tc>
          <w:tcPr>
            <w:tcW w:w="0" w:type="auto"/>
            <w:vAlign w:val="center"/>
            <w:hideMark/>
          </w:tcPr>
          <w:p w14:paraId="23E9CBF0" w14:textId="77777777" w:rsidR="0087033D" w:rsidRDefault="0087033D">
            <w:hyperlink r:id="rId81" w:history="1">
              <w:r>
                <w:rPr>
                  <w:rStyle w:val="Hyperlink"/>
                </w:rPr>
                <w:t>ACOS</w:t>
              </w:r>
            </w:hyperlink>
          </w:p>
        </w:tc>
        <w:tc>
          <w:tcPr>
            <w:tcW w:w="0" w:type="auto"/>
            <w:vAlign w:val="center"/>
            <w:hideMark/>
          </w:tcPr>
          <w:p w14:paraId="5B417FFE" w14:textId="77777777" w:rsidR="0087033D" w:rsidRDefault="0087033D">
            <w:r>
              <w:t>Returns the arc cosine of a number</w:t>
            </w:r>
          </w:p>
        </w:tc>
      </w:tr>
      <w:tr w:rsidR="0087033D" w14:paraId="23BC8C52" w14:textId="77777777" w:rsidTr="0087033D">
        <w:trPr>
          <w:tblCellSpacing w:w="15" w:type="dxa"/>
        </w:trPr>
        <w:tc>
          <w:tcPr>
            <w:tcW w:w="0" w:type="auto"/>
            <w:vAlign w:val="center"/>
            <w:hideMark/>
          </w:tcPr>
          <w:p w14:paraId="4D0048C4" w14:textId="77777777" w:rsidR="0087033D" w:rsidRDefault="0087033D">
            <w:hyperlink r:id="rId82" w:history="1">
              <w:r>
                <w:rPr>
                  <w:rStyle w:val="Hyperlink"/>
                </w:rPr>
                <w:t>ASIN</w:t>
              </w:r>
            </w:hyperlink>
          </w:p>
        </w:tc>
        <w:tc>
          <w:tcPr>
            <w:tcW w:w="0" w:type="auto"/>
            <w:vAlign w:val="center"/>
            <w:hideMark/>
          </w:tcPr>
          <w:p w14:paraId="1EF4786C" w14:textId="77777777" w:rsidR="0087033D" w:rsidRDefault="0087033D">
            <w:r>
              <w:t>Returns the arc sine of a number</w:t>
            </w:r>
          </w:p>
        </w:tc>
      </w:tr>
      <w:tr w:rsidR="0087033D" w14:paraId="7BC970CD" w14:textId="77777777" w:rsidTr="0087033D">
        <w:trPr>
          <w:tblCellSpacing w:w="15" w:type="dxa"/>
        </w:trPr>
        <w:tc>
          <w:tcPr>
            <w:tcW w:w="0" w:type="auto"/>
            <w:vAlign w:val="center"/>
            <w:hideMark/>
          </w:tcPr>
          <w:p w14:paraId="135FEB67" w14:textId="77777777" w:rsidR="0087033D" w:rsidRDefault="0087033D">
            <w:hyperlink r:id="rId83" w:history="1">
              <w:r>
                <w:rPr>
                  <w:rStyle w:val="Hyperlink"/>
                </w:rPr>
                <w:t>ATAN</w:t>
              </w:r>
            </w:hyperlink>
          </w:p>
        </w:tc>
        <w:tc>
          <w:tcPr>
            <w:tcW w:w="0" w:type="auto"/>
            <w:vAlign w:val="center"/>
            <w:hideMark/>
          </w:tcPr>
          <w:p w14:paraId="61D67814" w14:textId="77777777" w:rsidR="0087033D" w:rsidRDefault="0087033D">
            <w:r>
              <w:t>Returns the arc tangent of one or two numbers</w:t>
            </w:r>
          </w:p>
        </w:tc>
      </w:tr>
      <w:tr w:rsidR="0087033D" w14:paraId="118F0823" w14:textId="77777777" w:rsidTr="0087033D">
        <w:trPr>
          <w:tblCellSpacing w:w="15" w:type="dxa"/>
        </w:trPr>
        <w:tc>
          <w:tcPr>
            <w:tcW w:w="0" w:type="auto"/>
            <w:vAlign w:val="center"/>
            <w:hideMark/>
          </w:tcPr>
          <w:p w14:paraId="79F96AFF" w14:textId="77777777" w:rsidR="0087033D" w:rsidRDefault="0087033D">
            <w:hyperlink r:id="rId84" w:history="1">
              <w:r>
                <w:rPr>
                  <w:rStyle w:val="Hyperlink"/>
                </w:rPr>
                <w:t>ATAN2</w:t>
              </w:r>
            </w:hyperlink>
          </w:p>
        </w:tc>
        <w:tc>
          <w:tcPr>
            <w:tcW w:w="0" w:type="auto"/>
            <w:vAlign w:val="center"/>
            <w:hideMark/>
          </w:tcPr>
          <w:p w14:paraId="708AA2A8" w14:textId="77777777" w:rsidR="0087033D" w:rsidRDefault="0087033D">
            <w:r>
              <w:t>Returns the arc tangent of two numbers</w:t>
            </w:r>
          </w:p>
        </w:tc>
      </w:tr>
      <w:tr w:rsidR="0087033D" w14:paraId="47ED6C19" w14:textId="77777777" w:rsidTr="0087033D">
        <w:trPr>
          <w:tblCellSpacing w:w="15" w:type="dxa"/>
        </w:trPr>
        <w:tc>
          <w:tcPr>
            <w:tcW w:w="0" w:type="auto"/>
            <w:vAlign w:val="center"/>
            <w:hideMark/>
          </w:tcPr>
          <w:p w14:paraId="3737D8FE" w14:textId="77777777" w:rsidR="0087033D" w:rsidRDefault="0087033D">
            <w:hyperlink r:id="rId85" w:history="1">
              <w:r>
                <w:rPr>
                  <w:rStyle w:val="Hyperlink"/>
                </w:rPr>
                <w:t>AVG</w:t>
              </w:r>
            </w:hyperlink>
          </w:p>
        </w:tc>
        <w:tc>
          <w:tcPr>
            <w:tcW w:w="0" w:type="auto"/>
            <w:vAlign w:val="center"/>
            <w:hideMark/>
          </w:tcPr>
          <w:p w14:paraId="748C5D8A" w14:textId="77777777" w:rsidR="0087033D" w:rsidRDefault="0087033D">
            <w:r>
              <w:t>Returns the average value of an expression</w:t>
            </w:r>
          </w:p>
        </w:tc>
      </w:tr>
      <w:tr w:rsidR="0087033D" w14:paraId="267D2BC2" w14:textId="77777777" w:rsidTr="0087033D">
        <w:trPr>
          <w:tblCellSpacing w:w="15" w:type="dxa"/>
        </w:trPr>
        <w:tc>
          <w:tcPr>
            <w:tcW w:w="0" w:type="auto"/>
            <w:vAlign w:val="center"/>
            <w:hideMark/>
          </w:tcPr>
          <w:p w14:paraId="7A58C362" w14:textId="77777777" w:rsidR="0087033D" w:rsidRDefault="0087033D">
            <w:hyperlink r:id="rId86" w:history="1">
              <w:r>
                <w:rPr>
                  <w:rStyle w:val="Hyperlink"/>
                </w:rPr>
                <w:t>CEIL</w:t>
              </w:r>
            </w:hyperlink>
          </w:p>
        </w:tc>
        <w:tc>
          <w:tcPr>
            <w:tcW w:w="0" w:type="auto"/>
            <w:vAlign w:val="center"/>
            <w:hideMark/>
          </w:tcPr>
          <w:p w14:paraId="3A4C91AB" w14:textId="77777777" w:rsidR="0087033D" w:rsidRDefault="0087033D">
            <w:r>
              <w:t>Returns the smallest integer value that is &gt;= to a number</w:t>
            </w:r>
          </w:p>
        </w:tc>
      </w:tr>
      <w:tr w:rsidR="0087033D" w14:paraId="54E53B62" w14:textId="77777777" w:rsidTr="0087033D">
        <w:trPr>
          <w:tblCellSpacing w:w="15" w:type="dxa"/>
        </w:trPr>
        <w:tc>
          <w:tcPr>
            <w:tcW w:w="0" w:type="auto"/>
            <w:vAlign w:val="center"/>
            <w:hideMark/>
          </w:tcPr>
          <w:p w14:paraId="2B0474C4" w14:textId="77777777" w:rsidR="0087033D" w:rsidRDefault="0087033D">
            <w:hyperlink r:id="rId87" w:history="1">
              <w:r>
                <w:rPr>
                  <w:rStyle w:val="Hyperlink"/>
                </w:rPr>
                <w:t>CEILING</w:t>
              </w:r>
            </w:hyperlink>
          </w:p>
        </w:tc>
        <w:tc>
          <w:tcPr>
            <w:tcW w:w="0" w:type="auto"/>
            <w:vAlign w:val="center"/>
            <w:hideMark/>
          </w:tcPr>
          <w:p w14:paraId="65003B06" w14:textId="77777777" w:rsidR="0087033D" w:rsidRDefault="0087033D">
            <w:r>
              <w:t>Returns the smallest integer value that is &gt;= to a number</w:t>
            </w:r>
          </w:p>
        </w:tc>
      </w:tr>
      <w:tr w:rsidR="0087033D" w14:paraId="28B1C04E" w14:textId="77777777" w:rsidTr="0087033D">
        <w:trPr>
          <w:tblCellSpacing w:w="15" w:type="dxa"/>
        </w:trPr>
        <w:tc>
          <w:tcPr>
            <w:tcW w:w="0" w:type="auto"/>
            <w:vAlign w:val="center"/>
            <w:hideMark/>
          </w:tcPr>
          <w:p w14:paraId="7923EF25" w14:textId="77777777" w:rsidR="0087033D" w:rsidRDefault="0087033D">
            <w:hyperlink r:id="rId88" w:history="1">
              <w:r>
                <w:rPr>
                  <w:rStyle w:val="Hyperlink"/>
                </w:rPr>
                <w:t>COS</w:t>
              </w:r>
            </w:hyperlink>
          </w:p>
        </w:tc>
        <w:tc>
          <w:tcPr>
            <w:tcW w:w="0" w:type="auto"/>
            <w:vAlign w:val="center"/>
            <w:hideMark/>
          </w:tcPr>
          <w:p w14:paraId="729A68C2" w14:textId="77777777" w:rsidR="0087033D" w:rsidRDefault="0087033D">
            <w:r>
              <w:t>Returns the cosine of a number</w:t>
            </w:r>
          </w:p>
        </w:tc>
      </w:tr>
      <w:tr w:rsidR="0087033D" w14:paraId="5F409384" w14:textId="77777777" w:rsidTr="0087033D">
        <w:trPr>
          <w:tblCellSpacing w:w="15" w:type="dxa"/>
        </w:trPr>
        <w:tc>
          <w:tcPr>
            <w:tcW w:w="0" w:type="auto"/>
            <w:vAlign w:val="center"/>
            <w:hideMark/>
          </w:tcPr>
          <w:p w14:paraId="462B447B" w14:textId="77777777" w:rsidR="0087033D" w:rsidRDefault="0087033D">
            <w:hyperlink r:id="rId89" w:history="1">
              <w:r>
                <w:rPr>
                  <w:rStyle w:val="Hyperlink"/>
                </w:rPr>
                <w:t>COT</w:t>
              </w:r>
            </w:hyperlink>
          </w:p>
        </w:tc>
        <w:tc>
          <w:tcPr>
            <w:tcW w:w="0" w:type="auto"/>
            <w:vAlign w:val="center"/>
            <w:hideMark/>
          </w:tcPr>
          <w:p w14:paraId="04EEFBDA" w14:textId="77777777" w:rsidR="0087033D" w:rsidRDefault="0087033D">
            <w:r>
              <w:t>Returns the cotangent of a number</w:t>
            </w:r>
          </w:p>
        </w:tc>
      </w:tr>
      <w:tr w:rsidR="0087033D" w14:paraId="7722CFC6" w14:textId="77777777" w:rsidTr="0087033D">
        <w:trPr>
          <w:tblCellSpacing w:w="15" w:type="dxa"/>
        </w:trPr>
        <w:tc>
          <w:tcPr>
            <w:tcW w:w="0" w:type="auto"/>
            <w:vAlign w:val="center"/>
            <w:hideMark/>
          </w:tcPr>
          <w:p w14:paraId="4B680712" w14:textId="77777777" w:rsidR="0087033D" w:rsidRDefault="0087033D">
            <w:hyperlink r:id="rId90" w:history="1">
              <w:r>
                <w:rPr>
                  <w:rStyle w:val="Hyperlink"/>
                </w:rPr>
                <w:t>COUNT</w:t>
              </w:r>
            </w:hyperlink>
          </w:p>
        </w:tc>
        <w:tc>
          <w:tcPr>
            <w:tcW w:w="0" w:type="auto"/>
            <w:vAlign w:val="center"/>
            <w:hideMark/>
          </w:tcPr>
          <w:p w14:paraId="70E40864" w14:textId="77777777" w:rsidR="0087033D" w:rsidRDefault="0087033D">
            <w:r>
              <w:t>Returns the number of records returned by a select query</w:t>
            </w:r>
          </w:p>
        </w:tc>
      </w:tr>
      <w:tr w:rsidR="0087033D" w14:paraId="737ADDBD" w14:textId="77777777" w:rsidTr="0087033D">
        <w:trPr>
          <w:tblCellSpacing w:w="15" w:type="dxa"/>
        </w:trPr>
        <w:tc>
          <w:tcPr>
            <w:tcW w:w="0" w:type="auto"/>
            <w:vAlign w:val="center"/>
            <w:hideMark/>
          </w:tcPr>
          <w:p w14:paraId="0D89CB0E" w14:textId="77777777" w:rsidR="0087033D" w:rsidRDefault="0087033D">
            <w:hyperlink r:id="rId91" w:history="1">
              <w:r>
                <w:rPr>
                  <w:rStyle w:val="Hyperlink"/>
                </w:rPr>
                <w:t>DEGREES</w:t>
              </w:r>
            </w:hyperlink>
          </w:p>
        </w:tc>
        <w:tc>
          <w:tcPr>
            <w:tcW w:w="0" w:type="auto"/>
            <w:vAlign w:val="center"/>
            <w:hideMark/>
          </w:tcPr>
          <w:p w14:paraId="7A3F8FC1" w14:textId="77777777" w:rsidR="0087033D" w:rsidRDefault="0087033D">
            <w:r>
              <w:t>Converts a value in radians to degrees</w:t>
            </w:r>
          </w:p>
        </w:tc>
      </w:tr>
      <w:tr w:rsidR="0087033D" w14:paraId="091AFF94" w14:textId="77777777" w:rsidTr="0087033D">
        <w:trPr>
          <w:tblCellSpacing w:w="15" w:type="dxa"/>
        </w:trPr>
        <w:tc>
          <w:tcPr>
            <w:tcW w:w="0" w:type="auto"/>
            <w:vAlign w:val="center"/>
            <w:hideMark/>
          </w:tcPr>
          <w:p w14:paraId="4B999AF7" w14:textId="77777777" w:rsidR="0087033D" w:rsidRDefault="0087033D">
            <w:hyperlink r:id="rId92" w:history="1">
              <w:r>
                <w:rPr>
                  <w:rStyle w:val="Hyperlink"/>
                </w:rPr>
                <w:t>DIV</w:t>
              </w:r>
            </w:hyperlink>
          </w:p>
        </w:tc>
        <w:tc>
          <w:tcPr>
            <w:tcW w:w="0" w:type="auto"/>
            <w:vAlign w:val="center"/>
            <w:hideMark/>
          </w:tcPr>
          <w:p w14:paraId="5EDAC095" w14:textId="77777777" w:rsidR="0087033D" w:rsidRDefault="0087033D">
            <w:r>
              <w:t>Used for integer division</w:t>
            </w:r>
          </w:p>
        </w:tc>
      </w:tr>
      <w:tr w:rsidR="0087033D" w14:paraId="58134118" w14:textId="77777777" w:rsidTr="0087033D">
        <w:trPr>
          <w:tblCellSpacing w:w="15" w:type="dxa"/>
        </w:trPr>
        <w:tc>
          <w:tcPr>
            <w:tcW w:w="0" w:type="auto"/>
            <w:vAlign w:val="center"/>
            <w:hideMark/>
          </w:tcPr>
          <w:p w14:paraId="6BCB965F" w14:textId="77777777" w:rsidR="0087033D" w:rsidRDefault="0087033D">
            <w:hyperlink r:id="rId93" w:history="1">
              <w:r>
                <w:rPr>
                  <w:rStyle w:val="Hyperlink"/>
                </w:rPr>
                <w:t>EXP</w:t>
              </w:r>
            </w:hyperlink>
          </w:p>
        </w:tc>
        <w:tc>
          <w:tcPr>
            <w:tcW w:w="0" w:type="auto"/>
            <w:vAlign w:val="center"/>
            <w:hideMark/>
          </w:tcPr>
          <w:p w14:paraId="7C54B0E5" w14:textId="77777777" w:rsidR="0087033D" w:rsidRDefault="0087033D">
            <w:r>
              <w:t>Returns e raised to the power of a specified number</w:t>
            </w:r>
          </w:p>
        </w:tc>
      </w:tr>
      <w:tr w:rsidR="0087033D" w14:paraId="1CF893CE" w14:textId="77777777" w:rsidTr="0087033D">
        <w:trPr>
          <w:tblCellSpacing w:w="15" w:type="dxa"/>
        </w:trPr>
        <w:tc>
          <w:tcPr>
            <w:tcW w:w="0" w:type="auto"/>
            <w:vAlign w:val="center"/>
            <w:hideMark/>
          </w:tcPr>
          <w:p w14:paraId="75B511F4" w14:textId="77777777" w:rsidR="0087033D" w:rsidRDefault="0087033D">
            <w:hyperlink r:id="rId94" w:history="1">
              <w:r>
                <w:rPr>
                  <w:rStyle w:val="Hyperlink"/>
                </w:rPr>
                <w:t>FLOOR</w:t>
              </w:r>
            </w:hyperlink>
          </w:p>
        </w:tc>
        <w:tc>
          <w:tcPr>
            <w:tcW w:w="0" w:type="auto"/>
            <w:vAlign w:val="center"/>
            <w:hideMark/>
          </w:tcPr>
          <w:p w14:paraId="3E7EAE7C" w14:textId="77777777" w:rsidR="0087033D" w:rsidRDefault="0087033D">
            <w:r>
              <w:t>Returns the largest integer value that is &lt;= to a number</w:t>
            </w:r>
          </w:p>
        </w:tc>
      </w:tr>
      <w:tr w:rsidR="0087033D" w14:paraId="42FB5DCE" w14:textId="77777777" w:rsidTr="0087033D">
        <w:trPr>
          <w:tblCellSpacing w:w="15" w:type="dxa"/>
        </w:trPr>
        <w:tc>
          <w:tcPr>
            <w:tcW w:w="0" w:type="auto"/>
            <w:vAlign w:val="center"/>
            <w:hideMark/>
          </w:tcPr>
          <w:p w14:paraId="074B07A0" w14:textId="77777777" w:rsidR="0087033D" w:rsidRDefault="0087033D">
            <w:hyperlink r:id="rId95" w:history="1">
              <w:r>
                <w:rPr>
                  <w:rStyle w:val="Hyperlink"/>
                </w:rPr>
                <w:t>GREATEST</w:t>
              </w:r>
            </w:hyperlink>
          </w:p>
        </w:tc>
        <w:tc>
          <w:tcPr>
            <w:tcW w:w="0" w:type="auto"/>
            <w:vAlign w:val="center"/>
            <w:hideMark/>
          </w:tcPr>
          <w:p w14:paraId="64704B08" w14:textId="77777777" w:rsidR="0087033D" w:rsidRDefault="0087033D">
            <w:r>
              <w:t>Returns the greatest value of the list of arguments</w:t>
            </w:r>
          </w:p>
        </w:tc>
      </w:tr>
      <w:tr w:rsidR="0087033D" w14:paraId="75876F32" w14:textId="77777777" w:rsidTr="0087033D">
        <w:trPr>
          <w:tblCellSpacing w:w="15" w:type="dxa"/>
        </w:trPr>
        <w:tc>
          <w:tcPr>
            <w:tcW w:w="0" w:type="auto"/>
            <w:vAlign w:val="center"/>
            <w:hideMark/>
          </w:tcPr>
          <w:p w14:paraId="404A70E4" w14:textId="77777777" w:rsidR="0087033D" w:rsidRDefault="0087033D">
            <w:hyperlink r:id="rId96" w:history="1">
              <w:r>
                <w:rPr>
                  <w:rStyle w:val="Hyperlink"/>
                </w:rPr>
                <w:t>LEAST</w:t>
              </w:r>
            </w:hyperlink>
          </w:p>
        </w:tc>
        <w:tc>
          <w:tcPr>
            <w:tcW w:w="0" w:type="auto"/>
            <w:vAlign w:val="center"/>
            <w:hideMark/>
          </w:tcPr>
          <w:p w14:paraId="02D9B87E" w14:textId="77777777" w:rsidR="0087033D" w:rsidRDefault="0087033D">
            <w:r>
              <w:t>Returns the smallest value of the list of arguments</w:t>
            </w:r>
          </w:p>
        </w:tc>
      </w:tr>
      <w:tr w:rsidR="0087033D" w14:paraId="5421DB4A" w14:textId="77777777" w:rsidTr="0087033D">
        <w:trPr>
          <w:tblCellSpacing w:w="15" w:type="dxa"/>
        </w:trPr>
        <w:tc>
          <w:tcPr>
            <w:tcW w:w="0" w:type="auto"/>
            <w:vAlign w:val="center"/>
            <w:hideMark/>
          </w:tcPr>
          <w:p w14:paraId="67C1BE8F" w14:textId="77777777" w:rsidR="0087033D" w:rsidRDefault="0087033D">
            <w:hyperlink r:id="rId97" w:history="1">
              <w:r>
                <w:rPr>
                  <w:rStyle w:val="Hyperlink"/>
                </w:rPr>
                <w:t>LN</w:t>
              </w:r>
            </w:hyperlink>
          </w:p>
        </w:tc>
        <w:tc>
          <w:tcPr>
            <w:tcW w:w="0" w:type="auto"/>
            <w:vAlign w:val="center"/>
            <w:hideMark/>
          </w:tcPr>
          <w:p w14:paraId="0EB86C5D" w14:textId="77777777" w:rsidR="0087033D" w:rsidRDefault="0087033D">
            <w:r>
              <w:t>Returns the natural logarithm of a number</w:t>
            </w:r>
          </w:p>
        </w:tc>
      </w:tr>
      <w:tr w:rsidR="0087033D" w14:paraId="6AAF5529" w14:textId="77777777" w:rsidTr="0087033D">
        <w:trPr>
          <w:tblCellSpacing w:w="15" w:type="dxa"/>
        </w:trPr>
        <w:tc>
          <w:tcPr>
            <w:tcW w:w="0" w:type="auto"/>
            <w:vAlign w:val="center"/>
            <w:hideMark/>
          </w:tcPr>
          <w:p w14:paraId="31E685DE" w14:textId="77777777" w:rsidR="0087033D" w:rsidRDefault="0087033D">
            <w:hyperlink r:id="rId98" w:history="1">
              <w:r>
                <w:rPr>
                  <w:rStyle w:val="Hyperlink"/>
                </w:rPr>
                <w:t>LOG</w:t>
              </w:r>
            </w:hyperlink>
          </w:p>
        </w:tc>
        <w:tc>
          <w:tcPr>
            <w:tcW w:w="0" w:type="auto"/>
            <w:vAlign w:val="center"/>
            <w:hideMark/>
          </w:tcPr>
          <w:p w14:paraId="73AA6345" w14:textId="77777777" w:rsidR="0087033D" w:rsidRDefault="0087033D">
            <w:r>
              <w:t>Returns the natural logarithm of a number, or the logarithm of a number to a specified base</w:t>
            </w:r>
          </w:p>
        </w:tc>
      </w:tr>
      <w:tr w:rsidR="0087033D" w14:paraId="3D51E77E" w14:textId="77777777" w:rsidTr="0087033D">
        <w:trPr>
          <w:tblCellSpacing w:w="15" w:type="dxa"/>
        </w:trPr>
        <w:tc>
          <w:tcPr>
            <w:tcW w:w="0" w:type="auto"/>
            <w:vAlign w:val="center"/>
            <w:hideMark/>
          </w:tcPr>
          <w:p w14:paraId="6362F2EA" w14:textId="77777777" w:rsidR="0087033D" w:rsidRDefault="0087033D">
            <w:hyperlink r:id="rId99" w:history="1">
              <w:r>
                <w:rPr>
                  <w:rStyle w:val="Hyperlink"/>
                </w:rPr>
                <w:t>LOG10</w:t>
              </w:r>
            </w:hyperlink>
          </w:p>
        </w:tc>
        <w:tc>
          <w:tcPr>
            <w:tcW w:w="0" w:type="auto"/>
            <w:vAlign w:val="center"/>
            <w:hideMark/>
          </w:tcPr>
          <w:p w14:paraId="660DDFDC" w14:textId="77777777" w:rsidR="0087033D" w:rsidRDefault="0087033D">
            <w:r>
              <w:t>Returns the natural logarithm of a number to base 10</w:t>
            </w:r>
          </w:p>
        </w:tc>
      </w:tr>
      <w:tr w:rsidR="0087033D" w14:paraId="303E0E1A" w14:textId="77777777" w:rsidTr="0087033D">
        <w:trPr>
          <w:tblCellSpacing w:w="15" w:type="dxa"/>
        </w:trPr>
        <w:tc>
          <w:tcPr>
            <w:tcW w:w="0" w:type="auto"/>
            <w:vAlign w:val="center"/>
            <w:hideMark/>
          </w:tcPr>
          <w:p w14:paraId="0A2AAE2F" w14:textId="77777777" w:rsidR="0087033D" w:rsidRDefault="0087033D">
            <w:hyperlink r:id="rId100" w:history="1">
              <w:r>
                <w:rPr>
                  <w:rStyle w:val="Hyperlink"/>
                </w:rPr>
                <w:t>LOG2</w:t>
              </w:r>
            </w:hyperlink>
          </w:p>
        </w:tc>
        <w:tc>
          <w:tcPr>
            <w:tcW w:w="0" w:type="auto"/>
            <w:vAlign w:val="center"/>
            <w:hideMark/>
          </w:tcPr>
          <w:p w14:paraId="2268F9A6" w14:textId="77777777" w:rsidR="0087033D" w:rsidRDefault="0087033D">
            <w:r>
              <w:t>Returns the natural logarithm of a number to base 2</w:t>
            </w:r>
          </w:p>
        </w:tc>
      </w:tr>
      <w:tr w:rsidR="0087033D" w14:paraId="4541E5E7" w14:textId="77777777" w:rsidTr="0087033D">
        <w:trPr>
          <w:tblCellSpacing w:w="15" w:type="dxa"/>
        </w:trPr>
        <w:tc>
          <w:tcPr>
            <w:tcW w:w="0" w:type="auto"/>
            <w:vAlign w:val="center"/>
            <w:hideMark/>
          </w:tcPr>
          <w:p w14:paraId="57AFC925" w14:textId="77777777" w:rsidR="0087033D" w:rsidRDefault="0087033D">
            <w:hyperlink r:id="rId101" w:history="1">
              <w:r>
                <w:rPr>
                  <w:rStyle w:val="Hyperlink"/>
                </w:rPr>
                <w:t>MAX</w:t>
              </w:r>
            </w:hyperlink>
          </w:p>
        </w:tc>
        <w:tc>
          <w:tcPr>
            <w:tcW w:w="0" w:type="auto"/>
            <w:vAlign w:val="center"/>
            <w:hideMark/>
          </w:tcPr>
          <w:p w14:paraId="0DC47825" w14:textId="77777777" w:rsidR="0087033D" w:rsidRDefault="0087033D">
            <w:r>
              <w:t>Returns the maximum value in a set of values</w:t>
            </w:r>
          </w:p>
        </w:tc>
      </w:tr>
      <w:tr w:rsidR="0087033D" w14:paraId="5BADAEBE" w14:textId="77777777" w:rsidTr="0087033D">
        <w:trPr>
          <w:tblCellSpacing w:w="15" w:type="dxa"/>
        </w:trPr>
        <w:tc>
          <w:tcPr>
            <w:tcW w:w="0" w:type="auto"/>
            <w:vAlign w:val="center"/>
            <w:hideMark/>
          </w:tcPr>
          <w:p w14:paraId="0C1DAD2E" w14:textId="77777777" w:rsidR="0087033D" w:rsidRDefault="0087033D">
            <w:hyperlink r:id="rId102" w:history="1">
              <w:r>
                <w:rPr>
                  <w:rStyle w:val="Hyperlink"/>
                </w:rPr>
                <w:t>MIN</w:t>
              </w:r>
            </w:hyperlink>
          </w:p>
        </w:tc>
        <w:tc>
          <w:tcPr>
            <w:tcW w:w="0" w:type="auto"/>
            <w:vAlign w:val="center"/>
            <w:hideMark/>
          </w:tcPr>
          <w:p w14:paraId="69898484" w14:textId="77777777" w:rsidR="0087033D" w:rsidRDefault="0087033D">
            <w:r>
              <w:t>Returns the minimum value in a set of values</w:t>
            </w:r>
          </w:p>
        </w:tc>
      </w:tr>
      <w:tr w:rsidR="0087033D" w14:paraId="022D1417" w14:textId="77777777" w:rsidTr="0087033D">
        <w:trPr>
          <w:tblCellSpacing w:w="15" w:type="dxa"/>
        </w:trPr>
        <w:tc>
          <w:tcPr>
            <w:tcW w:w="0" w:type="auto"/>
            <w:vAlign w:val="center"/>
            <w:hideMark/>
          </w:tcPr>
          <w:p w14:paraId="3115935B" w14:textId="77777777" w:rsidR="0087033D" w:rsidRDefault="0087033D">
            <w:hyperlink r:id="rId103" w:history="1">
              <w:r>
                <w:rPr>
                  <w:rStyle w:val="Hyperlink"/>
                </w:rPr>
                <w:t>MOD</w:t>
              </w:r>
            </w:hyperlink>
          </w:p>
        </w:tc>
        <w:tc>
          <w:tcPr>
            <w:tcW w:w="0" w:type="auto"/>
            <w:vAlign w:val="center"/>
            <w:hideMark/>
          </w:tcPr>
          <w:p w14:paraId="23C2C5DA" w14:textId="77777777" w:rsidR="0087033D" w:rsidRDefault="0087033D">
            <w:r>
              <w:t>Returns the remainder of a number divided by another number</w:t>
            </w:r>
          </w:p>
        </w:tc>
      </w:tr>
      <w:tr w:rsidR="0087033D" w14:paraId="59F0A381" w14:textId="77777777" w:rsidTr="0087033D">
        <w:trPr>
          <w:tblCellSpacing w:w="15" w:type="dxa"/>
        </w:trPr>
        <w:tc>
          <w:tcPr>
            <w:tcW w:w="0" w:type="auto"/>
            <w:vAlign w:val="center"/>
            <w:hideMark/>
          </w:tcPr>
          <w:p w14:paraId="16686C4F" w14:textId="77777777" w:rsidR="0087033D" w:rsidRDefault="0087033D">
            <w:hyperlink r:id="rId104" w:history="1">
              <w:r>
                <w:rPr>
                  <w:rStyle w:val="Hyperlink"/>
                </w:rPr>
                <w:t>PI</w:t>
              </w:r>
            </w:hyperlink>
          </w:p>
        </w:tc>
        <w:tc>
          <w:tcPr>
            <w:tcW w:w="0" w:type="auto"/>
            <w:vAlign w:val="center"/>
            <w:hideMark/>
          </w:tcPr>
          <w:p w14:paraId="3F0FBDC9" w14:textId="77777777" w:rsidR="0087033D" w:rsidRDefault="0087033D">
            <w:r>
              <w:t>Returns the value of PI</w:t>
            </w:r>
          </w:p>
        </w:tc>
      </w:tr>
      <w:tr w:rsidR="0087033D" w14:paraId="17372970" w14:textId="77777777" w:rsidTr="0087033D">
        <w:trPr>
          <w:tblCellSpacing w:w="15" w:type="dxa"/>
        </w:trPr>
        <w:tc>
          <w:tcPr>
            <w:tcW w:w="0" w:type="auto"/>
            <w:vAlign w:val="center"/>
            <w:hideMark/>
          </w:tcPr>
          <w:p w14:paraId="7FBD83BF" w14:textId="77777777" w:rsidR="0087033D" w:rsidRDefault="0087033D">
            <w:hyperlink r:id="rId105" w:history="1">
              <w:r>
                <w:rPr>
                  <w:rStyle w:val="Hyperlink"/>
                </w:rPr>
                <w:t>POW</w:t>
              </w:r>
            </w:hyperlink>
          </w:p>
        </w:tc>
        <w:tc>
          <w:tcPr>
            <w:tcW w:w="0" w:type="auto"/>
            <w:vAlign w:val="center"/>
            <w:hideMark/>
          </w:tcPr>
          <w:p w14:paraId="24742834" w14:textId="77777777" w:rsidR="0087033D" w:rsidRDefault="0087033D">
            <w:r>
              <w:t>Returns the value of a number raised to the power of another number</w:t>
            </w:r>
          </w:p>
        </w:tc>
      </w:tr>
      <w:tr w:rsidR="0087033D" w14:paraId="76366A54" w14:textId="77777777" w:rsidTr="0087033D">
        <w:trPr>
          <w:tblCellSpacing w:w="15" w:type="dxa"/>
        </w:trPr>
        <w:tc>
          <w:tcPr>
            <w:tcW w:w="0" w:type="auto"/>
            <w:vAlign w:val="center"/>
            <w:hideMark/>
          </w:tcPr>
          <w:p w14:paraId="3A3D594C" w14:textId="77777777" w:rsidR="0087033D" w:rsidRDefault="0087033D">
            <w:hyperlink r:id="rId106" w:history="1">
              <w:r>
                <w:rPr>
                  <w:rStyle w:val="Hyperlink"/>
                </w:rPr>
                <w:t>POWER</w:t>
              </w:r>
            </w:hyperlink>
          </w:p>
        </w:tc>
        <w:tc>
          <w:tcPr>
            <w:tcW w:w="0" w:type="auto"/>
            <w:vAlign w:val="center"/>
            <w:hideMark/>
          </w:tcPr>
          <w:p w14:paraId="5E978782" w14:textId="77777777" w:rsidR="0087033D" w:rsidRDefault="0087033D">
            <w:r>
              <w:t>Returns the value of a number raised to the power of another number</w:t>
            </w:r>
          </w:p>
        </w:tc>
      </w:tr>
      <w:tr w:rsidR="0087033D" w14:paraId="5E272F95" w14:textId="77777777" w:rsidTr="0087033D">
        <w:trPr>
          <w:tblCellSpacing w:w="15" w:type="dxa"/>
        </w:trPr>
        <w:tc>
          <w:tcPr>
            <w:tcW w:w="0" w:type="auto"/>
            <w:vAlign w:val="center"/>
            <w:hideMark/>
          </w:tcPr>
          <w:p w14:paraId="209A0C22" w14:textId="77777777" w:rsidR="0087033D" w:rsidRDefault="0087033D">
            <w:hyperlink r:id="rId107" w:history="1">
              <w:r>
                <w:rPr>
                  <w:rStyle w:val="Hyperlink"/>
                </w:rPr>
                <w:t>RADIANS</w:t>
              </w:r>
            </w:hyperlink>
          </w:p>
        </w:tc>
        <w:tc>
          <w:tcPr>
            <w:tcW w:w="0" w:type="auto"/>
            <w:vAlign w:val="center"/>
            <w:hideMark/>
          </w:tcPr>
          <w:p w14:paraId="50D03251" w14:textId="77777777" w:rsidR="0087033D" w:rsidRDefault="0087033D">
            <w:r>
              <w:t>Converts a degree value into radians</w:t>
            </w:r>
          </w:p>
        </w:tc>
      </w:tr>
      <w:tr w:rsidR="0087033D" w14:paraId="3EC0E670" w14:textId="77777777" w:rsidTr="0087033D">
        <w:trPr>
          <w:tblCellSpacing w:w="15" w:type="dxa"/>
        </w:trPr>
        <w:tc>
          <w:tcPr>
            <w:tcW w:w="0" w:type="auto"/>
            <w:vAlign w:val="center"/>
            <w:hideMark/>
          </w:tcPr>
          <w:p w14:paraId="20593F06" w14:textId="77777777" w:rsidR="0087033D" w:rsidRDefault="0087033D">
            <w:hyperlink r:id="rId108" w:history="1">
              <w:r>
                <w:rPr>
                  <w:rStyle w:val="Hyperlink"/>
                </w:rPr>
                <w:t>RAND</w:t>
              </w:r>
            </w:hyperlink>
          </w:p>
        </w:tc>
        <w:tc>
          <w:tcPr>
            <w:tcW w:w="0" w:type="auto"/>
            <w:vAlign w:val="center"/>
            <w:hideMark/>
          </w:tcPr>
          <w:p w14:paraId="1AD37F21" w14:textId="77777777" w:rsidR="0087033D" w:rsidRDefault="0087033D">
            <w:r>
              <w:t>Returns a random number</w:t>
            </w:r>
          </w:p>
        </w:tc>
      </w:tr>
      <w:tr w:rsidR="0087033D" w14:paraId="21E06F08" w14:textId="77777777" w:rsidTr="0087033D">
        <w:trPr>
          <w:tblCellSpacing w:w="15" w:type="dxa"/>
        </w:trPr>
        <w:tc>
          <w:tcPr>
            <w:tcW w:w="0" w:type="auto"/>
            <w:vAlign w:val="center"/>
            <w:hideMark/>
          </w:tcPr>
          <w:p w14:paraId="09551B2D" w14:textId="77777777" w:rsidR="0087033D" w:rsidRDefault="0087033D">
            <w:hyperlink r:id="rId109" w:history="1">
              <w:r>
                <w:rPr>
                  <w:rStyle w:val="Hyperlink"/>
                </w:rPr>
                <w:t>ROUND</w:t>
              </w:r>
            </w:hyperlink>
          </w:p>
        </w:tc>
        <w:tc>
          <w:tcPr>
            <w:tcW w:w="0" w:type="auto"/>
            <w:vAlign w:val="center"/>
            <w:hideMark/>
          </w:tcPr>
          <w:p w14:paraId="21004193" w14:textId="77777777" w:rsidR="0087033D" w:rsidRDefault="0087033D">
            <w:r>
              <w:t>Rounds a number to a specified number of decimal places</w:t>
            </w:r>
          </w:p>
        </w:tc>
      </w:tr>
      <w:tr w:rsidR="0087033D" w14:paraId="39C689A6" w14:textId="77777777" w:rsidTr="0087033D">
        <w:trPr>
          <w:tblCellSpacing w:w="15" w:type="dxa"/>
        </w:trPr>
        <w:tc>
          <w:tcPr>
            <w:tcW w:w="0" w:type="auto"/>
            <w:vAlign w:val="center"/>
            <w:hideMark/>
          </w:tcPr>
          <w:p w14:paraId="3A105C73" w14:textId="77777777" w:rsidR="0087033D" w:rsidRDefault="0087033D">
            <w:hyperlink r:id="rId110" w:history="1">
              <w:r>
                <w:rPr>
                  <w:rStyle w:val="Hyperlink"/>
                </w:rPr>
                <w:t>SIGN</w:t>
              </w:r>
            </w:hyperlink>
          </w:p>
        </w:tc>
        <w:tc>
          <w:tcPr>
            <w:tcW w:w="0" w:type="auto"/>
            <w:vAlign w:val="center"/>
            <w:hideMark/>
          </w:tcPr>
          <w:p w14:paraId="20B779C0" w14:textId="77777777" w:rsidR="0087033D" w:rsidRDefault="0087033D">
            <w:r>
              <w:t>Returns the sign of a number</w:t>
            </w:r>
          </w:p>
        </w:tc>
      </w:tr>
      <w:tr w:rsidR="0087033D" w14:paraId="46135CF2" w14:textId="77777777" w:rsidTr="0087033D">
        <w:trPr>
          <w:tblCellSpacing w:w="15" w:type="dxa"/>
        </w:trPr>
        <w:tc>
          <w:tcPr>
            <w:tcW w:w="0" w:type="auto"/>
            <w:vAlign w:val="center"/>
            <w:hideMark/>
          </w:tcPr>
          <w:p w14:paraId="109B8969" w14:textId="77777777" w:rsidR="0087033D" w:rsidRDefault="0087033D">
            <w:hyperlink r:id="rId111" w:history="1">
              <w:r>
                <w:rPr>
                  <w:rStyle w:val="Hyperlink"/>
                </w:rPr>
                <w:t>SIN</w:t>
              </w:r>
            </w:hyperlink>
          </w:p>
        </w:tc>
        <w:tc>
          <w:tcPr>
            <w:tcW w:w="0" w:type="auto"/>
            <w:vAlign w:val="center"/>
            <w:hideMark/>
          </w:tcPr>
          <w:p w14:paraId="39F34E65" w14:textId="77777777" w:rsidR="0087033D" w:rsidRDefault="0087033D">
            <w:r>
              <w:t>Returns the sine of a number</w:t>
            </w:r>
          </w:p>
        </w:tc>
      </w:tr>
      <w:tr w:rsidR="0087033D" w14:paraId="7D8FA470" w14:textId="77777777" w:rsidTr="0087033D">
        <w:trPr>
          <w:tblCellSpacing w:w="15" w:type="dxa"/>
        </w:trPr>
        <w:tc>
          <w:tcPr>
            <w:tcW w:w="0" w:type="auto"/>
            <w:vAlign w:val="center"/>
            <w:hideMark/>
          </w:tcPr>
          <w:p w14:paraId="6FE18B19" w14:textId="77777777" w:rsidR="0087033D" w:rsidRDefault="0087033D">
            <w:hyperlink r:id="rId112" w:history="1">
              <w:r>
                <w:rPr>
                  <w:rStyle w:val="Hyperlink"/>
                </w:rPr>
                <w:t>SQRT</w:t>
              </w:r>
            </w:hyperlink>
          </w:p>
        </w:tc>
        <w:tc>
          <w:tcPr>
            <w:tcW w:w="0" w:type="auto"/>
            <w:vAlign w:val="center"/>
            <w:hideMark/>
          </w:tcPr>
          <w:p w14:paraId="3AA24075" w14:textId="77777777" w:rsidR="0087033D" w:rsidRDefault="0087033D">
            <w:r>
              <w:t>Returns the square root of a number</w:t>
            </w:r>
          </w:p>
        </w:tc>
      </w:tr>
      <w:tr w:rsidR="0087033D" w14:paraId="4BB6ACBD" w14:textId="77777777" w:rsidTr="0087033D">
        <w:trPr>
          <w:tblCellSpacing w:w="15" w:type="dxa"/>
        </w:trPr>
        <w:tc>
          <w:tcPr>
            <w:tcW w:w="0" w:type="auto"/>
            <w:vAlign w:val="center"/>
            <w:hideMark/>
          </w:tcPr>
          <w:p w14:paraId="0AA45806" w14:textId="77777777" w:rsidR="0087033D" w:rsidRDefault="0087033D">
            <w:hyperlink r:id="rId113" w:history="1">
              <w:r>
                <w:rPr>
                  <w:rStyle w:val="Hyperlink"/>
                </w:rPr>
                <w:t>SUM</w:t>
              </w:r>
            </w:hyperlink>
          </w:p>
        </w:tc>
        <w:tc>
          <w:tcPr>
            <w:tcW w:w="0" w:type="auto"/>
            <w:vAlign w:val="center"/>
            <w:hideMark/>
          </w:tcPr>
          <w:p w14:paraId="5DD1910E" w14:textId="77777777" w:rsidR="0087033D" w:rsidRDefault="0087033D">
            <w:r>
              <w:t>Calculates the sum of a set of values</w:t>
            </w:r>
          </w:p>
        </w:tc>
      </w:tr>
      <w:tr w:rsidR="0087033D" w14:paraId="1E0015E8" w14:textId="77777777" w:rsidTr="0087033D">
        <w:trPr>
          <w:tblCellSpacing w:w="15" w:type="dxa"/>
        </w:trPr>
        <w:tc>
          <w:tcPr>
            <w:tcW w:w="0" w:type="auto"/>
            <w:vAlign w:val="center"/>
            <w:hideMark/>
          </w:tcPr>
          <w:p w14:paraId="3A0DA2A8" w14:textId="77777777" w:rsidR="0087033D" w:rsidRDefault="0087033D">
            <w:hyperlink r:id="rId114" w:history="1">
              <w:r>
                <w:rPr>
                  <w:rStyle w:val="Hyperlink"/>
                </w:rPr>
                <w:t>TAN</w:t>
              </w:r>
            </w:hyperlink>
          </w:p>
        </w:tc>
        <w:tc>
          <w:tcPr>
            <w:tcW w:w="0" w:type="auto"/>
            <w:vAlign w:val="center"/>
            <w:hideMark/>
          </w:tcPr>
          <w:p w14:paraId="3825D243" w14:textId="77777777" w:rsidR="0087033D" w:rsidRDefault="0087033D">
            <w:r>
              <w:t>Returns the tangent of a number</w:t>
            </w:r>
          </w:p>
        </w:tc>
      </w:tr>
      <w:tr w:rsidR="0087033D" w14:paraId="1B9690CE" w14:textId="77777777" w:rsidTr="0087033D">
        <w:trPr>
          <w:tblCellSpacing w:w="15" w:type="dxa"/>
        </w:trPr>
        <w:tc>
          <w:tcPr>
            <w:tcW w:w="0" w:type="auto"/>
            <w:vAlign w:val="center"/>
            <w:hideMark/>
          </w:tcPr>
          <w:p w14:paraId="0455164A" w14:textId="77777777" w:rsidR="0087033D" w:rsidRDefault="0087033D">
            <w:hyperlink r:id="rId115" w:history="1">
              <w:r>
                <w:rPr>
                  <w:rStyle w:val="Hyperlink"/>
                </w:rPr>
                <w:t>TRUNCATE</w:t>
              </w:r>
            </w:hyperlink>
          </w:p>
        </w:tc>
        <w:tc>
          <w:tcPr>
            <w:tcW w:w="0" w:type="auto"/>
            <w:vAlign w:val="center"/>
            <w:hideMark/>
          </w:tcPr>
          <w:p w14:paraId="4F44C06A" w14:textId="77777777" w:rsidR="0087033D" w:rsidRDefault="0087033D">
            <w:r>
              <w:t>Truncates a number to the specified number of decimal places</w:t>
            </w:r>
          </w:p>
        </w:tc>
      </w:tr>
    </w:tbl>
    <w:p w14:paraId="4B97F911" w14:textId="77777777" w:rsidR="00691FCD" w:rsidRDefault="00691FCD" w:rsidP="001075BD"/>
    <w:p w14:paraId="2FD93B37" w14:textId="4AF62D0D" w:rsidR="004D73A8" w:rsidRDefault="001E70D4" w:rsidP="001075BD">
      <w:r w:rsidRPr="001E70D4">
        <w:t>SELECT abs(-123)</w:t>
      </w:r>
    </w:p>
    <w:p w14:paraId="411C2FC4" w14:textId="4318A792" w:rsidR="00746EF3" w:rsidRDefault="00746EF3" w:rsidP="001075BD">
      <w:r w:rsidRPr="00746EF3">
        <w:t>SELECT acos(0.3)</w:t>
      </w:r>
    </w:p>
    <w:p w14:paraId="0E23BD02" w14:textId="0D9B91B7" w:rsidR="00CD1625" w:rsidRDefault="00CD1625" w:rsidP="001075BD">
      <w:r w:rsidRPr="00CD1625">
        <w:t>SELECT asin(0.3);</w:t>
      </w:r>
    </w:p>
    <w:p w14:paraId="22AE6807" w14:textId="7FE6B140" w:rsidR="00C005CB" w:rsidRDefault="00C005CB" w:rsidP="001075BD">
      <w:r w:rsidRPr="00C005CB">
        <w:t>SELECT atan(0.3);</w:t>
      </w:r>
    </w:p>
    <w:p w14:paraId="170533F6" w14:textId="27796EB3" w:rsidR="00670543" w:rsidRDefault="00670543" w:rsidP="001075BD">
      <w:r w:rsidRPr="00670543">
        <w:t>SELECT atan2(0.3);</w:t>
      </w:r>
    </w:p>
    <w:p w14:paraId="05F891DA" w14:textId="1D1DC0DD" w:rsidR="004E0DF3" w:rsidRDefault="004E0DF3" w:rsidP="001075BD">
      <w:r w:rsidRPr="004E0DF3">
        <w:t>SELECT avg(presents) from attendance;</w:t>
      </w:r>
    </w:p>
    <w:p w14:paraId="6B50217D" w14:textId="451A34EA" w:rsidR="001F5F59" w:rsidRDefault="001F5F59" w:rsidP="001075BD">
      <w:r w:rsidRPr="001F5F59">
        <w:t>SELECT ceil(12.34)</w:t>
      </w:r>
    </w:p>
    <w:p w14:paraId="37A63317" w14:textId="5C415F4A" w:rsidR="005A4A91" w:rsidRDefault="005A4A91" w:rsidP="001075BD">
      <w:r w:rsidRPr="005A4A91">
        <w:t>SELECT ceiling(12.34);</w:t>
      </w:r>
    </w:p>
    <w:p w14:paraId="46975456" w14:textId="7F3864FA" w:rsidR="00F05AEB" w:rsidRDefault="00F05AEB" w:rsidP="001075BD">
      <w:r w:rsidRPr="00F05AEB">
        <w:t>SELECT cos(0.12)</w:t>
      </w:r>
    </w:p>
    <w:p w14:paraId="5685AC28" w14:textId="0C716C19" w:rsidR="00320779" w:rsidRDefault="00320779" w:rsidP="001075BD">
      <w:r w:rsidRPr="00320779">
        <w:t>SELECT cot(0.12);</w:t>
      </w:r>
    </w:p>
    <w:p w14:paraId="115140DE" w14:textId="4C634D3D" w:rsidR="00B855C8" w:rsidRDefault="00B855C8" w:rsidP="001075BD">
      <w:r w:rsidRPr="00B855C8">
        <w:t>SELECT COUNT(roll) from students WHERE city = 'rajkot'</w:t>
      </w:r>
    </w:p>
    <w:p w14:paraId="16BDA2E1" w14:textId="7DEAFC84" w:rsidR="00995355" w:rsidRDefault="00995355" w:rsidP="001075BD">
      <w:r w:rsidRPr="00995355">
        <w:t>SELECT degrees(1.2)</w:t>
      </w:r>
    </w:p>
    <w:p w14:paraId="7108948F" w14:textId="52733E65" w:rsidR="00895937" w:rsidRDefault="00895937" w:rsidP="001075BD">
      <w:r w:rsidRPr="00895937">
        <w:t>SELECT 100 div 5</w:t>
      </w:r>
    </w:p>
    <w:p w14:paraId="16D7D148" w14:textId="44DE24C9" w:rsidR="00933064" w:rsidRDefault="00933064" w:rsidP="001075BD">
      <w:r w:rsidRPr="00933064">
        <w:t>SELECT 100 mod 6;</w:t>
      </w:r>
    </w:p>
    <w:p w14:paraId="5E0E4258" w14:textId="61100BE1" w:rsidR="001C31A3" w:rsidRDefault="001C31A3" w:rsidP="001075BD">
      <w:r w:rsidRPr="001C31A3">
        <w:t>SELECT exp(1)</w:t>
      </w:r>
    </w:p>
    <w:p w14:paraId="69E2F27D" w14:textId="55501D90" w:rsidR="00356BBF" w:rsidRDefault="00356BBF" w:rsidP="001075BD">
      <w:r w:rsidRPr="00356BBF">
        <w:t>SELECT floor(12.34)</w:t>
      </w:r>
    </w:p>
    <w:p w14:paraId="133D78E0" w14:textId="36AB180F" w:rsidR="003629B6" w:rsidRDefault="003629B6" w:rsidP="001075BD">
      <w:r w:rsidRPr="003629B6">
        <w:t>SELECT greatest(11, 22, 33, 44, 55, 66, 77, 88, 99)</w:t>
      </w:r>
    </w:p>
    <w:p w14:paraId="7ADB4B5A" w14:textId="3C12CDFC" w:rsidR="00364654" w:rsidRDefault="00364654" w:rsidP="001075BD">
      <w:r w:rsidRPr="00364654">
        <w:lastRenderedPageBreak/>
        <w:t>SELECT least(11, 22, 33, 44, 55, 66, 77, 88, 99);</w:t>
      </w:r>
    </w:p>
    <w:p w14:paraId="01ADF0C7" w14:textId="0D934B67" w:rsidR="00791DFA" w:rsidRDefault="00791DFA" w:rsidP="001075BD">
      <w:r w:rsidRPr="00791DFA">
        <w:t>SELECT ln(0.12)</w:t>
      </w:r>
    </w:p>
    <w:p w14:paraId="77E1EB3D" w14:textId="1550DFC7" w:rsidR="007A0BF8" w:rsidRDefault="007A0BF8" w:rsidP="001075BD">
      <w:r w:rsidRPr="007A0BF8">
        <w:t>SELECT log(0.12);</w:t>
      </w:r>
    </w:p>
    <w:p w14:paraId="1D1FC82D" w14:textId="3C2F6054" w:rsidR="008E4DC4" w:rsidRDefault="008E4DC4" w:rsidP="001075BD">
      <w:r w:rsidRPr="008E4DC4">
        <w:t>SELECT log2(0.12);</w:t>
      </w:r>
    </w:p>
    <w:p w14:paraId="6495C9D9" w14:textId="1EE57967" w:rsidR="00280354" w:rsidRDefault="00280354" w:rsidP="001075BD">
      <w:r w:rsidRPr="00280354">
        <w:t>SELECT log10(0.12);</w:t>
      </w:r>
    </w:p>
    <w:p w14:paraId="35E6CF26" w14:textId="1DFF5B75" w:rsidR="00682D7F" w:rsidRDefault="00682D7F" w:rsidP="001075BD">
      <w:r w:rsidRPr="00682D7F">
        <w:t>SELECT max(roll) FROM students</w:t>
      </w:r>
    </w:p>
    <w:p w14:paraId="215AF5DC" w14:textId="6A6A1B05" w:rsidR="00C30094" w:rsidRDefault="00C30094" w:rsidP="001075BD">
      <w:r w:rsidRPr="00C30094">
        <w:t>SELECT min(roll) FROM students;</w:t>
      </w:r>
    </w:p>
    <w:p w14:paraId="70E860ED" w14:textId="7ECD6C94" w:rsidR="005525C7" w:rsidRDefault="005525C7" w:rsidP="001075BD">
      <w:r w:rsidRPr="005525C7">
        <w:t>SELECT pi()</w:t>
      </w:r>
    </w:p>
    <w:p w14:paraId="751B310E" w14:textId="09BC27CB" w:rsidR="00746C93" w:rsidRDefault="00746C93" w:rsidP="001075BD">
      <w:r w:rsidRPr="00746C93">
        <w:t>SELECT pow(2, 10)</w:t>
      </w:r>
    </w:p>
    <w:p w14:paraId="2A0360A4" w14:textId="564F3A2C" w:rsidR="001F4CB4" w:rsidRDefault="001F4CB4" w:rsidP="001075BD">
      <w:r w:rsidRPr="001F4CB4">
        <w:t>SELECT power(2, 10);</w:t>
      </w:r>
    </w:p>
    <w:p w14:paraId="41355AA0" w14:textId="356316C1" w:rsidR="004B5DC1" w:rsidRDefault="004B5DC1" w:rsidP="001075BD">
      <w:r w:rsidRPr="004B5DC1">
        <w:t>SELECT radians(180)</w:t>
      </w:r>
    </w:p>
    <w:p w14:paraId="53E29937" w14:textId="6762E035" w:rsidR="00356C04" w:rsidRDefault="00356C04" w:rsidP="001075BD">
      <w:r w:rsidRPr="00356C04">
        <w:t>SELECT rand();</w:t>
      </w:r>
    </w:p>
    <w:p w14:paraId="3F43204B" w14:textId="041B4A05" w:rsidR="00EE3A6B" w:rsidRDefault="00EE3A6B" w:rsidP="001075BD">
      <w:r w:rsidRPr="00EE3A6B">
        <w:t>SELECT round(12345.6789, 6);</w:t>
      </w:r>
    </w:p>
    <w:p w14:paraId="3C6304E1" w14:textId="55E4D75A" w:rsidR="002C6582" w:rsidRDefault="002C6582" w:rsidP="001075BD">
      <w:r w:rsidRPr="002C6582">
        <w:t>SELECT sign(10)</w:t>
      </w:r>
    </w:p>
    <w:p w14:paraId="0B1053E2" w14:textId="36B26BAA" w:rsidR="003553FA" w:rsidRDefault="003553FA" w:rsidP="001075BD">
      <w:r w:rsidRPr="003553FA">
        <w:t>SELECT sin(0.12);</w:t>
      </w:r>
    </w:p>
    <w:p w14:paraId="7FEDC171" w14:textId="6B5B4C40" w:rsidR="00EA29CF" w:rsidRDefault="00EA29CF" w:rsidP="001075BD">
      <w:r w:rsidRPr="00EA29CF">
        <w:t>SELECT sqrt(144)</w:t>
      </w:r>
    </w:p>
    <w:p w14:paraId="4849BFE6" w14:textId="0D031AC9" w:rsidR="00357951" w:rsidRDefault="00357951" w:rsidP="001075BD">
      <w:r w:rsidRPr="00357951">
        <w:t>SELECT sum(absents) from attendance;</w:t>
      </w:r>
    </w:p>
    <w:p w14:paraId="4928DE3C" w14:textId="1CFB8684" w:rsidR="00FA5007" w:rsidRDefault="00FA5007" w:rsidP="001075BD">
      <w:r w:rsidRPr="00FA5007">
        <w:t>SELECT tan(0.12)</w:t>
      </w:r>
    </w:p>
    <w:p w14:paraId="2CED78C1" w14:textId="26E59B50" w:rsidR="00410DEA" w:rsidRDefault="00920578" w:rsidP="001075BD">
      <w:r w:rsidRPr="00920578">
        <w:t>SELECT TRUNCATE(123.456, 1)</w:t>
      </w:r>
    </w:p>
    <w:p w14:paraId="518408AE" w14:textId="77777777" w:rsidR="00410DEA" w:rsidRDefault="00410DEA">
      <w:r>
        <w:br w:type="page"/>
      </w:r>
    </w:p>
    <w:p w14:paraId="06487CCA" w14:textId="77777777" w:rsidR="0076299C" w:rsidRDefault="0076299C" w:rsidP="0076299C">
      <w:pPr>
        <w:pStyle w:val="Heading2"/>
      </w:pPr>
      <w:r>
        <w:lastRenderedPageBreak/>
        <w:t>MySQL Date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76299C" w14:paraId="3D77A6C2" w14:textId="77777777" w:rsidTr="0076299C">
        <w:trPr>
          <w:tblCellSpacing w:w="15" w:type="dxa"/>
        </w:trPr>
        <w:tc>
          <w:tcPr>
            <w:tcW w:w="1250" w:type="pct"/>
            <w:vAlign w:val="center"/>
            <w:hideMark/>
          </w:tcPr>
          <w:p w14:paraId="25E7F3A1" w14:textId="77777777" w:rsidR="0076299C" w:rsidRDefault="0076299C">
            <w:pPr>
              <w:jc w:val="center"/>
              <w:rPr>
                <w:b/>
                <w:bCs/>
              </w:rPr>
            </w:pPr>
            <w:r>
              <w:rPr>
                <w:b/>
                <w:bCs/>
              </w:rPr>
              <w:t>Function</w:t>
            </w:r>
          </w:p>
        </w:tc>
        <w:tc>
          <w:tcPr>
            <w:tcW w:w="0" w:type="auto"/>
            <w:vAlign w:val="center"/>
            <w:hideMark/>
          </w:tcPr>
          <w:p w14:paraId="4E7A1B57" w14:textId="77777777" w:rsidR="0076299C" w:rsidRDefault="0076299C">
            <w:pPr>
              <w:jc w:val="center"/>
              <w:rPr>
                <w:b/>
                <w:bCs/>
              </w:rPr>
            </w:pPr>
            <w:r>
              <w:rPr>
                <w:b/>
                <w:bCs/>
              </w:rPr>
              <w:t>Description</w:t>
            </w:r>
          </w:p>
        </w:tc>
      </w:tr>
      <w:tr w:rsidR="0076299C" w14:paraId="7661E831" w14:textId="77777777" w:rsidTr="0076299C">
        <w:trPr>
          <w:tblCellSpacing w:w="15" w:type="dxa"/>
        </w:trPr>
        <w:tc>
          <w:tcPr>
            <w:tcW w:w="0" w:type="auto"/>
            <w:vAlign w:val="center"/>
            <w:hideMark/>
          </w:tcPr>
          <w:p w14:paraId="32452543" w14:textId="77777777" w:rsidR="0076299C" w:rsidRDefault="0076299C">
            <w:hyperlink r:id="rId116" w:history="1">
              <w:r>
                <w:rPr>
                  <w:rStyle w:val="Hyperlink"/>
                </w:rPr>
                <w:t>ADDDATE</w:t>
              </w:r>
            </w:hyperlink>
          </w:p>
        </w:tc>
        <w:tc>
          <w:tcPr>
            <w:tcW w:w="0" w:type="auto"/>
            <w:vAlign w:val="center"/>
            <w:hideMark/>
          </w:tcPr>
          <w:p w14:paraId="21B34B71" w14:textId="77777777" w:rsidR="0076299C" w:rsidRDefault="0076299C">
            <w:r>
              <w:t>Adds a time/date interval to a date and then returns the date</w:t>
            </w:r>
          </w:p>
        </w:tc>
      </w:tr>
      <w:tr w:rsidR="0076299C" w14:paraId="7A17DD27" w14:textId="77777777" w:rsidTr="0076299C">
        <w:trPr>
          <w:tblCellSpacing w:w="15" w:type="dxa"/>
        </w:trPr>
        <w:tc>
          <w:tcPr>
            <w:tcW w:w="0" w:type="auto"/>
            <w:vAlign w:val="center"/>
            <w:hideMark/>
          </w:tcPr>
          <w:p w14:paraId="25159E35" w14:textId="77777777" w:rsidR="0076299C" w:rsidRDefault="0076299C">
            <w:hyperlink r:id="rId117" w:history="1">
              <w:r>
                <w:rPr>
                  <w:rStyle w:val="Hyperlink"/>
                </w:rPr>
                <w:t>ADDTIME</w:t>
              </w:r>
            </w:hyperlink>
          </w:p>
        </w:tc>
        <w:tc>
          <w:tcPr>
            <w:tcW w:w="0" w:type="auto"/>
            <w:vAlign w:val="center"/>
            <w:hideMark/>
          </w:tcPr>
          <w:p w14:paraId="49631B37" w14:textId="77777777" w:rsidR="0076299C" w:rsidRDefault="0076299C">
            <w:r>
              <w:t>Adds a time interval to a time/datetime and then returns the time/datetime</w:t>
            </w:r>
          </w:p>
        </w:tc>
      </w:tr>
      <w:tr w:rsidR="0076299C" w14:paraId="529D436A" w14:textId="77777777" w:rsidTr="0076299C">
        <w:trPr>
          <w:tblCellSpacing w:w="15" w:type="dxa"/>
        </w:trPr>
        <w:tc>
          <w:tcPr>
            <w:tcW w:w="0" w:type="auto"/>
            <w:vAlign w:val="center"/>
            <w:hideMark/>
          </w:tcPr>
          <w:p w14:paraId="008C08A6" w14:textId="77777777" w:rsidR="0076299C" w:rsidRDefault="0076299C">
            <w:hyperlink r:id="rId118" w:history="1">
              <w:r>
                <w:rPr>
                  <w:rStyle w:val="Hyperlink"/>
                </w:rPr>
                <w:t>CURDATE</w:t>
              </w:r>
            </w:hyperlink>
          </w:p>
        </w:tc>
        <w:tc>
          <w:tcPr>
            <w:tcW w:w="0" w:type="auto"/>
            <w:vAlign w:val="center"/>
            <w:hideMark/>
          </w:tcPr>
          <w:p w14:paraId="173475F0" w14:textId="77777777" w:rsidR="0076299C" w:rsidRDefault="0076299C">
            <w:r>
              <w:t>Returns the current date</w:t>
            </w:r>
          </w:p>
        </w:tc>
      </w:tr>
      <w:tr w:rsidR="0076299C" w14:paraId="6733247F" w14:textId="77777777" w:rsidTr="0076299C">
        <w:trPr>
          <w:tblCellSpacing w:w="15" w:type="dxa"/>
        </w:trPr>
        <w:tc>
          <w:tcPr>
            <w:tcW w:w="0" w:type="auto"/>
            <w:vAlign w:val="center"/>
            <w:hideMark/>
          </w:tcPr>
          <w:p w14:paraId="76302CEF" w14:textId="77777777" w:rsidR="0076299C" w:rsidRDefault="0076299C">
            <w:hyperlink r:id="rId119" w:history="1">
              <w:r>
                <w:rPr>
                  <w:rStyle w:val="Hyperlink"/>
                </w:rPr>
                <w:t>CURRENT_DATE</w:t>
              </w:r>
            </w:hyperlink>
          </w:p>
        </w:tc>
        <w:tc>
          <w:tcPr>
            <w:tcW w:w="0" w:type="auto"/>
            <w:vAlign w:val="center"/>
            <w:hideMark/>
          </w:tcPr>
          <w:p w14:paraId="3138B2E1" w14:textId="77777777" w:rsidR="0076299C" w:rsidRDefault="0076299C">
            <w:r>
              <w:t>Returns the current date</w:t>
            </w:r>
          </w:p>
        </w:tc>
      </w:tr>
      <w:tr w:rsidR="0076299C" w14:paraId="73E48709" w14:textId="77777777" w:rsidTr="0076299C">
        <w:trPr>
          <w:tblCellSpacing w:w="15" w:type="dxa"/>
        </w:trPr>
        <w:tc>
          <w:tcPr>
            <w:tcW w:w="0" w:type="auto"/>
            <w:vAlign w:val="center"/>
            <w:hideMark/>
          </w:tcPr>
          <w:p w14:paraId="300C1645" w14:textId="77777777" w:rsidR="0076299C" w:rsidRDefault="0076299C">
            <w:hyperlink r:id="rId120" w:history="1">
              <w:r>
                <w:rPr>
                  <w:rStyle w:val="Hyperlink"/>
                </w:rPr>
                <w:t>CURRENT_TIME</w:t>
              </w:r>
            </w:hyperlink>
          </w:p>
        </w:tc>
        <w:tc>
          <w:tcPr>
            <w:tcW w:w="0" w:type="auto"/>
            <w:vAlign w:val="center"/>
            <w:hideMark/>
          </w:tcPr>
          <w:p w14:paraId="5ABF31C0" w14:textId="77777777" w:rsidR="0076299C" w:rsidRDefault="0076299C">
            <w:r>
              <w:t>Returns the current time</w:t>
            </w:r>
          </w:p>
        </w:tc>
      </w:tr>
      <w:tr w:rsidR="0076299C" w14:paraId="2F2BC9FF" w14:textId="77777777" w:rsidTr="0076299C">
        <w:trPr>
          <w:tblCellSpacing w:w="15" w:type="dxa"/>
        </w:trPr>
        <w:tc>
          <w:tcPr>
            <w:tcW w:w="0" w:type="auto"/>
            <w:vAlign w:val="center"/>
            <w:hideMark/>
          </w:tcPr>
          <w:p w14:paraId="211D60E1" w14:textId="77777777" w:rsidR="0076299C" w:rsidRDefault="0076299C">
            <w:hyperlink r:id="rId121" w:history="1">
              <w:r>
                <w:rPr>
                  <w:rStyle w:val="Hyperlink"/>
                </w:rPr>
                <w:t>CURRENT_TIMESTAMP</w:t>
              </w:r>
            </w:hyperlink>
          </w:p>
        </w:tc>
        <w:tc>
          <w:tcPr>
            <w:tcW w:w="0" w:type="auto"/>
            <w:vAlign w:val="center"/>
            <w:hideMark/>
          </w:tcPr>
          <w:p w14:paraId="7F1A4DE8" w14:textId="77777777" w:rsidR="0076299C" w:rsidRDefault="0076299C">
            <w:r>
              <w:t>Returns the current date and time</w:t>
            </w:r>
          </w:p>
        </w:tc>
      </w:tr>
      <w:tr w:rsidR="0076299C" w14:paraId="6E99F4AA" w14:textId="77777777" w:rsidTr="0076299C">
        <w:trPr>
          <w:tblCellSpacing w:w="15" w:type="dxa"/>
        </w:trPr>
        <w:tc>
          <w:tcPr>
            <w:tcW w:w="0" w:type="auto"/>
            <w:vAlign w:val="center"/>
            <w:hideMark/>
          </w:tcPr>
          <w:p w14:paraId="3DF11A46" w14:textId="77777777" w:rsidR="0076299C" w:rsidRDefault="0076299C">
            <w:hyperlink r:id="rId122" w:history="1">
              <w:r>
                <w:rPr>
                  <w:rStyle w:val="Hyperlink"/>
                </w:rPr>
                <w:t>CURTIME</w:t>
              </w:r>
            </w:hyperlink>
          </w:p>
        </w:tc>
        <w:tc>
          <w:tcPr>
            <w:tcW w:w="0" w:type="auto"/>
            <w:vAlign w:val="center"/>
            <w:hideMark/>
          </w:tcPr>
          <w:p w14:paraId="6589B2B7" w14:textId="77777777" w:rsidR="0076299C" w:rsidRDefault="0076299C">
            <w:r>
              <w:t>Returns the current time</w:t>
            </w:r>
          </w:p>
        </w:tc>
      </w:tr>
      <w:tr w:rsidR="0076299C" w14:paraId="6DCF28F6" w14:textId="77777777" w:rsidTr="0076299C">
        <w:trPr>
          <w:tblCellSpacing w:w="15" w:type="dxa"/>
        </w:trPr>
        <w:tc>
          <w:tcPr>
            <w:tcW w:w="0" w:type="auto"/>
            <w:vAlign w:val="center"/>
            <w:hideMark/>
          </w:tcPr>
          <w:p w14:paraId="234C03F6" w14:textId="77777777" w:rsidR="0076299C" w:rsidRDefault="0076299C">
            <w:hyperlink r:id="rId123" w:history="1">
              <w:r>
                <w:rPr>
                  <w:rStyle w:val="Hyperlink"/>
                </w:rPr>
                <w:t>DATE</w:t>
              </w:r>
            </w:hyperlink>
          </w:p>
        </w:tc>
        <w:tc>
          <w:tcPr>
            <w:tcW w:w="0" w:type="auto"/>
            <w:vAlign w:val="center"/>
            <w:hideMark/>
          </w:tcPr>
          <w:p w14:paraId="3640C4EB" w14:textId="77777777" w:rsidR="0076299C" w:rsidRDefault="0076299C">
            <w:r>
              <w:t>Extracts the date part from a datetime expression</w:t>
            </w:r>
          </w:p>
        </w:tc>
      </w:tr>
      <w:tr w:rsidR="0076299C" w14:paraId="216E8916" w14:textId="77777777" w:rsidTr="0076299C">
        <w:trPr>
          <w:tblCellSpacing w:w="15" w:type="dxa"/>
        </w:trPr>
        <w:tc>
          <w:tcPr>
            <w:tcW w:w="0" w:type="auto"/>
            <w:vAlign w:val="center"/>
            <w:hideMark/>
          </w:tcPr>
          <w:p w14:paraId="3F634B0C" w14:textId="77777777" w:rsidR="0076299C" w:rsidRDefault="0076299C">
            <w:hyperlink r:id="rId124" w:history="1">
              <w:r>
                <w:rPr>
                  <w:rStyle w:val="Hyperlink"/>
                </w:rPr>
                <w:t>DATEDIFF</w:t>
              </w:r>
            </w:hyperlink>
          </w:p>
        </w:tc>
        <w:tc>
          <w:tcPr>
            <w:tcW w:w="0" w:type="auto"/>
            <w:vAlign w:val="center"/>
            <w:hideMark/>
          </w:tcPr>
          <w:p w14:paraId="5F42D191" w14:textId="77777777" w:rsidR="0076299C" w:rsidRDefault="0076299C">
            <w:r>
              <w:t>Returns the number of days between two date values</w:t>
            </w:r>
          </w:p>
        </w:tc>
      </w:tr>
      <w:tr w:rsidR="0076299C" w14:paraId="0F6C87A9" w14:textId="77777777" w:rsidTr="0076299C">
        <w:trPr>
          <w:tblCellSpacing w:w="15" w:type="dxa"/>
        </w:trPr>
        <w:tc>
          <w:tcPr>
            <w:tcW w:w="0" w:type="auto"/>
            <w:vAlign w:val="center"/>
            <w:hideMark/>
          </w:tcPr>
          <w:p w14:paraId="288DC991" w14:textId="77777777" w:rsidR="0076299C" w:rsidRDefault="0076299C">
            <w:hyperlink r:id="rId125" w:history="1">
              <w:r>
                <w:rPr>
                  <w:rStyle w:val="Hyperlink"/>
                </w:rPr>
                <w:t>DATE_ADD</w:t>
              </w:r>
            </w:hyperlink>
          </w:p>
        </w:tc>
        <w:tc>
          <w:tcPr>
            <w:tcW w:w="0" w:type="auto"/>
            <w:vAlign w:val="center"/>
            <w:hideMark/>
          </w:tcPr>
          <w:p w14:paraId="627A7878" w14:textId="77777777" w:rsidR="0076299C" w:rsidRDefault="0076299C">
            <w:r>
              <w:t>Adds a time/date interval to a date and then returns the date</w:t>
            </w:r>
          </w:p>
        </w:tc>
      </w:tr>
      <w:tr w:rsidR="0076299C" w14:paraId="419CBDBD" w14:textId="77777777" w:rsidTr="0076299C">
        <w:trPr>
          <w:tblCellSpacing w:w="15" w:type="dxa"/>
        </w:trPr>
        <w:tc>
          <w:tcPr>
            <w:tcW w:w="0" w:type="auto"/>
            <w:vAlign w:val="center"/>
            <w:hideMark/>
          </w:tcPr>
          <w:p w14:paraId="519D1FBB" w14:textId="77777777" w:rsidR="0076299C" w:rsidRDefault="0076299C">
            <w:hyperlink r:id="rId126" w:history="1">
              <w:r>
                <w:rPr>
                  <w:rStyle w:val="Hyperlink"/>
                </w:rPr>
                <w:t>DATE_FORMAT</w:t>
              </w:r>
            </w:hyperlink>
          </w:p>
        </w:tc>
        <w:tc>
          <w:tcPr>
            <w:tcW w:w="0" w:type="auto"/>
            <w:vAlign w:val="center"/>
            <w:hideMark/>
          </w:tcPr>
          <w:p w14:paraId="13D731C3" w14:textId="77777777" w:rsidR="0076299C" w:rsidRDefault="0076299C">
            <w:r>
              <w:t>Formats a date</w:t>
            </w:r>
          </w:p>
        </w:tc>
      </w:tr>
      <w:tr w:rsidR="0076299C" w14:paraId="5B5D9E25" w14:textId="77777777" w:rsidTr="0076299C">
        <w:trPr>
          <w:tblCellSpacing w:w="15" w:type="dxa"/>
        </w:trPr>
        <w:tc>
          <w:tcPr>
            <w:tcW w:w="0" w:type="auto"/>
            <w:vAlign w:val="center"/>
            <w:hideMark/>
          </w:tcPr>
          <w:p w14:paraId="3527C278" w14:textId="77777777" w:rsidR="0076299C" w:rsidRDefault="0076299C">
            <w:hyperlink r:id="rId127" w:history="1">
              <w:r>
                <w:rPr>
                  <w:rStyle w:val="Hyperlink"/>
                </w:rPr>
                <w:t>DATE_SUB</w:t>
              </w:r>
            </w:hyperlink>
          </w:p>
        </w:tc>
        <w:tc>
          <w:tcPr>
            <w:tcW w:w="0" w:type="auto"/>
            <w:vAlign w:val="center"/>
            <w:hideMark/>
          </w:tcPr>
          <w:p w14:paraId="515C4205" w14:textId="77777777" w:rsidR="0076299C" w:rsidRDefault="0076299C">
            <w:r>
              <w:t>Subtracts a time/date interval from a date and then returns the date</w:t>
            </w:r>
          </w:p>
        </w:tc>
      </w:tr>
      <w:tr w:rsidR="0076299C" w14:paraId="1B903A45" w14:textId="77777777" w:rsidTr="0076299C">
        <w:trPr>
          <w:tblCellSpacing w:w="15" w:type="dxa"/>
        </w:trPr>
        <w:tc>
          <w:tcPr>
            <w:tcW w:w="0" w:type="auto"/>
            <w:vAlign w:val="center"/>
            <w:hideMark/>
          </w:tcPr>
          <w:p w14:paraId="3188D399" w14:textId="77777777" w:rsidR="0076299C" w:rsidRDefault="0076299C">
            <w:hyperlink r:id="rId128" w:history="1">
              <w:r>
                <w:rPr>
                  <w:rStyle w:val="Hyperlink"/>
                </w:rPr>
                <w:t>DAY</w:t>
              </w:r>
            </w:hyperlink>
          </w:p>
        </w:tc>
        <w:tc>
          <w:tcPr>
            <w:tcW w:w="0" w:type="auto"/>
            <w:vAlign w:val="center"/>
            <w:hideMark/>
          </w:tcPr>
          <w:p w14:paraId="692A6C79" w14:textId="77777777" w:rsidR="0076299C" w:rsidRDefault="0076299C">
            <w:r>
              <w:t>Returns the day of the month for a given date</w:t>
            </w:r>
          </w:p>
        </w:tc>
      </w:tr>
      <w:tr w:rsidR="0076299C" w14:paraId="05900948" w14:textId="77777777" w:rsidTr="0076299C">
        <w:trPr>
          <w:tblCellSpacing w:w="15" w:type="dxa"/>
        </w:trPr>
        <w:tc>
          <w:tcPr>
            <w:tcW w:w="0" w:type="auto"/>
            <w:vAlign w:val="center"/>
            <w:hideMark/>
          </w:tcPr>
          <w:p w14:paraId="07183A84" w14:textId="77777777" w:rsidR="0076299C" w:rsidRDefault="0076299C">
            <w:hyperlink r:id="rId129" w:history="1">
              <w:r>
                <w:rPr>
                  <w:rStyle w:val="Hyperlink"/>
                </w:rPr>
                <w:t>DAYNAME</w:t>
              </w:r>
            </w:hyperlink>
          </w:p>
        </w:tc>
        <w:tc>
          <w:tcPr>
            <w:tcW w:w="0" w:type="auto"/>
            <w:vAlign w:val="center"/>
            <w:hideMark/>
          </w:tcPr>
          <w:p w14:paraId="47899E70" w14:textId="77777777" w:rsidR="0076299C" w:rsidRDefault="0076299C">
            <w:r>
              <w:t>Returns the weekday name for a given date</w:t>
            </w:r>
          </w:p>
        </w:tc>
      </w:tr>
      <w:tr w:rsidR="0076299C" w14:paraId="74E70044" w14:textId="77777777" w:rsidTr="0076299C">
        <w:trPr>
          <w:tblCellSpacing w:w="15" w:type="dxa"/>
        </w:trPr>
        <w:tc>
          <w:tcPr>
            <w:tcW w:w="0" w:type="auto"/>
            <w:vAlign w:val="center"/>
            <w:hideMark/>
          </w:tcPr>
          <w:p w14:paraId="01C0B36D" w14:textId="77777777" w:rsidR="0076299C" w:rsidRDefault="0076299C">
            <w:hyperlink r:id="rId130" w:history="1">
              <w:r>
                <w:rPr>
                  <w:rStyle w:val="Hyperlink"/>
                </w:rPr>
                <w:t>DAYOFMONTH</w:t>
              </w:r>
            </w:hyperlink>
          </w:p>
        </w:tc>
        <w:tc>
          <w:tcPr>
            <w:tcW w:w="0" w:type="auto"/>
            <w:vAlign w:val="center"/>
            <w:hideMark/>
          </w:tcPr>
          <w:p w14:paraId="58B00CC6" w14:textId="77777777" w:rsidR="0076299C" w:rsidRDefault="0076299C">
            <w:r>
              <w:t>Returns the day of the month for a given date</w:t>
            </w:r>
          </w:p>
        </w:tc>
      </w:tr>
      <w:tr w:rsidR="0076299C" w14:paraId="4D350B68" w14:textId="77777777" w:rsidTr="0076299C">
        <w:trPr>
          <w:tblCellSpacing w:w="15" w:type="dxa"/>
        </w:trPr>
        <w:tc>
          <w:tcPr>
            <w:tcW w:w="0" w:type="auto"/>
            <w:vAlign w:val="center"/>
            <w:hideMark/>
          </w:tcPr>
          <w:p w14:paraId="5D02169B" w14:textId="77777777" w:rsidR="0076299C" w:rsidRDefault="0076299C">
            <w:hyperlink r:id="rId131" w:history="1">
              <w:r>
                <w:rPr>
                  <w:rStyle w:val="Hyperlink"/>
                </w:rPr>
                <w:t>DAYOFWEEK</w:t>
              </w:r>
            </w:hyperlink>
          </w:p>
        </w:tc>
        <w:tc>
          <w:tcPr>
            <w:tcW w:w="0" w:type="auto"/>
            <w:vAlign w:val="center"/>
            <w:hideMark/>
          </w:tcPr>
          <w:p w14:paraId="342A1359" w14:textId="77777777" w:rsidR="0076299C" w:rsidRDefault="0076299C">
            <w:r>
              <w:t>Returns the weekday index for a given date</w:t>
            </w:r>
          </w:p>
        </w:tc>
      </w:tr>
      <w:tr w:rsidR="0076299C" w14:paraId="75C7DF9F" w14:textId="77777777" w:rsidTr="0076299C">
        <w:trPr>
          <w:tblCellSpacing w:w="15" w:type="dxa"/>
        </w:trPr>
        <w:tc>
          <w:tcPr>
            <w:tcW w:w="0" w:type="auto"/>
            <w:vAlign w:val="center"/>
            <w:hideMark/>
          </w:tcPr>
          <w:p w14:paraId="070378F7" w14:textId="77777777" w:rsidR="0076299C" w:rsidRDefault="0076299C">
            <w:hyperlink r:id="rId132" w:history="1">
              <w:r>
                <w:rPr>
                  <w:rStyle w:val="Hyperlink"/>
                </w:rPr>
                <w:t>DAYOFYEAR</w:t>
              </w:r>
            </w:hyperlink>
          </w:p>
        </w:tc>
        <w:tc>
          <w:tcPr>
            <w:tcW w:w="0" w:type="auto"/>
            <w:vAlign w:val="center"/>
            <w:hideMark/>
          </w:tcPr>
          <w:p w14:paraId="2B444997" w14:textId="77777777" w:rsidR="0076299C" w:rsidRDefault="0076299C">
            <w:r>
              <w:t>Returns the day of the year for a given date</w:t>
            </w:r>
          </w:p>
        </w:tc>
      </w:tr>
      <w:tr w:rsidR="0076299C" w14:paraId="76FDF308" w14:textId="77777777" w:rsidTr="0076299C">
        <w:trPr>
          <w:tblCellSpacing w:w="15" w:type="dxa"/>
        </w:trPr>
        <w:tc>
          <w:tcPr>
            <w:tcW w:w="0" w:type="auto"/>
            <w:vAlign w:val="center"/>
            <w:hideMark/>
          </w:tcPr>
          <w:p w14:paraId="0FDAD8B1" w14:textId="77777777" w:rsidR="0076299C" w:rsidRDefault="0076299C">
            <w:hyperlink r:id="rId133" w:history="1">
              <w:r>
                <w:rPr>
                  <w:rStyle w:val="Hyperlink"/>
                </w:rPr>
                <w:t>EXTRACT</w:t>
              </w:r>
            </w:hyperlink>
          </w:p>
        </w:tc>
        <w:tc>
          <w:tcPr>
            <w:tcW w:w="0" w:type="auto"/>
            <w:vAlign w:val="center"/>
            <w:hideMark/>
          </w:tcPr>
          <w:p w14:paraId="59B7B094" w14:textId="77777777" w:rsidR="0076299C" w:rsidRDefault="0076299C">
            <w:r>
              <w:t>Extracts a part from a given date</w:t>
            </w:r>
          </w:p>
        </w:tc>
      </w:tr>
      <w:tr w:rsidR="0076299C" w14:paraId="2228ED22" w14:textId="77777777" w:rsidTr="0076299C">
        <w:trPr>
          <w:tblCellSpacing w:w="15" w:type="dxa"/>
        </w:trPr>
        <w:tc>
          <w:tcPr>
            <w:tcW w:w="0" w:type="auto"/>
            <w:vAlign w:val="center"/>
            <w:hideMark/>
          </w:tcPr>
          <w:p w14:paraId="07616EE0" w14:textId="77777777" w:rsidR="0076299C" w:rsidRDefault="0076299C">
            <w:hyperlink r:id="rId134" w:history="1">
              <w:r>
                <w:rPr>
                  <w:rStyle w:val="Hyperlink"/>
                </w:rPr>
                <w:t>FROM_DAYS</w:t>
              </w:r>
            </w:hyperlink>
          </w:p>
        </w:tc>
        <w:tc>
          <w:tcPr>
            <w:tcW w:w="0" w:type="auto"/>
            <w:vAlign w:val="center"/>
            <w:hideMark/>
          </w:tcPr>
          <w:p w14:paraId="3FE72951" w14:textId="77777777" w:rsidR="0076299C" w:rsidRDefault="0076299C">
            <w:r>
              <w:t>Returns a date from a numeric datevalue</w:t>
            </w:r>
          </w:p>
        </w:tc>
      </w:tr>
      <w:tr w:rsidR="0076299C" w14:paraId="7E043453" w14:textId="77777777" w:rsidTr="0076299C">
        <w:trPr>
          <w:tblCellSpacing w:w="15" w:type="dxa"/>
        </w:trPr>
        <w:tc>
          <w:tcPr>
            <w:tcW w:w="0" w:type="auto"/>
            <w:vAlign w:val="center"/>
            <w:hideMark/>
          </w:tcPr>
          <w:p w14:paraId="171DE9A0" w14:textId="77777777" w:rsidR="0076299C" w:rsidRDefault="0076299C">
            <w:hyperlink r:id="rId135" w:history="1">
              <w:r>
                <w:rPr>
                  <w:rStyle w:val="Hyperlink"/>
                </w:rPr>
                <w:t>HOUR</w:t>
              </w:r>
            </w:hyperlink>
          </w:p>
        </w:tc>
        <w:tc>
          <w:tcPr>
            <w:tcW w:w="0" w:type="auto"/>
            <w:vAlign w:val="center"/>
            <w:hideMark/>
          </w:tcPr>
          <w:p w14:paraId="71986268" w14:textId="77777777" w:rsidR="0076299C" w:rsidRDefault="0076299C">
            <w:r>
              <w:t>Returns the hour part for a given date</w:t>
            </w:r>
          </w:p>
        </w:tc>
      </w:tr>
      <w:tr w:rsidR="0076299C" w14:paraId="1C06810C" w14:textId="77777777" w:rsidTr="0076299C">
        <w:trPr>
          <w:tblCellSpacing w:w="15" w:type="dxa"/>
        </w:trPr>
        <w:tc>
          <w:tcPr>
            <w:tcW w:w="0" w:type="auto"/>
            <w:vAlign w:val="center"/>
            <w:hideMark/>
          </w:tcPr>
          <w:p w14:paraId="025860CC" w14:textId="77777777" w:rsidR="0076299C" w:rsidRDefault="0076299C">
            <w:hyperlink r:id="rId136" w:history="1">
              <w:r>
                <w:rPr>
                  <w:rStyle w:val="Hyperlink"/>
                </w:rPr>
                <w:t>LAST_DAY</w:t>
              </w:r>
            </w:hyperlink>
          </w:p>
        </w:tc>
        <w:tc>
          <w:tcPr>
            <w:tcW w:w="0" w:type="auto"/>
            <w:vAlign w:val="center"/>
            <w:hideMark/>
          </w:tcPr>
          <w:p w14:paraId="13862357" w14:textId="77777777" w:rsidR="0076299C" w:rsidRDefault="0076299C">
            <w:r>
              <w:t>Extracts the last day of the month for a given date</w:t>
            </w:r>
          </w:p>
        </w:tc>
      </w:tr>
      <w:tr w:rsidR="0076299C" w14:paraId="0F501787" w14:textId="77777777" w:rsidTr="0076299C">
        <w:trPr>
          <w:tblCellSpacing w:w="15" w:type="dxa"/>
        </w:trPr>
        <w:tc>
          <w:tcPr>
            <w:tcW w:w="0" w:type="auto"/>
            <w:vAlign w:val="center"/>
            <w:hideMark/>
          </w:tcPr>
          <w:p w14:paraId="40917BEE" w14:textId="77777777" w:rsidR="0076299C" w:rsidRDefault="0076299C">
            <w:hyperlink r:id="rId137" w:history="1">
              <w:r>
                <w:rPr>
                  <w:rStyle w:val="Hyperlink"/>
                </w:rPr>
                <w:t>LOCALTIME</w:t>
              </w:r>
            </w:hyperlink>
          </w:p>
        </w:tc>
        <w:tc>
          <w:tcPr>
            <w:tcW w:w="0" w:type="auto"/>
            <w:vAlign w:val="center"/>
            <w:hideMark/>
          </w:tcPr>
          <w:p w14:paraId="284C39BF" w14:textId="77777777" w:rsidR="0076299C" w:rsidRDefault="0076299C">
            <w:r>
              <w:t>Returns the current date and time</w:t>
            </w:r>
          </w:p>
        </w:tc>
      </w:tr>
      <w:tr w:rsidR="0076299C" w14:paraId="3156854C" w14:textId="77777777" w:rsidTr="0076299C">
        <w:trPr>
          <w:tblCellSpacing w:w="15" w:type="dxa"/>
        </w:trPr>
        <w:tc>
          <w:tcPr>
            <w:tcW w:w="0" w:type="auto"/>
            <w:vAlign w:val="center"/>
            <w:hideMark/>
          </w:tcPr>
          <w:p w14:paraId="0EA33FEE" w14:textId="77777777" w:rsidR="0076299C" w:rsidRDefault="0076299C">
            <w:hyperlink r:id="rId138" w:history="1">
              <w:r>
                <w:rPr>
                  <w:rStyle w:val="Hyperlink"/>
                </w:rPr>
                <w:t>LOCALTIMESTAMP</w:t>
              </w:r>
            </w:hyperlink>
          </w:p>
        </w:tc>
        <w:tc>
          <w:tcPr>
            <w:tcW w:w="0" w:type="auto"/>
            <w:vAlign w:val="center"/>
            <w:hideMark/>
          </w:tcPr>
          <w:p w14:paraId="27D8558B" w14:textId="77777777" w:rsidR="0076299C" w:rsidRDefault="0076299C">
            <w:r>
              <w:t>Returns the current date and time</w:t>
            </w:r>
          </w:p>
        </w:tc>
      </w:tr>
      <w:tr w:rsidR="0076299C" w14:paraId="5EC93D1C" w14:textId="77777777" w:rsidTr="0076299C">
        <w:trPr>
          <w:tblCellSpacing w:w="15" w:type="dxa"/>
        </w:trPr>
        <w:tc>
          <w:tcPr>
            <w:tcW w:w="0" w:type="auto"/>
            <w:vAlign w:val="center"/>
            <w:hideMark/>
          </w:tcPr>
          <w:p w14:paraId="5F44793E" w14:textId="77777777" w:rsidR="0076299C" w:rsidRDefault="0076299C">
            <w:hyperlink r:id="rId139" w:history="1">
              <w:r>
                <w:rPr>
                  <w:rStyle w:val="Hyperlink"/>
                </w:rPr>
                <w:t>MAKEDATE</w:t>
              </w:r>
            </w:hyperlink>
          </w:p>
        </w:tc>
        <w:tc>
          <w:tcPr>
            <w:tcW w:w="0" w:type="auto"/>
            <w:vAlign w:val="center"/>
            <w:hideMark/>
          </w:tcPr>
          <w:p w14:paraId="60EC280C" w14:textId="77777777" w:rsidR="0076299C" w:rsidRDefault="0076299C">
            <w:r>
              <w:t>Creates and returns a date based on a year and a number of days value</w:t>
            </w:r>
          </w:p>
        </w:tc>
      </w:tr>
      <w:tr w:rsidR="0076299C" w14:paraId="648E52F2" w14:textId="77777777" w:rsidTr="0076299C">
        <w:trPr>
          <w:tblCellSpacing w:w="15" w:type="dxa"/>
        </w:trPr>
        <w:tc>
          <w:tcPr>
            <w:tcW w:w="0" w:type="auto"/>
            <w:vAlign w:val="center"/>
            <w:hideMark/>
          </w:tcPr>
          <w:p w14:paraId="693A3276" w14:textId="77777777" w:rsidR="0076299C" w:rsidRDefault="0076299C">
            <w:hyperlink r:id="rId140" w:history="1">
              <w:r>
                <w:rPr>
                  <w:rStyle w:val="Hyperlink"/>
                </w:rPr>
                <w:t>MAKETIME</w:t>
              </w:r>
            </w:hyperlink>
          </w:p>
        </w:tc>
        <w:tc>
          <w:tcPr>
            <w:tcW w:w="0" w:type="auto"/>
            <w:vAlign w:val="center"/>
            <w:hideMark/>
          </w:tcPr>
          <w:p w14:paraId="78AECA28" w14:textId="77777777" w:rsidR="0076299C" w:rsidRDefault="0076299C">
            <w:r>
              <w:t>Creates and returns a time based on an hour, minute, and second value</w:t>
            </w:r>
          </w:p>
        </w:tc>
      </w:tr>
      <w:tr w:rsidR="0076299C" w14:paraId="22E8C3DB" w14:textId="77777777" w:rsidTr="0076299C">
        <w:trPr>
          <w:tblCellSpacing w:w="15" w:type="dxa"/>
        </w:trPr>
        <w:tc>
          <w:tcPr>
            <w:tcW w:w="0" w:type="auto"/>
            <w:vAlign w:val="center"/>
            <w:hideMark/>
          </w:tcPr>
          <w:p w14:paraId="4310F5D7" w14:textId="77777777" w:rsidR="0076299C" w:rsidRDefault="0076299C">
            <w:hyperlink r:id="rId141" w:history="1">
              <w:r>
                <w:rPr>
                  <w:rStyle w:val="Hyperlink"/>
                </w:rPr>
                <w:t>MICROSECOND</w:t>
              </w:r>
            </w:hyperlink>
          </w:p>
        </w:tc>
        <w:tc>
          <w:tcPr>
            <w:tcW w:w="0" w:type="auto"/>
            <w:vAlign w:val="center"/>
            <w:hideMark/>
          </w:tcPr>
          <w:p w14:paraId="7CB41078" w14:textId="77777777" w:rsidR="0076299C" w:rsidRDefault="0076299C">
            <w:r>
              <w:t>Returns the microsecond part of a time/datetime</w:t>
            </w:r>
          </w:p>
        </w:tc>
      </w:tr>
      <w:tr w:rsidR="0076299C" w14:paraId="7DC1CAFA" w14:textId="77777777" w:rsidTr="0076299C">
        <w:trPr>
          <w:tblCellSpacing w:w="15" w:type="dxa"/>
        </w:trPr>
        <w:tc>
          <w:tcPr>
            <w:tcW w:w="0" w:type="auto"/>
            <w:vAlign w:val="center"/>
            <w:hideMark/>
          </w:tcPr>
          <w:p w14:paraId="56AE7090" w14:textId="77777777" w:rsidR="0076299C" w:rsidRDefault="0076299C">
            <w:hyperlink r:id="rId142" w:history="1">
              <w:r>
                <w:rPr>
                  <w:rStyle w:val="Hyperlink"/>
                </w:rPr>
                <w:t>MINUTE</w:t>
              </w:r>
            </w:hyperlink>
          </w:p>
        </w:tc>
        <w:tc>
          <w:tcPr>
            <w:tcW w:w="0" w:type="auto"/>
            <w:vAlign w:val="center"/>
            <w:hideMark/>
          </w:tcPr>
          <w:p w14:paraId="7D213381" w14:textId="77777777" w:rsidR="0076299C" w:rsidRDefault="0076299C">
            <w:r>
              <w:t>Returns the minute part of a time/datetime</w:t>
            </w:r>
          </w:p>
        </w:tc>
      </w:tr>
      <w:tr w:rsidR="0076299C" w14:paraId="6B38AB76" w14:textId="77777777" w:rsidTr="0076299C">
        <w:trPr>
          <w:tblCellSpacing w:w="15" w:type="dxa"/>
        </w:trPr>
        <w:tc>
          <w:tcPr>
            <w:tcW w:w="0" w:type="auto"/>
            <w:vAlign w:val="center"/>
            <w:hideMark/>
          </w:tcPr>
          <w:p w14:paraId="0E94E76A" w14:textId="77777777" w:rsidR="0076299C" w:rsidRDefault="0076299C">
            <w:hyperlink r:id="rId143" w:history="1">
              <w:r>
                <w:rPr>
                  <w:rStyle w:val="Hyperlink"/>
                </w:rPr>
                <w:t>MONTH</w:t>
              </w:r>
            </w:hyperlink>
          </w:p>
        </w:tc>
        <w:tc>
          <w:tcPr>
            <w:tcW w:w="0" w:type="auto"/>
            <w:vAlign w:val="center"/>
            <w:hideMark/>
          </w:tcPr>
          <w:p w14:paraId="017E741A" w14:textId="77777777" w:rsidR="0076299C" w:rsidRDefault="0076299C">
            <w:r>
              <w:t>Returns the month part for a given date</w:t>
            </w:r>
          </w:p>
        </w:tc>
      </w:tr>
      <w:tr w:rsidR="0076299C" w14:paraId="09ADD8FF" w14:textId="77777777" w:rsidTr="0076299C">
        <w:trPr>
          <w:tblCellSpacing w:w="15" w:type="dxa"/>
        </w:trPr>
        <w:tc>
          <w:tcPr>
            <w:tcW w:w="0" w:type="auto"/>
            <w:vAlign w:val="center"/>
            <w:hideMark/>
          </w:tcPr>
          <w:p w14:paraId="7816B98A" w14:textId="77777777" w:rsidR="0076299C" w:rsidRDefault="0076299C">
            <w:hyperlink r:id="rId144" w:history="1">
              <w:r>
                <w:rPr>
                  <w:rStyle w:val="Hyperlink"/>
                </w:rPr>
                <w:t>MONTHNAME</w:t>
              </w:r>
            </w:hyperlink>
          </w:p>
        </w:tc>
        <w:tc>
          <w:tcPr>
            <w:tcW w:w="0" w:type="auto"/>
            <w:vAlign w:val="center"/>
            <w:hideMark/>
          </w:tcPr>
          <w:p w14:paraId="1AD8C943" w14:textId="77777777" w:rsidR="0076299C" w:rsidRDefault="0076299C">
            <w:r>
              <w:t>Returns the name of the month for a given date</w:t>
            </w:r>
          </w:p>
        </w:tc>
      </w:tr>
      <w:tr w:rsidR="0076299C" w14:paraId="75450DC6" w14:textId="77777777" w:rsidTr="0076299C">
        <w:trPr>
          <w:tblCellSpacing w:w="15" w:type="dxa"/>
        </w:trPr>
        <w:tc>
          <w:tcPr>
            <w:tcW w:w="0" w:type="auto"/>
            <w:vAlign w:val="center"/>
            <w:hideMark/>
          </w:tcPr>
          <w:p w14:paraId="6D6A7751" w14:textId="77777777" w:rsidR="0076299C" w:rsidRDefault="0076299C">
            <w:hyperlink r:id="rId145" w:history="1">
              <w:r>
                <w:rPr>
                  <w:rStyle w:val="Hyperlink"/>
                </w:rPr>
                <w:t>NOW</w:t>
              </w:r>
            </w:hyperlink>
          </w:p>
        </w:tc>
        <w:tc>
          <w:tcPr>
            <w:tcW w:w="0" w:type="auto"/>
            <w:vAlign w:val="center"/>
            <w:hideMark/>
          </w:tcPr>
          <w:p w14:paraId="28703F9C" w14:textId="77777777" w:rsidR="0076299C" w:rsidRDefault="0076299C">
            <w:r>
              <w:t>Returns the current date and time</w:t>
            </w:r>
          </w:p>
        </w:tc>
      </w:tr>
      <w:tr w:rsidR="0076299C" w14:paraId="61F45CA7" w14:textId="77777777" w:rsidTr="0076299C">
        <w:trPr>
          <w:tblCellSpacing w:w="15" w:type="dxa"/>
        </w:trPr>
        <w:tc>
          <w:tcPr>
            <w:tcW w:w="0" w:type="auto"/>
            <w:vAlign w:val="center"/>
            <w:hideMark/>
          </w:tcPr>
          <w:p w14:paraId="752E576B" w14:textId="77777777" w:rsidR="0076299C" w:rsidRDefault="0076299C">
            <w:hyperlink r:id="rId146" w:history="1">
              <w:r>
                <w:rPr>
                  <w:rStyle w:val="Hyperlink"/>
                </w:rPr>
                <w:t>PERIOD_ADD</w:t>
              </w:r>
            </w:hyperlink>
          </w:p>
        </w:tc>
        <w:tc>
          <w:tcPr>
            <w:tcW w:w="0" w:type="auto"/>
            <w:vAlign w:val="center"/>
            <w:hideMark/>
          </w:tcPr>
          <w:p w14:paraId="0DDC92B2" w14:textId="77777777" w:rsidR="0076299C" w:rsidRDefault="0076299C">
            <w:r>
              <w:t>Adds a specified number of months to a period</w:t>
            </w:r>
          </w:p>
        </w:tc>
      </w:tr>
      <w:tr w:rsidR="0076299C" w14:paraId="0CE309E2" w14:textId="77777777" w:rsidTr="0076299C">
        <w:trPr>
          <w:tblCellSpacing w:w="15" w:type="dxa"/>
        </w:trPr>
        <w:tc>
          <w:tcPr>
            <w:tcW w:w="0" w:type="auto"/>
            <w:vAlign w:val="center"/>
            <w:hideMark/>
          </w:tcPr>
          <w:p w14:paraId="76935007" w14:textId="77777777" w:rsidR="0076299C" w:rsidRDefault="0076299C">
            <w:hyperlink r:id="rId147" w:history="1">
              <w:r>
                <w:rPr>
                  <w:rStyle w:val="Hyperlink"/>
                </w:rPr>
                <w:t>PERIOD_DIFF</w:t>
              </w:r>
            </w:hyperlink>
          </w:p>
        </w:tc>
        <w:tc>
          <w:tcPr>
            <w:tcW w:w="0" w:type="auto"/>
            <w:vAlign w:val="center"/>
            <w:hideMark/>
          </w:tcPr>
          <w:p w14:paraId="0C7202D3" w14:textId="77777777" w:rsidR="0076299C" w:rsidRDefault="0076299C">
            <w:r>
              <w:t>Returns the difference between two periods</w:t>
            </w:r>
          </w:p>
        </w:tc>
      </w:tr>
      <w:tr w:rsidR="0076299C" w14:paraId="2057DA3D" w14:textId="77777777" w:rsidTr="0076299C">
        <w:trPr>
          <w:tblCellSpacing w:w="15" w:type="dxa"/>
        </w:trPr>
        <w:tc>
          <w:tcPr>
            <w:tcW w:w="0" w:type="auto"/>
            <w:vAlign w:val="center"/>
            <w:hideMark/>
          </w:tcPr>
          <w:p w14:paraId="7CFEE389" w14:textId="77777777" w:rsidR="0076299C" w:rsidRDefault="0076299C">
            <w:hyperlink r:id="rId148" w:history="1">
              <w:r>
                <w:rPr>
                  <w:rStyle w:val="Hyperlink"/>
                </w:rPr>
                <w:t>QUARTER</w:t>
              </w:r>
            </w:hyperlink>
          </w:p>
        </w:tc>
        <w:tc>
          <w:tcPr>
            <w:tcW w:w="0" w:type="auto"/>
            <w:vAlign w:val="center"/>
            <w:hideMark/>
          </w:tcPr>
          <w:p w14:paraId="596C0710" w14:textId="77777777" w:rsidR="0076299C" w:rsidRDefault="0076299C">
            <w:r>
              <w:t>Returns the quarter of the year for a given date value</w:t>
            </w:r>
          </w:p>
        </w:tc>
      </w:tr>
      <w:tr w:rsidR="0076299C" w14:paraId="17DCD30A" w14:textId="77777777" w:rsidTr="0076299C">
        <w:trPr>
          <w:tblCellSpacing w:w="15" w:type="dxa"/>
        </w:trPr>
        <w:tc>
          <w:tcPr>
            <w:tcW w:w="0" w:type="auto"/>
            <w:vAlign w:val="center"/>
            <w:hideMark/>
          </w:tcPr>
          <w:p w14:paraId="655C1F70" w14:textId="77777777" w:rsidR="0076299C" w:rsidRDefault="0076299C">
            <w:hyperlink r:id="rId149" w:history="1">
              <w:r>
                <w:rPr>
                  <w:rStyle w:val="Hyperlink"/>
                </w:rPr>
                <w:t>SECOND</w:t>
              </w:r>
            </w:hyperlink>
          </w:p>
        </w:tc>
        <w:tc>
          <w:tcPr>
            <w:tcW w:w="0" w:type="auto"/>
            <w:vAlign w:val="center"/>
            <w:hideMark/>
          </w:tcPr>
          <w:p w14:paraId="1A2EFE41" w14:textId="77777777" w:rsidR="0076299C" w:rsidRDefault="0076299C">
            <w:r>
              <w:t>Returns the seconds part of a time/datetime</w:t>
            </w:r>
          </w:p>
        </w:tc>
      </w:tr>
      <w:tr w:rsidR="0076299C" w14:paraId="06ACA2AF" w14:textId="77777777" w:rsidTr="0076299C">
        <w:trPr>
          <w:tblCellSpacing w:w="15" w:type="dxa"/>
        </w:trPr>
        <w:tc>
          <w:tcPr>
            <w:tcW w:w="0" w:type="auto"/>
            <w:vAlign w:val="center"/>
            <w:hideMark/>
          </w:tcPr>
          <w:p w14:paraId="0D98EECB" w14:textId="77777777" w:rsidR="0076299C" w:rsidRDefault="0076299C">
            <w:hyperlink r:id="rId150" w:history="1">
              <w:r>
                <w:rPr>
                  <w:rStyle w:val="Hyperlink"/>
                </w:rPr>
                <w:t>SEC_TO_TIME</w:t>
              </w:r>
            </w:hyperlink>
          </w:p>
        </w:tc>
        <w:tc>
          <w:tcPr>
            <w:tcW w:w="0" w:type="auto"/>
            <w:vAlign w:val="center"/>
            <w:hideMark/>
          </w:tcPr>
          <w:p w14:paraId="3F0D9226" w14:textId="77777777" w:rsidR="0076299C" w:rsidRDefault="0076299C">
            <w:r>
              <w:t>Returns a time value based on the specified seconds</w:t>
            </w:r>
          </w:p>
        </w:tc>
      </w:tr>
      <w:tr w:rsidR="0076299C" w14:paraId="1D52931B" w14:textId="77777777" w:rsidTr="0076299C">
        <w:trPr>
          <w:tblCellSpacing w:w="15" w:type="dxa"/>
        </w:trPr>
        <w:tc>
          <w:tcPr>
            <w:tcW w:w="0" w:type="auto"/>
            <w:vAlign w:val="center"/>
            <w:hideMark/>
          </w:tcPr>
          <w:p w14:paraId="27E9D61D" w14:textId="77777777" w:rsidR="0076299C" w:rsidRDefault="0076299C">
            <w:hyperlink r:id="rId151" w:history="1">
              <w:r>
                <w:rPr>
                  <w:rStyle w:val="Hyperlink"/>
                </w:rPr>
                <w:t>STR_TO_DATE</w:t>
              </w:r>
            </w:hyperlink>
          </w:p>
        </w:tc>
        <w:tc>
          <w:tcPr>
            <w:tcW w:w="0" w:type="auto"/>
            <w:vAlign w:val="center"/>
            <w:hideMark/>
          </w:tcPr>
          <w:p w14:paraId="50C7D566" w14:textId="77777777" w:rsidR="0076299C" w:rsidRDefault="0076299C">
            <w:r>
              <w:t>Returns a date based on a string and a format</w:t>
            </w:r>
          </w:p>
        </w:tc>
      </w:tr>
      <w:tr w:rsidR="0076299C" w14:paraId="6F17503B" w14:textId="77777777" w:rsidTr="0076299C">
        <w:trPr>
          <w:tblCellSpacing w:w="15" w:type="dxa"/>
        </w:trPr>
        <w:tc>
          <w:tcPr>
            <w:tcW w:w="0" w:type="auto"/>
            <w:vAlign w:val="center"/>
            <w:hideMark/>
          </w:tcPr>
          <w:p w14:paraId="03E23F9D" w14:textId="77777777" w:rsidR="0076299C" w:rsidRDefault="0076299C">
            <w:hyperlink r:id="rId152" w:history="1">
              <w:r>
                <w:rPr>
                  <w:rStyle w:val="Hyperlink"/>
                </w:rPr>
                <w:t>SUBDATE</w:t>
              </w:r>
            </w:hyperlink>
          </w:p>
        </w:tc>
        <w:tc>
          <w:tcPr>
            <w:tcW w:w="0" w:type="auto"/>
            <w:vAlign w:val="center"/>
            <w:hideMark/>
          </w:tcPr>
          <w:p w14:paraId="19AF247B" w14:textId="77777777" w:rsidR="0076299C" w:rsidRDefault="0076299C">
            <w:r>
              <w:t>Subtracts a time/date interval from a date and then returns the date</w:t>
            </w:r>
          </w:p>
        </w:tc>
      </w:tr>
      <w:tr w:rsidR="0076299C" w14:paraId="2F7F18C8" w14:textId="77777777" w:rsidTr="0076299C">
        <w:trPr>
          <w:tblCellSpacing w:w="15" w:type="dxa"/>
        </w:trPr>
        <w:tc>
          <w:tcPr>
            <w:tcW w:w="0" w:type="auto"/>
            <w:vAlign w:val="center"/>
            <w:hideMark/>
          </w:tcPr>
          <w:p w14:paraId="6C6DE78F" w14:textId="77777777" w:rsidR="0076299C" w:rsidRDefault="0076299C">
            <w:hyperlink r:id="rId153" w:history="1">
              <w:r>
                <w:rPr>
                  <w:rStyle w:val="Hyperlink"/>
                </w:rPr>
                <w:t>SUBTIME</w:t>
              </w:r>
            </w:hyperlink>
          </w:p>
        </w:tc>
        <w:tc>
          <w:tcPr>
            <w:tcW w:w="0" w:type="auto"/>
            <w:vAlign w:val="center"/>
            <w:hideMark/>
          </w:tcPr>
          <w:p w14:paraId="4F594A2A" w14:textId="77777777" w:rsidR="0076299C" w:rsidRDefault="0076299C">
            <w:r>
              <w:t>Subtracts a time interval from a datetime and then returns the time/datetime</w:t>
            </w:r>
          </w:p>
        </w:tc>
      </w:tr>
      <w:tr w:rsidR="0076299C" w14:paraId="1128D6F2" w14:textId="77777777" w:rsidTr="0076299C">
        <w:trPr>
          <w:tblCellSpacing w:w="15" w:type="dxa"/>
        </w:trPr>
        <w:tc>
          <w:tcPr>
            <w:tcW w:w="0" w:type="auto"/>
            <w:vAlign w:val="center"/>
            <w:hideMark/>
          </w:tcPr>
          <w:p w14:paraId="39E67D3C" w14:textId="77777777" w:rsidR="0076299C" w:rsidRDefault="0076299C">
            <w:hyperlink r:id="rId154" w:history="1">
              <w:r>
                <w:rPr>
                  <w:rStyle w:val="Hyperlink"/>
                </w:rPr>
                <w:t>SYSDATE</w:t>
              </w:r>
            </w:hyperlink>
          </w:p>
        </w:tc>
        <w:tc>
          <w:tcPr>
            <w:tcW w:w="0" w:type="auto"/>
            <w:vAlign w:val="center"/>
            <w:hideMark/>
          </w:tcPr>
          <w:p w14:paraId="5A5F32B3" w14:textId="77777777" w:rsidR="0076299C" w:rsidRDefault="0076299C">
            <w:r>
              <w:t>Returns the current date and time</w:t>
            </w:r>
          </w:p>
        </w:tc>
      </w:tr>
      <w:tr w:rsidR="0076299C" w14:paraId="181D2E24" w14:textId="77777777" w:rsidTr="0076299C">
        <w:trPr>
          <w:tblCellSpacing w:w="15" w:type="dxa"/>
        </w:trPr>
        <w:tc>
          <w:tcPr>
            <w:tcW w:w="0" w:type="auto"/>
            <w:vAlign w:val="center"/>
            <w:hideMark/>
          </w:tcPr>
          <w:p w14:paraId="66CAB430" w14:textId="77777777" w:rsidR="0076299C" w:rsidRDefault="0076299C">
            <w:hyperlink r:id="rId155" w:history="1">
              <w:r>
                <w:rPr>
                  <w:rStyle w:val="Hyperlink"/>
                </w:rPr>
                <w:t>TIME</w:t>
              </w:r>
            </w:hyperlink>
          </w:p>
        </w:tc>
        <w:tc>
          <w:tcPr>
            <w:tcW w:w="0" w:type="auto"/>
            <w:vAlign w:val="center"/>
            <w:hideMark/>
          </w:tcPr>
          <w:p w14:paraId="096F9113" w14:textId="77777777" w:rsidR="0076299C" w:rsidRDefault="0076299C">
            <w:r>
              <w:t>Extracts the time part from a given time/datetime</w:t>
            </w:r>
          </w:p>
        </w:tc>
      </w:tr>
      <w:tr w:rsidR="0076299C" w14:paraId="0BCF2415" w14:textId="77777777" w:rsidTr="0076299C">
        <w:trPr>
          <w:tblCellSpacing w:w="15" w:type="dxa"/>
        </w:trPr>
        <w:tc>
          <w:tcPr>
            <w:tcW w:w="0" w:type="auto"/>
            <w:vAlign w:val="center"/>
            <w:hideMark/>
          </w:tcPr>
          <w:p w14:paraId="327FE34F" w14:textId="77777777" w:rsidR="0076299C" w:rsidRDefault="0076299C">
            <w:hyperlink r:id="rId156" w:history="1">
              <w:r>
                <w:rPr>
                  <w:rStyle w:val="Hyperlink"/>
                </w:rPr>
                <w:t>TIME_FORMAT</w:t>
              </w:r>
            </w:hyperlink>
          </w:p>
        </w:tc>
        <w:tc>
          <w:tcPr>
            <w:tcW w:w="0" w:type="auto"/>
            <w:vAlign w:val="center"/>
            <w:hideMark/>
          </w:tcPr>
          <w:p w14:paraId="6F402B6F" w14:textId="77777777" w:rsidR="0076299C" w:rsidRDefault="0076299C">
            <w:r>
              <w:t>Formats a time by a specified format</w:t>
            </w:r>
          </w:p>
        </w:tc>
      </w:tr>
      <w:tr w:rsidR="0076299C" w14:paraId="1F15AF55" w14:textId="77777777" w:rsidTr="0076299C">
        <w:trPr>
          <w:tblCellSpacing w:w="15" w:type="dxa"/>
        </w:trPr>
        <w:tc>
          <w:tcPr>
            <w:tcW w:w="0" w:type="auto"/>
            <w:vAlign w:val="center"/>
            <w:hideMark/>
          </w:tcPr>
          <w:p w14:paraId="24A7FCB1" w14:textId="77777777" w:rsidR="0076299C" w:rsidRDefault="0076299C">
            <w:hyperlink r:id="rId157" w:history="1">
              <w:r>
                <w:rPr>
                  <w:rStyle w:val="Hyperlink"/>
                </w:rPr>
                <w:t>TIME_TO_SEC</w:t>
              </w:r>
            </w:hyperlink>
          </w:p>
        </w:tc>
        <w:tc>
          <w:tcPr>
            <w:tcW w:w="0" w:type="auto"/>
            <w:vAlign w:val="center"/>
            <w:hideMark/>
          </w:tcPr>
          <w:p w14:paraId="5B95DB94" w14:textId="77777777" w:rsidR="0076299C" w:rsidRDefault="0076299C">
            <w:r>
              <w:t>Converts a time value into seconds</w:t>
            </w:r>
          </w:p>
        </w:tc>
      </w:tr>
      <w:tr w:rsidR="0076299C" w14:paraId="7562A78A" w14:textId="77777777" w:rsidTr="0076299C">
        <w:trPr>
          <w:tblCellSpacing w:w="15" w:type="dxa"/>
        </w:trPr>
        <w:tc>
          <w:tcPr>
            <w:tcW w:w="0" w:type="auto"/>
            <w:vAlign w:val="center"/>
            <w:hideMark/>
          </w:tcPr>
          <w:p w14:paraId="1DF41F4E" w14:textId="77777777" w:rsidR="0076299C" w:rsidRDefault="0076299C">
            <w:hyperlink r:id="rId158" w:history="1">
              <w:r>
                <w:rPr>
                  <w:rStyle w:val="Hyperlink"/>
                </w:rPr>
                <w:t>TIMEDIFF</w:t>
              </w:r>
            </w:hyperlink>
          </w:p>
        </w:tc>
        <w:tc>
          <w:tcPr>
            <w:tcW w:w="0" w:type="auto"/>
            <w:vAlign w:val="center"/>
            <w:hideMark/>
          </w:tcPr>
          <w:p w14:paraId="3961BB7E" w14:textId="77777777" w:rsidR="0076299C" w:rsidRDefault="0076299C">
            <w:r>
              <w:t>Returns the difference between two time/datetime expressions</w:t>
            </w:r>
          </w:p>
        </w:tc>
      </w:tr>
      <w:tr w:rsidR="0076299C" w14:paraId="2A96403A" w14:textId="77777777" w:rsidTr="0076299C">
        <w:trPr>
          <w:tblCellSpacing w:w="15" w:type="dxa"/>
        </w:trPr>
        <w:tc>
          <w:tcPr>
            <w:tcW w:w="0" w:type="auto"/>
            <w:vAlign w:val="center"/>
            <w:hideMark/>
          </w:tcPr>
          <w:p w14:paraId="64C24002" w14:textId="77777777" w:rsidR="0076299C" w:rsidRDefault="0076299C">
            <w:hyperlink r:id="rId159" w:history="1">
              <w:r>
                <w:rPr>
                  <w:rStyle w:val="Hyperlink"/>
                </w:rPr>
                <w:t>TIMESTAMP</w:t>
              </w:r>
            </w:hyperlink>
          </w:p>
        </w:tc>
        <w:tc>
          <w:tcPr>
            <w:tcW w:w="0" w:type="auto"/>
            <w:vAlign w:val="center"/>
            <w:hideMark/>
          </w:tcPr>
          <w:p w14:paraId="0B1E75B4" w14:textId="77777777" w:rsidR="0076299C" w:rsidRDefault="0076299C">
            <w:r>
              <w:t>Returns a datetime value based on a date or datetime value</w:t>
            </w:r>
          </w:p>
        </w:tc>
      </w:tr>
      <w:tr w:rsidR="0076299C" w14:paraId="5CF4529D" w14:textId="77777777" w:rsidTr="0076299C">
        <w:trPr>
          <w:tblCellSpacing w:w="15" w:type="dxa"/>
        </w:trPr>
        <w:tc>
          <w:tcPr>
            <w:tcW w:w="0" w:type="auto"/>
            <w:vAlign w:val="center"/>
            <w:hideMark/>
          </w:tcPr>
          <w:p w14:paraId="612AAFA2" w14:textId="77777777" w:rsidR="0076299C" w:rsidRDefault="0076299C">
            <w:hyperlink r:id="rId160" w:history="1">
              <w:r>
                <w:rPr>
                  <w:rStyle w:val="Hyperlink"/>
                </w:rPr>
                <w:t>TO_DAYS</w:t>
              </w:r>
            </w:hyperlink>
          </w:p>
        </w:tc>
        <w:tc>
          <w:tcPr>
            <w:tcW w:w="0" w:type="auto"/>
            <w:vAlign w:val="center"/>
            <w:hideMark/>
          </w:tcPr>
          <w:p w14:paraId="3DA0CD64" w14:textId="77777777" w:rsidR="0076299C" w:rsidRDefault="0076299C">
            <w:r>
              <w:t>Returns the number of days between a date and date "0000-00-00"</w:t>
            </w:r>
          </w:p>
        </w:tc>
      </w:tr>
      <w:tr w:rsidR="0076299C" w14:paraId="60F3C8C4" w14:textId="77777777" w:rsidTr="0076299C">
        <w:trPr>
          <w:tblCellSpacing w:w="15" w:type="dxa"/>
        </w:trPr>
        <w:tc>
          <w:tcPr>
            <w:tcW w:w="0" w:type="auto"/>
            <w:vAlign w:val="center"/>
            <w:hideMark/>
          </w:tcPr>
          <w:p w14:paraId="24123059" w14:textId="77777777" w:rsidR="0076299C" w:rsidRDefault="0076299C">
            <w:hyperlink r:id="rId161" w:history="1">
              <w:r>
                <w:rPr>
                  <w:rStyle w:val="Hyperlink"/>
                </w:rPr>
                <w:t>WEEK</w:t>
              </w:r>
            </w:hyperlink>
          </w:p>
        </w:tc>
        <w:tc>
          <w:tcPr>
            <w:tcW w:w="0" w:type="auto"/>
            <w:vAlign w:val="center"/>
            <w:hideMark/>
          </w:tcPr>
          <w:p w14:paraId="68D57B9B" w14:textId="77777777" w:rsidR="0076299C" w:rsidRDefault="0076299C">
            <w:r>
              <w:t>Returns the week number for a given date</w:t>
            </w:r>
          </w:p>
        </w:tc>
      </w:tr>
      <w:tr w:rsidR="0076299C" w14:paraId="43133A8D" w14:textId="77777777" w:rsidTr="0076299C">
        <w:trPr>
          <w:tblCellSpacing w:w="15" w:type="dxa"/>
        </w:trPr>
        <w:tc>
          <w:tcPr>
            <w:tcW w:w="0" w:type="auto"/>
            <w:vAlign w:val="center"/>
            <w:hideMark/>
          </w:tcPr>
          <w:p w14:paraId="0369F0C8" w14:textId="77777777" w:rsidR="0076299C" w:rsidRDefault="0076299C">
            <w:hyperlink r:id="rId162" w:history="1">
              <w:r>
                <w:rPr>
                  <w:rStyle w:val="Hyperlink"/>
                </w:rPr>
                <w:t>WEEKDAY</w:t>
              </w:r>
            </w:hyperlink>
          </w:p>
        </w:tc>
        <w:tc>
          <w:tcPr>
            <w:tcW w:w="0" w:type="auto"/>
            <w:vAlign w:val="center"/>
            <w:hideMark/>
          </w:tcPr>
          <w:p w14:paraId="1246D983" w14:textId="77777777" w:rsidR="0076299C" w:rsidRDefault="0076299C">
            <w:r>
              <w:t>Returns the weekday number for a given date</w:t>
            </w:r>
          </w:p>
        </w:tc>
      </w:tr>
      <w:tr w:rsidR="0076299C" w14:paraId="6C02428A" w14:textId="77777777" w:rsidTr="0076299C">
        <w:trPr>
          <w:tblCellSpacing w:w="15" w:type="dxa"/>
        </w:trPr>
        <w:tc>
          <w:tcPr>
            <w:tcW w:w="0" w:type="auto"/>
            <w:vAlign w:val="center"/>
            <w:hideMark/>
          </w:tcPr>
          <w:p w14:paraId="53BA0365" w14:textId="77777777" w:rsidR="0076299C" w:rsidRDefault="0076299C">
            <w:hyperlink r:id="rId163" w:history="1">
              <w:r>
                <w:rPr>
                  <w:rStyle w:val="Hyperlink"/>
                </w:rPr>
                <w:t>WEEKOFYEAR</w:t>
              </w:r>
            </w:hyperlink>
          </w:p>
        </w:tc>
        <w:tc>
          <w:tcPr>
            <w:tcW w:w="0" w:type="auto"/>
            <w:vAlign w:val="center"/>
            <w:hideMark/>
          </w:tcPr>
          <w:p w14:paraId="2221212B" w14:textId="77777777" w:rsidR="0076299C" w:rsidRDefault="0076299C">
            <w:r>
              <w:t>Returns the week number for a given date</w:t>
            </w:r>
          </w:p>
        </w:tc>
      </w:tr>
      <w:tr w:rsidR="0076299C" w14:paraId="778CF5C1" w14:textId="77777777" w:rsidTr="0076299C">
        <w:trPr>
          <w:tblCellSpacing w:w="15" w:type="dxa"/>
        </w:trPr>
        <w:tc>
          <w:tcPr>
            <w:tcW w:w="0" w:type="auto"/>
            <w:vAlign w:val="center"/>
            <w:hideMark/>
          </w:tcPr>
          <w:p w14:paraId="2DBF92C2" w14:textId="77777777" w:rsidR="0076299C" w:rsidRDefault="0076299C">
            <w:hyperlink r:id="rId164" w:history="1">
              <w:r>
                <w:rPr>
                  <w:rStyle w:val="Hyperlink"/>
                </w:rPr>
                <w:t>YEAR</w:t>
              </w:r>
            </w:hyperlink>
          </w:p>
        </w:tc>
        <w:tc>
          <w:tcPr>
            <w:tcW w:w="0" w:type="auto"/>
            <w:vAlign w:val="center"/>
            <w:hideMark/>
          </w:tcPr>
          <w:p w14:paraId="296DE23D" w14:textId="77777777" w:rsidR="0076299C" w:rsidRDefault="0076299C">
            <w:r>
              <w:t>Returns the year part for a given date</w:t>
            </w:r>
          </w:p>
        </w:tc>
      </w:tr>
      <w:tr w:rsidR="0076299C" w14:paraId="4B7666E2" w14:textId="77777777" w:rsidTr="0076299C">
        <w:trPr>
          <w:tblCellSpacing w:w="15" w:type="dxa"/>
        </w:trPr>
        <w:tc>
          <w:tcPr>
            <w:tcW w:w="0" w:type="auto"/>
            <w:vAlign w:val="center"/>
            <w:hideMark/>
          </w:tcPr>
          <w:p w14:paraId="75BCE4C5" w14:textId="77777777" w:rsidR="0076299C" w:rsidRDefault="0076299C">
            <w:hyperlink r:id="rId165" w:history="1">
              <w:r>
                <w:rPr>
                  <w:rStyle w:val="Hyperlink"/>
                </w:rPr>
                <w:t>YEARWEEK</w:t>
              </w:r>
            </w:hyperlink>
          </w:p>
        </w:tc>
        <w:tc>
          <w:tcPr>
            <w:tcW w:w="0" w:type="auto"/>
            <w:vAlign w:val="center"/>
            <w:hideMark/>
          </w:tcPr>
          <w:p w14:paraId="6AA15CEA" w14:textId="77777777" w:rsidR="0076299C" w:rsidRDefault="0076299C">
            <w:r>
              <w:t>Returns the year and week number for a given date</w:t>
            </w:r>
          </w:p>
        </w:tc>
      </w:tr>
    </w:tbl>
    <w:p w14:paraId="7F9C368C" w14:textId="77777777" w:rsidR="00920578" w:rsidRDefault="00920578" w:rsidP="001075BD"/>
    <w:p w14:paraId="4C1E0508" w14:textId="7B475F83" w:rsidR="00480FAA" w:rsidRDefault="00E34273" w:rsidP="001075BD">
      <w:r w:rsidRPr="00E34273">
        <w:t>SELECT adddate(CURRENT_DATE, INTERVAL 30 day)</w:t>
      </w:r>
    </w:p>
    <w:p w14:paraId="7BD0147C" w14:textId="42F096D9" w:rsidR="009D46F4" w:rsidRDefault="009D46F4" w:rsidP="001075BD">
      <w:r w:rsidRPr="009D46F4">
        <w:lastRenderedPageBreak/>
        <w:t>SELECT adddate(CURRENT_DATE, INTERVAL 30 month);</w:t>
      </w:r>
    </w:p>
    <w:p w14:paraId="0ED719ED" w14:textId="37864611" w:rsidR="00C03D9D" w:rsidRDefault="00C03D9D" w:rsidP="001075BD">
      <w:r w:rsidRPr="00C03D9D">
        <w:t>SELECT CURRENT_TIMESTAMP, addtime(CURRENT_TIMESTAMP, 2);</w:t>
      </w:r>
    </w:p>
    <w:p w14:paraId="1A9D4D8D" w14:textId="7F197699" w:rsidR="00BC0532" w:rsidRDefault="00BC0532" w:rsidP="001075BD">
      <w:r w:rsidRPr="00BC0532">
        <w:t>SELECT CURRENT_DATE</w:t>
      </w:r>
    </w:p>
    <w:p w14:paraId="00EC1B19" w14:textId="524B0558" w:rsidR="00BC0532" w:rsidRDefault="00BC0532" w:rsidP="001075BD">
      <w:r w:rsidRPr="00BC0532">
        <w:t>SELECT CURRENT_TIME</w:t>
      </w:r>
    </w:p>
    <w:p w14:paraId="0B6F6A4C" w14:textId="281EF9A3" w:rsidR="00BC0532" w:rsidRDefault="00BC0532" w:rsidP="001075BD">
      <w:r w:rsidRPr="00BC0532">
        <w:t>SELECT CURRENT_TIMESTAMP</w:t>
      </w:r>
    </w:p>
    <w:p w14:paraId="1FBACDD1" w14:textId="692B4B07" w:rsidR="00854EC9" w:rsidRDefault="00854EC9" w:rsidP="001075BD">
      <w:r w:rsidRPr="00854EC9">
        <w:t>SELECT CURTIME()</w:t>
      </w:r>
    </w:p>
    <w:p w14:paraId="701EDF0E" w14:textId="26A47F23" w:rsidR="004D3462" w:rsidRDefault="004D3462" w:rsidP="001075BD">
      <w:r w:rsidRPr="004D3462">
        <w:t>SELECT year(CURRENT_TIMESTAMP)</w:t>
      </w:r>
    </w:p>
    <w:p w14:paraId="2EFAD918" w14:textId="02ED37F5" w:rsidR="00DA35E2" w:rsidRDefault="00DA35E2" w:rsidP="001075BD">
      <w:r w:rsidRPr="00DA35E2">
        <w:t>SELECT month(CURRENT_TIMESTAMP);</w:t>
      </w:r>
    </w:p>
    <w:p w14:paraId="7D176ED9" w14:textId="52D132C1" w:rsidR="00032143" w:rsidRDefault="00032143" w:rsidP="001075BD">
      <w:r w:rsidRPr="00032143">
        <w:t>SELECT day(CURRENT_TIMESTAMP);</w:t>
      </w:r>
    </w:p>
    <w:p w14:paraId="4753E0BF" w14:textId="401084A4" w:rsidR="00DA35E2" w:rsidRDefault="00DA35E2" w:rsidP="001075BD">
      <w:r w:rsidRPr="00DA35E2">
        <w:t>SELECT date(CURRENT_TIMESTAMP);</w:t>
      </w:r>
    </w:p>
    <w:p w14:paraId="24176ECF" w14:textId="521D88B4" w:rsidR="00A4182A" w:rsidRDefault="00A4182A" w:rsidP="001075BD">
      <w:r w:rsidRPr="00A4182A">
        <w:t>SELECT hour(CURRENT_TIMESTAMP);</w:t>
      </w:r>
    </w:p>
    <w:p w14:paraId="22880050" w14:textId="478632C3" w:rsidR="00A4182A" w:rsidRDefault="00A4182A" w:rsidP="001075BD">
      <w:r w:rsidRPr="00A4182A">
        <w:t>SELECT minute(CURRENT_TIMESTAMP);</w:t>
      </w:r>
    </w:p>
    <w:p w14:paraId="73B06046" w14:textId="27A798E2" w:rsidR="00172A01" w:rsidRDefault="00172A01" w:rsidP="001075BD">
      <w:r w:rsidRPr="00172A01">
        <w:t>SELECT second(CURRENT_TIMESTAMP);</w:t>
      </w:r>
    </w:p>
    <w:p w14:paraId="2DAD23EE" w14:textId="2A75B8E3" w:rsidR="00C770C5" w:rsidRDefault="00C770C5" w:rsidP="001075BD">
      <w:r w:rsidRPr="00C770C5">
        <w:t>SELECT datediff(CURRENT_DATE, "2001-04-26")</w:t>
      </w:r>
    </w:p>
    <w:p w14:paraId="4FE1D10B" w14:textId="3BD69BEC" w:rsidR="001747CE" w:rsidRDefault="001747CE" w:rsidP="001075BD">
      <w:r w:rsidRPr="001747CE">
        <w:t>SELECT date_add(CURRENT_DATE, INTERVAL 20 day)</w:t>
      </w:r>
    </w:p>
    <w:p w14:paraId="3A336487" w14:textId="54731C37" w:rsidR="004F2608" w:rsidRDefault="004F2608" w:rsidP="001075BD">
      <w:r w:rsidRPr="004F2608">
        <w:t>SELECT date_format(CURRENT_DATE, "%d / %m / %Y %h : %i : %s");</w:t>
      </w:r>
    </w:p>
    <w:p w14:paraId="5243BA22" w14:textId="4E882BDB" w:rsidR="0031505B" w:rsidRDefault="0031505B" w:rsidP="001075BD">
      <w:r w:rsidRPr="0031505B">
        <w:t>SELECT date_sub(CURRENT_TIMESTAMP, INTERVAL 50 month)</w:t>
      </w:r>
    </w:p>
    <w:p w14:paraId="0C92D8A9" w14:textId="7D31B237" w:rsidR="00315CAA" w:rsidRDefault="00315CAA" w:rsidP="001075BD">
      <w:r w:rsidRPr="00315CAA">
        <w:t>SELECT dayname(CURRENT_TIMESTAMP)</w:t>
      </w:r>
    </w:p>
    <w:p w14:paraId="515FCF84" w14:textId="57531C57" w:rsidR="00E514B0" w:rsidRDefault="00E514B0" w:rsidP="001075BD">
      <w:r w:rsidRPr="00E514B0">
        <w:t>SELECT dayofmonth(CURRENT_TIMESTAMP);</w:t>
      </w:r>
    </w:p>
    <w:p w14:paraId="2C27FDAC" w14:textId="7A0FF3FE" w:rsidR="003F0CCE" w:rsidRDefault="003F0CCE" w:rsidP="001075BD">
      <w:r w:rsidRPr="003F0CCE">
        <w:t>SELECT dayofweek(CURRENT_TIMESTAMP);</w:t>
      </w:r>
    </w:p>
    <w:p w14:paraId="6D5EBA0A" w14:textId="0AA01804" w:rsidR="00D31E09" w:rsidRDefault="00D31E09" w:rsidP="001075BD">
      <w:r w:rsidRPr="00D31E09">
        <w:t>SELECT dayofyear(CURRENT_TIMESTAMP);</w:t>
      </w:r>
    </w:p>
    <w:p w14:paraId="205F2B03" w14:textId="3BC972F3" w:rsidR="00886BA2" w:rsidRDefault="00886BA2" w:rsidP="001075BD">
      <w:r w:rsidRPr="00886BA2">
        <w:t>SELECT extract(month from CURRENT_TIMESTAMP)</w:t>
      </w:r>
    </w:p>
    <w:p w14:paraId="61B91389" w14:textId="6B6A2C22" w:rsidR="00334EB3" w:rsidRDefault="00D70058" w:rsidP="001075BD">
      <w:r w:rsidRPr="00D70058">
        <w:t>SELECT from_days(739303);</w:t>
      </w:r>
    </w:p>
    <w:p w14:paraId="34A4BEE8" w14:textId="6799D218" w:rsidR="00B70473" w:rsidRDefault="00B70473" w:rsidP="001075BD">
      <w:r w:rsidRPr="00B70473">
        <w:t>SELECT last_day(CURRENT_TIMESTAMP)</w:t>
      </w:r>
    </w:p>
    <w:p w14:paraId="3087D3B2" w14:textId="1436067A" w:rsidR="00544BD8" w:rsidRDefault="00544BD8" w:rsidP="001075BD">
      <w:r w:rsidRPr="00544BD8">
        <w:t>SELECT LOCALTIME</w:t>
      </w:r>
    </w:p>
    <w:p w14:paraId="70EBF1E9" w14:textId="5AF0B1CF" w:rsidR="00B15128" w:rsidRDefault="00B15128" w:rsidP="001075BD">
      <w:r w:rsidRPr="00B15128">
        <w:t>SELECT LOCALTIMESTAMP</w:t>
      </w:r>
    </w:p>
    <w:p w14:paraId="6D0DA859" w14:textId="21159A77" w:rsidR="00B94C52" w:rsidRDefault="00B94C52" w:rsidP="001075BD">
      <w:r w:rsidRPr="00B94C52">
        <w:t>SELECT makedate(2022, 5)</w:t>
      </w:r>
    </w:p>
    <w:p w14:paraId="31AF55D0" w14:textId="672A3D8F" w:rsidR="00F858F6" w:rsidRDefault="00F858F6" w:rsidP="001075BD">
      <w:r w:rsidRPr="00F858F6">
        <w:t>SELECT maketime(15, 15, 15)</w:t>
      </w:r>
    </w:p>
    <w:p w14:paraId="11F63568" w14:textId="4E925276" w:rsidR="00D039A5" w:rsidRDefault="00D039A5" w:rsidP="001075BD">
      <w:r w:rsidRPr="00D039A5">
        <w:t>SELECT microsecond(</w:t>
      </w:r>
      <w:r>
        <w:t>“2024-02-22 15:15:14.0384”</w:t>
      </w:r>
      <w:r w:rsidRPr="00D039A5">
        <w:t>)</w:t>
      </w:r>
    </w:p>
    <w:p w14:paraId="368C5AB0" w14:textId="4E43CB68" w:rsidR="00D039A5" w:rsidRDefault="00EC53A9" w:rsidP="001075BD">
      <w:r w:rsidRPr="00EC53A9">
        <w:t>SELECT monthname(CURRENT_TIMESTAMP)</w:t>
      </w:r>
    </w:p>
    <w:p w14:paraId="13C60482" w14:textId="44899577" w:rsidR="007E7FD1" w:rsidRDefault="007E7FD1" w:rsidP="001075BD">
      <w:r w:rsidRPr="007E7FD1">
        <w:t>SELECT now()</w:t>
      </w:r>
    </w:p>
    <w:p w14:paraId="39DFF37E" w14:textId="43E63412" w:rsidR="009615A5" w:rsidRDefault="009615A5" w:rsidP="001075BD">
      <w:r w:rsidRPr="009615A5">
        <w:lastRenderedPageBreak/>
        <w:t>SELECT period_add(202401, 30);</w:t>
      </w:r>
    </w:p>
    <w:p w14:paraId="65C882C9" w14:textId="5D49E087" w:rsidR="00373EC6" w:rsidRDefault="00373EC6" w:rsidP="001075BD">
      <w:r w:rsidRPr="00373EC6">
        <w:t>SELECT period_diff(202401, 202003);</w:t>
      </w:r>
    </w:p>
    <w:p w14:paraId="62B65022" w14:textId="1064FF0A" w:rsidR="00681512" w:rsidRDefault="00681512" w:rsidP="001075BD">
      <w:r w:rsidRPr="00681512">
        <w:t>SELECT quarter(CURRENT_TIMESTAMP)</w:t>
      </w:r>
    </w:p>
    <w:p w14:paraId="024E8D43" w14:textId="77777777" w:rsidR="005210F8" w:rsidRDefault="00B469F6" w:rsidP="009D2563">
      <w:r w:rsidRPr="00B469F6">
        <w:t>SELECT SEC_TO_TIME(3600);</w:t>
      </w:r>
    </w:p>
    <w:p w14:paraId="0EF2FAE0" w14:textId="77777777" w:rsidR="00FE3774" w:rsidRDefault="005210F8" w:rsidP="009D2563">
      <w:r w:rsidRPr="005210F8">
        <w:t>SELECT STR_TO_DATE("August 10 2017", "%M %d %Y");</w:t>
      </w:r>
    </w:p>
    <w:p w14:paraId="21F7E8AF" w14:textId="77777777" w:rsidR="007E31C2" w:rsidRDefault="00FE3774" w:rsidP="009D2563">
      <w:r w:rsidRPr="00FE3774">
        <w:t>SELECT subdate(CURRENT_TIMESTAMP, INTERVAL 10 year)</w:t>
      </w:r>
    </w:p>
    <w:p w14:paraId="6C296341" w14:textId="77777777" w:rsidR="00B9262F" w:rsidRDefault="007E31C2" w:rsidP="009D2563">
      <w:r w:rsidRPr="007E31C2">
        <w:t>SELECT sysdate()</w:t>
      </w:r>
    </w:p>
    <w:p w14:paraId="2EDA43CA" w14:textId="77777777" w:rsidR="00DB5725" w:rsidRDefault="00B9262F" w:rsidP="009D2563">
      <w:r w:rsidRPr="00B9262F">
        <w:t>SELECT time(CURRENT_TIMESTAMP)</w:t>
      </w:r>
    </w:p>
    <w:p w14:paraId="2D6C1E9A" w14:textId="77777777" w:rsidR="0034587B" w:rsidRDefault="00DB5725" w:rsidP="009D2563">
      <w:r w:rsidRPr="00DB5725">
        <w:t xml:space="preserve">SELECT TIME_FORMAT(CURRENT_TIMESTAMP, "%H %i %s"); </w:t>
      </w:r>
    </w:p>
    <w:p w14:paraId="7A390E0C" w14:textId="77777777" w:rsidR="00DA011A" w:rsidRDefault="0034587B" w:rsidP="009D2563">
      <w:r w:rsidRPr="0034587B">
        <w:t>SELECT TIME_TO_SEC(CURRENT_TIMESTAMP);</w:t>
      </w:r>
    </w:p>
    <w:p w14:paraId="40F2230E" w14:textId="77777777" w:rsidR="00345FD1" w:rsidRDefault="00DA011A" w:rsidP="009D2563">
      <w:r w:rsidRPr="00DA011A">
        <w:t xml:space="preserve">SELECT TIMEDIFF("13:10:11", "13:10:10"); </w:t>
      </w:r>
    </w:p>
    <w:p w14:paraId="2206CD3E" w14:textId="77777777" w:rsidR="00345FD1" w:rsidRPr="00345FD1" w:rsidRDefault="00345FD1" w:rsidP="00345FD1">
      <w:r w:rsidRPr="00345FD1">
        <w:t xml:space="preserve">SELECT TIMESTAMP("2017-07-23",  "13:10:11"); </w:t>
      </w:r>
    </w:p>
    <w:p w14:paraId="33CC3133" w14:textId="738FCB8C" w:rsidR="00DF20CC" w:rsidRDefault="00DF20CC" w:rsidP="009D2563">
      <w:r w:rsidRPr="00DF20CC">
        <w:t>SELECT to_days(CURRENT_TIMESTAMP)</w:t>
      </w:r>
    </w:p>
    <w:p w14:paraId="43CAE4E3" w14:textId="2BFC9426" w:rsidR="00153AC2" w:rsidRDefault="00153AC2" w:rsidP="009D2563">
      <w:r w:rsidRPr="00153AC2">
        <w:t>SELECT week(CURRENT_TIMESTAMP);</w:t>
      </w:r>
    </w:p>
    <w:p w14:paraId="1954E292" w14:textId="567BC7AC" w:rsidR="00314004" w:rsidRDefault="00314004" w:rsidP="009D2563">
      <w:r w:rsidRPr="00314004">
        <w:t>SELECT weekday(CURRENT_TIMESTAMP);</w:t>
      </w:r>
    </w:p>
    <w:p w14:paraId="6D447B15" w14:textId="0FD84CF7" w:rsidR="0020770B" w:rsidRDefault="004D7158" w:rsidP="009D2563">
      <w:r w:rsidRPr="004D7158">
        <w:t>SELECT weekofyear(CURRENT_DATE);</w:t>
      </w:r>
    </w:p>
    <w:p w14:paraId="06902763" w14:textId="56711775" w:rsidR="001B78DC" w:rsidRDefault="001B78DC" w:rsidP="009D2563">
      <w:r w:rsidRPr="001B78DC">
        <w:t>SELECT yearweek(CURRENT_DATE);</w:t>
      </w:r>
    </w:p>
    <w:p w14:paraId="21822D64" w14:textId="6FB953AE" w:rsidR="009D2563" w:rsidRPr="009D2563" w:rsidRDefault="009D2563" w:rsidP="009D2563">
      <w:r w:rsidRPr="009D2563">
        <w:t xml:space="preserve"> </w:t>
      </w:r>
    </w:p>
    <w:p w14:paraId="30681F23" w14:textId="77777777" w:rsidR="009D2563" w:rsidRPr="00B92BD2" w:rsidRDefault="009D2563" w:rsidP="001075BD"/>
    <w:sectPr w:rsidR="009D2563"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8171F"/>
    <w:multiLevelType w:val="multilevel"/>
    <w:tmpl w:val="8A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1AF2"/>
    <w:multiLevelType w:val="multilevel"/>
    <w:tmpl w:val="B88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14DDA"/>
    <w:multiLevelType w:val="multilevel"/>
    <w:tmpl w:val="D40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86F28"/>
    <w:multiLevelType w:val="multilevel"/>
    <w:tmpl w:val="2BF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24739"/>
    <w:multiLevelType w:val="multilevel"/>
    <w:tmpl w:val="14B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A260E"/>
    <w:multiLevelType w:val="multilevel"/>
    <w:tmpl w:val="2F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66AC6"/>
    <w:multiLevelType w:val="multilevel"/>
    <w:tmpl w:val="086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06F30"/>
    <w:multiLevelType w:val="multilevel"/>
    <w:tmpl w:val="81E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82D38"/>
    <w:multiLevelType w:val="multilevel"/>
    <w:tmpl w:val="D2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53B54"/>
    <w:multiLevelType w:val="multilevel"/>
    <w:tmpl w:val="A91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17"/>
  </w:num>
  <w:num w:numId="2" w16cid:durableId="670135913">
    <w:abstractNumId w:val="9"/>
  </w:num>
  <w:num w:numId="3" w16cid:durableId="1619871621">
    <w:abstractNumId w:val="2"/>
  </w:num>
  <w:num w:numId="4" w16cid:durableId="1980262547">
    <w:abstractNumId w:val="3"/>
  </w:num>
  <w:num w:numId="5" w16cid:durableId="1169951300">
    <w:abstractNumId w:val="19"/>
  </w:num>
  <w:num w:numId="6" w16cid:durableId="1749571872">
    <w:abstractNumId w:val="18"/>
  </w:num>
  <w:num w:numId="7" w16cid:durableId="52822712">
    <w:abstractNumId w:val="14"/>
  </w:num>
  <w:num w:numId="8" w16cid:durableId="456922232">
    <w:abstractNumId w:val="12"/>
  </w:num>
  <w:num w:numId="9" w16cid:durableId="1309362187">
    <w:abstractNumId w:val="0"/>
  </w:num>
  <w:num w:numId="10" w16cid:durableId="702902031">
    <w:abstractNumId w:val="1"/>
  </w:num>
  <w:num w:numId="11" w16cid:durableId="484932043">
    <w:abstractNumId w:val="4"/>
  </w:num>
  <w:num w:numId="12" w16cid:durableId="604730465">
    <w:abstractNumId w:val="5"/>
  </w:num>
  <w:num w:numId="13" w16cid:durableId="711003600">
    <w:abstractNumId w:val="11"/>
  </w:num>
  <w:num w:numId="14" w16cid:durableId="215824309">
    <w:abstractNumId w:val="10"/>
  </w:num>
  <w:num w:numId="15" w16cid:durableId="943343819">
    <w:abstractNumId w:val="16"/>
  </w:num>
  <w:num w:numId="16" w16cid:durableId="1377505854">
    <w:abstractNumId w:val="8"/>
  </w:num>
  <w:num w:numId="17" w16cid:durableId="2095660768">
    <w:abstractNumId w:val="6"/>
  </w:num>
  <w:num w:numId="18" w16cid:durableId="1554349254">
    <w:abstractNumId w:val="15"/>
  </w:num>
  <w:num w:numId="19" w16cid:durableId="1757021980">
    <w:abstractNumId w:val="13"/>
  </w:num>
  <w:num w:numId="20" w16cid:durableId="99492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0075F"/>
    <w:rsid w:val="0000178C"/>
    <w:rsid w:val="00001D77"/>
    <w:rsid w:val="0000737D"/>
    <w:rsid w:val="00012198"/>
    <w:rsid w:val="00012655"/>
    <w:rsid w:val="000142BA"/>
    <w:rsid w:val="00014CB9"/>
    <w:rsid w:val="00016016"/>
    <w:rsid w:val="00016DE8"/>
    <w:rsid w:val="00021925"/>
    <w:rsid w:val="00021CD4"/>
    <w:rsid w:val="0002260F"/>
    <w:rsid w:val="00025366"/>
    <w:rsid w:val="00026B82"/>
    <w:rsid w:val="00032143"/>
    <w:rsid w:val="000426A0"/>
    <w:rsid w:val="00046762"/>
    <w:rsid w:val="0006109A"/>
    <w:rsid w:val="000632FD"/>
    <w:rsid w:val="000651C0"/>
    <w:rsid w:val="000658AC"/>
    <w:rsid w:val="000714DC"/>
    <w:rsid w:val="00071E65"/>
    <w:rsid w:val="00072625"/>
    <w:rsid w:val="00073A83"/>
    <w:rsid w:val="0007606C"/>
    <w:rsid w:val="000766C4"/>
    <w:rsid w:val="00077F82"/>
    <w:rsid w:val="00084D19"/>
    <w:rsid w:val="00090C38"/>
    <w:rsid w:val="0009231D"/>
    <w:rsid w:val="00093624"/>
    <w:rsid w:val="0009368A"/>
    <w:rsid w:val="00095E11"/>
    <w:rsid w:val="00097081"/>
    <w:rsid w:val="000A210F"/>
    <w:rsid w:val="000A2329"/>
    <w:rsid w:val="000A3C36"/>
    <w:rsid w:val="000A5605"/>
    <w:rsid w:val="000B45D7"/>
    <w:rsid w:val="000B7F9E"/>
    <w:rsid w:val="000C137E"/>
    <w:rsid w:val="000C5AE3"/>
    <w:rsid w:val="000D0695"/>
    <w:rsid w:val="000D3961"/>
    <w:rsid w:val="000D47CD"/>
    <w:rsid w:val="000D51A2"/>
    <w:rsid w:val="000E06C6"/>
    <w:rsid w:val="000E7E7E"/>
    <w:rsid w:val="000F0B35"/>
    <w:rsid w:val="000F3F01"/>
    <w:rsid w:val="000F6222"/>
    <w:rsid w:val="0010394E"/>
    <w:rsid w:val="00106464"/>
    <w:rsid w:val="0010690B"/>
    <w:rsid w:val="00106982"/>
    <w:rsid w:val="001074F1"/>
    <w:rsid w:val="001075BD"/>
    <w:rsid w:val="00107E42"/>
    <w:rsid w:val="00111391"/>
    <w:rsid w:val="00112190"/>
    <w:rsid w:val="00117C82"/>
    <w:rsid w:val="001214A0"/>
    <w:rsid w:val="00121AEF"/>
    <w:rsid w:val="00121C7D"/>
    <w:rsid w:val="001231D6"/>
    <w:rsid w:val="00123B18"/>
    <w:rsid w:val="00127C2C"/>
    <w:rsid w:val="00127C52"/>
    <w:rsid w:val="00135760"/>
    <w:rsid w:val="00136B16"/>
    <w:rsid w:val="001450E2"/>
    <w:rsid w:val="00153AC2"/>
    <w:rsid w:val="00155A8D"/>
    <w:rsid w:val="001575BE"/>
    <w:rsid w:val="00157E9A"/>
    <w:rsid w:val="001632C5"/>
    <w:rsid w:val="00163AB1"/>
    <w:rsid w:val="001648C0"/>
    <w:rsid w:val="00165700"/>
    <w:rsid w:val="00172A01"/>
    <w:rsid w:val="00173AAF"/>
    <w:rsid w:val="001747CE"/>
    <w:rsid w:val="00175B53"/>
    <w:rsid w:val="0017675E"/>
    <w:rsid w:val="00191AE9"/>
    <w:rsid w:val="00191D22"/>
    <w:rsid w:val="001943FF"/>
    <w:rsid w:val="001966EA"/>
    <w:rsid w:val="001B4EF9"/>
    <w:rsid w:val="001B78DC"/>
    <w:rsid w:val="001C2D0B"/>
    <w:rsid w:val="001C311A"/>
    <w:rsid w:val="001C31A3"/>
    <w:rsid w:val="001C5627"/>
    <w:rsid w:val="001C65F9"/>
    <w:rsid w:val="001C6DF5"/>
    <w:rsid w:val="001D2422"/>
    <w:rsid w:val="001D6241"/>
    <w:rsid w:val="001D7976"/>
    <w:rsid w:val="001E1A2D"/>
    <w:rsid w:val="001E70D4"/>
    <w:rsid w:val="001F4CB4"/>
    <w:rsid w:val="001F5F59"/>
    <w:rsid w:val="00202291"/>
    <w:rsid w:val="0020315E"/>
    <w:rsid w:val="00206CF0"/>
    <w:rsid w:val="0020770B"/>
    <w:rsid w:val="00213116"/>
    <w:rsid w:val="0021477E"/>
    <w:rsid w:val="00214DBD"/>
    <w:rsid w:val="00220294"/>
    <w:rsid w:val="00222078"/>
    <w:rsid w:val="0022337F"/>
    <w:rsid w:val="002255F7"/>
    <w:rsid w:val="00225D1B"/>
    <w:rsid w:val="00226619"/>
    <w:rsid w:val="00226F26"/>
    <w:rsid w:val="002365F6"/>
    <w:rsid w:val="00243414"/>
    <w:rsid w:val="002448B8"/>
    <w:rsid w:val="00246EF6"/>
    <w:rsid w:val="00251B65"/>
    <w:rsid w:val="002568CC"/>
    <w:rsid w:val="0026538D"/>
    <w:rsid w:val="00265DFF"/>
    <w:rsid w:val="00272E8B"/>
    <w:rsid w:val="00275060"/>
    <w:rsid w:val="00280354"/>
    <w:rsid w:val="00281B56"/>
    <w:rsid w:val="00284615"/>
    <w:rsid w:val="0029033A"/>
    <w:rsid w:val="00290B9C"/>
    <w:rsid w:val="00290E6B"/>
    <w:rsid w:val="00294E4D"/>
    <w:rsid w:val="002957C8"/>
    <w:rsid w:val="00296D4B"/>
    <w:rsid w:val="002A266E"/>
    <w:rsid w:val="002A3C89"/>
    <w:rsid w:val="002A748A"/>
    <w:rsid w:val="002B03E9"/>
    <w:rsid w:val="002B0D3D"/>
    <w:rsid w:val="002B2489"/>
    <w:rsid w:val="002B41AE"/>
    <w:rsid w:val="002C1D2A"/>
    <w:rsid w:val="002C527A"/>
    <w:rsid w:val="002C6582"/>
    <w:rsid w:val="002D07EA"/>
    <w:rsid w:val="002D0FA8"/>
    <w:rsid w:val="002D135F"/>
    <w:rsid w:val="002D385E"/>
    <w:rsid w:val="002D52A4"/>
    <w:rsid w:val="002D72C1"/>
    <w:rsid w:val="002E555C"/>
    <w:rsid w:val="002E5D46"/>
    <w:rsid w:val="002F0B47"/>
    <w:rsid w:val="002F3EE6"/>
    <w:rsid w:val="002F4D76"/>
    <w:rsid w:val="002F69A2"/>
    <w:rsid w:val="002F6CE2"/>
    <w:rsid w:val="0030085A"/>
    <w:rsid w:val="0030180F"/>
    <w:rsid w:val="0030733D"/>
    <w:rsid w:val="00314004"/>
    <w:rsid w:val="0031505B"/>
    <w:rsid w:val="00315889"/>
    <w:rsid w:val="00315CAA"/>
    <w:rsid w:val="00320779"/>
    <w:rsid w:val="00322071"/>
    <w:rsid w:val="00330EBC"/>
    <w:rsid w:val="0033174E"/>
    <w:rsid w:val="00334EB3"/>
    <w:rsid w:val="00341714"/>
    <w:rsid w:val="003434BD"/>
    <w:rsid w:val="003447C9"/>
    <w:rsid w:val="003452E3"/>
    <w:rsid w:val="0034587B"/>
    <w:rsid w:val="00345FD1"/>
    <w:rsid w:val="0034631D"/>
    <w:rsid w:val="00352630"/>
    <w:rsid w:val="00352EE1"/>
    <w:rsid w:val="00353B01"/>
    <w:rsid w:val="003553FA"/>
    <w:rsid w:val="003564BF"/>
    <w:rsid w:val="00356BBF"/>
    <w:rsid w:val="00356C04"/>
    <w:rsid w:val="00357951"/>
    <w:rsid w:val="00360028"/>
    <w:rsid w:val="003629B6"/>
    <w:rsid w:val="00363CDE"/>
    <w:rsid w:val="00364654"/>
    <w:rsid w:val="00370C0A"/>
    <w:rsid w:val="00371AB0"/>
    <w:rsid w:val="0037234B"/>
    <w:rsid w:val="00373EC6"/>
    <w:rsid w:val="00375606"/>
    <w:rsid w:val="0037602B"/>
    <w:rsid w:val="00377C62"/>
    <w:rsid w:val="00381539"/>
    <w:rsid w:val="0038276D"/>
    <w:rsid w:val="003832CA"/>
    <w:rsid w:val="00384BE9"/>
    <w:rsid w:val="00386232"/>
    <w:rsid w:val="0039122F"/>
    <w:rsid w:val="00397A1A"/>
    <w:rsid w:val="003A478D"/>
    <w:rsid w:val="003A684D"/>
    <w:rsid w:val="003A703D"/>
    <w:rsid w:val="003B0FD3"/>
    <w:rsid w:val="003B124C"/>
    <w:rsid w:val="003B3B2D"/>
    <w:rsid w:val="003B47FF"/>
    <w:rsid w:val="003C07B6"/>
    <w:rsid w:val="003C453F"/>
    <w:rsid w:val="003C6573"/>
    <w:rsid w:val="003D3FC8"/>
    <w:rsid w:val="003D541E"/>
    <w:rsid w:val="003D5B9E"/>
    <w:rsid w:val="003D6A91"/>
    <w:rsid w:val="003E27EC"/>
    <w:rsid w:val="003E5D1F"/>
    <w:rsid w:val="003E6BDB"/>
    <w:rsid w:val="003F0067"/>
    <w:rsid w:val="003F0CCE"/>
    <w:rsid w:val="003F3529"/>
    <w:rsid w:val="003F79AF"/>
    <w:rsid w:val="00402C3F"/>
    <w:rsid w:val="004052C4"/>
    <w:rsid w:val="00410C6F"/>
    <w:rsid w:val="00410DEA"/>
    <w:rsid w:val="00411AE6"/>
    <w:rsid w:val="00417005"/>
    <w:rsid w:val="00417764"/>
    <w:rsid w:val="00421354"/>
    <w:rsid w:val="004266AB"/>
    <w:rsid w:val="00427FC3"/>
    <w:rsid w:val="0043100D"/>
    <w:rsid w:val="004337CC"/>
    <w:rsid w:val="004349C3"/>
    <w:rsid w:val="004366E4"/>
    <w:rsid w:val="00440AA5"/>
    <w:rsid w:val="004440B9"/>
    <w:rsid w:val="004463B8"/>
    <w:rsid w:val="00453524"/>
    <w:rsid w:val="00453C5F"/>
    <w:rsid w:val="004543B6"/>
    <w:rsid w:val="004546EB"/>
    <w:rsid w:val="00455E9F"/>
    <w:rsid w:val="00456EC2"/>
    <w:rsid w:val="00464998"/>
    <w:rsid w:val="0046676B"/>
    <w:rsid w:val="0047037C"/>
    <w:rsid w:val="00474101"/>
    <w:rsid w:val="00475B19"/>
    <w:rsid w:val="00476B39"/>
    <w:rsid w:val="00477364"/>
    <w:rsid w:val="004775D7"/>
    <w:rsid w:val="00480FAA"/>
    <w:rsid w:val="00481209"/>
    <w:rsid w:val="004828F7"/>
    <w:rsid w:val="00484669"/>
    <w:rsid w:val="00494F20"/>
    <w:rsid w:val="00496D4A"/>
    <w:rsid w:val="004A194C"/>
    <w:rsid w:val="004A2793"/>
    <w:rsid w:val="004A5A67"/>
    <w:rsid w:val="004A5EC7"/>
    <w:rsid w:val="004A61A8"/>
    <w:rsid w:val="004A72AF"/>
    <w:rsid w:val="004A75DC"/>
    <w:rsid w:val="004B231F"/>
    <w:rsid w:val="004B5DC1"/>
    <w:rsid w:val="004B6E68"/>
    <w:rsid w:val="004B7748"/>
    <w:rsid w:val="004C300D"/>
    <w:rsid w:val="004D3462"/>
    <w:rsid w:val="004D4AB6"/>
    <w:rsid w:val="004D58BB"/>
    <w:rsid w:val="004D6AC4"/>
    <w:rsid w:val="004D7158"/>
    <w:rsid w:val="004D73A8"/>
    <w:rsid w:val="004E0DF3"/>
    <w:rsid w:val="004E1F3A"/>
    <w:rsid w:val="004E2A8D"/>
    <w:rsid w:val="004E7F54"/>
    <w:rsid w:val="004F25B4"/>
    <w:rsid w:val="004F2608"/>
    <w:rsid w:val="004F31E7"/>
    <w:rsid w:val="004F6E53"/>
    <w:rsid w:val="004F6E8B"/>
    <w:rsid w:val="004F75DD"/>
    <w:rsid w:val="005028EF"/>
    <w:rsid w:val="00503038"/>
    <w:rsid w:val="005072A0"/>
    <w:rsid w:val="005079B4"/>
    <w:rsid w:val="00512D08"/>
    <w:rsid w:val="005210F8"/>
    <w:rsid w:val="0052538A"/>
    <w:rsid w:val="005352FB"/>
    <w:rsid w:val="00535843"/>
    <w:rsid w:val="005410CF"/>
    <w:rsid w:val="00542E36"/>
    <w:rsid w:val="00543B64"/>
    <w:rsid w:val="00544BD8"/>
    <w:rsid w:val="00545B67"/>
    <w:rsid w:val="005525C7"/>
    <w:rsid w:val="00555252"/>
    <w:rsid w:val="00561933"/>
    <w:rsid w:val="005637BD"/>
    <w:rsid w:val="00565CE9"/>
    <w:rsid w:val="00567BD2"/>
    <w:rsid w:val="00570239"/>
    <w:rsid w:val="00570DBB"/>
    <w:rsid w:val="00572284"/>
    <w:rsid w:val="00574CA4"/>
    <w:rsid w:val="00575AC4"/>
    <w:rsid w:val="00575FB0"/>
    <w:rsid w:val="00580497"/>
    <w:rsid w:val="00581BB8"/>
    <w:rsid w:val="00581FA1"/>
    <w:rsid w:val="0058475C"/>
    <w:rsid w:val="00584D12"/>
    <w:rsid w:val="0058727B"/>
    <w:rsid w:val="005912EE"/>
    <w:rsid w:val="00592476"/>
    <w:rsid w:val="005925D4"/>
    <w:rsid w:val="005951AC"/>
    <w:rsid w:val="00595990"/>
    <w:rsid w:val="00596B06"/>
    <w:rsid w:val="00596E43"/>
    <w:rsid w:val="005A31ED"/>
    <w:rsid w:val="005A4A91"/>
    <w:rsid w:val="005A653D"/>
    <w:rsid w:val="005B1028"/>
    <w:rsid w:val="005B7ACF"/>
    <w:rsid w:val="005C100C"/>
    <w:rsid w:val="005C427C"/>
    <w:rsid w:val="005C6655"/>
    <w:rsid w:val="005D07DF"/>
    <w:rsid w:val="005D4EB4"/>
    <w:rsid w:val="005D5E23"/>
    <w:rsid w:val="005D7750"/>
    <w:rsid w:val="005E2AA1"/>
    <w:rsid w:val="005E2F79"/>
    <w:rsid w:val="005E5A30"/>
    <w:rsid w:val="005E7578"/>
    <w:rsid w:val="005F377A"/>
    <w:rsid w:val="00605932"/>
    <w:rsid w:val="00607A06"/>
    <w:rsid w:val="006131E5"/>
    <w:rsid w:val="006228C0"/>
    <w:rsid w:val="0062603C"/>
    <w:rsid w:val="00631219"/>
    <w:rsid w:val="00647571"/>
    <w:rsid w:val="0064763A"/>
    <w:rsid w:val="0065335F"/>
    <w:rsid w:val="00657827"/>
    <w:rsid w:val="00662499"/>
    <w:rsid w:val="006634CF"/>
    <w:rsid w:val="0066368C"/>
    <w:rsid w:val="00670543"/>
    <w:rsid w:val="006718F0"/>
    <w:rsid w:val="0067226E"/>
    <w:rsid w:val="00672A52"/>
    <w:rsid w:val="00672BC2"/>
    <w:rsid w:val="00674695"/>
    <w:rsid w:val="006747E7"/>
    <w:rsid w:val="00677FBA"/>
    <w:rsid w:val="00681512"/>
    <w:rsid w:val="00682762"/>
    <w:rsid w:val="00682B84"/>
    <w:rsid w:val="00682D7F"/>
    <w:rsid w:val="00684587"/>
    <w:rsid w:val="00684D4E"/>
    <w:rsid w:val="006876A7"/>
    <w:rsid w:val="00690C1E"/>
    <w:rsid w:val="0069100B"/>
    <w:rsid w:val="00691FCD"/>
    <w:rsid w:val="0069201E"/>
    <w:rsid w:val="006A23CA"/>
    <w:rsid w:val="006A6123"/>
    <w:rsid w:val="006A6768"/>
    <w:rsid w:val="006B52BE"/>
    <w:rsid w:val="006B75BC"/>
    <w:rsid w:val="006C3CE1"/>
    <w:rsid w:val="006C4ADC"/>
    <w:rsid w:val="006C52AB"/>
    <w:rsid w:val="006C62A0"/>
    <w:rsid w:val="006C70A1"/>
    <w:rsid w:val="006C758C"/>
    <w:rsid w:val="006D616B"/>
    <w:rsid w:val="006D6574"/>
    <w:rsid w:val="006E12AA"/>
    <w:rsid w:val="006E3AB7"/>
    <w:rsid w:val="006E3AD8"/>
    <w:rsid w:val="006E4463"/>
    <w:rsid w:val="006E6363"/>
    <w:rsid w:val="006E6C91"/>
    <w:rsid w:val="006F070C"/>
    <w:rsid w:val="006F0CA1"/>
    <w:rsid w:val="006F22C6"/>
    <w:rsid w:val="006F484D"/>
    <w:rsid w:val="006F6FC0"/>
    <w:rsid w:val="00700E48"/>
    <w:rsid w:val="00701C49"/>
    <w:rsid w:val="00703F19"/>
    <w:rsid w:val="0070442E"/>
    <w:rsid w:val="00706128"/>
    <w:rsid w:val="00706420"/>
    <w:rsid w:val="00710B02"/>
    <w:rsid w:val="00713101"/>
    <w:rsid w:val="007131F7"/>
    <w:rsid w:val="007144BF"/>
    <w:rsid w:val="00721376"/>
    <w:rsid w:val="007227F5"/>
    <w:rsid w:val="00725661"/>
    <w:rsid w:val="007267E7"/>
    <w:rsid w:val="00731052"/>
    <w:rsid w:val="007320F6"/>
    <w:rsid w:val="00733C3B"/>
    <w:rsid w:val="0074038E"/>
    <w:rsid w:val="00743F49"/>
    <w:rsid w:val="00746C93"/>
    <w:rsid w:val="00746EF3"/>
    <w:rsid w:val="007607E9"/>
    <w:rsid w:val="007615FB"/>
    <w:rsid w:val="00761B60"/>
    <w:rsid w:val="00761F45"/>
    <w:rsid w:val="0076299C"/>
    <w:rsid w:val="00765DA4"/>
    <w:rsid w:val="00766638"/>
    <w:rsid w:val="0077152B"/>
    <w:rsid w:val="00773B2A"/>
    <w:rsid w:val="0077471F"/>
    <w:rsid w:val="00777655"/>
    <w:rsid w:val="00781172"/>
    <w:rsid w:val="00782396"/>
    <w:rsid w:val="0078303F"/>
    <w:rsid w:val="00783954"/>
    <w:rsid w:val="00790495"/>
    <w:rsid w:val="00791DFA"/>
    <w:rsid w:val="007938EF"/>
    <w:rsid w:val="007976A2"/>
    <w:rsid w:val="007A0BF8"/>
    <w:rsid w:val="007A7768"/>
    <w:rsid w:val="007B0F58"/>
    <w:rsid w:val="007C05C9"/>
    <w:rsid w:val="007C6907"/>
    <w:rsid w:val="007D563A"/>
    <w:rsid w:val="007D65B4"/>
    <w:rsid w:val="007D6672"/>
    <w:rsid w:val="007E15FC"/>
    <w:rsid w:val="007E31C2"/>
    <w:rsid w:val="007E62A8"/>
    <w:rsid w:val="007E652C"/>
    <w:rsid w:val="007E7FD1"/>
    <w:rsid w:val="007F017D"/>
    <w:rsid w:val="007F372F"/>
    <w:rsid w:val="007F5518"/>
    <w:rsid w:val="00800702"/>
    <w:rsid w:val="00801A18"/>
    <w:rsid w:val="00802955"/>
    <w:rsid w:val="008051CC"/>
    <w:rsid w:val="00805A62"/>
    <w:rsid w:val="00810E1E"/>
    <w:rsid w:val="00814910"/>
    <w:rsid w:val="00817BCD"/>
    <w:rsid w:val="00831DAF"/>
    <w:rsid w:val="00835EFB"/>
    <w:rsid w:val="008405D5"/>
    <w:rsid w:val="0084103C"/>
    <w:rsid w:val="008426B2"/>
    <w:rsid w:val="00842E69"/>
    <w:rsid w:val="00843F08"/>
    <w:rsid w:val="008544AE"/>
    <w:rsid w:val="00854EC9"/>
    <w:rsid w:val="008554BC"/>
    <w:rsid w:val="00855BCD"/>
    <w:rsid w:val="00856E06"/>
    <w:rsid w:val="00863C1E"/>
    <w:rsid w:val="00864C8D"/>
    <w:rsid w:val="00866F46"/>
    <w:rsid w:val="00867511"/>
    <w:rsid w:val="0087033D"/>
    <w:rsid w:val="00871031"/>
    <w:rsid w:val="008720C2"/>
    <w:rsid w:val="00872A0C"/>
    <w:rsid w:val="00874518"/>
    <w:rsid w:val="0087757A"/>
    <w:rsid w:val="00881663"/>
    <w:rsid w:val="00886BA2"/>
    <w:rsid w:val="0088745C"/>
    <w:rsid w:val="00895937"/>
    <w:rsid w:val="008A75C0"/>
    <w:rsid w:val="008B2B4F"/>
    <w:rsid w:val="008B6244"/>
    <w:rsid w:val="008D0E2A"/>
    <w:rsid w:val="008D5C22"/>
    <w:rsid w:val="008D7E08"/>
    <w:rsid w:val="008E436D"/>
    <w:rsid w:val="008E4DC4"/>
    <w:rsid w:val="008E7EE0"/>
    <w:rsid w:val="008F039C"/>
    <w:rsid w:val="008F06D3"/>
    <w:rsid w:val="008F094F"/>
    <w:rsid w:val="008F274C"/>
    <w:rsid w:val="009016EC"/>
    <w:rsid w:val="009079BB"/>
    <w:rsid w:val="00913DFD"/>
    <w:rsid w:val="00914D52"/>
    <w:rsid w:val="0091549C"/>
    <w:rsid w:val="00916CA9"/>
    <w:rsid w:val="00920578"/>
    <w:rsid w:val="00920827"/>
    <w:rsid w:val="00927D33"/>
    <w:rsid w:val="00933064"/>
    <w:rsid w:val="00933955"/>
    <w:rsid w:val="00935F3E"/>
    <w:rsid w:val="00941CE1"/>
    <w:rsid w:val="00942322"/>
    <w:rsid w:val="00943968"/>
    <w:rsid w:val="009445EE"/>
    <w:rsid w:val="00956E2F"/>
    <w:rsid w:val="009615A5"/>
    <w:rsid w:val="00962A2F"/>
    <w:rsid w:val="00965748"/>
    <w:rsid w:val="00972EF9"/>
    <w:rsid w:val="00973026"/>
    <w:rsid w:val="00974438"/>
    <w:rsid w:val="0097545E"/>
    <w:rsid w:val="00980D9B"/>
    <w:rsid w:val="00981E12"/>
    <w:rsid w:val="00982114"/>
    <w:rsid w:val="00984DD9"/>
    <w:rsid w:val="009866D0"/>
    <w:rsid w:val="00986D1B"/>
    <w:rsid w:val="00990403"/>
    <w:rsid w:val="00995355"/>
    <w:rsid w:val="00996C63"/>
    <w:rsid w:val="009A2FB4"/>
    <w:rsid w:val="009A3B5A"/>
    <w:rsid w:val="009A4709"/>
    <w:rsid w:val="009B6B3C"/>
    <w:rsid w:val="009C0B65"/>
    <w:rsid w:val="009C3C81"/>
    <w:rsid w:val="009C5069"/>
    <w:rsid w:val="009C601F"/>
    <w:rsid w:val="009C6815"/>
    <w:rsid w:val="009C7CF2"/>
    <w:rsid w:val="009D0C95"/>
    <w:rsid w:val="009D2563"/>
    <w:rsid w:val="009D3666"/>
    <w:rsid w:val="009D4021"/>
    <w:rsid w:val="009D46F4"/>
    <w:rsid w:val="009D5E1C"/>
    <w:rsid w:val="009D6D3B"/>
    <w:rsid w:val="009E18B1"/>
    <w:rsid w:val="009E256D"/>
    <w:rsid w:val="009E51CC"/>
    <w:rsid w:val="009F00B8"/>
    <w:rsid w:val="009F654F"/>
    <w:rsid w:val="00A00461"/>
    <w:rsid w:val="00A00C10"/>
    <w:rsid w:val="00A04942"/>
    <w:rsid w:val="00A103A3"/>
    <w:rsid w:val="00A13792"/>
    <w:rsid w:val="00A20AD9"/>
    <w:rsid w:val="00A24534"/>
    <w:rsid w:val="00A324DD"/>
    <w:rsid w:val="00A3585A"/>
    <w:rsid w:val="00A37ABE"/>
    <w:rsid w:val="00A37D61"/>
    <w:rsid w:val="00A4182A"/>
    <w:rsid w:val="00A46A49"/>
    <w:rsid w:val="00A558B1"/>
    <w:rsid w:val="00A57D8D"/>
    <w:rsid w:val="00A621BB"/>
    <w:rsid w:val="00A637ED"/>
    <w:rsid w:val="00A642A3"/>
    <w:rsid w:val="00A72059"/>
    <w:rsid w:val="00A723D2"/>
    <w:rsid w:val="00A7445A"/>
    <w:rsid w:val="00A82472"/>
    <w:rsid w:val="00A8732E"/>
    <w:rsid w:val="00A93066"/>
    <w:rsid w:val="00A931D4"/>
    <w:rsid w:val="00A934F1"/>
    <w:rsid w:val="00A95CF4"/>
    <w:rsid w:val="00A9642C"/>
    <w:rsid w:val="00AA05EB"/>
    <w:rsid w:val="00AA2A87"/>
    <w:rsid w:val="00AA3AE9"/>
    <w:rsid w:val="00AA4326"/>
    <w:rsid w:val="00AA58B5"/>
    <w:rsid w:val="00AB15D3"/>
    <w:rsid w:val="00AB42EF"/>
    <w:rsid w:val="00AC2643"/>
    <w:rsid w:val="00AC449F"/>
    <w:rsid w:val="00AC56E3"/>
    <w:rsid w:val="00AD0129"/>
    <w:rsid w:val="00AD28ED"/>
    <w:rsid w:val="00AD335D"/>
    <w:rsid w:val="00AD352D"/>
    <w:rsid w:val="00AD4A8C"/>
    <w:rsid w:val="00AE007C"/>
    <w:rsid w:val="00AE0B6A"/>
    <w:rsid w:val="00AE0E56"/>
    <w:rsid w:val="00AE1A17"/>
    <w:rsid w:val="00AE3066"/>
    <w:rsid w:val="00AE31C0"/>
    <w:rsid w:val="00AE4F13"/>
    <w:rsid w:val="00AF6285"/>
    <w:rsid w:val="00B01C93"/>
    <w:rsid w:val="00B06369"/>
    <w:rsid w:val="00B11E79"/>
    <w:rsid w:val="00B13427"/>
    <w:rsid w:val="00B15128"/>
    <w:rsid w:val="00B17D9B"/>
    <w:rsid w:val="00B20803"/>
    <w:rsid w:val="00B251EB"/>
    <w:rsid w:val="00B26D1C"/>
    <w:rsid w:val="00B27178"/>
    <w:rsid w:val="00B3162B"/>
    <w:rsid w:val="00B3363C"/>
    <w:rsid w:val="00B338C2"/>
    <w:rsid w:val="00B37533"/>
    <w:rsid w:val="00B403B3"/>
    <w:rsid w:val="00B41E84"/>
    <w:rsid w:val="00B469F6"/>
    <w:rsid w:val="00B46D84"/>
    <w:rsid w:val="00B475CD"/>
    <w:rsid w:val="00B50550"/>
    <w:rsid w:val="00B52A2A"/>
    <w:rsid w:val="00B664AC"/>
    <w:rsid w:val="00B70473"/>
    <w:rsid w:val="00B7049A"/>
    <w:rsid w:val="00B723F1"/>
    <w:rsid w:val="00B762F8"/>
    <w:rsid w:val="00B76775"/>
    <w:rsid w:val="00B81A7C"/>
    <w:rsid w:val="00B837B7"/>
    <w:rsid w:val="00B855C8"/>
    <w:rsid w:val="00B86C0B"/>
    <w:rsid w:val="00B87A48"/>
    <w:rsid w:val="00B918F1"/>
    <w:rsid w:val="00B9262F"/>
    <w:rsid w:val="00B92BD2"/>
    <w:rsid w:val="00B94C52"/>
    <w:rsid w:val="00B973F4"/>
    <w:rsid w:val="00BA344B"/>
    <w:rsid w:val="00BA45B2"/>
    <w:rsid w:val="00BA5441"/>
    <w:rsid w:val="00BB0E56"/>
    <w:rsid w:val="00BB4862"/>
    <w:rsid w:val="00BB7A2D"/>
    <w:rsid w:val="00BB7E50"/>
    <w:rsid w:val="00BC0532"/>
    <w:rsid w:val="00BC50E1"/>
    <w:rsid w:val="00BC6DAD"/>
    <w:rsid w:val="00BC7D24"/>
    <w:rsid w:val="00BD1719"/>
    <w:rsid w:val="00BD43B1"/>
    <w:rsid w:val="00BD736F"/>
    <w:rsid w:val="00BD743F"/>
    <w:rsid w:val="00BE0494"/>
    <w:rsid w:val="00BE6EA5"/>
    <w:rsid w:val="00BF04EA"/>
    <w:rsid w:val="00BF08CB"/>
    <w:rsid w:val="00BF1763"/>
    <w:rsid w:val="00BF6F48"/>
    <w:rsid w:val="00C005CB"/>
    <w:rsid w:val="00C03D9D"/>
    <w:rsid w:val="00C04051"/>
    <w:rsid w:val="00C046BF"/>
    <w:rsid w:val="00C14B4C"/>
    <w:rsid w:val="00C154DE"/>
    <w:rsid w:val="00C21F8A"/>
    <w:rsid w:val="00C22632"/>
    <w:rsid w:val="00C25ABC"/>
    <w:rsid w:val="00C30094"/>
    <w:rsid w:val="00C3739E"/>
    <w:rsid w:val="00C373E8"/>
    <w:rsid w:val="00C37554"/>
    <w:rsid w:val="00C402A7"/>
    <w:rsid w:val="00C43A77"/>
    <w:rsid w:val="00C47459"/>
    <w:rsid w:val="00C5283A"/>
    <w:rsid w:val="00C5784D"/>
    <w:rsid w:val="00C57C6B"/>
    <w:rsid w:val="00C62521"/>
    <w:rsid w:val="00C70E29"/>
    <w:rsid w:val="00C7693C"/>
    <w:rsid w:val="00C770C5"/>
    <w:rsid w:val="00C85033"/>
    <w:rsid w:val="00C85D91"/>
    <w:rsid w:val="00C91006"/>
    <w:rsid w:val="00C94567"/>
    <w:rsid w:val="00C97BEE"/>
    <w:rsid w:val="00CA68F1"/>
    <w:rsid w:val="00CC1D5C"/>
    <w:rsid w:val="00CC274A"/>
    <w:rsid w:val="00CC7775"/>
    <w:rsid w:val="00CC77C0"/>
    <w:rsid w:val="00CD120F"/>
    <w:rsid w:val="00CD1625"/>
    <w:rsid w:val="00CD1E59"/>
    <w:rsid w:val="00CD5922"/>
    <w:rsid w:val="00CD6FA5"/>
    <w:rsid w:val="00CE13A3"/>
    <w:rsid w:val="00CE37A6"/>
    <w:rsid w:val="00CE6B91"/>
    <w:rsid w:val="00CF51FD"/>
    <w:rsid w:val="00D00CBB"/>
    <w:rsid w:val="00D022B7"/>
    <w:rsid w:val="00D03679"/>
    <w:rsid w:val="00D039A5"/>
    <w:rsid w:val="00D04DD5"/>
    <w:rsid w:val="00D05EDC"/>
    <w:rsid w:val="00D06110"/>
    <w:rsid w:val="00D069C9"/>
    <w:rsid w:val="00D0791B"/>
    <w:rsid w:val="00D07E1C"/>
    <w:rsid w:val="00D14EC0"/>
    <w:rsid w:val="00D15EB3"/>
    <w:rsid w:val="00D20547"/>
    <w:rsid w:val="00D31183"/>
    <w:rsid w:val="00D31E09"/>
    <w:rsid w:val="00D3277D"/>
    <w:rsid w:val="00D37739"/>
    <w:rsid w:val="00D3797E"/>
    <w:rsid w:val="00D53AB1"/>
    <w:rsid w:val="00D572D9"/>
    <w:rsid w:val="00D60290"/>
    <w:rsid w:val="00D622E0"/>
    <w:rsid w:val="00D64BE2"/>
    <w:rsid w:val="00D65191"/>
    <w:rsid w:val="00D65828"/>
    <w:rsid w:val="00D676D2"/>
    <w:rsid w:val="00D70058"/>
    <w:rsid w:val="00D709F2"/>
    <w:rsid w:val="00D77E57"/>
    <w:rsid w:val="00D80512"/>
    <w:rsid w:val="00D81F43"/>
    <w:rsid w:val="00D832AD"/>
    <w:rsid w:val="00D83A47"/>
    <w:rsid w:val="00D868B0"/>
    <w:rsid w:val="00D8798C"/>
    <w:rsid w:val="00D91A7D"/>
    <w:rsid w:val="00D93022"/>
    <w:rsid w:val="00D9384D"/>
    <w:rsid w:val="00D938CE"/>
    <w:rsid w:val="00D93F3A"/>
    <w:rsid w:val="00D9415E"/>
    <w:rsid w:val="00D95DAC"/>
    <w:rsid w:val="00DA011A"/>
    <w:rsid w:val="00DA161F"/>
    <w:rsid w:val="00DA195A"/>
    <w:rsid w:val="00DA35E2"/>
    <w:rsid w:val="00DA5CCC"/>
    <w:rsid w:val="00DA6C39"/>
    <w:rsid w:val="00DB0A3B"/>
    <w:rsid w:val="00DB25C0"/>
    <w:rsid w:val="00DB5286"/>
    <w:rsid w:val="00DB5725"/>
    <w:rsid w:val="00DB6C5F"/>
    <w:rsid w:val="00DC462E"/>
    <w:rsid w:val="00DC506C"/>
    <w:rsid w:val="00DE3657"/>
    <w:rsid w:val="00DE7AD9"/>
    <w:rsid w:val="00DF15E0"/>
    <w:rsid w:val="00DF20CC"/>
    <w:rsid w:val="00DF225B"/>
    <w:rsid w:val="00DF57D9"/>
    <w:rsid w:val="00E03FBA"/>
    <w:rsid w:val="00E10729"/>
    <w:rsid w:val="00E11208"/>
    <w:rsid w:val="00E11AD5"/>
    <w:rsid w:val="00E16B2B"/>
    <w:rsid w:val="00E20B2C"/>
    <w:rsid w:val="00E21667"/>
    <w:rsid w:val="00E22D04"/>
    <w:rsid w:val="00E24D47"/>
    <w:rsid w:val="00E24E03"/>
    <w:rsid w:val="00E26B58"/>
    <w:rsid w:val="00E312D8"/>
    <w:rsid w:val="00E34273"/>
    <w:rsid w:val="00E35C8D"/>
    <w:rsid w:val="00E36187"/>
    <w:rsid w:val="00E42920"/>
    <w:rsid w:val="00E514B0"/>
    <w:rsid w:val="00E5164A"/>
    <w:rsid w:val="00E551A2"/>
    <w:rsid w:val="00E621D7"/>
    <w:rsid w:val="00E624BE"/>
    <w:rsid w:val="00E65DF8"/>
    <w:rsid w:val="00E664D4"/>
    <w:rsid w:val="00E664E8"/>
    <w:rsid w:val="00E70080"/>
    <w:rsid w:val="00E75EA6"/>
    <w:rsid w:val="00E77A3D"/>
    <w:rsid w:val="00E81678"/>
    <w:rsid w:val="00E84C00"/>
    <w:rsid w:val="00E9017A"/>
    <w:rsid w:val="00E918D1"/>
    <w:rsid w:val="00E92F1D"/>
    <w:rsid w:val="00E94826"/>
    <w:rsid w:val="00E94CE0"/>
    <w:rsid w:val="00E95B6A"/>
    <w:rsid w:val="00EA0A3A"/>
    <w:rsid w:val="00EA29CF"/>
    <w:rsid w:val="00EA2A50"/>
    <w:rsid w:val="00EA5E69"/>
    <w:rsid w:val="00EA711E"/>
    <w:rsid w:val="00EB195C"/>
    <w:rsid w:val="00EB4959"/>
    <w:rsid w:val="00EB5FA0"/>
    <w:rsid w:val="00EC02E1"/>
    <w:rsid w:val="00EC53A9"/>
    <w:rsid w:val="00EC7504"/>
    <w:rsid w:val="00ED212C"/>
    <w:rsid w:val="00ED3FF8"/>
    <w:rsid w:val="00ED41CF"/>
    <w:rsid w:val="00EE3A6B"/>
    <w:rsid w:val="00EE5A0D"/>
    <w:rsid w:val="00EE7C67"/>
    <w:rsid w:val="00EE7D90"/>
    <w:rsid w:val="00EF6DF5"/>
    <w:rsid w:val="00EF72AB"/>
    <w:rsid w:val="00F00A66"/>
    <w:rsid w:val="00F01230"/>
    <w:rsid w:val="00F05AEB"/>
    <w:rsid w:val="00F1161F"/>
    <w:rsid w:val="00F12950"/>
    <w:rsid w:val="00F15051"/>
    <w:rsid w:val="00F20F31"/>
    <w:rsid w:val="00F23DEB"/>
    <w:rsid w:val="00F23E07"/>
    <w:rsid w:val="00F24596"/>
    <w:rsid w:val="00F31D2A"/>
    <w:rsid w:val="00F329F5"/>
    <w:rsid w:val="00F35DF0"/>
    <w:rsid w:val="00F44289"/>
    <w:rsid w:val="00F463D0"/>
    <w:rsid w:val="00F470F4"/>
    <w:rsid w:val="00F47347"/>
    <w:rsid w:val="00F50D71"/>
    <w:rsid w:val="00F518CB"/>
    <w:rsid w:val="00F53B6C"/>
    <w:rsid w:val="00F62250"/>
    <w:rsid w:val="00F64E32"/>
    <w:rsid w:val="00F6659C"/>
    <w:rsid w:val="00F70B74"/>
    <w:rsid w:val="00F70DB9"/>
    <w:rsid w:val="00F739AA"/>
    <w:rsid w:val="00F776D3"/>
    <w:rsid w:val="00F82E63"/>
    <w:rsid w:val="00F85896"/>
    <w:rsid w:val="00F858F6"/>
    <w:rsid w:val="00F90252"/>
    <w:rsid w:val="00FA1F2D"/>
    <w:rsid w:val="00FA4346"/>
    <w:rsid w:val="00FA5007"/>
    <w:rsid w:val="00FA625F"/>
    <w:rsid w:val="00FA691B"/>
    <w:rsid w:val="00FC02F2"/>
    <w:rsid w:val="00FD0D22"/>
    <w:rsid w:val="00FD4D54"/>
    <w:rsid w:val="00FD4D60"/>
    <w:rsid w:val="00FD703A"/>
    <w:rsid w:val="00FE3774"/>
    <w:rsid w:val="00FE3FDC"/>
    <w:rsid w:val="00FE563A"/>
    <w:rsid w:val="00FE62A0"/>
    <w:rsid w:val="00FE730F"/>
    <w:rsid w:val="00FE7F36"/>
    <w:rsid w:val="00FF0CC4"/>
    <w:rsid w:val="00FF3A79"/>
    <w:rsid w:val="00FF75CA"/>
    <w:rsid w:val="00FF7BA5"/>
    <w:rsid w:val="00FF7D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24"/>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ommentcolor">
    <w:name w:val="commentcolor"/>
    <w:basedOn w:val="DefaultParagraphFont"/>
    <w:rsid w:val="0078303F"/>
  </w:style>
  <w:style w:type="character" w:customStyle="1" w:styleId="sqlstringcolor">
    <w:name w:val="sqlstringcolor"/>
    <w:basedOn w:val="DefaultParagraphFont"/>
    <w:rsid w:val="00AE0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63722709">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8465">
      <w:bodyDiv w:val="1"/>
      <w:marLeft w:val="0"/>
      <w:marRight w:val="0"/>
      <w:marTop w:val="0"/>
      <w:marBottom w:val="0"/>
      <w:divBdr>
        <w:top w:val="none" w:sz="0" w:space="0" w:color="auto"/>
        <w:left w:val="none" w:sz="0" w:space="0" w:color="auto"/>
        <w:bottom w:val="none" w:sz="0" w:space="0" w:color="auto"/>
        <w:right w:val="none" w:sz="0" w:space="0" w:color="auto"/>
      </w:divBdr>
      <w:divsChild>
        <w:div w:id="1462652844">
          <w:marLeft w:val="0"/>
          <w:marRight w:val="0"/>
          <w:marTop w:val="0"/>
          <w:marBottom w:val="0"/>
          <w:divBdr>
            <w:top w:val="none" w:sz="0" w:space="0" w:color="auto"/>
            <w:left w:val="none" w:sz="0" w:space="0" w:color="auto"/>
            <w:bottom w:val="none" w:sz="0" w:space="0" w:color="auto"/>
            <w:right w:val="none" w:sz="0" w:space="0" w:color="auto"/>
          </w:divBdr>
          <w:divsChild>
            <w:div w:id="16192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37500095">
      <w:bodyDiv w:val="1"/>
      <w:marLeft w:val="0"/>
      <w:marRight w:val="0"/>
      <w:marTop w:val="0"/>
      <w:marBottom w:val="0"/>
      <w:divBdr>
        <w:top w:val="none" w:sz="0" w:space="0" w:color="auto"/>
        <w:left w:val="none" w:sz="0" w:space="0" w:color="auto"/>
        <w:bottom w:val="none" w:sz="0" w:space="0" w:color="auto"/>
        <w:right w:val="none" w:sz="0" w:space="0" w:color="auto"/>
      </w:divBdr>
      <w:divsChild>
        <w:div w:id="1865048254">
          <w:marLeft w:val="0"/>
          <w:marRight w:val="0"/>
          <w:marTop w:val="0"/>
          <w:marBottom w:val="0"/>
          <w:divBdr>
            <w:top w:val="none" w:sz="0" w:space="0" w:color="auto"/>
            <w:left w:val="none" w:sz="0" w:space="0" w:color="auto"/>
            <w:bottom w:val="none" w:sz="0" w:space="0" w:color="auto"/>
            <w:right w:val="none" w:sz="0" w:space="0" w:color="auto"/>
          </w:divBdr>
          <w:divsChild>
            <w:div w:id="10637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47476288">
      <w:bodyDiv w:val="1"/>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193882217">
      <w:bodyDiv w:val="1"/>
      <w:marLeft w:val="0"/>
      <w:marRight w:val="0"/>
      <w:marTop w:val="0"/>
      <w:marBottom w:val="0"/>
      <w:divBdr>
        <w:top w:val="none" w:sz="0" w:space="0" w:color="auto"/>
        <w:left w:val="none" w:sz="0" w:space="0" w:color="auto"/>
        <w:bottom w:val="none" w:sz="0" w:space="0" w:color="auto"/>
        <w:right w:val="none" w:sz="0" w:space="0" w:color="auto"/>
      </w:divBdr>
    </w:div>
    <w:div w:id="214585040">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1722091">
      <w:bodyDiv w:val="1"/>
      <w:marLeft w:val="0"/>
      <w:marRight w:val="0"/>
      <w:marTop w:val="0"/>
      <w:marBottom w:val="0"/>
      <w:divBdr>
        <w:top w:val="none" w:sz="0" w:space="0" w:color="auto"/>
        <w:left w:val="none" w:sz="0" w:space="0" w:color="auto"/>
        <w:bottom w:val="none" w:sz="0" w:space="0" w:color="auto"/>
        <w:right w:val="none" w:sz="0" w:space="0" w:color="auto"/>
      </w:divBdr>
    </w:div>
    <w:div w:id="224681493">
      <w:bodyDiv w:val="1"/>
      <w:marLeft w:val="0"/>
      <w:marRight w:val="0"/>
      <w:marTop w:val="0"/>
      <w:marBottom w:val="0"/>
      <w:divBdr>
        <w:top w:val="none" w:sz="0" w:space="0" w:color="auto"/>
        <w:left w:val="none" w:sz="0" w:space="0" w:color="auto"/>
        <w:bottom w:val="none" w:sz="0" w:space="0" w:color="auto"/>
        <w:right w:val="none" w:sz="0" w:space="0" w:color="auto"/>
      </w:divBdr>
      <w:divsChild>
        <w:div w:id="306594037">
          <w:marLeft w:val="0"/>
          <w:marRight w:val="0"/>
          <w:marTop w:val="0"/>
          <w:marBottom w:val="0"/>
          <w:divBdr>
            <w:top w:val="none" w:sz="0" w:space="0" w:color="auto"/>
            <w:left w:val="none" w:sz="0" w:space="0" w:color="auto"/>
            <w:bottom w:val="none" w:sz="0" w:space="0" w:color="auto"/>
            <w:right w:val="none" w:sz="0" w:space="0" w:color="auto"/>
          </w:divBdr>
        </w:div>
      </w:divsChild>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33979306">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82275593">
      <w:bodyDiv w:val="1"/>
      <w:marLeft w:val="0"/>
      <w:marRight w:val="0"/>
      <w:marTop w:val="0"/>
      <w:marBottom w:val="0"/>
      <w:divBdr>
        <w:top w:val="none" w:sz="0" w:space="0" w:color="auto"/>
        <w:left w:val="none" w:sz="0" w:space="0" w:color="auto"/>
        <w:bottom w:val="none" w:sz="0" w:space="0" w:color="auto"/>
        <w:right w:val="none" w:sz="0" w:space="0" w:color="auto"/>
      </w:divBdr>
      <w:divsChild>
        <w:div w:id="1395934220">
          <w:marLeft w:val="0"/>
          <w:marRight w:val="0"/>
          <w:marTop w:val="0"/>
          <w:marBottom w:val="0"/>
          <w:divBdr>
            <w:top w:val="none" w:sz="0" w:space="0" w:color="auto"/>
            <w:left w:val="none" w:sz="0" w:space="0" w:color="auto"/>
            <w:bottom w:val="none" w:sz="0" w:space="0" w:color="auto"/>
            <w:right w:val="none" w:sz="0" w:space="0" w:color="auto"/>
          </w:divBdr>
          <w:divsChild>
            <w:div w:id="12324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6924">
      <w:bodyDiv w:val="1"/>
      <w:marLeft w:val="0"/>
      <w:marRight w:val="0"/>
      <w:marTop w:val="0"/>
      <w:marBottom w:val="0"/>
      <w:divBdr>
        <w:top w:val="none" w:sz="0" w:space="0" w:color="auto"/>
        <w:left w:val="none" w:sz="0" w:space="0" w:color="auto"/>
        <w:bottom w:val="none" w:sz="0" w:space="0" w:color="auto"/>
        <w:right w:val="none" w:sz="0" w:space="0" w:color="auto"/>
      </w:divBdr>
      <w:divsChild>
        <w:div w:id="703746601">
          <w:marLeft w:val="0"/>
          <w:marRight w:val="0"/>
          <w:marTop w:val="0"/>
          <w:marBottom w:val="0"/>
          <w:divBdr>
            <w:top w:val="none" w:sz="0" w:space="0" w:color="auto"/>
            <w:left w:val="none" w:sz="0" w:space="0" w:color="auto"/>
            <w:bottom w:val="none" w:sz="0" w:space="0" w:color="auto"/>
            <w:right w:val="none" w:sz="0" w:space="0" w:color="auto"/>
          </w:divBdr>
        </w:div>
      </w:divsChild>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06592211">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34303920">
      <w:bodyDiv w:val="1"/>
      <w:marLeft w:val="0"/>
      <w:marRight w:val="0"/>
      <w:marTop w:val="0"/>
      <w:marBottom w:val="0"/>
      <w:divBdr>
        <w:top w:val="none" w:sz="0" w:space="0" w:color="auto"/>
        <w:left w:val="none" w:sz="0" w:space="0" w:color="auto"/>
        <w:bottom w:val="none" w:sz="0" w:space="0" w:color="auto"/>
        <w:right w:val="none" w:sz="0" w:space="0" w:color="auto"/>
      </w:divBdr>
      <w:divsChild>
        <w:div w:id="1001546956">
          <w:marLeft w:val="0"/>
          <w:marRight w:val="0"/>
          <w:marTop w:val="0"/>
          <w:marBottom w:val="0"/>
          <w:divBdr>
            <w:top w:val="none" w:sz="0" w:space="0" w:color="auto"/>
            <w:left w:val="none" w:sz="0" w:space="0" w:color="auto"/>
            <w:bottom w:val="none" w:sz="0" w:space="0" w:color="auto"/>
            <w:right w:val="none" w:sz="0" w:space="0" w:color="auto"/>
          </w:divBdr>
        </w:div>
      </w:divsChild>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59162726">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74">
      <w:bodyDiv w:val="1"/>
      <w:marLeft w:val="0"/>
      <w:marRight w:val="0"/>
      <w:marTop w:val="0"/>
      <w:marBottom w:val="0"/>
      <w:divBdr>
        <w:top w:val="none" w:sz="0" w:space="0" w:color="auto"/>
        <w:left w:val="none" w:sz="0" w:space="0" w:color="auto"/>
        <w:bottom w:val="none" w:sz="0" w:space="0" w:color="auto"/>
        <w:right w:val="none" w:sz="0" w:space="0" w:color="auto"/>
      </w:divBdr>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392855242">
      <w:bodyDiv w:val="1"/>
      <w:marLeft w:val="0"/>
      <w:marRight w:val="0"/>
      <w:marTop w:val="0"/>
      <w:marBottom w:val="0"/>
      <w:divBdr>
        <w:top w:val="none" w:sz="0" w:space="0" w:color="auto"/>
        <w:left w:val="none" w:sz="0" w:space="0" w:color="auto"/>
        <w:bottom w:val="none" w:sz="0" w:space="0" w:color="auto"/>
        <w:right w:val="none" w:sz="0" w:space="0" w:color="auto"/>
      </w:divBdr>
    </w:div>
    <w:div w:id="400564350">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587">
      <w:bodyDiv w:val="1"/>
      <w:marLeft w:val="0"/>
      <w:marRight w:val="0"/>
      <w:marTop w:val="0"/>
      <w:marBottom w:val="0"/>
      <w:divBdr>
        <w:top w:val="none" w:sz="0" w:space="0" w:color="auto"/>
        <w:left w:val="none" w:sz="0" w:space="0" w:color="auto"/>
        <w:bottom w:val="none" w:sz="0" w:space="0" w:color="auto"/>
        <w:right w:val="none" w:sz="0" w:space="0" w:color="auto"/>
      </w:divBdr>
    </w:div>
    <w:div w:id="436876127">
      <w:bodyDiv w:val="1"/>
      <w:marLeft w:val="0"/>
      <w:marRight w:val="0"/>
      <w:marTop w:val="0"/>
      <w:marBottom w:val="0"/>
      <w:divBdr>
        <w:top w:val="none" w:sz="0" w:space="0" w:color="auto"/>
        <w:left w:val="none" w:sz="0" w:space="0" w:color="auto"/>
        <w:bottom w:val="none" w:sz="0" w:space="0" w:color="auto"/>
        <w:right w:val="none" w:sz="0" w:space="0" w:color="auto"/>
      </w:divBdr>
    </w:div>
    <w:div w:id="437681532">
      <w:bodyDiv w:val="1"/>
      <w:marLeft w:val="0"/>
      <w:marRight w:val="0"/>
      <w:marTop w:val="0"/>
      <w:marBottom w:val="0"/>
      <w:divBdr>
        <w:top w:val="none" w:sz="0" w:space="0" w:color="auto"/>
        <w:left w:val="none" w:sz="0" w:space="0" w:color="auto"/>
        <w:bottom w:val="none" w:sz="0" w:space="0" w:color="auto"/>
        <w:right w:val="none" w:sz="0" w:space="0" w:color="auto"/>
      </w:divBdr>
      <w:divsChild>
        <w:div w:id="119878934">
          <w:marLeft w:val="0"/>
          <w:marRight w:val="0"/>
          <w:marTop w:val="0"/>
          <w:marBottom w:val="0"/>
          <w:divBdr>
            <w:top w:val="none" w:sz="0" w:space="0" w:color="auto"/>
            <w:left w:val="none" w:sz="0" w:space="0" w:color="auto"/>
            <w:bottom w:val="none" w:sz="0" w:space="0" w:color="auto"/>
            <w:right w:val="none" w:sz="0" w:space="0" w:color="auto"/>
          </w:divBdr>
        </w:div>
      </w:divsChild>
    </w:div>
    <w:div w:id="445925511">
      <w:bodyDiv w:val="1"/>
      <w:marLeft w:val="0"/>
      <w:marRight w:val="0"/>
      <w:marTop w:val="0"/>
      <w:marBottom w:val="0"/>
      <w:divBdr>
        <w:top w:val="none" w:sz="0" w:space="0" w:color="auto"/>
        <w:left w:val="none" w:sz="0" w:space="0" w:color="auto"/>
        <w:bottom w:val="none" w:sz="0" w:space="0" w:color="auto"/>
        <w:right w:val="none" w:sz="0" w:space="0" w:color="auto"/>
      </w:divBdr>
      <w:divsChild>
        <w:div w:id="1524661741">
          <w:marLeft w:val="0"/>
          <w:marRight w:val="0"/>
          <w:marTop w:val="0"/>
          <w:marBottom w:val="0"/>
          <w:divBdr>
            <w:top w:val="none" w:sz="0" w:space="0" w:color="auto"/>
            <w:left w:val="none" w:sz="0" w:space="0" w:color="auto"/>
            <w:bottom w:val="none" w:sz="0" w:space="0" w:color="auto"/>
            <w:right w:val="none" w:sz="0" w:space="0" w:color="auto"/>
          </w:divBdr>
        </w:div>
      </w:divsChild>
    </w:div>
    <w:div w:id="451218418">
      <w:bodyDiv w:val="1"/>
      <w:marLeft w:val="0"/>
      <w:marRight w:val="0"/>
      <w:marTop w:val="0"/>
      <w:marBottom w:val="0"/>
      <w:divBdr>
        <w:top w:val="none" w:sz="0" w:space="0" w:color="auto"/>
        <w:left w:val="none" w:sz="0" w:space="0" w:color="auto"/>
        <w:bottom w:val="none" w:sz="0" w:space="0" w:color="auto"/>
        <w:right w:val="none" w:sz="0" w:space="0" w:color="auto"/>
      </w:divBdr>
    </w:div>
    <w:div w:id="468671538">
      <w:bodyDiv w:val="1"/>
      <w:marLeft w:val="0"/>
      <w:marRight w:val="0"/>
      <w:marTop w:val="0"/>
      <w:marBottom w:val="0"/>
      <w:divBdr>
        <w:top w:val="none" w:sz="0" w:space="0" w:color="auto"/>
        <w:left w:val="none" w:sz="0" w:space="0" w:color="auto"/>
        <w:bottom w:val="none" w:sz="0" w:space="0" w:color="auto"/>
        <w:right w:val="none" w:sz="0" w:space="0" w:color="auto"/>
      </w:divBdr>
    </w:div>
    <w:div w:id="475486769">
      <w:bodyDiv w:val="1"/>
      <w:marLeft w:val="0"/>
      <w:marRight w:val="0"/>
      <w:marTop w:val="0"/>
      <w:marBottom w:val="0"/>
      <w:divBdr>
        <w:top w:val="none" w:sz="0" w:space="0" w:color="auto"/>
        <w:left w:val="none" w:sz="0" w:space="0" w:color="auto"/>
        <w:bottom w:val="none" w:sz="0" w:space="0" w:color="auto"/>
        <w:right w:val="none" w:sz="0" w:space="0" w:color="auto"/>
      </w:divBdr>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489902556">
      <w:bodyDiv w:val="1"/>
      <w:marLeft w:val="0"/>
      <w:marRight w:val="0"/>
      <w:marTop w:val="0"/>
      <w:marBottom w:val="0"/>
      <w:divBdr>
        <w:top w:val="none" w:sz="0" w:space="0" w:color="auto"/>
        <w:left w:val="none" w:sz="0" w:space="0" w:color="auto"/>
        <w:bottom w:val="none" w:sz="0" w:space="0" w:color="auto"/>
        <w:right w:val="none" w:sz="0" w:space="0" w:color="auto"/>
      </w:divBdr>
      <w:divsChild>
        <w:div w:id="480928505">
          <w:marLeft w:val="0"/>
          <w:marRight w:val="0"/>
          <w:marTop w:val="0"/>
          <w:marBottom w:val="0"/>
          <w:divBdr>
            <w:top w:val="none" w:sz="0" w:space="0" w:color="auto"/>
            <w:left w:val="none" w:sz="0" w:space="0" w:color="auto"/>
            <w:bottom w:val="none" w:sz="0" w:space="0" w:color="auto"/>
            <w:right w:val="none" w:sz="0" w:space="0" w:color="auto"/>
          </w:divBdr>
          <w:divsChild>
            <w:div w:id="259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12107545">
      <w:bodyDiv w:val="1"/>
      <w:marLeft w:val="0"/>
      <w:marRight w:val="0"/>
      <w:marTop w:val="0"/>
      <w:marBottom w:val="0"/>
      <w:divBdr>
        <w:top w:val="none" w:sz="0" w:space="0" w:color="auto"/>
        <w:left w:val="none" w:sz="0" w:space="0" w:color="auto"/>
        <w:bottom w:val="none" w:sz="0" w:space="0" w:color="auto"/>
        <w:right w:val="none" w:sz="0" w:space="0" w:color="auto"/>
      </w:divBdr>
      <w:divsChild>
        <w:div w:id="181668081">
          <w:marLeft w:val="0"/>
          <w:marRight w:val="0"/>
          <w:marTop w:val="0"/>
          <w:marBottom w:val="0"/>
          <w:divBdr>
            <w:top w:val="none" w:sz="0" w:space="0" w:color="auto"/>
            <w:left w:val="none" w:sz="0" w:space="0" w:color="auto"/>
            <w:bottom w:val="none" w:sz="0" w:space="0" w:color="auto"/>
            <w:right w:val="none" w:sz="0" w:space="0" w:color="auto"/>
          </w:divBdr>
        </w:div>
      </w:divsChild>
    </w:div>
    <w:div w:id="517159835">
      <w:bodyDiv w:val="1"/>
      <w:marLeft w:val="0"/>
      <w:marRight w:val="0"/>
      <w:marTop w:val="0"/>
      <w:marBottom w:val="0"/>
      <w:divBdr>
        <w:top w:val="none" w:sz="0" w:space="0" w:color="auto"/>
        <w:left w:val="none" w:sz="0" w:space="0" w:color="auto"/>
        <w:bottom w:val="none" w:sz="0" w:space="0" w:color="auto"/>
        <w:right w:val="none" w:sz="0" w:space="0" w:color="auto"/>
      </w:divBdr>
    </w:div>
    <w:div w:id="525215153">
      <w:bodyDiv w:val="1"/>
      <w:marLeft w:val="0"/>
      <w:marRight w:val="0"/>
      <w:marTop w:val="0"/>
      <w:marBottom w:val="0"/>
      <w:divBdr>
        <w:top w:val="none" w:sz="0" w:space="0" w:color="auto"/>
        <w:left w:val="none" w:sz="0" w:space="0" w:color="auto"/>
        <w:bottom w:val="none" w:sz="0" w:space="0" w:color="auto"/>
        <w:right w:val="none" w:sz="0" w:space="0" w:color="auto"/>
      </w:divBdr>
    </w:div>
    <w:div w:id="526718225">
      <w:bodyDiv w:val="1"/>
      <w:marLeft w:val="0"/>
      <w:marRight w:val="0"/>
      <w:marTop w:val="0"/>
      <w:marBottom w:val="0"/>
      <w:divBdr>
        <w:top w:val="none" w:sz="0" w:space="0" w:color="auto"/>
        <w:left w:val="none" w:sz="0" w:space="0" w:color="auto"/>
        <w:bottom w:val="none" w:sz="0" w:space="0" w:color="auto"/>
        <w:right w:val="none" w:sz="0" w:space="0" w:color="auto"/>
      </w:divBdr>
      <w:divsChild>
        <w:div w:id="1364594803">
          <w:marLeft w:val="0"/>
          <w:marRight w:val="0"/>
          <w:marTop w:val="0"/>
          <w:marBottom w:val="0"/>
          <w:divBdr>
            <w:top w:val="none" w:sz="0" w:space="0" w:color="auto"/>
            <w:left w:val="none" w:sz="0" w:space="0" w:color="auto"/>
            <w:bottom w:val="none" w:sz="0" w:space="0" w:color="auto"/>
            <w:right w:val="none" w:sz="0" w:space="0" w:color="auto"/>
          </w:divBdr>
          <w:divsChild>
            <w:div w:id="399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56475720">
      <w:bodyDiv w:val="1"/>
      <w:marLeft w:val="0"/>
      <w:marRight w:val="0"/>
      <w:marTop w:val="0"/>
      <w:marBottom w:val="0"/>
      <w:divBdr>
        <w:top w:val="none" w:sz="0" w:space="0" w:color="auto"/>
        <w:left w:val="none" w:sz="0" w:space="0" w:color="auto"/>
        <w:bottom w:val="none" w:sz="0" w:space="0" w:color="auto"/>
        <w:right w:val="none" w:sz="0" w:space="0" w:color="auto"/>
      </w:divBdr>
    </w:div>
    <w:div w:id="564610128">
      <w:bodyDiv w:val="1"/>
      <w:marLeft w:val="0"/>
      <w:marRight w:val="0"/>
      <w:marTop w:val="0"/>
      <w:marBottom w:val="0"/>
      <w:divBdr>
        <w:top w:val="none" w:sz="0" w:space="0" w:color="auto"/>
        <w:left w:val="none" w:sz="0" w:space="0" w:color="auto"/>
        <w:bottom w:val="none" w:sz="0" w:space="0" w:color="auto"/>
        <w:right w:val="none" w:sz="0" w:space="0" w:color="auto"/>
      </w:divBdr>
      <w:divsChild>
        <w:div w:id="58677789">
          <w:marLeft w:val="0"/>
          <w:marRight w:val="0"/>
          <w:marTop w:val="0"/>
          <w:marBottom w:val="0"/>
          <w:divBdr>
            <w:top w:val="none" w:sz="0" w:space="0" w:color="auto"/>
            <w:left w:val="none" w:sz="0" w:space="0" w:color="auto"/>
            <w:bottom w:val="none" w:sz="0" w:space="0" w:color="auto"/>
            <w:right w:val="none" w:sz="0" w:space="0" w:color="auto"/>
          </w:divBdr>
          <w:divsChild>
            <w:div w:id="1271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446">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514">
      <w:bodyDiv w:val="1"/>
      <w:marLeft w:val="0"/>
      <w:marRight w:val="0"/>
      <w:marTop w:val="0"/>
      <w:marBottom w:val="0"/>
      <w:divBdr>
        <w:top w:val="none" w:sz="0" w:space="0" w:color="auto"/>
        <w:left w:val="none" w:sz="0" w:space="0" w:color="auto"/>
        <w:bottom w:val="none" w:sz="0" w:space="0" w:color="auto"/>
        <w:right w:val="none" w:sz="0" w:space="0" w:color="auto"/>
      </w:divBdr>
    </w:div>
    <w:div w:id="625625201">
      <w:bodyDiv w:val="1"/>
      <w:marLeft w:val="0"/>
      <w:marRight w:val="0"/>
      <w:marTop w:val="0"/>
      <w:marBottom w:val="0"/>
      <w:divBdr>
        <w:top w:val="none" w:sz="0" w:space="0" w:color="auto"/>
        <w:left w:val="none" w:sz="0" w:space="0" w:color="auto"/>
        <w:bottom w:val="none" w:sz="0" w:space="0" w:color="auto"/>
        <w:right w:val="none" w:sz="0" w:space="0" w:color="auto"/>
      </w:divBdr>
      <w:divsChild>
        <w:div w:id="2048489178">
          <w:marLeft w:val="0"/>
          <w:marRight w:val="0"/>
          <w:marTop w:val="0"/>
          <w:marBottom w:val="0"/>
          <w:divBdr>
            <w:top w:val="none" w:sz="0" w:space="0" w:color="auto"/>
            <w:left w:val="none" w:sz="0" w:space="0" w:color="auto"/>
            <w:bottom w:val="none" w:sz="0" w:space="0" w:color="auto"/>
            <w:right w:val="none" w:sz="0" w:space="0" w:color="auto"/>
          </w:divBdr>
          <w:divsChild>
            <w:div w:id="1060446804">
              <w:marLeft w:val="0"/>
              <w:marRight w:val="0"/>
              <w:marTop w:val="0"/>
              <w:marBottom w:val="0"/>
              <w:divBdr>
                <w:top w:val="none" w:sz="0" w:space="0" w:color="auto"/>
                <w:left w:val="none" w:sz="0" w:space="0" w:color="auto"/>
                <w:bottom w:val="none" w:sz="0" w:space="0" w:color="auto"/>
                <w:right w:val="none" w:sz="0" w:space="0" w:color="auto"/>
              </w:divBdr>
              <w:divsChild>
                <w:div w:id="499277671">
                  <w:marLeft w:val="0"/>
                  <w:marRight w:val="0"/>
                  <w:marTop w:val="0"/>
                  <w:marBottom w:val="0"/>
                  <w:divBdr>
                    <w:top w:val="none" w:sz="0" w:space="0" w:color="auto"/>
                    <w:left w:val="none" w:sz="0" w:space="0" w:color="auto"/>
                    <w:bottom w:val="none" w:sz="0" w:space="0" w:color="auto"/>
                    <w:right w:val="none" w:sz="0" w:space="0" w:color="auto"/>
                  </w:divBdr>
                  <w:divsChild>
                    <w:div w:id="125319479">
                      <w:marLeft w:val="0"/>
                      <w:marRight w:val="0"/>
                      <w:marTop w:val="0"/>
                      <w:marBottom w:val="0"/>
                      <w:divBdr>
                        <w:top w:val="none" w:sz="0" w:space="0" w:color="auto"/>
                        <w:left w:val="none" w:sz="0" w:space="0" w:color="auto"/>
                        <w:bottom w:val="none" w:sz="0" w:space="0" w:color="auto"/>
                        <w:right w:val="none" w:sz="0" w:space="0" w:color="auto"/>
                      </w:divBdr>
                      <w:divsChild>
                        <w:div w:id="672075617">
                          <w:marLeft w:val="0"/>
                          <w:marRight w:val="0"/>
                          <w:marTop w:val="0"/>
                          <w:marBottom w:val="0"/>
                          <w:divBdr>
                            <w:top w:val="none" w:sz="0" w:space="0" w:color="auto"/>
                            <w:left w:val="none" w:sz="0" w:space="0" w:color="auto"/>
                            <w:bottom w:val="none" w:sz="0" w:space="0" w:color="auto"/>
                            <w:right w:val="none" w:sz="0" w:space="0" w:color="auto"/>
                          </w:divBdr>
                        </w:div>
                      </w:divsChild>
                    </w:div>
                    <w:div w:id="1453743665">
                      <w:marLeft w:val="0"/>
                      <w:marRight w:val="0"/>
                      <w:marTop w:val="0"/>
                      <w:marBottom w:val="0"/>
                      <w:divBdr>
                        <w:top w:val="none" w:sz="0" w:space="0" w:color="auto"/>
                        <w:left w:val="none" w:sz="0" w:space="0" w:color="auto"/>
                        <w:bottom w:val="none" w:sz="0" w:space="0" w:color="auto"/>
                        <w:right w:val="none" w:sz="0" w:space="0" w:color="auto"/>
                      </w:divBdr>
                      <w:divsChild>
                        <w:div w:id="268120884">
                          <w:marLeft w:val="0"/>
                          <w:marRight w:val="0"/>
                          <w:marTop w:val="0"/>
                          <w:marBottom w:val="0"/>
                          <w:divBdr>
                            <w:top w:val="none" w:sz="0" w:space="0" w:color="auto"/>
                            <w:left w:val="none" w:sz="0" w:space="0" w:color="auto"/>
                            <w:bottom w:val="none" w:sz="0" w:space="0" w:color="auto"/>
                            <w:right w:val="none" w:sz="0" w:space="0" w:color="auto"/>
                          </w:divBdr>
                        </w:div>
                      </w:divsChild>
                    </w:div>
                    <w:div w:id="2067021038">
                      <w:marLeft w:val="0"/>
                      <w:marRight w:val="0"/>
                      <w:marTop w:val="0"/>
                      <w:marBottom w:val="0"/>
                      <w:divBdr>
                        <w:top w:val="none" w:sz="0" w:space="0" w:color="auto"/>
                        <w:left w:val="none" w:sz="0" w:space="0" w:color="auto"/>
                        <w:bottom w:val="none" w:sz="0" w:space="0" w:color="auto"/>
                        <w:right w:val="none" w:sz="0" w:space="0" w:color="auto"/>
                      </w:divBdr>
                      <w:divsChild>
                        <w:div w:id="1676031313">
                          <w:marLeft w:val="0"/>
                          <w:marRight w:val="0"/>
                          <w:marTop w:val="0"/>
                          <w:marBottom w:val="0"/>
                          <w:divBdr>
                            <w:top w:val="none" w:sz="0" w:space="0" w:color="auto"/>
                            <w:left w:val="none" w:sz="0" w:space="0" w:color="auto"/>
                            <w:bottom w:val="none" w:sz="0" w:space="0" w:color="auto"/>
                            <w:right w:val="none" w:sz="0" w:space="0" w:color="auto"/>
                          </w:divBdr>
                        </w:div>
                      </w:divsChild>
                    </w:div>
                    <w:div w:id="640422813">
                      <w:marLeft w:val="0"/>
                      <w:marRight w:val="0"/>
                      <w:marTop w:val="0"/>
                      <w:marBottom w:val="0"/>
                      <w:divBdr>
                        <w:top w:val="none" w:sz="0" w:space="0" w:color="auto"/>
                        <w:left w:val="none" w:sz="0" w:space="0" w:color="auto"/>
                        <w:bottom w:val="none" w:sz="0" w:space="0" w:color="auto"/>
                        <w:right w:val="none" w:sz="0" w:space="0" w:color="auto"/>
                      </w:divBdr>
                      <w:divsChild>
                        <w:div w:id="929967115">
                          <w:marLeft w:val="0"/>
                          <w:marRight w:val="0"/>
                          <w:marTop w:val="0"/>
                          <w:marBottom w:val="0"/>
                          <w:divBdr>
                            <w:top w:val="none" w:sz="0" w:space="0" w:color="auto"/>
                            <w:left w:val="none" w:sz="0" w:space="0" w:color="auto"/>
                            <w:bottom w:val="none" w:sz="0" w:space="0" w:color="auto"/>
                            <w:right w:val="none" w:sz="0" w:space="0" w:color="auto"/>
                          </w:divBdr>
                        </w:div>
                      </w:divsChild>
                    </w:div>
                    <w:div w:id="498617335">
                      <w:marLeft w:val="0"/>
                      <w:marRight w:val="0"/>
                      <w:marTop w:val="150"/>
                      <w:marBottom w:val="600"/>
                      <w:divBdr>
                        <w:top w:val="none" w:sz="0" w:space="0" w:color="auto"/>
                        <w:left w:val="none" w:sz="0" w:space="0" w:color="auto"/>
                        <w:bottom w:val="none" w:sz="0" w:space="0" w:color="auto"/>
                        <w:right w:val="none" w:sz="0" w:space="0" w:color="auto"/>
                      </w:divBdr>
                      <w:divsChild>
                        <w:div w:id="1788625362">
                          <w:marLeft w:val="0"/>
                          <w:marRight w:val="0"/>
                          <w:marTop w:val="0"/>
                          <w:marBottom w:val="0"/>
                          <w:divBdr>
                            <w:top w:val="none" w:sz="0" w:space="0" w:color="auto"/>
                            <w:left w:val="none" w:sz="0" w:space="0" w:color="auto"/>
                            <w:bottom w:val="none" w:sz="0" w:space="0" w:color="auto"/>
                            <w:right w:val="none" w:sz="0" w:space="0" w:color="auto"/>
                          </w:divBdr>
                        </w:div>
                      </w:divsChild>
                    </w:div>
                    <w:div w:id="109738612">
                      <w:marLeft w:val="0"/>
                      <w:marRight w:val="0"/>
                      <w:marTop w:val="0"/>
                      <w:marBottom w:val="0"/>
                      <w:divBdr>
                        <w:top w:val="none" w:sz="0" w:space="0" w:color="auto"/>
                        <w:left w:val="none" w:sz="0" w:space="0" w:color="auto"/>
                        <w:bottom w:val="none" w:sz="0" w:space="0" w:color="auto"/>
                        <w:right w:val="none" w:sz="0" w:space="0" w:color="auto"/>
                      </w:divBdr>
                      <w:divsChild>
                        <w:div w:id="314650614">
                          <w:marLeft w:val="0"/>
                          <w:marRight w:val="0"/>
                          <w:marTop w:val="0"/>
                          <w:marBottom w:val="0"/>
                          <w:divBdr>
                            <w:top w:val="none" w:sz="0" w:space="0" w:color="auto"/>
                            <w:left w:val="none" w:sz="0" w:space="0" w:color="auto"/>
                            <w:bottom w:val="none" w:sz="0" w:space="0" w:color="auto"/>
                            <w:right w:val="none" w:sz="0" w:space="0" w:color="auto"/>
                          </w:divBdr>
                        </w:div>
                      </w:divsChild>
                    </w:div>
                    <w:div w:id="18743456">
                      <w:marLeft w:val="0"/>
                      <w:marRight w:val="0"/>
                      <w:marTop w:val="0"/>
                      <w:marBottom w:val="0"/>
                      <w:divBdr>
                        <w:top w:val="none" w:sz="0" w:space="0" w:color="auto"/>
                        <w:left w:val="none" w:sz="0" w:space="0" w:color="auto"/>
                        <w:bottom w:val="none" w:sz="0" w:space="0" w:color="auto"/>
                        <w:right w:val="none" w:sz="0" w:space="0" w:color="auto"/>
                      </w:divBdr>
                      <w:divsChild>
                        <w:div w:id="1103768342">
                          <w:marLeft w:val="0"/>
                          <w:marRight w:val="0"/>
                          <w:marTop w:val="0"/>
                          <w:marBottom w:val="0"/>
                          <w:divBdr>
                            <w:top w:val="none" w:sz="0" w:space="0" w:color="auto"/>
                            <w:left w:val="none" w:sz="0" w:space="0" w:color="auto"/>
                            <w:bottom w:val="none" w:sz="0" w:space="0" w:color="auto"/>
                            <w:right w:val="none" w:sz="0" w:space="0" w:color="auto"/>
                          </w:divBdr>
                        </w:div>
                      </w:divsChild>
                    </w:div>
                    <w:div w:id="461273080">
                      <w:marLeft w:val="0"/>
                      <w:marRight w:val="0"/>
                      <w:marTop w:val="0"/>
                      <w:marBottom w:val="0"/>
                      <w:divBdr>
                        <w:top w:val="none" w:sz="0" w:space="0" w:color="auto"/>
                        <w:left w:val="none" w:sz="0" w:space="0" w:color="auto"/>
                        <w:bottom w:val="none" w:sz="0" w:space="0" w:color="auto"/>
                        <w:right w:val="none" w:sz="0" w:space="0" w:color="auto"/>
                      </w:divBdr>
                      <w:divsChild>
                        <w:div w:id="1857159983">
                          <w:marLeft w:val="0"/>
                          <w:marRight w:val="0"/>
                          <w:marTop w:val="0"/>
                          <w:marBottom w:val="0"/>
                          <w:divBdr>
                            <w:top w:val="none" w:sz="0" w:space="0" w:color="auto"/>
                            <w:left w:val="none" w:sz="0" w:space="0" w:color="auto"/>
                            <w:bottom w:val="none" w:sz="0" w:space="0" w:color="auto"/>
                            <w:right w:val="none" w:sz="0" w:space="0" w:color="auto"/>
                          </w:divBdr>
                        </w:div>
                      </w:divsChild>
                    </w:div>
                    <w:div w:id="1771315989">
                      <w:marLeft w:val="0"/>
                      <w:marRight w:val="0"/>
                      <w:marTop w:val="0"/>
                      <w:marBottom w:val="0"/>
                      <w:divBdr>
                        <w:top w:val="none" w:sz="0" w:space="0" w:color="auto"/>
                        <w:left w:val="none" w:sz="0" w:space="0" w:color="auto"/>
                        <w:bottom w:val="none" w:sz="0" w:space="0" w:color="auto"/>
                        <w:right w:val="none" w:sz="0" w:space="0" w:color="auto"/>
                      </w:divBdr>
                      <w:divsChild>
                        <w:div w:id="2140800924">
                          <w:marLeft w:val="0"/>
                          <w:marRight w:val="0"/>
                          <w:marTop w:val="0"/>
                          <w:marBottom w:val="0"/>
                          <w:divBdr>
                            <w:top w:val="none" w:sz="0" w:space="0" w:color="auto"/>
                            <w:left w:val="none" w:sz="0" w:space="0" w:color="auto"/>
                            <w:bottom w:val="none" w:sz="0" w:space="0" w:color="auto"/>
                            <w:right w:val="none" w:sz="0" w:space="0" w:color="auto"/>
                          </w:divBdr>
                        </w:div>
                      </w:divsChild>
                    </w:div>
                    <w:div w:id="447772043">
                      <w:marLeft w:val="0"/>
                      <w:marRight w:val="0"/>
                      <w:marTop w:val="0"/>
                      <w:marBottom w:val="0"/>
                      <w:divBdr>
                        <w:top w:val="none" w:sz="0" w:space="0" w:color="auto"/>
                        <w:left w:val="none" w:sz="0" w:space="0" w:color="auto"/>
                        <w:bottom w:val="none" w:sz="0" w:space="0" w:color="auto"/>
                        <w:right w:val="none" w:sz="0" w:space="0" w:color="auto"/>
                      </w:divBdr>
                      <w:divsChild>
                        <w:div w:id="890728827">
                          <w:marLeft w:val="0"/>
                          <w:marRight w:val="0"/>
                          <w:marTop w:val="0"/>
                          <w:marBottom w:val="0"/>
                          <w:divBdr>
                            <w:top w:val="none" w:sz="0" w:space="0" w:color="auto"/>
                            <w:left w:val="none" w:sz="0" w:space="0" w:color="auto"/>
                            <w:bottom w:val="none" w:sz="0" w:space="0" w:color="auto"/>
                            <w:right w:val="none" w:sz="0" w:space="0" w:color="auto"/>
                          </w:divBdr>
                        </w:div>
                      </w:divsChild>
                    </w:div>
                    <w:div w:id="1744454139">
                      <w:marLeft w:val="0"/>
                      <w:marRight w:val="0"/>
                      <w:marTop w:val="0"/>
                      <w:marBottom w:val="0"/>
                      <w:divBdr>
                        <w:top w:val="none" w:sz="0" w:space="0" w:color="auto"/>
                        <w:left w:val="none" w:sz="0" w:space="0" w:color="auto"/>
                        <w:bottom w:val="none" w:sz="0" w:space="0" w:color="auto"/>
                        <w:right w:val="none" w:sz="0" w:space="0" w:color="auto"/>
                      </w:divBdr>
                      <w:divsChild>
                        <w:div w:id="2003730370">
                          <w:marLeft w:val="0"/>
                          <w:marRight w:val="0"/>
                          <w:marTop w:val="0"/>
                          <w:marBottom w:val="0"/>
                          <w:divBdr>
                            <w:top w:val="none" w:sz="0" w:space="0" w:color="auto"/>
                            <w:left w:val="none" w:sz="0" w:space="0" w:color="auto"/>
                            <w:bottom w:val="none" w:sz="0" w:space="0" w:color="auto"/>
                            <w:right w:val="none" w:sz="0" w:space="0" w:color="auto"/>
                          </w:divBdr>
                        </w:div>
                      </w:divsChild>
                    </w:div>
                    <w:div w:id="1340885097">
                      <w:marLeft w:val="0"/>
                      <w:marRight w:val="0"/>
                      <w:marTop w:val="0"/>
                      <w:marBottom w:val="0"/>
                      <w:divBdr>
                        <w:top w:val="none" w:sz="0" w:space="0" w:color="auto"/>
                        <w:left w:val="none" w:sz="0" w:space="0" w:color="auto"/>
                        <w:bottom w:val="none" w:sz="0" w:space="0" w:color="auto"/>
                        <w:right w:val="none" w:sz="0" w:space="0" w:color="auto"/>
                      </w:divBdr>
                      <w:divsChild>
                        <w:div w:id="289555700">
                          <w:marLeft w:val="0"/>
                          <w:marRight w:val="0"/>
                          <w:marTop w:val="0"/>
                          <w:marBottom w:val="0"/>
                          <w:divBdr>
                            <w:top w:val="none" w:sz="0" w:space="0" w:color="auto"/>
                            <w:left w:val="none" w:sz="0" w:space="0" w:color="auto"/>
                            <w:bottom w:val="none" w:sz="0" w:space="0" w:color="auto"/>
                            <w:right w:val="none" w:sz="0" w:space="0" w:color="auto"/>
                          </w:divBdr>
                        </w:div>
                      </w:divsChild>
                    </w:div>
                    <w:div w:id="8990963">
                      <w:marLeft w:val="0"/>
                      <w:marRight w:val="0"/>
                      <w:marTop w:val="0"/>
                      <w:marBottom w:val="0"/>
                      <w:divBdr>
                        <w:top w:val="none" w:sz="0" w:space="0" w:color="auto"/>
                        <w:left w:val="none" w:sz="0" w:space="0" w:color="auto"/>
                        <w:bottom w:val="none" w:sz="0" w:space="0" w:color="auto"/>
                        <w:right w:val="none" w:sz="0" w:space="0" w:color="auto"/>
                      </w:divBdr>
                      <w:divsChild>
                        <w:div w:id="1486554509">
                          <w:marLeft w:val="0"/>
                          <w:marRight w:val="0"/>
                          <w:marTop w:val="0"/>
                          <w:marBottom w:val="0"/>
                          <w:divBdr>
                            <w:top w:val="none" w:sz="0" w:space="0" w:color="auto"/>
                            <w:left w:val="none" w:sz="0" w:space="0" w:color="auto"/>
                            <w:bottom w:val="none" w:sz="0" w:space="0" w:color="auto"/>
                            <w:right w:val="none" w:sz="0" w:space="0" w:color="auto"/>
                          </w:divBdr>
                        </w:div>
                      </w:divsChild>
                    </w:div>
                    <w:div w:id="1796290594">
                      <w:marLeft w:val="0"/>
                      <w:marRight w:val="0"/>
                      <w:marTop w:val="150"/>
                      <w:marBottom w:val="15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 w:id="809399785">
                      <w:marLeft w:val="0"/>
                      <w:marRight w:val="0"/>
                      <w:marTop w:val="0"/>
                      <w:marBottom w:val="0"/>
                      <w:divBdr>
                        <w:top w:val="none" w:sz="0" w:space="0" w:color="auto"/>
                        <w:left w:val="none" w:sz="0" w:space="0" w:color="auto"/>
                        <w:bottom w:val="none" w:sz="0" w:space="0" w:color="auto"/>
                        <w:right w:val="none" w:sz="0" w:space="0" w:color="auto"/>
                      </w:divBdr>
                      <w:divsChild>
                        <w:div w:id="1341467399">
                          <w:marLeft w:val="0"/>
                          <w:marRight w:val="0"/>
                          <w:marTop w:val="0"/>
                          <w:marBottom w:val="0"/>
                          <w:divBdr>
                            <w:top w:val="none" w:sz="0" w:space="0" w:color="auto"/>
                            <w:left w:val="none" w:sz="0" w:space="0" w:color="auto"/>
                            <w:bottom w:val="none" w:sz="0" w:space="0" w:color="auto"/>
                            <w:right w:val="none" w:sz="0" w:space="0" w:color="auto"/>
                          </w:divBdr>
                        </w:div>
                      </w:divsChild>
                    </w:div>
                    <w:div w:id="183986285">
                      <w:marLeft w:val="0"/>
                      <w:marRight w:val="0"/>
                      <w:marTop w:val="0"/>
                      <w:marBottom w:val="0"/>
                      <w:divBdr>
                        <w:top w:val="none" w:sz="0" w:space="0" w:color="auto"/>
                        <w:left w:val="none" w:sz="0" w:space="0" w:color="auto"/>
                        <w:bottom w:val="none" w:sz="0" w:space="0" w:color="auto"/>
                        <w:right w:val="none" w:sz="0" w:space="0" w:color="auto"/>
                      </w:divBdr>
                      <w:divsChild>
                        <w:div w:id="260071124">
                          <w:marLeft w:val="0"/>
                          <w:marRight w:val="0"/>
                          <w:marTop w:val="0"/>
                          <w:marBottom w:val="0"/>
                          <w:divBdr>
                            <w:top w:val="none" w:sz="0" w:space="0" w:color="auto"/>
                            <w:left w:val="none" w:sz="0" w:space="0" w:color="auto"/>
                            <w:bottom w:val="none" w:sz="0" w:space="0" w:color="auto"/>
                            <w:right w:val="none" w:sz="0" w:space="0" w:color="auto"/>
                          </w:divBdr>
                        </w:div>
                      </w:divsChild>
                    </w:div>
                    <w:div w:id="88741266">
                      <w:marLeft w:val="0"/>
                      <w:marRight w:val="0"/>
                      <w:marTop w:val="0"/>
                      <w:marBottom w:val="0"/>
                      <w:divBdr>
                        <w:top w:val="none" w:sz="0" w:space="0" w:color="auto"/>
                        <w:left w:val="none" w:sz="0" w:space="0" w:color="auto"/>
                        <w:bottom w:val="none" w:sz="0" w:space="0" w:color="auto"/>
                        <w:right w:val="none" w:sz="0" w:space="0" w:color="auto"/>
                      </w:divBdr>
                      <w:divsChild>
                        <w:div w:id="2090803793">
                          <w:marLeft w:val="0"/>
                          <w:marRight w:val="0"/>
                          <w:marTop w:val="0"/>
                          <w:marBottom w:val="0"/>
                          <w:divBdr>
                            <w:top w:val="none" w:sz="0" w:space="0" w:color="auto"/>
                            <w:left w:val="none" w:sz="0" w:space="0" w:color="auto"/>
                            <w:bottom w:val="none" w:sz="0" w:space="0" w:color="auto"/>
                            <w:right w:val="none" w:sz="0" w:space="0" w:color="auto"/>
                          </w:divBdr>
                        </w:div>
                      </w:divsChild>
                    </w:div>
                    <w:div w:id="1922136192">
                      <w:marLeft w:val="0"/>
                      <w:marRight w:val="0"/>
                      <w:marTop w:val="0"/>
                      <w:marBottom w:val="0"/>
                      <w:divBdr>
                        <w:top w:val="none" w:sz="0" w:space="0" w:color="auto"/>
                        <w:left w:val="none" w:sz="0" w:space="0" w:color="auto"/>
                        <w:bottom w:val="none" w:sz="0" w:space="0" w:color="auto"/>
                        <w:right w:val="none" w:sz="0" w:space="0" w:color="auto"/>
                      </w:divBdr>
                      <w:divsChild>
                        <w:div w:id="1246498753">
                          <w:marLeft w:val="0"/>
                          <w:marRight w:val="0"/>
                          <w:marTop w:val="0"/>
                          <w:marBottom w:val="0"/>
                          <w:divBdr>
                            <w:top w:val="none" w:sz="0" w:space="0" w:color="auto"/>
                            <w:left w:val="none" w:sz="0" w:space="0" w:color="auto"/>
                            <w:bottom w:val="none" w:sz="0" w:space="0" w:color="auto"/>
                            <w:right w:val="none" w:sz="0" w:space="0" w:color="auto"/>
                          </w:divBdr>
                        </w:div>
                      </w:divsChild>
                    </w:div>
                    <w:div w:id="700979210">
                      <w:marLeft w:val="0"/>
                      <w:marRight w:val="0"/>
                      <w:marTop w:val="0"/>
                      <w:marBottom w:val="0"/>
                      <w:divBdr>
                        <w:top w:val="none" w:sz="0" w:space="0" w:color="auto"/>
                        <w:left w:val="none" w:sz="0" w:space="0" w:color="auto"/>
                        <w:bottom w:val="none" w:sz="0" w:space="0" w:color="auto"/>
                        <w:right w:val="none" w:sz="0" w:space="0" w:color="auto"/>
                      </w:divBdr>
                      <w:divsChild>
                        <w:div w:id="1211922388">
                          <w:marLeft w:val="0"/>
                          <w:marRight w:val="0"/>
                          <w:marTop w:val="0"/>
                          <w:marBottom w:val="0"/>
                          <w:divBdr>
                            <w:top w:val="none" w:sz="0" w:space="0" w:color="auto"/>
                            <w:left w:val="none" w:sz="0" w:space="0" w:color="auto"/>
                            <w:bottom w:val="none" w:sz="0" w:space="0" w:color="auto"/>
                            <w:right w:val="none" w:sz="0" w:space="0" w:color="auto"/>
                          </w:divBdr>
                        </w:div>
                      </w:divsChild>
                    </w:div>
                    <w:div w:id="236091522">
                      <w:marLeft w:val="0"/>
                      <w:marRight w:val="0"/>
                      <w:marTop w:val="0"/>
                      <w:marBottom w:val="0"/>
                      <w:divBdr>
                        <w:top w:val="none" w:sz="0" w:space="0" w:color="auto"/>
                        <w:left w:val="none" w:sz="0" w:space="0" w:color="auto"/>
                        <w:bottom w:val="none" w:sz="0" w:space="0" w:color="auto"/>
                        <w:right w:val="none" w:sz="0" w:space="0" w:color="auto"/>
                      </w:divBdr>
                      <w:divsChild>
                        <w:div w:id="2057268032">
                          <w:marLeft w:val="0"/>
                          <w:marRight w:val="0"/>
                          <w:marTop w:val="0"/>
                          <w:marBottom w:val="0"/>
                          <w:divBdr>
                            <w:top w:val="none" w:sz="0" w:space="0" w:color="auto"/>
                            <w:left w:val="none" w:sz="0" w:space="0" w:color="auto"/>
                            <w:bottom w:val="none" w:sz="0" w:space="0" w:color="auto"/>
                            <w:right w:val="none" w:sz="0" w:space="0" w:color="auto"/>
                          </w:divBdr>
                        </w:div>
                      </w:divsChild>
                    </w:div>
                    <w:div w:id="854655947">
                      <w:marLeft w:val="0"/>
                      <w:marRight w:val="0"/>
                      <w:marTop w:val="0"/>
                      <w:marBottom w:val="0"/>
                      <w:divBdr>
                        <w:top w:val="none" w:sz="0" w:space="0" w:color="auto"/>
                        <w:left w:val="none" w:sz="0" w:space="0" w:color="auto"/>
                        <w:bottom w:val="none" w:sz="0" w:space="0" w:color="auto"/>
                        <w:right w:val="none" w:sz="0" w:space="0" w:color="auto"/>
                      </w:divBdr>
                      <w:divsChild>
                        <w:div w:id="1317108979">
                          <w:marLeft w:val="0"/>
                          <w:marRight w:val="0"/>
                          <w:marTop w:val="0"/>
                          <w:marBottom w:val="0"/>
                          <w:divBdr>
                            <w:top w:val="none" w:sz="0" w:space="0" w:color="auto"/>
                            <w:left w:val="none" w:sz="0" w:space="0" w:color="auto"/>
                            <w:bottom w:val="none" w:sz="0" w:space="0" w:color="auto"/>
                            <w:right w:val="none" w:sz="0" w:space="0" w:color="auto"/>
                          </w:divBdr>
                        </w:div>
                      </w:divsChild>
                    </w:div>
                    <w:div w:id="478570513">
                      <w:marLeft w:val="0"/>
                      <w:marRight w:val="0"/>
                      <w:marTop w:val="0"/>
                      <w:marBottom w:val="0"/>
                      <w:divBdr>
                        <w:top w:val="none" w:sz="0" w:space="0" w:color="auto"/>
                        <w:left w:val="none" w:sz="0" w:space="0" w:color="auto"/>
                        <w:bottom w:val="none" w:sz="0" w:space="0" w:color="auto"/>
                        <w:right w:val="none" w:sz="0" w:space="0" w:color="auto"/>
                      </w:divBdr>
                      <w:divsChild>
                        <w:div w:id="953096561">
                          <w:marLeft w:val="0"/>
                          <w:marRight w:val="0"/>
                          <w:marTop w:val="0"/>
                          <w:marBottom w:val="0"/>
                          <w:divBdr>
                            <w:top w:val="none" w:sz="0" w:space="0" w:color="auto"/>
                            <w:left w:val="none" w:sz="0" w:space="0" w:color="auto"/>
                            <w:bottom w:val="none" w:sz="0" w:space="0" w:color="auto"/>
                            <w:right w:val="none" w:sz="0" w:space="0" w:color="auto"/>
                          </w:divBdr>
                        </w:div>
                      </w:divsChild>
                    </w:div>
                    <w:div w:id="1775713809">
                      <w:marLeft w:val="0"/>
                      <w:marRight w:val="0"/>
                      <w:marTop w:val="0"/>
                      <w:marBottom w:val="0"/>
                      <w:divBdr>
                        <w:top w:val="none" w:sz="0" w:space="0" w:color="auto"/>
                        <w:left w:val="none" w:sz="0" w:space="0" w:color="auto"/>
                        <w:bottom w:val="none" w:sz="0" w:space="0" w:color="auto"/>
                        <w:right w:val="none" w:sz="0" w:space="0" w:color="auto"/>
                      </w:divBdr>
                      <w:divsChild>
                        <w:div w:id="318505693">
                          <w:marLeft w:val="0"/>
                          <w:marRight w:val="0"/>
                          <w:marTop w:val="0"/>
                          <w:marBottom w:val="0"/>
                          <w:divBdr>
                            <w:top w:val="none" w:sz="0" w:space="0" w:color="auto"/>
                            <w:left w:val="none" w:sz="0" w:space="0" w:color="auto"/>
                            <w:bottom w:val="none" w:sz="0" w:space="0" w:color="auto"/>
                            <w:right w:val="none" w:sz="0" w:space="0" w:color="auto"/>
                          </w:divBdr>
                        </w:div>
                      </w:divsChild>
                    </w:div>
                    <w:div w:id="1161041088">
                      <w:marLeft w:val="0"/>
                      <w:marRight w:val="0"/>
                      <w:marTop w:val="0"/>
                      <w:marBottom w:val="0"/>
                      <w:divBdr>
                        <w:top w:val="none" w:sz="0" w:space="0" w:color="auto"/>
                        <w:left w:val="none" w:sz="0" w:space="0" w:color="auto"/>
                        <w:bottom w:val="none" w:sz="0" w:space="0" w:color="auto"/>
                        <w:right w:val="none" w:sz="0" w:space="0" w:color="auto"/>
                      </w:divBdr>
                      <w:divsChild>
                        <w:div w:id="1026174737">
                          <w:marLeft w:val="0"/>
                          <w:marRight w:val="0"/>
                          <w:marTop w:val="0"/>
                          <w:marBottom w:val="0"/>
                          <w:divBdr>
                            <w:top w:val="none" w:sz="0" w:space="0" w:color="auto"/>
                            <w:left w:val="none" w:sz="0" w:space="0" w:color="auto"/>
                            <w:bottom w:val="none" w:sz="0" w:space="0" w:color="auto"/>
                            <w:right w:val="none" w:sz="0" w:space="0" w:color="auto"/>
                          </w:divBdr>
                        </w:div>
                      </w:divsChild>
                    </w:div>
                    <w:div w:id="1681538704">
                      <w:marLeft w:val="0"/>
                      <w:marRight w:val="0"/>
                      <w:marTop w:val="0"/>
                      <w:marBottom w:val="0"/>
                      <w:divBdr>
                        <w:top w:val="none" w:sz="0" w:space="0" w:color="auto"/>
                        <w:left w:val="none" w:sz="0" w:space="0" w:color="auto"/>
                        <w:bottom w:val="none" w:sz="0" w:space="0" w:color="auto"/>
                        <w:right w:val="none" w:sz="0" w:space="0" w:color="auto"/>
                      </w:divBdr>
                      <w:divsChild>
                        <w:div w:id="1572042683">
                          <w:marLeft w:val="0"/>
                          <w:marRight w:val="0"/>
                          <w:marTop w:val="0"/>
                          <w:marBottom w:val="0"/>
                          <w:divBdr>
                            <w:top w:val="none" w:sz="0" w:space="0" w:color="auto"/>
                            <w:left w:val="none" w:sz="0" w:space="0" w:color="auto"/>
                            <w:bottom w:val="none" w:sz="0" w:space="0" w:color="auto"/>
                            <w:right w:val="none" w:sz="0" w:space="0" w:color="auto"/>
                          </w:divBdr>
                        </w:div>
                      </w:divsChild>
                    </w:div>
                    <w:div w:id="736780970">
                      <w:marLeft w:val="0"/>
                      <w:marRight w:val="0"/>
                      <w:marTop w:val="0"/>
                      <w:marBottom w:val="0"/>
                      <w:divBdr>
                        <w:top w:val="none" w:sz="0" w:space="0" w:color="auto"/>
                        <w:left w:val="none" w:sz="0" w:space="0" w:color="auto"/>
                        <w:bottom w:val="none" w:sz="0" w:space="0" w:color="auto"/>
                        <w:right w:val="none" w:sz="0" w:space="0" w:color="auto"/>
                      </w:divBdr>
                      <w:divsChild>
                        <w:div w:id="234317736">
                          <w:marLeft w:val="0"/>
                          <w:marRight w:val="0"/>
                          <w:marTop w:val="0"/>
                          <w:marBottom w:val="0"/>
                          <w:divBdr>
                            <w:top w:val="none" w:sz="0" w:space="0" w:color="auto"/>
                            <w:left w:val="none" w:sz="0" w:space="0" w:color="auto"/>
                            <w:bottom w:val="none" w:sz="0" w:space="0" w:color="auto"/>
                            <w:right w:val="none" w:sz="0" w:space="0" w:color="auto"/>
                          </w:divBdr>
                        </w:div>
                      </w:divsChild>
                    </w:div>
                    <w:div w:id="476920714">
                      <w:marLeft w:val="0"/>
                      <w:marRight w:val="0"/>
                      <w:marTop w:val="0"/>
                      <w:marBottom w:val="0"/>
                      <w:divBdr>
                        <w:top w:val="none" w:sz="0" w:space="0" w:color="auto"/>
                        <w:left w:val="none" w:sz="0" w:space="0" w:color="auto"/>
                        <w:bottom w:val="none" w:sz="0" w:space="0" w:color="auto"/>
                        <w:right w:val="none" w:sz="0" w:space="0" w:color="auto"/>
                      </w:divBdr>
                      <w:divsChild>
                        <w:div w:id="1865093102">
                          <w:marLeft w:val="0"/>
                          <w:marRight w:val="0"/>
                          <w:marTop w:val="0"/>
                          <w:marBottom w:val="0"/>
                          <w:divBdr>
                            <w:top w:val="none" w:sz="0" w:space="0" w:color="auto"/>
                            <w:left w:val="none" w:sz="0" w:space="0" w:color="auto"/>
                            <w:bottom w:val="none" w:sz="0" w:space="0" w:color="auto"/>
                            <w:right w:val="none" w:sz="0" w:space="0" w:color="auto"/>
                          </w:divBdr>
                        </w:div>
                      </w:divsChild>
                    </w:div>
                    <w:div w:id="1025863643">
                      <w:marLeft w:val="0"/>
                      <w:marRight w:val="0"/>
                      <w:marTop w:val="0"/>
                      <w:marBottom w:val="0"/>
                      <w:divBdr>
                        <w:top w:val="none" w:sz="0" w:space="0" w:color="auto"/>
                        <w:left w:val="none" w:sz="0" w:space="0" w:color="auto"/>
                        <w:bottom w:val="none" w:sz="0" w:space="0" w:color="auto"/>
                        <w:right w:val="none" w:sz="0" w:space="0" w:color="auto"/>
                      </w:divBdr>
                    </w:div>
                  </w:divsChild>
                </w:div>
                <w:div w:id="467746688">
                  <w:marLeft w:val="0"/>
                  <w:marRight w:val="0"/>
                  <w:marTop w:val="0"/>
                  <w:marBottom w:val="0"/>
                  <w:divBdr>
                    <w:top w:val="none" w:sz="0" w:space="0" w:color="auto"/>
                    <w:left w:val="none" w:sz="0" w:space="0" w:color="auto"/>
                    <w:bottom w:val="none" w:sz="0" w:space="0" w:color="auto"/>
                    <w:right w:val="none" w:sz="0" w:space="0" w:color="auto"/>
                  </w:divBdr>
                </w:div>
                <w:div w:id="2026519398">
                  <w:marLeft w:val="0"/>
                  <w:marRight w:val="0"/>
                  <w:marTop w:val="0"/>
                  <w:marBottom w:val="0"/>
                  <w:divBdr>
                    <w:top w:val="none" w:sz="0" w:space="0" w:color="auto"/>
                    <w:left w:val="none" w:sz="0" w:space="0" w:color="auto"/>
                    <w:bottom w:val="none" w:sz="0" w:space="0" w:color="auto"/>
                    <w:right w:val="none" w:sz="0" w:space="0" w:color="auto"/>
                  </w:divBdr>
                  <w:divsChild>
                    <w:div w:id="1521625472">
                      <w:marLeft w:val="0"/>
                      <w:marRight w:val="0"/>
                      <w:marTop w:val="0"/>
                      <w:marBottom w:val="0"/>
                      <w:divBdr>
                        <w:top w:val="none" w:sz="0" w:space="0" w:color="auto"/>
                        <w:left w:val="none" w:sz="0" w:space="0" w:color="auto"/>
                        <w:bottom w:val="none" w:sz="0" w:space="0" w:color="auto"/>
                        <w:right w:val="none" w:sz="0" w:space="0" w:color="auto"/>
                      </w:divBdr>
                    </w:div>
                    <w:div w:id="199589234">
                      <w:marLeft w:val="0"/>
                      <w:marRight w:val="0"/>
                      <w:marTop w:val="0"/>
                      <w:marBottom w:val="0"/>
                      <w:divBdr>
                        <w:top w:val="none" w:sz="0" w:space="0" w:color="auto"/>
                        <w:left w:val="none" w:sz="0" w:space="0" w:color="auto"/>
                        <w:bottom w:val="none" w:sz="0" w:space="0" w:color="auto"/>
                        <w:right w:val="none" w:sz="0" w:space="0" w:color="auto"/>
                      </w:divBdr>
                    </w:div>
                    <w:div w:id="2135714423">
                      <w:marLeft w:val="0"/>
                      <w:marRight w:val="0"/>
                      <w:marTop w:val="0"/>
                      <w:marBottom w:val="0"/>
                      <w:divBdr>
                        <w:top w:val="none" w:sz="0" w:space="0" w:color="auto"/>
                        <w:left w:val="none" w:sz="0" w:space="0" w:color="auto"/>
                        <w:bottom w:val="none" w:sz="0" w:space="0" w:color="auto"/>
                        <w:right w:val="none" w:sz="0" w:space="0" w:color="auto"/>
                      </w:divBdr>
                    </w:div>
                    <w:div w:id="1400976418">
                      <w:marLeft w:val="0"/>
                      <w:marRight w:val="0"/>
                      <w:marTop w:val="0"/>
                      <w:marBottom w:val="0"/>
                      <w:divBdr>
                        <w:top w:val="none" w:sz="0" w:space="0" w:color="auto"/>
                        <w:left w:val="none" w:sz="0" w:space="0" w:color="auto"/>
                        <w:bottom w:val="none" w:sz="0" w:space="0" w:color="auto"/>
                        <w:right w:val="none" w:sz="0" w:space="0" w:color="auto"/>
                      </w:divBdr>
                    </w:div>
                    <w:div w:id="421797177">
                      <w:marLeft w:val="0"/>
                      <w:marRight w:val="0"/>
                      <w:marTop w:val="0"/>
                      <w:marBottom w:val="0"/>
                      <w:divBdr>
                        <w:top w:val="none" w:sz="0" w:space="0" w:color="auto"/>
                        <w:left w:val="none" w:sz="0" w:space="0" w:color="auto"/>
                        <w:bottom w:val="none" w:sz="0" w:space="0" w:color="auto"/>
                        <w:right w:val="none" w:sz="0" w:space="0" w:color="auto"/>
                      </w:divBdr>
                    </w:div>
                    <w:div w:id="2100592504">
                      <w:marLeft w:val="0"/>
                      <w:marRight w:val="0"/>
                      <w:marTop w:val="0"/>
                      <w:marBottom w:val="0"/>
                      <w:divBdr>
                        <w:top w:val="none" w:sz="0" w:space="0" w:color="auto"/>
                        <w:left w:val="none" w:sz="0" w:space="0" w:color="auto"/>
                        <w:bottom w:val="none" w:sz="0" w:space="0" w:color="auto"/>
                        <w:right w:val="none" w:sz="0" w:space="0" w:color="auto"/>
                      </w:divBdr>
                    </w:div>
                    <w:div w:id="1672558786">
                      <w:marLeft w:val="0"/>
                      <w:marRight w:val="0"/>
                      <w:marTop w:val="0"/>
                      <w:marBottom w:val="0"/>
                      <w:divBdr>
                        <w:top w:val="none" w:sz="0" w:space="0" w:color="auto"/>
                        <w:left w:val="none" w:sz="0" w:space="0" w:color="auto"/>
                        <w:bottom w:val="none" w:sz="0" w:space="0" w:color="auto"/>
                        <w:right w:val="none" w:sz="0" w:space="0" w:color="auto"/>
                      </w:divBdr>
                    </w:div>
                    <w:div w:id="292176076">
                      <w:marLeft w:val="0"/>
                      <w:marRight w:val="0"/>
                      <w:marTop w:val="0"/>
                      <w:marBottom w:val="0"/>
                      <w:divBdr>
                        <w:top w:val="none" w:sz="0" w:space="0" w:color="auto"/>
                        <w:left w:val="none" w:sz="0" w:space="0" w:color="auto"/>
                        <w:bottom w:val="none" w:sz="0" w:space="0" w:color="auto"/>
                        <w:right w:val="none" w:sz="0" w:space="0" w:color="auto"/>
                      </w:divBdr>
                    </w:div>
                    <w:div w:id="1771854249">
                      <w:marLeft w:val="0"/>
                      <w:marRight w:val="0"/>
                      <w:marTop w:val="0"/>
                      <w:marBottom w:val="0"/>
                      <w:divBdr>
                        <w:top w:val="none" w:sz="0" w:space="0" w:color="auto"/>
                        <w:left w:val="none" w:sz="0" w:space="0" w:color="auto"/>
                        <w:bottom w:val="none" w:sz="0" w:space="0" w:color="auto"/>
                        <w:right w:val="none" w:sz="0" w:space="0" w:color="auto"/>
                      </w:divBdr>
                    </w:div>
                    <w:div w:id="2039354236">
                      <w:marLeft w:val="0"/>
                      <w:marRight w:val="0"/>
                      <w:marTop w:val="0"/>
                      <w:marBottom w:val="0"/>
                      <w:divBdr>
                        <w:top w:val="none" w:sz="0" w:space="0" w:color="auto"/>
                        <w:left w:val="none" w:sz="0" w:space="0" w:color="auto"/>
                        <w:bottom w:val="none" w:sz="0" w:space="0" w:color="auto"/>
                        <w:right w:val="none" w:sz="0" w:space="0" w:color="auto"/>
                      </w:divBdr>
                    </w:div>
                    <w:div w:id="1476607521">
                      <w:marLeft w:val="0"/>
                      <w:marRight w:val="0"/>
                      <w:marTop w:val="0"/>
                      <w:marBottom w:val="0"/>
                      <w:divBdr>
                        <w:top w:val="none" w:sz="0" w:space="0" w:color="auto"/>
                        <w:left w:val="none" w:sz="0" w:space="0" w:color="auto"/>
                        <w:bottom w:val="none" w:sz="0" w:space="0" w:color="auto"/>
                        <w:right w:val="none" w:sz="0" w:space="0" w:color="auto"/>
                      </w:divBdr>
                    </w:div>
                    <w:div w:id="1425373413">
                      <w:marLeft w:val="0"/>
                      <w:marRight w:val="0"/>
                      <w:marTop w:val="0"/>
                      <w:marBottom w:val="0"/>
                      <w:divBdr>
                        <w:top w:val="none" w:sz="0" w:space="0" w:color="auto"/>
                        <w:left w:val="none" w:sz="0" w:space="0" w:color="auto"/>
                        <w:bottom w:val="none" w:sz="0" w:space="0" w:color="auto"/>
                        <w:right w:val="none" w:sz="0" w:space="0" w:color="auto"/>
                      </w:divBdr>
                    </w:div>
                    <w:div w:id="1569727583">
                      <w:marLeft w:val="0"/>
                      <w:marRight w:val="0"/>
                      <w:marTop w:val="0"/>
                      <w:marBottom w:val="0"/>
                      <w:divBdr>
                        <w:top w:val="none" w:sz="0" w:space="0" w:color="auto"/>
                        <w:left w:val="none" w:sz="0" w:space="0" w:color="auto"/>
                        <w:bottom w:val="none" w:sz="0" w:space="0" w:color="auto"/>
                        <w:right w:val="none" w:sz="0" w:space="0" w:color="auto"/>
                      </w:divBdr>
                    </w:div>
                    <w:div w:id="1628273080">
                      <w:marLeft w:val="0"/>
                      <w:marRight w:val="0"/>
                      <w:marTop w:val="0"/>
                      <w:marBottom w:val="0"/>
                      <w:divBdr>
                        <w:top w:val="none" w:sz="0" w:space="0" w:color="auto"/>
                        <w:left w:val="none" w:sz="0" w:space="0" w:color="auto"/>
                        <w:bottom w:val="none" w:sz="0" w:space="0" w:color="auto"/>
                        <w:right w:val="none" w:sz="0" w:space="0" w:color="auto"/>
                      </w:divBdr>
                    </w:div>
                    <w:div w:id="541359162">
                      <w:marLeft w:val="0"/>
                      <w:marRight w:val="0"/>
                      <w:marTop w:val="0"/>
                      <w:marBottom w:val="0"/>
                      <w:divBdr>
                        <w:top w:val="none" w:sz="0" w:space="0" w:color="auto"/>
                        <w:left w:val="none" w:sz="0" w:space="0" w:color="auto"/>
                        <w:bottom w:val="none" w:sz="0" w:space="0" w:color="auto"/>
                        <w:right w:val="none" w:sz="0" w:space="0" w:color="auto"/>
                      </w:divBdr>
                    </w:div>
                  </w:divsChild>
                </w:div>
                <w:div w:id="1038699458">
                  <w:marLeft w:val="0"/>
                  <w:marRight w:val="0"/>
                  <w:marTop w:val="0"/>
                  <w:marBottom w:val="0"/>
                  <w:divBdr>
                    <w:top w:val="none" w:sz="0" w:space="0" w:color="auto"/>
                    <w:left w:val="none" w:sz="0" w:space="0" w:color="auto"/>
                    <w:bottom w:val="none" w:sz="0" w:space="0" w:color="auto"/>
                    <w:right w:val="none" w:sz="0" w:space="0" w:color="auto"/>
                  </w:divBdr>
                  <w:divsChild>
                    <w:div w:id="1030380421">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6664047">
                      <w:marLeft w:val="0"/>
                      <w:marRight w:val="0"/>
                      <w:marTop w:val="0"/>
                      <w:marBottom w:val="0"/>
                      <w:divBdr>
                        <w:top w:val="none" w:sz="0" w:space="0" w:color="auto"/>
                        <w:left w:val="none" w:sz="0" w:space="0" w:color="auto"/>
                        <w:bottom w:val="none" w:sz="0" w:space="0" w:color="auto"/>
                        <w:right w:val="none" w:sz="0" w:space="0" w:color="auto"/>
                      </w:divBdr>
                    </w:div>
                    <w:div w:id="1814834581">
                      <w:marLeft w:val="0"/>
                      <w:marRight w:val="0"/>
                      <w:marTop w:val="0"/>
                      <w:marBottom w:val="0"/>
                      <w:divBdr>
                        <w:top w:val="none" w:sz="0" w:space="0" w:color="auto"/>
                        <w:left w:val="none" w:sz="0" w:space="0" w:color="auto"/>
                        <w:bottom w:val="none" w:sz="0" w:space="0" w:color="auto"/>
                        <w:right w:val="none" w:sz="0" w:space="0" w:color="auto"/>
                      </w:divBdr>
                    </w:div>
                    <w:div w:id="1520042860">
                      <w:marLeft w:val="0"/>
                      <w:marRight w:val="0"/>
                      <w:marTop w:val="0"/>
                      <w:marBottom w:val="0"/>
                      <w:divBdr>
                        <w:top w:val="none" w:sz="0" w:space="0" w:color="auto"/>
                        <w:left w:val="none" w:sz="0" w:space="0" w:color="auto"/>
                        <w:bottom w:val="none" w:sz="0" w:space="0" w:color="auto"/>
                        <w:right w:val="none" w:sz="0" w:space="0" w:color="auto"/>
                      </w:divBdr>
                    </w:div>
                  </w:divsChild>
                </w:div>
                <w:div w:id="379743208">
                  <w:marLeft w:val="0"/>
                  <w:marRight w:val="0"/>
                  <w:marTop w:val="0"/>
                  <w:marBottom w:val="0"/>
                  <w:divBdr>
                    <w:top w:val="none" w:sz="0" w:space="0" w:color="auto"/>
                    <w:left w:val="none" w:sz="0" w:space="0" w:color="auto"/>
                    <w:bottom w:val="none" w:sz="0" w:space="0" w:color="auto"/>
                    <w:right w:val="none" w:sz="0" w:space="0" w:color="auto"/>
                  </w:divBdr>
                  <w:divsChild>
                    <w:div w:id="577059240">
                      <w:marLeft w:val="0"/>
                      <w:marRight w:val="0"/>
                      <w:marTop w:val="0"/>
                      <w:marBottom w:val="0"/>
                      <w:divBdr>
                        <w:top w:val="none" w:sz="0" w:space="0" w:color="auto"/>
                        <w:left w:val="none" w:sz="0" w:space="0" w:color="auto"/>
                        <w:bottom w:val="none" w:sz="0" w:space="0" w:color="auto"/>
                        <w:right w:val="none" w:sz="0" w:space="0" w:color="auto"/>
                      </w:divBdr>
                    </w:div>
                    <w:div w:id="1524437026">
                      <w:marLeft w:val="0"/>
                      <w:marRight w:val="0"/>
                      <w:marTop w:val="0"/>
                      <w:marBottom w:val="0"/>
                      <w:divBdr>
                        <w:top w:val="none" w:sz="0" w:space="0" w:color="auto"/>
                        <w:left w:val="none" w:sz="0" w:space="0" w:color="auto"/>
                        <w:bottom w:val="none" w:sz="0" w:space="0" w:color="auto"/>
                        <w:right w:val="none" w:sz="0" w:space="0" w:color="auto"/>
                      </w:divBdr>
                    </w:div>
                    <w:div w:id="1389570846">
                      <w:marLeft w:val="0"/>
                      <w:marRight w:val="0"/>
                      <w:marTop w:val="0"/>
                      <w:marBottom w:val="0"/>
                      <w:divBdr>
                        <w:top w:val="none" w:sz="0" w:space="0" w:color="auto"/>
                        <w:left w:val="none" w:sz="0" w:space="0" w:color="auto"/>
                        <w:bottom w:val="none" w:sz="0" w:space="0" w:color="auto"/>
                        <w:right w:val="none" w:sz="0" w:space="0" w:color="auto"/>
                      </w:divBdr>
                    </w:div>
                    <w:div w:id="493957184">
                      <w:marLeft w:val="0"/>
                      <w:marRight w:val="0"/>
                      <w:marTop w:val="0"/>
                      <w:marBottom w:val="0"/>
                      <w:divBdr>
                        <w:top w:val="none" w:sz="0" w:space="0" w:color="auto"/>
                        <w:left w:val="none" w:sz="0" w:space="0" w:color="auto"/>
                        <w:bottom w:val="none" w:sz="0" w:space="0" w:color="auto"/>
                        <w:right w:val="none" w:sz="0" w:space="0" w:color="auto"/>
                      </w:divBdr>
                    </w:div>
                    <w:div w:id="513542243">
                      <w:marLeft w:val="0"/>
                      <w:marRight w:val="0"/>
                      <w:marTop w:val="0"/>
                      <w:marBottom w:val="0"/>
                      <w:divBdr>
                        <w:top w:val="none" w:sz="0" w:space="0" w:color="auto"/>
                        <w:left w:val="none" w:sz="0" w:space="0" w:color="auto"/>
                        <w:bottom w:val="none" w:sz="0" w:space="0" w:color="auto"/>
                        <w:right w:val="none" w:sz="0" w:space="0" w:color="auto"/>
                      </w:divBdr>
                    </w:div>
                    <w:div w:id="929630025">
                      <w:marLeft w:val="0"/>
                      <w:marRight w:val="0"/>
                      <w:marTop w:val="0"/>
                      <w:marBottom w:val="0"/>
                      <w:divBdr>
                        <w:top w:val="none" w:sz="0" w:space="0" w:color="auto"/>
                        <w:left w:val="none" w:sz="0" w:space="0" w:color="auto"/>
                        <w:bottom w:val="none" w:sz="0" w:space="0" w:color="auto"/>
                        <w:right w:val="none" w:sz="0" w:space="0" w:color="auto"/>
                      </w:divBdr>
                    </w:div>
                    <w:div w:id="231432586">
                      <w:marLeft w:val="0"/>
                      <w:marRight w:val="0"/>
                      <w:marTop w:val="0"/>
                      <w:marBottom w:val="0"/>
                      <w:divBdr>
                        <w:top w:val="none" w:sz="0" w:space="0" w:color="auto"/>
                        <w:left w:val="none" w:sz="0" w:space="0" w:color="auto"/>
                        <w:bottom w:val="none" w:sz="0" w:space="0" w:color="auto"/>
                        <w:right w:val="none" w:sz="0" w:space="0" w:color="auto"/>
                      </w:divBdr>
                    </w:div>
                    <w:div w:id="199785367">
                      <w:marLeft w:val="0"/>
                      <w:marRight w:val="0"/>
                      <w:marTop w:val="0"/>
                      <w:marBottom w:val="0"/>
                      <w:divBdr>
                        <w:top w:val="none" w:sz="0" w:space="0" w:color="auto"/>
                        <w:left w:val="none" w:sz="0" w:space="0" w:color="auto"/>
                        <w:bottom w:val="none" w:sz="0" w:space="0" w:color="auto"/>
                        <w:right w:val="none" w:sz="0" w:space="0" w:color="auto"/>
                      </w:divBdr>
                    </w:div>
                    <w:div w:id="1594969928">
                      <w:marLeft w:val="0"/>
                      <w:marRight w:val="0"/>
                      <w:marTop w:val="0"/>
                      <w:marBottom w:val="0"/>
                      <w:divBdr>
                        <w:top w:val="none" w:sz="0" w:space="0" w:color="auto"/>
                        <w:left w:val="none" w:sz="0" w:space="0" w:color="auto"/>
                        <w:bottom w:val="none" w:sz="0" w:space="0" w:color="auto"/>
                        <w:right w:val="none" w:sz="0" w:space="0" w:color="auto"/>
                      </w:divBdr>
                    </w:div>
                    <w:div w:id="207037823">
                      <w:marLeft w:val="0"/>
                      <w:marRight w:val="0"/>
                      <w:marTop w:val="0"/>
                      <w:marBottom w:val="0"/>
                      <w:divBdr>
                        <w:top w:val="none" w:sz="0" w:space="0" w:color="auto"/>
                        <w:left w:val="none" w:sz="0" w:space="0" w:color="auto"/>
                        <w:bottom w:val="none" w:sz="0" w:space="0" w:color="auto"/>
                        <w:right w:val="none" w:sz="0" w:space="0" w:color="auto"/>
                      </w:divBdr>
                    </w:div>
                    <w:div w:id="1291862852">
                      <w:marLeft w:val="0"/>
                      <w:marRight w:val="0"/>
                      <w:marTop w:val="0"/>
                      <w:marBottom w:val="0"/>
                      <w:divBdr>
                        <w:top w:val="none" w:sz="0" w:space="0" w:color="auto"/>
                        <w:left w:val="none" w:sz="0" w:space="0" w:color="auto"/>
                        <w:bottom w:val="none" w:sz="0" w:space="0" w:color="auto"/>
                        <w:right w:val="none" w:sz="0" w:space="0" w:color="auto"/>
                      </w:divBdr>
                    </w:div>
                    <w:div w:id="253365660">
                      <w:marLeft w:val="0"/>
                      <w:marRight w:val="0"/>
                      <w:marTop w:val="0"/>
                      <w:marBottom w:val="0"/>
                      <w:divBdr>
                        <w:top w:val="none" w:sz="0" w:space="0" w:color="auto"/>
                        <w:left w:val="none" w:sz="0" w:space="0" w:color="auto"/>
                        <w:bottom w:val="none" w:sz="0" w:space="0" w:color="auto"/>
                        <w:right w:val="none" w:sz="0" w:space="0" w:color="auto"/>
                      </w:divBdr>
                    </w:div>
                  </w:divsChild>
                </w:div>
                <w:div w:id="1219632989">
                  <w:marLeft w:val="0"/>
                  <w:marRight w:val="0"/>
                  <w:marTop w:val="0"/>
                  <w:marBottom w:val="0"/>
                  <w:divBdr>
                    <w:top w:val="none" w:sz="0" w:space="0" w:color="auto"/>
                    <w:left w:val="none" w:sz="0" w:space="0" w:color="auto"/>
                    <w:bottom w:val="none" w:sz="0" w:space="0" w:color="auto"/>
                    <w:right w:val="none" w:sz="0" w:space="0" w:color="auto"/>
                  </w:divBdr>
                  <w:divsChild>
                    <w:div w:id="956136357">
                      <w:marLeft w:val="0"/>
                      <w:marRight w:val="0"/>
                      <w:marTop w:val="0"/>
                      <w:marBottom w:val="0"/>
                      <w:divBdr>
                        <w:top w:val="none" w:sz="0" w:space="0" w:color="auto"/>
                        <w:left w:val="none" w:sz="0" w:space="0" w:color="auto"/>
                        <w:bottom w:val="none" w:sz="0" w:space="0" w:color="auto"/>
                        <w:right w:val="none" w:sz="0" w:space="0" w:color="auto"/>
                      </w:divBdr>
                    </w:div>
                    <w:div w:id="1533807080">
                      <w:marLeft w:val="0"/>
                      <w:marRight w:val="0"/>
                      <w:marTop w:val="0"/>
                      <w:marBottom w:val="0"/>
                      <w:divBdr>
                        <w:top w:val="none" w:sz="0" w:space="0" w:color="auto"/>
                        <w:left w:val="none" w:sz="0" w:space="0" w:color="auto"/>
                        <w:bottom w:val="none" w:sz="0" w:space="0" w:color="auto"/>
                        <w:right w:val="none" w:sz="0" w:space="0" w:color="auto"/>
                      </w:divBdr>
                    </w:div>
                    <w:div w:id="549535998">
                      <w:marLeft w:val="0"/>
                      <w:marRight w:val="0"/>
                      <w:marTop w:val="0"/>
                      <w:marBottom w:val="0"/>
                      <w:divBdr>
                        <w:top w:val="none" w:sz="0" w:space="0" w:color="auto"/>
                        <w:left w:val="none" w:sz="0" w:space="0" w:color="auto"/>
                        <w:bottom w:val="none" w:sz="0" w:space="0" w:color="auto"/>
                        <w:right w:val="none" w:sz="0" w:space="0" w:color="auto"/>
                      </w:divBdr>
                    </w:div>
                    <w:div w:id="1608855478">
                      <w:marLeft w:val="0"/>
                      <w:marRight w:val="0"/>
                      <w:marTop w:val="0"/>
                      <w:marBottom w:val="0"/>
                      <w:divBdr>
                        <w:top w:val="none" w:sz="0" w:space="0" w:color="auto"/>
                        <w:left w:val="none" w:sz="0" w:space="0" w:color="auto"/>
                        <w:bottom w:val="none" w:sz="0" w:space="0" w:color="auto"/>
                        <w:right w:val="none" w:sz="0" w:space="0" w:color="auto"/>
                      </w:divBdr>
                    </w:div>
                    <w:div w:id="2060278630">
                      <w:marLeft w:val="0"/>
                      <w:marRight w:val="0"/>
                      <w:marTop w:val="0"/>
                      <w:marBottom w:val="0"/>
                      <w:divBdr>
                        <w:top w:val="none" w:sz="0" w:space="0" w:color="auto"/>
                        <w:left w:val="none" w:sz="0" w:space="0" w:color="auto"/>
                        <w:bottom w:val="none" w:sz="0" w:space="0" w:color="auto"/>
                        <w:right w:val="none" w:sz="0" w:space="0" w:color="auto"/>
                      </w:divBdr>
                    </w:div>
                    <w:div w:id="217324482">
                      <w:marLeft w:val="0"/>
                      <w:marRight w:val="0"/>
                      <w:marTop w:val="0"/>
                      <w:marBottom w:val="0"/>
                      <w:divBdr>
                        <w:top w:val="none" w:sz="0" w:space="0" w:color="auto"/>
                        <w:left w:val="none" w:sz="0" w:space="0" w:color="auto"/>
                        <w:bottom w:val="none" w:sz="0" w:space="0" w:color="auto"/>
                        <w:right w:val="none" w:sz="0" w:space="0" w:color="auto"/>
                      </w:divBdr>
                    </w:div>
                    <w:div w:id="303001307">
                      <w:marLeft w:val="0"/>
                      <w:marRight w:val="0"/>
                      <w:marTop w:val="0"/>
                      <w:marBottom w:val="0"/>
                      <w:divBdr>
                        <w:top w:val="none" w:sz="0" w:space="0" w:color="auto"/>
                        <w:left w:val="none" w:sz="0" w:space="0" w:color="auto"/>
                        <w:bottom w:val="none" w:sz="0" w:space="0" w:color="auto"/>
                        <w:right w:val="none" w:sz="0" w:space="0" w:color="auto"/>
                      </w:divBdr>
                    </w:div>
                    <w:div w:id="1291131664">
                      <w:marLeft w:val="0"/>
                      <w:marRight w:val="0"/>
                      <w:marTop w:val="0"/>
                      <w:marBottom w:val="0"/>
                      <w:divBdr>
                        <w:top w:val="none" w:sz="0" w:space="0" w:color="auto"/>
                        <w:left w:val="none" w:sz="0" w:space="0" w:color="auto"/>
                        <w:bottom w:val="none" w:sz="0" w:space="0" w:color="auto"/>
                        <w:right w:val="none" w:sz="0" w:space="0" w:color="auto"/>
                      </w:divBdr>
                    </w:div>
                    <w:div w:id="724254297">
                      <w:marLeft w:val="0"/>
                      <w:marRight w:val="0"/>
                      <w:marTop w:val="0"/>
                      <w:marBottom w:val="0"/>
                      <w:divBdr>
                        <w:top w:val="none" w:sz="0" w:space="0" w:color="auto"/>
                        <w:left w:val="none" w:sz="0" w:space="0" w:color="auto"/>
                        <w:bottom w:val="none" w:sz="0" w:space="0" w:color="auto"/>
                        <w:right w:val="none" w:sz="0" w:space="0" w:color="auto"/>
                      </w:divBdr>
                    </w:div>
                    <w:div w:id="434057084">
                      <w:marLeft w:val="0"/>
                      <w:marRight w:val="0"/>
                      <w:marTop w:val="0"/>
                      <w:marBottom w:val="0"/>
                      <w:divBdr>
                        <w:top w:val="none" w:sz="0" w:space="0" w:color="auto"/>
                        <w:left w:val="none" w:sz="0" w:space="0" w:color="auto"/>
                        <w:bottom w:val="none" w:sz="0" w:space="0" w:color="auto"/>
                        <w:right w:val="none" w:sz="0" w:space="0" w:color="auto"/>
                      </w:divBdr>
                    </w:div>
                    <w:div w:id="837115219">
                      <w:marLeft w:val="0"/>
                      <w:marRight w:val="0"/>
                      <w:marTop w:val="0"/>
                      <w:marBottom w:val="0"/>
                      <w:divBdr>
                        <w:top w:val="none" w:sz="0" w:space="0" w:color="auto"/>
                        <w:left w:val="none" w:sz="0" w:space="0" w:color="auto"/>
                        <w:bottom w:val="none" w:sz="0" w:space="0" w:color="auto"/>
                        <w:right w:val="none" w:sz="0" w:space="0" w:color="auto"/>
                      </w:divBdr>
                    </w:div>
                    <w:div w:id="1182859585">
                      <w:marLeft w:val="0"/>
                      <w:marRight w:val="0"/>
                      <w:marTop w:val="0"/>
                      <w:marBottom w:val="0"/>
                      <w:divBdr>
                        <w:top w:val="none" w:sz="0" w:space="0" w:color="auto"/>
                        <w:left w:val="none" w:sz="0" w:space="0" w:color="auto"/>
                        <w:bottom w:val="none" w:sz="0" w:space="0" w:color="auto"/>
                        <w:right w:val="none" w:sz="0" w:space="0" w:color="auto"/>
                      </w:divBdr>
                    </w:div>
                    <w:div w:id="744842588">
                      <w:marLeft w:val="0"/>
                      <w:marRight w:val="0"/>
                      <w:marTop w:val="0"/>
                      <w:marBottom w:val="0"/>
                      <w:divBdr>
                        <w:top w:val="none" w:sz="0" w:space="0" w:color="auto"/>
                        <w:left w:val="none" w:sz="0" w:space="0" w:color="auto"/>
                        <w:bottom w:val="none" w:sz="0" w:space="0" w:color="auto"/>
                        <w:right w:val="none" w:sz="0" w:space="0" w:color="auto"/>
                      </w:divBdr>
                    </w:div>
                    <w:div w:id="1936785554">
                      <w:marLeft w:val="0"/>
                      <w:marRight w:val="0"/>
                      <w:marTop w:val="0"/>
                      <w:marBottom w:val="0"/>
                      <w:divBdr>
                        <w:top w:val="none" w:sz="0" w:space="0" w:color="auto"/>
                        <w:left w:val="none" w:sz="0" w:space="0" w:color="auto"/>
                        <w:bottom w:val="none" w:sz="0" w:space="0" w:color="auto"/>
                        <w:right w:val="none" w:sz="0" w:space="0" w:color="auto"/>
                      </w:divBdr>
                    </w:div>
                    <w:div w:id="1070421590">
                      <w:marLeft w:val="0"/>
                      <w:marRight w:val="0"/>
                      <w:marTop w:val="0"/>
                      <w:marBottom w:val="0"/>
                      <w:divBdr>
                        <w:top w:val="none" w:sz="0" w:space="0" w:color="auto"/>
                        <w:left w:val="none" w:sz="0" w:space="0" w:color="auto"/>
                        <w:bottom w:val="none" w:sz="0" w:space="0" w:color="auto"/>
                        <w:right w:val="none" w:sz="0" w:space="0" w:color="auto"/>
                      </w:divBdr>
                    </w:div>
                    <w:div w:id="1059136125">
                      <w:marLeft w:val="0"/>
                      <w:marRight w:val="0"/>
                      <w:marTop w:val="0"/>
                      <w:marBottom w:val="0"/>
                      <w:divBdr>
                        <w:top w:val="none" w:sz="0" w:space="0" w:color="auto"/>
                        <w:left w:val="none" w:sz="0" w:space="0" w:color="auto"/>
                        <w:bottom w:val="none" w:sz="0" w:space="0" w:color="auto"/>
                        <w:right w:val="none" w:sz="0" w:space="0" w:color="auto"/>
                      </w:divBdr>
                    </w:div>
                    <w:div w:id="241336261">
                      <w:marLeft w:val="0"/>
                      <w:marRight w:val="0"/>
                      <w:marTop w:val="0"/>
                      <w:marBottom w:val="0"/>
                      <w:divBdr>
                        <w:top w:val="none" w:sz="0" w:space="0" w:color="auto"/>
                        <w:left w:val="none" w:sz="0" w:space="0" w:color="auto"/>
                        <w:bottom w:val="none" w:sz="0" w:space="0" w:color="auto"/>
                        <w:right w:val="none" w:sz="0" w:space="0" w:color="auto"/>
                      </w:divBdr>
                    </w:div>
                    <w:div w:id="1775905849">
                      <w:marLeft w:val="0"/>
                      <w:marRight w:val="0"/>
                      <w:marTop w:val="0"/>
                      <w:marBottom w:val="0"/>
                      <w:divBdr>
                        <w:top w:val="none" w:sz="0" w:space="0" w:color="auto"/>
                        <w:left w:val="none" w:sz="0" w:space="0" w:color="auto"/>
                        <w:bottom w:val="none" w:sz="0" w:space="0" w:color="auto"/>
                        <w:right w:val="none" w:sz="0" w:space="0" w:color="auto"/>
                      </w:divBdr>
                    </w:div>
                    <w:div w:id="684601797">
                      <w:marLeft w:val="0"/>
                      <w:marRight w:val="0"/>
                      <w:marTop w:val="0"/>
                      <w:marBottom w:val="0"/>
                      <w:divBdr>
                        <w:top w:val="none" w:sz="0" w:space="0" w:color="auto"/>
                        <w:left w:val="none" w:sz="0" w:space="0" w:color="auto"/>
                        <w:bottom w:val="none" w:sz="0" w:space="0" w:color="auto"/>
                        <w:right w:val="none" w:sz="0" w:space="0" w:color="auto"/>
                      </w:divBdr>
                    </w:div>
                    <w:div w:id="586113752">
                      <w:marLeft w:val="0"/>
                      <w:marRight w:val="0"/>
                      <w:marTop w:val="0"/>
                      <w:marBottom w:val="0"/>
                      <w:divBdr>
                        <w:top w:val="none" w:sz="0" w:space="0" w:color="auto"/>
                        <w:left w:val="none" w:sz="0" w:space="0" w:color="auto"/>
                        <w:bottom w:val="none" w:sz="0" w:space="0" w:color="auto"/>
                        <w:right w:val="none" w:sz="0" w:space="0" w:color="auto"/>
                      </w:divBdr>
                    </w:div>
                    <w:div w:id="1522627582">
                      <w:marLeft w:val="0"/>
                      <w:marRight w:val="0"/>
                      <w:marTop w:val="0"/>
                      <w:marBottom w:val="0"/>
                      <w:divBdr>
                        <w:top w:val="none" w:sz="0" w:space="0" w:color="auto"/>
                        <w:left w:val="none" w:sz="0" w:space="0" w:color="auto"/>
                        <w:bottom w:val="none" w:sz="0" w:space="0" w:color="auto"/>
                        <w:right w:val="none" w:sz="0" w:space="0" w:color="auto"/>
                      </w:divBdr>
                    </w:div>
                    <w:div w:id="2060130090">
                      <w:marLeft w:val="0"/>
                      <w:marRight w:val="0"/>
                      <w:marTop w:val="0"/>
                      <w:marBottom w:val="0"/>
                      <w:divBdr>
                        <w:top w:val="none" w:sz="0" w:space="0" w:color="auto"/>
                        <w:left w:val="none" w:sz="0" w:space="0" w:color="auto"/>
                        <w:bottom w:val="none" w:sz="0" w:space="0" w:color="auto"/>
                        <w:right w:val="none" w:sz="0" w:space="0" w:color="auto"/>
                      </w:divBdr>
                    </w:div>
                    <w:div w:id="1268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49745580">
      <w:bodyDiv w:val="1"/>
      <w:marLeft w:val="0"/>
      <w:marRight w:val="0"/>
      <w:marTop w:val="0"/>
      <w:marBottom w:val="0"/>
      <w:divBdr>
        <w:top w:val="none" w:sz="0" w:space="0" w:color="auto"/>
        <w:left w:val="none" w:sz="0" w:space="0" w:color="auto"/>
        <w:bottom w:val="none" w:sz="0" w:space="0" w:color="auto"/>
        <w:right w:val="none" w:sz="0" w:space="0" w:color="auto"/>
      </w:divBdr>
      <w:divsChild>
        <w:div w:id="1535579685">
          <w:marLeft w:val="0"/>
          <w:marRight w:val="0"/>
          <w:marTop w:val="0"/>
          <w:marBottom w:val="0"/>
          <w:divBdr>
            <w:top w:val="none" w:sz="0" w:space="0" w:color="auto"/>
            <w:left w:val="none" w:sz="0" w:space="0" w:color="auto"/>
            <w:bottom w:val="none" w:sz="0" w:space="0" w:color="auto"/>
            <w:right w:val="none" w:sz="0" w:space="0" w:color="auto"/>
          </w:divBdr>
          <w:divsChild>
            <w:div w:id="11288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6599">
      <w:bodyDiv w:val="1"/>
      <w:marLeft w:val="0"/>
      <w:marRight w:val="0"/>
      <w:marTop w:val="0"/>
      <w:marBottom w:val="0"/>
      <w:divBdr>
        <w:top w:val="none" w:sz="0" w:space="0" w:color="auto"/>
        <w:left w:val="none" w:sz="0" w:space="0" w:color="auto"/>
        <w:bottom w:val="none" w:sz="0" w:space="0" w:color="auto"/>
        <w:right w:val="none" w:sz="0" w:space="0" w:color="auto"/>
      </w:divBdr>
      <w:divsChild>
        <w:div w:id="1896429179">
          <w:marLeft w:val="0"/>
          <w:marRight w:val="0"/>
          <w:marTop w:val="0"/>
          <w:marBottom w:val="0"/>
          <w:divBdr>
            <w:top w:val="none" w:sz="0" w:space="0" w:color="auto"/>
            <w:left w:val="none" w:sz="0" w:space="0" w:color="auto"/>
            <w:bottom w:val="none" w:sz="0" w:space="0" w:color="auto"/>
            <w:right w:val="none" w:sz="0" w:space="0" w:color="auto"/>
          </w:divBdr>
          <w:divsChild>
            <w:div w:id="1153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5189">
      <w:bodyDiv w:val="1"/>
      <w:marLeft w:val="0"/>
      <w:marRight w:val="0"/>
      <w:marTop w:val="0"/>
      <w:marBottom w:val="0"/>
      <w:divBdr>
        <w:top w:val="none" w:sz="0" w:space="0" w:color="auto"/>
        <w:left w:val="none" w:sz="0" w:space="0" w:color="auto"/>
        <w:bottom w:val="none" w:sz="0" w:space="0" w:color="auto"/>
        <w:right w:val="none" w:sz="0" w:space="0" w:color="auto"/>
      </w:divBdr>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31394685">
      <w:bodyDiv w:val="1"/>
      <w:marLeft w:val="0"/>
      <w:marRight w:val="0"/>
      <w:marTop w:val="0"/>
      <w:marBottom w:val="0"/>
      <w:divBdr>
        <w:top w:val="none" w:sz="0" w:space="0" w:color="auto"/>
        <w:left w:val="none" w:sz="0" w:space="0" w:color="auto"/>
        <w:bottom w:val="none" w:sz="0" w:space="0" w:color="auto"/>
        <w:right w:val="none" w:sz="0" w:space="0" w:color="auto"/>
      </w:divBdr>
    </w:div>
    <w:div w:id="735399377">
      <w:bodyDiv w:val="1"/>
      <w:marLeft w:val="0"/>
      <w:marRight w:val="0"/>
      <w:marTop w:val="0"/>
      <w:marBottom w:val="0"/>
      <w:divBdr>
        <w:top w:val="none" w:sz="0" w:space="0" w:color="auto"/>
        <w:left w:val="none" w:sz="0" w:space="0" w:color="auto"/>
        <w:bottom w:val="none" w:sz="0" w:space="0" w:color="auto"/>
        <w:right w:val="none" w:sz="0" w:space="0" w:color="auto"/>
      </w:divBdr>
    </w:div>
    <w:div w:id="738089799">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16655108">
      <w:bodyDiv w:val="1"/>
      <w:marLeft w:val="0"/>
      <w:marRight w:val="0"/>
      <w:marTop w:val="0"/>
      <w:marBottom w:val="0"/>
      <w:divBdr>
        <w:top w:val="none" w:sz="0" w:space="0" w:color="auto"/>
        <w:left w:val="none" w:sz="0" w:space="0" w:color="auto"/>
        <w:bottom w:val="none" w:sz="0" w:space="0" w:color="auto"/>
        <w:right w:val="none" w:sz="0" w:space="0" w:color="auto"/>
      </w:divBdr>
    </w:div>
    <w:div w:id="821242455">
      <w:bodyDiv w:val="1"/>
      <w:marLeft w:val="0"/>
      <w:marRight w:val="0"/>
      <w:marTop w:val="0"/>
      <w:marBottom w:val="0"/>
      <w:divBdr>
        <w:top w:val="none" w:sz="0" w:space="0" w:color="auto"/>
        <w:left w:val="none" w:sz="0" w:space="0" w:color="auto"/>
        <w:bottom w:val="none" w:sz="0" w:space="0" w:color="auto"/>
        <w:right w:val="none" w:sz="0" w:space="0" w:color="auto"/>
      </w:divBdr>
    </w:div>
    <w:div w:id="83037151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37162012">
      <w:bodyDiv w:val="1"/>
      <w:marLeft w:val="0"/>
      <w:marRight w:val="0"/>
      <w:marTop w:val="0"/>
      <w:marBottom w:val="0"/>
      <w:divBdr>
        <w:top w:val="none" w:sz="0" w:space="0" w:color="auto"/>
        <w:left w:val="none" w:sz="0" w:space="0" w:color="auto"/>
        <w:bottom w:val="none" w:sz="0" w:space="0" w:color="auto"/>
        <w:right w:val="none" w:sz="0" w:space="0" w:color="auto"/>
      </w:divBdr>
    </w:div>
    <w:div w:id="845511523">
      <w:bodyDiv w:val="1"/>
      <w:marLeft w:val="0"/>
      <w:marRight w:val="0"/>
      <w:marTop w:val="0"/>
      <w:marBottom w:val="0"/>
      <w:divBdr>
        <w:top w:val="none" w:sz="0" w:space="0" w:color="auto"/>
        <w:left w:val="none" w:sz="0" w:space="0" w:color="auto"/>
        <w:bottom w:val="none" w:sz="0" w:space="0" w:color="auto"/>
        <w:right w:val="none" w:sz="0" w:space="0" w:color="auto"/>
      </w:divBdr>
    </w:div>
    <w:div w:id="845632314">
      <w:bodyDiv w:val="1"/>
      <w:marLeft w:val="0"/>
      <w:marRight w:val="0"/>
      <w:marTop w:val="0"/>
      <w:marBottom w:val="0"/>
      <w:divBdr>
        <w:top w:val="none" w:sz="0" w:space="0" w:color="auto"/>
        <w:left w:val="none" w:sz="0" w:space="0" w:color="auto"/>
        <w:bottom w:val="none" w:sz="0" w:space="0" w:color="auto"/>
        <w:right w:val="none" w:sz="0" w:space="0" w:color="auto"/>
      </w:divBdr>
    </w:div>
    <w:div w:id="886260991">
      <w:bodyDiv w:val="1"/>
      <w:marLeft w:val="0"/>
      <w:marRight w:val="0"/>
      <w:marTop w:val="0"/>
      <w:marBottom w:val="0"/>
      <w:divBdr>
        <w:top w:val="none" w:sz="0" w:space="0" w:color="auto"/>
        <w:left w:val="none" w:sz="0" w:space="0" w:color="auto"/>
        <w:bottom w:val="none" w:sz="0" w:space="0" w:color="auto"/>
        <w:right w:val="none" w:sz="0" w:space="0" w:color="auto"/>
      </w:divBdr>
    </w:div>
    <w:div w:id="888341995">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46424269">
      <w:bodyDiv w:val="1"/>
      <w:marLeft w:val="0"/>
      <w:marRight w:val="0"/>
      <w:marTop w:val="0"/>
      <w:marBottom w:val="0"/>
      <w:divBdr>
        <w:top w:val="none" w:sz="0" w:space="0" w:color="auto"/>
        <w:left w:val="none" w:sz="0" w:space="0" w:color="auto"/>
        <w:bottom w:val="none" w:sz="0" w:space="0" w:color="auto"/>
        <w:right w:val="none" w:sz="0" w:space="0" w:color="auto"/>
      </w:divBdr>
    </w:div>
    <w:div w:id="948463070">
      <w:bodyDiv w:val="1"/>
      <w:marLeft w:val="0"/>
      <w:marRight w:val="0"/>
      <w:marTop w:val="0"/>
      <w:marBottom w:val="0"/>
      <w:divBdr>
        <w:top w:val="none" w:sz="0" w:space="0" w:color="auto"/>
        <w:left w:val="none" w:sz="0" w:space="0" w:color="auto"/>
        <w:bottom w:val="none" w:sz="0" w:space="0" w:color="auto"/>
        <w:right w:val="none" w:sz="0" w:space="0" w:color="auto"/>
      </w:divBdr>
      <w:divsChild>
        <w:div w:id="1332951385">
          <w:marLeft w:val="0"/>
          <w:marRight w:val="0"/>
          <w:marTop w:val="0"/>
          <w:marBottom w:val="0"/>
          <w:divBdr>
            <w:top w:val="none" w:sz="0" w:space="0" w:color="auto"/>
            <w:left w:val="none" w:sz="0" w:space="0" w:color="auto"/>
            <w:bottom w:val="none" w:sz="0" w:space="0" w:color="auto"/>
            <w:right w:val="none" w:sz="0" w:space="0" w:color="auto"/>
          </w:divBdr>
          <w:divsChild>
            <w:div w:id="2019890096">
              <w:marLeft w:val="0"/>
              <w:marRight w:val="0"/>
              <w:marTop w:val="0"/>
              <w:marBottom w:val="0"/>
              <w:divBdr>
                <w:top w:val="none" w:sz="0" w:space="0" w:color="auto"/>
                <w:left w:val="none" w:sz="0" w:space="0" w:color="auto"/>
                <w:bottom w:val="none" w:sz="0" w:space="0" w:color="auto"/>
                <w:right w:val="none" w:sz="0" w:space="0" w:color="auto"/>
              </w:divBdr>
            </w:div>
          </w:divsChild>
        </w:div>
        <w:div w:id="39912793">
          <w:marLeft w:val="0"/>
          <w:marRight w:val="0"/>
          <w:marTop w:val="0"/>
          <w:marBottom w:val="0"/>
          <w:divBdr>
            <w:top w:val="none" w:sz="0" w:space="0" w:color="auto"/>
            <w:left w:val="none" w:sz="0" w:space="0" w:color="auto"/>
            <w:bottom w:val="none" w:sz="0" w:space="0" w:color="auto"/>
            <w:right w:val="none" w:sz="0" w:space="0" w:color="auto"/>
          </w:divBdr>
          <w:divsChild>
            <w:div w:id="353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231">
      <w:bodyDiv w:val="1"/>
      <w:marLeft w:val="0"/>
      <w:marRight w:val="0"/>
      <w:marTop w:val="0"/>
      <w:marBottom w:val="0"/>
      <w:divBdr>
        <w:top w:val="none" w:sz="0" w:space="0" w:color="auto"/>
        <w:left w:val="none" w:sz="0" w:space="0" w:color="auto"/>
        <w:bottom w:val="none" w:sz="0" w:space="0" w:color="auto"/>
        <w:right w:val="none" w:sz="0" w:space="0" w:color="auto"/>
      </w:divBdr>
      <w:divsChild>
        <w:div w:id="1707749988">
          <w:marLeft w:val="0"/>
          <w:marRight w:val="0"/>
          <w:marTop w:val="0"/>
          <w:marBottom w:val="0"/>
          <w:divBdr>
            <w:top w:val="none" w:sz="0" w:space="0" w:color="auto"/>
            <w:left w:val="none" w:sz="0" w:space="0" w:color="auto"/>
            <w:bottom w:val="none" w:sz="0" w:space="0" w:color="auto"/>
            <w:right w:val="none" w:sz="0" w:space="0" w:color="auto"/>
          </w:divBdr>
        </w:div>
      </w:divsChild>
    </w:div>
    <w:div w:id="982584406">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4440">
      <w:bodyDiv w:val="1"/>
      <w:marLeft w:val="0"/>
      <w:marRight w:val="0"/>
      <w:marTop w:val="0"/>
      <w:marBottom w:val="0"/>
      <w:divBdr>
        <w:top w:val="none" w:sz="0" w:space="0" w:color="auto"/>
        <w:left w:val="none" w:sz="0" w:space="0" w:color="auto"/>
        <w:bottom w:val="none" w:sz="0" w:space="0" w:color="auto"/>
        <w:right w:val="none" w:sz="0" w:space="0" w:color="auto"/>
      </w:divBdr>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28408351">
      <w:bodyDiv w:val="1"/>
      <w:marLeft w:val="0"/>
      <w:marRight w:val="0"/>
      <w:marTop w:val="0"/>
      <w:marBottom w:val="0"/>
      <w:divBdr>
        <w:top w:val="none" w:sz="0" w:space="0" w:color="auto"/>
        <w:left w:val="none" w:sz="0" w:space="0" w:color="auto"/>
        <w:bottom w:val="none" w:sz="0" w:space="0" w:color="auto"/>
        <w:right w:val="none" w:sz="0" w:space="0" w:color="auto"/>
      </w:divBdr>
      <w:divsChild>
        <w:div w:id="1383484927">
          <w:marLeft w:val="0"/>
          <w:marRight w:val="0"/>
          <w:marTop w:val="0"/>
          <w:marBottom w:val="0"/>
          <w:divBdr>
            <w:top w:val="none" w:sz="0" w:space="0" w:color="auto"/>
            <w:left w:val="none" w:sz="0" w:space="0" w:color="auto"/>
            <w:bottom w:val="none" w:sz="0" w:space="0" w:color="auto"/>
            <w:right w:val="none" w:sz="0" w:space="0" w:color="auto"/>
          </w:divBdr>
        </w:div>
      </w:divsChild>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55547620">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82607880">
      <w:bodyDiv w:val="1"/>
      <w:marLeft w:val="0"/>
      <w:marRight w:val="0"/>
      <w:marTop w:val="0"/>
      <w:marBottom w:val="0"/>
      <w:divBdr>
        <w:top w:val="none" w:sz="0" w:space="0" w:color="auto"/>
        <w:left w:val="none" w:sz="0" w:space="0" w:color="auto"/>
        <w:bottom w:val="none" w:sz="0" w:space="0" w:color="auto"/>
        <w:right w:val="none" w:sz="0" w:space="0" w:color="auto"/>
      </w:divBdr>
    </w:div>
    <w:div w:id="1085028952">
      <w:bodyDiv w:val="1"/>
      <w:marLeft w:val="0"/>
      <w:marRight w:val="0"/>
      <w:marTop w:val="0"/>
      <w:marBottom w:val="0"/>
      <w:divBdr>
        <w:top w:val="none" w:sz="0" w:space="0" w:color="auto"/>
        <w:left w:val="none" w:sz="0" w:space="0" w:color="auto"/>
        <w:bottom w:val="none" w:sz="0" w:space="0" w:color="auto"/>
        <w:right w:val="none" w:sz="0" w:space="0" w:color="auto"/>
      </w:divBdr>
    </w:div>
    <w:div w:id="1090271653">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57">
      <w:bodyDiv w:val="1"/>
      <w:marLeft w:val="0"/>
      <w:marRight w:val="0"/>
      <w:marTop w:val="0"/>
      <w:marBottom w:val="0"/>
      <w:divBdr>
        <w:top w:val="none" w:sz="0" w:space="0" w:color="auto"/>
        <w:left w:val="none" w:sz="0" w:space="0" w:color="auto"/>
        <w:bottom w:val="none" w:sz="0" w:space="0" w:color="auto"/>
        <w:right w:val="none" w:sz="0" w:space="0" w:color="auto"/>
      </w:divBdr>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165">
      <w:bodyDiv w:val="1"/>
      <w:marLeft w:val="0"/>
      <w:marRight w:val="0"/>
      <w:marTop w:val="0"/>
      <w:marBottom w:val="0"/>
      <w:divBdr>
        <w:top w:val="none" w:sz="0" w:space="0" w:color="auto"/>
        <w:left w:val="none" w:sz="0" w:space="0" w:color="auto"/>
        <w:bottom w:val="none" w:sz="0" w:space="0" w:color="auto"/>
        <w:right w:val="none" w:sz="0" w:space="0" w:color="auto"/>
      </w:divBdr>
    </w:div>
    <w:div w:id="1148131830">
      <w:bodyDiv w:val="1"/>
      <w:marLeft w:val="0"/>
      <w:marRight w:val="0"/>
      <w:marTop w:val="0"/>
      <w:marBottom w:val="0"/>
      <w:divBdr>
        <w:top w:val="none" w:sz="0" w:space="0" w:color="auto"/>
        <w:left w:val="none" w:sz="0" w:space="0" w:color="auto"/>
        <w:bottom w:val="none" w:sz="0" w:space="0" w:color="auto"/>
        <w:right w:val="none" w:sz="0" w:space="0" w:color="auto"/>
      </w:divBdr>
    </w:div>
    <w:div w:id="1172454187">
      <w:bodyDiv w:val="1"/>
      <w:marLeft w:val="0"/>
      <w:marRight w:val="0"/>
      <w:marTop w:val="0"/>
      <w:marBottom w:val="0"/>
      <w:divBdr>
        <w:top w:val="none" w:sz="0" w:space="0" w:color="auto"/>
        <w:left w:val="none" w:sz="0" w:space="0" w:color="auto"/>
        <w:bottom w:val="none" w:sz="0" w:space="0" w:color="auto"/>
        <w:right w:val="none" w:sz="0" w:space="0" w:color="auto"/>
      </w:divBdr>
    </w:div>
    <w:div w:id="1200126859">
      <w:bodyDiv w:val="1"/>
      <w:marLeft w:val="0"/>
      <w:marRight w:val="0"/>
      <w:marTop w:val="0"/>
      <w:marBottom w:val="0"/>
      <w:divBdr>
        <w:top w:val="none" w:sz="0" w:space="0" w:color="auto"/>
        <w:left w:val="none" w:sz="0" w:space="0" w:color="auto"/>
        <w:bottom w:val="none" w:sz="0" w:space="0" w:color="auto"/>
        <w:right w:val="none" w:sz="0" w:space="0" w:color="auto"/>
      </w:divBdr>
    </w:div>
    <w:div w:id="1210798772">
      <w:bodyDiv w:val="1"/>
      <w:marLeft w:val="0"/>
      <w:marRight w:val="0"/>
      <w:marTop w:val="0"/>
      <w:marBottom w:val="0"/>
      <w:divBdr>
        <w:top w:val="none" w:sz="0" w:space="0" w:color="auto"/>
        <w:left w:val="none" w:sz="0" w:space="0" w:color="auto"/>
        <w:bottom w:val="none" w:sz="0" w:space="0" w:color="auto"/>
        <w:right w:val="none" w:sz="0" w:space="0" w:color="auto"/>
      </w:divBdr>
      <w:divsChild>
        <w:div w:id="866871475">
          <w:marLeft w:val="0"/>
          <w:marRight w:val="0"/>
          <w:marTop w:val="0"/>
          <w:marBottom w:val="0"/>
          <w:divBdr>
            <w:top w:val="none" w:sz="0" w:space="0" w:color="auto"/>
            <w:left w:val="none" w:sz="0" w:space="0" w:color="auto"/>
            <w:bottom w:val="none" w:sz="0" w:space="0" w:color="auto"/>
            <w:right w:val="none" w:sz="0" w:space="0" w:color="auto"/>
          </w:divBdr>
          <w:divsChild>
            <w:div w:id="1665930950">
              <w:marLeft w:val="0"/>
              <w:marRight w:val="0"/>
              <w:marTop w:val="0"/>
              <w:marBottom w:val="0"/>
              <w:divBdr>
                <w:top w:val="none" w:sz="0" w:space="0" w:color="auto"/>
                <w:left w:val="none" w:sz="0" w:space="0" w:color="auto"/>
                <w:bottom w:val="none" w:sz="0" w:space="0" w:color="auto"/>
                <w:right w:val="none" w:sz="0" w:space="0" w:color="auto"/>
              </w:divBdr>
            </w:div>
          </w:divsChild>
        </w:div>
        <w:div w:id="1223056666">
          <w:marLeft w:val="0"/>
          <w:marRight w:val="0"/>
          <w:marTop w:val="0"/>
          <w:marBottom w:val="0"/>
          <w:divBdr>
            <w:top w:val="none" w:sz="0" w:space="0" w:color="auto"/>
            <w:left w:val="none" w:sz="0" w:space="0" w:color="auto"/>
            <w:bottom w:val="none" w:sz="0" w:space="0" w:color="auto"/>
            <w:right w:val="none" w:sz="0" w:space="0" w:color="auto"/>
          </w:divBdr>
        </w:div>
      </w:divsChild>
    </w:div>
    <w:div w:id="1213232607">
      <w:bodyDiv w:val="1"/>
      <w:marLeft w:val="0"/>
      <w:marRight w:val="0"/>
      <w:marTop w:val="0"/>
      <w:marBottom w:val="0"/>
      <w:divBdr>
        <w:top w:val="none" w:sz="0" w:space="0" w:color="auto"/>
        <w:left w:val="none" w:sz="0" w:space="0" w:color="auto"/>
        <w:bottom w:val="none" w:sz="0" w:space="0" w:color="auto"/>
        <w:right w:val="none" w:sz="0" w:space="0" w:color="auto"/>
      </w:divBdr>
      <w:divsChild>
        <w:div w:id="71315291">
          <w:marLeft w:val="0"/>
          <w:marRight w:val="0"/>
          <w:marTop w:val="0"/>
          <w:marBottom w:val="0"/>
          <w:divBdr>
            <w:top w:val="none" w:sz="0" w:space="0" w:color="auto"/>
            <w:left w:val="none" w:sz="0" w:space="0" w:color="auto"/>
            <w:bottom w:val="none" w:sz="0" w:space="0" w:color="auto"/>
            <w:right w:val="none" w:sz="0" w:space="0" w:color="auto"/>
          </w:divBdr>
          <w:divsChild>
            <w:div w:id="563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38517165">
      <w:bodyDiv w:val="1"/>
      <w:marLeft w:val="0"/>
      <w:marRight w:val="0"/>
      <w:marTop w:val="0"/>
      <w:marBottom w:val="0"/>
      <w:divBdr>
        <w:top w:val="none" w:sz="0" w:space="0" w:color="auto"/>
        <w:left w:val="none" w:sz="0" w:space="0" w:color="auto"/>
        <w:bottom w:val="none" w:sz="0" w:space="0" w:color="auto"/>
        <w:right w:val="none" w:sz="0" w:space="0" w:color="auto"/>
      </w:divBdr>
    </w:div>
    <w:div w:id="1246382243">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60067831">
      <w:bodyDiv w:val="1"/>
      <w:marLeft w:val="0"/>
      <w:marRight w:val="0"/>
      <w:marTop w:val="0"/>
      <w:marBottom w:val="0"/>
      <w:divBdr>
        <w:top w:val="none" w:sz="0" w:space="0" w:color="auto"/>
        <w:left w:val="none" w:sz="0" w:space="0" w:color="auto"/>
        <w:bottom w:val="none" w:sz="0" w:space="0" w:color="auto"/>
        <w:right w:val="none" w:sz="0" w:space="0" w:color="auto"/>
      </w:divBdr>
    </w:div>
    <w:div w:id="1272783152">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2430">
      <w:bodyDiv w:val="1"/>
      <w:marLeft w:val="0"/>
      <w:marRight w:val="0"/>
      <w:marTop w:val="0"/>
      <w:marBottom w:val="0"/>
      <w:divBdr>
        <w:top w:val="none" w:sz="0" w:space="0" w:color="auto"/>
        <w:left w:val="none" w:sz="0" w:space="0" w:color="auto"/>
        <w:bottom w:val="none" w:sz="0" w:space="0" w:color="auto"/>
        <w:right w:val="none" w:sz="0" w:space="0" w:color="auto"/>
      </w:divBdr>
    </w:div>
    <w:div w:id="1353143331">
      <w:bodyDiv w:val="1"/>
      <w:marLeft w:val="0"/>
      <w:marRight w:val="0"/>
      <w:marTop w:val="0"/>
      <w:marBottom w:val="0"/>
      <w:divBdr>
        <w:top w:val="none" w:sz="0" w:space="0" w:color="auto"/>
        <w:left w:val="none" w:sz="0" w:space="0" w:color="auto"/>
        <w:bottom w:val="none" w:sz="0" w:space="0" w:color="auto"/>
        <w:right w:val="none" w:sz="0" w:space="0" w:color="auto"/>
      </w:divBdr>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56612538">
      <w:bodyDiv w:val="1"/>
      <w:marLeft w:val="0"/>
      <w:marRight w:val="0"/>
      <w:marTop w:val="0"/>
      <w:marBottom w:val="0"/>
      <w:divBdr>
        <w:top w:val="none" w:sz="0" w:space="0" w:color="auto"/>
        <w:left w:val="none" w:sz="0" w:space="0" w:color="auto"/>
        <w:bottom w:val="none" w:sz="0" w:space="0" w:color="auto"/>
        <w:right w:val="none" w:sz="0" w:space="0" w:color="auto"/>
      </w:divBdr>
    </w:div>
    <w:div w:id="1358895495">
      <w:bodyDiv w:val="1"/>
      <w:marLeft w:val="0"/>
      <w:marRight w:val="0"/>
      <w:marTop w:val="0"/>
      <w:marBottom w:val="0"/>
      <w:divBdr>
        <w:top w:val="none" w:sz="0" w:space="0" w:color="auto"/>
        <w:left w:val="none" w:sz="0" w:space="0" w:color="auto"/>
        <w:bottom w:val="none" w:sz="0" w:space="0" w:color="auto"/>
        <w:right w:val="none" w:sz="0" w:space="0" w:color="auto"/>
      </w:divBdr>
    </w:div>
    <w:div w:id="1363432173">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1636341">
      <w:bodyDiv w:val="1"/>
      <w:marLeft w:val="0"/>
      <w:marRight w:val="0"/>
      <w:marTop w:val="0"/>
      <w:marBottom w:val="0"/>
      <w:divBdr>
        <w:top w:val="none" w:sz="0" w:space="0" w:color="auto"/>
        <w:left w:val="none" w:sz="0" w:space="0" w:color="auto"/>
        <w:bottom w:val="none" w:sz="0" w:space="0" w:color="auto"/>
        <w:right w:val="none" w:sz="0" w:space="0" w:color="auto"/>
      </w:divBdr>
      <w:divsChild>
        <w:div w:id="981613541">
          <w:marLeft w:val="0"/>
          <w:marRight w:val="0"/>
          <w:marTop w:val="0"/>
          <w:marBottom w:val="0"/>
          <w:divBdr>
            <w:top w:val="none" w:sz="0" w:space="0" w:color="auto"/>
            <w:left w:val="none" w:sz="0" w:space="0" w:color="auto"/>
            <w:bottom w:val="none" w:sz="0" w:space="0" w:color="auto"/>
            <w:right w:val="none" w:sz="0" w:space="0" w:color="auto"/>
          </w:divBdr>
          <w:divsChild>
            <w:div w:id="1097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611">
      <w:bodyDiv w:val="1"/>
      <w:marLeft w:val="0"/>
      <w:marRight w:val="0"/>
      <w:marTop w:val="0"/>
      <w:marBottom w:val="0"/>
      <w:divBdr>
        <w:top w:val="none" w:sz="0" w:space="0" w:color="auto"/>
        <w:left w:val="none" w:sz="0" w:space="0" w:color="auto"/>
        <w:bottom w:val="none" w:sz="0" w:space="0" w:color="auto"/>
        <w:right w:val="none" w:sz="0" w:space="0" w:color="auto"/>
      </w:divBdr>
    </w:div>
    <w:div w:id="1398700561">
      <w:bodyDiv w:val="1"/>
      <w:marLeft w:val="0"/>
      <w:marRight w:val="0"/>
      <w:marTop w:val="0"/>
      <w:marBottom w:val="0"/>
      <w:divBdr>
        <w:top w:val="none" w:sz="0" w:space="0" w:color="auto"/>
        <w:left w:val="none" w:sz="0" w:space="0" w:color="auto"/>
        <w:bottom w:val="none" w:sz="0" w:space="0" w:color="auto"/>
        <w:right w:val="none" w:sz="0" w:space="0" w:color="auto"/>
      </w:divBdr>
      <w:divsChild>
        <w:div w:id="648442880">
          <w:marLeft w:val="0"/>
          <w:marRight w:val="0"/>
          <w:marTop w:val="0"/>
          <w:marBottom w:val="0"/>
          <w:divBdr>
            <w:top w:val="none" w:sz="0" w:space="0" w:color="auto"/>
            <w:left w:val="none" w:sz="0" w:space="0" w:color="auto"/>
            <w:bottom w:val="none" w:sz="0" w:space="0" w:color="auto"/>
            <w:right w:val="none" w:sz="0" w:space="0" w:color="auto"/>
          </w:divBdr>
          <w:divsChild>
            <w:div w:id="16858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9803">
      <w:bodyDiv w:val="1"/>
      <w:marLeft w:val="0"/>
      <w:marRight w:val="0"/>
      <w:marTop w:val="0"/>
      <w:marBottom w:val="0"/>
      <w:divBdr>
        <w:top w:val="none" w:sz="0" w:space="0" w:color="auto"/>
        <w:left w:val="none" w:sz="0" w:space="0" w:color="auto"/>
        <w:bottom w:val="none" w:sz="0" w:space="0" w:color="auto"/>
        <w:right w:val="none" w:sz="0" w:space="0" w:color="auto"/>
      </w:divBdr>
      <w:divsChild>
        <w:div w:id="1187669518">
          <w:marLeft w:val="0"/>
          <w:marRight w:val="0"/>
          <w:marTop w:val="0"/>
          <w:marBottom w:val="0"/>
          <w:divBdr>
            <w:top w:val="none" w:sz="0" w:space="0" w:color="auto"/>
            <w:left w:val="none" w:sz="0" w:space="0" w:color="auto"/>
            <w:bottom w:val="none" w:sz="0" w:space="0" w:color="auto"/>
            <w:right w:val="none" w:sz="0" w:space="0" w:color="auto"/>
          </w:divBdr>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543247926">
      <w:bodyDiv w:val="1"/>
      <w:marLeft w:val="0"/>
      <w:marRight w:val="0"/>
      <w:marTop w:val="0"/>
      <w:marBottom w:val="0"/>
      <w:divBdr>
        <w:top w:val="none" w:sz="0" w:space="0" w:color="auto"/>
        <w:left w:val="none" w:sz="0" w:space="0" w:color="auto"/>
        <w:bottom w:val="none" w:sz="0" w:space="0" w:color="auto"/>
        <w:right w:val="none" w:sz="0" w:space="0" w:color="auto"/>
      </w:divBdr>
    </w:div>
    <w:div w:id="1562252618">
      <w:bodyDiv w:val="1"/>
      <w:marLeft w:val="0"/>
      <w:marRight w:val="0"/>
      <w:marTop w:val="0"/>
      <w:marBottom w:val="0"/>
      <w:divBdr>
        <w:top w:val="none" w:sz="0" w:space="0" w:color="auto"/>
        <w:left w:val="none" w:sz="0" w:space="0" w:color="auto"/>
        <w:bottom w:val="none" w:sz="0" w:space="0" w:color="auto"/>
        <w:right w:val="none" w:sz="0" w:space="0" w:color="auto"/>
      </w:divBdr>
    </w:div>
    <w:div w:id="1562792336">
      <w:bodyDiv w:val="1"/>
      <w:marLeft w:val="0"/>
      <w:marRight w:val="0"/>
      <w:marTop w:val="0"/>
      <w:marBottom w:val="0"/>
      <w:divBdr>
        <w:top w:val="none" w:sz="0" w:space="0" w:color="auto"/>
        <w:left w:val="none" w:sz="0" w:space="0" w:color="auto"/>
        <w:bottom w:val="none" w:sz="0" w:space="0" w:color="auto"/>
        <w:right w:val="none" w:sz="0" w:space="0" w:color="auto"/>
      </w:divBdr>
    </w:div>
    <w:div w:id="1580863443">
      <w:bodyDiv w:val="1"/>
      <w:marLeft w:val="0"/>
      <w:marRight w:val="0"/>
      <w:marTop w:val="0"/>
      <w:marBottom w:val="0"/>
      <w:divBdr>
        <w:top w:val="none" w:sz="0" w:space="0" w:color="auto"/>
        <w:left w:val="none" w:sz="0" w:space="0" w:color="auto"/>
        <w:bottom w:val="none" w:sz="0" w:space="0" w:color="auto"/>
        <w:right w:val="none" w:sz="0" w:space="0" w:color="auto"/>
      </w:divBdr>
    </w:div>
    <w:div w:id="1592161411">
      <w:bodyDiv w:val="1"/>
      <w:marLeft w:val="0"/>
      <w:marRight w:val="0"/>
      <w:marTop w:val="0"/>
      <w:marBottom w:val="0"/>
      <w:divBdr>
        <w:top w:val="none" w:sz="0" w:space="0" w:color="auto"/>
        <w:left w:val="none" w:sz="0" w:space="0" w:color="auto"/>
        <w:bottom w:val="none" w:sz="0" w:space="0" w:color="auto"/>
        <w:right w:val="none" w:sz="0" w:space="0" w:color="auto"/>
      </w:divBdr>
    </w:div>
    <w:div w:id="1603296355">
      <w:bodyDiv w:val="1"/>
      <w:marLeft w:val="0"/>
      <w:marRight w:val="0"/>
      <w:marTop w:val="0"/>
      <w:marBottom w:val="0"/>
      <w:divBdr>
        <w:top w:val="none" w:sz="0" w:space="0" w:color="auto"/>
        <w:left w:val="none" w:sz="0" w:space="0" w:color="auto"/>
        <w:bottom w:val="none" w:sz="0" w:space="0" w:color="auto"/>
        <w:right w:val="none" w:sz="0" w:space="0" w:color="auto"/>
      </w:divBdr>
      <w:divsChild>
        <w:div w:id="615337164">
          <w:marLeft w:val="0"/>
          <w:marRight w:val="0"/>
          <w:marTop w:val="0"/>
          <w:marBottom w:val="0"/>
          <w:divBdr>
            <w:top w:val="none" w:sz="0" w:space="0" w:color="auto"/>
            <w:left w:val="none" w:sz="0" w:space="0" w:color="auto"/>
            <w:bottom w:val="none" w:sz="0" w:space="0" w:color="auto"/>
            <w:right w:val="none" w:sz="0" w:space="0" w:color="auto"/>
          </w:divBdr>
          <w:divsChild>
            <w:div w:id="6700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9802">
      <w:bodyDiv w:val="1"/>
      <w:marLeft w:val="0"/>
      <w:marRight w:val="0"/>
      <w:marTop w:val="0"/>
      <w:marBottom w:val="0"/>
      <w:divBdr>
        <w:top w:val="none" w:sz="0" w:space="0" w:color="auto"/>
        <w:left w:val="none" w:sz="0" w:space="0" w:color="auto"/>
        <w:bottom w:val="none" w:sz="0" w:space="0" w:color="auto"/>
        <w:right w:val="none" w:sz="0" w:space="0" w:color="auto"/>
      </w:divBdr>
    </w:div>
    <w:div w:id="1642809981">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662125150">
      <w:bodyDiv w:val="1"/>
      <w:marLeft w:val="0"/>
      <w:marRight w:val="0"/>
      <w:marTop w:val="0"/>
      <w:marBottom w:val="0"/>
      <w:divBdr>
        <w:top w:val="none" w:sz="0" w:space="0" w:color="auto"/>
        <w:left w:val="none" w:sz="0" w:space="0" w:color="auto"/>
        <w:bottom w:val="none" w:sz="0" w:space="0" w:color="auto"/>
        <w:right w:val="none" w:sz="0" w:space="0" w:color="auto"/>
      </w:divBdr>
      <w:divsChild>
        <w:div w:id="1912692095">
          <w:marLeft w:val="0"/>
          <w:marRight w:val="0"/>
          <w:marTop w:val="0"/>
          <w:marBottom w:val="0"/>
          <w:divBdr>
            <w:top w:val="none" w:sz="0" w:space="0" w:color="auto"/>
            <w:left w:val="none" w:sz="0" w:space="0" w:color="auto"/>
            <w:bottom w:val="none" w:sz="0" w:space="0" w:color="auto"/>
            <w:right w:val="none" w:sz="0" w:space="0" w:color="auto"/>
          </w:divBdr>
          <w:divsChild>
            <w:div w:id="20020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3585">
      <w:bodyDiv w:val="1"/>
      <w:marLeft w:val="0"/>
      <w:marRight w:val="0"/>
      <w:marTop w:val="0"/>
      <w:marBottom w:val="0"/>
      <w:divBdr>
        <w:top w:val="none" w:sz="0" w:space="0" w:color="auto"/>
        <w:left w:val="none" w:sz="0" w:space="0" w:color="auto"/>
        <w:bottom w:val="none" w:sz="0" w:space="0" w:color="auto"/>
        <w:right w:val="none" w:sz="0" w:space="0" w:color="auto"/>
      </w:divBdr>
      <w:divsChild>
        <w:div w:id="132719968">
          <w:marLeft w:val="0"/>
          <w:marRight w:val="0"/>
          <w:marTop w:val="0"/>
          <w:marBottom w:val="0"/>
          <w:divBdr>
            <w:top w:val="none" w:sz="0" w:space="0" w:color="auto"/>
            <w:left w:val="none" w:sz="0" w:space="0" w:color="auto"/>
            <w:bottom w:val="none" w:sz="0" w:space="0" w:color="auto"/>
            <w:right w:val="none" w:sz="0" w:space="0" w:color="auto"/>
          </w:divBdr>
          <w:divsChild>
            <w:div w:id="15690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66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5367">
      <w:bodyDiv w:val="1"/>
      <w:marLeft w:val="0"/>
      <w:marRight w:val="0"/>
      <w:marTop w:val="0"/>
      <w:marBottom w:val="0"/>
      <w:divBdr>
        <w:top w:val="none" w:sz="0" w:space="0" w:color="auto"/>
        <w:left w:val="none" w:sz="0" w:space="0" w:color="auto"/>
        <w:bottom w:val="none" w:sz="0" w:space="0" w:color="auto"/>
        <w:right w:val="none" w:sz="0" w:space="0" w:color="auto"/>
      </w:divBdr>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794">
      <w:bodyDiv w:val="1"/>
      <w:marLeft w:val="0"/>
      <w:marRight w:val="0"/>
      <w:marTop w:val="0"/>
      <w:marBottom w:val="0"/>
      <w:divBdr>
        <w:top w:val="none" w:sz="0" w:space="0" w:color="auto"/>
        <w:left w:val="none" w:sz="0" w:space="0" w:color="auto"/>
        <w:bottom w:val="none" w:sz="0" w:space="0" w:color="auto"/>
        <w:right w:val="none" w:sz="0" w:space="0" w:color="auto"/>
      </w:divBdr>
    </w:div>
    <w:div w:id="1773891908">
      <w:bodyDiv w:val="1"/>
      <w:marLeft w:val="0"/>
      <w:marRight w:val="0"/>
      <w:marTop w:val="0"/>
      <w:marBottom w:val="0"/>
      <w:divBdr>
        <w:top w:val="none" w:sz="0" w:space="0" w:color="auto"/>
        <w:left w:val="none" w:sz="0" w:space="0" w:color="auto"/>
        <w:bottom w:val="none" w:sz="0" w:space="0" w:color="auto"/>
        <w:right w:val="none" w:sz="0" w:space="0" w:color="auto"/>
      </w:divBdr>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977">
      <w:bodyDiv w:val="1"/>
      <w:marLeft w:val="0"/>
      <w:marRight w:val="0"/>
      <w:marTop w:val="0"/>
      <w:marBottom w:val="0"/>
      <w:divBdr>
        <w:top w:val="none" w:sz="0" w:space="0" w:color="auto"/>
        <w:left w:val="none" w:sz="0" w:space="0" w:color="auto"/>
        <w:bottom w:val="none" w:sz="0" w:space="0" w:color="auto"/>
        <w:right w:val="none" w:sz="0" w:space="0" w:color="auto"/>
      </w:divBdr>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796020797">
      <w:bodyDiv w:val="1"/>
      <w:marLeft w:val="0"/>
      <w:marRight w:val="0"/>
      <w:marTop w:val="0"/>
      <w:marBottom w:val="0"/>
      <w:divBdr>
        <w:top w:val="none" w:sz="0" w:space="0" w:color="auto"/>
        <w:left w:val="none" w:sz="0" w:space="0" w:color="auto"/>
        <w:bottom w:val="none" w:sz="0" w:space="0" w:color="auto"/>
        <w:right w:val="none" w:sz="0" w:space="0" w:color="auto"/>
      </w:divBdr>
    </w:div>
    <w:div w:id="1801723187">
      <w:bodyDiv w:val="1"/>
      <w:marLeft w:val="0"/>
      <w:marRight w:val="0"/>
      <w:marTop w:val="0"/>
      <w:marBottom w:val="0"/>
      <w:divBdr>
        <w:top w:val="none" w:sz="0" w:space="0" w:color="auto"/>
        <w:left w:val="none" w:sz="0" w:space="0" w:color="auto"/>
        <w:bottom w:val="none" w:sz="0" w:space="0" w:color="auto"/>
        <w:right w:val="none" w:sz="0" w:space="0" w:color="auto"/>
      </w:divBdr>
    </w:div>
    <w:div w:id="1802914533">
      <w:bodyDiv w:val="1"/>
      <w:marLeft w:val="0"/>
      <w:marRight w:val="0"/>
      <w:marTop w:val="0"/>
      <w:marBottom w:val="0"/>
      <w:divBdr>
        <w:top w:val="none" w:sz="0" w:space="0" w:color="auto"/>
        <w:left w:val="none" w:sz="0" w:space="0" w:color="auto"/>
        <w:bottom w:val="none" w:sz="0" w:space="0" w:color="auto"/>
        <w:right w:val="none" w:sz="0" w:space="0" w:color="auto"/>
      </w:divBdr>
      <w:divsChild>
        <w:div w:id="1448230462">
          <w:marLeft w:val="0"/>
          <w:marRight w:val="0"/>
          <w:marTop w:val="0"/>
          <w:marBottom w:val="0"/>
          <w:divBdr>
            <w:top w:val="none" w:sz="0" w:space="0" w:color="auto"/>
            <w:left w:val="none" w:sz="0" w:space="0" w:color="auto"/>
            <w:bottom w:val="none" w:sz="0" w:space="0" w:color="auto"/>
            <w:right w:val="none" w:sz="0" w:space="0" w:color="auto"/>
          </w:divBdr>
        </w:div>
      </w:divsChild>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2442">
      <w:bodyDiv w:val="1"/>
      <w:marLeft w:val="0"/>
      <w:marRight w:val="0"/>
      <w:marTop w:val="0"/>
      <w:marBottom w:val="0"/>
      <w:divBdr>
        <w:top w:val="none" w:sz="0" w:space="0" w:color="auto"/>
        <w:left w:val="none" w:sz="0" w:space="0" w:color="auto"/>
        <w:bottom w:val="none" w:sz="0" w:space="0" w:color="auto"/>
        <w:right w:val="none" w:sz="0" w:space="0" w:color="auto"/>
      </w:divBdr>
      <w:divsChild>
        <w:div w:id="1378042767">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45">
      <w:bodyDiv w:val="1"/>
      <w:marLeft w:val="0"/>
      <w:marRight w:val="0"/>
      <w:marTop w:val="0"/>
      <w:marBottom w:val="0"/>
      <w:divBdr>
        <w:top w:val="none" w:sz="0" w:space="0" w:color="auto"/>
        <w:left w:val="none" w:sz="0" w:space="0" w:color="auto"/>
        <w:bottom w:val="none" w:sz="0" w:space="0" w:color="auto"/>
        <w:right w:val="none" w:sz="0" w:space="0" w:color="auto"/>
      </w:divBdr>
      <w:divsChild>
        <w:div w:id="20399892">
          <w:marLeft w:val="0"/>
          <w:marRight w:val="0"/>
          <w:marTop w:val="0"/>
          <w:marBottom w:val="0"/>
          <w:divBdr>
            <w:top w:val="none" w:sz="0" w:space="0" w:color="auto"/>
            <w:left w:val="none" w:sz="0" w:space="0" w:color="auto"/>
            <w:bottom w:val="none" w:sz="0" w:space="0" w:color="auto"/>
            <w:right w:val="none" w:sz="0" w:space="0" w:color="auto"/>
          </w:divBdr>
          <w:divsChild>
            <w:div w:id="151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298566">
      <w:bodyDiv w:val="1"/>
      <w:marLeft w:val="0"/>
      <w:marRight w:val="0"/>
      <w:marTop w:val="0"/>
      <w:marBottom w:val="0"/>
      <w:divBdr>
        <w:top w:val="none" w:sz="0" w:space="0" w:color="auto"/>
        <w:left w:val="none" w:sz="0" w:space="0" w:color="auto"/>
        <w:bottom w:val="none" w:sz="0" w:space="0" w:color="auto"/>
        <w:right w:val="none" w:sz="0" w:space="0" w:color="auto"/>
      </w:divBdr>
      <w:divsChild>
        <w:div w:id="1937009564">
          <w:marLeft w:val="0"/>
          <w:marRight w:val="0"/>
          <w:marTop w:val="0"/>
          <w:marBottom w:val="0"/>
          <w:divBdr>
            <w:top w:val="none" w:sz="0" w:space="0" w:color="auto"/>
            <w:left w:val="none" w:sz="0" w:space="0" w:color="auto"/>
            <w:bottom w:val="none" w:sz="0" w:space="0" w:color="auto"/>
            <w:right w:val="none" w:sz="0" w:space="0" w:color="auto"/>
          </w:divBdr>
          <w:divsChild>
            <w:div w:id="5422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5603197">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58684318">
      <w:bodyDiv w:val="1"/>
      <w:marLeft w:val="0"/>
      <w:marRight w:val="0"/>
      <w:marTop w:val="0"/>
      <w:marBottom w:val="0"/>
      <w:divBdr>
        <w:top w:val="none" w:sz="0" w:space="0" w:color="auto"/>
        <w:left w:val="none" w:sz="0" w:space="0" w:color="auto"/>
        <w:bottom w:val="none" w:sz="0" w:space="0" w:color="auto"/>
        <w:right w:val="none" w:sz="0" w:space="0" w:color="auto"/>
      </w:divBdr>
    </w:div>
    <w:div w:id="1962495246">
      <w:bodyDiv w:val="1"/>
      <w:marLeft w:val="0"/>
      <w:marRight w:val="0"/>
      <w:marTop w:val="0"/>
      <w:marBottom w:val="0"/>
      <w:divBdr>
        <w:top w:val="none" w:sz="0" w:space="0" w:color="auto"/>
        <w:left w:val="none" w:sz="0" w:space="0" w:color="auto"/>
        <w:bottom w:val="none" w:sz="0" w:space="0" w:color="auto"/>
        <w:right w:val="none" w:sz="0" w:space="0" w:color="auto"/>
      </w:divBdr>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346">
      <w:bodyDiv w:val="1"/>
      <w:marLeft w:val="0"/>
      <w:marRight w:val="0"/>
      <w:marTop w:val="0"/>
      <w:marBottom w:val="0"/>
      <w:divBdr>
        <w:top w:val="none" w:sz="0" w:space="0" w:color="auto"/>
        <w:left w:val="none" w:sz="0" w:space="0" w:color="auto"/>
        <w:bottom w:val="none" w:sz="0" w:space="0" w:color="auto"/>
        <w:right w:val="none" w:sz="0" w:space="0" w:color="auto"/>
      </w:divBdr>
    </w:div>
    <w:div w:id="2018192830">
      <w:bodyDiv w:val="1"/>
      <w:marLeft w:val="0"/>
      <w:marRight w:val="0"/>
      <w:marTop w:val="0"/>
      <w:marBottom w:val="0"/>
      <w:divBdr>
        <w:top w:val="none" w:sz="0" w:space="0" w:color="auto"/>
        <w:left w:val="none" w:sz="0" w:space="0" w:color="auto"/>
        <w:bottom w:val="none" w:sz="0" w:space="0" w:color="auto"/>
        <w:right w:val="none" w:sz="0" w:space="0" w:color="auto"/>
      </w:divBdr>
      <w:divsChild>
        <w:div w:id="1960799219">
          <w:marLeft w:val="0"/>
          <w:marRight w:val="0"/>
          <w:marTop w:val="0"/>
          <w:marBottom w:val="0"/>
          <w:divBdr>
            <w:top w:val="none" w:sz="0" w:space="0" w:color="auto"/>
            <w:left w:val="none" w:sz="0" w:space="0" w:color="auto"/>
            <w:bottom w:val="none" w:sz="0" w:space="0" w:color="auto"/>
            <w:right w:val="none" w:sz="0" w:space="0" w:color="auto"/>
          </w:divBdr>
          <w:divsChild>
            <w:div w:id="125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846">
      <w:bodyDiv w:val="1"/>
      <w:marLeft w:val="0"/>
      <w:marRight w:val="0"/>
      <w:marTop w:val="0"/>
      <w:marBottom w:val="0"/>
      <w:divBdr>
        <w:top w:val="none" w:sz="0" w:space="0" w:color="auto"/>
        <w:left w:val="none" w:sz="0" w:space="0" w:color="auto"/>
        <w:bottom w:val="none" w:sz="0" w:space="0" w:color="auto"/>
        <w:right w:val="none" w:sz="0" w:space="0" w:color="auto"/>
      </w:divBdr>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10076393">
      <w:bodyDiv w:val="1"/>
      <w:marLeft w:val="0"/>
      <w:marRight w:val="0"/>
      <w:marTop w:val="0"/>
      <w:marBottom w:val="0"/>
      <w:divBdr>
        <w:top w:val="none" w:sz="0" w:space="0" w:color="auto"/>
        <w:left w:val="none" w:sz="0" w:space="0" w:color="auto"/>
        <w:bottom w:val="none" w:sz="0" w:space="0" w:color="auto"/>
        <w:right w:val="none" w:sz="0" w:space="0" w:color="auto"/>
      </w:divBdr>
    </w:div>
    <w:div w:id="2112313998">
      <w:bodyDiv w:val="1"/>
      <w:marLeft w:val="0"/>
      <w:marRight w:val="0"/>
      <w:marTop w:val="0"/>
      <w:marBottom w:val="0"/>
      <w:divBdr>
        <w:top w:val="none" w:sz="0" w:space="0" w:color="auto"/>
        <w:left w:val="none" w:sz="0" w:space="0" w:color="auto"/>
        <w:bottom w:val="none" w:sz="0" w:space="0" w:color="auto"/>
        <w:right w:val="none" w:sz="0" w:space="0" w:color="auto"/>
      </w:divBdr>
    </w:div>
    <w:div w:id="2121877629">
      <w:bodyDiv w:val="1"/>
      <w:marLeft w:val="0"/>
      <w:marRight w:val="0"/>
      <w:marTop w:val="0"/>
      <w:marBottom w:val="0"/>
      <w:divBdr>
        <w:top w:val="none" w:sz="0" w:space="0" w:color="auto"/>
        <w:left w:val="none" w:sz="0" w:space="0" w:color="auto"/>
        <w:bottom w:val="none" w:sz="0" w:space="0" w:color="auto"/>
        <w:right w:val="none" w:sz="0" w:space="0" w:color="auto"/>
      </w:divBdr>
      <w:divsChild>
        <w:div w:id="985285343">
          <w:marLeft w:val="0"/>
          <w:marRight w:val="0"/>
          <w:marTop w:val="0"/>
          <w:marBottom w:val="0"/>
          <w:divBdr>
            <w:top w:val="none" w:sz="0" w:space="0" w:color="auto"/>
            <w:left w:val="none" w:sz="0" w:space="0" w:color="auto"/>
            <w:bottom w:val="none" w:sz="0" w:space="0" w:color="auto"/>
            <w:right w:val="none" w:sz="0" w:space="0" w:color="auto"/>
          </w:divBdr>
        </w:div>
      </w:divsChild>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1321722">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mysql/func_mysql_addtime.asp" TargetMode="External"/><Relationship Id="rId21" Type="http://schemas.openxmlformats.org/officeDocument/2006/relationships/hyperlink" Target="https://www.w3schools.com/mysql/mysql_primarykey.asp" TargetMode="External"/><Relationship Id="rId42" Type="http://schemas.openxmlformats.org/officeDocument/2006/relationships/hyperlink" Target="https://www.w3schools.com/mysql/func_mysql_lower.asp" TargetMode="External"/><Relationship Id="rId63" Type="http://schemas.openxmlformats.org/officeDocument/2006/relationships/hyperlink" Target="https://www.w3schools.com/mysql/func_mysql_case.asp" TargetMode="External"/><Relationship Id="rId84" Type="http://schemas.openxmlformats.org/officeDocument/2006/relationships/hyperlink" Target="https://www.w3schools.com/mysql/func_mysql_atan2.asp" TargetMode="External"/><Relationship Id="rId138" Type="http://schemas.openxmlformats.org/officeDocument/2006/relationships/hyperlink" Target="https://www.w3schools.com/mysql/func_mysql_localtimestamp.asp" TargetMode="External"/><Relationship Id="rId159" Type="http://schemas.openxmlformats.org/officeDocument/2006/relationships/hyperlink" Target="https://www.w3schools.com/mysql/func_mysql_timestamp.asp" TargetMode="External"/><Relationship Id="rId107" Type="http://schemas.openxmlformats.org/officeDocument/2006/relationships/hyperlink" Target="https://www.w3schools.com/mysql/func_mysql_radians.asp" TargetMode="External"/><Relationship Id="rId11" Type="http://schemas.openxmlformats.org/officeDocument/2006/relationships/image" Target="media/image4.png"/><Relationship Id="rId32" Type="http://schemas.openxmlformats.org/officeDocument/2006/relationships/hyperlink" Target="https://www.w3schools.com/mysql/func_mysql_concat_ws.asp" TargetMode="External"/><Relationship Id="rId53" Type="http://schemas.openxmlformats.org/officeDocument/2006/relationships/hyperlink" Target="https://www.w3schools.com/mysql/func_mysql_space.asp" TargetMode="External"/><Relationship Id="rId74" Type="http://schemas.openxmlformats.org/officeDocument/2006/relationships/hyperlink" Target="https://www.w3schools.com/mysql/func_mysql_last_insert_id.asp" TargetMode="External"/><Relationship Id="rId128" Type="http://schemas.openxmlformats.org/officeDocument/2006/relationships/hyperlink" Target="https://www.w3schools.com/mysql/func_mysql_day.asp" TargetMode="External"/><Relationship Id="rId149" Type="http://schemas.openxmlformats.org/officeDocument/2006/relationships/hyperlink" Target="https://www.w3schools.com/mysql/func_mysql_second.asp" TargetMode="External"/><Relationship Id="rId5" Type="http://schemas.openxmlformats.org/officeDocument/2006/relationships/hyperlink" Target="https://www.apachefriends.org/download.html" TargetMode="External"/><Relationship Id="rId95" Type="http://schemas.openxmlformats.org/officeDocument/2006/relationships/hyperlink" Target="https://www.w3schools.com/mysql/func_mysql_greatest.asp" TargetMode="External"/><Relationship Id="rId160" Type="http://schemas.openxmlformats.org/officeDocument/2006/relationships/hyperlink" Target="https://www.w3schools.com/mysql/func_mysql_to_days.asp" TargetMode="External"/><Relationship Id="rId22" Type="http://schemas.openxmlformats.org/officeDocument/2006/relationships/hyperlink" Target="https://www.w3schools.com/mysql/mysql_foreignkey.asp" TargetMode="External"/><Relationship Id="rId43" Type="http://schemas.openxmlformats.org/officeDocument/2006/relationships/hyperlink" Target="https://www.w3schools.com/mysql/func_mysql_lpad.asp" TargetMode="External"/><Relationship Id="rId64" Type="http://schemas.openxmlformats.org/officeDocument/2006/relationships/hyperlink" Target="https://www.w3schools.com/mysql/func_mysql_cast.asp" TargetMode="External"/><Relationship Id="rId118" Type="http://schemas.openxmlformats.org/officeDocument/2006/relationships/hyperlink" Target="https://www.w3schools.com/mysql/func_mysql_curdate.asp" TargetMode="External"/><Relationship Id="rId139" Type="http://schemas.openxmlformats.org/officeDocument/2006/relationships/hyperlink" Target="https://www.w3schools.com/mysql/func_mysql_makedate.asp" TargetMode="External"/><Relationship Id="rId85" Type="http://schemas.openxmlformats.org/officeDocument/2006/relationships/hyperlink" Target="https://www.w3schools.com/mysql/func_mysql_avg.asp" TargetMode="External"/><Relationship Id="rId150" Type="http://schemas.openxmlformats.org/officeDocument/2006/relationships/hyperlink" Target="https://www.w3schools.com/mysql/func_mysql_sec_to_time.asp" TargetMode="External"/><Relationship Id="rId12" Type="http://schemas.openxmlformats.org/officeDocument/2006/relationships/hyperlink" Target="https://www.w3schools.com/mysql/mysql_like.asp" TargetMode="External"/><Relationship Id="rId17" Type="http://schemas.openxmlformats.org/officeDocument/2006/relationships/hyperlink" Target="https://www.w3schools.com/mysql/func_mysql_ifnull.asp" TargetMode="External"/><Relationship Id="rId33" Type="http://schemas.openxmlformats.org/officeDocument/2006/relationships/hyperlink" Target="https://www.w3schools.com/mysql/func_mysql_field.asp" TargetMode="External"/><Relationship Id="rId38" Type="http://schemas.openxmlformats.org/officeDocument/2006/relationships/hyperlink" Target="https://www.w3schools.com/mysql/func_mysql_lcase.asp" TargetMode="External"/><Relationship Id="rId59" Type="http://schemas.openxmlformats.org/officeDocument/2006/relationships/hyperlink" Target="https://www.w3schools.com/mysql/func_mysql_ucase.asp" TargetMode="External"/><Relationship Id="rId103" Type="http://schemas.openxmlformats.org/officeDocument/2006/relationships/hyperlink" Target="https://www.w3schools.com/mysql/func_mysql_mod.asp" TargetMode="External"/><Relationship Id="rId108" Type="http://schemas.openxmlformats.org/officeDocument/2006/relationships/hyperlink" Target="https://www.w3schools.com/mysql/func_mysql_rand.asp" TargetMode="External"/><Relationship Id="rId124" Type="http://schemas.openxmlformats.org/officeDocument/2006/relationships/hyperlink" Target="https://www.w3schools.com/mysql/func_mysql_datediff.asp" TargetMode="External"/><Relationship Id="rId129" Type="http://schemas.openxmlformats.org/officeDocument/2006/relationships/hyperlink" Target="https://www.w3schools.com/mysql/func_mysql_dayname.asp" TargetMode="External"/><Relationship Id="rId54" Type="http://schemas.openxmlformats.org/officeDocument/2006/relationships/hyperlink" Target="https://www.w3schools.com/mysql/func_mysql_strcmp.asp" TargetMode="External"/><Relationship Id="rId70" Type="http://schemas.openxmlformats.org/officeDocument/2006/relationships/hyperlink" Target="https://www.w3schools.com/mysql/func_mysql_database.asp" TargetMode="External"/><Relationship Id="rId75" Type="http://schemas.openxmlformats.org/officeDocument/2006/relationships/hyperlink" Target="https://www.w3schools.com/mysql/func_mysql_nullif.asp" TargetMode="External"/><Relationship Id="rId91" Type="http://schemas.openxmlformats.org/officeDocument/2006/relationships/hyperlink" Target="https://www.w3schools.com/mysql/func_mysql_degrees.asp" TargetMode="External"/><Relationship Id="rId96" Type="http://schemas.openxmlformats.org/officeDocument/2006/relationships/hyperlink" Target="https://www.w3schools.com/mysql/func_mysql_least.asp" TargetMode="External"/><Relationship Id="rId140" Type="http://schemas.openxmlformats.org/officeDocument/2006/relationships/hyperlink" Target="https://www.w3schools.com/mysql/func_mysql_maketime.asp" TargetMode="External"/><Relationship Id="rId145" Type="http://schemas.openxmlformats.org/officeDocument/2006/relationships/hyperlink" Target="https://www.w3schools.com/mysql/func_mysql_now.asp" TargetMode="External"/><Relationship Id="rId161" Type="http://schemas.openxmlformats.org/officeDocument/2006/relationships/hyperlink" Target="https://www.w3schools.com/mysql/func_mysql_week.asp"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 TargetMode="External"/><Relationship Id="rId23" Type="http://schemas.openxmlformats.org/officeDocument/2006/relationships/hyperlink" Target="https://www.w3schools.com/mysql/mysql_check.asp" TargetMode="External"/><Relationship Id="rId28" Type="http://schemas.openxmlformats.org/officeDocument/2006/relationships/hyperlink" Target="https://www.w3schools.com/mysql/func_mysql_ascii.asp" TargetMode="External"/><Relationship Id="rId49" Type="http://schemas.openxmlformats.org/officeDocument/2006/relationships/hyperlink" Target="https://www.w3schools.com/mysql/func_mysql_reverse.asp" TargetMode="External"/><Relationship Id="rId114" Type="http://schemas.openxmlformats.org/officeDocument/2006/relationships/hyperlink" Target="https://www.w3schools.com/mysql/func_mysql_tan.asp" TargetMode="External"/><Relationship Id="rId119" Type="http://schemas.openxmlformats.org/officeDocument/2006/relationships/hyperlink" Target="https://www.w3schools.com/mysql/func_mysql_current_date.asp" TargetMode="External"/><Relationship Id="rId44" Type="http://schemas.openxmlformats.org/officeDocument/2006/relationships/hyperlink" Target="https://www.w3schools.com/mysql/func_mysql_ltrim.asp" TargetMode="External"/><Relationship Id="rId60" Type="http://schemas.openxmlformats.org/officeDocument/2006/relationships/hyperlink" Target="https://www.w3schools.com/mysql/func_mysql_upper.asp" TargetMode="External"/><Relationship Id="rId65" Type="http://schemas.openxmlformats.org/officeDocument/2006/relationships/hyperlink" Target="https://www.w3schools.com/mysql/func_mysql_coalesce.asp" TargetMode="External"/><Relationship Id="rId81" Type="http://schemas.openxmlformats.org/officeDocument/2006/relationships/hyperlink" Target="https://www.w3schools.com/mysql/func_mysql_acos.asp" TargetMode="External"/><Relationship Id="rId86" Type="http://schemas.openxmlformats.org/officeDocument/2006/relationships/hyperlink" Target="https://www.w3schools.com/mysql/func_mysql_ceil.asp" TargetMode="External"/><Relationship Id="rId130" Type="http://schemas.openxmlformats.org/officeDocument/2006/relationships/hyperlink" Target="https://www.w3schools.com/mysql/func_mysql_dayofmonth.asp" TargetMode="External"/><Relationship Id="rId135" Type="http://schemas.openxmlformats.org/officeDocument/2006/relationships/hyperlink" Target="https://www.w3schools.com/mysql/func_mysql_hour.asp" TargetMode="External"/><Relationship Id="rId151" Type="http://schemas.openxmlformats.org/officeDocument/2006/relationships/hyperlink" Target="https://www.w3schools.com/mysql/func_mysql_str_to_date.asp" TargetMode="External"/><Relationship Id="rId156" Type="http://schemas.openxmlformats.org/officeDocument/2006/relationships/hyperlink" Target="https://www.w3schools.com/mysql/func_mysql_time_format.asp" TargetMode="Externa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w3schools.com/mysql/func_mysql_left.asp" TargetMode="External"/><Relationship Id="rId109" Type="http://schemas.openxmlformats.org/officeDocument/2006/relationships/hyperlink" Target="https://www.w3schools.com/mysql/func_mysql_round.asp" TargetMode="External"/><Relationship Id="rId34" Type="http://schemas.openxmlformats.org/officeDocument/2006/relationships/hyperlink" Target="https://www.w3schools.com/mysql/func_mysql_find_in_set.asp" TargetMode="External"/><Relationship Id="rId50" Type="http://schemas.openxmlformats.org/officeDocument/2006/relationships/hyperlink" Target="https://www.w3schools.com/mysql/func_mysql_right.asp" TargetMode="External"/><Relationship Id="rId55" Type="http://schemas.openxmlformats.org/officeDocument/2006/relationships/hyperlink" Target="https://www.w3schools.com/mysql/func_mysql_substr.asp" TargetMode="External"/><Relationship Id="rId76" Type="http://schemas.openxmlformats.org/officeDocument/2006/relationships/hyperlink" Target="https://www.w3schools.com/mysql/func_mysql_session_user.asp" TargetMode="External"/><Relationship Id="rId97" Type="http://schemas.openxmlformats.org/officeDocument/2006/relationships/hyperlink" Target="https://www.w3schools.com/mysql/func_mysql_ln.asp" TargetMode="External"/><Relationship Id="rId104" Type="http://schemas.openxmlformats.org/officeDocument/2006/relationships/hyperlink" Target="https://www.w3schools.com/mysql/func_mysql_pi.asp" TargetMode="External"/><Relationship Id="rId120" Type="http://schemas.openxmlformats.org/officeDocument/2006/relationships/hyperlink" Target="https://www.w3schools.com/mysql/func_mysql_current_time.asp" TargetMode="External"/><Relationship Id="rId125" Type="http://schemas.openxmlformats.org/officeDocument/2006/relationships/hyperlink" Target="https://www.w3schools.com/mysql/func_mysql_date_add.asp" TargetMode="External"/><Relationship Id="rId141" Type="http://schemas.openxmlformats.org/officeDocument/2006/relationships/hyperlink" Target="https://www.w3schools.com/mysql/func_mysql_microsecond.asp" TargetMode="External"/><Relationship Id="rId146" Type="http://schemas.openxmlformats.org/officeDocument/2006/relationships/hyperlink" Target="https://www.w3schools.com/mysql/func_mysql_period_add.asp" TargetMode="External"/><Relationship Id="rId167" Type="http://schemas.openxmlformats.org/officeDocument/2006/relationships/theme" Target="theme/theme1.xml"/><Relationship Id="rId7" Type="http://schemas.openxmlformats.org/officeDocument/2006/relationships/hyperlink" Target="https://www.w3schools.com/sql/default.asp" TargetMode="External"/><Relationship Id="rId71" Type="http://schemas.openxmlformats.org/officeDocument/2006/relationships/hyperlink" Target="https://www.w3schools.com/mysql/func_mysql_if.asp" TargetMode="External"/><Relationship Id="rId92" Type="http://schemas.openxmlformats.org/officeDocument/2006/relationships/hyperlink" Target="https://www.w3schools.com/mysql/func_mysql_div.asp" TargetMode="External"/><Relationship Id="rId162" Type="http://schemas.openxmlformats.org/officeDocument/2006/relationships/hyperlink" Target="https://www.w3schools.com/mysql/func_mysql_weekday.asp" TargetMode="External"/><Relationship Id="rId2" Type="http://schemas.openxmlformats.org/officeDocument/2006/relationships/styles" Target="styles.xml"/><Relationship Id="rId29" Type="http://schemas.openxmlformats.org/officeDocument/2006/relationships/hyperlink" Target="https://www.w3schools.com/mysql/func_mysql_char_length.asp" TargetMode="External"/><Relationship Id="rId24" Type="http://schemas.openxmlformats.org/officeDocument/2006/relationships/hyperlink" Target="https://www.w3schools.com/mysql/mysql_default.asp" TargetMode="External"/><Relationship Id="rId40" Type="http://schemas.openxmlformats.org/officeDocument/2006/relationships/hyperlink" Target="https://www.w3schools.com/mysql/func_mysql_length.asp" TargetMode="External"/><Relationship Id="rId45" Type="http://schemas.openxmlformats.org/officeDocument/2006/relationships/hyperlink" Target="https://www.w3schools.com/mysql/func_mysql_mid.asp" TargetMode="External"/><Relationship Id="rId66" Type="http://schemas.openxmlformats.org/officeDocument/2006/relationships/hyperlink" Target="https://www.w3schools.com/mysql/func_mysql_connection_id.asp" TargetMode="External"/><Relationship Id="rId87" Type="http://schemas.openxmlformats.org/officeDocument/2006/relationships/hyperlink" Target="https://www.w3schools.com/mysql/func_mysql_ceiling.asp" TargetMode="External"/><Relationship Id="rId110" Type="http://schemas.openxmlformats.org/officeDocument/2006/relationships/hyperlink" Target="https://www.w3schools.com/mysql/func_mysql_sign.asp" TargetMode="External"/><Relationship Id="rId115" Type="http://schemas.openxmlformats.org/officeDocument/2006/relationships/hyperlink" Target="https://www.w3schools.com/mysql/func_mysql_truncate.asp" TargetMode="External"/><Relationship Id="rId131" Type="http://schemas.openxmlformats.org/officeDocument/2006/relationships/hyperlink" Target="https://www.w3schools.com/mysql/func_mysql_dayofweek.asp" TargetMode="External"/><Relationship Id="rId136" Type="http://schemas.openxmlformats.org/officeDocument/2006/relationships/hyperlink" Target="https://www.w3schools.com/mysql/func_mysql_last_day.asp" TargetMode="External"/><Relationship Id="rId157" Type="http://schemas.openxmlformats.org/officeDocument/2006/relationships/hyperlink" Target="https://www.w3schools.com/mysql/func_mysql_time_to_sec.asp" TargetMode="External"/><Relationship Id="rId61" Type="http://schemas.openxmlformats.org/officeDocument/2006/relationships/hyperlink" Target="https://www.w3schools.com/mysql/func_mysql_bin.asp" TargetMode="External"/><Relationship Id="rId82" Type="http://schemas.openxmlformats.org/officeDocument/2006/relationships/hyperlink" Target="https://www.w3schools.com/mysql/func_mysql_asin.asp" TargetMode="External"/><Relationship Id="rId152" Type="http://schemas.openxmlformats.org/officeDocument/2006/relationships/hyperlink" Target="https://www.w3schools.com/mysql/func_mysql_subdate.asp" TargetMode="External"/><Relationship Id="rId19" Type="http://schemas.openxmlformats.org/officeDocument/2006/relationships/hyperlink" Target="https://www.w3schools.com/mysql/mysql_notnull.asp" TargetMode="External"/><Relationship Id="rId14" Type="http://schemas.openxmlformats.org/officeDocument/2006/relationships/image" Target="media/image6.png"/><Relationship Id="rId30" Type="http://schemas.openxmlformats.org/officeDocument/2006/relationships/hyperlink" Target="https://www.w3schools.com/mysql/func_mysql_character_length.asp" TargetMode="External"/><Relationship Id="rId35" Type="http://schemas.openxmlformats.org/officeDocument/2006/relationships/hyperlink" Target="https://www.w3schools.com/mysql/func_mysql_format.asp" TargetMode="External"/><Relationship Id="rId56" Type="http://schemas.openxmlformats.org/officeDocument/2006/relationships/hyperlink" Target="https://www.w3schools.com/mysql/func_mysql_substring.asp" TargetMode="External"/><Relationship Id="rId77" Type="http://schemas.openxmlformats.org/officeDocument/2006/relationships/hyperlink" Target="https://www.w3schools.com/mysql/func_mysql_system_user.asp" TargetMode="External"/><Relationship Id="rId100" Type="http://schemas.openxmlformats.org/officeDocument/2006/relationships/hyperlink" Target="https://www.w3schools.com/mysql/func_mysql_log2.asp" TargetMode="External"/><Relationship Id="rId105" Type="http://schemas.openxmlformats.org/officeDocument/2006/relationships/hyperlink" Target="https://www.w3schools.com/mysql/func_mysql_pow.asp" TargetMode="External"/><Relationship Id="rId126" Type="http://schemas.openxmlformats.org/officeDocument/2006/relationships/hyperlink" Target="https://www.w3schools.com/mysql/func_mysql_date_format.asp" TargetMode="External"/><Relationship Id="rId147" Type="http://schemas.openxmlformats.org/officeDocument/2006/relationships/hyperlink" Target="https://www.w3schools.com/mysql/func_mysql_period_diff.asp" TargetMode="External"/><Relationship Id="rId8" Type="http://schemas.openxmlformats.org/officeDocument/2006/relationships/image" Target="media/image1.png"/><Relationship Id="rId51" Type="http://schemas.openxmlformats.org/officeDocument/2006/relationships/hyperlink" Target="https://www.w3schools.com/mysql/func_mysql_rpad.asp" TargetMode="External"/><Relationship Id="rId72" Type="http://schemas.openxmlformats.org/officeDocument/2006/relationships/hyperlink" Target="https://www.w3schools.com/mysql/func_mysql_ifnull.asp" TargetMode="External"/><Relationship Id="rId93" Type="http://schemas.openxmlformats.org/officeDocument/2006/relationships/hyperlink" Target="https://www.w3schools.com/mysql/func_mysql_exp.asp" TargetMode="External"/><Relationship Id="rId98" Type="http://schemas.openxmlformats.org/officeDocument/2006/relationships/hyperlink" Target="https://www.w3schools.com/mysql/func_mysql_log.asp" TargetMode="External"/><Relationship Id="rId121" Type="http://schemas.openxmlformats.org/officeDocument/2006/relationships/hyperlink" Target="https://www.w3schools.com/mysql/func_mysql_current_timestamp.asp" TargetMode="External"/><Relationship Id="rId142" Type="http://schemas.openxmlformats.org/officeDocument/2006/relationships/hyperlink" Target="https://www.w3schools.com/mysql/func_mysql_minute.asp" TargetMode="External"/><Relationship Id="rId163" Type="http://schemas.openxmlformats.org/officeDocument/2006/relationships/hyperlink" Target="https://www.w3schools.com/mysql/func_mysql_weekofyear.asp" TargetMode="External"/><Relationship Id="rId3" Type="http://schemas.openxmlformats.org/officeDocument/2006/relationships/settings" Target="settings.xml"/><Relationship Id="rId25" Type="http://schemas.openxmlformats.org/officeDocument/2006/relationships/hyperlink" Target="https://www.w3schools.com/mysql/mysql_create_index.asp" TargetMode="External"/><Relationship Id="rId46" Type="http://schemas.openxmlformats.org/officeDocument/2006/relationships/hyperlink" Target="https://www.w3schools.com/mysql/func_mysql_position.asp" TargetMode="External"/><Relationship Id="rId67" Type="http://schemas.openxmlformats.org/officeDocument/2006/relationships/hyperlink" Target="https://www.w3schools.com/mysql/func_mysql_conv.asp" TargetMode="External"/><Relationship Id="rId116" Type="http://schemas.openxmlformats.org/officeDocument/2006/relationships/hyperlink" Target="https://www.w3schools.com/mysql/func_mysql_adddate.asp" TargetMode="External"/><Relationship Id="rId137" Type="http://schemas.openxmlformats.org/officeDocument/2006/relationships/hyperlink" Target="https://www.w3schools.com/mysql/func_mysql_localtime.asp" TargetMode="External"/><Relationship Id="rId158" Type="http://schemas.openxmlformats.org/officeDocument/2006/relationships/hyperlink" Target="https://www.w3schools.com/mysql/func_mysql_timediff.asp" TargetMode="External"/><Relationship Id="rId20" Type="http://schemas.openxmlformats.org/officeDocument/2006/relationships/hyperlink" Target="https://www.w3schools.com/mysql/mysql_unique.asp" TargetMode="External"/><Relationship Id="rId41" Type="http://schemas.openxmlformats.org/officeDocument/2006/relationships/hyperlink" Target="https://www.w3schools.com/mysql/func_mysql_locate.asp" TargetMode="External"/><Relationship Id="rId62" Type="http://schemas.openxmlformats.org/officeDocument/2006/relationships/hyperlink" Target="https://www.w3schools.com/mysql/func_mysql_binary.asp" TargetMode="External"/><Relationship Id="rId83" Type="http://schemas.openxmlformats.org/officeDocument/2006/relationships/hyperlink" Target="https://www.w3schools.com/mysql/func_mysql_atan.asp" TargetMode="External"/><Relationship Id="rId88" Type="http://schemas.openxmlformats.org/officeDocument/2006/relationships/hyperlink" Target="https://www.w3schools.com/mysql/func_mysql_cos.asp" TargetMode="External"/><Relationship Id="rId111" Type="http://schemas.openxmlformats.org/officeDocument/2006/relationships/hyperlink" Target="https://www.w3schools.com/mysql/func_mysql_sin.asp" TargetMode="External"/><Relationship Id="rId132" Type="http://schemas.openxmlformats.org/officeDocument/2006/relationships/hyperlink" Target="https://www.w3schools.com/mysql/func_mysql_dayofyear.asp" TargetMode="External"/><Relationship Id="rId153" Type="http://schemas.openxmlformats.org/officeDocument/2006/relationships/hyperlink" Target="https://www.w3schools.com/mysql/func_mysql_subtime.asp" TargetMode="External"/><Relationship Id="rId15" Type="http://schemas.openxmlformats.org/officeDocument/2006/relationships/image" Target="media/image7.png"/><Relationship Id="rId36" Type="http://schemas.openxmlformats.org/officeDocument/2006/relationships/hyperlink" Target="https://www.w3schools.com/mysql/func_mysql_insert.asp" TargetMode="External"/><Relationship Id="rId57" Type="http://schemas.openxmlformats.org/officeDocument/2006/relationships/hyperlink" Target="https://www.w3schools.com/mysql/func_mysql_substring_index.asp" TargetMode="External"/><Relationship Id="rId106" Type="http://schemas.openxmlformats.org/officeDocument/2006/relationships/hyperlink" Target="https://www.w3schools.com/mysql/func_mysql_power.asp" TargetMode="External"/><Relationship Id="rId127" Type="http://schemas.openxmlformats.org/officeDocument/2006/relationships/hyperlink" Target="https://www.w3schools.com/mysql/func_mysql_date_sub.asp" TargetMode="External"/><Relationship Id="rId10" Type="http://schemas.openxmlformats.org/officeDocument/2006/relationships/image" Target="media/image3.png"/><Relationship Id="rId31" Type="http://schemas.openxmlformats.org/officeDocument/2006/relationships/hyperlink" Target="https://www.w3schools.com/mysql/func_mysql_concat.asp" TargetMode="External"/><Relationship Id="rId52" Type="http://schemas.openxmlformats.org/officeDocument/2006/relationships/hyperlink" Target="https://www.w3schools.com/mysql/func_mysql_rtrim.asp" TargetMode="External"/><Relationship Id="rId73" Type="http://schemas.openxmlformats.org/officeDocument/2006/relationships/hyperlink" Target="https://www.w3schools.com/mysql/func_mysql_isnull.asp" TargetMode="External"/><Relationship Id="rId78" Type="http://schemas.openxmlformats.org/officeDocument/2006/relationships/hyperlink" Target="https://www.w3schools.com/mysql/func_mysql_user.asp" TargetMode="External"/><Relationship Id="rId94" Type="http://schemas.openxmlformats.org/officeDocument/2006/relationships/hyperlink" Target="https://www.w3schools.com/mysql/func_mysql_floor.asp" TargetMode="External"/><Relationship Id="rId99" Type="http://schemas.openxmlformats.org/officeDocument/2006/relationships/hyperlink" Target="https://www.w3schools.com/mysql/func_mysql_log10.asp" TargetMode="External"/><Relationship Id="rId101" Type="http://schemas.openxmlformats.org/officeDocument/2006/relationships/hyperlink" Target="https://www.w3schools.com/mysql/func_mysql_max.asp" TargetMode="External"/><Relationship Id="rId122" Type="http://schemas.openxmlformats.org/officeDocument/2006/relationships/hyperlink" Target="https://www.w3schools.com/mysql/func_mysql_curtime.asp" TargetMode="External"/><Relationship Id="rId143" Type="http://schemas.openxmlformats.org/officeDocument/2006/relationships/hyperlink" Target="https://www.w3schools.com/mysql/func_mysql_month.asp" TargetMode="External"/><Relationship Id="rId148" Type="http://schemas.openxmlformats.org/officeDocument/2006/relationships/hyperlink" Target="https://www.w3schools.com/mysql/func_mysql_quarter.asp" TargetMode="External"/><Relationship Id="rId164" Type="http://schemas.openxmlformats.org/officeDocument/2006/relationships/hyperlink" Target="https://www.w3schools.com/mysql/func_mysql_year.asp" TargetMode="Externa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hyperlink" Target="https://www.w3schools.com/mysql/mysql_primarykey.asp" TargetMode="External"/><Relationship Id="rId47" Type="http://schemas.openxmlformats.org/officeDocument/2006/relationships/hyperlink" Target="https://www.w3schools.com/mysql/func_mysql_repeat.asp" TargetMode="External"/><Relationship Id="rId68" Type="http://schemas.openxmlformats.org/officeDocument/2006/relationships/hyperlink" Target="https://www.w3schools.com/mysql/func_mysql_convert.asp" TargetMode="External"/><Relationship Id="rId89" Type="http://schemas.openxmlformats.org/officeDocument/2006/relationships/hyperlink" Target="https://www.w3schools.com/mysql/func_mysql_cot.asp" TargetMode="External"/><Relationship Id="rId112" Type="http://schemas.openxmlformats.org/officeDocument/2006/relationships/hyperlink" Target="https://www.w3schools.com/mysql/func_mysql_sqrt.asp" TargetMode="External"/><Relationship Id="rId133" Type="http://schemas.openxmlformats.org/officeDocument/2006/relationships/hyperlink" Target="https://www.w3schools.com/mysql/func_mysql_extract.asp" TargetMode="External"/><Relationship Id="rId154" Type="http://schemas.openxmlformats.org/officeDocument/2006/relationships/hyperlink" Target="https://www.w3schools.com/mysql/func_mysql_sysdate.asp" TargetMode="External"/><Relationship Id="rId16" Type="http://schemas.openxmlformats.org/officeDocument/2006/relationships/image" Target="media/image8.png"/><Relationship Id="rId37" Type="http://schemas.openxmlformats.org/officeDocument/2006/relationships/hyperlink" Target="https://www.w3schools.com/mysql/func_mysql_instr.asp" TargetMode="External"/><Relationship Id="rId58" Type="http://schemas.openxmlformats.org/officeDocument/2006/relationships/hyperlink" Target="https://www.w3schools.com/mysql/func_mysql_trim.asp" TargetMode="External"/><Relationship Id="rId79" Type="http://schemas.openxmlformats.org/officeDocument/2006/relationships/hyperlink" Target="https://www.w3schools.com/mysql/func_mysql_version.asp" TargetMode="External"/><Relationship Id="rId102" Type="http://schemas.openxmlformats.org/officeDocument/2006/relationships/hyperlink" Target="https://www.w3schools.com/mysql/func_mysql_min.asp" TargetMode="External"/><Relationship Id="rId123" Type="http://schemas.openxmlformats.org/officeDocument/2006/relationships/hyperlink" Target="https://www.w3schools.com/mysql/func_mysql_date.asp" TargetMode="External"/><Relationship Id="rId144" Type="http://schemas.openxmlformats.org/officeDocument/2006/relationships/hyperlink" Target="https://www.w3schools.com/mysql/func_mysql_monthname.asp" TargetMode="External"/><Relationship Id="rId90" Type="http://schemas.openxmlformats.org/officeDocument/2006/relationships/hyperlink" Target="https://www.w3schools.com/mysql/func_mysql_count.asp" TargetMode="External"/><Relationship Id="rId165" Type="http://schemas.openxmlformats.org/officeDocument/2006/relationships/hyperlink" Target="https://www.w3schools.com/mysql/func_mysql_yearweek.asp" TargetMode="External"/><Relationship Id="rId27" Type="http://schemas.openxmlformats.org/officeDocument/2006/relationships/hyperlink" Target="https://www.w3schools.com/mysql/func_mysql_current_date.asp" TargetMode="External"/><Relationship Id="rId48" Type="http://schemas.openxmlformats.org/officeDocument/2006/relationships/hyperlink" Target="https://www.w3schools.com/mysql/func_mysql_replace.asp" TargetMode="External"/><Relationship Id="rId69" Type="http://schemas.openxmlformats.org/officeDocument/2006/relationships/hyperlink" Target="https://www.w3schools.com/mysql/func_mysql_current_user.asp" TargetMode="External"/><Relationship Id="rId113" Type="http://schemas.openxmlformats.org/officeDocument/2006/relationships/hyperlink" Target="https://www.w3schools.com/mysql/func_mysql_sum.asp" TargetMode="External"/><Relationship Id="rId134" Type="http://schemas.openxmlformats.org/officeDocument/2006/relationships/hyperlink" Target="https://www.w3schools.com/mysql/func_mysql_from_days.asp" TargetMode="External"/><Relationship Id="rId80" Type="http://schemas.openxmlformats.org/officeDocument/2006/relationships/hyperlink" Target="https://www.w3schools.com/mysql/func_mysql_abs.asp" TargetMode="External"/><Relationship Id="rId155" Type="http://schemas.openxmlformats.org/officeDocument/2006/relationships/hyperlink" Target="https://www.w3schools.com/mysql/func_mysql_ti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82</Pages>
  <Words>13630</Words>
  <Characters>77692</Characters>
  <Application>Microsoft Office Word</Application>
  <DocSecurity>0</DocSecurity>
  <Lines>647</Lines>
  <Paragraphs>182</Paragraphs>
  <ScaleCrop>false</ScaleCrop>
  <Company/>
  <LinksUpToDate>false</LinksUpToDate>
  <CharactersWithSpaces>91140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1017</cp:revision>
  <dcterms:created xsi:type="dcterms:W3CDTF">2024-02-07T02:07:00Z</dcterms:created>
  <dcterms:modified xsi:type="dcterms:W3CDTF">2024-02-23T03:09:00Z</dcterms:modified>
</cp:coreProperties>
</file>