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8"/>
        <w:gridCol w:w="636"/>
        <w:gridCol w:w="790"/>
        <w:gridCol w:w="825"/>
        <w:gridCol w:w="825"/>
        <w:gridCol w:w="867"/>
        <w:gridCol w:w="735"/>
        <w:gridCol w:w="756"/>
        <w:gridCol w:w="1000"/>
        <w:gridCol w:w="616"/>
        <w:gridCol w:w="846"/>
        <w:gridCol w:w="867"/>
        <w:gridCol w:w="1377"/>
        <w:gridCol w:w="1217"/>
        <w:gridCol w:w="1070"/>
        <w:gridCol w:w="1149"/>
      </w:tblGrid>
      <w:tr w:rsidR="004217DA" w:rsidRPr="004217DA" w14:paraId="78295694" w14:textId="77777777" w:rsidTr="004217DA">
        <w:trPr>
          <w:trHeight w:val="1410"/>
          <w:tblCellSpacing w:w="0" w:type="dxa"/>
        </w:trPr>
        <w:tc>
          <w:tcPr>
            <w:tcW w:w="0" w:type="auto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FD0C2FF" w14:textId="77777777" w:rsidR="004217DA" w:rsidRPr="004217DA" w:rsidRDefault="004217DA" w:rsidP="004217D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lang w:val="en-IN" w:eastAsia="en-IN"/>
              </w:rPr>
            </w:pPr>
            <w:r w:rsidRPr="004217DA">
              <w:rPr>
                <w:rFonts w:ascii="Arial" w:eastAsia="Times New Roman" w:hAnsi="Arial" w:cs="Arial"/>
                <w:b/>
                <w:bCs/>
                <w:color w:val="002060"/>
                <w:lang w:val="en-IN" w:eastAsia="en-IN"/>
              </w:rPr>
              <w:t>NO</w:t>
            </w:r>
          </w:p>
        </w:tc>
        <w:tc>
          <w:tcPr>
            <w:tcW w:w="0" w:type="auto"/>
            <w:tcBorders>
              <w:top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6D5745F" w14:textId="77777777" w:rsidR="004217DA" w:rsidRPr="004217DA" w:rsidRDefault="004217DA" w:rsidP="004217D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993300"/>
                <w:lang w:val="en-IN" w:eastAsia="en-IN"/>
              </w:rPr>
            </w:pPr>
            <w:proofErr w:type="spellStart"/>
            <w:r w:rsidRPr="004217DA">
              <w:rPr>
                <w:rFonts w:ascii="Arial" w:eastAsia="Times New Roman" w:hAnsi="Arial" w:cs="Arial"/>
                <w:b/>
                <w:bCs/>
                <w:color w:val="993300"/>
                <w:lang w:val="en-IN" w:eastAsia="en-IN"/>
              </w:rPr>
              <w:t>Kegiatan</w:t>
            </w:r>
            <w:proofErr w:type="spellEnd"/>
            <w:r w:rsidRPr="004217DA">
              <w:rPr>
                <w:rFonts w:ascii="Arial" w:eastAsia="Times New Roman" w:hAnsi="Arial" w:cs="Arial"/>
                <w:b/>
                <w:bCs/>
                <w:color w:val="993300"/>
                <w:lang w:val="en-IN" w:eastAsia="en-IN"/>
              </w:rPr>
              <w:br/>
            </w:r>
            <w:r w:rsidRPr="004217DA">
              <w:rPr>
                <w:rFonts w:ascii="Arial" w:eastAsia="Times New Roman" w:hAnsi="Arial" w:cs="Arial"/>
                <w:b/>
                <w:bCs/>
                <w:i/>
                <w:iCs/>
                <w:color w:val="FF0000"/>
                <w:lang w:val="en-IN" w:eastAsia="en-IN"/>
              </w:rPr>
              <w:t>Activity</w:t>
            </w:r>
          </w:p>
        </w:tc>
        <w:tc>
          <w:tcPr>
            <w:tcW w:w="0" w:type="auto"/>
            <w:tcBorders>
              <w:top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5DE4224" w14:textId="77777777" w:rsidR="004217DA" w:rsidRPr="004217DA" w:rsidRDefault="004217DA" w:rsidP="004217D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auto"/>
                <w:lang w:val="en-IN" w:eastAsia="en-IN"/>
              </w:rPr>
            </w:pPr>
            <w:proofErr w:type="spellStart"/>
            <w:r w:rsidRPr="004217DA">
              <w:rPr>
                <w:rFonts w:ascii="Arial" w:eastAsia="Times New Roman" w:hAnsi="Arial" w:cs="Arial"/>
                <w:b/>
                <w:bCs/>
                <w:color w:val="auto"/>
                <w:lang w:val="en-IN" w:eastAsia="en-IN"/>
              </w:rPr>
              <w:t>Sistim</w:t>
            </w:r>
            <w:proofErr w:type="spellEnd"/>
            <w:r w:rsidRPr="004217DA">
              <w:rPr>
                <w:rFonts w:ascii="Arial" w:eastAsia="Times New Roman" w:hAnsi="Arial" w:cs="Arial"/>
                <w:b/>
                <w:bCs/>
                <w:color w:val="auto"/>
                <w:lang w:val="en-IN" w:eastAsia="en-IN"/>
              </w:rPr>
              <w:t xml:space="preserve"> </w:t>
            </w:r>
            <w:proofErr w:type="spellStart"/>
            <w:r w:rsidRPr="004217DA">
              <w:rPr>
                <w:rFonts w:ascii="Arial" w:eastAsia="Times New Roman" w:hAnsi="Arial" w:cs="Arial"/>
                <w:b/>
                <w:bCs/>
                <w:color w:val="auto"/>
                <w:lang w:val="en-IN" w:eastAsia="en-IN"/>
              </w:rPr>
              <w:t>Manajemen</w:t>
            </w:r>
            <w:proofErr w:type="spellEnd"/>
            <w:r w:rsidRPr="004217DA">
              <w:rPr>
                <w:rFonts w:ascii="Arial" w:eastAsia="Times New Roman" w:hAnsi="Arial" w:cs="Arial"/>
                <w:b/>
                <w:bCs/>
                <w:color w:val="auto"/>
                <w:lang w:val="en-IN" w:eastAsia="en-IN"/>
              </w:rPr>
              <w:t xml:space="preserve"> </w:t>
            </w:r>
            <w:r w:rsidRPr="004217DA">
              <w:rPr>
                <w:rFonts w:ascii="Arial" w:eastAsia="Times New Roman" w:hAnsi="Arial" w:cs="Arial"/>
                <w:b/>
                <w:bCs/>
                <w:color w:val="auto"/>
                <w:lang w:val="en-IN" w:eastAsia="en-IN"/>
              </w:rPr>
              <w:br/>
              <w:t>(SMM, SMK3)</w:t>
            </w:r>
          </w:p>
        </w:tc>
        <w:tc>
          <w:tcPr>
            <w:tcW w:w="0" w:type="auto"/>
            <w:tcBorders>
              <w:top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A9C52EB" w14:textId="77777777" w:rsidR="004217DA" w:rsidRPr="004217DA" w:rsidRDefault="004217DA" w:rsidP="004217D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auto"/>
                <w:lang w:val="en-IN" w:eastAsia="en-IN"/>
              </w:rPr>
            </w:pPr>
            <w:proofErr w:type="spellStart"/>
            <w:r w:rsidRPr="004217DA">
              <w:rPr>
                <w:rFonts w:ascii="Arial" w:eastAsia="Times New Roman" w:hAnsi="Arial" w:cs="Arial"/>
                <w:b/>
                <w:bCs/>
                <w:color w:val="993300"/>
                <w:lang w:val="en-IN" w:eastAsia="en-IN"/>
              </w:rPr>
              <w:t>Resiko</w:t>
            </w:r>
            <w:proofErr w:type="spellEnd"/>
            <w:r w:rsidRPr="004217DA">
              <w:rPr>
                <w:rFonts w:ascii="Arial" w:eastAsia="Times New Roman" w:hAnsi="Arial" w:cs="Arial"/>
                <w:b/>
                <w:bCs/>
                <w:color w:val="993300"/>
                <w:lang w:val="en-IN" w:eastAsia="en-IN"/>
              </w:rPr>
              <w:t xml:space="preserve"> &amp; </w:t>
            </w:r>
            <w:proofErr w:type="spellStart"/>
            <w:r w:rsidRPr="004217DA">
              <w:rPr>
                <w:rFonts w:ascii="Arial" w:eastAsia="Times New Roman" w:hAnsi="Arial" w:cs="Arial"/>
                <w:b/>
                <w:bCs/>
                <w:color w:val="993300"/>
                <w:lang w:val="en-IN" w:eastAsia="en-IN"/>
              </w:rPr>
              <w:t>Peluang</w:t>
            </w:r>
            <w:proofErr w:type="spellEnd"/>
            <w:r w:rsidRPr="004217DA">
              <w:rPr>
                <w:rFonts w:ascii="Arial" w:eastAsia="Times New Roman" w:hAnsi="Arial" w:cs="Arial"/>
                <w:b/>
                <w:bCs/>
                <w:color w:val="auto"/>
                <w:lang w:val="en-IN" w:eastAsia="en-IN"/>
              </w:rPr>
              <w:br/>
            </w:r>
            <w:r w:rsidRPr="004217DA">
              <w:rPr>
                <w:rFonts w:ascii="Arial" w:eastAsia="Times New Roman" w:hAnsi="Arial" w:cs="Arial"/>
                <w:b/>
                <w:bCs/>
                <w:i/>
                <w:iCs/>
                <w:color w:val="FF0000"/>
                <w:lang w:val="en-IN" w:eastAsia="en-IN"/>
              </w:rPr>
              <w:t>Risk &amp; Opportunity</w:t>
            </w:r>
          </w:p>
        </w:tc>
        <w:tc>
          <w:tcPr>
            <w:tcW w:w="0" w:type="auto"/>
            <w:tcBorders>
              <w:top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A25D42A" w14:textId="77777777" w:rsidR="004217DA" w:rsidRPr="004217DA" w:rsidRDefault="004217DA" w:rsidP="004217D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auto"/>
                <w:lang w:val="en-IN" w:eastAsia="en-IN"/>
              </w:rPr>
            </w:pPr>
            <w:proofErr w:type="spellStart"/>
            <w:r w:rsidRPr="004217DA">
              <w:rPr>
                <w:rFonts w:ascii="Arial" w:eastAsia="Times New Roman" w:hAnsi="Arial" w:cs="Arial"/>
                <w:b/>
                <w:bCs/>
                <w:lang w:val="en-IN" w:eastAsia="en-IN"/>
              </w:rPr>
              <w:t>Dampak</w:t>
            </w:r>
            <w:proofErr w:type="spellEnd"/>
            <w:r w:rsidRPr="004217DA">
              <w:rPr>
                <w:rFonts w:ascii="Arial" w:eastAsia="Times New Roman" w:hAnsi="Arial" w:cs="Arial"/>
                <w:b/>
                <w:bCs/>
                <w:lang w:val="en-IN" w:eastAsia="en-IN"/>
              </w:rPr>
              <w:t xml:space="preserve"> </w:t>
            </w:r>
            <w:proofErr w:type="spellStart"/>
            <w:r w:rsidRPr="004217DA">
              <w:rPr>
                <w:rFonts w:ascii="Arial" w:eastAsia="Times New Roman" w:hAnsi="Arial" w:cs="Arial"/>
                <w:b/>
                <w:bCs/>
                <w:lang w:val="en-IN" w:eastAsia="en-IN"/>
              </w:rPr>
              <w:t>Resiko</w:t>
            </w:r>
            <w:proofErr w:type="spellEnd"/>
            <w:r w:rsidRPr="004217DA">
              <w:rPr>
                <w:rFonts w:ascii="Arial" w:eastAsia="Times New Roman" w:hAnsi="Arial" w:cs="Arial"/>
                <w:b/>
                <w:bCs/>
                <w:lang w:val="en-IN" w:eastAsia="en-IN"/>
              </w:rPr>
              <w:t xml:space="preserve"> &amp; </w:t>
            </w:r>
            <w:proofErr w:type="spellStart"/>
            <w:r w:rsidRPr="004217DA">
              <w:rPr>
                <w:rFonts w:ascii="Arial" w:eastAsia="Times New Roman" w:hAnsi="Arial" w:cs="Arial"/>
                <w:b/>
                <w:bCs/>
                <w:lang w:val="en-IN" w:eastAsia="en-IN"/>
              </w:rPr>
              <w:t>Peluang</w:t>
            </w:r>
            <w:proofErr w:type="spellEnd"/>
            <w:r w:rsidRPr="004217DA">
              <w:rPr>
                <w:rFonts w:ascii="Arial" w:eastAsia="Times New Roman" w:hAnsi="Arial" w:cs="Arial"/>
                <w:b/>
                <w:bCs/>
                <w:lang w:val="en-IN" w:eastAsia="en-IN"/>
              </w:rPr>
              <w:br/>
            </w:r>
            <w:r w:rsidRPr="004217DA">
              <w:rPr>
                <w:rFonts w:ascii="Arial" w:eastAsia="Times New Roman" w:hAnsi="Arial" w:cs="Arial"/>
                <w:b/>
                <w:bCs/>
                <w:color w:val="FF0000"/>
                <w:lang w:val="en-IN" w:eastAsia="en-IN"/>
              </w:rPr>
              <w:t>(Risk &amp; Opportunity Impact)</w:t>
            </w:r>
          </w:p>
        </w:tc>
        <w:tc>
          <w:tcPr>
            <w:tcW w:w="0" w:type="auto"/>
            <w:tcBorders>
              <w:top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8494472" w14:textId="77777777" w:rsidR="004217DA" w:rsidRPr="004217DA" w:rsidRDefault="004217DA" w:rsidP="004217D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auto"/>
                <w:lang w:val="en-IN" w:eastAsia="en-IN"/>
              </w:rPr>
            </w:pPr>
            <w:proofErr w:type="spellStart"/>
            <w:r w:rsidRPr="004217DA">
              <w:rPr>
                <w:rFonts w:ascii="Arial" w:eastAsia="Times New Roman" w:hAnsi="Arial" w:cs="Arial"/>
                <w:b/>
                <w:bCs/>
                <w:lang w:val="en-IN" w:eastAsia="en-IN"/>
              </w:rPr>
              <w:t>Resiko</w:t>
            </w:r>
            <w:proofErr w:type="spellEnd"/>
            <w:r w:rsidRPr="004217DA">
              <w:rPr>
                <w:rFonts w:ascii="Arial" w:eastAsia="Times New Roman" w:hAnsi="Arial" w:cs="Arial"/>
                <w:b/>
                <w:bCs/>
                <w:lang w:val="en-IN" w:eastAsia="en-IN"/>
              </w:rPr>
              <w:t xml:space="preserve"> dan </w:t>
            </w:r>
            <w:proofErr w:type="spellStart"/>
            <w:r w:rsidRPr="004217DA">
              <w:rPr>
                <w:rFonts w:ascii="Arial" w:eastAsia="Times New Roman" w:hAnsi="Arial" w:cs="Arial"/>
                <w:b/>
                <w:bCs/>
                <w:lang w:val="en-IN" w:eastAsia="en-IN"/>
              </w:rPr>
              <w:t>Peluang</w:t>
            </w:r>
            <w:proofErr w:type="spellEnd"/>
            <w:r w:rsidRPr="004217DA">
              <w:rPr>
                <w:rFonts w:ascii="Arial" w:eastAsia="Times New Roman" w:hAnsi="Arial" w:cs="Arial"/>
                <w:b/>
                <w:bCs/>
                <w:lang w:val="en-IN" w:eastAsia="en-IN"/>
              </w:rPr>
              <w:t xml:space="preserve"> </w:t>
            </w:r>
            <w:proofErr w:type="spellStart"/>
            <w:r w:rsidRPr="004217DA">
              <w:rPr>
                <w:rFonts w:ascii="Arial" w:eastAsia="Times New Roman" w:hAnsi="Arial" w:cs="Arial"/>
                <w:b/>
                <w:bCs/>
                <w:lang w:val="en-IN" w:eastAsia="en-IN"/>
              </w:rPr>
              <w:t>lainnya</w:t>
            </w:r>
            <w:proofErr w:type="spellEnd"/>
            <w:r w:rsidRPr="004217DA">
              <w:rPr>
                <w:rFonts w:ascii="Arial" w:eastAsia="Times New Roman" w:hAnsi="Arial" w:cs="Arial"/>
                <w:b/>
                <w:bCs/>
                <w:lang w:val="en-IN" w:eastAsia="en-IN"/>
              </w:rPr>
              <w:br/>
            </w:r>
            <w:r w:rsidRPr="004217DA">
              <w:rPr>
                <w:rFonts w:ascii="Arial" w:eastAsia="Times New Roman" w:hAnsi="Arial" w:cs="Arial"/>
                <w:b/>
                <w:bCs/>
                <w:color w:val="FF0000"/>
                <w:lang w:val="en-IN" w:eastAsia="en-IN"/>
              </w:rPr>
              <w:t>(Others Risk and Opportunity)</w:t>
            </w:r>
          </w:p>
        </w:tc>
        <w:tc>
          <w:tcPr>
            <w:tcW w:w="0" w:type="auto"/>
            <w:tcBorders>
              <w:top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DD3A68D" w14:textId="77777777" w:rsidR="004217DA" w:rsidRPr="004217DA" w:rsidRDefault="004217DA" w:rsidP="004217D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auto"/>
                <w:lang w:val="en-IN" w:eastAsia="en-IN"/>
              </w:rPr>
            </w:pPr>
            <w:r w:rsidRPr="004217DA">
              <w:rPr>
                <w:rFonts w:ascii="Arial" w:eastAsia="Times New Roman" w:hAnsi="Arial" w:cs="Arial"/>
                <w:b/>
                <w:bCs/>
                <w:color w:val="993300"/>
                <w:lang w:val="en-IN" w:eastAsia="en-IN"/>
              </w:rPr>
              <w:t xml:space="preserve">Proses yang </w:t>
            </w:r>
            <w:proofErr w:type="spellStart"/>
            <w:r w:rsidRPr="004217DA">
              <w:rPr>
                <w:rFonts w:ascii="Arial" w:eastAsia="Times New Roman" w:hAnsi="Arial" w:cs="Arial"/>
                <w:b/>
                <w:bCs/>
                <w:color w:val="993300"/>
                <w:lang w:val="en-IN" w:eastAsia="en-IN"/>
              </w:rPr>
              <w:t>kena</w:t>
            </w:r>
            <w:proofErr w:type="spellEnd"/>
            <w:r w:rsidRPr="004217DA">
              <w:rPr>
                <w:rFonts w:ascii="Arial" w:eastAsia="Times New Roman" w:hAnsi="Arial" w:cs="Arial"/>
                <w:b/>
                <w:bCs/>
                <w:color w:val="993300"/>
                <w:lang w:val="en-IN" w:eastAsia="en-IN"/>
              </w:rPr>
              <w:t xml:space="preserve"> </w:t>
            </w:r>
            <w:proofErr w:type="spellStart"/>
            <w:r w:rsidRPr="004217DA">
              <w:rPr>
                <w:rFonts w:ascii="Arial" w:eastAsia="Times New Roman" w:hAnsi="Arial" w:cs="Arial"/>
                <w:b/>
                <w:bCs/>
                <w:color w:val="993300"/>
                <w:lang w:val="en-IN" w:eastAsia="en-IN"/>
              </w:rPr>
              <w:t>dampak</w:t>
            </w:r>
            <w:proofErr w:type="spellEnd"/>
            <w:r w:rsidRPr="004217DA">
              <w:rPr>
                <w:rFonts w:ascii="Arial" w:eastAsia="Times New Roman" w:hAnsi="Arial" w:cs="Arial"/>
                <w:b/>
                <w:bCs/>
                <w:color w:val="auto"/>
                <w:lang w:val="en-IN" w:eastAsia="en-IN"/>
              </w:rPr>
              <w:br/>
            </w:r>
            <w:r w:rsidRPr="004217DA">
              <w:rPr>
                <w:rFonts w:ascii="Arial" w:eastAsia="Times New Roman" w:hAnsi="Arial" w:cs="Arial"/>
                <w:b/>
                <w:bCs/>
                <w:i/>
                <w:iCs/>
                <w:color w:val="FF0000"/>
                <w:lang w:val="en-IN" w:eastAsia="en-IN"/>
              </w:rPr>
              <w:t>Processes Affected</w:t>
            </w:r>
          </w:p>
        </w:tc>
        <w:tc>
          <w:tcPr>
            <w:tcW w:w="0" w:type="auto"/>
            <w:tcBorders>
              <w:top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BA94097" w14:textId="77777777" w:rsidR="004217DA" w:rsidRPr="004217DA" w:rsidRDefault="004217DA" w:rsidP="004217D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auto"/>
                <w:lang w:val="en-IN" w:eastAsia="en-IN"/>
              </w:rPr>
            </w:pPr>
            <w:proofErr w:type="spellStart"/>
            <w:r w:rsidRPr="004217DA">
              <w:rPr>
                <w:rFonts w:ascii="Arial" w:eastAsia="Times New Roman" w:hAnsi="Arial" w:cs="Arial"/>
                <w:b/>
                <w:bCs/>
                <w:color w:val="993300"/>
                <w:lang w:val="en-IN" w:eastAsia="en-IN"/>
              </w:rPr>
              <w:t>Keparahan</w:t>
            </w:r>
            <w:proofErr w:type="spellEnd"/>
            <w:r w:rsidRPr="004217DA">
              <w:rPr>
                <w:rFonts w:ascii="Arial" w:eastAsia="Times New Roman" w:hAnsi="Arial" w:cs="Arial"/>
                <w:b/>
                <w:bCs/>
                <w:color w:val="993300"/>
                <w:lang w:val="en-IN" w:eastAsia="en-IN"/>
              </w:rPr>
              <w:t xml:space="preserve"> (</w:t>
            </w:r>
            <w:proofErr w:type="spellStart"/>
            <w:r w:rsidRPr="004217DA">
              <w:rPr>
                <w:rFonts w:ascii="Arial" w:eastAsia="Times New Roman" w:hAnsi="Arial" w:cs="Arial"/>
                <w:b/>
                <w:bCs/>
                <w:color w:val="993300"/>
                <w:lang w:val="en-IN" w:eastAsia="en-IN"/>
              </w:rPr>
              <w:t>dampak</w:t>
            </w:r>
            <w:proofErr w:type="spellEnd"/>
            <w:r w:rsidRPr="004217DA">
              <w:rPr>
                <w:rFonts w:ascii="Arial" w:eastAsia="Times New Roman" w:hAnsi="Arial" w:cs="Arial"/>
                <w:b/>
                <w:bCs/>
                <w:color w:val="993300"/>
                <w:lang w:val="en-IN" w:eastAsia="en-IN"/>
              </w:rPr>
              <w:t>)</w:t>
            </w:r>
            <w:r w:rsidRPr="004217DA">
              <w:rPr>
                <w:rFonts w:ascii="Arial" w:eastAsia="Times New Roman" w:hAnsi="Arial" w:cs="Arial"/>
                <w:b/>
                <w:bCs/>
                <w:color w:val="auto"/>
                <w:lang w:val="en-IN" w:eastAsia="en-IN"/>
              </w:rPr>
              <w:br/>
            </w:r>
            <w:r w:rsidRPr="004217DA">
              <w:rPr>
                <w:rFonts w:ascii="Arial" w:eastAsia="Times New Roman" w:hAnsi="Arial" w:cs="Arial"/>
                <w:b/>
                <w:bCs/>
                <w:i/>
                <w:iCs/>
                <w:color w:val="FF0000"/>
                <w:lang w:val="en-IN" w:eastAsia="en-IN"/>
              </w:rPr>
              <w:t>Severity</w:t>
            </w:r>
            <w:r w:rsidRPr="004217DA">
              <w:rPr>
                <w:rFonts w:ascii="Arial" w:eastAsia="Times New Roman" w:hAnsi="Arial" w:cs="Arial"/>
                <w:b/>
                <w:bCs/>
                <w:i/>
                <w:iCs/>
                <w:color w:val="FF0000"/>
                <w:lang w:val="en-IN" w:eastAsia="en-IN"/>
              </w:rPr>
              <w:br/>
              <w:t>(Impact)</w:t>
            </w:r>
          </w:p>
        </w:tc>
        <w:tc>
          <w:tcPr>
            <w:tcW w:w="0" w:type="auto"/>
            <w:tcBorders>
              <w:top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71FEB1A" w14:textId="77777777" w:rsidR="004217DA" w:rsidRPr="004217DA" w:rsidRDefault="004217DA" w:rsidP="004217D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auto"/>
                <w:lang w:val="en-IN" w:eastAsia="en-IN"/>
              </w:rPr>
            </w:pPr>
            <w:proofErr w:type="spellStart"/>
            <w:r w:rsidRPr="004217DA">
              <w:rPr>
                <w:rFonts w:ascii="Arial" w:eastAsia="Times New Roman" w:hAnsi="Arial" w:cs="Arial"/>
                <w:b/>
                <w:bCs/>
                <w:color w:val="993300"/>
                <w:lang w:val="en-IN" w:eastAsia="en-IN"/>
              </w:rPr>
              <w:t>Kejadian</w:t>
            </w:r>
            <w:proofErr w:type="spellEnd"/>
            <w:r w:rsidRPr="004217DA">
              <w:rPr>
                <w:rFonts w:ascii="Arial" w:eastAsia="Times New Roman" w:hAnsi="Arial" w:cs="Arial"/>
                <w:b/>
                <w:bCs/>
                <w:color w:val="993300"/>
                <w:lang w:val="en-IN" w:eastAsia="en-IN"/>
              </w:rPr>
              <w:t xml:space="preserve"> (</w:t>
            </w:r>
            <w:proofErr w:type="spellStart"/>
            <w:r w:rsidRPr="004217DA">
              <w:rPr>
                <w:rFonts w:ascii="Arial" w:eastAsia="Times New Roman" w:hAnsi="Arial" w:cs="Arial"/>
                <w:b/>
                <w:bCs/>
                <w:color w:val="993300"/>
                <w:lang w:val="en-IN" w:eastAsia="en-IN"/>
              </w:rPr>
              <w:t>kemungkinan</w:t>
            </w:r>
            <w:proofErr w:type="spellEnd"/>
            <w:r w:rsidRPr="004217DA">
              <w:rPr>
                <w:rFonts w:ascii="Arial" w:eastAsia="Times New Roman" w:hAnsi="Arial" w:cs="Arial"/>
                <w:b/>
                <w:bCs/>
                <w:color w:val="993300"/>
                <w:lang w:val="en-IN" w:eastAsia="en-IN"/>
              </w:rPr>
              <w:t>)</w:t>
            </w:r>
            <w:r w:rsidRPr="004217DA">
              <w:rPr>
                <w:rFonts w:ascii="Arial" w:eastAsia="Times New Roman" w:hAnsi="Arial" w:cs="Arial"/>
                <w:b/>
                <w:bCs/>
                <w:color w:val="auto"/>
                <w:lang w:val="en-IN" w:eastAsia="en-IN"/>
              </w:rPr>
              <w:br/>
            </w:r>
            <w:r w:rsidRPr="004217DA">
              <w:rPr>
                <w:rFonts w:ascii="Arial" w:eastAsia="Times New Roman" w:hAnsi="Arial" w:cs="Arial"/>
                <w:b/>
                <w:bCs/>
                <w:i/>
                <w:iCs/>
                <w:color w:val="FF0000"/>
                <w:lang w:val="en-IN" w:eastAsia="en-IN"/>
              </w:rPr>
              <w:t>Occurrence</w:t>
            </w:r>
            <w:r w:rsidRPr="004217DA">
              <w:rPr>
                <w:rFonts w:ascii="Arial" w:eastAsia="Times New Roman" w:hAnsi="Arial" w:cs="Arial"/>
                <w:b/>
                <w:bCs/>
                <w:i/>
                <w:iCs/>
                <w:color w:val="FF0000"/>
                <w:lang w:val="en-IN" w:eastAsia="en-IN"/>
              </w:rPr>
              <w:br/>
              <w:t>(Probability)</w:t>
            </w:r>
          </w:p>
        </w:tc>
        <w:tc>
          <w:tcPr>
            <w:tcW w:w="0" w:type="auto"/>
            <w:tcBorders>
              <w:top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E8AFCDF" w14:textId="77777777" w:rsidR="004217DA" w:rsidRPr="004217DA" w:rsidRDefault="004217DA" w:rsidP="004217D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auto"/>
                <w:lang w:val="en-IN" w:eastAsia="en-IN"/>
              </w:rPr>
            </w:pPr>
            <w:proofErr w:type="spellStart"/>
            <w:r w:rsidRPr="004217DA">
              <w:rPr>
                <w:rFonts w:ascii="Arial" w:eastAsia="Times New Roman" w:hAnsi="Arial" w:cs="Arial"/>
                <w:b/>
                <w:bCs/>
                <w:lang w:val="en-IN" w:eastAsia="en-IN"/>
              </w:rPr>
              <w:t>Prioritas</w:t>
            </w:r>
            <w:proofErr w:type="spellEnd"/>
            <w:r w:rsidRPr="004217DA">
              <w:rPr>
                <w:rFonts w:ascii="Arial" w:eastAsia="Times New Roman" w:hAnsi="Arial" w:cs="Arial"/>
                <w:b/>
                <w:bCs/>
                <w:lang w:val="en-IN" w:eastAsia="en-IN"/>
              </w:rPr>
              <w:br/>
            </w:r>
            <w:r w:rsidRPr="004217DA">
              <w:rPr>
                <w:rFonts w:ascii="Arial" w:eastAsia="Times New Roman" w:hAnsi="Arial" w:cs="Arial"/>
                <w:b/>
                <w:bCs/>
                <w:i/>
                <w:iCs/>
                <w:color w:val="0066CC"/>
                <w:lang w:val="en-IN" w:eastAsia="en-IN"/>
              </w:rPr>
              <w:t>Priority</w:t>
            </w:r>
            <w:r w:rsidRPr="004217DA">
              <w:rPr>
                <w:rFonts w:ascii="Arial" w:eastAsia="Times New Roman" w:hAnsi="Arial" w:cs="Arial"/>
                <w:b/>
                <w:bCs/>
                <w:i/>
                <w:iCs/>
                <w:color w:val="0066CC"/>
                <w:lang w:val="en-IN" w:eastAsia="en-IN"/>
              </w:rPr>
              <w:br/>
              <w:t>(</w:t>
            </w:r>
            <w:proofErr w:type="spellStart"/>
            <w:r w:rsidRPr="004217DA">
              <w:rPr>
                <w:rFonts w:ascii="Arial" w:eastAsia="Times New Roman" w:hAnsi="Arial" w:cs="Arial"/>
                <w:b/>
                <w:bCs/>
                <w:i/>
                <w:iCs/>
                <w:color w:val="0066CC"/>
                <w:lang w:val="en-IN" w:eastAsia="en-IN"/>
              </w:rPr>
              <w:t>SxO</w:t>
            </w:r>
            <w:proofErr w:type="spellEnd"/>
            <w:r w:rsidRPr="004217DA">
              <w:rPr>
                <w:rFonts w:ascii="Arial" w:eastAsia="Times New Roman" w:hAnsi="Arial" w:cs="Arial"/>
                <w:b/>
                <w:bCs/>
                <w:i/>
                <w:iCs/>
                <w:color w:val="0066CC"/>
                <w:lang w:val="en-IN" w:eastAsia="en-IN"/>
              </w:rPr>
              <w:t>)</w:t>
            </w:r>
            <w:r w:rsidRPr="004217DA">
              <w:rPr>
                <w:rFonts w:ascii="Arial" w:eastAsia="Times New Roman" w:hAnsi="Arial" w:cs="Arial"/>
                <w:b/>
                <w:bCs/>
                <w:i/>
                <w:iCs/>
                <w:color w:val="0066CC"/>
                <w:lang w:val="en-IN" w:eastAsia="en-IN"/>
              </w:rPr>
              <w:br/>
              <w:t>The product of Severity &amp; Impact</w:t>
            </w:r>
          </w:p>
        </w:tc>
        <w:tc>
          <w:tcPr>
            <w:tcW w:w="0" w:type="auto"/>
            <w:tcBorders>
              <w:top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513A1E0" w14:textId="77777777" w:rsidR="004217DA" w:rsidRPr="004217DA" w:rsidRDefault="004217DA" w:rsidP="004217D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auto"/>
                <w:lang w:val="en-IN" w:eastAsia="en-IN"/>
              </w:rPr>
            </w:pPr>
            <w:proofErr w:type="spellStart"/>
            <w:r w:rsidRPr="004217DA">
              <w:rPr>
                <w:rFonts w:ascii="Arial" w:eastAsia="Times New Roman" w:hAnsi="Arial" w:cs="Arial"/>
                <w:b/>
                <w:bCs/>
                <w:color w:val="993300"/>
                <w:lang w:val="en-IN" w:eastAsia="en-IN"/>
              </w:rPr>
              <w:t>Metode</w:t>
            </w:r>
            <w:proofErr w:type="spellEnd"/>
            <w:r w:rsidRPr="004217DA">
              <w:rPr>
                <w:rFonts w:ascii="Arial" w:eastAsia="Times New Roman" w:hAnsi="Arial" w:cs="Arial"/>
                <w:b/>
                <w:bCs/>
                <w:color w:val="993300"/>
                <w:lang w:val="en-IN" w:eastAsia="en-IN"/>
              </w:rPr>
              <w:t xml:space="preserve"> </w:t>
            </w:r>
            <w:proofErr w:type="spellStart"/>
            <w:r w:rsidRPr="004217DA">
              <w:rPr>
                <w:rFonts w:ascii="Arial" w:eastAsia="Times New Roman" w:hAnsi="Arial" w:cs="Arial"/>
                <w:b/>
                <w:bCs/>
                <w:color w:val="993300"/>
                <w:lang w:val="en-IN" w:eastAsia="en-IN"/>
              </w:rPr>
              <w:t>penanganan</w:t>
            </w:r>
            <w:proofErr w:type="spellEnd"/>
            <w:r w:rsidRPr="004217DA">
              <w:rPr>
                <w:rFonts w:ascii="Arial" w:eastAsia="Times New Roman" w:hAnsi="Arial" w:cs="Arial"/>
                <w:b/>
                <w:bCs/>
                <w:color w:val="993300"/>
                <w:lang w:val="en-IN" w:eastAsia="en-IN"/>
              </w:rPr>
              <w:t xml:space="preserve"> / </w:t>
            </w:r>
            <w:proofErr w:type="spellStart"/>
            <w:r w:rsidRPr="004217DA">
              <w:rPr>
                <w:rFonts w:ascii="Arial" w:eastAsia="Times New Roman" w:hAnsi="Arial" w:cs="Arial"/>
                <w:b/>
                <w:bCs/>
                <w:color w:val="993300"/>
                <w:lang w:val="en-IN" w:eastAsia="en-IN"/>
              </w:rPr>
              <w:t>Rencana</w:t>
            </w:r>
            <w:proofErr w:type="spellEnd"/>
            <w:r w:rsidRPr="004217DA">
              <w:rPr>
                <w:rFonts w:ascii="Arial" w:eastAsia="Times New Roman" w:hAnsi="Arial" w:cs="Arial"/>
                <w:b/>
                <w:bCs/>
                <w:color w:val="993300"/>
                <w:lang w:val="en-IN" w:eastAsia="en-IN"/>
              </w:rPr>
              <w:t xml:space="preserve"> </w:t>
            </w:r>
            <w:proofErr w:type="spellStart"/>
            <w:r w:rsidRPr="004217DA">
              <w:rPr>
                <w:rFonts w:ascii="Arial" w:eastAsia="Times New Roman" w:hAnsi="Arial" w:cs="Arial"/>
                <w:b/>
                <w:bCs/>
                <w:color w:val="993300"/>
                <w:lang w:val="en-IN" w:eastAsia="en-IN"/>
              </w:rPr>
              <w:t>Mitigasi</w:t>
            </w:r>
            <w:proofErr w:type="spellEnd"/>
            <w:r w:rsidRPr="004217DA">
              <w:rPr>
                <w:rFonts w:ascii="Arial" w:eastAsia="Times New Roman" w:hAnsi="Arial" w:cs="Arial"/>
                <w:b/>
                <w:bCs/>
                <w:color w:val="auto"/>
                <w:lang w:val="en-IN" w:eastAsia="en-IN"/>
              </w:rPr>
              <w:br/>
            </w:r>
            <w:r w:rsidRPr="004217DA">
              <w:rPr>
                <w:rFonts w:ascii="Arial" w:eastAsia="Times New Roman" w:hAnsi="Arial" w:cs="Arial"/>
                <w:b/>
                <w:bCs/>
                <w:i/>
                <w:iCs/>
                <w:color w:val="FF0000"/>
                <w:lang w:val="en-IN" w:eastAsia="en-IN"/>
              </w:rPr>
              <w:t>Treatment Method/ Mitigation Plan</w:t>
            </w:r>
          </w:p>
        </w:tc>
        <w:tc>
          <w:tcPr>
            <w:tcW w:w="0" w:type="auto"/>
            <w:tcBorders>
              <w:top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D35BDF4" w14:textId="77777777" w:rsidR="004217DA" w:rsidRPr="004217DA" w:rsidRDefault="004217DA" w:rsidP="004217D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auto"/>
                <w:lang w:val="en-IN" w:eastAsia="en-IN"/>
              </w:rPr>
            </w:pPr>
            <w:proofErr w:type="spellStart"/>
            <w:r w:rsidRPr="004217DA">
              <w:rPr>
                <w:rFonts w:ascii="Arial" w:eastAsia="Times New Roman" w:hAnsi="Arial" w:cs="Arial"/>
                <w:b/>
                <w:bCs/>
                <w:color w:val="993300"/>
                <w:lang w:val="en-IN" w:eastAsia="en-IN"/>
              </w:rPr>
              <w:t>Rencana</w:t>
            </w:r>
            <w:proofErr w:type="spellEnd"/>
            <w:r w:rsidRPr="004217DA">
              <w:rPr>
                <w:rFonts w:ascii="Arial" w:eastAsia="Times New Roman" w:hAnsi="Arial" w:cs="Arial"/>
                <w:b/>
                <w:bCs/>
                <w:color w:val="993300"/>
                <w:lang w:val="en-IN" w:eastAsia="en-IN"/>
              </w:rPr>
              <w:t xml:space="preserve"> </w:t>
            </w:r>
            <w:proofErr w:type="spellStart"/>
            <w:r w:rsidRPr="004217DA">
              <w:rPr>
                <w:rFonts w:ascii="Arial" w:eastAsia="Times New Roman" w:hAnsi="Arial" w:cs="Arial"/>
                <w:b/>
                <w:bCs/>
                <w:color w:val="993300"/>
                <w:lang w:val="en-IN" w:eastAsia="en-IN"/>
              </w:rPr>
              <w:t>Lanjutan</w:t>
            </w:r>
            <w:proofErr w:type="spellEnd"/>
            <w:r w:rsidRPr="004217DA">
              <w:rPr>
                <w:rFonts w:ascii="Arial" w:eastAsia="Times New Roman" w:hAnsi="Arial" w:cs="Arial"/>
                <w:b/>
                <w:bCs/>
                <w:color w:val="auto"/>
                <w:lang w:val="en-IN" w:eastAsia="en-IN"/>
              </w:rPr>
              <w:br/>
            </w:r>
            <w:r w:rsidRPr="004217DA">
              <w:rPr>
                <w:rFonts w:ascii="Arial" w:eastAsia="Times New Roman" w:hAnsi="Arial" w:cs="Arial"/>
                <w:b/>
                <w:bCs/>
                <w:i/>
                <w:iCs/>
                <w:color w:val="FF0000"/>
                <w:lang w:val="en-IN" w:eastAsia="en-IN"/>
              </w:rPr>
              <w:t>Contingency Plan</w:t>
            </w:r>
          </w:p>
        </w:tc>
        <w:tc>
          <w:tcPr>
            <w:tcW w:w="0" w:type="auto"/>
            <w:tcBorders>
              <w:top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1C52097" w14:textId="77777777" w:rsidR="004217DA" w:rsidRPr="004217DA" w:rsidRDefault="004217DA" w:rsidP="004217D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auto"/>
                <w:lang w:val="en-IN" w:eastAsia="en-IN"/>
              </w:rPr>
            </w:pPr>
            <w:proofErr w:type="spellStart"/>
            <w:r w:rsidRPr="004217DA">
              <w:rPr>
                <w:rFonts w:ascii="Arial" w:eastAsia="Times New Roman" w:hAnsi="Arial" w:cs="Arial"/>
                <w:b/>
                <w:bCs/>
                <w:lang w:val="en-IN" w:eastAsia="en-IN"/>
              </w:rPr>
              <w:t>Bagaimana</w:t>
            </w:r>
            <w:proofErr w:type="spellEnd"/>
            <w:r w:rsidRPr="004217DA">
              <w:rPr>
                <w:rFonts w:ascii="Arial" w:eastAsia="Times New Roman" w:hAnsi="Arial" w:cs="Arial"/>
                <w:b/>
                <w:bCs/>
                <w:lang w:val="en-IN" w:eastAsia="en-IN"/>
              </w:rPr>
              <w:t xml:space="preserve"> </w:t>
            </w:r>
            <w:proofErr w:type="spellStart"/>
            <w:r w:rsidRPr="004217DA">
              <w:rPr>
                <w:rFonts w:ascii="Arial" w:eastAsia="Times New Roman" w:hAnsi="Arial" w:cs="Arial"/>
                <w:b/>
                <w:bCs/>
                <w:color w:val="993300"/>
                <w:lang w:val="en-IN" w:eastAsia="en-IN"/>
              </w:rPr>
              <w:t>mengukur</w:t>
            </w:r>
            <w:proofErr w:type="spellEnd"/>
            <w:r w:rsidRPr="004217DA">
              <w:rPr>
                <w:rFonts w:ascii="Arial" w:eastAsia="Times New Roman" w:hAnsi="Arial" w:cs="Arial"/>
                <w:b/>
                <w:bCs/>
                <w:color w:val="993300"/>
                <w:lang w:val="en-IN" w:eastAsia="en-IN"/>
              </w:rPr>
              <w:t>/</w:t>
            </w:r>
            <w:proofErr w:type="spellStart"/>
            <w:r w:rsidRPr="004217DA">
              <w:rPr>
                <w:rFonts w:ascii="Arial" w:eastAsia="Times New Roman" w:hAnsi="Arial" w:cs="Arial"/>
                <w:b/>
                <w:bCs/>
                <w:color w:val="993300"/>
                <w:lang w:val="en-IN" w:eastAsia="en-IN"/>
              </w:rPr>
              <w:t>memantau</w:t>
            </w:r>
            <w:proofErr w:type="spellEnd"/>
            <w:r w:rsidRPr="004217DA">
              <w:rPr>
                <w:rFonts w:ascii="Arial" w:eastAsia="Times New Roman" w:hAnsi="Arial" w:cs="Arial"/>
                <w:b/>
                <w:bCs/>
                <w:color w:val="993300"/>
                <w:lang w:val="en-IN" w:eastAsia="en-IN"/>
              </w:rPr>
              <w:t xml:space="preserve"> </w:t>
            </w:r>
            <w:proofErr w:type="spellStart"/>
            <w:r w:rsidRPr="004217DA">
              <w:rPr>
                <w:rFonts w:ascii="Arial" w:eastAsia="Times New Roman" w:hAnsi="Arial" w:cs="Arial"/>
                <w:b/>
                <w:bCs/>
                <w:color w:val="993300"/>
                <w:lang w:val="en-IN" w:eastAsia="en-IN"/>
              </w:rPr>
              <w:t>keefektifan</w:t>
            </w:r>
            <w:proofErr w:type="spellEnd"/>
            <w:r w:rsidRPr="004217DA">
              <w:rPr>
                <w:rFonts w:ascii="Arial" w:eastAsia="Times New Roman" w:hAnsi="Arial" w:cs="Arial"/>
                <w:b/>
                <w:bCs/>
                <w:color w:val="993300"/>
                <w:lang w:val="en-IN" w:eastAsia="en-IN"/>
              </w:rPr>
              <w:t xml:space="preserve"> </w:t>
            </w:r>
            <w:proofErr w:type="spellStart"/>
            <w:r w:rsidRPr="004217DA">
              <w:rPr>
                <w:rFonts w:ascii="Arial" w:eastAsia="Times New Roman" w:hAnsi="Arial" w:cs="Arial"/>
                <w:b/>
                <w:bCs/>
                <w:color w:val="993300"/>
                <w:lang w:val="en-IN" w:eastAsia="en-IN"/>
              </w:rPr>
              <w:t>dari</w:t>
            </w:r>
            <w:proofErr w:type="spellEnd"/>
            <w:r w:rsidRPr="004217DA">
              <w:rPr>
                <w:rFonts w:ascii="Arial" w:eastAsia="Times New Roman" w:hAnsi="Arial" w:cs="Arial"/>
                <w:b/>
                <w:bCs/>
                <w:color w:val="993300"/>
                <w:lang w:val="en-IN" w:eastAsia="en-IN"/>
              </w:rPr>
              <w:t xml:space="preserve"> Tindakan </w:t>
            </w:r>
            <w:proofErr w:type="spellStart"/>
            <w:r w:rsidRPr="004217DA">
              <w:rPr>
                <w:rFonts w:ascii="Arial" w:eastAsia="Times New Roman" w:hAnsi="Arial" w:cs="Arial"/>
                <w:b/>
                <w:bCs/>
                <w:color w:val="993300"/>
                <w:lang w:val="en-IN" w:eastAsia="en-IN"/>
              </w:rPr>
              <w:t>perbaikan</w:t>
            </w:r>
            <w:proofErr w:type="spellEnd"/>
            <w:r w:rsidRPr="004217DA">
              <w:rPr>
                <w:rFonts w:ascii="Arial" w:eastAsia="Times New Roman" w:hAnsi="Arial" w:cs="Arial"/>
                <w:b/>
                <w:bCs/>
                <w:color w:val="993300"/>
                <w:lang w:val="en-IN" w:eastAsia="en-IN"/>
              </w:rPr>
              <w:t xml:space="preserve"> /</w:t>
            </w:r>
            <w:r w:rsidRPr="004217DA">
              <w:rPr>
                <w:rFonts w:ascii="Arial" w:eastAsia="Times New Roman" w:hAnsi="Arial" w:cs="Arial"/>
                <w:b/>
                <w:bCs/>
                <w:i/>
                <w:iCs/>
                <w:color w:val="993300"/>
                <w:lang w:val="en-IN" w:eastAsia="en-IN"/>
              </w:rPr>
              <w:t xml:space="preserve"> </w:t>
            </w:r>
            <w:r w:rsidRPr="004217DA">
              <w:rPr>
                <w:rFonts w:ascii="Arial" w:eastAsia="Times New Roman" w:hAnsi="Arial" w:cs="Arial"/>
                <w:b/>
                <w:bCs/>
                <w:i/>
                <w:iCs/>
                <w:color w:val="FF0000"/>
                <w:lang w:val="en-IN" w:eastAsia="en-IN"/>
              </w:rPr>
              <w:t>How to measure/monitor effectiveness of corrective action?</w:t>
            </w:r>
          </w:p>
        </w:tc>
        <w:tc>
          <w:tcPr>
            <w:tcW w:w="0" w:type="auto"/>
            <w:tcBorders>
              <w:top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28030B9" w14:textId="77777777" w:rsidR="004217DA" w:rsidRPr="004217DA" w:rsidRDefault="004217DA" w:rsidP="004217D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auto"/>
                <w:lang w:val="en-IN" w:eastAsia="en-IN"/>
              </w:rPr>
            </w:pPr>
            <w:proofErr w:type="spellStart"/>
            <w:r w:rsidRPr="004217DA">
              <w:rPr>
                <w:rFonts w:ascii="Arial" w:eastAsia="Times New Roman" w:hAnsi="Arial" w:cs="Arial"/>
                <w:b/>
                <w:bCs/>
                <w:color w:val="993300"/>
                <w:lang w:val="en-IN" w:eastAsia="en-IN"/>
              </w:rPr>
              <w:t>Penanggungjawab</w:t>
            </w:r>
            <w:proofErr w:type="spellEnd"/>
            <w:r w:rsidRPr="004217DA">
              <w:rPr>
                <w:rFonts w:ascii="Arial" w:eastAsia="Times New Roman" w:hAnsi="Arial" w:cs="Arial"/>
                <w:b/>
                <w:bCs/>
                <w:color w:val="auto"/>
                <w:lang w:val="en-IN" w:eastAsia="en-IN"/>
              </w:rPr>
              <w:br/>
            </w:r>
            <w:r w:rsidRPr="004217DA">
              <w:rPr>
                <w:rFonts w:ascii="Arial" w:eastAsia="Times New Roman" w:hAnsi="Arial" w:cs="Arial"/>
                <w:b/>
                <w:bCs/>
                <w:i/>
                <w:iCs/>
                <w:color w:val="FF0000"/>
                <w:lang w:val="en-IN" w:eastAsia="en-IN"/>
              </w:rPr>
              <w:t>Person in charge of ensuring the risk is mitigated</w:t>
            </w:r>
          </w:p>
        </w:tc>
        <w:tc>
          <w:tcPr>
            <w:tcW w:w="0" w:type="auto"/>
            <w:tcBorders>
              <w:top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ADA0A63" w14:textId="77777777" w:rsidR="004217DA" w:rsidRPr="004217DA" w:rsidRDefault="004217DA" w:rsidP="004217D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auto"/>
                <w:lang w:val="en-IN" w:eastAsia="en-IN"/>
              </w:rPr>
            </w:pPr>
            <w:r w:rsidRPr="004217DA">
              <w:rPr>
                <w:rFonts w:ascii="Arial" w:eastAsia="Times New Roman" w:hAnsi="Arial" w:cs="Arial"/>
                <w:b/>
                <w:bCs/>
                <w:color w:val="993300"/>
                <w:lang w:val="en-IN" w:eastAsia="en-IN"/>
              </w:rPr>
              <w:t xml:space="preserve">Status </w:t>
            </w:r>
            <w:proofErr w:type="spellStart"/>
            <w:r w:rsidRPr="004217DA">
              <w:rPr>
                <w:rFonts w:ascii="Arial" w:eastAsia="Times New Roman" w:hAnsi="Arial" w:cs="Arial"/>
                <w:b/>
                <w:bCs/>
                <w:color w:val="993300"/>
                <w:lang w:val="en-IN" w:eastAsia="en-IN"/>
              </w:rPr>
              <w:t>implementasi</w:t>
            </w:r>
            <w:proofErr w:type="spellEnd"/>
            <w:r w:rsidRPr="004217DA">
              <w:rPr>
                <w:rFonts w:ascii="Arial" w:eastAsia="Times New Roman" w:hAnsi="Arial" w:cs="Arial"/>
                <w:b/>
                <w:bCs/>
                <w:color w:val="0066CC"/>
                <w:lang w:val="en-IN" w:eastAsia="en-IN"/>
              </w:rPr>
              <w:br/>
            </w:r>
            <w:r w:rsidRPr="004217DA">
              <w:rPr>
                <w:rFonts w:ascii="Arial" w:eastAsia="Times New Roman" w:hAnsi="Arial" w:cs="Arial"/>
                <w:b/>
                <w:bCs/>
                <w:i/>
                <w:iCs/>
                <w:color w:val="FF0000"/>
                <w:lang w:val="en-IN" w:eastAsia="en-IN"/>
              </w:rPr>
              <w:t>Status of Implementation/ Effectiveness Status</w:t>
            </w:r>
          </w:p>
        </w:tc>
        <w:tc>
          <w:tcPr>
            <w:tcW w:w="0" w:type="auto"/>
            <w:tcBorders>
              <w:top w:val="doub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92D05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9CD685C" w14:textId="77777777" w:rsidR="004217DA" w:rsidRPr="004217DA" w:rsidRDefault="004217DA" w:rsidP="004217D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auto"/>
                <w:lang w:val="en-IN" w:eastAsia="en-IN"/>
              </w:rPr>
            </w:pPr>
            <w:proofErr w:type="spellStart"/>
            <w:r w:rsidRPr="004217DA">
              <w:rPr>
                <w:rFonts w:ascii="Arial" w:eastAsia="Times New Roman" w:hAnsi="Arial" w:cs="Arial"/>
                <w:b/>
                <w:bCs/>
                <w:color w:val="993300"/>
                <w:lang w:val="en-IN" w:eastAsia="en-IN"/>
              </w:rPr>
              <w:t>Referensi</w:t>
            </w:r>
            <w:proofErr w:type="spellEnd"/>
            <w:r w:rsidRPr="004217DA">
              <w:rPr>
                <w:rFonts w:ascii="Arial" w:eastAsia="Times New Roman" w:hAnsi="Arial" w:cs="Arial"/>
                <w:b/>
                <w:bCs/>
                <w:color w:val="993300"/>
                <w:lang w:val="en-IN" w:eastAsia="en-IN"/>
              </w:rPr>
              <w:t xml:space="preserve"> </w:t>
            </w:r>
            <w:proofErr w:type="spellStart"/>
            <w:r w:rsidRPr="004217DA">
              <w:rPr>
                <w:rFonts w:ascii="Arial" w:eastAsia="Times New Roman" w:hAnsi="Arial" w:cs="Arial"/>
                <w:b/>
                <w:bCs/>
                <w:color w:val="993300"/>
                <w:lang w:val="en-IN" w:eastAsia="en-IN"/>
              </w:rPr>
              <w:t>rekaman</w:t>
            </w:r>
            <w:proofErr w:type="spellEnd"/>
            <w:r w:rsidRPr="004217DA">
              <w:rPr>
                <w:rFonts w:ascii="Arial" w:eastAsia="Times New Roman" w:hAnsi="Arial" w:cs="Arial"/>
                <w:b/>
                <w:bCs/>
                <w:color w:val="993300"/>
                <w:lang w:val="en-IN" w:eastAsia="en-IN"/>
              </w:rPr>
              <w:t>/</w:t>
            </w:r>
            <w:proofErr w:type="spellStart"/>
            <w:r w:rsidRPr="004217DA">
              <w:rPr>
                <w:rFonts w:ascii="Arial" w:eastAsia="Times New Roman" w:hAnsi="Arial" w:cs="Arial"/>
                <w:b/>
                <w:bCs/>
                <w:color w:val="993300"/>
                <w:lang w:val="en-IN" w:eastAsia="en-IN"/>
              </w:rPr>
              <w:t>Catatan</w:t>
            </w:r>
            <w:proofErr w:type="spellEnd"/>
            <w:r w:rsidRPr="004217DA">
              <w:rPr>
                <w:rFonts w:ascii="Arial" w:eastAsia="Times New Roman" w:hAnsi="Arial" w:cs="Arial"/>
                <w:b/>
                <w:bCs/>
                <w:color w:val="auto"/>
                <w:lang w:val="en-IN" w:eastAsia="en-IN"/>
              </w:rPr>
              <w:br/>
            </w:r>
            <w:r w:rsidRPr="004217DA">
              <w:rPr>
                <w:rFonts w:ascii="Arial" w:eastAsia="Times New Roman" w:hAnsi="Arial" w:cs="Arial"/>
                <w:b/>
                <w:bCs/>
                <w:i/>
                <w:iCs/>
                <w:color w:val="FF0000"/>
                <w:lang w:val="en-IN" w:eastAsia="en-IN"/>
              </w:rPr>
              <w:t>Record Reference / Notes</w:t>
            </w:r>
          </w:p>
        </w:tc>
      </w:tr>
      <w:tr w:rsidR="004217DA" w:rsidRPr="004217DA" w14:paraId="2205B34B" w14:textId="77777777" w:rsidTr="004217DA">
        <w:trPr>
          <w:trHeight w:val="840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r>
              <w:t>l;ktsg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r>
              <w:t>sret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r>
              <w:t>sre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r>
              <w:t>t4e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r>
              <w:t>tw4et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r>
              <w:t>we4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r>
              <w:t>t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r>
              <w:t>e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r>
              <w:t>t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r>
              <w:t>we5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r>
              <w:t>t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r>
              <w:t>w5e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r>
              <w:t>t5e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r>
              <w:t>wt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r>
              <w:t>w5e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r/>
          </w:p>
        </w:tc>
      </w:tr>
      <w:tr w:rsidR="004217DA" w:rsidRPr="004217DA" w14:paraId="47BC0367" w14:textId="77777777" w:rsidTr="004217DA">
        <w:trPr>
          <w:trHeight w:val="840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FBC001D" w14:textId="77777777" w:rsidR="004217DA" w:rsidRPr="004217DA" w:rsidRDefault="004217DA" w:rsidP="004217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A5D3764" w14:textId="77777777" w:rsidR="004217DA" w:rsidRPr="004217DA" w:rsidRDefault="004217DA" w:rsidP="004217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522F5E1" w14:textId="77777777" w:rsidR="004217DA" w:rsidRPr="004217DA" w:rsidRDefault="004217DA" w:rsidP="004217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93FB100" w14:textId="77777777" w:rsidR="004217DA" w:rsidRPr="004217DA" w:rsidRDefault="004217DA" w:rsidP="004217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B7614EE" w14:textId="77777777" w:rsidR="004217DA" w:rsidRPr="004217DA" w:rsidRDefault="004217DA" w:rsidP="004217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C0DD6B0" w14:textId="77777777" w:rsidR="004217DA" w:rsidRPr="004217DA" w:rsidRDefault="004217DA" w:rsidP="004217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9F1EAE4" w14:textId="77777777" w:rsidR="004217DA" w:rsidRPr="004217DA" w:rsidRDefault="004217DA" w:rsidP="004217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0CCF536" w14:textId="77777777" w:rsidR="004217DA" w:rsidRPr="004217DA" w:rsidRDefault="004217DA" w:rsidP="004217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1E7DDEE" w14:textId="77777777" w:rsidR="004217DA" w:rsidRPr="004217DA" w:rsidRDefault="004217DA" w:rsidP="004217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739A79D" w14:textId="77777777" w:rsidR="004217DA" w:rsidRPr="004217DA" w:rsidRDefault="004217DA" w:rsidP="004217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9DFF5B2" w14:textId="77777777" w:rsidR="004217DA" w:rsidRPr="004217DA" w:rsidRDefault="004217DA" w:rsidP="004217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E18854" w14:textId="77777777" w:rsidR="004217DA" w:rsidRPr="004217DA" w:rsidRDefault="004217DA" w:rsidP="004217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A37D01C" w14:textId="77777777" w:rsidR="004217DA" w:rsidRPr="004217DA" w:rsidRDefault="004217DA" w:rsidP="004217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A37BAF5" w14:textId="77777777" w:rsidR="004217DA" w:rsidRPr="004217DA" w:rsidRDefault="004217DA" w:rsidP="004217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70C1B59" w14:textId="77777777" w:rsidR="004217DA" w:rsidRPr="004217DA" w:rsidRDefault="004217DA" w:rsidP="004217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6821714" w14:textId="77777777" w:rsidR="004217DA" w:rsidRPr="004217DA" w:rsidRDefault="004217DA" w:rsidP="004217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IN" w:eastAsia="en-IN"/>
              </w:rPr>
            </w:pPr>
          </w:p>
        </w:tc>
      </w:tr>
      <w:tr w:rsidR="004217DA" w:rsidRPr="004217DA" w14:paraId="68C2C9C8" w14:textId="77777777" w:rsidTr="004217DA">
        <w:trPr>
          <w:trHeight w:val="735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2DB558C" w14:textId="77777777" w:rsidR="004217DA" w:rsidRPr="004217DA" w:rsidRDefault="004217DA" w:rsidP="004217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36D8825" w14:textId="77777777" w:rsidR="004217DA" w:rsidRPr="004217DA" w:rsidRDefault="004217DA" w:rsidP="004217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C0CB455" w14:textId="77777777" w:rsidR="004217DA" w:rsidRPr="004217DA" w:rsidRDefault="004217DA" w:rsidP="004217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E6EDFE5" w14:textId="77777777" w:rsidR="004217DA" w:rsidRPr="004217DA" w:rsidRDefault="004217DA" w:rsidP="004217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E9024D0" w14:textId="77777777" w:rsidR="004217DA" w:rsidRPr="004217DA" w:rsidRDefault="004217DA" w:rsidP="004217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AE12A7D" w14:textId="77777777" w:rsidR="004217DA" w:rsidRPr="004217DA" w:rsidRDefault="004217DA" w:rsidP="004217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B27B8AE" w14:textId="77777777" w:rsidR="004217DA" w:rsidRPr="004217DA" w:rsidRDefault="004217DA" w:rsidP="004217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DE4B8AF" w14:textId="77777777" w:rsidR="004217DA" w:rsidRPr="004217DA" w:rsidRDefault="004217DA" w:rsidP="004217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A8E0ABC" w14:textId="77777777" w:rsidR="004217DA" w:rsidRPr="004217DA" w:rsidRDefault="004217DA" w:rsidP="004217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63E9D20" w14:textId="77777777" w:rsidR="004217DA" w:rsidRPr="004217DA" w:rsidRDefault="004217DA" w:rsidP="004217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B1E8B66" w14:textId="77777777" w:rsidR="004217DA" w:rsidRPr="004217DA" w:rsidRDefault="004217DA" w:rsidP="004217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DD6996D" w14:textId="77777777" w:rsidR="004217DA" w:rsidRPr="004217DA" w:rsidRDefault="004217DA" w:rsidP="004217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CC8CE7A" w14:textId="77777777" w:rsidR="004217DA" w:rsidRPr="004217DA" w:rsidRDefault="004217DA" w:rsidP="004217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EA5FD1B" w14:textId="77777777" w:rsidR="004217DA" w:rsidRPr="004217DA" w:rsidRDefault="004217DA" w:rsidP="004217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0EBC607" w14:textId="77777777" w:rsidR="004217DA" w:rsidRPr="004217DA" w:rsidRDefault="004217DA" w:rsidP="004217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018F6D9" w14:textId="77777777" w:rsidR="004217DA" w:rsidRPr="004217DA" w:rsidRDefault="004217DA" w:rsidP="004217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IN" w:eastAsia="en-IN"/>
              </w:rPr>
            </w:pPr>
          </w:p>
        </w:tc>
      </w:tr>
      <w:tr w:rsidR="004217DA" w:rsidRPr="004217DA" w14:paraId="7188FA38" w14:textId="77777777" w:rsidTr="004217DA">
        <w:trPr>
          <w:trHeight w:val="525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3C3ED87" w14:textId="77777777" w:rsidR="004217DA" w:rsidRPr="004217DA" w:rsidRDefault="004217DA" w:rsidP="004217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E7C0EC9" w14:textId="77777777" w:rsidR="004217DA" w:rsidRPr="004217DA" w:rsidRDefault="004217DA" w:rsidP="004217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8501E71" w14:textId="77777777" w:rsidR="004217DA" w:rsidRPr="004217DA" w:rsidRDefault="004217DA" w:rsidP="004217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4ACC4B2" w14:textId="77777777" w:rsidR="004217DA" w:rsidRPr="004217DA" w:rsidRDefault="004217DA" w:rsidP="004217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302ACDE" w14:textId="77777777" w:rsidR="004217DA" w:rsidRPr="004217DA" w:rsidRDefault="004217DA" w:rsidP="004217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8AE9012" w14:textId="77777777" w:rsidR="004217DA" w:rsidRPr="004217DA" w:rsidRDefault="004217DA" w:rsidP="004217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BD9F10F" w14:textId="77777777" w:rsidR="004217DA" w:rsidRPr="004217DA" w:rsidRDefault="004217DA" w:rsidP="004217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301A338" w14:textId="77777777" w:rsidR="004217DA" w:rsidRPr="004217DA" w:rsidRDefault="004217DA" w:rsidP="004217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0DF5BDB" w14:textId="77777777" w:rsidR="004217DA" w:rsidRPr="004217DA" w:rsidRDefault="004217DA" w:rsidP="004217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3D3C975" w14:textId="77777777" w:rsidR="004217DA" w:rsidRPr="004217DA" w:rsidRDefault="004217DA" w:rsidP="004217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EE472BC" w14:textId="77777777" w:rsidR="004217DA" w:rsidRPr="004217DA" w:rsidRDefault="004217DA" w:rsidP="004217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D12590F" w14:textId="77777777" w:rsidR="004217DA" w:rsidRPr="004217DA" w:rsidRDefault="004217DA" w:rsidP="004217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3EF6839" w14:textId="77777777" w:rsidR="004217DA" w:rsidRPr="004217DA" w:rsidRDefault="004217DA" w:rsidP="004217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27E0908" w14:textId="77777777" w:rsidR="004217DA" w:rsidRPr="004217DA" w:rsidRDefault="004217DA" w:rsidP="004217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82D45D6" w14:textId="77777777" w:rsidR="004217DA" w:rsidRPr="004217DA" w:rsidRDefault="004217DA" w:rsidP="004217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BDCD29F" w14:textId="77777777" w:rsidR="004217DA" w:rsidRPr="004217DA" w:rsidRDefault="004217DA" w:rsidP="004217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IN" w:eastAsia="en-IN"/>
              </w:rPr>
            </w:pPr>
          </w:p>
        </w:tc>
      </w:tr>
      <w:tr w:rsidR="004217DA" w:rsidRPr="004217DA" w14:paraId="4654AD4F" w14:textId="77777777" w:rsidTr="004217DA">
        <w:trPr>
          <w:trHeight w:val="855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EF43C18" w14:textId="77777777" w:rsidR="004217DA" w:rsidRPr="004217DA" w:rsidRDefault="004217DA" w:rsidP="004217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AB22109" w14:textId="77777777" w:rsidR="004217DA" w:rsidRPr="004217DA" w:rsidRDefault="004217DA" w:rsidP="004217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EAA3893" w14:textId="77777777" w:rsidR="004217DA" w:rsidRPr="004217DA" w:rsidRDefault="004217DA" w:rsidP="004217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349453A" w14:textId="77777777" w:rsidR="004217DA" w:rsidRPr="004217DA" w:rsidRDefault="004217DA" w:rsidP="004217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CF1BC80" w14:textId="77777777" w:rsidR="004217DA" w:rsidRPr="004217DA" w:rsidRDefault="004217DA" w:rsidP="004217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0D97336" w14:textId="77777777" w:rsidR="004217DA" w:rsidRPr="004217DA" w:rsidRDefault="004217DA" w:rsidP="004217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125A9FE" w14:textId="77777777" w:rsidR="004217DA" w:rsidRPr="004217DA" w:rsidRDefault="004217DA" w:rsidP="004217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CF76B23" w14:textId="77777777" w:rsidR="004217DA" w:rsidRPr="004217DA" w:rsidRDefault="004217DA" w:rsidP="004217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AD5ECEA" w14:textId="77777777" w:rsidR="004217DA" w:rsidRPr="004217DA" w:rsidRDefault="004217DA" w:rsidP="004217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BEEA6A0" w14:textId="77777777" w:rsidR="004217DA" w:rsidRPr="004217DA" w:rsidRDefault="004217DA" w:rsidP="004217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D7B04E4" w14:textId="77777777" w:rsidR="004217DA" w:rsidRPr="004217DA" w:rsidRDefault="004217DA" w:rsidP="004217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3778494" w14:textId="77777777" w:rsidR="004217DA" w:rsidRPr="004217DA" w:rsidRDefault="004217DA" w:rsidP="004217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B26153B" w14:textId="77777777" w:rsidR="004217DA" w:rsidRPr="004217DA" w:rsidRDefault="004217DA" w:rsidP="004217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F094EC0" w14:textId="77777777" w:rsidR="004217DA" w:rsidRPr="004217DA" w:rsidRDefault="004217DA" w:rsidP="004217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31EFF2E" w14:textId="77777777" w:rsidR="004217DA" w:rsidRPr="004217DA" w:rsidRDefault="004217DA" w:rsidP="004217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730630C" w14:textId="77777777" w:rsidR="004217DA" w:rsidRPr="004217DA" w:rsidRDefault="004217DA" w:rsidP="004217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IN" w:eastAsia="en-IN"/>
              </w:rPr>
            </w:pPr>
          </w:p>
        </w:tc>
      </w:tr>
      <w:tr w:rsidR="004217DA" w:rsidRPr="004217DA" w14:paraId="46BB289D" w14:textId="77777777" w:rsidTr="004217DA">
        <w:trPr>
          <w:trHeight w:val="1050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9898365" w14:textId="77777777" w:rsidR="004217DA" w:rsidRPr="004217DA" w:rsidRDefault="004217DA" w:rsidP="004217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B828F68" w14:textId="77777777" w:rsidR="004217DA" w:rsidRPr="004217DA" w:rsidRDefault="004217DA" w:rsidP="004217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AC48132" w14:textId="77777777" w:rsidR="004217DA" w:rsidRPr="004217DA" w:rsidRDefault="004217DA" w:rsidP="004217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9D0ABF" w14:textId="77777777" w:rsidR="004217DA" w:rsidRPr="004217DA" w:rsidRDefault="004217DA" w:rsidP="004217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6B201FA" w14:textId="77777777" w:rsidR="004217DA" w:rsidRPr="004217DA" w:rsidRDefault="004217DA" w:rsidP="004217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6029D53" w14:textId="77777777" w:rsidR="004217DA" w:rsidRPr="004217DA" w:rsidRDefault="004217DA" w:rsidP="004217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D5A5A43" w14:textId="77777777" w:rsidR="004217DA" w:rsidRPr="004217DA" w:rsidRDefault="004217DA" w:rsidP="004217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E457F66" w14:textId="77777777" w:rsidR="004217DA" w:rsidRPr="004217DA" w:rsidRDefault="004217DA" w:rsidP="004217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B355BB3" w14:textId="77777777" w:rsidR="004217DA" w:rsidRPr="004217DA" w:rsidRDefault="004217DA" w:rsidP="004217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90BAE3B" w14:textId="77777777" w:rsidR="004217DA" w:rsidRPr="004217DA" w:rsidRDefault="004217DA" w:rsidP="004217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027DCDC" w14:textId="77777777" w:rsidR="004217DA" w:rsidRPr="004217DA" w:rsidRDefault="004217DA" w:rsidP="004217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450AC13" w14:textId="77777777" w:rsidR="004217DA" w:rsidRPr="004217DA" w:rsidRDefault="004217DA" w:rsidP="004217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5E65209" w14:textId="77777777" w:rsidR="004217DA" w:rsidRPr="004217DA" w:rsidRDefault="004217DA" w:rsidP="004217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FE5E3C8" w14:textId="77777777" w:rsidR="004217DA" w:rsidRPr="004217DA" w:rsidRDefault="004217DA" w:rsidP="004217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160588E" w14:textId="77777777" w:rsidR="004217DA" w:rsidRPr="004217DA" w:rsidRDefault="004217DA" w:rsidP="004217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83224D0" w14:textId="77777777" w:rsidR="004217DA" w:rsidRPr="004217DA" w:rsidRDefault="004217DA" w:rsidP="004217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IN" w:eastAsia="en-IN"/>
              </w:rPr>
            </w:pPr>
          </w:p>
        </w:tc>
      </w:tr>
      <w:tr w:rsidR="004217DA" w:rsidRPr="004217DA" w14:paraId="694BD6DA" w14:textId="77777777" w:rsidTr="004217DA">
        <w:trPr>
          <w:trHeight w:val="720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511DBD7" w14:textId="77777777" w:rsidR="004217DA" w:rsidRPr="004217DA" w:rsidRDefault="004217DA" w:rsidP="004217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92B818C" w14:textId="77777777" w:rsidR="004217DA" w:rsidRPr="004217DA" w:rsidRDefault="004217DA" w:rsidP="004217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515CBC6" w14:textId="77777777" w:rsidR="004217DA" w:rsidRPr="004217DA" w:rsidRDefault="004217DA" w:rsidP="004217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03744B1" w14:textId="77777777" w:rsidR="004217DA" w:rsidRPr="004217DA" w:rsidRDefault="004217DA" w:rsidP="004217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3532B5F" w14:textId="77777777" w:rsidR="004217DA" w:rsidRPr="004217DA" w:rsidRDefault="004217DA" w:rsidP="004217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8B392BB" w14:textId="77777777" w:rsidR="004217DA" w:rsidRPr="004217DA" w:rsidRDefault="004217DA" w:rsidP="004217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C110B1E" w14:textId="77777777" w:rsidR="004217DA" w:rsidRPr="004217DA" w:rsidRDefault="004217DA" w:rsidP="004217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4E4490D" w14:textId="77777777" w:rsidR="004217DA" w:rsidRPr="004217DA" w:rsidRDefault="004217DA" w:rsidP="004217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4D358AE" w14:textId="77777777" w:rsidR="004217DA" w:rsidRPr="004217DA" w:rsidRDefault="004217DA" w:rsidP="004217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AFDE6B3" w14:textId="77777777" w:rsidR="004217DA" w:rsidRPr="004217DA" w:rsidRDefault="004217DA" w:rsidP="004217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988328E" w14:textId="77777777" w:rsidR="004217DA" w:rsidRPr="004217DA" w:rsidRDefault="004217DA" w:rsidP="004217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90816AD" w14:textId="77777777" w:rsidR="004217DA" w:rsidRPr="004217DA" w:rsidRDefault="004217DA" w:rsidP="004217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65AC150" w14:textId="77777777" w:rsidR="004217DA" w:rsidRPr="004217DA" w:rsidRDefault="004217DA" w:rsidP="004217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2B70B6D" w14:textId="77777777" w:rsidR="004217DA" w:rsidRPr="004217DA" w:rsidRDefault="004217DA" w:rsidP="004217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33E4DFB" w14:textId="77777777" w:rsidR="004217DA" w:rsidRPr="004217DA" w:rsidRDefault="004217DA" w:rsidP="004217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84279EA" w14:textId="77777777" w:rsidR="004217DA" w:rsidRPr="004217DA" w:rsidRDefault="004217DA" w:rsidP="004217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IN" w:eastAsia="en-IN"/>
              </w:rPr>
            </w:pPr>
          </w:p>
        </w:tc>
      </w:tr>
      <w:tr w:rsidR="004217DA" w:rsidRPr="004217DA" w14:paraId="0FA38D38" w14:textId="77777777" w:rsidTr="004217DA">
        <w:trPr>
          <w:trHeight w:val="810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D7E6907" w14:textId="77777777" w:rsidR="004217DA" w:rsidRPr="004217DA" w:rsidRDefault="004217DA" w:rsidP="004217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58FE060" w14:textId="77777777" w:rsidR="004217DA" w:rsidRPr="004217DA" w:rsidRDefault="004217DA" w:rsidP="004217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B9F8A82" w14:textId="77777777" w:rsidR="004217DA" w:rsidRPr="004217DA" w:rsidRDefault="004217DA" w:rsidP="004217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2916994" w14:textId="77777777" w:rsidR="004217DA" w:rsidRPr="004217DA" w:rsidRDefault="004217DA" w:rsidP="004217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F8C3020" w14:textId="77777777" w:rsidR="004217DA" w:rsidRPr="004217DA" w:rsidRDefault="004217DA" w:rsidP="004217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01F21E8" w14:textId="77777777" w:rsidR="004217DA" w:rsidRPr="004217DA" w:rsidRDefault="004217DA" w:rsidP="004217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564726F" w14:textId="77777777" w:rsidR="004217DA" w:rsidRPr="004217DA" w:rsidRDefault="004217DA" w:rsidP="004217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986EC28" w14:textId="77777777" w:rsidR="004217DA" w:rsidRPr="004217DA" w:rsidRDefault="004217DA" w:rsidP="004217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81EA096" w14:textId="77777777" w:rsidR="004217DA" w:rsidRPr="004217DA" w:rsidRDefault="004217DA" w:rsidP="004217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A035D1B" w14:textId="77777777" w:rsidR="004217DA" w:rsidRPr="004217DA" w:rsidRDefault="004217DA" w:rsidP="004217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E179AA5" w14:textId="77777777" w:rsidR="004217DA" w:rsidRPr="004217DA" w:rsidRDefault="004217DA" w:rsidP="004217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A946A81" w14:textId="77777777" w:rsidR="004217DA" w:rsidRPr="004217DA" w:rsidRDefault="004217DA" w:rsidP="004217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AC6CA68" w14:textId="77777777" w:rsidR="004217DA" w:rsidRPr="004217DA" w:rsidRDefault="004217DA" w:rsidP="004217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74FAEB5" w14:textId="77777777" w:rsidR="004217DA" w:rsidRPr="004217DA" w:rsidRDefault="004217DA" w:rsidP="004217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6EE0EB4" w14:textId="77777777" w:rsidR="004217DA" w:rsidRPr="004217DA" w:rsidRDefault="004217DA" w:rsidP="004217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5B6C4AA" w14:textId="77777777" w:rsidR="004217DA" w:rsidRPr="004217DA" w:rsidRDefault="004217DA" w:rsidP="004217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IN" w:eastAsia="en-IN"/>
              </w:rPr>
            </w:pPr>
          </w:p>
        </w:tc>
      </w:tr>
      <w:tr w:rsidR="004217DA" w:rsidRPr="004217DA" w14:paraId="512B939F" w14:textId="77777777" w:rsidTr="004217DA">
        <w:trPr>
          <w:trHeight w:val="810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06D608F" w14:textId="77777777" w:rsidR="004217DA" w:rsidRPr="004217DA" w:rsidRDefault="004217DA" w:rsidP="004217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F1DFECD" w14:textId="77777777" w:rsidR="004217DA" w:rsidRPr="004217DA" w:rsidRDefault="004217DA" w:rsidP="004217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CC4E8CC" w14:textId="77777777" w:rsidR="004217DA" w:rsidRPr="004217DA" w:rsidRDefault="004217DA" w:rsidP="004217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923AA49" w14:textId="77777777" w:rsidR="004217DA" w:rsidRPr="004217DA" w:rsidRDefault="004217DA" w:rsidP="004217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84873A2" w14:textId="77777777" w:rsidR="004217DA" w:rsidRPr="004217DA" w:rsidRDefault="004217DA" w:rsidP="004217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E88E1C5" w14:textId="77777777" w:rsidR="004217DA" w:rsidRPr="004217DA" w:rsidRDefault="004217DA" w:rsidP="004217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44A2D30" w14:textId="77777777" w:rsidR="004217DA" w:rsidRPr="004217DA" w:rsidRDefault="004217DA" w:rsidP="004217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CB47690" w14:textId="77777777" w:rsidR="004217DA" w:rsidRPr="004217DA" w:rsidRDefault="004217DA" w:rsidP="004217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23529EA" w14:textId="77777777" w:rsidR="004217DA" w:rsidRPr="004217DA" w:rsidRDefault="004217DA" w:rsidP="004217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C95A0F1" w14:textId="77777777" w:rsidR="004217DA" w:rsidRPr="004217DA" w:rsidRDefault="004217DA" w:rsidP="004217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34C1A77" w14:textId="77777777" w:rsidR="004217DA" w:rsidRPr="004217DA" w:rsidRDefault="004217DA" w:rsidP="004217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9A01AB4" w14:textId="77777777" w:rsidR="004217DA" w:rsidRPr="004217DA" w:rsidRDefault="004217DA" w:rsidP="004217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E2D2C34" w14:textId="77777777" w:rsidR="004217DA" w:rsidRPr="004217DA" w:rsidRDefault="004217DA" w:rsidP="004217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605A54D" w14:textId="77777777" w:rsidR="004217DA" w:rsidRPr="004217DA" w:rsidRDefault="004217DA" w:rsidP="004217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1A34FB8" w14:textId="77777777" w:rsidR="004217DA" w:rsidRPr="004217DA" w:rsidRDefault="004217DA" w:rsidP="004217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1360A07" w14:textId="77777777" w:rsidR="004217DA" w:rsidRPr="004217DA" w:rsidRDefault="004217DA" w:rsidP="004217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IN" w:eastAsia="en-IN"/>
              </w:rPr>
            </w:pPr>
          </w:p>
        </w:tc>
      </w:tr>
      <w:tr w:rsidR="004217DA" w:rsidRPr="004217DA" w14:paraId="15A91A5E" w14:textId="77777777" w:rsidTr="004217DA">
        <w:trPr>
          <w:trHeight w:val="810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FCB15E1" w14:textId="77777777" w:rsidR="004217DA" w:rsidRPr="004217DA" w:rsidRDefault="004217DA" w:rsidP="004217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D13076A" w14:textId="77777777" w:rsidR="004217DA" w:rsidRPr="004217DA" w:rsidRDefault="004217DA" w:rsidP="004217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E1073ED" w14:textId="77777777" w:rsidR="004217DA" w:rsidRPr="004217DA" w:rsidRDefault="004217DA" w:rsidP="004217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83C4635" w14:textId="77777777" w:rsidR="004217DA" w:rsidRPr="004217DA" w:rsidRDefault="004217DA" w:rsidP="004217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B5E236F" w14:textId="77777777" w:rsidR="004217DA" w:rsidRPr="004217DA" w:rsidRDefault="004217DA" w:rsidP="004217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58264C4" w14:textId="77777777" w:rsidR="004217DA" w:rsidRPr="004217DA" w:rsidRDefault="004217DA" w:rsidP="004217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6608E64" w14:textId="77777777" w:rsidR="004217DA" w:rsidRPr="004217DA" w:rsidRDefault="004217DA" w:rsidP="004217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1436E57" w14:textId="77777777" w:rsidR="004217DA" w:rsidRPr="004217DA" w:rsidRDefault="004217DA" w:rsidP="004217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2ECDB8B" w14:textId="77777777" w:rsidR="004217DA" w:rsidRPr="004217DA" w:rsidRDefault="004217DA" w:rsidP="004217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3AF3876" w14:textId="77777777" w:rsidR="004217DA" w:rsidRPr="004217DA" w:rsidRDefault="004217DA" w:rsidP="004217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4160652" w14:textId="77777777" w:rsidR="004217DA" w:rsidRPr="004217DA" w:rsidRDefault="004217DA" w:rsidP="004217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BFD5093" w14:textId="77777777" w:rsidR="004217DA" w:rsidRPr="004217DA" w:rsidRDefault="004217DA" w:rsidP="004217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00920F9" w14:textId="77777777" w:rsidR="004217DA" w:rsidRPr="004217DA" w:rsidRDefault="004217DA" w:rsidP="004217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942B6D1" w14:textId="77777777" w:rsidR="004217DA" w:rsidRPr="004217DA" w:rsidRDefault="004217DA" w:rsidP="004217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F6C38E8" w14:textId="77777777" w:rsidR="004217DA" w:rsidRPr="004217DA" w:rsidRDefault="004217DA" w:rsidP="004217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5CFF2FA" w14:textId="77777777" w:rsidR="004217DA" w:rsidRPr="004217DA" w:rsidRDefault="004217DA" w:rsidP="004217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IN" w:eastAsia="en-IN"/>
              </w:rPr>
            </w:pPr>
          </w:p>
        </w:tc>
      </w:tr>
      <w:tr w:rsidR="004217DA" w:rsidRPr="004217DA" w14:paraId="0D13E9D4" w14:textId="77777777" w:rsidTr="004217DA">
        <w:trPr>
          <w:trHeight w:val="810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3654ECF" w14:textId="77777777" w:rsidR="004217DA" w:rsidRPr="004217DA" w:rsidRDefault="004217DA" w:rsidP="004217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08D19B1" w14:textId="77777777" w:rsidR="004217DA" w:rsidRPr="004217DA" w:rsidRDefault="004217DA" w:rsidP="004217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01F6183" w14:textId="77777777" w:rsidR="004217DA" w:rsidRPr="004217DA" w:rsidRDefault="004217DA" w:rsidP="004217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EEC99A2" w14:textId="77777777" w:rsidR="004217DA" w:rsidRPr="004217DA" w:rsidRDefault="004217DA" w:rsidP="004217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5CEBACA" w14:textId="77777777" w:rsidR="004217DA" w:rsidRPr="004217DA" w:rsidRDefault="004217DA" w:rsidP="004217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6E0902E" w14:textId="77777777" w:rsidR="004217DA" w:rsidRPr="004217DA" w:rsidRDefault="004217DA" w:rsidP="004217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0080269" w14:textId="77777777" w:rsidR="004217DA" w:rsidRPr="004217DA" w:rsidRDefault="004217DA" w:rsidP="004217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E515DD9" w14:textId="77777777" w:rsidR="004217DA" w:rsidRPr="004217DA" w:rsidRDefault="004217DA" w:rsidP="004217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28A104C" w14:textId="77777777" w:rsidR="004217DA" w:rsidRPr="004217DA" w:rsidRDefault="004217DA" w:rsidP="004217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59FEB83" w14:textId="77777777" w:rsidR="004217DA" w:rsidRPr="004217DA" w:rsidRDefault="004217DA" w:rsidP="004217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31AA109" w14:textId="77777777" w:rsidR="004217DA" w:rsidRPr="004217DA" w:rsidRDefault="004217DA" w:rsidP="004217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FA0B9B1" w14:textId="77777777" w:rsidR="004217DA" w:rsidRPr="004217DA" w:rsidRDefault="004217DA" w:rsidP="004217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4008748" w14:textId="77777777" w:rsidR="004217DA" w:rsidRPr="004217DA" w:rsidRDefault="004217DA" w:rsidP="004217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3528FAD" w14:textId="77777777" w:rsidR="004217DA" w:rsidRPr="004217DA" w:rsidRDefault="004217DA" w:rsidP="004217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15EB45E" w14:textId="77777777" w:rsidR="004217DA" w:rsidRPr="004217DA" w:rsidRDefault="004217DA" w:rsidP="004217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93A4FCB" w14:textId="77777777" w:rsidR="004217DA" w:rsidRPr="004217DA" w:rsidRDefault="004217DA" w:rsidP="004217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IN" w:eastAsia="en-IN"/>
              </w:rPr>
            </w:pPr>
          </w:p>
        </w:tc>
      </w:tr>
    </w:tbl>
    <w:p w14:paraId="196E8EDF" w14:textId="77777777" w:rsidR="00521FB8" w:rsidRPr="00471CF3" w:rsidRDefault="00521FB8" w:rsidP="00471CF3"/>
    <w:sectPr w:rsidR="00521FB8" w:rsidRPr="00471CF3" w:rsidSect="00DA1C9B">
      <w:headerReference w:type="default" r:id="rId6"/>
      <w:pgSz w:w="16840" w:h="11900" w:orient="landscape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D58A32" w14:textId="77777777" w:rsidR="001278E3" w:rsidRDefault="001278E3" w:rsidP="00E249A8">
      <w:pPr>
        <w:spacing w:after="0" w:line="240" w:lineRule="auto"/>
      </w:pPr>
      <w:r>
        <w:separator/>
      </w:r>
    </w:p>
  </w:endnote>
  <w:endnote w:type="continuationSeparator" w:id="0">
    <w:p w14:paraId="0CC6CA9D" w14:textId="77777777" w:rsidR="001278E3" w:rsidRDefault="001278E3" w:rsidP="00E249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BB673E" w14:textId="77777777" w:rsidR="001278E3" w:rsidRDefault="001278E3" w:rsidP="00E249A8">
      <w:pPr>
        <w:spacing w:after="0" w:line="240" w:lineRule="auto"/>
      </w:pPr>
      <w:r>
        <w:separator/>
      </w:r>
    </w:p>
  </w:footnote>
  <w:footnote w:type="continuationSeparator" w:id="0">
    <w:p w14:paraId="3F194194" w14:textId="77777777" w:rsidR="001278E3" w:rsidRDefault="001278E3" w:rsidP="00E249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7C7B6" w14:textId="08B73529" w:rsidR="00E249A8" w:rsidRPr="00F1504C" w:rsidRDefault="00E249A8" w:rsidP="00E249A8">
    <w:pPr>
      <w:pStyle w:val="Header"/>
      <w:rPr>
        <w:rFonts w:asciiTheme="majorHAnsi" w:hAnsiTheme="majorHAnsi" w:cstheme="majorHAnsi"/>
      </w:rPr>
    </w:pPr>
    <w:r>
      <w:drawing>
        <wp:inline xmlns:a="http://schemas.openxmlformats.org/drawingml/2006/main" xmlns:pic="http://schemas.openxmlformats.org/drawingml/2006/picture">
          <wp:extent cx="1371600" cy="876009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path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71600" cy="876009"/>
                  </a:xfrm>
                  <a:prstGeom prst="rect"/>
                </pic:spPr>
              </pic:pic>
            </a:graphicData>
          </a:graphic>
        </wp:inline>
      </w:drawing>
    </w:r>
  </w:p>
  <w:p w14:paraId="798BBE23" w14:textId="178D9CA6" w:rsidR="00E249A8" w:rsidRDefault="00E249A8">
    <w:pPr>
      <w:pStyle w:val="Header"/>
    </w:pPr>
  </w:p>
  <w:p w14:paraId="647E297B" w14:textId="77777777" w:rsidR="00E249A8" w:rsidRDefault="00E249A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1FB8"/>
    <w:rsid w:val="00041253"/>
    <w:rsid w:val="001278E3"/>
    <w:rsid w:val="004217DA"/>
    <w:rsid w:val="00471CF3"/>
    <w:rsid w:val="00515C91"/>
    <w:rsid w:val="00521FB8"/>
    <w:rsid w:val="00A3322A"/>
    <w:rsid w:val="00BD2842"/>
    <w:rsid w:val="00DA1C9B"/>
    <w:rsid w:val="00E24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147306"/>
  <w15:docId w15:val="{0AD02661-FFFA-435B-AFBB-73D2BD98F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49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49A8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E249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49A8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1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132</Words>
  <Characters>854</Characters>
  <Application>Microsoft Office Word</Application>
  <DocSecurity>0</DocSecurity>
  <Lines>854</Lines>
  <Paragraphs>39</Paragraphs>
  <ScaleCrop>false</ScaleCrop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Spreadsheet</dc:title>
  <dc:subject/>
  <dc:creator>word</dc:creator>
  <cp:keywords/>
  <cp:lastModifiedBy>Bhasvanth Dev</cp:lastModifiedBy>
  <cp:revision>20</cp:revision>
  <dcterms:created xsi:type="dcterms:W3CDTF">2024-11-21T15:13:00Z</dcterms:created>
  <dcterms:modified xsi:type="dcterms:W3CDTF">2024-11-21T15:47:00Z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e9053647565e7e8b013cd4e519be37b034e3b8438517f23259058377d47aca95</vt:lpwstr>
  </property>
</Properties>
</file>