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7375E"/>
          <w:sz w:val="64"/>
          <w:szCs w:val="64"/>
        </w:rPr>
        <w:t xml:space="preserve">HANDOVER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Assignment 1: Automation of Basic AWS Web Application Deployment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Infrastructure as Code  |  CloudFormation  |  EC2  |  RDS MySQL 8.0  |  PHP 8.2  |  CloudLabs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What is this document?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Everything that was built, every decision made, every error encountered,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fix applied, and the final state of the project.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1"/>
                <w:szCs w:val="21"/>
              </w:rPr>
              <w:t xml:space="preserve">Use this to hand over, resume work, or prepare for review.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CloudFormation Template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template_final.json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(PHP)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Deployed via UserData to /var/www/html/index.php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MySQL 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MySQL 8.0, db.t3.micro, users table auto-created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Password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labuser login via password, no key pair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Assignment1_Documentation.docx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parameters.json with GET-DEPLOYMENT-ID and GEN-PASSWORD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80" w:before="360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1. What Was Built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fully automated AWS web application deployed via a single CloudFormation JSON template. No manual steps are required. Everything — networking, compute, database, web server, and PHP application — is provisioned and configured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1.1 Final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VPC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10.0.0.0/16, DNS enabled, 2 public subnets across 2 AZs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Gateway + Route 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 routed to IGW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EC2 (t3.small)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Linux 2, Apache 2.4, PHP 8.2, Elastic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RDS MySQL 8.0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db.t3.micro, 20GB gp2, webappdb, users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Security Groups + IAM 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EC2-SG (80, 22) and RDS-SG (3306 from EC2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CloudFormation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JSON template, 17 resources, 8 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CloudLabs by Spektra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Web Connect, GEN-PASSWORD, GET-DEPLOYMENT-ID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1.2 All 17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Logical Name</w:t>
            </w:r>
          </w:p>
        </w:tc>
        <w:tc>
          <w:tcPr>
            <w:tcW w:type="dxa" w:w="3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AWS::EC2::VPC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CidrBlock: 10.0.0.0/16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AWS::EC2::InternetGateway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internet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VPCGatewayAttachment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AWS::EC2::VPCGatewayAttachment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Attaches IGW to VPC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PublicSubnet1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AWS::EC2::Subnet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10.0.1.0/24, AZ[0], MapPublicIpOnLaunch: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PublicSubnet2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AWS::EC2::Subnet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10.0.2.0/24, AZ[1], required for RDS subnet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PublicRouteTable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AWS::EC2::RouteTable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0.0.0.0/0 to IGW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PublicRoute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DependsOn: VPCGatewayAttachment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Subnet1+2 Associations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AWS::EC2::SubnetRouteTableAssociation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subnets linked to route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EC2SecurityGroup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AWS::EC2::SecurityGroup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 80 and 22 open to 0.0.0.0/0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RDSSecurityGroup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AWS::EC2::SecurityGroup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3306 from EC2SecurityGroup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EC2InstanceRole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AWS::IAM::Role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cfn-signal + CloudWatch logs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EC2InstanceProfile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AWS::IAM::InstanceProfile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role for EC2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RDSSubnetGroup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AWS::RDS::DBSubnetGroup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PublicSubnet1 + PublicSubnet2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RDSInstance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AWS::RDS::DBInstance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8.0, db.t3.micro, PubliclyAccessible: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EC2Instance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AWS::EC2::Instance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t3.small, CreationPolicy PT30M, no KeyName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EC2ElasticIP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AWS::EC2::EIP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public IP, Domain: vpc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EC2EIPAssociation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AWS::EC2::EIPAssociation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DependsOn: EC2Instance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80" w:before="360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2. Final Files — What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34"/>
                <w:sz w:val="22"/>
                <w:szCs w:val="22"/>
              </w:rPr>
              <w:t xml:space="preserve">USE THESE FILES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template_final.json is the only template to deploy. All previous versions (v1-v11) are superseded.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2.1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CloudLabsDeploymentID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GET-DEPLOYMENT-ID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CloudLabs injects unique ID per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CheckAcknowledgement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Acknowledges CAPABILITY_NAMED_IAM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webappdb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database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DBUsername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master username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GEN-PASSWORD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CloudLabs generates a strong random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t3.small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t3.small - t2.micro OOMs on PHP 8.2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LinuxUsername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username for SSH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GEN-PASSWORD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CloudLabs generates a strong random password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2.2 Parameter File (parameters.json)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"parameters":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"CloudLabsDeploymentID": { "value": "GET-DEPLOYMENT-ID"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"CheckAcknowledgement":  { "value": "TRUE"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"DBName":               { "value": "webappdb"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"DBUsername":           { "value": "dbadmin"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"DBPassword":           { "value": "GEN-PASSWORD"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"InstanceType":         { "value": "t3.small"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"LinuxUsername":        { "value": "labuser"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"LinuxPassword":        { "value": "GEN-PASSWORD"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Why DBPassword and LinuxPassword have no AllowedPattern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GEN-PASSWORD generates passwords that can contain any character. Adding AllowedPattern would reject CloudLabs-generated passwords. These parameters intentionally have no validation constraints.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2.3 CloudFormation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Key</w:t>
            </w:r>
          </w:p>
        </w:tc>
        <w:tc>
          <w:tcPr>
            <w:tcW w:type="dxa" w:w="63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WebAppURL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http://&lt;ElasticIP&gt; — open in browser after CREATE_COMPLETE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EC2ElasticIP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public IP of the web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EC2InstanceId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instance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MySQL hostname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labuser@&lt;ElasticIP&gt; — ready to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CloudLabs-injected unique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created by this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IAMRoleName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 name attached to EC2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80" w:before="360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3. UserData Script — Step by Step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UserData script runs as root on first EC2 boot. It fully automates application setup: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5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cfn-signal trap registered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CloudFormation is always notified of success or failure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 update -y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all OS security patches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amazon-linux-extras enable php8.2 + yum clean metadata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PHP 8.2 repo (AL2 ships PHP 5.4 by default)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 install httpd php php-mysqlnd mysql aws-cfn-bootstrap xterm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Installs all required packages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sshd_config, 50-cloud-init.conf, write 99-password-auth.conf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password SSH in all 3 config layers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useradd labuser + chpasswd + sudo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OS user for SSH 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start httpd + set permissions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running, correct file ownership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CF values to shell vars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Separates Fn::Sub substitution from bash variable expansion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/var/www/html/db_config.php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DB connection config with real RDS endpoint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RDS every 20s up to 40 times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Waits for RDS to be fully ready before proceeding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IF NOT EXISTS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Auto-creates the database 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/var/www/html/index.php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Deploys PHP web app with insert and delete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 index.html, script exits, cfn-signal sent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 receives SUCCESS, stack = CREATE_COMPLETE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3.1 Variable Substitution — Three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2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Resolved</w:t>
            </w:r>
          </w:p>
        </w:tc>
        <w:tc>
          <w:tcPr>
            <w:tcW w:type="dxa" w:w="35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${VarName}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${RDSEndpoint} -&gt; real hostname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$VARNAME (no braces)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runtime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$RDS_HOST after CF assignment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$conn, $_POST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runtime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by &lt;&lt;'WEBEOF' heredoc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3.2 SSH Password Auth — Three-Layer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/etc/ssh/sshd_config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/etc/ssh/sshd_config.d/50-cloud-init.conf (cloud-init override)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/etc/ssh/sshd_config.d/99-password-auth.conf (wins because 99 &gt; 50 alphabetically)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80" w:before="360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4. Security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4.1 EC2 Security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48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— web application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— password-based lab access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4.2 RDS Security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48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EC2SecurityGroup ID 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— no internet access to database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34"/>
                <w:sz w:val="22"/>
                <w:szCs w:val="22"/>
              </w:rPr>
              <w:t xml:space="preserve">Why SourceSecurityGroupId not CidrIp 0.0.0.0/0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SourceSecurityGroupId allows only resources in the referenced security group. Opening 0.0.0.0/0 on port 3306 would expose the database to the internet. This is the correct, secure pattern.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4.3 IAM Role — Least Privilege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cloudformation:SignalResource — scoped to THIS stack ARN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logs:CreateLogGroup/Stream/PutLogEvents/DescribeLogStreams — scoped to /webapp/*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S3, no EC2 describe, no broad ARNs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80" w:before="360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5. Errors Encountered &amp;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WaitCondition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Mixed WaitConditionHandle + CreationPolicy patterns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Use CreationPolicy on EC2Instance only. Remove WaitHandle and WaitCondition.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PHP vars empty in index.php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Unquoted &lt;&lt;WEBEOF — bash expanded $conn to 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Use single-quoted &lt;&lt;'WEBEOF'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Loop ran once — {1..40}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Brace expansion does not work in non-interactive bash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Changed to $(seq 1 40)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RDS never reachable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RDS in isolated private subnets with no route 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Moved RDS to public subnets. PubliclyAccessible: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mariadb105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Package does not exist in AL2 repos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Changed to mysql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EC2 OOM crash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8.2 install used all RAM on t2.micro (1GB)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Changed to t3.small (2GB)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PHP 500 error — ?? operator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5.4 does not support null coalescing ??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Upgraded to PHP 8.2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charset error from MySQL 8.0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utf8mb4 not recognised by old PHP mysqli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Call $conn-&gt;set_charset('utf8mb4') after connecting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cfn-signal always exit code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$? inside function captured wrong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trap 'EXIT_CODE=$?; send_signal' EXIT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RDS identifier invalid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 ID fragment started with a 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Hardcoded webapp-rds-mysql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Em dash breaks CF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Unicode em dash rejected by CF parser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Replace all em dash with plain hyphen 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SSH permission denied as labuser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cloud-init 50-cloud-init.conf overrides sshd_config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Write 99-password-auth.conf which sorts after 50-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no resolved dependencies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${!VAR} escapes confused CF parser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Removed all ${!} escapes. Use $VAR (no braces).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mkdir fails for sshd_config.d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Directory may not exist on some AL2 versions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34"/>
                <w:sz w:val="19"/>
                <w:szCs w:val="19"/>
              </w:rPr>
              <w:t xml:space="preserve">Added mkdir -p before writing config 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80" w:before="360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6. Deployment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6.1 Deploy via AWS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CloudFormation → Create Stack → Upload template_final.json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parameters — t3.small, set passwords (min 8 chars, no @ # $)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Acknowledge CAPABILITY_NAMED_IAM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 15-20 minutes for CREATE_COMPLETE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Outputs tab → copy WebAppURL → open http://&lt;ElasticIP&gt; in browser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6.2 Deploy via CloudLabs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template_final.json and parameters.json to CloudLabs lab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CloudLabs injects GET-DEPLOYMENT-ID and GEN-PASSWORD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 launches when lab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Learners access via WebAppURL from Outputs and SSH via SSHCommand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6.3 Post-Deployment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UserData 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/var/log/userdata.log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line: UserData completed successfully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status httpd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(running)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--version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8.2.x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config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/var/www/html/db_config.php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RDS hostname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http://&lt;ElasticIP&gt;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CloudLabs Web Application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form, click Save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appears in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Delete, confirm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disappears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labuser@&lt;IP&gt;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with LinuxPassword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6.4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3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First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timeout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/var/log/userdata.log — find last + 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not loading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must be http:// not https://. SG port 80 open?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Failed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/var/www/html/db_config.php — real hostname or ${placeholder}?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loop exits with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PubliclyAccessible must be true when RDS is in public subnet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permission denied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in as ec2-user? Change to labuser. Check 99-password-auth.conf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80" w:before="360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7. Key Decisions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t3.small not t2.micro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8.2 install OOMs on 1GB RAM. t3.small has 2GB.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PubliclyAccessible: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in public subnet needs this for EC2 VPC-internal connection. SG still blocks internet.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in public subnets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subnets require NAT Gateway (extra cost). EC2 to RDS is VPC-internal anyway.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key 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CloudLabs uses browser-based access. Password SSH replaces key-based auth.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GEN-PASSWORD — no AllowedPattern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CloudLabs-generated passwords may use any char. Validation would reject them.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EngineVersion: 8.0 not 8.0.x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minor versions may not be available in all regions.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 1 40 not {1..40}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 expansion does not work in non-interactive bash (UserData).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99-password-auth.conf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reads sshd_config.d alphabetically. 99 &gt; 50 so our file wins.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 IP not regular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public IPs change on stop/start. EIP is static.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EIPAssociation separate from EIP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Attaching InstanceId directly to EIP creates race condition.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DependsOn RDS in EC2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must not launch before RDS is fully ready or RDS poll fails immediately.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BackupRetentionPeriod: 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Disables RDS backups. Saves cost in lab environment.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80" w:before="360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8. Template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  <w:tc>
          <w:tcPr>
            <w:tcW w:type="dxa" w:w="23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YAML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YAML template, basic EC2 + 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Heredoc indentation bug — heredocs never closed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JSON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Converted to JSON, fixed heredoc, added VPC params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had wrong subnet 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SSM AMI param with RegionAMIMap Mappings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 lookup works across regions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cfn-signal trap, two-arg Fn::Sub, full VPC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WaitCondition conflict — signal rejected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WaitCondition with CreationPolicy, fixed seq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8.2 OOM on t2.micro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moved to public subnets, PubliclyAccessible: true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reachable. PHP 500 from charset error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Fn::Sub two-arg map, shell variable approach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Charset fixed with set_charset(utf8mb4)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MySQL client package (mariadb105 -&gt; mysql)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complete but PHP had errors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Linux user, password SSH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cloud-init override fixed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delete functionality to PHP 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Working. Delete feature confirmed.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CloudLabsDeploymentID, no key pair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CloudLabs-ready template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SSH 99-override + mkdir -p, fixed RDS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tests pass — submitted version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80" w:before="360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9.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in public subnet (not private)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Acceptable for lab. SG restricts access to EC2 only. Production should use private subnet + NAT.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password auth (no key pair)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BY DESIGN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Required for CloudLabs browser-based access.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HTTPS for web application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BY DESIGN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Assignment requires HTTP on port 80.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AZ (MultiAZ: false)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BY DESIGN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Lab environment cost optimisation.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BackupRetentionPeriod: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BY DESIGN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No RDS backups in lab. Enable for production.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80" w:before="360"/>
      </w:pPr>
      <w:r>
        <w:rPr>
          <w:rFonts w:ascii="Arial" w:cs="Arial" w:eastAsia="Arial" w:hAnsi="Arial"/>
          <w:b/>
          <w:bCs/>
          <w:color w:val="17375E"/>
          <w:sz w:val="40"/>
          <w:szCs w:val="40"/>
        </w:rPr>
        <w:t xml:space="preserve">10.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Important Commands on EC2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cat /var/log/userdata.log          # Full UserData execution log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systemctl status httpd             # Apache status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php --version                      # PHP version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sshd -T | grep passwordauthentication  # Confirm SSH auth mode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cat /var/www/html/db_config.php    # Verify RDS endpoint is real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ls -la /var/www/html/              # Confirm files deployed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curl http://localhost              # Test Apache locally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export MYSQL_PWD='&lt;password&gt;'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mysql -h &lt;RDS-endpoint&gt; -u dbadmin webappdb -e 'SELECT * FROM users;'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Port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From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HTTP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— web application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— password login as labuser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RDS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Security Group only — no internet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Timing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 + IAM + VPC + Subnets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minutes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provisioning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minutes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UserData (packages + RDS poll + deploy)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 minutes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expected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minutes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(CreationPolicy timeout)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deletion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minutes</w:t>
            </w:r>
          </w:p>
        </w:tc>
      </w:tr>
    </w:tbl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4" w:space="6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Handover Document  |  Assignment 1: AWS Web Application Deployment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737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97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2026-04-07T07:16:16.244Z</dcterms:created>
  <dcterms:modified xsi:type="dcterms:W3CDTF">2026-04-07T07:16:16.245Z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