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91FB" w14:textId="77777777" w:rsidR="00604D43" w:rsidRDefault="00604D43" w:rsidP="00604D43">
      <w:pPr>
        <w:spacing w:line="240" w:lineRule="auto"/>
        <w:jc w:val="center"/>
      </w:pPr>
    </w:p>
    <w:p w14:paraId="60169905" w14:textId="77777777" w:rsidR="00604D43" w:rsidRDefault="00604D43" w:rsidP="00604D43">
      <w:pPr>
        <w:spacing w:line="240" w:lineRule="auto"/>
        <w:jc w:val="center"/>
      </w:pPr>
      <w:r>
        <w:t>EXPERIMENT-01</w:t>
      </w:r>
    </w:p>
    <w:p w14:paraId="4C1A044C" w14:textId="5876C955" w:rsidR="00604D43" w:rsidRDefault="00604D43" w:rsidP="00604D43">
      <w:pPr>
        <w:spacing w:line="240" w:lineRule="auto"/>
      </w:pPr>
      <w:r w:rsidRPr="00604D43">
        <w:t>Dataset: Monthly Sales</w:t>
      </w:r>
    </w:p>
    <w:p w14:paraId="3CECC447" w14:textId="2A7CBC6F" w:rsidR="00604D43" w:rsidRDefault="00604D43" w:rsidP="00604D43">
      <w:pPr>
        <w:spacing w:line="240" w:lineRule="auto"/>
      </w:pPr>
      <w:r>
        <w:rPr>
          <w:noProof/>
        </w:rPr>
        <w:drawing>
          <wp:inline distT="0" distB="0" distL="0" distR="0" wp14:anchorId="643CFB78" wp14:editId="5864C8D5">
            <wp:extent cx="4549140" cy="6537960"/>
            <wp:effectExtent l="0" t="0" r="3810" b="0"/>
            <wp:docPr id="924209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73" cy="6548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68179C" w14:textId="75B62E0C" w:rsidR="00604D43" w:rsidRDefault="00604D43" w:rsidP="00604D43">
      <w:pPr>
        <w:spacing w:line="240" w:lineRule="auto"/>
      </w:pPr>
      <w:r>
        <w:t>OUTPUT:</w:t>
      </w:r>
    </w:p>
    <w:p w14:paraId="5EAB2CFE" w14:textId="084C0D3E" w:rsidR="00604D43" w:rsidRDefault="00604D43" w:rsidP="00604D43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8110408" wp14:editId="6FD48563">
            <wp:extent cx="3460589" cy="2870200"/>
            <wp:effectExtent l="0" t="0" r="6985" b="6350"/>
            <wp:docPr id="2115455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177" cy="288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62A16">
        <w:rPr>
          <w:noProof/>
        </w:rPr>
        <w:drawing>
          <wp:inline distT="0" distB="0" distL="0" distR="0" wp14:anchorId="6D2544C2" wp14:editId="49CBB4FF">
            <wp:extent cx="2812024" cy="5326842"/>
            <wp:effectExtent l="0" t="0" r="7620" b="762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014A4D3-5200-5E0E-5B75-9C4182ECCE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F014A4D3-5200-5E0E-5B75-9C4182ECCE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53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A16">
        <w:rPr>
          <w:noProof/>
        </w:rPr>
        <w:drawing>
          <wp:inline distT="0" distB="0" distL="0" distR="0" wp14:anchorId="68A4B13A" wp14:editId="112FF6A2">
            <wp:extent cx="2159000" cy="5324362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8412A31-F6D0-037A-20E3-61C4BF9969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8412A31-F6D0-037A-20E3-61C4BF9969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3955" cy="533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43"/>
    <w:rsid w:val="005269C2"/>
    <w:rsid w:val="00604D43"/>
    <w:rsid w:val="00B1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9F73"/>
  <w15:chartTrackingRefBased/>
  <w15:docId w15:val="{1AF4E986-AC94-4461-85A1-9508EC75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2026-06-08T08:30:00Z</dcterms:created>
  <dcterms:modified xsi:type="dcterms:W3CDTF">2026-06-08T08:36:00Z</dcterms:modified>
</cp:coreProperties>
</file>