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6E3E7" w14:textId="77777777" w:rsidR="002B0A47" w:rsidRDefault="002B0A47" w:rsidP="002B0A47">
      <w:pPr>
        <w:jc w:val="center"/>
        <w:rPr>
          <w:b/>
          <w:bCs/>
          <w:sz w:val="48"/>
          <w:szCs w:val="48"/>
        </w:rPr>
      </w:pPr>
      <w:r w:rsidRPr="002B0A47">
        <w:rPr>
          <w:b/>
          <w:bCs/>
          <w:sz w:val="48"/>
          <w:szCs w:val="48"/>
        </w:rPr>
        <w:t>DAX FUNCTIONS</w:t>
      </w:r>
    </w:p>
    <w:p w14:paraId="02D1C716" w14:textId="77777777" w:rsidR="002B0A47" w:rsidRPr="002B0A47" w:rsidRDefault="002B0A47" w:rsidP="002B0A47">
      <w:pPr>
        <w:jc w:val="center"/>
        <w:rPr>
          <w:b/>
          <w:bCs/>
          <w:sz w:val="48"/>
          <w:szCs w:val="48"/>
        </w:rPr>
      </w:pPr>
      <w:r w:rsidRPr="002B0A47">
        <w:rPr>
          <w:b/>
          <w:bCs/>
          <w:u w:val="single"/>
        </w:rPr>
        <w:t>Aggregate Functions</w:t>
      </w:r>
      <w:r>
        <w:rPr>
          <w:b/>
          <w:bCs/>
          <w:u w:val="single"/>
        </w:rPr>
        <w:t>:</w:t>
      </w:r>
    </w:p>
    <w:tbl>
      <w:tblPr>
        <w:tblW w:w="11096" w:type="dxa"/>
        <w:tblInd w:w="-1042" w:type="dxa"/>
        <w:tblLook w:val="04A0" w:firstRow="1" w:lastRow="0" w:firstColumn="1" w:lastColumn="0" w:noHBand="0" w:noVBand="1"/>
      </w:tblPr>
      <w:tblGrid>
        <w:gridCol w:w="1870"/>
        <w:gridCol w:w="2559"/>
        <w:gridCol w:w="6667"/>
      </w:tblGrid>
      <w:tr w:rsidR="002B0A47" w:rsidRPr="002B0A47" w14:paraId="1BCBDB90" w14:textId="77777777" w:rsidTr="002B0A47">
        <w:trPr>
          <w:trHeight w:val="322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F4EA0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B0A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Function</w:t>
            </w:r>
          </w:p>
        </w:tc>
        <w:tc>
          <w:tcPr>
            <w:tcW w:w="2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83817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B0A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  <w:tc>
          <w:tcPr>
            <w:tcW w:w="6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CA8FE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B0A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 Case</w:t>
            </w:r>
          </w:p>
        </w:tc>
      </w:tr>
      <w:tr w:rsidR="002B0A47" w:rsidRPr="002B0A47" w14:paraId="1F41694F" w14:textId="77777777" w:rsidTr="002B0A47">
        <w:trPr>
          <w:trHeight w:val="322"/>
        </w:trPr>
        <w:tc>
          <w:tcPr>
            <w:tcW w:w="1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2DB22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2B0A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SUM(</w:t>
            </w:r>
            <w:proofErr w:type="gramEnd"/>
            <w:r w:rsidRPr="002B0A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D8D8E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B0A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Calculates the total of a numeric column.</w:t>
            </w:r>
          </w:p>
        </w:tc>
        <w:tc>
          <w:tcPr>
            <w:tcW w:w="6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C5122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B0A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Calculate the total sales amount in a table. Example: </w:t>
            </w:r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SUM(</w:t>
            </w:r>
            <w:proofErr w:type="gramStart"/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Amount])</w:t>
            </w:r>
          </w:p>
        </w:tc>
      </w:tr>
      <w:tr w:rsidR="002B0A47" w:rsidRPr="002B0A47" w14:paraId="07714F85" w14:textId="77777777" w:rsidTr="002B0A47">
        <w:trPr>
          <w:trHeight w:val="645"/>
        </w:trPr>
        <w:tc>
          <w:tcPr>
            <w:tcW w:w="1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1BB04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2B0A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AVERAGE(</w:t>
            </w:r>
            <w:proofErr w:type="gramEnd"/>
            <w:r w:rsidRPr="002B0A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04E96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B0A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average (arithmetic mean) of a numeric column.</w:t>
            </w:r>
          </w:p>
        </w:tc>
        <w:tc>
          <w:tcPr>
            <w:tcW w:w="6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3AAEF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B0A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Find the average sales amount per transaction. Example: </w:t>
            </w:r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AVERAGE(</w:t>
            </w:r>
            <w:proofErr w:type="gramStart"/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Amount])</w:t>
            </w:r>
          </w:p>
        </w:tc>
      </w:tr>
      <w:tr w:rsidR="002B0A47" w:rsidRPr="002B0A47" w14:paraId="1E7F28F3" w14:textId="77777777" w:rsidTr="002B0A47">
        <w:trPr>
          <w:trHeight w:val="322"/>
        </w:trPr>
        <w:tc>
          <w:tcPr>
            <w:tcW w:w="1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459BD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2B0A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MIN(</w:t>
            </w:r>
            <w:proofErr w:type="gramEnd"/>
            <w:r w:rsidRPr="002B0A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378E2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B0A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smallest value in a column.</w:t>
            </w:r>
          </w:p>
        </w:tc>
        <w:tc>
          <w:tcPr>
            <w:tcW w:w="6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14C0C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B0A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Find the lowest order amount in a table. Example: </w:t>
            </w:r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MIN(</w:t>
            </w:r>
            <w:proofErr w:type="gramStart"/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spellStart"/>
            <w:proofErr w:type="gramEnd"/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OrderAmount</w:t>
            </w:r>
            <w:proofErr w:type="spellEnd"/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])</w:t>
            </w:r>
          </w:p>
        </w:tc>
      </w:tr>
      <w:tr w:rsidR="002B0A47" w:rsidRPr="002B0A47" w14:paraId="28005C0F" w14:textId="77777777" w:rsidTr="002B0A47">
        <w:trPr>
          <w:trHeight w:val="322"/>
        </w:trPr>
        <w:tc>
          <w:tcPr>
            <w:tcW w:w="1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2BBC9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2B0A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MAX(</w:t>
            </w:r>
            <w:proofErr w:type="gramEnd"/>
            <w:r w:rsidRPr="002B0A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AC8C3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B0A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largest value in a column.</w:t>
            </w:r>
          </w:p>
        </w:tc>
        <w:tc>
          <w:tcPr>
            <w:tcW w:w="6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4CA43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B0A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Find the highest sales amount. Example: </w:t>
            </w:r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MAX(</w:t>
            </w:r>
            <w:proofErr w:type="gramStart"/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Amount])</w:t>
            </w:r>
          </w:p>
        </w:tc>
      </w:tr>
      <w:tr w:rsidR="002B0A47" w:rsidRPr="002B0A47" w14:paraId="244C1447" w14:textId="77777777" w:rsidTr="002B0A47">
        <w:trPr>
          <w:trHeight w:val="645"/>
        </w:trPr>
        <w:tc>
          <w:tcPr>
            <w:tcW w:w="1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87EB2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2B0A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COUNT(</w:t>
            </w:r>
            <w:proofErr w:type="gramEnd"/>
            <w:r w:rsidRPr="002B0A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144EF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B0A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Counts the number of non-blank values in a column.</w:t>
            </w:r>
          </w:p>
        </w:tc>
        <w:tc>
          <w:tcPr>
            <w:tcW w:w="6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E6F9A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B0A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Count the total number of transactions. Example: </w:t>
            </w:r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COUNT(</w:t>
            </w:r>
            <w:proofErr w:type="gramStart"/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spellStart"/>
            <w:proofErr w:type="gramEnd"/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OrderID</w:t>
            </w:r>
            <w:proofErr w:type="spellEnd"/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])</w:t>
            </w:r>
          </w:p>
        </w:tc>
      </w:tr>
      <w:tr w:rsidR="002B0A47" w:rsidRPr="002B0A47" w14:paraId="6512589C" w14:textId="77777777" w:rsidTr="002B0A47">
        <w:trPr>
          <w:trHeight w:val="645"/>
        </w:trPr>
        <w:tc>
          <w:tcPr>
            <w:tcW w:w="1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2BD84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2B0A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COUNTA(</w:t>
            </w:r>
            <w:proofErr w:type="gramEnd"/>
            <w:r w:rsidRPr="002B0A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D1CA4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B0A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Counts the number of non-empty values in a column.</w:t>
            </w:r>
          </w:p>
        </w:tc>
        <w:tc>
          <w:tcPr>
            <w:tcW w:w="6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06F15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B0A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Count non-blank product names in a table. Example: </w:t>
            </w:r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COUNTA(</w:t>
            </w:r>
            <w:proofErr w:type="gramStart"/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Product[</w:t>
            </w:r>
            <w:proofErr w:type="gramEnd"/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ProductName])</w:t>
            </w:r>
          </w:p>
        </w:tc>
      </w:tr>
      <w:tr w:rsidR="002B0A47" w:rsidRPr="002B0A47" w14:paraId="6DFCE6EC" w14:textId="77777777" w:rsidTr="002B0A47">
        <w:trPr>
          <w:trHeight w:val="645"/>
        </w:trPr>
        <w:tc>
          <w:tcPr>
            <w:tcW w:w="1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E4CAA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2B0A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COUNTBLANK(</w:t>
            </w:r>
            <w:proofErr w:type="gramEnd"/>
            <w:r w:rsidRPr="002B0A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FD020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B0A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Counts the number of blank (empty) values in a column.</w:t>
            </w:r>
          </w:p>
        </w:tc>
        <w:tc>
          <w:tcPr>
            <w:tcW w:w="6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04892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B0A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Identify how many records are missing data in a column. Example: </w:t>
            </w:r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COUNTBLANK(</w:t>
            </w:r>
            <w:proofErr w:type="gramStart"/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Amount])</w:t>
            </w:r>
          </w:p>
        </w:tc>
      </w:tr>
      <w:tr w:rsidR="002B0A47" w:rsidRPr="002B0A47" w14:paraId="759F7D50" w14:textId="77777777" w:rsidTr="002B0A47">
        <w:trPr>
          <w:trHeight w:val="645"/>
        </w:trPr>
        <w:tc>
          <w:tcPr>
            <w:tcW w:w="1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3DC6E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2B0A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DISTINCTCOUNT(</w:t>
            </w:r>
            <w:proofErr w:type="gramEnd"/>
            <w:r w:rsidRPr="002B0A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C22A1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B0A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Counts the number of unique values in a column.</w:t>
            </w:r>
          </w:p>
        </w:tc>
        <w:tc>
          <w:tcPr>
            <w:tcW w:w="6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95CF2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B0A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Count the number of unique customers. Example: </w:t>
            </w:r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DISTINCTCOUNT(</w:t>
            </w:r>
            <w:proofErr w:type="gramStart"/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CustomerID])</w:t>
            </w:r>
          </w:p>
        </w:tc>
      </w:tr>
      <w:tr w:rsidR="002B0A47" w:rsidRPr="002B0A47" w14:paraId="3C54DC03" w14:textId="77777777" w:rsidTr="002B0A47">
        <w:trPr>
          <w:trHeight w:val="645"/>
        </w:trPr>
        <w:tc>
          <w:tcPr>
            <w:tcW w:w="1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75842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2B0A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SUMX(</w:t>
            </w:r>
            <w:proofErr w:type="gramEnd"/>
            <w:r w:rsidRPr="002B0A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18890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B0A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Calculates the sum of an expression evaluated row by row.</w:t>
            </w:r>
          </w:p>
        </w:tc>
        <w:tc>
          <w:tcPr>
            <w:tcW w:w="6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0B2B7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B0A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Sum the product of quantity and price for each row. Example: </w:t>
            </w:r>
            <w:proofErr w:type="gramStart"/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SUMX(</w:t>
            </w:r>
            <w:proofErr w:type="gramEnd"/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Sales, Sales[Qty] * Sales[Price])</w:t>
            </w:r>
          </w:p>
        </w:tc>
      </w:tr>
      <w:tr w:rsidR="002B0A47" w:rsidRPr="002B0A47" w14:paraId="04512627" w14:textId="77777777" w:rsidTr="002B0A47">
        <w:trPr>
          <w:trHeight w:val="645"/>
        </w:trPr>
        <w:tc>
          <w:tcPr>
            <w:tcW w:w="1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92081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2B0A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AVERAGEX(</w:t>
            </w:r>
            <w:proofErr w:type="gramEnd"/>
            <w:r w:rsidRPr="002B0A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0BE4C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B0A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Calculates the average of an expression evaluated row by row.</w:t>
            </w:r>
          </w:p>
        </w:tc>
        <w:tc>
          <w:tcPr>
            <w:tcW w:w="6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11D62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B0A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Calculate the average profit margin across transactions. Example: </w:t>
            </w:r>
            <w:proofErr w:type="gramStart"/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AVERAGEX(</w:t>
            </w:r>
            <w:proofErr w:type="gramEnd"/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Sales, Sales[Profit]/Sales[Revenue])</w:t>
            </w:r>
          </w:p>
        </w:tc>
      </w:tr>
      <w:tr w:rsidR="002B0A47" w:rsidRPr="002B0A47" w14:paraId="32CD1600" w14:textId="77777777" w:rsidTr="002B0A47">
        <w:trPr>
          <w:trHeight w:val="645"/>
        </w:trPr>
        <w:tc>
          <w:tcPr>
            <w:tcW w:w="1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148B6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2B0A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MINX(</w:t>
            </w:r>
            <w:proofErr w:type="gramEnd"/>
            <w:r w:rsidRPr="002B0A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F3DD7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B0A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smallest value of an expression evaluated row by row.</w:t>
            </w:r>
          </w:p>
        </w:tc>
        <w:tc>
          <w:tcPr>
            <w:tcW w:w="6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44523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B0A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Find the lowest calculated tax amount per transaction. Example: </w:t>
            </w:r>
            <w:proofErr w:type="gramStart"/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MINX(</w:t>
            </w:r>
            <w:proofErr w:type="gramEnd"/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Sales, Sales[Amount] * 0.1)</w:t>
            </w:r>
          </w:p>
        </w:tc>
      </w:tr>
      <w:tr w:rsidR="002B0A47" w:rsidRPr="002B0A47" w14:paraId="2C4FD5D3" w14:textId="77777777" w:rsidTr="002B0A47">
        <w:trPr>
          <w:trHeight w:val="645"/>
        </w:trPr>
        <w:tc>
          <w:tcPr>
            <w:tcW w:w="1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1C004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2B0A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MAXX(</w:t>
            </w:r>
            <w:proofErr w:type="gramEnd"/>
            <w:r w:rsidRPr="002B0A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00DE8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B0A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largest value of an expression evaluated row by row.</w:t>
            </w:r>
          </w:p>
        </w:tc>
        <w:tc>
          <w:tcPr>
            <w:tcW w:w="6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23674" w14:textId="77777777" w:rsidR="002B0A47" w:rsidRPr="002B0A47" w:rsidRDefault="002B0A47" w:rsidP="002B0A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B0A4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Find the highest calculated profit per transaction. Example: </w:t>
            </w:r>
            <w:proofErr w:type="gramStart"/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MAXX(</w:t>
            </w:r>
            <w:proofErr w:type="gramEnd"/>
            <w:r w:rsidRPr="002B0A4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Sales, Sales[Profit])</w:t>
            </w:r>
          </w:p>
        </w:tc>
      </w:tr>
    </w:tbl>
    <w:p w14:paraId="0DCABB09" w14:textId="77777777" w:rsidR="002B0A47" w:rsidRDefault="002B0A47" w:rsidP="002B0A47">
      <w:pPr>
        <w:rPr>
          <w:b/>
          <w:bCs/>
        </w:rPr>
      </w:pPr>
    </w:p>
    <w:p w14:paraId="35760D04" w14:textId="77777777" w:rsidR="002B0A47" w:rsidRPr="002B0A47" w:rsidRDefault="002B0A47" w:rsidP="002B0A47">
      <w:pPr>
        <w:rPr>
          <w:b/>
          <w:bCs/>
        </w:rPr>
      </w:pPr>
      <w:r w:rsidRPr="002B0A47">
        <w:rPr>
          <w:b/>
          <w:bCs/>
        </w:rPr>
        <w:t>Key Notes:</w:t>
      </w:r>
    </w:p>
    <w:p w14:paraId="0CDE3241" w14:textId="77777777" w:rsidR="002B0A47" w:rsidRPr="002B0A47" w:rsidRDefault="002B0A47" w:rsidP="002B0A47">
      <w:pPr>
        <w:numPr>
          <w:ilvl w:val="0"/>
          <w:numId w:val="1"/>
        </w:numPr>
      </w:pPr>
      <w:proofErr w:type="gramStart"/>
      <w:r w:rsidRPr="002B0A47">
        <w:rPr>
          <w:b/>
          <w:bCs/>
        </w:rPr>
        <w:t>SUMX(</w:t>
      </w:r>
      <w:proofErr w:type="gramEnd"/>
      <w:r w:rsidRPr="002B0A47">
        <w:rPr>
          <w:b/>
          <w:bCs/>
        </w:rPr>
        <w:t>), AVERAGEX(), MINX(), MAXX()</w:t>
      </w:r>
      <w:r w:rsidRPr="002B0A47">
        <w:t xml:space="preserve"> are </w:t>
      </w:r>
      <w:r w:rsidRPr="002B0A47">
        <w:rPr>
          <w:b/>
          <w:bCs/>
        </w:rPr>
        <w:t>iterator functions</w:t>
      </w:r>
      <w:r w:rsidRPr="002B0A47">
        <w:t>. They allow you to evaluate a custom expression row by row and then aggregate it.</w:t>
      </w:r>
    </w:p>
    <w:p w14:paraId="433A90AD" w14:textId="77777777" w:rsidR="002B0A47" w:rsidRPr="002B0A47" w:rsidRDefault="002B0A47" w:rsidP="002B0A47">
      <w:pPr>
        <w:numPr>
          <w:ilvl w:val="0"/>
          <w:numId w:val="1"/>
        </w:numPr>
      </w:pPr>
      <w:proofErr w:type="gramStart"/>
      <w:r w:rsidRPr="002B0A47">
        <w:rPr>
          <w:b/>
          <w:bCs/>
        </w:rPr>
        <w:t>DISTINCTCOUNT(</w:t>
      </w:r>
      <w:proofErr w:type="gramEnd"/>
      <w:r w:rsidRPr="002B0A47">
        <w:rPr>
          <w:b/>
          <w:bCs/>
        </w:rPr>
        <w:t>)</w:t>
      </w:r>
      <w:r w:rsidRPr="002B0A47">
        <w:t xml:space="preserve"> is particularly useful for counting unique values in large datasets, such as the number of unique customers, products, or categories.</w:t>
      </w:r>
    </w:p>
    <w:p w14:paraId="38CD0501" w14:textId="77777777" w:rsidR="002B0A47" w:rsidRDefault="002B0A47" w:rsidP="002B0A47">
      <w:pPr>
        <w:numPr>
          <w:ilvl w:val="0"/>
          <w:numId w:val="1"/>
        </w:numPr>
      </w:pPr>
      <w:r w:rsidRPr="002B0A47">
        <w:t xml:space="preserve">Functions like </w:t>
      </w:r>
      <w:proofErr w:type="gramStart"/>
      <w:r w:rsidRPr="002B0A47">
        <w:rPr>
          <w:b/>
          <w:bCs/>
        </w:rPr>
        <w:t>COUNTBLANK(</w:t>
      </w:r>
      <w:proofErr w:type="gramEnd"/>
      <w:r w:rsidRPr="002B0A47">
        <w:rPr>
          <w:b/>
          <w:bCs/>
        </w:rPr>
        <w:t>)</w:t>
      </w:r>
      <w:r w:rsidRPr="002B0A47">
        <w:t xml:space="preserve"> are essential for data validation and identifying missing or incomplete records.</w:t>
      </w:r>
    </w:p>
    <w:p w14:paraId="2C45CE22" w14:textId="77777777" w:rsidR="009B563D" w:rsidRPr="009B563D" w:rsidRDefault="009B563D" w:rsidP="009B563D">
      <w:pPr>
        <w:jc w:val="center"/>
        <w:rPr>
          <w:b/>
          <w:bCs/>
          <w:u w:val="single"/>
        </w:rPr>
      </w:pPr>
      <w:r w:rsidRPr="009B563D">
        <w:rPr>
          <w:b/>
          <w:bCs/>
          <w:u w:val="single"/>
        </w:rPr>
        <w:lastRenderedPageBreak/>
        <w:t>LOGICAL FUNCTIONS</w:t>
      </w:r>
    </w:p>
    <w:tbl>
      <w:tblPr>
        <w:tblW w:w="9907" w:type="dxa"/>
        <w:tblLook w:val="04A0" w:firstRow="1" w:lastRow="0" w:firstColumn="1" w:lastColumn="0" w:noHBand="0" w:noVBand="1"/>
      </w:tblPr>
      <w:tblGrid>
        <w:gridCol w:w="1330"/>
        <w:gridCol w:w="3958"/>
        <w:gridCol w:w="4619"/>
      </w:tblGrid>
      <w:tr w:rsidR="009B563D" w:rsidRPr="009B563D" w14:paraId="6D3D8805" w14:textId="77777777" w:rsidTr="009B563D">
        <w:trPr>
          <w:trHeight w:val="300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1AEDE" w14:textId="77777777" w:rsidR="009B563D" w:rsidRPr="009B563D" w:rsidRDefault="009B563D" w:rsidP="009B56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Function</w:t>
            </w:r>
          </w:p>
        </w:tc>
        <w:tc>
          <w:tcPr>
            <w:tcW w:w="4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9E3D30" w14:textId="77777777" w:rsidR="009B563D" w:rsidRPr="009B563D" w:rsidRDefault="009B563D" w:rsidP="009B56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  <w:tc>
          <w:tcPr>
            <w:tcW w:w="4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E194E" w14:textId="77777777" w:rsidR="009B563D" w:rsidRPr="009B563D" w:rsidRDefault="009B563D" w:rsidP="009B56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 Case</w:t>
            </w:r>
          </w:p>
        </w:tc>
      </w:tr>
      <w:tr w:rsidR="009B563D" w:rsidRPr="009B563D" w14:paraId="3CF3B22E" w14:textId="77777777" w:rsidTr="009B563D">
        <w:trPr>
          <w:trHeight w:val="601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81AFB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IF(</w:t>
            </w:r>
            <w:proofErr w:type="gramEnd"/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FF011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one value if a condition is TRUE, and another if FALSE.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990C4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Categorize sales as "High" or "Low" based on a threshold. Example: </w:t>
            </w:r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IF(</w:t>
            </w:r>
            <w:proofErr w:type="gramStart"/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Amount] &gt; 1000, "High", "Low")</w:t>
            </w:r>
          </w:p>
        </w:tc>
      </w:tr>
      <w:tr w:rsidR="009B563D" w:rsidRPr="009B563D" w14:paraId="451E3B13" w14:textId="77777777" w:rsidTr="009B563D">
        <w:trPr>
          <w:trHeight w:val="601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755AA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AND(</w:t>
            </w:r>
            <w:proofErr w:type="gramEnd"/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E5B7B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TRUE if all conditions are TRUE.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88048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Check if a sale is above $1000 and belongs to a specific region. Example: </w:t>
            </w:r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AND(</w:t>
            </w:r>
            <w:proofErr w:type="gramStart"/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Amount] &gt; 1000, Sales[Region] = "West")</w:t>
            </w:r>
          </w:p>
        </w:tc>
      </w:tr>
      <w:tr w:rsidR="009B563D" w:rsidRPr="009B563D" w14:paraId="0F4E6889" w14:textId="77777777" w:rsidTr="009B563D">
        <w:trPr>
          <w:trHeight w:val="601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D177A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OR(</w:t>
            </w:r>
            <w:proofErr w:type="gramEnd"/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A7969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TRUE if any condition is TRUE.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0A608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Identify if a sale is either above $1000 or belongs to a specific region. Example: </w:t>
            </w:r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OR(</w:t>
            </w:r>
            <w:proofErr w:type="gramStart"/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Amount] &gt; 1000, Sales[Region] = "West")</w:t>
            </w:r>
          </w:p>
        </w:tc>
      </w:tr>
      <w:tr w:rsidR="009B563D" w:rsidRPr="009B563D" w14:paraId="08CA0988" w14:textId="77777777" w:rsidTr="009B563D">
        <w:trPr>
          <w:trHeight w:val="576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D0B43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NOT(</w:t>
            </w:r>
            <w:proofErr w:type="gramEnd"/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5EBB8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TRUE for a FALSE condition and vice versa.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0DEA3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Exclude rows with a certain condition. Example: </w:t>
            </w:r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NOT(</w:t>
            </w:r>
            <w:proofErr w:type="gramStart"/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Region] = "East")</w:t>
            </w:r>
          </w:p>
        </w:tc>
      </w:tr>
      <w:tr w:rsidR="009B563D" w:rsidRPr="009B563D" w14:paraId="5E5B798C" w14:textId="77777777" w:rsidTr="009B563D">
        <w:trPr>
          <w:trHeight w:val="601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C52B0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TRUE(</w:t>
            </w:r>
            <w:proofErr w:type="gramEnd"/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D1131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logical value TRUE.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943D1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Use as a placeholder for TRUE conditions in complex expressions. Example: </w:t>
            </w:r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SWITCH(</w:t>
            </w:r>
            <w:proofErr w:type="gramStart"/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TRUE(</w:t>
            </w:r>
            <w:proofErr w:type="gramEnd"/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), ...)</w:t>
            </w:r>
          </w:p>
        </w:tc>
      </w:tr>
      <w:tr w:rsidR="009B563D" w:rsidRPr="009B563D" w14:paraId="65E53211" w14:textId="77777777" w:rsidTr="009B563D">
        <w:trPr>
          <w:trHeight w:val="300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2DAC7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FALSE(</w:t>
            </w:r>
            <w:proofErr w:type="gramEnd"/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00C36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logical value FALSE.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160A4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 as a placeholder for FALSE conditions.</w:t>
            </w:r>
          </w:p>
        </w:tc>
      </w:tr>
      <w:tr w:rsidR="009B563D" w:rsidRPr="009B563D" w14:paraId="0A3B7E60" w14:textId="77777777" w:rsidTr="009B563D">
        <w:trPr>
          <w:trHeight w:val="601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EA2C0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IFERROR(</w:t>
            </w:r>
            <w:proofErr w:type="gramEnd"/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65ACB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a specified value if an expression results in an error, otherwise returns the expression result.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5FCAF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Handle division by zero. Example: </w:t>
            </w:r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IFERROR(</w:t>
            </w:r>
            <w:proofErr w:type="gramStart"/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Revenue] / Sales[Quantity], 0)</w:t>
            </w:r>
          </w:p>
        </w:tc>
      </w:tr>
      <w:tr w:rsidR="009B563D" w:rsidRPr="009B563D" w14:paraId="1F521896" w14:textId="77777777" w:rsidTr="009B563D">
        <w:trPr>
          <w:trHeight w:val="601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BD037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SWITCH(</w:t>
            </w:r>
            <w:proofErr w:type="gramEnd"/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F8F51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Evaluates an expression against multiple values and returns corresponding results.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9FF40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Categorize products based on sales amount ranges. Example: </w:t>
            </w:r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SWITCH(</w:t>
            </w:r>
            <w:proofErr w:type="gramStart"/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TRUE(</w:t>
            </w:r>
            <w:proofErr w:type="gramEnd"/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), Sales[Amount] &gt; 1000, "High", "Low")</w:t>
            </w:r>
          </w:p>
        </w:tc>
      </w:tr>
      <w:tr w:rsidR="009B563D" w:rsidRPr="009B563D" w14:paraId="7C7E709D" w14:textId="77777777" w:rsidTr="009B563D">
        <w:trPr>
          <w:trHeight w:val="601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60045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CONTAINS(</w:t>
            </w:r>
            <w:proofErr w:type="gramEnd"/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51F5F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TRUE if a table contains at least one row where all specified columns match the criteria.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16436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Check if a specific value exists in a table. Example: </w:t>
            </w:r>
            <w:proofErr w:type="gramStart"/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CONTAINS(</w:t>
            </w:r>
            <w:proofErr w:type="gramEnd"/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Sales, Sales[</w:t>
            </w:r>
            <w:proofErr w:type="spellStart"/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ProductID</w:t>
            </w:r>
            <w:proofErr w:type="spellEnd"/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], "P123")</w:t>
            </w:r>
          </w:p>
        </w:tc>
      </w:tr>
      <w:tr w:rsidR="009B563D" w:rsidRPr="009B563D" w14:paraId="4DF464DA" w14:textId="77777777" w:rsidTr="009B563D">
        <w:trPr>
          <w:trHeight w:val="576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320C3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ISBLANK(</w:t>
            </w:r>
            <w:proofErr w:type="gramEnd"/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C97B5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TRUE if a value is blank (empty).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4BD72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Identify if a column contains missing data. Example: </w:t>
            </w:r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ISBLANK(</w:t>
            </w:r>
            <w:proofErr w:type="gramStart"/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Amount])</w:t>
            </w:r>
          </w:p>
        </w:tc>
      </w:tr>
      <w:tr w:rsidR="009B563D" w:rsidRPr="009B563D" w14:paraId="60B50ECA" w14:textId="77777777" w:rsidTr="009B563D">
        <w:trPr>
          <w:trHeight w:val="576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DE001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ISERROR(</w:t>
            </w:r>
            <w:proofErr w:type="gramEnd"/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7624C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TRUE if an expression results in an error.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2F8F1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Check if a formula returns an error. Example: </w:t>
            </w:r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ISERROR(</w:t>
            </w:r>
            <w:proofErr w:type="gramStart"/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Revenue] / Sales[Quantity])</w:t>
            </w:r>
          </w:p>
        </w:tc>
      </w:tr>
      <w:tr w:rsidR="009B563D" w:rsidRPr="009B563D" w14:paraId="36D06063" w14:textId="77777777" w:rsidTr="009B563D">
        <w:trPr>
          <w:trHeight w:val="576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54209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ISEMPTY(</w:t>
            </w:r>
            <w:proofErr w:type="gramEnd"/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32743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TRUE if a table is empty.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626EE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Verify if a filtered table has no rows. Example: </w:t>
            </w:r>
            <w:proofErr w:type="gramStart"/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ISEMPTY(</w:t>
            </w:r>
            <w:proofErr w:type="gramEnd"/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FILTER(Sales, Sales[Amount] &gt; 1000))</w:t>
            </w:r>
          </w:p>
        </w:tc>
      </w:tr>
      <w:tr w:rsidR="009B563D" w:rsidRPr="009B563D" w14:paraId="3B14B3E1" w14:textId="77777777" w:rsidTr="009B563D">
        <w:trPr>
          <w:trHeight w:val="576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E8D67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ISNUMBER(</w:t>
            </w:r>
            <w:proofErr w:type="gramEnd"/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3A7A6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TRUE if a value is numeric.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34F43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Validate if a value in a column is a number. Example: </w:t>
            </w:r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ISNUMBER(</w:t>
            </w:r>
            <w:proofErr w:type="gramStart"/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Discount])</w:t>
            </w:r>
          </w:p>
        </w:tc>
      </w:tr>
      <w:tr w:rsidR="009B563D" w:rsidRPr="009B563D" w14:paraId="62F213FB" w14:textId="77777777" w:rsidTr="009B563D">
        <w:trPr>
          <w:trHeight w:val="576"/>
        </w:trPr>
        <w:tc>
          <w:tcPr>
            <w:tcW w:w="1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58001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ISTEXT(</w:t>
            </w:r>
            <w:proofErr w:type="gramEnd"/>
            <w:r w:rsidRPr="009B563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C61DC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TRUE if a value is text.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2F0F1" w14:textId="77777777" w:rsidR="009B563D" w:rsidRPr="009B563D" w:rsidRDefault="009B563D" w:rsidP="009B56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56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Validate if a value in a column is text. Example: </w:t>
            </w:r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ISTEXT(</w:t>
            </w:r>
            <w:proofErr w:type="gramStart"/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9B563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Comments])</w:t>
            </w:r>
          </w:p>
        </w:tc>
      </w:tr>
    </w:tbl>
    <w:p w14:paraId="7BF57A7E" w14:textId="77777777" w:rsidR="009B563D" w:rsidRPr="002B0A47" w:rsidRDefault="009B563D" w:rsidP="009B563D">
      <w:pPr>
        <w:ind w:left="360"/>
      </w:pPr>
    </w:p>
    <w:p w14:paraId="13692CB6" w14:textId="77777777" w:rsidR="007B591D" w:rsidRPr="007B591D" w:rsidRDefault="007B591D" w:rsidP="007B591D">
      <w:pPr>
        <w:rPr>
          <w:b/>
          <w:bCs/>
        </w:rPr>
      </w:pPr>
      <w:r w:rsidRPr="007B591D">
        <w:rPr>
          <w:b/>
          <w:bCs/>
        </w:rPr>
        <w:t>Key Notes:</w:t>
      </w:r>
    </w:p>
    <w:p w14:paraId="44E4FC30" w14:textId="77777777" w:rsidR="007B591D" w:rsidRPr="007B591D" w:rsidRDefault="007B591D" w:rsidP="007B591D">
      <w:pPr>
        <w:numPr>
          <w:ilvl w:val="0"/>
          <w:numId w:val="2"/>
        </w:numPr>
      </w:pPr>
      <w:proofErr w:type="gramStart"/>
      <w:r w:rsidRPr="007B591D">
        <w:rPr>
          <w:b/>
          <w:bCs/>
        </w:rPr>
        <w:t>IF(</w:t>
      </w:r>
      <w:proofErr w:type="gramEnd"/>
      <w:r w:rsidRPr="007B591D">
        <w:rPr>
          <w:b/>
          <w:bCs/>
        </w:rPr>
        <w:t>)</w:t>
      </w:r>
      <w:r w:rsidRPr="007B591D">
        <w:t xml:space="preserve"> is the cornerstone of logical functions and is often used with other logical functions like </w:t>
      </w:r>
      <w:r w:rsidRPr="007B591D">
        <w:rPr>
          <w:b/>
          <w:bCs/>
        </w:rPr>
        <w:t>AND()</w:t>
      </w:r>
      <w:r w:rsidRPr="007B591D">
        <w:t xml:space="preserve"> or </w:t>
      </w:r>
      <w:r w:rsidRPr="007B591D">
        <w:rPr>
          <w:b/>
          <w:bCs/>
        </w:rPr>
        <w:t>OR()</w:t>
      </w:r>
      <w:r w:rsidRPr="007B591D">
        <w:t>.</w:t>
      </w:r>
    </w:p>
    <w:p w14:paraId="1FAB8E83" w14:textId="77777777" w:rsidR="007B591D" w:rsidRPr="007B591D" w:rsidRDefault="007B591D" w:rsidP="007B591D">
      <w:pPr>
        <w:numPr>
          <w:ilvl w:val="0"/>
          <w:numId w:val="2"/>
        </w:numPr>
      </w:pPr>
      <w:proofErr w:type="gramStart"/>
      <w:r w:rsidRPr="007B591D">
        <w:rPr>
          <w:b/>
          <w:bCs/>
        </w:rPr>
        <w:t>SWITCH(</w:t>
      </w:r>
      <w:proofErr w:type="gramEnd"/>
      <w:r w:rsidRPr="007B591D">
        <w:rPr>
          <w:b/>
          <w:bCs/>
        </w:rPr>
        <w:t>)</w:t>
      </w:r>
      <w:r w:rsidRPr="007B591D">
        <w:t xml:space="preserve"> provides a cleaner alternative to nested </w:t>
      </w:r>
      <w:r w:rsidRPr="007B591D">
        <w:rPr>
          <w:b/>
          <w:bCs/>
        </w:rPr>
        <w:t>IF()</w:t>
      </w:r>
      <w:r w:rsidRPr="007B591D">
        <w:t xml:space="preserve"> conditions, especially for multi-condition categorization.</w:t>
      </w:r>
    </w:p>
    <w:p w14:paraId="1386FF99" w14:textId="77777777" w:rsidR="007B591D" w:rsidRPr="007B591D" w:rsidRDefault="007B591D" w:rsidP="007B591D">
      <w:pPr>
        <w:numPr>
          <w:ilvl w:val="0"/>
          <w:numId w:val="2"/>
        </w:numPr>
      </w:pPr>
      <w:proofErr w:type="gramStart"/>
      <w:r w:rsidRPr="007B591D">
        <w:rPr>
          <w:b/>
          <w:bCs/>
        </w:rPr>
        <w:t>CONTAINS(</w:t>
      </w:r>
      <w:proofErr w:type="gramEnd"/>
      <w:r w:rsidRPr="007B591D">
        <w:rPr>
          <w:b/>
          <w:bCs/>
        </w:rPr>
        <w:t>)</w:t>
      </w:r>
      <w:r w:rsidRPr="007B591D">
        <w:t xml:space="preserve"> is powerful for checking membership or presence in a table.</w:t>
      </w:r>
    </w:p>
    <w:p w14:paraId="3D08596A" w14:textId="77777777" w:rsidR="007B591D" w:rsidRPr="007B591D" w:rsidRDefault="007B591D" w:rsidP="007B591D">
      <w:pPr>
        <w:numPr>
          <w:ilvl w:val="0"/>
          <w:numId w:val="2"/>
        </w:numPr>
      </w:pPr>
      <w:proofErr w:type="gramStart"/>
      <w:r w:rsidRPr="007B591D">
        <w:rPr>
          <w:b/>
          <w:bCs/>
        </w:rPr>
        <w:lastRenderedPageBreak/>
        <w:t>IFERROR(</w:t>
      </w:r>
      <w:proofErr w:type="gramEnd"/>
      <w:r w:rsidRPr="007B591D">
        <w:rPr>
          <w:b/>
          <w:bCs/>
        </w:rPr>
        <w:t>)</w:t>
      </w:r>
      <w:r w:rsidRPr="007B591D">
        <w:t xml:space="preserve"> is essential for error handling in complex calculations, such as preventing division by zero.</w:t>
      </w:r>
    </w:p>
    <w:p w14:paraId="045B0044" w14:textId="77777777" w:rsidR="007B591D" w:rsidRPr="007B591D" w:rsidRDefault="007B591D" w:rsidP="007B591D">
      <w:pPr>
        <w:numPr>
          <w:ilvl w:val="0"/>
          <w:numId w:val="2"/>
        </w:numPr>
      </w:pPr>
      <w:proofErr w:type="gramStart"/>
      <w:r w:rsidRPr="007B591D">
        <w:rPr>
          <w:b/>
          <w:bCs/>
        </w:rPr>
        <w:t>ISBLANK(</w:t>
      </w:r>
      <w:proofErr w:type="gramEnd"/>
      <w:r w:rsidRPr="007B591D">
        <w:rPr>
          <w:b/>
          <w:bCs/>
        </w:rPr>
        <w:t>)</w:t>
      </w:r>
      <w:r w:rsidRPr="007B591D">
        <w:t xml:space="preserve"> and </w:t>
      </w:r>
      <w:r w:rsidRPr="007B591D">
        <w:rPr>
          <w:b/>
          <w:bCs/>
        </w:rPr>
        <w:t>ISEMPTY()</w:t>
      </w:r>
      <w:r w:rsidRPr="007B591D">
        <w:t xml:space="preserve"> are useful for data validation and identifying missing records.</w:t>
      </w:r>
    </w:p>
    <w:p w14:paraId="3225F27E" w14:textId="77777777" w:rsidR="00DC371B" w:rsidRDefault="00DC371B">
      <w:r>
        <w:br w:type="page"/>
      </w:r>
    </w:p>
    <w:p w14:paraId="74D491AE" w14:textId="77777777" w:rsidR="00DC371B" w:rsidRPr="00A50A7B" w:rsidRDefault="00DC371B" w:rsidP="00DC371B">
      <w:pPr>
        <w:jc w:val="center"/>
        <w:rPr>
          <w:b/>
          <w:bCs/>
          <w:u w:val="single"/>
        </w:rPr>
      </w:pPr>
      <w:r w:rsidRPr="00A50A7B">
        <w:rPr>
          <w:b/>
          <w:bCs/>
          <w:u w:val="single"/>
        </w:rPr>
        <w:lastRenderedPageBreak/>
        <w:t>DATE and TIME Functions</w:t>
      </w:r>
    </w:p>
    <w:tbl>
      <w:tblPr>
        <w:tblW w:w="9767" w:type="dxa"/>
        <w:tblLook w:val="04A0" w:firstRow="1" w:lastRow="0" w:firstColumn="1" w:lastColumn="0" w:noHBand="0" w:noVBand="1"/>
      </w:tblPr>
      <w:tblGrid>
        <w:gridCol w:w="1856"/>
        <w:gridCol w:w="3811"/>
        <w:gridCol w:w="4100"/>
      </w:tblGrid>
      <w:tr w:rsidR="00C76931" w:rsidRPr="00C76931" w14:paraId="6791E6B8" w14:textId="77777777" w:rsidTr="00C76931">
        <w:trPr>
          <w:trHeight w:val="296"/>
        </w:trPr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5AC1C" w14:textId="77777777" w:rsidR="00C76931" w:rsidRPr="00C76931" w:rsidRDefault="00C76931" w:rsidP="00C7693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Function</w:t>
            </w:r>
          </w:p>
        </w:tc>
        <w:tc>
          <w:tcPr>
            <w:tcW w:w="3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8773B" w14:textId="77777777" w:rsidR="00C76931" w:rsidRPr="00C76931" w:rsidRDefault="00C76931" w:rsidP="00C7693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  <w:tc>
          <w:tcPr>
            <w:tcW w:w="4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2C9BB" w14:textId="77777777" w:rsidR="00C76931" w:rsidRPr="00C76931" w:rsidRDefault="00C76931" w:rsidP="00C7693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 Case</w:t>
            </w:r>
          </w:p>
        </w:tc>
      </w:tr>
      <w:tr w:rsidR="00C76931" w:rsidRPr="00C76931" w14:paraId="19919DF1" w14:textId="77777777" w:rsidTr="00C76931">
        <w:trPr>
          <w:trHeight w:val="592"/>
        </w:trPr>
        <w:tc>
          <w:tcPr>
            <w:tcW w:w="1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D0E3D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DATE(</w:t>
            </w:r>
            <w:proofErr w:type="gramEnd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81B7F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a specific date from individual year, month, and day values.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388BE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Create a date field from separate year, month, and day columns. Example: </w:t>
            </w:r>
            <w:proofErr w:type="gramStart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DATE(</w:t>
            </w:r>
            <w:proofErr w:type="gram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2024, 12, 25)</w:t>
            </w:r>
          </w:p>
        </w:tc>
      </w:tr>
      <w:tr w:rsidR="00C76931" w:rsidRPr="00C76931" w14:paraId="261822C5" w14:textId="77777777" w:rsidTr="00C76931">
        <w:trPr>
          <w:trHeight w:val="296"/>
        </w:trPr>
        <w:tc>
          <w:tcPr>
            <w:tcW w:w="1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4F3E2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TODAY(</w:t>
            </w:r>
            <w:proofErr w:type="gramEnd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ECC398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current date (without time).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89BA7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Display reports filtered to the current date. Example: </w:t>
            </w:r>
            <w:proofErr w:type="gramStart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TODAY(</w:t>
            </w:r>
            <w:proofErr w:type="gram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</w:tr>
      <w:tr w:rsidR="00C76931" w:rsidRPr="00C76931" w14:paraId="6FA16119" w14:textId="77777777" w:rsidTr="00C76931">
        <w:trPr>
          <w:trHeight w:val="592"/>
        </w:trPr>
        <w:tc>
          <w:tcPr>
            <w:tcW w:w="1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AB5E3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NOW(</w:t>
            </w:r>
            <w:proofErr w:type="gramEnd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08288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current date and time.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C76AC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Use for real-time calculations that include timestamps. Example: </w:t>
            </w:r>
            <w:proofErr w:type="gramStart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NOW(</w:t>
            </w:r>
            <w:proofErr w:type="gram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</w:tr>
      <w:tr w:rsidR="00C76931" w:rsidRPr="00C76931" w14:paraId="5FD7BB8D" w14:textId="77777777" w:rsidTr="00C76931">
        <w:trPr>
          <w:trHeight w:val="296"/>
        </w:trPr>
        <w:tc>
          <w:tcPr>
            <w:tcW w:w="1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6FA44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YEAR(</w:t>
            </w:r>
            <w:proofErr w:type="gramEnd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BB1B0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Extracts the year from a date.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C5C25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Group sales data by year. Example: </w:t>
            </w:r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YEAR(</w:t>
            </w:r>
            <w:proofErr w:type="gramStart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spellStart"/>
            <w:proofErr w:type="gram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OrderDate</w:t>
            </w:r>
            <w:proofErr w:type="spell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])</w:t>
            </w:r>
          </w:p>
        </w:tc>
      </w:tr>
      <w:tr w:rsidR="00C76931" w:rsidRPr="00C76931" w14:paraId="3F890957" w14:textId="77777777" w:rsidTr="00C76931">
        <w:trPr>
          <w:trHeight w:val="568"/>
        </w:trPr>
        <w:tc>
          <w:tcPr>
            <w:tcW w:w="1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2EE54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MONTH(</w:t>
            </w:r>
            <w:proofErr w:type="gramEnd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E121E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Extracts the month from a date (as a number from 1 to 12).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9B747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Filter sales data by specific months. Example: </w:t>
            </w:r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MONTH(</w:t>
            </w:r>
            <w:proofErr w:type="gramStart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spellStart"/>
            <w:proofErr w:type="gram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OrderDate</w:t>
            </w:r>
            <w:proofErr w:type="spell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])</w:t>
            </w:r>
          </w:p>
        </w:tc>
      </w:tr>
      <w:tr w:rsidR="00C76931" w:rsidRPr="00C76931" w14:paraId="7D24B4A5" w14:textId="77777777" w:rsidTr="00C76931">
        <w:trPr>
          <w:trHeight w:val="592"/>
        </w:trPr>
        <w:tc>
          <w:tcPr>
            <w:tcW w:w="1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833D6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DAY(</w:t>
            </w:r>
            <w:proofErr w:type="gramEnd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95B6E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Extracts the day from a date.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557C3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Identify transactions occurring on a specific day of the month. Example: </w:t>
            </w:r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DAY(</w:t>
            </w:r>
            <w:proofErr w:type="gramStart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spellStart"/>
            <w:proofErr w:type="gram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OrderDate</w:t>
            </w:r>
            <w:proofErr w:type="spell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])</w:t>
            </w:r>
          </w:p>
        </w:tc>
      </w:tr>
      <w:tr w:rsidR="00C76931" w:rsidRPr="00C76931" w14:paraId="409BC2F6" w14:textId="77777777" w:rsidTr="00C76931">
        <w:trPr>
          <w:trHeight w:val="568"/>
        </w:trPr>
        <w:tc>
          <w:tcPr>
            <w:tcW w:w="1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311DC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WEEKDAY(</w:t>
            </w:r>
            <w:proofErr w:type="gramEnd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0D866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day of the week as a number (1 to 7).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A92B9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Analyze</w:t>
            </w:r>
            <w:proofErr w:type="spellEnd"/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sales patterns by weekdays. Example: </w:t>
            </w:r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WEEKDAY(</w:t>
            </w:r>
            <w:proofErr w:type="gramStart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spellStart"/>
            <w:proofErr w:type="gram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OrderDate</w:t>
            </w:r>
            <w:proofErr w:type="spell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])</w:t>
            </w:r>
          </w:p>
        </w:tc>
      </w:tr>
      <w:tr w:rsidR="00C76931" w:rsidRPr="00C76931" w14:paraId="60455A68" w14:textId="77777777" w:rsidTr="00C76931">
        <w:trPr>
          <w:trHeight w:val="296"/>
        </w:trPr>
        <w:tc>
          <w:tcPr>
            <w:tcW w:w="1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325AB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WEEKNUM(</w:t>
            </w:r>
            <w:proofErr w:type="gramEnd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8E3D7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week number of the year for a date.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99D54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Group sales by week. Example: </w:t>
            </w:r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WEEKNUM(</w:t>
            </w:r>
            <w:proofErr w:type="gramStart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spellStart"/>
            <w:proofErr w:type="gram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OrderDate</w:t>
            </w:r>
            <w:proofErr w:type="spell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])</w:t>
            </w:r>
          </w:p>
        </w:tc>
      </w:tr>
      <w:tr w:rsidR="00C76931" w:rsidRPr="00C76931" w14:paraId="5C448B98" w14:textId="77777777" w:rsidTr="00C76931">
        <w:trPr>
          <w:trHeight w:val="568"/>
        </w:trPr>
        <w:tc>
          <w:tcPr>
            <w:tcW w:w="1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A3F24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HOUR(</w:t>
            </w:r>
            <w:proofErr w:type="gramEnd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52F7B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Extracts the hour from a time.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B4EA2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Analyze</w:t>
            </w:r>
            <w:proofErr w:type="spellEnd"/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hourly trends in a time series dataset. Example: </w:t>
            </w:r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HOUR(</w:t>
            </w:r>
            <w:proofErr w:type="gramStart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spellStart"/>
            <w:proofErr w:type="gram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OrderTime</w:t>
            </w:r>
            <w:proofErr w:type="spell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])</w:t>
            </w:r>
          </w:p>
        </w:tc>
      </w:tr>
      <w:tr w:rsidR="00C76931" w:rsidRPr="00C76931" w14:paraId="067DC490" w14:textId="77777777" w:rsidTr="00C76931">
        <w:trPr>
          <w:trHeight w:val="568"/>
        </w:trPr>
        <w:tc>
          <w:tcPr>
            <w:tcW w:w="1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C320A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MINUTE(</w:t>
            </w:r>
            <w:proofErr w:type="gramEnd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89216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Extracts the minute from a time.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91169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Identify transactions occurring at specific minutes. Example: </w:t>
            </w:r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MINUTE(</w:t>
            </w:r>
            <w:proofErr w:type="gramStart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spellStart"/>
            <w:proofErr w:type="gram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OrderTime</w:t>
            </w:r>
            <w:proofErr w:type="spell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])</w:t>
            </w:r>
          </w:p>
        </w:tc>
      </w:tr>
      <w:tr w:rsidR="00C76931" w:rsidRPr="00C76931" w14:paraId="0F258D2F" w14:textId="77777777" w:rsidTr="00C76931">
        <w:trPr>
          <w:trHeight w:val="568"/>
        </w:trPr>
        <w:tc>
          <w:tcPr>
            <w:tcW w:w="1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A6C81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SECOND(</w:t>
            </w:r>
            <w:proofErr w:type="gramEnd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16070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Extracts the second from a time.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D7EC9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Useful for precision time-based analyses. Example: </w:t>
            </w:r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SECOND(</w:t>
            </w:r>
            <w:proofErr w:type="gramStart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spellStart"/>
            <w:proofErr w:type="gram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OrderTime</w:t>
            </w:r>
            <w:proofErr w:type="spell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])</w:t>
            </w:r>
          </w:p>
        </w:tc>
      </w:tr>
      <w:tr w:rsidR="00C76931" w:rsidRPr="00C76931" w14:paraId="2B52DB19" w14:textId="77777777" w:rsidTr="00C76931">
        <w:trPr>
          <w:trHeight w:val="568"/>
        </w:trPr>
        <w:tc>
          <w:tcPr>
            <w:tcW w:w="1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60557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EOMONTH(</w:t>
            </w:r>
            <w:proofErr w:type="gramEnd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7AD1A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last day of the month for a specified date.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897C3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Calculate month-end balances. Example: </w:t>
            </w:r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EOMONTH(</w:t>
            </w:r>
            <w:proofErr w:type="gramStart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spellStart"/>
            <w:proofErr w:type="gram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OrderDate</w:t>
            </w:r>
            <w:proofErr w:type="spell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], 0)</w:t>
            </w:r>
          </w:p>
        </w:tc>
      </w:tr>
      <w:tr w:rsidR="00C76931" w:rsidRPr="00C76931" w14:paraId="4D98B83E" w14:textId="77777777" w:rsidTr="00C76931">
        <w:trPr>
          <w:trHeight w:val="864"/>
        </w:trPr>
        <w:tc>
          <w:tcPr>
            <w:tcW w:w="1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C1DF5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DATEDIFF(</w:t>
            </w:r>
            <w:proofErr w:type="gramEnd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0B9A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difference between two dates in specified units (days, months, years, etc.).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81DB6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Calculate the number of days between order and delivery. Example: </w:t>
            </w:r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DATEDIFF(</w:t>
            </w:r>
            <w:proofErr w:type="gramStart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spellStart"/>
            <w:proofErr w:type="gram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OrderDate</w:t>
            </w:r>
            <w:proofErr w:type="spell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], Sales[</w:t>
            </w:r>
            <w:proofErr w:type="spellStart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DeliveryDate</w:t>
            </w:r>
            <w:proofErr w:type="spell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], DAY)</w:t>
            </w:r>
          </w:p>
        </w:tc>
      </w:tr>
      <w:tr w:rsidR="00C76931" w:rsidRPr="00C76931" w14:paraId="3F3F50DD" w14:textId="77777777" w:rsidTr="00C76931">
        <w:trPr>
          <w:trHeight w:val="568"/>
        </w:trPr>
        <w:tc>
          <w:tcPr>
            <w:tcW w:w="1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0F64A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ADDYEARS(</w:t>
            </w:r>
            <w:proofErr w:type="gramEnd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577EF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Adds a specified number of years to a date.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6D9D2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Forecast future dates. Example: </w:t>
            </w:r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ADDYEARS(</w:t>
            </w:r>
            <w:proofErr w:type="gramStart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spellStart"/>
            <w:proofErr w:type="gram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OrderDate</w:t>
            </w:r>
            <w:proofErr w:type="spell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], 5)</w:t>
            </w:r>
          </w:p>
        </w:tc>
      </w:tr>
      <w:tr w:rsidR="00C76931" w:rsidRPr="00C76931" w14:paraId="243BDFEA" w14:textId="77777777" w:rsidTr="00C76931">
        <w:trPr>
          <w:trHeight w:val="568"/>
        </w:trPr>
        <w:tc>
          <w:tcPr>
            <w:tcW w:w="1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E069F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ADDMONTHS(</w:t>
            </w:r>
            <w:proofErr w:type="gramEnd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107E2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Adds a specified number of months to a date.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84855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Calculate subscription expiry dates. Example: </w:t>
            </w:r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ADDMONTHS(</w:t>
            </w:r>
            <w:proofErr w:type="gramStart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spellStart"/>
            <w:proofErr w:type="gram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OrderDate</w:t>
            </w:r>
            <w:proofErr w:type="spell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], 12)</w:t>
            </w:r>
          </w:p>
        </w:tc>
      </w:tr>
      <w:tr w:rsidR="00C76931" w:rsidRPr="00C76931" w14:paraId="2A2BBB62" w14:textId="77777777" w:rsidTr="00C76931">
        <w:trPr>
          <w:trHeight w:val="568"/>
        </w:trPr>
        <w:tc>
          <w:tcPr>
            <w:tcW w:w="1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9D13A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ADDDAYS(</w:t>
            </w:r>
            <w:proofErr w:type="gramEnd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C60E9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Adds a specified number of days to a date.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E7F05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Calculate due dates for invoices. Example: </w:t>
            </w:r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ADDDAYS(</w:t>
            </w:r>
            <w:proofErr w:type="gramStart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spellStart"/>
            <w:proofErr w:type="gram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OrderDate</w:t>
            </w:r>
            <w:proofErr w:type="spell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], 30)</w:t>
            </w:r>
          </w:p>
        </w:tc>
      </w:tr>
      <w:tr w:rsidR="00C76931" w:rsidRPr="00C76931" w14:paraId="5F429EA8" w14:textId="77777777" w:rsidTr="00C76931">
        <w:trPr>
          <w:trHeight w:val="839"/>
        </w:trPr>
        <w:tc>
          <w:tcPr>
            <w:tcW w:w="1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06CE6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DATESBETWEEN(</w:t>
            </w:r>
            <w:proofErr w:type="gramEnd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EACA3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a table containing dates between two specified dates.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1D76E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Filter data for a specific range. Example: </w:t>
            </w:r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DATESBETWEEN(</w:t>
            </w:r>
            <w:proofErr w:type="gramStart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Date[</w:t>
            </w:r>
            <w:proofErr w:type="gram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Date], DATE(2024,1,1), DATE(2024,12,31))</w:t>
            </w:r>
          </w:p>
        </w:tc>
      </w:tr>
      <w:tr w:rsidR="00C76931" w:rsidRPr="00C76931" w14:paraId="34E40F2A" w14:textId="77777777" w:rsidTr="00C76931">
        <w:trPr>
          <w:trHeight w:val="568"/>
        </w:trPr>
        <w:tc>
          <w:tcPr>
            <w:tcW w:w="1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D6B13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FIRSTDATE(</w:t>
            </w:r>
            <w:proofErr w:type="gramEnd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17BC9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first date in a column or table.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6BD98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Find the earliest transaction date. Example: </w:t>
            </w:r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FIRSTDATE(</w:t>
            </w:r>
            <w:proofErr w:type="gramStart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spellStart"/>
            <w:proofErr w:type="gram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OrderDate</w:t>
            </w:r>
            <w:proofErr w:type="spell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])</w:t>
            </w:r>
          </w:p>
        </w:tc>
      </w:tr>
      <w:tr w:rsidR="00C76931" w:rsidRPr="00C76931" w14:paraId="34DAF8EC" w14:textId="77777777" w:rsidTr="00C76931">
        <w:trPr>
          <w:trHeight w:val="568"/>
        </w:trPr>
        <w:tc>
          <w:tcPr>
            <w:tcW w:w="1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698C6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LASTDATE(</w:t>
            </w:r>
            <w:proofErr w:type="gramEnd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FB5F9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last date in a column or table.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50DB0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Identify the most recent transaction date. Example: </w:t>
            </w:r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LASTDATE(</w:t>
            </w:r>
            <w:proofErr w:type="gramStart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spellStart"/>
            <w:proofErr w:type="gram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OrderDate</w:t>
            </w:r>
            <w:proofErr w:type="spell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])</w:t>
            </w:r>
          </w:p>
        </w:tc>
      </w:tr>
      <w:tr w:rsidR="00C76931" w:rsidRPr="00C76931" w14:paraId="62A7906B" w14:textId="77777777" w:rsidTr="00C76931">
        <w:trPr>
          <w:trHeight w:val="568"/>
        </w:trPr>
        <w:tc>
          <w:tcPr>
            <w:tcW w:w="1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C435C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CALENDAR(</w:t>
            </w:r>
            <w:proofErr w:type="gramEnd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10127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a table with a continuous range of dates.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6221D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Create a date table for time intelligence. Example: </w:t>
            </w:r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CALENDAR(</w:t>
            </w:r>
            <w:proofErr w:type="gramStart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DATE(</w:t>
            </w:r>
            <w:proofErr w:type="gram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2023,1,1), DATE(2023,12,31))</w:t>
            </w:r>
          </w:p>
        </w:tc>
      </w:tr>
      <w:tr w:rsidR="00C76931" w:rsidRPr="00C76931" w14:paraId="3685F700" w14:textId="77777777" w:rsidTr="00C76931">
        <w:trPr>
          <w:trHeight w:val="568"/>
        </w:trPr>
        <w:tc>
          <w:tcPr>
            <w:tcW w:w="1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C4990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CALENDARAUTO(</w:t>
            </w:r>
            <w:proofErr w:type="gramEnd"/>
            <w:r w:rsidRPr="00C769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EFA58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Automatically generates a date table based on the dataset.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6E46E" w14:textId="77777777" w:rsidR="00C76931" w:rsidRPr="00C76931" w:rsidRDefault="00C76931" w:rsidP="00C769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769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Quickly create a comprehensive date table. Example: </w:t>
            </w:r>
            <w:proofErr w:type="gramStart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CALENDARAUTO(</w:t>
            </w:r>
            <w:proofErr w:type="gramEnd"/>
            <w:r w:rsidRPr="00C769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</w:tr>
    </w:tbl>
    <w:p w14:paraId="4C6186D4" w14:textId="77777777" w:rsidR="00DC371B" w:rsidRDefault="00DC371B" w:rsidP="00DC371B"/>
    <w:p w14:paraId="547E45F6" w14:textId="77777777" w:rsidR="005E155D" w:rsidRPr="005E155D" w:rsidRDefault="005E155D" w:rsidP="005E155D">
      <w:pPr>
        <w:rPr>
          <w:b/>
          <w:bCs/>
        </w:rPr>
      </w:pPr>
      <w:r w:rsidRPr="005E155D">
        <w:rPr>
          <w:b/>
          <w:bCs/>
        </w:rPr>
        <w:t>Key Notes:</w:t>
      </w:r>
    </w:p>
    <w:p w14:paraId="0B4ECB22" w14:textId="77777777" w:rsidR="005E155D" w:rsidRPr="005E155D" w:rsidRDefault="005E155D" w:rsidP="005E155D">
      <w:pPr>
        <w:numPr>
          <w:ilvl w:val="0"/>
          <w:numId w:val="3"/>
        </w:numPr>
      </w:pPr>
      <w:proofErr w:type="gramStart"/>
      <w:r w:rsidRPr="005E155D">
        <w:rPr>
          <w:b/>
          <w:bCs/>
        </w:rPr>
        <w:t>DATEDIFF(</w:t>
      </w:r>
      <w:proofErr w:type="gramEnd"/>
      <w:r w:rsidRPr="005E155D">
        <w:rPr>
          <w:b/>
          <w:bCs/>
        </w:rPr>
        <w:t>)</w:t>
      </w:r>
      <w:r w:rsidRPr="005E155D">
        <w:t xml:space="preserve"> is versatile for calculating time-based intervals such as delivery times, age, or project durations.</w:t>
      </w:r>
    </w:p>
    <w:p w14:paraId="68D385E1" w14:textId="77777777" w:rsidR="005E155D" w:rsidRPr="005E155D" w:rsidRDefault="005E155D" w:rsidP="005E155D">
      <w:pPr>
        <w:numPr>
          <w:ilvl w:val="0"/>
          <w:numId w:val="3"/>
        </w:numPr>
      </w:pPr>
      <w:proofErr w:type="gramStart"/>
      <w:r w:rsidRPr="005E155D">
        <w:rPr>
          <w:b/>
          <w:bCs/>
        </w:rPr>
        <w:t>EOMONTH(</w:t>
      </w:r>
      <w:proofErr w:type="gramEnd"/>
      <w:r w:rsidRPr="005E155D">
        <w:rPr>
          <w:b/>
          <w:bCs/>
        </w:rPr>
        <w:t>)</w:t>
      </w:r>
      <w:r w:rsidRPr="005E155D">
        <w:t xml:space="preserve"> is ideal for financial reporting, especially when </w:t>
      </w:r>
      <w:proofErr w:type="spellStart"/>
      <w:r w:rsidRPr="005E155D">
        <w:t>analyzing</w:t>
      </w:r>
      <w:proofErr w:type="spellEnd"/>
      <w:r w:rsidRPr="005E155D">
        <w:t xml:space="preserve"> month-end balances or deadlines.</w:t>
      </w:r>
    </w:p>
    <w:p w14:paraId="15C4013A" w14:textId="77777777" w:rsidR="005E155D" w:rsidRPr="005E155D" w:rsidRDefault="005E155D" w:rsidP="005E155D">
      <w:pPr>
        <w:numPr>
          <w:ilvl w:val="0"/>
          <w:numId w:val="3"/>
        </w:numPr>
      </w:pPr>
      <w:proofErr w:type="gramStart"/>
      <w:r w:rsidRPr="005E155D">
        <w:rPr>
          <w:b/>
          <w:bCs/>
        </w:rPr>
        <w:t>DATESBETWEEN(</w:t>
      </w:r>
      <w:proofErr w:type="gramEnd"/>
      <w:r w:rsidRPr="005E155D">
        <w:rPr>
          <w:b/>
          <w:bCs/>
        </w:rPr>
        <w:t>)</w:t>
      </w:r>
      <w:r w:rsidRPr="005E155D">
        <w:t xml:space="preserve">, </w:t>
      </w:r>
      <w:r w:rsidRPr="005E155D">
        <w:rPr>
          <w:b/>
          <w:bCs/>
        </w:rPr>
        <w:t>FIRSTDATE()</w:t>
      </w:r>
      <w:r w:rsidRPr="005E155D">
        <w:t xml:space="preserve">, and </w:t>
      </w:r>
      <w:r w:rsidRPr="005E155D">
        <w:rPr>
          <w:b/>
          <w:bCs/>
        </w:rPr>
        <w:t>LASTDATE()</w:t>
      </w:r>
      <w:r w:rsidRPr="005E155D">
        <w:t xml:space="preserve"> are essential for time-based filtering and range analyses.</w:t>
      </w:r>
    </w:p>
    <w:p w14:paraId="1B6FC48C" w14:textId="77777777" w:rsidR="005E155D" w:rsidRPr="005E155D" w:rsidRDefault="005E155D" w:rsidP="005E155D">
      <w:pPr>
        <w:numPr>
          <w:ilvl w:val="0"/>
          <w:numId w:val="3"/>
        </w:numPr>
      </w:pPr>
      <w:proofErr w:type="gramStart"/>
      <w:r w:rsidRPr="005E155D">
        <w:rPr>
          <w:b/>
          <w:bCs/>
        </w:rPr>
        <w:t>CALENDAR(</w:t>
      </w:r>
      <w:proofErr w:type="gramEnd"/>
      <w:r w:rsidRPr="005E155D">
        <w:rPr>
          <w:b/>
          <w:bCs/>
        </w:rPr>
        <w:t>)</w:t>
      </w:r>
      <w:r w:rsidRPr="005E155D">
        <w:t xml:space="preserve"> and </w:t>
      </w:r>
      <w:r w:rsidRPr="005E155D">
        <w:rPr>
          <w:b/>
          <w:bCs/>
        </w:rPr>
        <w:t>CALENDARAUTO()</w:t>
      </w:r>
      <w:r w:rsidRPr="005E155D">
        <w:t xml:space="preserve"> help create custom date tables for advanced time intelligence.</w:t>
      </w:r>
    </w:p>
    <w:p w14:paraId="29D3E45C" w14:textId="77777777" w:rsidR="00A50A7B" w:rsidRDefault="00A50A7B">
      <w:r>
        <w:br w:type="page"/>
      </w:r>
    </w:p>
    <w:p w14:paraId="40EC6B6C" w14:textId="77777777" w:rsidR="005E155D" w:rsidRDefault="00A50A7B" w:rsidP="00A50A7B">
      <w:pPr>
        <w:jc w:val="center"/>
        <w:rPr>
          <w:b/>
          <w:bCs/>
          <w:u w:val="single"/>
        </w:rPr>
      </w:pPr>
      <w:r w:rsidRPr="00A50A7B">
        <w:rPr>
          <w:b/>
          <w:bCs/>
          <w:u w:val="single"/>
        </w:rPr>
        <w:lastRenderedPageBreak/>
        <w:t>Text Functions</w:t>
      </w:r>
    </w:p>
    <w:tbl>
      <w:tblPr>
        <w:tblW w:w="9882" w:type="dxa"/>
        <w:tblLook w:val="04A0" w:firstRow="1" w:lastRow="0" w:firstColumn="1" w:lastColumn="0" w:noHBand="0" w:noVBand="1"/>
      </w:tblPr>
      <w:tblGrid>
        <w:gridCol w:w="2237"/>
        <w:gridCol w:w="3879"/>
        <w:gridCol w:w="3766"/>
      </w:tblGrid>
      <w:tr w:rsidR="00A50A7B" w:rsidRPr="00A50A7B" w14:paraId="7FF8B518" w14:textId="77777777" w:rsidTr="00A50A7B">
        <w:trPr>
          <w:trHeight w:val="294"/>
        </w:trPr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1EB72" w14:textId="77777777" w:rsidR="00A50A7B" w:rsidRPr="00A50A7B" w:rsidRDefault="00A50A7B" w:rsidP="00A50A7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Function</w:t>
            </w:r>
          </w:p>
        </w:tc>
        <w:tc>
          <w:tcPr>
            <w:tcW w:w="3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24CC2" w14:textId="77777777" w:rsidR="00A50A7B" w:rsidRPr="00A50A7B" w:rsidRDefault="00A50A7B" w:rsidP="00A50A7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  <w:tc>
          <w:tcPr>
            <w:tcW w:w="3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767DF" w14:textId="77777777" w:rsidR="00A50A7B" w:rsidRPr="00A50A7B" w:rsidRDefault="00A50A7B" w:rsidP="00A50A7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 Case</w:t>
            </w:r>
          </w:p>
        </w:tc>
      </w:tr>
      <w:tr w:rsidR="00A50A7B" w:rsidRPr="00A50A7B" w14:paraId="5157907F" w14:textId="77777777" w:rsidTr="00A50A7B">
        <w:trPr>
          <w:trHeight w:val="835"/>
        </w:trPr>
        <w:tc>
          <w:tcPr>
            <w:tcW w:w="2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846D2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CONCATENATE(</w:t>
            </w:r>
            <w:proofErr w:type="gramEnd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18563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Combines two text strings into one.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6E90E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Combine first and last names into a full name. Example: </w:t>
            </w:r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CONCATENATE(</w:t>
            </w:r>
            <w:proofErr w:type="gramStart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Customer[</w:t>
            </w:r>
            <w:proofErr w:type="gramEnd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FirstName], Customer[LastName])</w:t>
            </w:r>
          </w:p>
        </w:tc>
      </w:tr>
      <w:tr w:rsidR="00A50A7B" w:rsidRPr="00A50A7B" w14:paraId="1B56A2D1" w14:textId="77777777" w:rsidTr="00A50A7B">
        <w:trPr>
          <w:trHeight w:val="565"/>
        </w:trPr>
        <w:tc>
          <w:tcPr>
            <w:tcW w:w="2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F419A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CONCATENATEX(</w:t>
            </w:r>
            <w:proofErr w:type="gramEnd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46A7E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Combines text strings from a table, separated by a delimiter.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62A6F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Create a list of product names from a table. Example: </w:t>
            </w:r>
            <w:proofErr w:type="gramStart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CONCATENATEX(</w:t>
            </w:r>
            <w:proofErr w:type="gramEnd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Product, Product[Name], ", ")</w:t>
            </w:r>
          </w:p>
        </w:tc>
      </w:tr>
      <w:tr w:rsidR="00A50A7B" w:rsidRPr="00A50A7B" w14:paraId="2F95634E" w14:textId="77777777" w:rsidTr="00A50A7B">
        <w:trPr>
          <w:trHeight w:val="589"/>
        </w:trPr>
        <w:tc>
          <w:tcPr>
            <w:tcW w:w="2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0F222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LEFT(</w:t>
            </w:r>
            <w:proofErr w:type="gramEnd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45E3C2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first specified number of characters from a text string.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F686A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Extract the first three letters of a product code. Example: </w:t>
            </w:r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LEFT(</w:t>
            </w:r>
            <w:proofErr w:type="gramStart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Product[</w:t>
            </w:r>
            <w:proofErr w:type="gramEnd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Code], 3)</w:t>
            </w:r>
          </w:p>
        </w:tc>
      </w:tr>
      <w:tr w:rsidR="00A50A7B" w:rsidRPr="00A50A7B" w14:paraId="463228A1" w14:textId="77777777" w:rsidTr="00A50A7B">
        <w:trPr>
          <w:trHeight w:val="589"/>
        </w:trPr>
        <w:tc>
          <w:tcPr>
            <w:tcW w:w="2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F750A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RIGHT(</w:t>
            </w:r>
            <w:proofErr w:type="gramEnd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9C1F9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last specified number of characters from a text string.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32FEC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Extract the last four digits of a phone number. Example: </w:t>
            </w:r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RIGHT(</w:t>
            </w:r>
            <w:proofErr w:type="gramStart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Customer[</w:t>
            </w:r>
            <w:proofErr w:type="gramEnd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Phone], 4)</w:t>
            </w:r>
          </w:p>
        </w:tc>
      </w:tr>
      <w:tr w:rsidR="00A50A7B" w:rsidRPr="00A50A7B" w14:paraId="54A73BA1" w14:textId="77777777" w:rsidTr="00A50A7B">
        <w:trPr>
          <w:trHeight w:val="589"/>
        </w:trPr>
        <w:tc>
          <w:tcPr>
            <w:tcW w:w="2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D95AA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MID(</w:t>
            </w:r>
            <w:proofErr w:type="gramEnd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340D2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a substring from a text string, starting at a specified position and length.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A9C9F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Extract a substring from a product code. Example: </w:t>
            </w:r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MID(</w:t>
            </w:r>
            <w:proofErr w:type="gramStart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Product[</w:t>
            </w:r>
            <w:proofErr w:type="gramEnd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Code], 2, 3)</w:t>
            </w:r>
          </w:p>
        </w:tc>
      </w:tr>
      <w:tr w:rsidR="00A50A7B" w:rsidRPr="00A50A7B" w14:paraId="26F0E7D4" w14:textId="77777777" w:rsidTr="00A50A7B">
        <w:trPr>
          <w:trHeight w:val="565"/>
        </w:trPr>
        <w:tc>
          <w:tcPr>
            <w:tcW w:w="2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76E59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LEN(</w:t>
            </w:r>
            <w:proofErr w:type="gramEnd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12485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number of characters in a text string.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2FA81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Calculate the length of a customer ID. Example: </w:t>
            </w:r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LEN(</w:t>
            </w:r>
            <w:proofErr w:type="gramStart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Customer[</w:t>
            </w:r>
            <w:proofErr w:type="gramEnd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ID])</w:t>
            </w:r>
          </w:p>
        </w:tc>
      </w:tr>
      <w:tr w:rsidR="00A50A7B" w:rsidRPr="00A50A7B" w14:paraId="1A471626" w14:textId="77777777" w:rsidTr="00A50A7B">
        <w:trPr>
          <w:trHeight w:val="589"/>
        </w:trPr>
        <w:tc>
          <w:tcPr>
            <w:tcW w:w="2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A7601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SEARCH(</w:t>
            </w:r>
            <w:proofErr w:type="gramEnd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DAA80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Finds the starting position of a substring within a text string, case-insensitive.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2DBCD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Find the position of "@" in an email address. Example: </w:t>
            </w:r>
            <w:proofErr w:type="gramStart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SEARCH(</w:t>
            </w:r>
            <w:proofErr w:type="gramEnd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"@", Customer[Email])</w:t>
            </w:r>
          </w:p>
        </w:tc>
      </w:tr>
      <w:tr w:rsidR="00A50A7B" w:rsidRPr="00A50A7B" w14:paraId="29305708" w14:textId="77777777" w:rsidTr="00A50A7B">
        <w:trPr>
          <w:trHeight w:val="589"/>
        </w:trPr>
        <w:tc>
          <w:tcPr>
            <w:tcW w:w="2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97F01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FIND(</w:t>
            </w:r>
            <w:proofErr w:type="gramEnd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A22FA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Finds the starting position of a substring within a text string, case-sensitive.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CB3F4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Locate a specific keyword in a product description. Example: </w:t>
            </w:r>
            <w:proofErr w:type="gramStart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FIND(</w:t>
            </w:r>
            <w:proofErr w:type="gramEnd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"Pro", Product[Description])</w:t>
            </w:r>
          </w:p>
        </w:tc>
      </w:tr>
      <w:tr w:rsidR="00A50A7B" w:rsidRPr="00A50A7B" w14:paraId="0FA077F0" w14:textId="77777777" w:rsidTr="00A50A7B">
        <w:trPr>
          <w:trHeight w:val="589"/>
        </w:trPr>
        <w:tc>
          <w:tcPr>
            <w:tcW w:w="2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79B02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REPLACE(</w:t>
            </w:r>
            <w:proofErr w:type="gramEnd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2720B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Replaces part of a text string with another text string, based on position.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DF36D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Mask part of a phone number. Example: </w:t>
            </w:r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REPLACE(</w:t>
            </w:r>
            <w:proofErr w:type="gramStart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Customer[</w:t>
            </w:r>
            <w:proofErr w:type="gramEnd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Phone], 1, 3, "***")</w:t>
            </w:r>
          </w:p>
        </w:tc>
      </w:tr>
      <w:tr w:rsidR="00A50A7B" w:rsidRPr="00A50A7B" w14:paraId="7C8CE383" w14:textId="77777777" w:rsidTr="00A50A7B">
        <w:trPr>
          <w:trHeight w:val="589"/>
        </w:trPr>
        <w:tc>
          <w:tcPr>
            <w:tcW w:w="2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5F5C7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SUBSTITUTE(</w:t>
            </w:r>
            <w:proofErr w:type="gramEnd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280A0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Replaces occurrences of a substring within a text string with another string.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D4FD8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Replace spaces with underscores in a product name. Example: </w:t>
            </w:r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SUBSTITUTE(</w:t>
            </w:r>
            <w:proofErr w:type="gramStart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Product[</w:t>
            </w:r>
            <w:proofErr w:type="gramEnd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Name], " ", "_")</w:t>
            </w:r>
          </w:p>
        </w:tc>
      </w:tr>
      <w:tr w:rsidR="00A50A7B" w:rsidRPr="00A50A7B" w14:paraId="26A288C0" w14:textId="77777777" w:rsidTr="00A50A7B">
        <w:trPr>
          <w:trHeight w:val="565"/>
        </w:trPr>
        <w:tc>
          <w:tcPr>
            <w:tcW w:w="2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114D2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UPPER(</w:t>
            </w:r>
            <w:proofErr w:type="gramEnd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89C6B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Converts a text string to uppercase.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5B6CC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Standardize text to uppercase. Example: </w:t>
            </w:r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UPPER(</w:t>
            </w:r>
            <w:proofErr w:type="gramStart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Customer[</w:t>
            </w:r>
            <w:proofErr w:type="gramEnd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Name])</w:t>
            </w:r>
          </w:p>
        </w:tc>
      </w:tr>
      <w:tr w:rsidR="00A50A7B" w:rsidRPr="00A50A7B" w14:paraId="265A3D2F" w14:textId="77777777" w:rsidTr="00A50A7B">
        <w:trPr>
          <w:trHeight w:val="565"/>
        </w:trPr>
        <w:tc>
          <w:tcPr>
            <w:tcW w:w="2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50305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LOWER(</w:t>
            </w:r>
            <w:proofErr w:type="gramEnd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1A56A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Converts a text string to lowercase.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3C219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Standardize text to lowercase. Example: </w:t>
            </w:r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LOWER(</w:t>
            </w:r>
            <w:proofErr w:type="gramStart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Customer[</w:t>
            </w:r>
            <w:proofErr w:type="gramEnd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Email])</w:t>
            </w:r>
          </w:p>
        </w:tc>
      </w:tr>
      <w:tr w:rsidR="00A50A7B" w:rsidRPr="00A50A7B" w14:paraId="3EA7416E" w14:textId="77777777" w:rsidTr="00A50A7B">
        <w:trPr>
          <w:trHeight w:val="589"/>
        </w:trPr>
        <w:tc>
          <w:tcPr>
            <w:tcW w:w="2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9F08A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TRIM(</w:t>
            </w:r>
            <w:proofErr w:type="gramEnd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DCE61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Removes all extra spaces from a text string, leaving single spaces between words.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3169C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Clean up input data with inconsistent spacing. Example: </w:t>
            </w:r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TRIM(</w:t>
            </w:r>
            <w:proofErr w:type="gramStart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Customer[</w:t>
            </w:r>
            <w:proofErr w:type="gramEnd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Address])</w:t>
            </w:r>
          </w:p>
        </w:tc>
      </w:tr>
      <w:tr w:rsidR="00A50A7B" w:rsidRPr="00A50A7B" w14:paraId="3D3A43A2" w14:textId="77777777" w:rsidTr="00A50A7B">
        <w:trPr>
          <w:trHeight w:val="589"/>
        </w:trPr>
        <w:tc>
          <w:tcPr>
            <w:tcW w:w="2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5DBE0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VALUE(</w:t>
            </w:r>
            <w:proofErr w:type="gramEnd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0DBB7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Converts a text string that represents a number into a numeric value.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9F649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Convert a text field to a number for calculations. Example: </w:t>
            </w:r>
            <w:proofErr w:type="gramStart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VALUE(</w:t>
            </w:r>
            <w:proofErr w:type="gramEnd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"1234")</w:t>
            </w:r>
          </w:p>
        </w:tc>
      </w:tr>
      <w:tr w:rsidR="00A50A7B" w:rsidRPr="00A50A7B" w14:paraId="4C909011" w14:textId="77777777" w:rsidTr="00A50A7B">
        <w:trPr>
          <w:trHeight w:val="565"/>
        </w:trPr>
        <w:tc>
          <w:tcPr>
            <w:tcW w:w="2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17417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FORMAT(</w:t>
            </w:r>
            <w:proofErr w:type="gramEnd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F992F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Converts a value to a text string using a specified format.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4593F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Display sales amounts as currency. Example: </w:t>
            </w:r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FORMAT(</w:t>
            </w:r>
            <w:proofErr w:type="gramStart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Amount], "Currency")</w:t>
            </w:r>
          </w:p>
        </w:tc>
      </w:tr>
      <w:tr w:rsidR="00A50A7B" w:rsidRPr="00A50A7B" w14:paraId="2D9AB781" w14:textId="77777777" w:rsidTr="00A50A7B">
        <w:trPr>
          <w:trHeight w:val="589"/>
        </w:trPr>
        <w:tc>
          <w:tcPr>
            <w:tcW w:w="2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3AF45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TEXT(</w:t>
            </w:r>
            <w:proofErr w:type="gramEnd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7D4C3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Formats a value as a text string according to specified formatting.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A2FDA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Format a date as "DD-MM-YYYY". Example: </w:t>
            </w:r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TEXT(</w:t>
            </w:r>
            <w:proofErr w:type="gramStart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Order[</w:t>
            </w:r>
            <w:proofErr w:type="gramEnd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Date], "DD-MM-YYYY")</w:t>
            </w:r>
          </w:p>
        </w:tc>
      </w:tr>
      <w:tr w:rsidR="00A50A7B" w:rsidRPr="00A50A7B" w14:paraId="4F83B43A" w14:textId="77777777" w:rsidTr="00A50A7B">
        <w:trPr>
          <w:trHeight w:val="589"/>
        </w:trPr>
        <w:tc>
          <w:tcPr>
            <w:tcW w:w="2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EACB4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EXACT(</w:t>
            </w:r>
            <w:proofErr w:type="gramEnd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42AE4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Compares two text strings and returns TRUE if they are exactly the same, case-sensitive.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E3AD5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Validate if two product codes are identical. Example: </w:t>
            </w:r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EXACT(</w:t>
            </w:r>
            <w:proofErr w:type="gramStart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Product[</w:t>
            </w:r>
            <w:proofErr w:type="gramEnd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Code1], Product[Code2])</w:t>
            </w:r>
          </w:p>
        </w:tc>
      </w:tr>
      <w:tr w:rsidR="00A50A7B" w:rsidRPr="00A50A7B" w14:paraId="4225AA19" w14:textId="77777777" w:rsidTr="00A50A7B">
        <w:trPr>
          <w:trHeight w:val="565"/>
        </w:trPr>
        <w:tc>
          <w:tcPr>
            <w:tcW w:w="2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5ED6A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BLANK(</w:t>
            </w:r>
            <w:proofErr w:type="gramEnd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1B4E8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a blank value.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5E100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Create a placeholder blank value for text fields. Example: </w:t>
            </w:r>
            <w:proofErr w:type="gramStart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BLANK(</w:t>
            </w:r>
            <w:proofErr w:type="gramEnd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</w:tr>
      <w:tr w:rsidR="00A50A7B" w:rsidRPr="00A50A7B" w14:paraId="568D2B22" w14:textId="77777777" w:rsidTr="00A50A7B">
        <w:trPr>
          <w:trHeight w:val="565"/>
        </w:trPr>
        <w:tc>
          <w:tcPr>
            <w:tcW w:w="2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B468B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ISBLANK(</w:t>
            </w:r>
            <w:proofErr w:type="gramEnd"/>
            <w:r w:rsidRPr="00A50A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3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E0494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Checks if a value is blank and returns TRUE if it is.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2A9E9" w14:textId="77777777" w:rsidR="00A50A7B" w:rsidRPr="00A50A7B" w:rsidRDefault="00A50A7B" w:rsidP="00A50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50A7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Identify missing or empty text fields. Example: </w:t>
            </w:r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ISBLANK(</w:t>
            </w:r>
            <w:proofErr w:type="gramStart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Customer[</w:t>
            </w:r>
            <w:proofErr w:type="gramEnd"/>
            <w:r w:rsidRPr="00A50A7B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Name])</w:t>
            </w:r>
          </w:p>
        </w:tc>
      </w:tr>
    </w:tbl>
    <w:p w14:paraId="00BC88E1" w14:textId="77777777" w:rsidR="00A50A7B" w:rsidRDefault="00A50A7B" w:rsidP="00A50A7B"/>
    <w:p w14:paraId="5BDBC4D4" w14:textId="77777777" w:rsidR="00A50A7B" w:rsidRPr="00A50A7B" w:rsidRDefault="00A50A7B" w:rsidP="00A50A7B">
      <w:pPr>
        <w:rPr>
          <w:b/>
          <w:bCs/>
        </w:rPr>
      </w:pPr>
      <w:r w:rsidRPr="00A50A7B">
        <w:rPr>
          <w:b/>
          <w:bCs/>
        </w:rPr>
        <w:t>Key Notes:</w:t>
      </w:r>
    </w:p>
    <w:p w14:paraId="191ACF7D" w14:textId="77777777" w:rsidR="00A50A7B" w:rsidRPr="00A50A7B" w:rsidRDefault="00A50A7B" w:rsidP="00A50A7B">
      <w:pPr>
        <w:numPr>
          <w:ilvl w:val="0"/>
          <w:numId w:val="4"/>
        </w:numPr>
      </w:pPr>
      <w:proofErr w:type="gramStart"/>
      <w:r w:rsidRPr="00A50A7B">
        <w:rPr>
          <w:b/>
          <w:bCs/>
        </w:rPr>
        <w:t>CONCATENATE(</w:t>
      </w:r>
      <w:proofErr w:type="gramEnd"/>
      <w:r w:rsidRPr="00A50A7B">
        <w:rPr>
          <w:b/>
          <w:bCs/>
        </w:rPr>
        <w:t>)</w:t>
      </w:r>
      <w:r w:rsidRPr="00A50A7B">
        <w:t xml:space="preserve"> and </w:t>
      </w:r>
      <w:r w:rsidRPr="00A50A7B">
        <w:rPr>
          <w:b/>
          <w:bCs/>
        </w:rPr>
        <w:t>CONCATENATEX()</w:t>
      </w:r>
      <w:r w:rsidRPr="00A50A7B">
        <w:t xml:space="preserve"> are crucial for combining text from multiple columns or rows.</w:t>
      </w:r>
    </w:p>
    <w:p w14:paraId="34969E84" w14:textId="77777777" w:rsidR="00A50A7B" w:rsidRPr="00A50A7B" w:rsidRDefault="00A50A7B" w:rsidP="00A50A7B">
      <w:pPr>
        <w:numPr>
          <w:ilvl w:val="0"/>
          <w:numId w:val="4"/>
        </w:numPr>
      </w:pPr>
      <w:proofErr w:type="gramStart"/>
      <w:r w:rsidRPr="00A50A7B">
        <w:rPr>
          <w:b/>
          <w:bCs/>
        </w:rPr>
        <w:t>TRIM(</w:t>
      </w:r>
      <w:proofErr w:type="gramEnd"/>
      <w:r w:rsidRPr="00A50A7B">
        <w:rPr>
          <w:b/>
          <w:bCs/>
        </w:rPr>
        <w:t>)</w:t>
      </w:r>
      <w:r w:rsidRPr="00A50A7B">
        <w:t xml:space="preserve"> and </w:t>
      </w:r>
      <w:r w:rsidRPr="00A50A7B">
        <w:rPr>
          <w:b/>
          <w:bCs/>
        </w:rPr>
        <w:t>SUBSTITUTE()</w:t>
      </w:r>
      <w:r w:rsidRPr="00A50A7B">
        <w:t xml:space="preserve"> are helpful for cleaning and standardizing messy data.</w:t>
      </w:r>
    </w:p>
    <w:p w14:paraId="114BF8F6" w14:textId="77777777" w:rsidR="00A50A7B" w:rsidRPr="00A50A7B" w:rsidRDefault="00A50A7B" w:rsidP="00A50A7B">
      <w:pPr>
        <w:numPr>
          <w:ilvl w:val="0"/>
          <w:numId w:val="4"/>
        </w:numPr>
      </w:pPr>
      <w:proofErr w:type="gramStart"/>
      <w:r w:rsidRPr="00A50A7B">
        <w:rPr>
          <w:b/>
          <w:bCs/>
        </w:rPr>
        <w:t>SEARCH(</w:t>
      </w:r>
      <w:proofErr w:type="gramEnd"/>
      <w:r w:rsidRPr="00A50A7B">
        <w:rPr>
          <w:b/>
          <w:bCs/>
        </w:rPr>
        <w:t>)</w:t>
      </w:r>
      <w:r w:rsidRPr="00A50A7B">
        <w:t xml:space="preserve"> and </w:t>
      </w:r>
      <w:r w:rsidRPr="00A50A7B">
        <w:rPr>
          <w:b/>
          <w:bCs/>
        </w:rPr>
        <w:t>FIND()</w:t>
      </w:r>
      <w:r w:rsidRPr="00A50A7B">
        <w:t xml:space="preserve"> differ in case sensitivity; use them as needed for text matching.</w:t>
      </w:r>
    </w:p>
    <w:p w14:paraId="2A9AA207" w14:textId="77777777" w:rsidR="00A50A7B" w:rsidRPr="00A50A7B" w:rsidRDefault="00A50A7B" w:rsidP="00A50A7B">
      <w:pPr>
        <w:numPr>
          <w:ilvl w:val="0"/>
          <w:numId w:val="4"/>
        </w:numPr>
      </w:pPr>
      <w:proofErr w:type="gramStart"/>
      <w:r w:rsidRPr="00A50A7B">
        <w:rPr>
          <w:b/>
          <w:bCs/>
        </w:rPr>
        <w:t>FORMAT(</w:t>
      </w:r>
      <w:proofErr w:type="gramEnd"/>
      <w:r w:rsidRPr="00A50A7B">
        <w:rPr>
          <w:b/>
          <w:bCs/>
        </w:rPr>
        <w:t>)</w:t>
      </w:r>
      <w:r w:rsidRPr="00A50A7B">
        <w:t xml:space="preserve"> and </w:t>
      </w:r>
      <w:r w:rsidRPr="00A50A7B">
        <w:rPr>
          <w:b/>
          <w:bCs/>
        </w:rPr>
        <w:t>TEXT()</w:t>
      </w:r>
      <w:r w:rsidRPr="00A50A7B">
        <w:t xml:space="preserve"> are essential for controlling the display of numeric or date values as strings.</w:t>
      </w:r>
    </w:p>
    <w:p w14:paraId="0946A3EA" w14:textId="77777777" w:rsidR="00A50A7B" w:rsidRPr="00A50A7B" w:rsidRDefault="00A50A7B" w:rsidP="00A50A7B">
      <w:pPr>
        <w:numPr>
          <w:ilvl w:val="0"/>
          <w:numId w:val="4"/>
        </w:numPr>
      </w:pPr>
      <w:proofErr w:type="gramStart"/>
      <w:r w:rsidRPr="00A50A7B">
        <w:rPr>
          <w:b/>
          <w:bCs/>
        </w:rPr>
        <w:t>UPPER(</w:t>
      </w:r>
      <w:proofErr w:type="gramEnd"/>
      <w:r w:rsidRPr="00A50A7B">
        <w:rPr>
          <w:b/>
          <w:bCs/>
        </w:rPr>
        <w:t>)</w:t>
      </w:r>
      <w:r w:rsidRPr="00A50A7B">
        <w:t xml:space="preserve"> and </w:t>
      </w:r>
      <w:r w:rsidRPr="00A50A7B">
        <w:rPr>
          <w:b/>
          <w:bCs/>
        </w:rPr>
        <w:t>LOWER()</w:t>
      </w:r>
      <w:r w:rsidRPr="00A50A7B">
        <w:t xml:space="preserve"> are handy for standardizing text data for comparisons.</w:t>
      </w:r>
    </w:p>
    <w:p w14:paraId="760AF26A" w14:textId="77777777" w:rsidR="00FE4FD7" w:rsidRDefault="00FE4FD7">
      <w:r>
        <w:br w:type="page"/>
      </w:r>
    </w:p>
    <w:tbl>
      <w:tblPr>
        <w:tblpPr w:leftFromText="180" w:rightFromText="180" w:vertAnchor="text" w:horzAnchor="margin" w:tblpXSpec="center" w:tblpY="-443"/>
        <w:tblW w:w="10740" w:type="dxa"/>
        <w:tblLook w:val="04A0" w:firstRow="1" w:lastRow="0" w:firstColumn="1" w:lastColumn="0" w:noHBand="0" w:noVBand="1"/>
      </w:tblPr>
      <w:tblGrid>
        <w:gridCol w:w="2090"/>
        <w:gridCol w:w="4322"/>
        <w:gridCol w:w="4328"/>
      </w:tblGrid>
      <w:tr w:rsidR="00FE4FD7" w:rsidRPr="00FE4FD7" w14:paraId="0E5A808B" w14:textId="77777777" w:rsidTr="00652ABB">
        <w:trPr>
          <w:trHeight w:val="330"/>
        </w:trPr>
        <w:tc>
          <w:tcPr>
            <w:tcW w:w="10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02C55F" w14:textId="77777777" w:rsidR="00FE4FD7" w:rsidRPr="00FE4FD7" w:rsidRDefault="00FE4FD7" w:rsidP="00FE4FD7">
            <w:pPr>
              <w:jc w:val="center"/>
              <w:rPr>
                <w:b/>
                <w:bCs/>
                <w:u w:val="single"/>
              </w:rPr>
            </w:pPr>
            <w:r w:rsidRPr="00FE4FD7">
              <w:rPr>
                <w:b/>
                <w:bCs/>
                <w:u w:val="single"/>
              </w:rPr>
              <w:lastRenderedPageBreak/>
              <w:t>Filter Functions</w:t>
            </w:r>
          </w:p>
        </w:tc>
      </w:tr>
      <w:tr w:rsidR="00FE4FD7" w:rsidRPr="00FE4FD7" w14:paraId="70785C08" w14:textId="77777777" w:rsidTr="00FE4FD7">
        <w:trPr>
          <w:trHeight w:val="330"/>
        </w:trPr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1FC5C" w14:textId="77777777" w:rsidR="00FE4FD7" w:rsidRPr="00FE4FD7" w:rsidRDefault="00FE4FD7" w:rsidP="00FE4F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Function</w:t>
            </w:r>
          </w:p>
        </w:tc>
        <w:tc>
          <w:tcPr>
            <w:tcW w:w="4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B212E" w14:textId="77777777" w:rsidR="00FE4FD7" w:rsidRPr="00FE4FD7" w:rsidRDefault="00FE4FD7" w:rsidP="00FE4F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  <w:tc>
          <w:tcPr>
            <w:tcW w:w="4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48753" w14:textId="77777777" w:rsidR="00FE4FD7" w:rsidRPr="00FE4FD7" w:rsidRDefault="00FE4FD7" w:rsidP="00FE4F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 Case</w:t>
            </w:r>
          </w:p>
        </w:tc>
      </w:tr>
      <w:tr w:rsidR="00FE4FD7" w:rsidRPr="00FE4FD7" w14:paraId="2C25B2D8" w14:textId="77777777" w:rsidTr="00FE4FD7">
        <w:trPr>
          <w:trHeight w:val="634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F99DD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ALL(</w:t>
            </w:r>
            <w:proofErr w:type="gramEnd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E8FF8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Removes all filters from the specified column(s) or table.</w:t>
            </w:r>
          </w:p>
        </w:tc>
        <w:tc>
          <w:tcPr>
            <w:tcW w:w="4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61162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Calculate the total sales ignoring category filters. Example: </w:t>
            </w:r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CALCULATE(SUM(</w:t>
            </w:r>
            <w:proofErr w:type="gramStart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Amount]), ALL(Sales))</w:t>
            </w:r>
          </w:p>
        </w:tc>
      </w:tr>
      <w:tr w:rsidR="00FE4FD7" w:rsidRPr="00FE4FD7" w14:paraId="37FD563E" w14:textId="77777777" w:rsidTr="00FE4FD7">
        <w:trPr>
          <w:trHeight w:val="634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AE4EE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ALLEXCEPT(</w:t>
            </w:r>
            <w:proofErr w:type="gramEnd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D5DD7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Removes filters from all columns in a table, except for specified columns.</w:t>
            </w:r>
          </w:p>
        </w:tc>
        <w:tc>
          <w:tcPr>
            <w:tcW w:w="4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60A13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Keep the filter on </w:t>
            </w:r>
            <w:proofErr w:type="gramStart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Region</w:t>
            </w:r>
            <w:proofErr w:type="gramEnd"/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while ignoring others. Example: </w:t>
            </w:r>
            <w:proofErr w:type="gramStart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ALLEXCEPT(</w:t>
            </w:r>
            <w:proofErr w:type="gramEnd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Sales, Sales[Region])</w:t>
            </w:r>
          </w:p>
        </w:tc>
      </w:tr>
      <w:tr w:rsidR="00FE4FD7" w:rsidRPr="00FE4FD7" w14:paraId="0E8FC333" w14:textId="77777777" w:rsidTr="00FE4FD7">
        <w:trPr>
          <w:trHeight w:val="634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24C1D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ALLSELECTED(</w:t>
            </w:r>
            <w:proofErr w:type="gramEnd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EA1DD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all rows in the context of a visual or current report filters.</w:t>
            </w:r>
          </w:p>
        </w:tc>
        <w:tc>
          <w:tcPr>
            <w:tcW w:w="4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4975D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Calculate totals based on the visible rows in a report. Example: </w:t>
            </w:r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ALLSELECTED(Sales)</w:t>
            </w:r>
          </w:p>
        </w:tc>
      </w:tr>
      <w:tr w:rsidR="00FE4FD7" w:rsidRPr="00FE4FD7" w14:paraId="432D53E0" w14:textId="77777777" w:rsidTr="00FE4FD7">
        <w:trPr>
          <w:trHeight w:val="634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02B08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CALCULATE(</w:t>
            </w:r>
            <w:proofErr w:type="gramEnd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FB1E5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Evaluates an expression in a modified filter context.</w:t>
            </w:r>
          </w:p>
        </w:tc>
        <w:tc>
          <w:tcPr>
            <w:tcW w:w="4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84574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Calculate total sales for a specific region. Example: </w:t>
            </w:r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CALCULATE(SUM(</w:t>
            </w:r>
            <w:proofErr w:type="gramStart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Amount]), Sales[Region] = "East")</w:t>
            </w:r>
          </w:p>
        </w:tc>
      </w:tr>
      <w:tr w:rsidR="00FE4FD7" w:rsidRPr="00FE4FD7" w14:paraId="38F68A90" w14:textId="77777777" w:rsidTr="00FE4FD7">
        <w:trPr>
          <w:trHeight w:val="634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77EF5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CALCULATETABLE(</w:t>
            </w:r>
            <w:proofErr w:type="gramEnd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E5AE3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a table of values modified by the specified filters.</w:t>
            </w:r>
          </w:p>
        </w:tc>
        <w:tc>
          <w:tcPr>
            <w:tcW w:w="4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1A728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Create a filtered table of sales for a specific year. Example: </w:t>
            </w:r>
            <w:proofErr w:type="gramStart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CALCULATETABLE(</w:t>
            </w:r>
            <w:proofErr w:type="gramEnd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Sales, Sales[Year] = 2023)</w:t>
            </w:r>
          </w:p>
        </w:tc>
      </w:tr>
      <w:tr w:rsidR="00FE4FD7" w:rsidRPr="00FE4FD7" w14:paraId="536DDBE2" w14:textId="77777777" w:rsidTr="00FE4FD7">
        <w:trPr>
          <w:trHeight w:val="634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E98D7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FILTER(</w:t>
            </w:r>
            <w:proofErr w:type="gramEnd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A6AD6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a table that includes only rows that meet a specific condition.</w:t>
            </w:r>
          </w:p>
        </w:tc>
        <w:tc>
          <w:tcPr>
            <w:tcW w:w="4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181CF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Filter sales data for orders above $1000. Example: </w:t>
            </w:r>
            <w:proofErr w:type="gramStart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FILTER(</w:t>
            </w:r>
            <w:proofErr w:type="gramEnd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Sales, Sales[Amount] &gt; 1000)</w:t>
            </w:r>
          </w:p>
        </w:tc>
      </w:tr>
      <w:tr w:rsidR="00FE4FD7" w:rsidRPr="00FE4FD7" w14:paraId="5AD864C2" w14:textId="77777777" w:rsidTr="00FE4FD7">
        <w:trPr>
          <w:trHeight w:val="634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94658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RELATED(</w:t>
            </w:r>
            <w:proofErr w:type="gramEnd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C5E41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a value from a related table, leveraging relationships.</w:t>
            </w:r>
          </w:p>
        </w:tc>
        <w:tc>
          <w:tcPr>
            <w:tcW w:w="4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8DDF9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Fetch customer names from a related </w:t>
            </w:r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Customer</w:t>
            </w: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table. Example: </w:t>
            </w:r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RELATED(</w:t>
            </w:r>
            <w:proofErr w:type="gramStart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Customer[</w:t>
            </w:r>
            <w:proofErr w:type="gramEnd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Name])</w:t>
            </w:r>
          </w:p>
        </w:tc>
      </w:tr>
      <w:tr w:rsidR="00FE4FD7" w:rsidRPr="00FE4FD7" w14:paraId="0B0ACE2A" w14:textId="77777777" w:rsidTr="00FE4FD7">
        <w:trPr>
          <w:trHeight w:val="634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E555F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RELATEDTABLE(</w:t>
            </w:r>
            <w:proofErr w:type="gramEnd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DF0C1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a table from a related table, leveraging relationships.</w:t>
            </w:r>
          </w:p>
        </w:tc>
        <w:tc>
          <w:tcPr>
            <w:tcW w:w="4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A14BF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Fetch all orders related to a specific customer. Example: </w:t>
            </w:r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RELATEDTABLE(Orders)</w:t>
            </w:r>
          </w:p>
        </w:tc>
      </w:tr>
      <w:tr w:rsidR="00FE4FD7" w:rsidRPr="00FE4FD7" w14:paraId="04794272" w14:textId="77777777" w:rsidTr="00FE4FD7">
        <w:trPr>
          <w:trHeight w:val="937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3CE84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KEEPFILTERS(</w:t>
            </w:r>
            <w:proofErr w:type="gramEnd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66CB5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Ensures that filters in a CALCULATE expression are not removed.</w:t>
            </w:r>
          </w:p>
        </w:tc>
        <w:tc>
          <w:tcPr>
            <w:tcW w:w="4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50B90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Apply additional filters without overwriting existing ones. Example: </w:t>
            </w:r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CALCULATE(SUM(</w:t>
            </w:r>
            <w:proofErr w:type="gramStart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Amount]), KEEPFILTERS(Sales[Region] = "East"))</w:t>
            </w:r>
          </w:p>
        </w:tc>
      </w:tr>
      <w:tr w:rsidR="00FE4FD7" w:rsidRPr="00FE4FD7" w14:paraId="40A19436" w14:textId="77777777" w:rsidTr="00FE4FD7">
        <w:trPr>
          <w:trHeight w:val="33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6CC8E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REMOVEFILTERS(</w:t>
            </w:r>
            <w:proofErr w:type="gramEnd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245D2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Removes filters from specified columns or tables.</w:t>
            </w:r>
          </w:p>
        </w:tc>
        <w:tc>
          <w:tcPr>
            <w:tcW w:w="4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D41C9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Ignore all filters on a table or column. Example: </w:t>
            </w:r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REMOVEFILTERS(Sales)</w:t>
            </w:r>
          </w:p>
        </w:tc>
      </w:tr>
      <w:tr w:rsidR="00FE4FD7" w:rsidRPr="00FE4FD7" w14:paraId="1F38A931" w14:textId="77777777" w:rsidTr="00FE4FD7">
        <w:trPr>
          <w:trHeight w:val="634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FAD71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VALUES(</w:t>
            </w:r>
            <w:proofErr w:type="gramEnd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D8905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a one-column table containing distinct values from a column.</w:t>
            </w:r>
          </w:p>
        </w:tc>
        <w:tc>
          <w:tcPr>
            <w:tcW w:w="4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E246F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Fetch unique product categories for filtering. Example: </w:t>
            </w:r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VALUES(</w:t>
            </w:r>
            <w:proofErr w:type="gramStart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Category])</w:t>
            </w:r>
          </w:p>
        </w:tc>
      </w:tr>
      <w:tr w:rsidR="00FE4FD7" w:rsidRPr="00FE4FD7" w14:paraId="0837D342" w14:textId="77777777" w:rsidTr="00FE4FD7">
        <w:trPr>
          <w:trHeight w:val="330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F8D33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DISTINCT(</w:t>
            </w:r>
            <w:proofErr w:type="gramEnd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8B38B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a one-column table with unique values from a column.</w:t>
            </w:r>
          </w:p>
        </w:tc>
        <w:tc>
          <w:tcPr>
            <w:tcW w:w="4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CC96B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Find distinct customer names. Example: </w:t>
            </w:r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DISTINCT(</w:t>
            </w:r>
            <w:proofErr w:type="gramStart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Customer])</w:t>
            </w:r>
          </w:p>
        </w:tc>
      </w:tr>
      <w:tr w:rsidR="00FE4FD7" w:rsidRPr="00FE4FD7" w14:paraId="246D088D" w14:textId="77777777" w:rsidTr="00FE4FD7">
        <w:trPr>
          <w:trHeight w:val="634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04618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CROSSFILTER(</w:t>
            </w:r>
            <w:proofErr w:type="gramEnd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DEC9F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Specifies the cross-filtering direction in relationships for calculations.</w:t>
            </w:r>
          </w:p>
        </w:tc>
        <w:tc>
          <w:tcPr>
            <w:tcW w:w="4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B6ACD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Change filtering direction between tables. Example: </w:t>
            </w:r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CROSSFILTER(Table1[Key], Table2[Key], BOTH)</w:t>
            </w:r>
          </w:p>
        </w:tc>
      </w:tr>
      <w:tr w:rsidR="00FE4FD7" w:rsidRPr="00FE4FD7" w14:paraId="61E9FF14" w14:textId="77777777" w:rsidTr="00FE4FD7">
        <w:trPr>
          <w:trHeight w:val="937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DC70B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USERELATIONSHIP(</w:t>
            </w:r>
            <w:proofErr w:type="gramEnd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99EDB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Temporarily uses an inactive relationship for calculations.</w:t>
            </w:r>
          </w:p>
        </w:tc>
        <w:tc>
          <w:tcPr>
            <w:tcW w:w="4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FF154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Analyze</w:t>
            </w:r>
            <w:proofErr w:type="spellEnd"/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sales using an alternate relationship. Example: </w:t>
            </w:r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CALCULATE(SUM(</w:t>
            </w:r>
            <w:proofErr w:type="gramStart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Amount]), USERELATIONSHIP(Sales[</w:t>
            </w:r>
            <w:proofErr w:type="spellStart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OrderDate</w:t>
            </w:r>
            <w:proofErr w:type="spellEnd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], Calendar[Date]))</w:t>
            </w:r>
          </w:p>
        </w:tc>
      </w:tr>
      <w:tr w:rsidR="00FE4FD7" w:rsidRPr="00FE4FD7" w14:paraId="2E9F1C7B" w14:textId="77777777" w:rsidTr="00FE4FD7">
        <w:trPr>
          <w:trHeight w:val="634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B7AC1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LOOKUPVALUE(</w:t>
            </w:r>
            <w:proofErr w:type="gramEnd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12BCF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a single value from a table for the specified conditions.</w:t>
            </w:r>
          </w:p>
        </w:tc>
        <w:tc>
          <w:tcPr>
            <w:tcW w:w="4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A7B0A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Find the price of a product based on its ID. Example: </w:t>
            </w:r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LOOKUPVALUE(</w:t>
            </w:r>
            <w:proofErr w:type="gramStart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Product[</w:t>
            </w:r>
            <w:proofErr w:type="gramEnd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Price], Product[ID], "P123")</w:t>
            </w:r>
          </w:p>
        </w:tc>
      </w:tr>
      <w:tr w:rsidR="00FE4FD7" w:rsidRPr="00FE4FD7" w14:paraId="408C2869" w14:textId="77777777" w:rsidTr="00FE4FD7">
        <w:trPr>
          <w:trHeight w:val="634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45940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ISFILTERED(</w:t>
            </w:r>
            <w:proofErr w:type="gramEnd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0B96E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TRUE if the specified column is being filtered directly.</w:t>
            </w:r>
          </w:p>
        </w:tc>
        <w:tc>
          <w:tcPr>
            <w:tcW w:w="4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667E1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Check if a column is filtered in the current context. Example: </w:t>
            </w:r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ISFILTERED(</w:t>
            </w:r>
            <w:proofErr w:type="gramStart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Region])</w:t>
            </w:r>
          </w:p>
        </w:tc>
      </w:tr>
      <w:tr w:rsidR="00FE4FD7" w:rsidRPr="00FE4FD7" w14:paraId="07493664" w14:textId="77777777" w:rsidTr="00FE4FD7">
        <w:trPr>
          <w:trHeight w:val="634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71FC8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ISCROSSFILTERED(</w:t>
            </w:r>
            <w:proofErr w:type="gramEnd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B1B1E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TRUE if the column is being filtered indirectly.</w:t>
            </w:r>
          </w:p>
        </w:tc>
        <w:tc>
          <w:tcPr>
            <w:tcW w:w="4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C111D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Check if a column is filtered via a relationship. Example: </w:t>
            </w:r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ISCROSSFILTERED(</w:t>
            </w:r>
            <w:proofErr w:type="gramStart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Category])</w:t>
            </w:r>
          </w:p>
        </w:tc>
      </w:tr>
      <w:tr w:rsidR="00FE4FD7" w:rsidRPr="00FE4FD7" w14:paraId="0AEE9D3C" w14:textId="77777777" w:rsidTr="00FE4FD7">
        <w:trPr>
          <w:trHeight w:val="937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85E4A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EARLIER(</w:t>
            </w:r>
            <w:proofErr w:type="gramEnd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60D0F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current row context in nested row context evaluations.</w:t>
            </w:r>
          </w:p>
        </w:tc>
        <w:tc>
          <w:tcPr>
            <w:tcW w:w="4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FB98F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Calculate running totals or row-specific filters. Example: </w:t>
            </w:r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CALCULATE(COUNT(</w:t>
            </w:r>
            <w:proofErr w:type="gramStart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ID]), FILTER(Sales, Sales[Amount] &gt; EARLIER(Sales[Amount])))</w:t>
            </w:r>
          </w:p>
        </w:tc>
      </w:tr>
      <w:tr w:rsidR="00FE4FD7" w:rsidRPr="00FE4FD7" w14:paraId="258F7C21" w14:textId="77777777" w:rsidTr="00FE4FD7">
        <w:trPr>
          <w:trHeight w:val="662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2CB0E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EARLIEST(</w:t>
            </w:r>
            <w:proofErr w:type="gramEnd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4C423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outermost row context in nested row evaluations.</w:t>
            </w:r>
          </w:p>
        </w:tc>
        <w:tc>
          <w:tcPr>
            <w:tcW w:w="4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5237E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Useful in multi-level row context evaluations. Example: Used in similar scenarios to </w:t>
            </w:r>
            <w:proofErr w:type="gramStart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EARLIER(</w:t>
            </w:r>
            <w:proofErr w:type="gramEnd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</w:t>
            </w:r>
          </w:p>
        </w:tc>
      </w:tr>
      <w:tr w:rsidR="00FE4FD7" w:rsidRPr="00FE4FD7" w14:paraId="2578E3BD" w14:textId="77777777" w:rsidTr="00FE4FD7">
        <w:trPr>
          <w:trHeight w:val="662"/>
        </w:trPr>
        <w:tc>
          <w:tcPr>
            <w:tcW w:w="2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9D249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SELECTEDVALUE(</w:t>
            </w:r>
            <w:proofErr w:type="gramEnd"/>
            <w:r w:rsidRPr="00FE4F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4FB43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value of a column in the current context, or blank if multiple values exist.</w:t>
            </w:r>
          </w:p>
        </w:tc>
        <w:tc>
          <w:tcPr>
            <w:tcW w:w="4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7EA6C" w14:textId="77777777" w:rsidR="00FE4FD7" w:rsidRPr="00FE4FD7" w:rsidRDefault="00FE4FD7" w:rsidP="00FE4F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E4F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Fetch the selected product category in a slicer. Example: </w:t>
            </w:r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SELECTEDVALUE(</w:t>
            </w:r>
            <w:proofErr w:type="gramStart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FE4FD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Category])</w:t>
            </w:r>
          </w:p>
        </w:tc>
      </w:tr>
    </w:tbl>
    <w:p w14:paraId="29C58D79" w14:textId="77777777" w:rsidR="005B0C75" w:rsidRDefault="005B0C75" w:rsidP="00FE4FD7"/>
    <w:p w14:paraId="1AD11D32" w14:textId="77777777" w:rsidR="005B0C75" w:rsidRPr="005B0C75" w:rsidRDefault="005B0C75" w:rsidP="005B0C75">
      <w:pPr>
        <w:rPr>
          <w:b/>
          <w:bCs/>
        </w:rPr>
      </w:pPr>
      <w:r w:rsidRPr="005B0C75">
        <w:rPr>
          <w:b/>
          <w:bCs/>
        </w:rPr>
        <w:t>Key Notes:</w:t>
      </w:r>
    </w:p>
    <w:p w14:paraId="6359D084" w14:textId="77777777" w:rsidR="005B0C75" w:rsidRPr="005B0C75" w:rsidRDefault="005B0C75" w:rsidP="005B0C75">
      <w:pPr>
        <w:numPr>
          <w:ilvl w:val="0"/>
          <w:numId w:val="5"/>
        </w:numPr>
      </w:pPr>
      <w:proofErr w:type="gramStart"/>
      <w:r w:rsidRPr="005B0C75">
        <w:rPr>
          <w:b/>
          <w:bCs/>
        </w:rPr>
        <w:t>CALCULATE(</w:t>
      </w:r>
      <w:proofErr w:type="gramEnd"/>
      <w:r w:rsidRPr="005B0C75">
        <w:rPr>
          <w:b/>
          <w:bCs/>
        </w:rPr>
        <w:t>)</w:t>
      </w:r>
      <w:r w:rsidRPr="005B0C75">
        <w:t xml:space="preserve"> is the most powerful filter function, allowing dynamic adjustments to filter context for calculations.</w:t>
      </w:r>
    </w:p>
    <w:p w14:paraId="07A1517E" w14:textId="77777777" w:rsidR="005B0C75" w:rsidRPr="005B0C75" w:rsidRDefault="005B0C75" w:rsidP="005B0C75">
      <w:pPr>
        <w:numPr>
          <w:ilvl w:val="0"/>
          <w:numId w:val="5"/>
        </w:numPr>
      </w:pPr>
      <w:proofErr w:type="gramStart"/>
      <w:r w:rsidRPr="005B0C75">
        <w:rPr>
          <w:b/>
          <w:bCs/>
        </w:rPr>
        <w:t>ALL(</w:t>
      </w:r>
      <w:proofErr w:type="gramEnd"/>
      <w:r w:rsidRPr="005B0C75">
        <w:rPr>
          <w:b/>
          <w:bCs/>
        </w:rPr>
        <w:t>), REMOVEFILTERS(), and KEEPFILTERS()</w:t>
      </w:r>
      <w:r w:rsidRPr="005B0C75">
        <w:t xml:space="preserve"> manage how filters are applied or ignored.</w:t>
      </w:r>
    </w:p>
    <w:p w14:paraId="52BFF3B6" w14:textId="77777777" w:rsidR="005B0C75" w:rsidRPr="005B0C75" w:rsidRDefault="005B0C75" w:rsidP="005B0C75">
      <w:pPr>
        <w:numPr>
          <w:ilvl w:val="0"/>
          <w:numId w:val="5"/>
        </w:numPr>
      </w:pPr>
      <w:proofErr w:type="gramStart"/>
      <w:r w:rsidRPr="005B0C75">
        <w:rPr>
          <w:b/>
          <w:bCs/>
        </w:rPr>
        <w:t>FILTER(</w:t>
      </w:r>
      <w:proofErr w:type="gramEnd"/>
      <w:r w:rsidRPr="005B0C75">
        <w:rPr>
          <w:b/>
          <w:bCs/>
        </w:rPr>
        <w:t>)</w:t>
      </w:r>
      <w:r w:rsidRPr="005B0C75">
        <w:t xml:space="preserve"> is essential for defining custom row-level filters in calculations or table expressions.</w:t>
      </w:r>
    </w:p>
    <w:p w14:paraId="28F57C03" w14:textId="77777777" w:rsidR="005B0C75" w:rsidRPr="005B0C75" w:rsidRDefault="005B0C75" w:rsidP="005B0C75">
      <w:pPr>
        <w:numPr>
          <w:ilvl w:val="0"/>
          <w:numId w:val="5"/>
        </w:numPr>
      </w:pPr>
      <w:proofErr w:type="gramStart"/>
      <w:r w:rsidRPr="005B0C75">
        <w:rPr>
          <w:b/>
          <w:bCs/>
        </w:rPr>
        <w:t>RELATED(</w:t>
      </w:r>
      <w:proofErr w:type="gramEnd"/>
      <w:r w:rsidRPr="005B0C75">
        <w:rPr>
          <w:b/>
          <w:bCs/>
        </w:rPr>
        <w:t>) and RELATEDTABLE()</w:t>
      </w:r>
      <w:r w:rsidRPr="005B0C75">
        <w:t xml:space="preserve"> leverage relationships between tables for retrieving data.</w:t>
      </w:r>
    </w:p>
    <w:p w14:paraId="6CA35255" w14:textId="77777777" w:rsidR="005B0C75" w:rsidRPr="005B0C75" w:rsidRDefault="005B0C75" w:rsidP="005B0C75">
      <w:pPr>
        <w:numPr>
          <w:ilvl w:val="0"/>
          <w:numId w:val="5"/>
        </w:numPr>
      </w:pPr>
      <w:proofErr w:type="gramStart"/>
      <w:r w:rsidRPr="005B0C75">
        <w:rPr>
          <w:b/>
          <w:bCs/>
        </w:rPr>
        <w:t>USERELATIONSHIP(</w:t>
      </w:r>
      <w:proofErr w:type="gramEnd"/>
      <w:r w:rsidRPr="005B0C75">
        <w:rPr>
          <w:b/>
          <w:bCs/>
        </w:rPr>
        <w:t>)</w:t>
      </w:r>
      <w:r w:rsidRPr="005B0C75">
        <w:t xml:space="preserve"> and </w:t>
      </w:r>
      <w:r w:rsidRPr="005B0C75">
        <w:rPr>
          <w:b/>
          <w:bCs/>
        </w:rPr>
        <w:t>CROSSFILTER()</w:t>
      </w:r>
      <w:r w:rsidRPr="005B0C75">
        <w:t xml:space="preserve"> manage relationships dynamically for complex scenarios.</w:t>
      </w:r>
    </w:p>
    <w:p w14:paraId="509A7F83" w14:textId="77777777" w:rsidR="003C2C29" w:rsidRDefault="003C2C29">
      <w:r>
        <w:br w:type="page"/>
      </w:r>
    </w:p>
    <w:tbl>
      <w:tblPr>
        <w:tblW w:w="9860" w:type="dxa"/>
        <w:tblLook w:val="04A0" w:firstRow="1" w:lastRow="0" w:firstColumn="1" w:lastColumn="0" w:noHBand="0" w:noVBand="1"/>
      </w:tblPr>
      <w:tblGrid>
        <w:gridCol w:w="1649"/>
        <w:gridCol w:w="4375"/>
        <w:gridCol w:w="3836"/>
      </w:tblGrid>
      <w:tr w:rsidR="005245E8" w:rsidRPr="005245E8" w14:paraId="64CC1625" w14:textId="77777777" w:rsidTr="005245E8">
        <w:trPr>
          <w:trHeight w:val="306"/>
        </w:trPr>
        <w:tc>
          <w:tcPr>
            <w:tcW w:w="9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AAF83" w14:textId="77777777" w:rsidR="005245E8" w:rsidRPr="005245E8" w:rsidRDefault="005245E8" w:rsidP="005245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:lang w:eastAsia="en-IN"/>
                <w14:ligatures w14:val="none"/>
              </w:rPr>
            </w:pPr>
            <w:r w:rsidRPr="005245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:lang w:eastAsia="en-IN"/>
                <w14:ligatures w14:val="none"/>
              </w:rPr>
              <w:lastRenderedPageBreak/>
              <w:t>Maths Functions</w:t>
            </w:r>
          </w:p>
        </w:tc>
      </w:tr>
      <w:tr w:rsidR="005245E8" w:rsidRPr="005245E8" w14:paraId="0430FF83" w14:textId="77777777" w:rsidTr="005245E8">
        <w:trPr>
          <w:trHeight w:val="306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A7651" w14:textId="77777777" w:rsidR="005245E8" w:rsidRPr="005245E8" w:rsidRDefault="005245E8" w:rsidP="005245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45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Function</w:t>
            </w:r>
          </w:p>
        </w:tc>
        <w:tc>
          <w:tcPr>
            <w:tcW w:w="4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9B1FA" w14:textId="77777777" w:rsidR="005245E8" w:rsidRPr="005245E8" w:rsidRDefault="005245E8" w:rsidP="005245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45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  <w:tc>
          <w:tcPr>
            <w:tcW w:w="4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DB8A3" w14:textId="77777777" w:rsidR="005245E8" w:rsidRPr="005245E8" w:rsidRDefault="005245E8" w:rsidP="005245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45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 Case</w:t>
            </w:r>
          </w:p>
        </w:tc>
      </w:tr>
      <w:tr w:rsidR="005245E8" w:rsidRPr="005245E8" w14:paraId="222B1CDB" w14:textId="77777777" w:rsidTr="005245E8">
        <w:trPr>
          <w:trHeight w:val="587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70434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5245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ABS(</w:t>
            </w:r>
            <w:proofErr w:type="gramEnd"/>
            <w:r w:rsidRPr="005245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920E5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45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absolute (positive) value of a number.</w:t>
            </w:r>
          </w:p>
        </w:tc>
        <w:tc>
          <w:tcPr>
            <w:tcW w:w="4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FE183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45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Convert negative sales figures to positive. Example: </w:t>
            </w:r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ABS(</w:t>
            </w:r>
            <w:proofErr w:type="gramStart"/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Profit])</w:t>
            </w:r>
          </w:p>
        </w:tc>
      </w:tr>
      <w:tr w:rsidR="005245E8" w:rsidRPr="005245E8" w14:paraId="76DEEA94" w14:textId="77777777" w:rsidTr="005245E8">
        <w:trPr>
          <w:trHeight w:val="612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ED539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5245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CEILING(</w:t>
            </w:r>
            <w:proofErr w:type="gramEnd"/>
            <w:r w:rsidRPr="005245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6D97A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45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Rounds a number up to the nearest multiple of a specified value.</w:t>
            </w:r>
          </w:p>
        </w:tc>
        <w:tc>
          <w:tcPr>
            <w:tcW w:w="4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1FB35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45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Round up transaction amounts to the nearest 10. Example: </w:t>
            </w:r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CEILING(</w:t>
            </w:r>
            <w:proofErr w:type="gramStart"/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Amount], 10)</w:t>
            </w:r>
          </w:p>
        </w:tc>
      </w:tr>
      <w:tr w:rsidR="005245E8" w:rsidRPr="005245E8" w14:paraId="043668CE" w14:textId="77777777" w:rsidTr="005245E8">
        <w:trPr>
          <w:trHeight w:val="612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A3729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5245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FLOOR(</w:t>
            </w:r>
            <w:proofErr w:type="gramEnd"/>
            <w:r w:rsidRPr="005245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3026D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45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Rounds a number down to the nearest multiple of a specified value.</w:t>
            </w:r>
          </w:p>
        </w:tc>
        <w:tc>
          <w:tcPr>
            <w:tcW w:w="4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0E3F7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45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Round down discounts to the nearest 5. Example: </w:t>
            </w:r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FLOOR(</w:t>
            </w:r>
            <w:proofErr w:type="gramStart"/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Discount], 5)</w:t>
            </w:r>
          </w:p>
        </w:tc>
      </w:tr>
      <w:tr w:rsidR="005245E8" w:rsidRPr="005245E8" w14:paraId="78E58DB9" w14:textId="77777777" w:rsidTr="005245E8">
        <w:trPr>
          <w:trHeight w:val="587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F53DE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5245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ROUND(</w:t>
            </w:r>
            <w:proofErr w:type="gramEnd"/>
            <w:r w:rsidRPr="005245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14BDC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45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Rounds a number to the specified number of digits.</w:t>
            </w:r>
          </w:p>
        </w:tc>
        <w:tc>
          <w:tcPr>
            <w:tcW w:w="4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7F317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45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Round off prices to 2 decimal places. Example: </w:t>
            </w:r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ROUND(</w:t>
            </w:r>
            <w:proofErr w:type="gramStart"/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Price], 2)</w:t>
            </w:r>
          </w:p>
        </w:tc>
      </w:tr>
      <w:tr w:rsidR="005245E8" w:rsidRPr="005245E8" w14:paraId="71E15CD4" w14:textId="77777777" w:rsidTr="005245E8">
        <w:trPr>
          <w:trHeight w:val="612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AF748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5245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ROUNDDOWN(</w:t>
            </w:r>
            <w:proofErr w:type="gramEnd"/>
            <w:r w:rsidRPr="005245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D4F6A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45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Rounds a number down towards zero, to the specified number of digits.</w:t>
            </w:r>
          </w:p>
        </w:tc>
        <w:tc>
          <w:tcPr>
            <w:tcW w:w="4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C4936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45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Truncate decimal parts for analysis. Example: </w:t>
            </w:r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ROUNDDOWN(</w:t>
            </w:r>
            <w:proofErr w:type="gramStart"/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Value], 1)</w:t>
            </w:r>
          </w:p>
        </w:tc>
      </w:tr>
      <w:tr w:rsidR="005245E8" w:rsidRPr="005245E8" w14:paraId="76523EE3" w14:textId="77777777" w:rsidTr="005245E8">
        <w:trPr>
          <w:trHeight w:val="612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32467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5245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ROUNDUP(</w:t>
            </w:r>
            <w:proofErr w:type="gramEnd"/>
            <w:r w:rsidRPr="005245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87922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45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Rounds a number up, away from zero, to the specified number of digits.</w:t>
            </w:r>
          </w:p>
        </w:tc>
        <w:tc>
          <w:tcPr>
            <w:tcW w:w="4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BCE9D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45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Round up total sales to the nearest whole number. Example: </w:t>
            </w:r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ROUNDUP(</w:t>
            </w:r>
            <w:proofErr w:type="gramStart"/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Total], 0)</w:t>
            </w:r>
          </w:p>
        </w:tc>
      </w:tr>
      <w:tr w:rsidR="005245E8" w:rsidRPr="005245E8" w14:paraId="4D07A9F2" w14:textId="77777777" w:rsidTr="005245E8">
        <w:trPr>
          <w:trHeight w:val="587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39335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5245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MOD(</w:t>
            </w:r>
            <w:proofErr w:type="gramEnd"/>
            <w:r w:rsidRPr="005245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34520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45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remainder after a number is divided by a divisor.</w:t>
            </w:r>
          </w:p>
        </w:tc>
        <w:tc>
          <w:tcPr>
            <w:tcW w:w="4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FB38A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45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Group data into even and odd IDs. Example: </w:t>
            </w:r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MOD(</w:t>
            </w:r>
            <w:proofErr w:type="gramStart"/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Customer[</w:t>
            </w:r>
            <w:proofErr w:type="gramEnd"/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ID], 2)</w:t>
            </w:r>
          </w:p>
        </w:tc>
      </w:tr>
      <w:tr w:rsidR="005245E8" w:rsidRPr="005245E8" w14:paraId="17216407" w14:textId="77777777" w:rsidTr="005245E8">
        <w:trPr>
          <w:trHeight w:val="612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F89A6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5245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DIVIDE(</w:t>
            </w:r>
            <w:proofErr w:type="gramEnd"/>
            <w:r w:rsidRPr="005245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06BE4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45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Performs division and handles divide-by-zero errors.</w:t>
            </w:r>
          </w:p>
        </w:tc>
        <w:tc>
          <w:tcPr>
            <w:tcW w:w="4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7C159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45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Calculate profit margin without risking divide-by-zero errors. Example: </w:t>
            </w:r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DIVIDE(</w:t>
            </w:r>
            <w:proofErr w:type="gramStart"/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Profit], Sales[Revenue])</w:t>
            </w:r>
          </w:p>
        </w:tc>
      </w:tr>
      <w:tr w:rsidR="005245E8" w:rsidRPr="005245E8" w14:paraId="22506A0F" w14:textId="77777777" w:rsidTr="005245E8">
        <w:trPr>
          <w:trHeight w:val="612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726AC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5245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INT(</w:t>
            </w:r>
            <w:proofErr w:type="gramEnd"/>
            <w:r w:rsidRPr="005245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39549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45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Rounds a number down to the nearest integer.</w:t>
            </w:r>
          </w:p>
        </w:tc>
        <w:tc>
          <w:tcPr>
            <w:tcW w:w="4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2F4A6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45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Extract the whole number part of sales amounts. Example: </w:t>
            </w:r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INT(</w:t>
            </w:r>
            <w:proofErr w:type="gramStart"/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Amount])</w:t>
            </w:r>
          </w:p>
        </w:tc>
      </w:tr>
      <w:tr w:rsidR="005245E8" w:rsidRPr="005245E8" w14:paraId="66D7E893" w14:textId="77777777" w:rsidTr="005245E8">
        <w:trPr>
          <w:trHeight w:val="612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18E8E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5245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TRUNC(</w:t>
            </w:r>
            <w:proofErr w:type="gramEnd"/>
            <w:r w:rsidRPr="005245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68D8B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45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Truncates a number to an integer by removing the fractional part.</w:t>
            </w:r>
          </w:p>
        </w:tc>
        <w:tc>
          <w:tcPr>
            <w:tcW w:w="4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0CA91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45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Simplify numbers for clearer reporting. Example: </w:t>
            </w:r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TRUNC(</w:t>
            </w:r>
            <w:proofErr w:type="gramStart"/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Amount])</w:t>
            </w:r>
          </w:p>
        </w:tc>
      </w:tr>
      <w:tr w:rsidR="005245E8" w:rsidRPr="005245E8" w14:paraId="1C7731D5" w14:textId="77777777" w:rsidTr="005245E8">
        <w:trPr>
          <w:trHeight w:val="612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24FAF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5245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POWER(</w:t>
            </w:r>
            <w:proofErr w:type="gramEnd"/>
            <w:r w:rsidRPr="005245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79ED9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45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result of a number raised to a power.</w:t>
            </w:r>
          </w:p>
        </w:tc>
        <w:tc>
          <w:tcPr>
            <w:tcW w:w="4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5E678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45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Calculate exponential growth. Example: </w:t>
            </w:r>
            <w:proofErr w:type="gramStart"/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POWER(</w:t>
            </w:r>
            <w:proofErr w:type="gramEnd"/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2, 3)</w:t>
            </w:r>
            <w:r w:rsidRPr="005245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(returns 8)</w:t>
            </w:r>
          </w:p>
        </w:tc>
      </w:tr>
      <w:tr w:rsidR="005245E8" w:rsidRPr="005245E8" w14:paraId="5041370B" w14:textId="77777777" w:rsidTr="005245E8">
        <w:trPr>
          <w:trHeight w:val="612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F809D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5245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SQRT(</w:t>
            </w:r>
            <w:proofErr w:type="gramEnd"/>
            <w:r w:rsidRPr="005245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5BE69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45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square root of a number.</w:t>
            </w:r>
          </w:p>
        </w:tc>
        <w:tc>
          <w:tcPr>
            <w:tcW w:w="4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67E89" w14:textId="77777777" w:rsidR="005245E8" w:rsidRPr="005245E8" w:rsidRDefault="005245E8" w:rsidP="005245E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245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Analyze</w:t>
            </w:r>
            <w:proofErr w:type="spellEnd"/>
            <w:r w:rsidRPr="005245E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root-based computations, e.g., standard deviation. Example: </w:t>
            </w:r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SQRT(</w:t>
            </w:r>
            <w:proofErr w:type="gramStart"/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5245E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Variance])</w:t>
            </w:r>
          </w:p>
        </w:tc>
      </w:tr>
    </w:tbl>
    <w:p w14:paraId="70E982B3" w14:textId="77777777" w:rsidR="005B0C75" w:rsidRDefault="005B0C75" w:rsidP="00FE4FD7"/>
    <w:p w14:paraId="494807D6" w14:textId="77777777" w:rsidR="005245E8" w:rsidRPr="005245E8" w:rsidRDefault="005245E8" w:rsidP="005245E8">
      <w:pPr>
        <w:rPr>
          <w:b/>
          <w:bCs/>
        </w:rPr>
      </w:pPr>
      <w:r w:rsidRPr="005245E8">
        <w:rPr>
          <w:b/>
          <w:bCs/>
        </w:rPr>
        <w:t>Key Notes:</w:t>
      </w:r>
    </w:p>
    <w:p w14:paraId="6B616B7D" w14:textId="77777777" w:rsidR="005245E8" w:rsidRPr="005245E8" w:rsidRDefault="005245E8" w:rsidP="005245E8">
      <w:pPr>
        <w:numPr>
          <w:ilvl w:val="0"/>
          <w:numId w:val="6"/>
        </w:numPr>
      </w:pPr>
      <w:r w:rsidRPr="005245E8">
        <w:rPr>
          <w:b/>
          <w:bCs/>
        </w:rPr>
        <w:t>Rounding Functions</w:t>
      </w:r>
      <w:r w:rsidRPr="005245E8">
        <w:t xml:space="preserve">: Use </w:t>
      </w:r>
      <w:proofErr w:type="gramStart"/>
      <w:r w:rsidRPr="005245E8">
        <w:t>ROUND(</w:t>
      </w:r>
      <w:proofErr w:type="gramEnd"/>
      <w:r w:rsidRPr="005245E8">
        <w:t>), ROUNDUP(), and ROUNDDOWN() for precise control over numeric rounding.</w:t>
      </w:r>
    </w:p>
    <w:p w14:paraId="136596F2" w14:textId="77777777" w:rsidR="005245E8" w:rsidRPr="005245E8" w:rsidRDefault="005245E8" w:rsidP="005245E8">
      <w:pPr>
        <w:numPr>
          <w:ilvl w:val="0"/>
          <w:numId w:val="6"/>
        </w:numPr>
      </w:pPr>
      <w:r w:rsidRPr="005245E8">
        <w:rPr>
          <w:b/>
          <w:bCs/>
        </w:rPr>
        <w:t>Division Handling</w:t>
      </w:r>
      <w:r w:rsidRPr="005245E8">
        <w:t xml:space="preserve">: </w:t>
      </w:r>
      <w:proofErr w:type="gramStart"/>
      <w:r w:rsidRPr="005245E8">
        <w:t>DIVIDE(</w:t>
      </w:r>
      <w:proofErr w:type="gramEnd"/>
      <w:r w:rsidRPr="005245E8">
        <w:t>) is safer than / as it prevents divide-by-zero errors</w:t>
      </w:r>
    </w:p>
    <w:p w14:paraId="3B5C7132" w14:textId="77777777" w:rsidR="00C66D68" w:rsidRDefault="00C66D68">
      <w:r>
        <w:br w:type="page"/>
      </w:r>
    </w:p>
    <w:tbl>
      <w:tblPr>
        <w:tblW w:w="9989" w:type="dxa"/>
        <w:tblLook w:val="04A0" w:firstRow="1" w:lastRow="0" w:firstColumn="1" w:lastColumn="0" w:noHBand="0" w:noVBand="1"/>
      </w:tblPr>
      <w:tblGrid>
        <w:gridCol w:w="1329"/>
        <w:gridCol w:w="4198"/>
        <w:gridCol w:w="4462"/>
      </w:tblGrid>
      <w:tr w:rsidR="00C66D68" w:rsidRPr="00C66D68" w14:paraId="1E4C6284" w14:textId="77777777" w:rsidTr="00C66D68">
        <w:trPr>
          <w:trHeight w:val="400"/>
        </w:trPr>
        <w:tc>
          <w:tcPr>
            <w:tcW w:w="99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F563E" w14:textId="77777777" w:rsidR="00C66D68" w:rsidRPr="00C66D68" w:rsidRDefault="00C66D68" w:rsidP="00C66D6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:lang w:eastAsia="en-IN"/>
                <w14:ligatures w14:val="none"/>
              </w:rPr>
            </w:pPr>
            <w:r w:rsidRPr="00C66D6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:lang w:eastAsia="en-IN"/>
                <w14:ligatures w14:val="none"/>
              </w:rPr>
              <w:lastRenderedPageBreak/>
              <w:t>Ranking and Sorting Functions</w:t>
            </w:r>
          </w:p>
        </w:tc>
      </w:tr>
      <w:tr w:rsidR="00C66D68" w:rsidRPr="00C66D68" w14:paraId="57A8963B" w14:textId="77777777" w:rsidTr="00C66D68">
        <w:trPr>
          <w:trHeight w:val="400"/>
        </w:trPr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C1B32" w14:textId="77777777" w:rsidR="00C66D68" w:rsidRPr="00C66D68" w:rsidRDefault="00C66D68" w:rsidP="00C66D6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D6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Function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C44AD" w14:textId="77777777" w:rsidR="00C66D68" w:rsidRPr="00C66D68" w:rsidRDefault="00C66D68" w:rsidP="00C66D6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D6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36FE6" w14:textId="77777777" w:rsidR="00C66D68" w:rsidRPr="00C66D68" w:rsidRDefault="00C66D68" w:rsidP="00C66D6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D6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 Case</w:t>
            </w:r>
          </w:p>
        </w:tc>
      </w:tr>
      <w:tr w:rsidR="00C66D68" w:rsidRPr="00C66D68" w14:paraId="5D88276A" w14:textId="77777777" w:rsidTr="00C66D68">
        <w:trPr>
          <w:trHeight w:val="1167"/>
        </w:trPr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840CD" w14:textId="77777777" w:rsidR="00C66D68" w:rsidRPr="00C66D68" w:rsidRDefault="00C66D68" w:rsidP="00C66D6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C66D6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RANKX(</w:t>
            </w:r>
            <w:proofErr w:type="gramEnd"/>
            <w:r w:rsidRPr="00C66D6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B03D6" w14:textId="77777777" w:rsidR="00C66D68" w:rsidRPr="00C66D68" w:rsidRDefault="00C66D68" w:rsidP="00C66D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D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rank of a value in a table or column, with ties resolved using a specified order.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F2341" w14:textId="77777777" w:rsidR="00C66D68" w:rsidRPr="00C66D68" w:rsidRDefault="00C66D68" w:rsidP="00C66D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D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Rank products by total sales in ascending or descending order. Example: </w:t>
            </w:r>
            <w:r w:rsidRPr="00C66D6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RANKX(ALL(Sales), </w:t>
            </w:r>
            <w:proofErr w:type="gramStart"/>
            <w:r w:rsidRPr="00C66D6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C66D6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Amount], , DESC)</w:t>
            </w:r>
          </w:p>
        </w:tc>
      </w:tr>
      <w:tr w:rsidR="00C66D68" w:rsidRPr="00C66D68" w14:paraId="3F56B828" w14:textId="77777777" w:rsidTr="00C66D68">
        <w:trPr>
          <w:trHeight w:val="800"/>
        </w:trPr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CED31" w14:textId="77777777" w:rsidR="00C66D68" w:rsidRPr="00C66D68" w:rsidRDefault="00C66D68" w:rsidP="00C66D6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C66D6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TOPN(</w:t>
            </w:r>
            <w:proofErr w:type="gramEnd"/>
            <w:r w:rsidRPr="00C66D6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448EB" w14:textId="77777777" w:rsidR="00C66D68" w:rsidRPr="00C66D68" w:rsidRDefault="00C66D68" w:rsidP="00C66D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D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top N rows of a table based on a specified expression and sorting order.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E2A3A" w14:textId="77777777" w:rsidR="00C66D68" w:rsidRPr="00C66D68" w:rsidRDefault="00C66D68" w:rsidP="00C66D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D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Find the top 5 products by revenue. Example: </w:t>
            </w:r>
            <w:proofErr w:type="gramStart"/>
            <w:r w:rsidRPr="00C66D6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TOPN(</w:t>
            </w:r>
            <w:proofErr w:type="gramEnd"/>
            <w:r w:rsidRPr="00C66D6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5, Sales, Sales[Revenue], DESC)</w:t>
            </w:r>
          </w:p>
        </w:tc>
      </w:tr>
      <w:tr w:rsidR="00C66D68" w:rsidRPr="00C66D68" w14:paraId="003A4EB7" w14:textId="77777777" w:rsidTr="00C66D68">
        <w:trPr>
          <w:trHeight w:val="800"/>
        </w:trPr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39C23" w14:textId="77777777" w:rsidR="00C66D68" w:rsidRPr="00C66D68" w:rsidRDefault="00C66D68" w:rsidP="00C66D6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C66D6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ORDERBY(</w:t>
            </w:r>
            <w:proofErr w:type="gramEnd"/>
            <w:r w:rsidRPr="00C66D6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9E11A" w14:textId="77777777" w:rsidR="00C66D68" w:rsidRPr="00C66D68" w:rsidRDefault="00C66D68" w:rsidP="00C66D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D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Creates a table sorted by specified columns or expressions.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D7BFD" w14:textId="77777777" w:rsidR="00C66D68" w:rsidRPr="00C66D68" w:rsidRDefault="00C66D68" w:rsidP="00C66D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D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Sort a list of customers by name or sales amount. Example: </w:t>
            </w:r>
            <w:proofErr w:type="gramStart"/>
            <w:r w:rsidRPr="00C66D6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ORDERBY(</w:t>
            </w:r>
            <w:proofErr w:type="gramEnd"/>
            <w:r w:rsidRPr="00C66D6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Customer, Customer[Sales], ASC)</w:t>
            </w:r>
          </w:p>
        </w:tc>
      </w:tr>
      <w:tr w:rsidR="00C66D68" w:rsidRPr="00C66D68" w14:paraId="1A2A7C22" w14:textId="77777777" w:rsidTr="00C66D68">
        <w:trPr>
          <w:trHeight w:val="800"/>
        </w:trPr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A5FA0" w14:textId="77777777" w:rsidR="00C66D68" w:rsidRPr="00C66D68" w:rsidRDefault="00C66D68" w:rsidP="00C66D6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C66D6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NTHVALUE(</w:t>
            </w:r>
            <w:proofErr w:type="gramEnd"/>
            <w:r w:rsidRPr="00C66D6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37037" w14:textId="77777777" w:rsidR="00C66D68" w:rsidRPr="00C66D68" w:rsidRDefault="00C66D68" w:rsidP="00C66D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D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nth value in a column, based on a specified sorting order.</w:t>
            </w:r>
          </w:p>
        </w:tc>
        <w:tc>
          <w:tcPr>
            <w:tcW w:w="4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4D634" w14:textId="77777777" w:rsidR="00C66D68" w:rsidRPr="00C66D68" w:rsidRDefault="00C66D68" w:rsidP="00C66D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D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Find the 3rd highest sales value. Example: </w:t>
            </w:r>
            <w:r w:rsidRPr="00C66D6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NTHVALUE(</w:t>
            </w:r>
            <w:proofErr w:type="gramStart"/>
            <w:r w:rsidRPr="00C66D6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C66D6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Amount], 3, DESC)</w:t>
            </w:r>
          </w:p>
        </w:tc>
      </w:tr>
    </w:tbl>
    <w:p w14:paraId="6AE8E5C3" w14:textId="77777777" w:rsidR="005245E8" w:rsidRDefault="005245E8" w:rsidP="00FE4FD7"/>
    <w:p w14:paraId="03C359A3" w14:textId="77777777" w:rsidR="00C66D68" w:rsidRPr="00C66D68" w:rsidRDefault="00C66D68" w:rsidP="00C66D68">
      <w:pPr>
        <w:rPr>
          <w:b/>
          <w:bCs/>
        </w:rPr>
      </w:pPr>
      <w:r w:rsidRPr="00C66D68">
        <w:rPr>
          <w:b/>
          <w:bCs/>
        </w:rPr>
        <w:t>Detailed Notes on Key Functions:</w:t>
      </w:r>
    </w:p>
    <w:p w14:paraId="785275FD" w14:textId="77777777" w:rsidR="00C66D68" w:rsidRPr="00C66D68" w:rsidRDefault="00C66D68" w:rsidP="00C66D68">
      <w:pPr>
        <w:numPr>
          <w:ilvl w:val="0"/>
          <w:numId w:val="7"/>
        </w:numPr>
      </w:pPr>
      <w:proofErr w:type="gramStart"/>
      <w:r w:rsidRPr="00C66D68">
        <w:rPr>
          <w:b/>
          <w:bCs/>
        </w:rPr>
        <w:t>RANKX(</w:t>
      </w:r>
      <w:proofErr w:type="gramEnd"/>
      <w:r w:rsidRPr="00C66D68">
        <w:rPr>
          <w:b/>
          <w:bCs/>
        </w:rPr>
        <w:t>)</w:t>
      </w:r>
      <w:r w:rsidRPr="00C66D68">
        <w:t>:</w:t>
      </w:r>
    </w:p>
    <w:p w14:paraId="0E855875" w14:textId="77777777" w:rsidR="00C66D68" w:rsidRPr="00C66D68" w:rsidRDefault="00C66D68" w:rsidP="00C66D68">
      <w:pPr>
        <w:numPr>
          <w:ilvl w:val="1"/>
          <w:numId w:val="7"/>
        </w:numPr>
      </w:pPr>
      <w:r w:rsidRPr="00C66D68">
        <w:t>Highly flexible for ranking values in a column.</w:t>
      </w:r>
    </w:p>
    <w:p w14:paraId="2C9F498F" w14:textId="77777777" w:rsidR="00C66D68" w:rsidRPr="00C66D68" w:rsidRDefault="00C66D68" w:rsidP="00C66D68">
      <w:pPr>
        <w:numPr>
          <w:ilvl w:val="1"/>
          <w:numId w:val="7"/>
        </w:numPr>
      </w:pPr>
      <w:r w:rsidRPr="00C66D68">
        <w:t>Handles tie-breaking and sorting order.</w:t>
      </w:r>
    </w:p>
    <w:p w14:paraId="75D5D09B" w14:textId="77777777" w:rsidR="00C66D68" w:rsidRPr="00C66D68" w:rsidRDefault="00C66D68" w:rsidP="00C66D68">
      <w:pPr>
        <w:numPr>
          <w:ilvl w:val="1"/>
          <w:numId w:val="7"/>
        </w:numPr>
      </w:pPr>
      <w:r w:rsidRPr="00C66D68">
        <w:rPr>
          <w:b/>
          <w:bCs/>
        </w:rPr>
        <w:t>Example</w:t>
      </w:r>
      <w:r w:rsidRPr="00C66D68">
        <w:t>: Rank employees by performance scores.</w:t>
      </w:r>
    </w:p>
    <w:p w14:paraId="26B0CC76" w14:textId="77777777" w:rsidR="00D9292B" w:rsidRPr="00C66D68" w:rsidRDefault="00C66D68" w:rsidP="00D9292B">
      <w:pPr>
        <w:ind w:left="720" w:firstLine="720"/>
      </w:pPr>
      <w:r w:rsidRPr="00C66D68">
        <w:t xml:space="preserve">RANKX(ALL(Employee), </w:t>
      </w:r>
      <w:proofErr w:type="gramStart"/>
      <w:r w:rsidRPr="00C66D68">
        <w:t>Employee[</w:t>
      </w:r>
      <w:proofErr w:type="gramEnd"/>
      <w:r w:rsidRPr="00C66D68">
        <w:t>Score], , DESC, Skip)</w:t>
      </w:r>
    </w:p>
    <w:p w14:paraId="67A091F9" w14:textId="77777777" w:rsidR="00C66D68" w:rsidRPr="00C66D68" w:rsidRDefault="00C66D68" w:rsidP="00C66D68">
      <w:pPr>
        <w:numPr>
          <w:ilvl w:val="1"/>
          <w:numId w:val="7"/>
        </w:numPr>
      </w:pPr>
      <w:r w:rsidRPr="00C66D68">
        <w:t>Modes:</w:t>
      </w:r>
    </w:p>
    <w:p w14:paraId="160CE5C3" w14:textId="77777777" w:rsidR="00C66D68" w:rsidRPr="00C66D68" w:rsidRDefault="00C66D68" w:rsidP="00C66D68">
      <w:pPr>
        <w:numPr>
          <w:ilvl w:val="2"/>
          <w:numId w:val="7"/>
        </w:numPr>
      </w:pPr>
      <w:r w:rsidRPr="00C66D68">
        <w:rPr>
          <w:b/>
          <w:bCs/>
        </w:rPr>
        <w:t>Dense</w:t>
      </w:r>
      <w:r w:rsidRPr="00C66D68">
        <w:t>: Consecutive ranking even for ties.</w:t>
      </w:r>
    </w:p>
    <w:p w14:paraId="07D71753" w14:textId="77777777" w:rsidR="00C66D68" w:rsidRPr="00C66D68" w:rsidRDefault="00C66D68" w:rsidP="00C66D68">
      <w:pPr>
        <w:numPr>
          <w:ilvl w:val="2"/>
          <w:numId w:val="7"/>
        </w:numPr>
      </w:pPr>
      <w:r w:rsidRPr="00C66D68">
        <w:rPr>
          <w:b/>
          <w:bCs/>
        </w:rPr>
        <w:t>Skip</w:t>
      </w:r>
      <w:r w:rsidRPr="00C66D68">
        <w:t>: Skips rank for ties.</w:t>
      </w:r>
    </w:p>
    <w:p w14:paraId="61A68871" w14:textId="77777777" w:rsidR="00C66D68" w:rsidRPr="00C66D68" w:rsidRDefault="00C66D68" w:rsidP="00C66D68">
      <w:pPr>
        <w:numPr>
          <w:ilvl w:val="0"/>
          <w:numId w:val="7"/>
        </w:numPr>
      </w:pPr>
      <w:proofErr w:type="gramStart"/>
      <w:r w:rsidRPr="00C66D68">
        <w:rPr>
          <w:b/>
          <w:bCs/>
        </w:rPr>
        <w:t>TOPN(</w:t>
      </w:r>
      <w:proofErr w:type="gramEnd"/>
      <w:r w:rsidRPr="00C66D68">
        <w:rPr>
          <w:b/>
          <w:bCs/>
        </w:rPr>
        <w:t>)</w:t>
      </w:r>
      <w:r w:rsidRPr="00C66D68">
        <w:t>:</w:t>
      </w:r>
    </w:p>
    <w:p w14:paraId="4CCD4738" w14:textId="77777777" w:rsidR="00C66D68" w:rsidRPr="00C66D68" w:rsidRDefault="00C66D68" w:rsidP="00C66D68">
      <w:pPr>
        <w:numPr>
          <w:ilvl w:val="1"/>
          <w:numId w:val="7"/>
        </w:numPr>
      </w:pPr>
      <w:r w:rsidRPr="00C66D68">
        <w:t>Filters and returns the top N rows.</w:t>
      </w:r>
    </w:p>
    <w:p w14:paraId="7A3205F5" w14:textId="77777777" w:rsidR="00C66D68" w:rsidRPr="00C66D68" w:rsidRDefault="00C66D68" w:rsidP="00C66D68">
      <w:pPr>
        <w:numPr>
          <w:ilvl w:val="1"/>
          <w:numId w:val="7"/>
        </w:numPr>
      </w:pPr>
      <w:r w:rsidRPr="00C66D68">
        <w:t xml:space="preserve">Combines well with </w:t>
      </w:r>
      <w:proofErr w:type="gramStart"/>
      <w:r w:rsidRPr="00C66D68">
        <w:t>SUMX(</w:t>
      </w:r>
      <w:proofErr w:type="gramEnd"/>
      <w:r w:rsidRPr="00C66D68">
        <w:t>) or other aggregate functions.</w:t>
      </w:r>
    </w:p>
    <w:p w14:paraId="6C1B874E" w14:textId="77777777" w:rsidR="00C66D68" w:rsidRPr="00C66D68" w:rsidRDefault="00C66D68" w:rsidP="00C66D68">
      <w:pPr>
        <w:numPr>
          <w:ilvl w:val="1"/>
          <w:numId w:val="7"/>
        </w:numPr>
      </w:pPr>
      <w:r w:rsidRPr="00C66D68">
        <w:rPr>
          <w:b/>
          <w:bCs/>
        </w:rPr>
        <w:t>Example</w:t>
      </w:r>
      <w:r w:rsidRPr="00C66D68">
        <w:t>: Get the top 3 regions by profit.</w:t>
      </w:r>
    </w:p>
    <w:p w14:paraId="7722AC8D" w14:textId="77777777" w:rsidR="00C66D68" w:rsidRDefault="00C66D68" w:rsidP="00411677">
      <w:pPr>
        <w:ind w:left="720" w:firstLine="720"/>
      </w:pPr>
      <w:proofErr w:type="gramStart"/>
      <w:r w:rsidRPr="00C66D68">
        <w:t>TOPN(</w:t>
      </w:r>
      <w:proofErr w:type="gramEnd"/>
      <w:r w:rsidRPr="00C66D68">
        <w:t>3, Regions, Regions[Profit], DESC)</w:t>
      </w:r>
    </w:p>
    <w:p w14:paraId="084288C0" w14:textId="77777777" w:rsidR="00411677" w:rsidRPr="00C66D68" w:rsidRDefault="00411677" w:rsidP="00411677">
      <w:pPr>
        <w:ind w:left="720" w:firstLine="720"/>
      </w:pPr>
    </w:p>
    <w:p w14:paraId="7B84D409" w14:textId="77777777" w:rsidR="00C66D68" w:rsidRPr="00C66D68" w:rsidRDefault="00C66D68" w:rsidP="00C66D68">
      <w:pPr>
        <w:numPr>
          <w:ilvl w:val="0"/>
          <w:numId w:val="7"/>
        </w:numPr>
      </w:pPr>
      <w:proofErr w:type="gramStart"/>
      <w:r w:rsidRPr="00C66D68">
        <w:rPr>
          <w:b/>
          <w:bCs/>
        </w:rPr>
        <w:t>ORDERBY(</w:t>
      </w:r>
      <w:proofErr w:type="gramEnd"/>
      <w:r w:rsidRPr="00C66D68">
        <w:rPr>
          <w:b/>
          <w:bCs/>
        </w:rPr>
        <w:t>)</w:t>
      </w:r>
      <w:r w:rsidRPr="00C66D68">
        <w:t>:</w:t>
      </w:r>
    </w:p>
    <w:p w14:paraId="31C75681" w14:textId="77777777" w:rsidR="00C66D68" w:rsidRPr="00C66D68" w:rsidRDefault="00C66D68" w:rsidP="00C66D68">
      <w:pPr>
        <w:numPr>
          <w:ilvl w:val="1"/>
          <w:numId w:val="7"/>
        </w:numPr>
      </w:pPr>
      <w:r w:rsidRPr="00C66D68">
        <w:t>Used in advanced scenarios like custom tables or as part of other functions.</w:t>
      </w:r>
    </w:p>
    <w:p w14:paraId="474E68CE" w14:textId="77777777" w:rsidR="00C66D68" w:rsidRDefault="00C66D68" w:rsidP="00C66D68">
      <w:pPr>
        <w:numPr>
          <w:ilvl w:val="1"/>
          <w:numId w:val="7"/>
        </w:numPr>
      </w:pPr>
      <w:r w:rsidRPr="00C66D68">
        <w:rPr>
          <w:b/>
          <w:bCs/>
        </w:rPr>
        <w:lastRenderedPageBreak/>
        <w:t>Example</w:t>
      </w:r>
      <w:r w:rsidRPr="00C66D68">
        <w:t>: Sort orders by quantity.</w:t>
      </w:r>
    </w:p>
    <w:p w14:paraId="26178DCA" w14:textId="77777777" w:rsidR="00C66D68" w:rsidRDefault="00C66D68" w:rsidP="00C66D68">
      <w:pPr>
        <w:ind w:left="720" w:firstLine="720"/>
      </w:pPr>
      <w:proofErr w:type="gramStart"/>
      <w:r w:rsidRPr="00C66D68">
        <w:t>ORDERBY(</w:t>
      </w:r>
      <w:proofErr w:type="gramEnd"/>
      <w:r w:rsidRPr="00C66D68">
        <w:t>Orders, Orders[Quantity], ASC)</w:t>
      </w:r>
    </w:p>
    <w:p w14:paraId="70A747E3" w14:textId="77777777" w:rsidR="00C66D68" w:rsidRPr="00C66D68" w:rsidRDefault="00C66D68" w:rsidP="00C66D68">
      <w:pPr>
        <w:ind w:left="720" w:firstLine="720"/>
      </w:pPr>
    </w:p>
    <w:p w14:paraId="5C7DB092" w14:textId="77777777" w:rsidR="00C66D68" w:rsidRPr="00C66D68" w:rsidRDefault="00C66D68" w:rsidP="00C66D68">
      <w:pPr>
        <w:numPr>
          <w:ilvl w:val="0"/>
          <w:numId w:val="7"/>
        </w:numPr>
      </w:pPr>
      <w:proofErr w:type="gramStart"/>
      <w:r w:rsidRPr="00C66D68">
        <w:rPr>
          <w:b/>
          <w:bCs/>
        </w:rPr>
        <w:t>NTHVALUE(</w:t>
      </w:r>
      <w:proofErr w:type="gramEnd"/>
      <w:r w:rsidRPr="00C66D68">
        <w:rPr>
          <w:b/>
          <w:bCs/>
        </w:rPr>
        <w:t>)</w:t>
      </w:r>
      <w:r w:rsidRPr="00C66D68">
        <w:t>:</w:t>
      </w:r>
    </w:p>
    <w:p w14:paraId="5CEBBA76" w14:textId="77777777" w:rsidR="00C66D68" w:rsidRPr="00C66D68" w:rsidRDefault="00C66D68" w:rsidP="00C66D68">
      <w:pPr>
        <w:numPr>
          <w:ilvl w:val="1"/>
          <w:numId w:val="7"/>
        </w:numPr>
      </w:pPr>
      <w:r w:rsidRPr="00C66D68">
        <w:t>Retrieves the nth value in a column based on the specified order.</w:t>
      </w:r>
    </w:p>
    <w:p w14:paraId="5A5D3082" w14:textId="77777777" w:rsidR="00C66D68" w:rsidRPr="00C66D68" w:rsidRDefault="00C66D68" w:rsidP="00C66D68">
      <w:pPr>
        <w:numPr>
          <w:ilvl w:val="1"/>
          <w:numId w:val="7"/>
        </w:numPr>
      </w:pPr>
      <w:r w:rsidRPr="00C66D68">
        <w:t>Useful for finding specific positions.</w:t>
      </w:r>
    </w:p>
    <w:p w14:paraId="441ADDCB" w14:textId="77777777" w:rsidR="00C66D68" w:rsidRDefault="00C66D68" w:rsidP="00C66D68">
      <w:pPr>
        <w:numPr>
          <w:ilvl w:val="1"/>
          <w:numId w:val="7"/>
        </w:numPr>
      </w:pPr>
      <w:r w:rsidRPr="00C66D68">
        <w:rPr>
          <w:b/>
          <w:bCs/>
        </w:rPr>
        <w:t>Example</w:t>
      </w:r>
      <w:r w:rsidRPr="00C66D68">
        <w:t>: Get the second-lowest sales amount.</w:t>
      </w:r>
    </w:p>
    <w:p w14:paraId="55BB842B" w14:textId="77777777" w:rsidR="00C66D68" w:rsidRPr="00C66D68" w:rsidRDefault="00C66D68" w:rsidP="00C66D68">
      <w:r w:rsidRPr="00C66D68">
        <w:t>NTHVALUE(</w:t>
      </w:r>
      <w:proofErr w:type="gramStart"/>
      <w:r w:rsidRPr="00C66D68">
        <w:t>Sales[</w:t>
      </w:r>
      <w:proofErr w:type="gramEnd"/>
      <w:r w:rsidRPr="00C66D68">
        <w:t>Amount], 2, ASC)</w:t>
      </w:r>
    </w:p>
    <w:p w14:paraId="15CA5425" w14:textId="77777777" w:rsidR="00C66D68" w:rsidRPr="00C66D68" w:rsidRDefault="00C66D68" w:rsidP="00C66D68">
      <w:r w:rsidRPr="00C66D68">
        <w:pict w14:anchorId="091F6BA9">
          <v:rect id="_x0000_i1031" style="width:0;height:1.5pt" o:hralign="center" o:hrstd="t" o:hr="t" fillcolor="#a0a0a0" stroked="f"/>
        </w:pict>
      </w:r>
    </w:p>
    <w:p w14:paraId="0E0ABFD9" w14:textId="77777777" w:rsidR="00C66D68" w:rsidRPr="00C66D68" w:rsidRDefault="00C66D68" w:rsidP="00C66D68">
      <w:pPr>
        <w:rPr>
          <w:b/>
          <w:bCs/>
        </w:rPr>
      </w:pPr>
      <w:r w:rsidRPr="00C66D68">
        <w:rPr>
          <w:b/>
          <w:bCs/>
        </w:rPr>
        <w:t>Key Notes:</w:t>
      </w:r>
    </w:p>
    <w:p w14:paraId="4D6EA858" w14:textId="77777777" w:rsidR="00C66D68" w:rsidRPr="00C66D68" w:rsidRDefault="00C66D68" w:rsidP="00CA061A">
      <w:pPr>
        <w:numPr>
          <w:ilvl w:val="0"/>
          <w:numId w:val="8"/>
        </w:numPr>
        <w:jc w:val="both"/>
      </w:pPr>
      <w:r w:rsidRPr="00C66D68">
        <w:rPr>
          <w:b/>
          <w:bCs/>
        </w:rPr>
        <w:t>Ranking (RANKX)</w:t>
      </w:r>
      <w:r w:rsidRPr="00C66D68">
        <w:t>: Critical for leaderboard-like scenarios or sorting based on KPIs.</w:t>
      </w:r>
    </w:p>
    <w:p w14:paraId="293D20DF" w14:textId="77777777" w:rsidR="00C66D68" w:rsidRPr="00C66D68" w:rsidRDefault="00C66D68" w:rsidP="00CA061A">
      <w:pPr>
        <w:numPr>
          <w:ilvl w:val="0"/>
          <w:numId w:val="8"/>
        </w:numPr>
        <w:jc w:val="both"/>
      </w:pPr>
      <w:r w:rsidRPr="00C66D68">
        <w:rPr>
          <w:b/>
          <w:bCs/>
        </w:rPr>
        <w:t>Top N Filtering (TOPN)</w:t>
      </w:r>
      <w:r w:rsidRPr="00C66D68">
        <w:t>: Perfect for identifying top performers, products, or regions.</w:t>
      </w:r>
    </w:p>
    <w:p w14:paraId="2922C9E1" w14:textId="77777777" w:rsidR="00C66D68" w:rsidRPr="00C66D68" w:rsidRDefault="00C66D68" w:rsidP="00CA061A">
      <w:pPr>
        <w:numPr>
          <w:ilvl w:val="0"/>
          <w:numId w:val="8"/>
        </w:numPr>
        <w:jc w:val="both"/>
      </w:pPr>
      <w:r w:rsidRPr="00C66D68">
        <w:rPr>
          <w:b/>
          <w:bCs/>
        </w:rPr>
        <w:t>Sorting (ORDERBY)</w:t>
      </w:r>
      <w:r w:rsidRPr="00C66D68">
        <w:t>: Essential for creating sorted tables or intermediate calculations.</w:t>
      </w:r>
    </w:p>
    <w:p w14:paraId="36A77F6D" w14:textId="77777777" w:rsidR="00C66D68" w:rsidRPr="00C66D68" w:rsidRDefault="00C66D68" w:rsidP="00CA061A">
      <w:pPr>
        <w:numPr>
          <w:ilvl w:val="0"/>
          <w:numId w:val="8"/>
        </w:numPr>
        <w:jc w:val="both"/>
      </w:pPr>
      <w:r w:rsidRPr="00C66D68">
        <w:rPr>
          <w:b/>
          <w:bCs/>
        </w:rPr>
        <w:t>Nth Value (NTHVALUE)</w:t>
      </w:r>
      <w:r w:rsidRPr="00C66D68">
        <w:t>: Useful for pinpointing specific values in sorted data.</w:t>
      </w:r>
    </w:p>
    <w:p w14:paraId="52D04566" w14:textId="77777777" w:rsidR="00814583" w:rsidRDefault="00814583">
      <w:r>
        <w:br w:type="page"/>
      </w:r>
    </w:p>
    <w:tbl>
      <w:tblPr>
        <w:tblW w:w="9720" w:type="dxa"/>
        <w:tblLook w:val="04A0" w:firstRow="1" w:lastRow="0" w:firstColumn="1" w:lastColumn="0" w:noHBand="0" w:noVBand="1"/>
      </w:tblPr>
      <w:tblGrid>
        <w:gridCol w:w="1881"/>
        <w:gridCol w:w="3833"/>
        <w:gridCol w:w="4007"/>
      </w:tblGrid>
      <w:tr w:rsidR="00814583" w:rsidRPr="00814583" w14:paraId="65F5FDD5" w14:textId="77777777" w:rsidTr="00814583">
        <w:trPr>
          <w:trHeight w:val="305"/>
        </w:trPr>
        <w:tc>
          <w:tcPr>
            <w:tcW w:w="9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33ADD" w14:textId="77777777" w:rsidR="00814583" w:rsidRPr="00814583" w:rsidRDefault="00814583" w:rsidP="008145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:lang w:eastAsia="en-IN"/>
                <w14:ligatures w14:val="none"/>
              </w:rPr>
              <w:lastRenderedPageBreak/>
              <w:t>Informational Functions</w:t>
            </w:r>
          </w:p>
        </w:tc>
      </w:tr>
      <w:tr w:rsidR="00814583" w:rsidRPr="00814583" w14:paraId="713B7A4E" w14:textId="77777777" w:rsidTr="00814583">
        <w:trPr>
          <w:trHeight w:val="305"/>
        </w:trPr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7D482" w14:textId="77777777" w:rsidR="00814583" w:rsidRPr="00814583" w:rsidRDefault="00814583" w:rsidP="008145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Function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049EF" w14:textId="77777777" w:rsidR="00814583" w:rsidRPr="00814583" w:rsidRDefault="00814583" w:rsidP="008145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10CF9" w14:textId="77777777" w:rsidR="00814583" w:rsidRPr="00814583" w:rsidRDefault="00814583" w:rsidP="008145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 Case</w:t>
            </w:r>
          </w:p>
        </w:tc>
      </w:tr>
      <w:tr w:rsidR="00814583" w:rsidRPr="00814583" w14:paraId="4C7BBFA3" w14:textId="77777777" w:rsidTr="00814583">
        <w:trPr>
          <w:trHeight w:val="585"/>
        </w:trPr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FF7FA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ISBLANK(</w:t>
            </w:r>
            <w:proofErr w:type="gramEnd"/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8EC30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Returns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TRUE</w:t>
            </w: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if the value is blank, otherwise returns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FALSE</w:t>
            </w: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9DA62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Check if a sales column has missing values. Example: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ISBLANK(</w:t>
            </w:r>
            <w:proofErr w:type="gramStart"/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Amount])</w:t>
            </w:r>
          </w:p>
        </w:tc>
      </w:tr>
      <w:tr w:rsidR="00814583" w:rsidRPr="00814583" w14:paraId="0B91E99E" w14:textId="77777777" w:rsidTr="00814583">
        <w:trPr>
          <w:trHeight w:val="585"/>
        </w:trPr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3A87B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ISERROR(</w:t>
            </w:r>
            <w:proofErr w:type="gramEnd"/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34F79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Returns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TRUE</w:t>
            </w: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if the value is an error, otherwise returns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FALSE</w:t>
            </w: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CB82B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Identify error values in calculated columns. Example: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ISERROR(</w:t>
            </w:r>
            <w:proofErr w:type="gramStart"/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Profit])</w:t>
            </w:r>
          </w:p>
        </w:tc>
      </w:tr>
      <w:tr w:rsidR="00814583" w:rsidRPr="00814583" w14:paraId="4C4B1E28" w14:textId="77777777" w:rsidTr="00814583">
        <w:trPr>
          <w:trHeight w:val="585"/>
        </w:trPr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C1B61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ISEMPTY(</w:t>
            </w:r>
            <w:proofErr w:type="gramEnd"/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345EE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Returns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TRUE</w:t>
            </w: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if a table is empty, otherwise returns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FALSE</w:t>
            </w: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E5CCF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Validate whether a filtered table has any data. Example: </w:t>
            </w:r>
            <w:proofErr w:type="gramStart"/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ISEMPTY(</w:t>
            </w:r>
            <w:proofErr w:type="gramEnd"/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FILTER(Sales, Sales[Amount] &gt; 1000))</w:t>
            </w:r>
          </w:p>
        </w:tc>
      </w:tr>
      <w:tr w:rsidR="00814583" w:rsidRPr="00814583" w14:paraId="08EB69A7" w14:textId="77777777" w:rsidTr="00814583">
        <w:trPr>
          <w:trHeight w:val="585"/>
        </w:trPr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0BDC5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ISNUMBER(</w:t>
            </w:r>
            <w:proofErr w:type="gramEnd"/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D1537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Returns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TRUE</w:t>
            </w: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if the value is a number, otherwise returns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FALSE</w:t>
            </w: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3D97D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Verify that only numeric values exist in a column. Example: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ISNUMBER(</w:t>
            </w:r>
            <w:proofErr w:type="gramStart"/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ID])</w:t>
            </w:r>
          </w:p>
        </w:tc>
      </w:tr>
      <w:tr w:rsidR="00814583" w:rsidRPr="00814583" w14:paraId="533F11FF" w14:textId="77777777" w:rsidTr="00814583">
        <w:trPr>
          <w:trHeight w:val="610"/>
        </w:trPr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0EBF5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ISTEXT(</w:t>
            </w:r>
            <w:proofErr w:type="gramEnd"/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8EA00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Returns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TRUE</w:t>
            </w: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if the value is text, otherwise returns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FALSE</w:t>
            </w: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5CD3A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Ensure only text entries are present in a customer name column. Example: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ISTEXT(</w:t>
            </w:r>
            <w:proofErr w:type="gramStart"/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Customer[</w:t>
            </w:r>
            <w:proofErr w:type="gramEnd"/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Name])</w:t>
            </w:r>
          </w:p>
        </w:tc>
      </w:tr>
      <w:tr w:rsidR="00814583" w:rsidRPr="00814583" w14:paraId="1917684B" w14:textId="77777777" w:rsidTr="00814583">
        <w:trPr>
          <w:trHeight w:val="610"/>
        </w:trPr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23B01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ISLOGICAL(</w:t>
            </w:r>
            <w:proofErr w:type="gramEnd"/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E6743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Returns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TRUE</w:t>
            </w: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if the value is a </w:t>
            </w:r>
            <w:proofErr w:type="spellStart"/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boolean</w:t>
            </w:r>
            <w:proofErr w:type="spellEnd"/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TRUE/FALSE</w:t>
            </w: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), otherwise returns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FALSE</w:t>
            </w: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C3D45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Check if a calculated column is </w:t>
            </w:r>
            <w:proofErr w:type="spellStart"/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boolean</w:t>
            </w:r>
            <w:proofErr w:type="spellEnd"/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. Example: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ISLOGICAL(</w:t>
            </w:r>
            <w:proofErr w:type="gramStart"/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Products[</w:t>
            </w:r>
            <w:proofErr w:type="spellStart"/>
            <w:proofErr w:type="gramEnd"/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IsAvailable</w:t>
            </w:r>
            <w:proofErr w:type="spellEnd"/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])</w:t>
            </w:r>
          </w:p>
        </w:tc>
      </w:tr>
      <w:tr w:rsidR="00814583" w:rsidRPr="00814583" w14:paraId="6B3293F3" w14:textId="77777777" w:rsidTr="00814583">
        <w:trPr>
          <w:trHeight w:val="585"/>
        </w:trPr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8D220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ISNONTEXT(</w:t>
            </w:r>
            <w:proofErr w:type="gramEnd"/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1D70A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Returns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TRUE</w:t>
            </w: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if the value is not text, otherwise returns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FALSE</w:t>
            </w: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36411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Filter out non-text values from a dataset. Example: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ISNONTEXT(</w:t>
            </w:r>
            <w:proofErr w:type="gramStart"/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Products[</w:t>
            </w:r>
            <w:proofErr w:type="gramEnd"/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Category])</w:t>
            </w:r>
          </w:p>
        </w:tc>
      </w:tr>
      <w:tr w:rsidR="00814583" w:rsidRPr="00814583" w14:paraId="65773C71" w14:textId="77777777" w:rsidTr="00814583">
        <w:trPr>
          <w:trHeight w:val="585"/>
        </w:trPr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2BED3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CONTAINS(</w:t>
            </w:r>
            <w:proofErr w:type="gramEnd"/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F6DB4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Returns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TRUE</w:t>
            </w: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if a specified value exists in a table or column.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0966B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Check if a specific product exists in a sales table. Example: </w:t>
            </w:r>
            <w:proofErr w:type="gramStart"/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CONTAINS(</w:t>
            </w:r>
            <w:proofErr w:type="gramEnd"/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Sales, Sales[Product], "Item A")</w:t>
            </w:r>
          </w:p>
        </w:tc>
      </w:tr>
      <w:tr w:rsidR="00814583" w:rsidRPr="00814583" w14:paraId="785C4EB0" w14:textId="77777777" w:rsidTr="00814583">
        <w:trPr>
          <w:trHeight w:val="610"/>
        </w:trPr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6B662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HASONEVALUE(</w:t>
            </w:r>
            <w:proofErr w:type="gramEnd"/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FA6B1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Returns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TRUE</w:t>
            </w: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when the column has only one distinct value, otherwise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FALSE</w:t>
            </w: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AAD05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Validate slicer selection to ensure only one value is selected. Example: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HASONEVALUE(</w:t>
            </w:r>
            <w:proofErr w:type="gramStart"/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Customer[</w:t>
            </w:r>
            <w:proofErr w:type="gramEnd"/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Region])</w:t>
            </w:r>
          </w:p>
        </w:tc>
      </w:tr>
      <w:tr w:rsidR="00814583" w:rsidRPr="00814583" w14:paraId="6DE88484" w14:textId="77777777" w:rsidTr="00814583">
        <w:trPr>
          <w:trHeight w:val="610"/>
        </w:trPr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3A6C9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HASONEFILTER(</w:t>
            </w:r>
            <w:proofErr w:type="gramEnd"/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20F6A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Returns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TRUE</w:t>
            </w: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if the column or table has been filtered to one distinct value.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6174C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Check if a column has a single filter applied. Example: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HASONEFILTER(</w:t>
            </w:r>
            <w:proofErr w:type="gramStart"/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Product])</w:t>
            </w:r>
          </w:p>
        </w:tc>
      </w:tr>
      <w:tr w:rsidR="00814583" w:rsidRPr="00814583" w14:paraId="1D4F416F" w14:textId="77777777" w:rsidTr="00814583">
        <w:trPr>
          <w:trHeight w:val="610"/>
        </w:trPr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0A7DA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SELECTEDVALUE(</w:t>
            </w:r>
            <w:proofErr w:type="gramEnd"/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41F40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value when there is only one value selected; otherwise, returns the default value.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4FB7E9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Extract the current filter value from a slicer. Example: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SELECTEDVALUE(</w:t>
            </w:r>
            <w:proofErr w:type="gramStart"/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Customer[</w:t>
            </w:r>
            <w:proofErr w:type="gramEnd"/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Region], "All Regions")</w:t>
            </w:r>
          </w:p>
        </w:tc>
      </w:tr>
      <w:tr w:rsidR="00814583" w:rsidRPr="00814583" w14:paraId="6A67E686" w14:textId="77777777" w:rsidTr="00814583">
        <w:trPr>
          <w:trHeight w:val="585"/>
        </w:trPr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E065C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VALUES(</w:t>
            </w:r>
            <w:proofErr w:type="gramEnd"/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6B264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a single-column table of unique values from a column.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67E4B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Generate a unique list of regions for dropdowns or filters. Example: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VALUES(</w:t>
            </w:r>
            <w:proofErr w:type="gramStart"/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Region])</w:t>
            </w:r>
          </w:p>
        </w:tc>
      </w:tr>
      <w:tr w:rsidR="00814583" w:rsidRPr="00814583" w14:paraId="49FDA827" w14:textId="77777777" w:rsidTr="00814583">
        <w:trPr>
          <w:trHeight w:val="610"/>
        </w:trPr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3965F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DISTINCT(</w:t>
            </w:r>
            <w:proofErr w:type="gramEnd"/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C7F5F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a single-column table with distinct values from a column or table.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F3693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Identify distinct customer names for segmentation. Example: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DISTINCT(</w:t>
            </w:r>
            <w:proofErr w:type="gramStart"/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Customer[</w:t>
            </w:r>
            <w:proofErr w:type="gramEnd"/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Name])</w:t>
            </w:r>
          </w:p>
        </w:tc>
      </w:tr>
      <w:tr w:rsidR="00814583" w:rsidRPr="00814583" w14:paraId="0392CA11" w14:textId="77777777" w:rsidTr="00814583">
        <w:trPr>
          <w:trHeight w:val="585"/>
        </w:trPr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8B8A9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ISINSCOPE(</w:t>
            </w:r>
            <w:proofErr w:type="gramEnd"/>
            <w:r w:rsidRPr="008145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0F2B9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Returns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TRUE</w:t>
            </w: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if the specified column is in the current row context.</w:t>
            </w:r>
          </w:p>
        </w:tc>
        <w:tc>
          <w:tcPr>
            <w:tcW w:w="4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CA06A" w14:textId="77777777" w:rsidR="00814583" w:rsidRPr="00814583" w:rsidRDefault="00814583" w:rsidP="008145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45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Verify drill-through operations in a report. Example: </w:t>
            </w:r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ISINSCOPE(</w:t>
            </w:r>
            <w:proofErr w:type="gramStart"/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Products[</w:t>
            </w:r>
            <w:proofErr w:type="gramEnd"/>
            <w:r w:rsidRPr="0081458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Category])</w:t>
            </w:r>
          </w:p>
        </w:tc>
      </w:tr>
    </w:tbl>
    <w:p w14:paraId="315EB390" w14:textId="77777777" w:rsidR="00C66D68" w:rsidRDefault="00C66D68" w:rsidP="00FE4FD7"/>
    <w:p w14:paraId="191B566F" w14:textId="77777777" w:rsidR="0057087F" w:rsidRPr="0057087F" w:rsidRDefault="0057087F" w:rsidP="0057087F">
      <w:pPr>
        <w:rPr>
          <w:b/>
          <w:bCs/>
        </w:rPr>
      </w:pPr>
      <w:r w:rsidRPr="0057087F">
        <w:rPr>
          <w:b/>
          <w:bCs/>
        </w:rPr>
        <w:t>Key Notes:</w:t>
      </w:r>
    </w:p>
    <w:p w14:paraId="48CF9FDD" w14:textId="77777777" w:rsidR="0057087F" w:rsidRPr="0057087F" w:rsidRDefault="0057087F" w:rsidP="0057087F">
      <w:pPr>
        <w:numPr>
          <w:ilvl w:val="0"/>
          <w:numId w:val="9"/>
        </w:numPr>
      </w:pPr>
      <w:r w:rsidRPr="0057087F">
        <w:rPr>
          <w:b/>
          <w:bCs/>
        </w:rPr>
        <w:t>Error Handling</w:t>
      </w:r>
      <w:r w:rsidRPr="0057087F">
        <w:t xml:space="preserve">: Use </w:t>
      </w:r>
      <w:proofErr w:type="gramStart"/>
      <w:r w:rsidRPr="0057087F">
        <w:t>ISERROR(</w:t>
      </w:r>
      <w:proofErr w:type="gramEnd"/>
      <w:r w:rsidRPr="0057087F">
        <w:t>) to avoid breaking calculations due to invalid data.</w:t>
      </w:r>
    </w:p>
    <w:p w14:paraId="6034BC52" w14:textId="77777777" w:rsidR="0057087F" w:rsidRPr="0057087F" w:rsidRDefault="0057087F" w:rsidP="0057087F">
      <w:pPr>
        <w:numPr>
          <w:ilvl w:val="0"/>
          <w:numId w:val="9"/>
        </w:numPr>
      </w:pPr>
      <w:r w:rsidRPr="0057087F">
        <w:rPr>
          <w:b/>
          <w:bCs/>
        </w:rPr>
        <w:t>Dynamic Selections</w:t>
      </w:r>
      <w:r w:rsidRPr="0057087F">
        <w:t xml:space="preserve">: Functions like </w:t>
      </w:r>
      <w:proofErr w:type="gramStart"/>
      <w:r w:rsidRPr="0057087F">
        <w:t>SELECTEDVALUE(</w:t>
      </w:r>
      <w:proofErr w:type="gramEnd"/>
      <w:r w:rsidRPr="0057087F">
        <w:t>) and HASONEVALUE() are critical for creating interactive and responsive Power BI reports.</w:t>
      </w:r>
    </w:p>
    <w:p w14:paraId="62298A3A" w14:textId="77777777" w:rsidR="0057087F" w:rsidRDefault="0057087F" w:rsidP="0057087F">
      <w:pPr>
        <w:numPr>
          <w:ilvl w:val="0"/>
          <w:numId w:val="9"/>
        </w:numPr>
      </w:pPr>
      <w:r w:rsidRPr="0057087F">
        <w:rPr>
          <w:b/>
          <w:bCs/>
        </w:rPr>
        <w:lastRenderedPageBreak/>
        <w:t>Filtering and Context</w:t>
      </w:r>
      <w:r w:rsidRPr="0057087F">
        <w:t xml:space="preserve">: </w:t>
      </w:r>
      <w:proofErr w:type="gramStart"/>
      <w:r w:rsidRPr="0057087F">
        <w:t>CONTAINS(</w:t>
      </w:r>
      <w:proofErr w:type="gramEnd"/>
      <w:r w:rsidRPr="0057087F">
        <w:t>) and ISINSCOPE() are essential for validating context-specific scenarios.</w:t>
      </w:r>
    </w:p>
    <w:p w14:paraId="6EA8B73F" w14:textId="77777777" w:rsidR="00043102" w:rsidRPr="0057087F" w:rsidRDefault="00043102" w:rsidP="00043102">
      <w:pPr>
        <w:ind w:left="720"/>
      </w:pPr>
    </w:p>
    <w:p w14:paraId="598AE678" w14:textId="77777777" w:rsidR="00043102" w:rsidRPr="00043102" w:rsidRDefault="00043102" w:rsidP="00043102">
      <w:pPr>
        <w:rPr>
          <w:b/>
          <w:bCs/>
        </w:rPr>
      </w:pPr>
      <w:r w:rsidRPr="00043102">
        <w:rPr>
          <w:b/>
          <w:bCs/>
        </w:rPr>
        <w:t>Detailed Examples:</w:t>
      </w:r>
    </w:p>
    <w:p w14:paraId="40B869BA" w14:textId="77777777" w:rsidR="00043102" w:rsidRPr="00043102" w:rsidRDefault="00043102" w:rsidP="00043102">
      <w:pPr>
        <w:numPr>
          <w:ilvl w:val="0"/>
          <w:numId w:val="10"/>
        </w:numPr>
      </w:pPr>
      <w:proofErr w:type="gramStart"/>
      <w:r w:rsidRPr="00043102">
        <w:rPr>
          <w:b/>
          <w:bCs/>
        </w:rPr>
        <w:t>ISBLANK(</w:t>
      </w:r>
      <w:proofErr w:type="gramEnd"/>
      <w:r w:rsidRPr="00043102">
        <w:rPr>
          <w:b/>
          <w:bCs/>
        </w:rPr>
        <w:t>)</w:t>
      </w:r>
      <w:r w:rsidRPr="00043102">
        <w:t>:</w:t>
      </w:r>
    </w:p>
    <w:p w14:paraId="7DBCE021" w14:textId="77777777" w:rsidR="00043102" w:rsidRPr="00043102" w:rsidRDefault="00043102" w:rsidP="00043102">
      <w:pPr>
        <w:numPr>
          <w:ilvl w:val="1"/>
          <w:numId w:val="10"/>
        </w:numPr>
      </w:pPr>
      <w:r w:rsidRPr="00043102">
        <w:rPr>
          <w:b/>
          <w:bCs/>
        </w:rPr>
        <w:t>Use Case</w:t>
      </w:r>
      <w:r w:rsidRPr="00043102">
        <w:t>: Find missing sales data.</w:t>
      </w:r>
    </w:p>
    <w:p w14:paraId="51EF50D7" w14:textId="77777777" w:rsidR="00043102" w:rsidRPr="00043102" w:rsidRDefault="00043102" w:rsidP="00043102">
      <w:pPr>
        <w:numPr>
          <w:ilvl w:val="1"/>
          <w:numId w:val="10"/>
        </w:numPr>
      </w:pPr>
      <w:r w:rsidRPr="00043102">
        <w:rPr>
          <w:b/>
          <w:bCs/>
        </w:rPr>
        <w:t>Example</w:t>
      </w:r>
      <w:r w:rsidRPr="00043102">
        <w:t>:</w:t>
      </w:r>
    </w:p>
    <w:p w14:paraId="64FD35E0" w14:textId="77777777" w:rsidR="00043102" w:rsidRDefault="00043102" w:rsidP="00043102">
      <w:pPr>
        <w:ind w:firstLine="720"/>
      </w:pPr>
      <w:proofErr w:type="spellStart"/>
      <w:r w:rsidRPr="00043102">
        <w:t>MissingSales</w:t>
      </w:r>
      <w:proofErr w:type="spellEnd"/>
      <w:r w:rsidRPr="00043102">
        <w:t xml:space="preserve"> = IF(ISBLANK(</w:t>
      </w:r>
      <w:proofErr w:type="gramStart"/>
      <w:r w:rsidRPr="00043102">
        <w:t>Sales[</w:t>
      </w:r>
      <w:proofErr w:type="gramEnd"/>
      <w:r w:rsidRPr="00043102">
        <w:t>Amount]), "No Data", Sales[Amount])</w:t>
      </w:r>
    </w:p>
    <w:p w14:paraId="6108B02F" w14:textId="77777777" w:rsidR="00043102" w:rsidRPr="00043102" w:rsidRDefault="00043102" w:rsidP="00043102">
      <w:pPr>
        <w:ind w:firstLine="720"/>
      </w:pPr>
    </w:p>
    <w:p w14:paraId="255BE4CD" w14:textId="77777777" w:rsidR="00043102" w:rsidRPr="00043102" w:rsidRDefault="00043102" w:rsidP="00043102">
      <w:pPr>
        <w:numPr>
          <w:ilvl w:val="0"/>
          <w:numId w:val="10"/>
        </w:numPr>
      </w:pPr>
      <w:proofErr w:type="gramStart"/>
      <w:r w:rsidRPr="00043102">
        <w:rPr>
          <w:b/>
          <w:bCs/>
        </w:rPr>
        <w:t>CONTAINS(</w:t>
      </w:r>
      <w:proofErr w:type="gramEnd"/>
      <w:r w:rsidRPr="00043102">
        <w:rPr>
          <w:b/>
          <w:bCs/>
        </w:rPr>
        <w:t>)</w:t>
      </w:r>
      <w:r w:rsidRPr="00043102">
        <w:t>:</w:t>
      </w:r>
    </w:p>
    <w:p w14:paraId="51654B43" w14:textId="77777777" w:rsidR="00043102" w:rsidRPr="00043102" w:rsidRDefault="00043102" w:rsidP="00043102">
      <w:pPr>
        <w:numPr>
          <w:ilvl w:val="1"/>
          <w:numId w:val="10"/>
        </w:numPr>
      </w:pPr>
      <w:r w:rsidRPr="00043102">
        <w:rPr>
          <w:b/>
          <w:bCs/>
        </w:rPr>
        <w:t>Use Case</w:t>
      </w:r>
      <w:r w:rsidRPr="00043102">
        <w:t>: Check if a product exists in the data.</w:t>
      </w:r>
    </w:p>
    <w:p w14:paraId="36052B6C" w14:textId="77777777" w:rsidR="00043102" w:rsidRDefault="00043102" w:rsidP="00043102">
      <w:pPr>
        <w:ind w:firstLine="720"/>
      </w:pPr>
      <w:proofErr w:type="spellStart"/>
      <w:r w:rsidRPr="00043102">
        <w:t>ProductExists</w:t>
      </w:r>
      <w:proofErr w:type="spellEnd"/>
      <w:r w:rsidRPr="00043102">
        <w:t xml:space="preserve"> = </w:t>
      </w:r>
      <w:proofErr w:type="gramStart"/>
      <w:r w:rsidRPr="00043102">
        <w:t>CONTAINS(</w:t>
      </w:r>
      <w:proofErr w:type="gramEnd"/>
      <w:r w:rsidRPr="00043102">
        <w:t>Sales, Sales[Product], "Laptop")</w:t>
      </w:r>
    </w:p>
    <w:p w14:paraId="7F5F9F27" w14:textId="77777777" w:rsidR="00043102" w:rsidRPr="00043102" w:rsidRDefault="00043102" w:rsidP="00043102">
      <w:pPr>
        <w:ind w:firstLine="720"/>
      </w:pPr>
    </w:p>
    <w:p w14:paraId="1269A1F8" w14:textId="77777777" w:rsidR="00043102" w:rsidRPr="00043102" w:rsidRDefault="00043102" w:rsidP="00043102">
      <w:pPr>
        <w:numPr>
          <w:ilvl w:val="0"/>
          <w:numId w:val="10"/>
        </w:numPr>
      </w:pPr>
      <w:proofErr w:type="gramStart"/>
      <w:r w:rsidRPr="00043102">
        <w:rPr>
          <w:b/>
          <w:bCs/>
        </w:rPr>
        <w:t>SELECTEDVALUE(</w:t>
      </w:r>
      <w:proofErr w:type="gramEnd"/>
      <w:r w:rsidRPr="00043102">
        <w:rPr>
          <w:b/>
          <w:bCs/>
        </w:rPr>
        <w:t>)</w:t>
      </w:r>
      <w:r w:rsidRPr="00043102">
        <w:t>:</w:t>
      </w:r>
    </w:p>
    <w:p w14:paraId="797751E0" w14:textId="77777777" w:rsidR="00043102" w:rsidRPr="00043102" w:rsidRDefault="00043102" w:rsidP="00043102">
      <w:pPr>
        <w:numPr>
          <w:ilvl w:val="1"/>
          <w:numId w:val="10"/>
        </w:numPr>
      </w:pPr>
      <w:r w:rsidRPr="00043102">
        <w:rPr>
          <w:b/>
          <w:bCs/>
        </w:rPr>
        <w:t>Use Case</w:t>
      </w:r>
      <w:r w:rsidRPr="00043102">
        <w:t>: Display the currently selected region from a slicer.</w:t>
      </w:r>
    </w:p>
    <w:p w14:paraId="718CF3B6" w14:textId="77777777" w:rsidR="00043102" w:rsidRPr="00043102" w:rsidRDefault="00043102" w:rsidP="00043102">
      <w:pPr>
        <w:numPr>
          <w:ilvl w:val="1"/>
          <w:numId w:val="10"/>
        </w:numPr>
      </w:pPr>
      <w:r w:rsidRPr="00043102">
        <w:rPr>
          <w:b/>
          <w:bCs/>
        </w:rPr>
        <w:t>Example</w:t>
      </w:r>
      <w:r w:rsidRPr="00043102">
        <w:t>:</w:t>
      </w:r>
    </w:p>
    <w:p w14:paraId="476E7857" w14:textId="77777777" w:rsidR="00043102" w:rsidRDefault="00043102" w:rsidP="00043102">
      <w:pPr>
        <w:ind w:firstLine="720"/>
      </w:pPr>
      <w:proofErr w:type="spellStart"/>
      <w:r w:rsidRPr="00043102">
        <w:t>SelectedRegion</w:t>
      </w:r>
      <w:proofErr w:type="spellEnd"/>
      <w:r w:rsidRPr="00043102">
        <w:t xml:space="preserve"> = SELECTEDVALUE(</w:t>
      </w:r>
      <w:proofErr w:type="gramStart"/>
      <w:r w:rsidRPr="00043102">
        <w:t>Customer[</w:t>
      </w:r>
      <w:proofErr w:type="gramEnd"/>
      <w:r w:rsidRPr="00043102">
        <w:t>Region], "No Region Selected")</w:t>
      </w:r>
    </w:p>
    <w:p w14:paraId="740B78BF" w14:textId="77777777" w:rsidR="00043102" w:rsidRPr="00043102" w:rsidRDefault="00043102" w:rsidP="00043102">
      <w:pPr>
        <w:ind w:firstLine="720"/>
      </w:pPr>
    </w:p>
    <w:p w14:paraId="77241ABD" w14:textId="77777777" w:rsidR="00043102" w:rsidRPr="00043102" w:rsidRDefault="00043102" w:rsidP="00043102">
      <w:pPr>
        <w:numPr>
          <w:ilvl w:val="0"/>
          <w:numId w:val="10"/>
        </w:numPr>
      </w:pPr>
      <w:proofErr w:type="gramStart"/>
      <w:r w:rsidRPr="00043102">
        <w:rPr>
          <w:b/>
          <w:bCs/>
        </w:rPr>
        <w:t>HASONEVALUE(</w:t>
      </w:r>
      <w:proofErr w:type="gramEnd"/>
      <w:r w:rsidRPr="00043102">
        <w:rPr>
          <w:b/>
          <w:bCs/>
        </w:rPr>
        <w:t>)</w:t>
      </w:r>
      <w:r w:rsidRPr="00043102">
        <w:t>:</w:t>
      </w:r>
    </w:p>
    <w:p w14:paraId="3F22BF78" w14:textId="77777777" w:rsidR="00043102" w:rsidRPr="00043102" w:rsidRDefault="00043102" w:rsidP="00043102">
      <w:pPr>
        <w:numPr>
          <w:ilvl w:val="1"/>
          <w:numId w:val="10"/>
        </w:numPr>
      </w:pPr>
      <w:r w:rsidRPr="00043102">
        <w:rPr>
          <w:b/>
          <w:bCs/>
        </w:rPr>
        <w:t>Use Case</w:t>
      </w:r>
      <w:r w:rsidRPr="00043102">
        <w:t>: Ensure that only one region is selected.</w:t>
      </w:r>
    </w:p>
    <w:p w14:paraId="33182D58" w14:textId="77777777" w:rsidR="00043102" w:rsidRPr="00043102" w:rsidRDefault="00043102" w:rsidP="00043102">
      <w:pPr>
        <w:numPr>
          <w:ilvl w:val="1"/>
          <w:numId w:val="10"/>
        </w:numPr>
      </w:pPr>
      <w:r w:rsidRPr="00043102">
        <w:rPr>
          <w:b/>
          <w:bCs/>
        </w:rPr>
        <w:t>Example</w:t>
      </w:r>
      <w:r w:rsidRPr="00043102">
        <w:t>:</w:t>
      </w:r>
    </w:p>
    <w:p w14:paraId="41905F23" w14:textId="77777777" w:rsidR="00043102" w:rsidRPr="00043102" w:rsidRDefault="00043102" w:rsidP="00043102">
      <w:pPr>
        <w:ind w:left="720"/>
      </w:pPr>
      <w:proofErr w:type="spellStart"/>
      <w:r w:rsidRPr="00043102">
        <w:t>SingleRegionCheck</w:t>
      </w:r>
      <w:proofErr w:type="spellEnd"/>
      <w:r w:rsidRPr="00043102">
        <w:t xml:space="preserve"> = IF(HASONEVALUE(</w:t>
      </w:r>
      <w:proofErr w:type="gramStart"/>
      <w:r w:rsidRPr="00043102">
        <w:t>Customer[</w:t>
      </w:r>
      <w:proofErr w:type="gramEnd"/>
      <w:r w:rsidRPr="00043102">
        <w:t>Region]), "One Region Selected", "Multiple Regions Selected")</w:t>
      </w:r>
    </w:p>
    <w:p w14:paraId="5A9E9735" w14:textId="77777777" w:rsidR="00043102" w:rsidRPr="00043102" w:rsidRDefault="00043102" w:rsidP="00043102">
      <w:pPr>
        <w:numPr>
          <w:ilvl w:val="0"/>
          <w:numId w:val="10"/>
        </w:numPr>
      </w:pPr>
      <w:proofErr w:type="gramStart"/>
      <w:r w:rsidRPr="00043102">
        <w:rPr>
          <w:b/>
          <w:bCs/>
        </w:rPr>
        <w:t>ISERROR(</w:t>
      </w:r>
      <w:proofErr w:type="gramEnd"/>
      <w:r w:rsidRPr="00043102">
        <w:rPr>
          <w:b/>
          <w:bCs/>
        </w:rPr>
        <w:t>)</w:t>
      </w:r>
      <w:r w:rsidRPr="00043102">
        <w:t>:</w:t>
      </w:r>
    </w:p>
    <w:p w14:paraId="111BAFC3" w14:textId="77777777" w:rsidR="00043102" w:rsidRPr="00043102" w:rsidRDefault="00043102" w:rsidP="00043102">
      <w:pPr>
        <w:numPr>
          <w:ilvl w:val="1"/>
          <w:numId w:val="10"/>
        </w:numPr>
      </w:pPr>
      <w:r w:rsidRPr="00043102">
        <w:rPr>
          <w:b/>
          <w:bCs/>
        </w:rPr>
        <w:t>Use Case</w:t>
      </w:r>
      <w:r w:rsidRPr="00043102">
        <w:t>: Handle error values gracefully.</w:t>
      </w:r>
    </w:p>
    <w:p w14:paraId="6E3287B4" w14:textId="77777777" w:rsidR="00043102" w:rsidRPr="00043102" w:rsidRDefault="00043102" w:rsidP="00043102">
      <w:pPr>
        <w:numPr>
          <w:ilvl w:val="1"/>
          <w:numId w:val="10"/>
        </w:numPr>
      </w:pPr>
      <w:r w:rsidRPr="00043102">
        <w:rPr>
          <w:b/>
          <w:bCs/>
        </w:rPr>
        <w:t>Example</w:t>
      </w:r>
      <w:r w:rsidRPr="00043102">
        <w:t>:</w:t>
      </w:r>
    </w:p>
    <w:p w14:paraId="238D099D" w14:textId="77777777" w:rsidR="00043102" w:rsidRPr="00043102" w:rsidRDefault="00043102" w:rsidP="00043102">
      <w:pPr>
        <w:ind w:left="720"/>
      </w:pPr>
      <w:proofErr w:type="spellStart"/>
      <w:r w:rsidRPr="00043102">
        <w:t>SafeDivision</w:t>
      </w:r>
      <w:proofErr w:type="spellEnd"/>
      <w:r w:rsidRPr="00043102">
        <w:t xml:space="preserve"> = IF(ISERROR(DIVIDE(</w:t>
      </w:r>
      <w:proofErr w:type="gramStart"/>
      <w:r w:rsidRPr="00043102">
        <w:t>Sales[</w:t>
      </w:r>
      <w:proofErr w:type="gramEnd"/>
      <w:r w:rsidRPr="00043102">
        <w:t>Profit], Sales[Revenue])), 0, DIVIDE(Sales[Profit], Sales[Revenue]))</w:t>
      </w:r>
    </w:p>
    <w:p w14:paraId="74B6A45F" w14:textId="77777777" w:rsidR="00043102" w:rsidRPr="00043102" w:rsidRDefault="00043102" w:rsidP="00043102">
      <w:pPr>
        <w:numPr>
          <w:ilvl w:val="0"/>
          <w:numId w:val="10"/>
        </w:numPr>
      </w:pPr>
      <w:proofErr w:type="gramStart"/>
      <w:r w:rsidRPr="00043102">
        <w:rPr>
          <w:b/>
          <w:bCs/>
        </w:rPr>
        <w:t>VALUES(</w:t>
      </w:r>
      <w:proofErr w:type="gramEnd"/>
      <w:r w:rsidRPr="00043102">
        <w:rPr>
          <w:b/>
          <w:bCs/>
        </w:rPr>
        <w:t>)</w:t>
      </w:r>
      <w:r w:rsidRPr="00043102">
        <w:t>:</w:t>
      </w:r>
    </w:p>
    <w:p w14:paraId="1DCCD6A3" w14:textId="77777777" w:rsidR="00043102" w:rsidRPr="00043102" w:rsidRDefault="00043102" w:rsidP="00043102">
      <w:pPr>
        <w:numPr>
          <w:ilvl w:val="1"/>
          <w:numId w:val="10"/>
        </w:numPr>
      </w:pPr>
      <w:r w:rsidRPr="00043102">
        <w:rPr>
          <w:b/>
          <w:bCs/>
        </w:rPr>
        <w:lastRenderedPageBreak/>
        <w:t>Use Case</w:t>
      </w:r>
      <w:r w:rsidRPr="00043102">
        <w:t>: Retrieve a list of unique categories for use in another measure or visualization.</w:t>
      </w:r>
    </w:p>
    <w:p w14:paraId="5652E416" w14:textId="77777777" w:rsidR="00043102" w:rsidRPr="00043102" w:rsidRDefault="00043102" w:rsidP="00043102">
      <w:pPr>
        <w:numPr>
          <w:ilvl w:val="1"/>
          <w:numId w:val="10"/>
        </w:numPr>
      </w:pPr>
      <w:r w:rsidRPr="00043102">
        <w:rPr>
          <w:b/>
          <w:bCs/>
        </w:rPr>
        <w:t>Example</w:t>
      </w:r>
      <w:r w:rsidRPr="00043102">
        <w:t>:</w:t>
      </w:r>
    </w:p>
    <w:p w14:paraId="4504F4A9" w14:textId="45C1320F" w:rsidR="00325387" w:rsidRDefault="00043102" w:rsidP="00043102">
      <w:pPr>
        <w:ind w:left="720"/>
      </w:pPr>
      <w:proofErr w:type="spellStart"/>
      <w:r w:rsidRPr="00043102">
        <w:t>UniqueCategories</w:t>
      </w:r>
      <w:proofErr w:type="spellEnd"/>
      <w:r w:rsidRPr="00043102">
        <w:t xml:space="preserve"> = VALUES(</w:t>
      </w:r>
      <w:proofErr w:type="gramStart"/>
      <w:r w:rsidRPr="00043102">
        <w:t>Products[</w:t>
      </w:r>
      <w:proofErr w:type="gramEnd"/>
      <w:r w:rsidRPr="00043102">
        <w:t>Category])</w:t>
      </w:r>
    </w:p>
    <w:p w14:paraId="1FAA4277" w14:textId="77777777" w:rsidR="00325387" w:rsidRDefault="00325387">
      <w:r>
        <w:br w:type="page"/>
      </w:r>
    </w:p>
    <w:tbl>
      <w:tblPr>
        <w:tblW w:w="9330" w:type="dxa"/>
        <w:tblLook w:val="04A0" w:firstRow="1" w:lastRow="0" w:firstColumn="1" w:lastColumn="0" w:noHBand="0" w:noVBand="1"/>
      </w:tblPr>
      <w:tblGrid>
        <w:gridCol w:w="2484"/>
        <w:gridCol w:w="2243"/>
        <w:gridCol w:w="4603"/>
      </w:tblGrid>
      <w:tr w:rsidR="00325387" w:rsidRPr="00325387" w14:paraId="4863E18C" w14:textId="77777777" w:rsidTr="00325387">
        <w:trPr>
          <w:trHeight w:val="301"/>
        </w:trPr>
        <w:tc>
          <w:tcPr>
            <w:tcW w:w="93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155C4" w14:textId="77777777" w:rsidR="00325387" w:rsidRPr="00325387" w:rsidRDefault="00325387" w:rsidP="0032538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:lang w:eastAsia="en-IN"/>
                <w14:ligatures w14:val="none"/>
              </w:rPr>
              <w:lastRenderedPageBreak/>
              <w:t>Time Intelligent Functions</w:t>
            </w:r>
          </w:p>
        </w:tc>
      </w:tr>
      <w:tr w:rsidR="00325387" w:rsidRPr="00325387" w14:paraId="31C2F3CE" w14:textId="77777777" w:rsidTr="00325387">
        <w:trPr>
          <w:trHeight w:val="301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08B2E" w14:textId="77777777" w:rsidR="00325387" w:rsidRPr="00325387" w:rsidRDefault="00325387" w:rsidP="0032538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Function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8486A" w14:textId="77777777" w:rsidR="00325387" w:rsidRPr="00325387" w:rsidRDefault="00325387" w:rsidP="0032538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  <w:tc>
          <w:tcPr>
            <w:tcW w:w="4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EE925" w14:textId="77777777" w:rsidR="00325387" w:rsidRPr="00325387" w:rsidRDefault="00325387" w:rsidP="0032538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 Case</w:t>
            </w:r>
          </w:p>
        </w:tc>
      </w:tr>
      <w:tr w:rsidR="00325387" w:rsidRPr="00325387" w14:paraId="223648C8" w14:textId="77777777" w:rsidTr="00325387">
        <w:trPr>
          <w:trHeight w:val="603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FE4A1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TOTALYTD(</w:t>
            </w:r>
            <w:proofErr w:type="gramEnd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2B035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Calculates the year-to-date value for a measure, based on a specified date column.</w:t>
            </w:r>
          </w:p>
        </w:tc>
        <w:tc>
          <w:tcPr>
            <w:tcW w:w="4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EB22E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Calculate year-to-date sales. Example: </w:t>
            </w:r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TOTALYTD(</w:t>
            </w:r>
            <w:proofErr w:type="gramStart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Amount], Date[Date])</w:t>
            </w:r>
          </w:p>
        </w:tc>
      </w:tr>
      <w:tr w:rsidR="00325387" w:rsidRPr="00325387" w14:paraId="088BB05C" w14:textId="77777777" w:rsidTr="00325387">
        <w:trPr>
          <w:trHeight w:val="603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2F1BB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TOTALQTD(</w:t>
            </w:r>
            <w:proofErr w:type="gramEnd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05AF0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Calculates the quarter-to-date value for a measure, based on a specified date column.</w:t>
            </w:r>
          </w:p>
        </w:tc>
        <w:tc>
          <w:tcPr>
            <w:tcW w:w="4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D9861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Calculate quarter-to-date revenue. Example: </w:t>
            </w:r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TOTALQTD(</w:t>
            </w:r>
            <w:proofErr w:type="gramStart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Revenue], Date[Date])</w:t>
            </w:r>
          </w:p>
        </w:tc>
      </w:tr>
      <w:tr w:rsidR="00325387" w:rsidRPr="00325387" w14:paraId="6CA4C2B0" w14:textId="77777777" w:rsidTr="00325387">
        <w:trPr>
          <w:trHeight w:val="603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97B35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TOTALMTD(</w:t>
            </w:r>
            <w:proofErr w:type="gramEnd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88C87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Calculates the month-to-date value for a measure, based on a specified date column.</w:t>
            </w:r>
          </w:p>
        </w:tc>
        <w:tc>
          <w:tcPr>
            <w:tcW w:w="4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3DCA6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Calculate month-to-date profit. Example: </w:t>
            </w:r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TOTALMTD(</w:t>
            </w:r>
            <w:proofErr w:type="gramStart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gramEnd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Profit], Date[Date])</w:t>
            </w:r>
          </w:p>
        </w:tc>
      </w:tr>
      <w:tr w:rsidR="00325387" w:rsidRPr="00325387" w14:paraId="2C5FC789" w14:textId="77777777" w:rsidTr="00325387">
        <w:trPr>
          <w:trHeight w:val="603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DD9D8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SAMEPERIODLASTYEAR(</w:t>
            </w:r>
            <w:proofErr w:type="gramEnd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AE957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a table that contains the corresponding dates from the previous year for the given period.</w:t>
            </w:r>
          </w:p>
        </w:tc>
        <w:tc>
          <w:tcPr>
            <w:tcW w:w="4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69F73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Compare current year sales with the same period in the previous year. Example: </w:t>
            </w:r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SAMEPERIODLASTYEAR(</w:t>
            </w:r>
            <w:proofErr w:type="gramStart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Date[</w:t>
            </w:r>
            <w:proofErr w:type="gramEnd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Date])</w:t>
            </w:r>
          </w:p>
        </w:tc>
      </w:tr>
      <w:tr w:rsidR="00325387" w:rsidRPr="00325387" w14:paraId="363EC981" w14:textId="77777777" w:rsidTr="00325387">
        <w:trPr>
          <w:trHeight w:val="603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6948E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PARALLELPERIOD(</w:t>
            </w:r>
            <w:proofErr w:type="gramEnd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DF7DB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a table with a shifted date column for a specified number of periods.</w:t>
            </w:r>
          </w:p>
        </w:tc>
        <w:tc>
          <w:tcPr>
            <w:tcW w:w="4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A7888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Calculate sales from the same period, but shifted by 3 months. Example: </w:t>
            </w:r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PARALLELPERIOD(</w:t>
            </w:r>
            <w:proofErr w:type="gramStart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Date[</w:t>
            </w:r>
            <w:proofErr w:type="gramEnd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Date], -3, MONTH)</w:t>
            </w:r>
          </w:p>
        </w:tc>
      </w:tr>
      <w:tr w:rsidR="00325387" w:rsidRPr="00325387" w14:paraId="424FC02A" w14:textId="77777777" w:rsidTr="00325387">
        <w:trPr>
          <w:trHeight w:val="603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53A60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DATEADD(</w:t>
            </w:r>
            <w:proofErr w:type="gramEnd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D268E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Shifts a date column by a specified number of intervals, like days, months, or years.</w:t>
            </w:r>
          </w:p>
        </w:tc>
        <w:tc>
          <w:tcPr>
            <w:tcW w:w="4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CD978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Calculate sales for the last 12 months. Example: </w:t>
            </w:r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DATEADD(</w:t>
            </w:r>
            <w:proofErr w:type="gramStart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Date[</w:t>
            </w:r>
            <w:proofErr w:type="gramEnd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Date], -12, MONTH)</w:t>
            </w:r>
          </w:p>
        </w:tc>
      </w:tr>
      <w:tr w:rsidR="00325387" w:rsidRPr="00325387" w14:paraId="4085157A" w14:textId="77777777" w:rsidTr="00325387">
        <w:trPr>
          <w:trHeight w:val="603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BD07F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DATERANGE(</w:t>
            </w:r>
            <w:proofErr w:type="gramEnd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A4551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a table with dates between two given dates.</w:t>
            </w:r>
          </w:p>
        </w:tc>
        <w:tc>
          <w:tcPr>
            <w:tcW w:w="4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22292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Analyze</w:t>
            </w:r>
            <w:proofErr w:type="spellEnd"/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the total sales for a specific range of dates. Example: </w:t>
            </w:r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DATERANGE(</w:t>
            </w:r>
            <w:proofErr w:type="gramStart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Date[</w:t>
            </w:r>
            <w:proofErr w:type="gramEnd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Date], DATE(2023,1,1), DATE(2023,12,31))</w:t>
            </w:r>
          </w:p>
        </w:tc>
      </w:tr>
      <w:tr w:rsidR="00325387" w:rsidRPr="00325387" w14:paraId="32079C58" w14:textId="77777777" w:rsidTr="00325387">
        <w:trPr>
          <w:trHeight w:val="578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5CC60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DATE(</w:t>
            </w:r>
            <w:proofErr w:type="gramEnd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E5DA9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date for a given year, month, and day.</w:t>
            </w:r>
          </w:p>
        </w:tc>
        <w:tc>
          <w:tcPr>
            <w:tcW w:w="4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BED9D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Create a specific date value for analysis. Example: </w:t>
            </w:r>
            <w:proofErr w:type="gramStart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DATE(</w:t>
            </w:r>
            <w:proofErr w:type="gramEnd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2023, 12, 25)</w:t>
            </w:r>
          </w:p>
        </w:tc>
      </w:tr>
      <w:tr w:rsidR="00325387" w:rsidRPr="00325387" w14:paraId="12C73C84" w14:textId="77777777" w:rsidTr="00325387">
        <w:trPr>
          <w:trHeight w:val="301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59CA1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YEAR(</w:t>
            </w:r>
            <w:proofErr w:type="gramEnd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6C354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Extracts the year from a date.</w:t>
            </w:r>
          </w:p>
        </w:tc>
        <w:tc>
          <w:tcPr>
            <w:tcW w:w="4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02423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Extract the year from a sales date. Example: </w:t>
            </w:r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YEAR(</w:t>
            </w:r>
            <w:proofErr w:type="gramStart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spellStart"/>
            <w:proofErr w:type="gramEnd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SaleDate</w:t>
            </w:r>
            <w:proofErr w:type="spellEnd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])</w:t>
            </w:r>
          </w:p>
        </w:tc>
      </w:tr>
      <w:tr w:rsidR="00325387" w:rsidRPr="00325387" w14:paraId="4470109C" w14:textId="77777777" w:rsidTr="00325387">
        <w:trPr>
          <w:trHeight w:val="578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959B7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MONTH(</w:t>
            </w:r>
            <w:proofErr w:type="gramEnd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37913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Extracts the month from a date.</w:t>
            </w:r>
          </w:p>
        </w:tc>
        <w:tc>
          <w:tcPr>
            <w:tcW w:w="4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8C590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Extract the month from an order date. Example: </w:t>
            </w:r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MONTH(</w:t>
            </w:r>
            <w:proofErr w:type="gramStart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Orders[</w:t>
            </w:r>
            <w:proofErr w:type="spellStart"/>
            <w:proofErr w:type="gramEnd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OrderDate</w:t>
            </w:r>
            <w:proofErr w:type="spellEnd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])</w:t>
            </w:r>
          </w:p>
        </w:tc>
      </w:tr>
      <w:tr w:rsidR="00325387" w:rsidRPr="00325387" w14:paraId="38305384" w14:textId="77777777" w:rsidTr="00325387">
        <w:trPr>
          <w:trHeight w:val="578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A0EB6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DAY(</w:t>
            </w:r>
            <w:proofErr w:type="gramEnd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30E05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Extracts the day of the month from a date.</w:t>
            </w:r>
          </w:p>
        </w:tc>
        <w:tc>
          <w:tcPr>
            <w:tcW w:w="4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DAE9B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Extract the day from a transaction date. Example: </w:t>
            </w:r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DAY(</w:t>
            </w:r>
            <w:proofErr w:type="gramStart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spellStart"/>
            <w:proofErr w:type="gramEnd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SaleDate</w:t>
            </w:r>
            <w:proofErr w:type="spellEnd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])</w:t>
            </w:r>
          </w:p>
        </w:tc>
      </w:tr>
      <w:tr w:rsidR="00325387" w:rsidRPr="00325387" w14:paraId="11DF4ADA" w14:textId="77777777" w:rsidTr="00325387">
        <w:trPr>
          <w:trHeight w:val="603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0B550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WEEKNUM(</w:t>
            </w:r>
            <w:proofErr w:type="gramEnd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8870C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week number of a date, based on the week start day.</w:t>
            </w:r>
          </w:p>
        </w:tc>
        <w:tc>
          <w:tcPr>
            <w:tcW w:w="4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187B1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Calculate the week number of a sale date. Example: </w:t>
            </w:r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WEEKNUM(</w:t>
            </w:r>
            <w:proofErr w:type="gramStart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Sales[</w:t>
            </w:r>
            <w:proofErr w:type="spellStart"/>
            <w:proofErr w:type="gramEnd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SaleDate</w:t>
            </w:r>
            <w:proofErr w:type="spellEnd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])</w:t>
            </w:r>
          </w:p>
        </w:tc>
      </w:tr>
      <w:tr w:rsidR="00325387" w:rsidRPr="00325387" w14:paraId="3E0FD94D" w14:textId="77777777" w:rsidTr="00325387">
        <w:trPr>
          <w:trHeight w:val="578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7447E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HOUR(</w:t>
            </w:r>
            <w:proofErr w:type="gramEnd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B718F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Extracts the hour from a time-based column.</w:t>
            </w:r>
          </w:p>
        </w:tc>
        <w:tc>
          <w:tcPr>
            <w:tcW w:w="4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06858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Calculate the hour of a time-based event. Example: </w:t>
            </w:r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HOUR(</w:t>
            </w:r>
            <w:proofErr w:type="gramStart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Orders[</w:t>
            </w:r>
            <w:proofErr w:type="spellStart"/>
            <w:proofErr w:type="gramEnd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OrderTime</w:t>
            </w:r>
            <w:proofErr w:type="spellEnd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])</w:t>
            </w:r>
          </w:p>
        </w:tc>
      </w:tr>
      <w:tr w:rsidR="00325387" w:rsidRPr="00325387" w14:paraId="4C295E43" w14:textId="77777777" w:rsidTr="00325387">
        <w:trPr>
          <w:trHeight w:val="578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03704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MINUTE(</w:t>
            </w:r>
            <w:proofErr w:type="gramEnd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B5856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Extracts the minute from a time-based column.</w:t>
            </w:r>
          </w:p>
        </w:tc>
        <w:tc>
          <w:tcPr>
            <w:tcW w:w="4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8CAD0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Calculate the minute of a time-based event. Example: </w:t>
            </w:r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MINUTE(</w:t>
            </w:r>
            <w:proofErr w:type="gramStart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Orders[</w:t>
            </w:r>
            <w:proofErr w:type="spellStart"/>
            <w:proofErr w:type="gramEnd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OrderTime</w:t>
            </w:r>
            <w:proofErr w:type="spellEnd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])</w:t>
            </w:r>
          </w:p>
        </w:tc>
      </w:tr>
      <w:tr w:rsidR="00325387" w:rsidRPr="00325387" w14:paraId="167587C6" w14:textId="77777777" w:rsidTr="00325387">
        <w:trPr>
          <w:trHeight w:val="578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1FBDE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SECOND(</w:t>
            </w:r>
            <w:proofErr w:type="gramEnd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85115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Extracts the second from a time-based column.</w:t>
            </w:r>
          </w:p>
        </w:tc>
        <w:tc>
          <w:tcPr>
            <w:tcW w:w="4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B7FE0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Calculate the second of a time-based event. Example: </w:t>
            </w:r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SECOND(</w:t>
            </w:r>
            <w:proofErr w:type="gramStart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Orders[</w:t>
            </w:r>
            <w:proofErr w:type="spellStart"/>
            <w:proofErr w:type="gramEnd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OrderTime</w:t>
            </w:r>
            <w:proofErr w:type="spellEnd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])</w:t>
            </w:r>
          </w:p>
        </w:tc>
      </w:tr>
      <w:tr w:rsidR="00325387" w:rsidRPr="00325387" w14:paraId="12DD30DF" w14:textId="77777777" w:rsidTr="00325387">
        <w:trPr>
          <w:trHeight w:val="578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670C6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STARTOFYEAR(</w:t>
            </w:r>
            <w:proofErr w:type="gramEnd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13E75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first date of the year for the given date.</w:t>
            </w:r>
          </w:p>
        </w:tc>
        <w:tc>
          <w:tcPr>
            <w:tcW w:w="4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6093C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Identify the first date of the year for sales analysis. Example: </w:t>
            </w:r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STARTOFYEAR(</w:t>
            </w:r>
            <w:proofErr w:type="gramStart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Date[</w:t>
            </w:r>
            <w:proofErr w:type="gramEnd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Date])</w:t>
            </w:r>
          </w:p>
        </w:tc>
      </w:tr>
      <w:tr w:rsidR="00325387" w:rsidRPr="00325387" w14:paraId="28E16A67" w14:textId="77777777" w:rsidTr="00325387">
        <w:trPr>
          <w:trHeight w:val="603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887F8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STARTOFQUARTER(</w:t>
            </w:r>
            <w:proofErr w:type="gramEnd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50E55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first date of the quarter for the given date.</w:t>
            </w:r>
          </w:p>
        </w:tc>
        <w:tc>
          <w:tcPr>
            <w:tcW w:w="4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3B988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Identify the first date of the current quarter for analysis. Example: </w:t>
            </w:r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STARTOFQUARTER(</w:t>
            </w:r>
            <w:proofErr w:type="gramStart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Date[</w:t>
            </w:r>
            <w:proofErr w:type="gramEnd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Date])</w:t>
            </w:r>
          </w:p>
        </w:tc>
      </w:tr>
      <w:tr w:rsidR="00325387" w:rsidRPr="00325387" w14:paraId="3EE8AC5A" w14:textId="77777777" w:rsidTr="00325387">
        <w:trPr>
          <w:trHeight w:val="603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BBCA5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STARTOFMONTH(</w:t>
            </w:r>
            <w:proofErr w:type="gramEnd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0EDDE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first date of the month for the given date.</w:t>
            </w:r>
          </w:p>
        </w:tc>
        <w:tc>
          <w:tcPr>
            <w:tcW w:w="4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23504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Identify the start of the month for revenue calculations. Example: </w:t>
            </w:r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STARTOFMONTH(</w:t>
            </w:r>
            <w:proofErr w:type="gramStart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Date[</w:t>
            </w:r>
            <w:proofErr w:type="gramEnd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Date])</w:t>
            </w:r>
          </w:p>
        </w:tc>
      </w:tr>
      <w:tr w:rsidR="00325387" w:rsidRPr="00325387" w14:paraId="15235FB0" w14:textId="77777777" w:rsidTr="00325387">
        <w:trPr>
          <w:trHeight w:val="578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8C09F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ENDOFYEAR(</w:t>
            </w:r>
            <w:proofErr w:type="gramEnd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2A259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last date of the year for the given date.</w:t>
            </w:r>
          </w:p>
        </w:tc>
        <w:tc>
          <w:tcPr>
            <w:tcW w:w="4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B23A6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Identify the last date of the year for sales analysis. Example: </w:t>
            </w:r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ENDOFYEAR(</w:t>
            </w:r>
            <w:proofErr w:type="gramStart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Date[</w:t>
            </w:r>
            <w:proofErr w:type="gramEnd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Date])</w:t>
            </w:r>
          </w:p>
        </w:tc>
      </w:tr>
      <w:tr w:rsidR="00325387" w:rsidRPr="00325387" w14:paraId="4B858BEE" w14:textId="77777777" w:rsidTr="00325387">
        <w:trPr>
          <w:trHeight w:val="603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AA840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ENDOFQUARTER(</w:t>
            </w:r>
            <w:proofErr w:type="gramEnd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55366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last date of the quarter for the given date.</w:t>
            </w:r>
          </w:p>
        </w:tc>
        <w:tc>
          <w:tcPr>
            <w:tcW w:w="4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D5A13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Identify the end of the quarter for reporting purposes. Example: </w:t>
            </w:r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ENDOFQUARTER(</w:t>
            </w:r>
            <w:proofErr w:type="gramStart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Date[</w:t>
            </w:r>
            <w:proofErr w:type="gramEnd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Date])</w:t>
            </w:r>
          </w:p>
        </w:tc>
      </w:tr>
      <w:tr w:rsidR="00325387" w:rsidRPr="00325387" w14:paraId="4BB49E34" w14:textId="77777777" w:rsidTr="00325387">
        <w:trPr>
          <w:trHeight w:val="603"/>
        </w:trPr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5FB35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ENDOFMONTH(</w:t>
            </w:r>
            <w:proofErr w:type="gramEnd"/>
            <w:r w:rsidRPr="003253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3009D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the last date of the month for the given date.</w:t>
            </w:r>
          </w:p>
        </w:tc>
        <w:tc>
          <w:tcPr>
            <w:tcW w:w="4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B5124" w14:textId="77777777" w:rsidR="00325387" w:rsidRPr="00325387" w:rsidRDefault="00325387" w:rsidP="003253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253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Identify the last date of the month for financial reports. Example: </w:t>
            </w:r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ENDOFMONTH(</w:t>
            </w:r>
            <w:proofErr w:type="gramStart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Date[</w:t>
            </w:r>
            <w:proofErr w:type="gramEnd"/>
            <w:r w:rsidRPr="0032538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Date])</w:t>
            </w:r>
          </w:p>
        </w:tc>
      </w:tr>
    </w:tbl>
    <w:p w14:paraId="36070114" w14:textId="77777777" w:rsidR="00043102" w:rsidRPr="00043102" w:rsidRDefault="00043102" w:rsidP="00043102">
      <w:pPr>
        <w:ind w:left="720"/>
      </w:pPr>
    </w:p>
    <w:p w14:paraId="1BEE993D" w14:textId="77777777" w:rsidR="00325387" w:rsidRPr="00325387" w:rsidRDefault="00325387" w:rsidP="00325387">
      <w:pPr>
        <w:rPr>
          <w:b/>
          <w:bCs/>
        </w:rPr>
      </w:pPr>
      <w:r w:rsidRPr="00325387">
        <w:rPr>
          <w:b/>
          <w:bCs/>
        </w:rPr>
        <w:t>Detailed Examples:</w:t>
      </w:r>
    </w:p>
    <w:p w14:paraId="2B7979AD" w14:textId="77777777" w:rsidR="00325387" w:rsidRPr="00325387" w:rsidRDefault="00325387" w:rsidP="00325387">
      <w:pPr>
        <w:numPr>
          <w:ilvl w:val="0"/>
          <w:numId w:val="11"/>
        </w:numPr>
      </w:pPr>
      <w:proofErr w:type="gramStart"/>
      <w:r w:rsidRPr="00325387">
        <w:rPr>
          <w:b/>
          <w:bCs/>
        </w:rPr>
        <w:t>TOTALYTD(</w:t>
      </w:r>
      <w:proofErr w:type="gramEnd"/>
      <w:r w:rsidRPr="00325387">
        <w:rPr>
          <w:b/>
          <w:bCs/>
        </w:rPr>
        <w:t>)</w:t>
      </w:r>
      <w:r w:rsidRPr="00325387">
        <w:t>:</w:t>
      </w:r>
    </w:p>
    <w:p w14:paraId="6E3DA462" w14:textId="77777777" w:rsidR="00325387" w:rsidRPr="00325387" w:rsidRDefault="00325387" w:rsidP="00325387">
      <w:pPr>
        <w:numPr>
          <w:ilvl w:val="1"/>
          <w:numId w:val="11"/>
        </w:numPr>
      </w:pPr>
      <w:r w:rsidRPr="00325387">
        <w:rPr>
          <w:b/>
          <w:bCs/>
        </w:rPr>
        <w:t>Use Case</w:t>
      </w:r>
      <w:r w:rsidRPr="00325387">
        <w:t>: Calculate the year-to-date sales.</w:t>
      </w:r>
    </w:p>
    <w:p w14:paraId="4DD828D4" w14:textId="77777777" w:rsidR="00325387" w:rsidRPr="00325387" w:rsidRDefault="00325387" w:rsidP="00325387">
      <w:pPr>
        <w:numPr>
          <w:ilvl w:val="1"/>
          <w:numId w:val="11"/>
        </w:numPr>
      </w:pPr>
      <w:r w:rsidRPr="00325387">
        <w:rPr>
          <w:b/>
          <w:bCs/>
        </w:rPr>
        <w:t>Example</w:t>
      </w:r>
      <w:r w:rsidRPr="00325387">
        <w:t>:</w:t>
      </w:r>
    </w:p>
    <w:p w14:paraId="261F1FAC" w14:textId="77777777" w:rsidR="00325387" w:rsidRPr="00325387" w:rsidRDefault="00325387" w:rsidP="00325387">
      <w:pPr>
        <w:ind w:left="360" w:firstLine="720"/>
      </w:pPr>
      <w:proofErr w:type="spellStart"/>
      <w:r w:rsidRPr="00325387">
        <w:t>SalesYTD</w:t>
      </w:r>
      <w:proofErr w:type="spellEnd"/>
      <w:r w:rsidRPr="00325387">
        <w:t xml:space="preserve"> = TOTALYTD(</w:t>
      </w:r>
      <w:proofErr w:type="gramStart"/>
      <w:r w:rsidRPr="00325387">
        <w:t>Sales[</w:t>
      </w:r>
      <w:proofErr w:type="gramEnd"/>
      <w:r w:rsidRPr="00325387">
        <w:t>Amount], Date[Date])</w:t>
      </w:r>
    </w:p>
    <w:p w14:paraId="130EBEFC" w14:textId="77777777" w:rsidR="00325387" w:rsidRPr="00325387" w:rsidRDefault="00325387" w:rsidP="00325387">
      <w:pPr>
        <w:numPr>
          <w:ilvl w:val="0"/>
          <w:numId w:val="11"/>
        </w:numPr>
      </w:pPr>
      <w:proofErr w:type="gramStart"/>
      <w:r w:rsidRPr="00325387">
        <w:rPr>
          <w:b/>
          <w:bCs/>
        </w:rPr>
        <w:t>SAMEPERIODLASTYEAR(</w:t>
      </w:r>
      <w:proofErr w:type="gramEnd"/>
      <w:r w:rsidRPr="00325387">
        <w:rPr>
          <w:b/>
          <w:bCs/>
        </w:rPr>
        <w:t>)</w:t>
      </w:r>
      <w:r w:rsidRPr="00325387">
        <w:t>:</w:t>
      </w:r>
    </w:p>
    <w:p w14:paraId="37C1978C" w14:textId="77777777" w:rsidR="00325387" w:rsidRPr="00325387" w:rsidRDefault="00325387" w:rsidP="00325387">
      <w:pPr>
        <w:numPr>
          <w:ilvl w:val="1"/>
          <w:numId w:val="11"/>
        </w:numPr>
      </w:pPr>
      <w:r w:rsidRPr="00325387">
        <w:rPr>
          <w:b/>
          <w:bCs/>
        </w:rPr>
        <w:t>Use Case</w:t>
      </w:r>
      <w:r w:rsidRPr="00325387">
        <w:t>: Compare the sales of the same period in the previous year.</w:t>
      </w:r>
    </w:p>
    <w:p w14:paraId="18DFB313" w14:textId="77777777" w:rsidR="00325387" w:rsidRPr="00325387" w:rsidRDefault="00325387" w:rsidP="00325387">
      <w:pPr>
        <w:numPr>
          <w:ilvl w:val="1"/>
          <w:numId w:val="11"/>
        </w:numPr>
      </w:pPr>
      <w:r w:rsidRPr="00325387">
        <w:rPr>
          <w:b/>
          <w:bCs/>
        </w:rPr>
        <w:t>Example</w:t>
      </w:r>
      <w:r w:rsidRPr="00325387">
        <w:t>:</w:t>
      </w:r>
    </w:p>
    <w:p w14:paraId="5CC29B38" w14:textId="77777777" w:rsidR="00325387" w:rsidRPr="00325387" w:rsidRDefault="00325387" w:rsidP="00325387">
      <w:pPr>
        <w:ind w:left="1080"/>
      </w:pPr>
      <w:proofErr w:type="spellStart"/>
      <w:r w:rsidRPr="00325387">
        <w:t>SalesLastYear</w:t>
      </w:r>
      <w:proofErr w:type="spellEnd"/>
      <w:r w:rsidRPr="00325387">
        <w:t xml:space="preserve"> = CALCULATE(SUM(</w:t>
      </w:r>
      <w:proofErr w:type="gramStart"/>
      <w:r w:rsidRPr="00325387">
        <w:t>Sales[</w:t>
      </w:r>
      <w:proofErr w:type="gramEnd"/>
      <w:r w:rsidRPr="00325387">
        <w:t>Amount]), SAMEPERIODLASTYEAR(Date[Date]))</w:t>
      </w:r>
    </w:p>
    <w:p w14:paraId="30C9A084" w14:textId="77777777" w:rsidR="00325387" w:rsidRPr="00325387" w:rsidRDefault="00325387" w:rsidP="00325387">
      <w:pPr>
        <w:numPr>
          <w:ilvl w:val="0"/>
          <w:numId w:val="11"/>
        </w:numPr>
      </w:pPr>
      <w:proofErr w:type="gramStart"/>
      <w:r w:rsidRPr="00325387">
        <w:rPr>
          <w:b/>
          <w:bCs/>
        </w:rPr>
        <w:t>PARALLELPERIOD(</w:t>
      </w:r>
      <w:proofErr w:type="gramEnd"/>
      <w:r w:rsidRPr="00325387">
        <w:rPr>
          <w:b/>
          <w:bCs/>
        </w:rPr>
        <w:t>)</w:t>
      </w:r>
      <w:r w:rsidRPr="00325387">
        <w:t>:</w:t>
      </w:r>
    </w:p>
    <w:p w14:paraId="421FB461" w14:textId="77777777" w:rsidR="00325387" w:rsidRPr="00325387" w:rsidRDefault="00325387" w:rsidP="00325387">
      <w:pPr>
        <w:numPr>
          <w:ilvl w:val="1"/>
          <w:numId w:val="11"/>
        </w:numPr>
      </w:pPr>
      <w:r w:rsidRPr="00325387">
        <w:rPr>
          <w:b/>
          <w:bCs/>
        </w:rPr>
        <w:t>Use Case</w:t>
      </w:r>
      <w:r w:rsidRPr="00325387">
        <w:t>: Shift the sales data by 3 months to compare it with sales from 3 months ago.</w:t>
      </w:r>
    </w:p>
    <w:p w14:paraId="5557D191" w14:textId="77777777" w:rsidR="00325387" w:rsidRPr="00325387" w:rsidRDefault="00325387" w:rsidP="00325387">
      <w:pPr>
        <w:numPr>
          <w:ilvl w:val="1"/>
          <w:numId w:val="11"/>
        </w:numPr>
      </w:pPr>
      <w:r w:rsidRPr="00325387">
        <w:rPr>
          <w:b/>
          <w:bCs/>
        </w:rPr>
        <w:t>Example</w:t>
      </w:r>
      <w:r w:rsidRPr="00325387">
        <w:t>:</w:t>
      </w:r>
    </w:p>
    <w:p w14:paraId="67A39B60" w14:textId="77777777" w:rsidR="00325387" w:rsidRPr="00325387" w:rsidRDefault="00325387" w:rsidP="00325387">
      <w:pPr>
        <w:ind w:left="1080"/>
      </w:pPr>
      <w:r w:rsidRPr="00325387">
        <w:t>SalesLast3Months = CALCULATE(SUM(</w:t>
      </w:r>
      <w:proofErr w:type="gramStart"/>
      <w:r w:rsidRPr="00325387">
        <w:t>Sales[</w:t>
      </w:r>
      <w:proofErr w:type="gramEnd"/>
      <w:r w:rsidRPr="00325387">
        <w:t>Amount]), PARALLELPERIOD(Date[Date], -3, MONTH))</w:t>
      </w:r>
    </w:p>
    <w:p w14:paraId="0A8CA9B0" w14:textId="77777777" w:rsidR="00325387" w:rsidRPr="00325387" w:rsidRDefault="00325387" w:rsidP="00325387">
      <w:pPr>
        <w:numPr>
          <w:ilvl w:val="0"/>
          <w:numId w:val="11"/>
        </w:numPr>
      </w:pPr>
      <w:proofErr w:type="gramStart"/>
      <w:r w:rsidRPr="00325387">
        <w:rPr>
          <w:b/>
          <w:bCs/>
        </w:rPr>
        <w:lastRenderedPageBreak/>
        <w:t>DATEADD(</w:t>
      </w:r>
      <w:proofErr w:type="gramEnd"/>
      <w:r w:rsidRPr="00325387">
        <w:rPr>
          <w:b/>
          <w:bCs/>
        </w:rPr>
        <w:t>)</w:t>
      </w:r>
      <w:r w:rsidRPr="00325387">
        <w:t>:</w:t>
      </w:r>
    </w:p>
    <w:p w14:paraId="5156896C" w14:textId="77777777" w:rsidR="00325387" w:rsidRPr="00325387" w:rsidRDefault="00325387" w:rsidP="00325387">
      <w:pPr>
        <w:numPr>
          <w:ilvl w:val="1"/>
          <w:numId w:val="11"/>
        </w:numPr>
      </w:pPr>
      <w:r w:rsidRPr="00325387">
        <w:rPr>
          <w:b/>
          <w:bCs/>
        </w:rPr>
        <w:t>Use Case</w:t>
      </w:r>
      <w:r w:rsidRPr="00325387">
        <w:t>: Calculate sales for the last 12 months.</w:t>
      </w:r>
    </w:p>
    <w:p w14:paraId="7FE2CED2" w14:textId="77777777" w:rsidR="00325387" w:rsidRPr="00325387" w:rsidRDefault="00325387" w:rsidP="00325387">
      <w:pPr>
        <w:numPr>
          <w:ilvl w:val="1"/>
          <w:numId w:val="11"/>
        </w:numPr>
      </w:pPr>
      <w:r w:rsidRPr="00325387">
        <w:rPr>
          <w:b/>
          <w:bCs/>
        </w:rPr>
        <w:t>Example</w:t>
      </w:r>
      <w:r w:rsidRPr="00325387">
        <w:t>:</w:t>
      </w:r>
    </w:p>
    <w:p w14:paraId="653E3BFF" w14:textId="77777777" w:rsidR="00325387" w:rsidRPr="00325387" w:rsidRDefault="00325387" w:rsidP="00325387">
      <w:pPr>
        <w:ind w:left="720"/>
      </w:pPr>
      <w:r w:rsidRPr="00325387">
        <w:t>SalesLast12Months = CALCULATE(SUM(</w:t>
      </w:r>
      <w:proofErr w:type="gramStart"/>
      <w:r w:rsidRPr="00325387">
        <w:t>Sales[</w:t>
      </w:r>
      <w:proofErr w:type="gramEnd"/>
      <w:r w:rsidRPr="00325387">
        <w:t>Amount]), DATEADD(Date[Date], -12, MONTH))</w:t>
      </w:r>
    </w:p>
    <w:p w14:paraId="1F909AE7" w14:textId="77777777" w:rsidR="00325387" w:rsidRPr="00325387" w:rsidRDefault="00325387" w:rsidP="00325387">
      <w:pPr>
        <w:numPr>
          <w:ilvl w:val="0"/>
          <w:numId w:val="11"/>
        </w:numPr>
      </w:pPr>
      <w:proofErr w:type="gramStart"/>
      <w:r w:rsidRPr="00325387">
        <w:rPr>
          <w:b/>
          <w:bCs/>
        </w:rPr>
        <w:t>YEAR(</w:t>
      </w:r>
      <w:proofErr w:type="gramEnd"/>
      <w:r w:rsidRPr="00325387">
        <w:rPr>
          <w:b/>
          <w:bCs/>
        </w:rPr>
        <w:t>), MONTH(), DAY()</w:t>
      </w:r>
      <w:r w:rsidRPr="00325387">
        <w:t>:</w:t>
      </w:r>
    </w:p>
    <w:p w14:paraId="09934DAA" w14:textId="77777777" w:rsidR="00325387" w:rsidRPr="00325387" w:rsidRDefault="00325387" w:rsidP="00325387">
      <w:pPr>
        <w:numPr>
          <w:ilvl w:val="1"/>
          <w:numId w:val="11"/>
        </w:numPr>
      </w:pPr>
      <w:r w:rsidRPr="00325387">
        <w:rPr>
          <w:b/>
          <w:bCs/>
        </w:rPr>
        <w:t>Use Case</w:t>
      </w:r>
      <w:r w:rsidRPr="00325387">
        <w:t>: Extract specific components from the date for analysis.</w:t>
      </w:r>
    </w:p>
    <w:p w14:paraId="731719A5" w14:textId="77777777" w:rsidR="00325387" w:rsidRPr="00325387" w:rsidRDefault="00325387" w:rsidP="00325387">
      <w:pPr>
        <w:numPr>
          <w:ilvl w:val="1"/>
          <w:numId w:val="11"/>
        </w:numPr>
      </w:pPr>
      <w:r w:rsidRPr="00325387">
        <w:rPr>
          <w:b/>
          <w:bCs/>
        </w:rPr>
        <w:t>Example</w:t>
      </w:r>
      <w:r w:rsidRPr="00325387">
        <w:t>:</w:t>
      </w:r>
    </w:p>
    <w:p w14:paraId="54E4F873" w14:textId="77777777" w:rsidR="00325387" w:rsidRPr="00325387" w:rsidRDefault="00325387" w:rsidP="00325387">
      <w:pPr>
        <w:ind w:left="1080"/>
      </w:pPr>
      <w:proofErr w:type="spellStart"/>
      <w:r w:rsidRPr="00325387">
        <w:t>YearOfSale</w:t>
      </w:r>
      <w:proofErr w:type="spellEnd"/>
      <w:r w:rsidRPr="00325387">
        <w:t xml:space="preserve"> = YEAR(</w:t>
      </w:r>
      <w:proofErr w:type="gramStart"/>
      <w:r w:rsidRPr="00325387">
        <w:t>Sales[</w:t>
      </w:r>
      <w:proofErr w:type="spellStart"/>
      <w:proofErr w:type="gramEnd"/>
      <w:r w:rsidRPr="00325387">
        <w:t>SaleDate</w:t>
      </w:r>
      <w:proofErr w:type="spellEnd"/>
      <w:r w:rsidRPr="00325387">
        <w:t>])</w:t>
      </w:r>
    </w:p>
    <w:p w14:paraId="6F1C2778" w14:textId="77777777" w:rsidR="00325387" w:rsidRPr="00325387" w:rsidRDefault="00325387" w:rsidP="00325387">
      <w:pPr>
        <w:ind w:left="1080"/>
      </w:pPr>
      <w:proofErr w:type="spellStart"/>
      <w:r w:rsidRPr="00325387">
        <w:t>MonthOfSale</w:t>
      </w:r>
      <w:proofErr w:type="spellEnd"/>
      <w:r w:rsidRPr="00325387">
        <w:t xml:space="preserve"> = MONTH(</w:t>
      </w:r>
      <w:proofErr w:type="gramStart"/>
      <w:r w:rsidRPr="00325387">
        <w:t>Sales[</w:t>
      </w:r>
      <w:proofErr w:type="spellStart"/>
      <w:proofErr w:type="gramEnd"/>
      <w:r w:rsidRPr="00325387">
        <w:t>SaleDate</w:t>
      </w:r>
      <w:proofErr w:type="spellEnd"/>
      <w:r w:rsidRPr="00325387">
        <w:t>])</w:t>
      </w:r>
    </w:p>
    <w:p w14:paraId="262322AD" w14:textId="77777777" w:rsidR="00325387" w:rsidRDefault="00325387" w:rsidP="00325387">
      <w:pPr>
        <w:ind w:left="1080"/>
      </w:pPr>
      <w:proofErr w:type="spellStart"/>
      <w:r w:rsidRPr="00325387">
        <w:t>DayOfSale</w:t>
      </w:r>
      <w:proofErr w:type="spellEnd"/>
      <w:r w:rsidRPr="00325387">
        <w:t xml:space="preserve"> = DAY(</w:t>
      </w:r>
      <w:proofErr w:type="gramStart"/>
      <w:r w:rsidRPr="00325387">
        <w:t>Sales[</w:t>
      </w:r>
      <w:proofErr w:type="spellStart"/>
      <w:proofErr w:type="gramEnd"/>
      <w:r w:rsidRPr="00325387">
        <w:t>SaleDate</w:t>
      </w:r>
      <w:proofErr w:type="spellEnd"/>
      <w:r w:rsidRPr="00325387">
        <w:t>])</w:t>
      </w:r>
    </w:p>
    <w:p w14:paraId="1EC4A4FA" w14:textId="77777777" w:rsidR="00325387" w:rsidRPr="00325387" w:rsidRDefault="00325387" w:rsidP="00325387">
      <w:pPr>
        <w:ind w:left="1080"/>
      </w:pPr>
    </w:p>
    <w:p w14:paraId="2CF618E5" w14:textId="77777777" w:rsidR="00325387" w:rsidRPr="00325387" w:rsidRDefault="00325387" w:rsidP="00325387">
      <w:pPr>
        <w:numPr>
          <w:ilvl w:val="0"/>
          <w:numId w:val="11"/>
        </w:numPr>
      </w:pPr>
      <w:proofErr w:type="gramStart"/>
      <w:r w:rsidRPr="00325387">
        <w:rPr>
          <w:b/>
          <w:bCs/>
        </w:rPr>
        <w:t>STARTOFYEAR(</w:t>
      </w:r>
      <w:proofErr w:type="gramEnd"/>
      <w:r w:rsidRPr="00325387">
        <w:rPr>
          <w:b/>
          <w:bCs/>
        </w:rPr>
        <w:t>)</w:t>
      </w:r>
      <w:r w:rsidRPr="00325387">
        <w:t>:</w:t>
      </w:r>
    </w:p>
    <w:p w14:paraId="7825DF0E" w14:textId="77777777" w:rsidR="00325387" w:rsidRPr="00325387" w:rsidRDefault="00325387" w:rsidP="00325387">
      <w:pPr>
        <w:numPr>
          <w:ilvl w:val="1"/>
          <w:numId w:val="11"/>
        </w:numPr>
      </w:pPr>
      <w:r w:rsidRPr="00325387">
        <w:rPr>
          <w:b/>
          <w:bCs/>
        </w:rPr>
        <w:t>Use Case</w:t>
      </w:r>
      <w:r w:rsidRPr="00325387">
        <w:t>: Find the first date of the current year.</w:t>
      </w:r>
    </w:p>
    <w:p w14:paraId="5FEB226E" w14:textId="77777777" w:rsidR="00325387" w:rsidRPr="00325387" w:rsidRDefault="00325387" w:rsidP="00325387">
      <w:pPr>
        <w:numPr>
          <w:ilvl w:val="1"/>
          <w:numId w:val="11"/>
        </w:numPr>
      </w:pPr>
      <w:r w:rsidRPr="00325387">
        <w:rPr>
          <w:b/>
          <w:bCs/>
        </w:rPr>
        <w:t>Example</w:t>
      </w:r>
      <w:r w:rsidRPr="00325387">
        <w:t>:</w:t>
      </w:r>
    </w:p>
    <w:p w14:paraId="2994B391" w14:textId="77777777" w:rsidR="00325387" w:rsidRPr="00325387" w:rsidRDefault="00325387" w:rsidP="00325387">
      <w:pPr>
        <w:ind w:left="360" w:firstLine="720"/>
      </w:pPr>
      <w:proofErr w:type="spellStart"/>
      <w:r w:rsidRPr="00325387">
        <w:t>StartOfYear</w:t>
      </w:r>
      <w:proofErr w:type="spellEnd"/>
      <w:r w:rsidRPr="00325387">
        <w:t xml:space="preserve"> = STARTOFYEAR(</w:t>
      </w:r>
      <w:proofErr w:type="gramStart"/>
      <w:r w:rsidRPr="00325387">
        <w:t>Date[</w:t>
      </w:r>
      <w:proofErr w:type="gramEnd"/>
      <w:r w:rsidRPr="00325387">
        <w:t>Date])</w:t>
      </w:r>
    </w:p>
    <w:p w14:paraId="48B97992" w14:textId="77777777" w:rsidR="00325387" w:rsidRPr="00325387" w:rsidRDefault="00325387" w:rsidP="00325387">
      <w:pPr>
        <w:numPr>
          <w:ilvl w:val="0"/>
          <w:numId w:val="11"/>
        </w:numPr>
      </w:pPr>
      <w:proofErr w:type="gramStart"/>
      <w:r w:rsidRPr="00325387">
        <w:rPr>
          <w:b/>
          <w:bCs/>
        </w:rPr>
        <w:t>ENDOFMONTH(</w:t>
      </w:r>
      <w:proofErr w:type="gramEnd"/>
      <w:r w:rsidRPr="00325387">
        <w:rPr>
          <w:b/>
          <w:bCs/>
        </w:rPr>
        <w:t>)</w:t>
      </w:r>
      <w:r w:rsidRPr="00325387">
        <w:t>:</w:t>
      </w:r>
    </w:p>
    <w:p w14:paraId="0E79C337" w14:textId="77777777" w:rsidR="00325387" w:rsidRPr="00325387" w:rsidRDefault="00325387" w:rsidP="00325387">
      <w:pPr>
        <w:numPr>
          <w:ilvl w:val="1"/>
          <w:numId w:val="11"/>
        </w:numPr>
      </w:pPr>
      <w:r w:rsidRPr="00325387">
        <w:rPr>
          <w:b/>
          <w:bCs/>
        </w:rPr>
        <w:t>Use Case</w:t>
      </w:r>
      <w:r w:rsidRPr="00325387">
        <w:t>: Find the last date of the current month.</w:t>
      </w:r>
    </w:p>
    <w:p w14:paraId="7042BB0B" w14:textId="77777777" w:rsidR="00325387" w:rsidRPr="00325387" w:rsidRDefault="00325387" w:rsidP="00325387">
      <w:pPr>
        <w:numPr>
          <w:ilvl w:val="1"/>
          <w:numId w:val="11"/>
        </w:numPr>
      </w:pPr>
      <w:r w:rsidRPr="00325387">
        <w:rPr>
          <w:b/>
          <w:bCs/>
        </w:rPr>
        <w:t>Example</w:t>
      </w:r>
      <w:r w:rsidRPr="00325387">
        <w:t>:</w:t>
      </w:r>
    </w:p>
    <w:p w14:paraId="1A2C5977" w14:textId="77777777" w:rsidR="00325387" w:rsidRPr="00325387" w:rsidRDefault="00325387" w:rsidP="00325387">
      <w:pPr>
        <w:ind w:left="360" w:firstLine="720"/>
      </w:pPr>
      <w:proofErr w:type="spellStart"/>
      <w:r w:rsidRPr="00325387">
        <w:t>EndOfMonth</w:t>
      </w:r>
      <w:proofErr w:type="spellEnd"/>
      <w:r w:rsidRPr="00325387">
        <w:t xml:space="preserve"> = ENDOFMONTH(</w:t>
      </w:r>
      <w:proofErr w:type="gramStart"/>
      <w:r w:rsidRPr="00325387">
        <w:t>Date[</w:t>
      </w:r>
      <w:proofErr w:type="gramEnd"/>
      <w:r w:rsidRPr="00325387">
        <w:t>Date])</w:t>
      </w:r>
    </w:p>
    <w:p w14:paraId="3270DC0F" w14:textId="77777777" w:rsidR="00325387" w:rsidRPr="00325387" w:rsidRDefault="00325387" w:rsidP="00325387">
      <w:r w:rsidRPr="00325387">
        <w:pict w14:anchorId="1068B4D9">
          <v:rect id="_x0000_i1039" style="width:0;height:1.5pt" o:hralign="center" o:hrstd="t" o:hr="t" fillcolor="#a0a0a0" stroked="f"/>
        </w:pict>
      </w:r>
    </w:p>
    <w:p w14:paraId="2EB6FD46" w14:textId="77777777" w:rsidR="00325387" w:rsidRPr="00325387" w:rsidRDefault="00325387" w:rsidP="00325387">
      <w:pPr>
        <w:rPr>
          <w:b/>
          <w:bCs/>
        </w:rPr>
      </w:pPr>
      <w:r w:rsidRPr="00325387">
        <w:rPr>
          <w:b/>
          <w:bCs/>
        </w:rPr>
        <w:t>Key Notes:</w:t>
      </w:r>
    </w:p>
    <w:p w14:paraId="3D1F2765" w14:textId="77777777" w:rsidR="00325387" w:rsidRPr="00325387" w:rsidRDefault="00325387" w:rsidP="00325387">
      <w:pPr>
        <w:numPr>
          <w:ilvl w:val="0"/>
          <w:numId w:val="12"/>
        </w:numPr>
      </w:pPr>
      <w:r w:rsidRPr="00325387">
        <w:rPr>
          <w:b/>
          <w:bCs/>
        </w:rPr>
        <w:t>Time Intelligence Functions</w:t>
      </w:r>
      <w:r w:rsidRPr="00325387">
        <w:t>: Essential for creating time-based aggregations (YTD, MTD, QTD, etc.), comparisons to previous periods, and calculating periods like weeks, months, or years.</w:t>
      </w:r>
    </w:p>
    <w:p w14:paraId="6F3713AC" w14:textId="77777777" w:rsidR="00325387" w:rsidRPr="00325387" w:rsidRDefault="00325387" w:rsidP="00325387">
      <w:pPr>
        <w:numPr>
          <w:ilvl w:val="0"/>
          <w:numId w:val="12"/>
        </w:numPr>
      </w:pPr>
      <w:r w:rsidRPr="00325387">
        <w:t xml:space="preserve">Functions like </w:t>
      </w:r>
      <w:proofErr w:type="gramStart"/>
      <w:r w:rsidRPr="00325387">
        <w:rPr>
          <w:b/>
          <w:bCs/>
        </w:rPr>
        <w:t>SAMEPERIODLASTYEAR(</w:t>
      </w:r>
      <w:proofErr w:type="gramEnd"/>
      <w:r w:rsidRPr="00325387">
        <w:rPr>
          <w:b/>
          <w:bCs/>
        </w:rPr>
        <w:t>)</w:t>
      </w:r>
      <w:r w:rsidRPr="00325387">
        <w:t xml:space="preserve"> and </w:t>
      </w:r>
      <w:r w:rsidRPr="00325387">
        <w:rPr>
          <w:b/>
          <w:bCs/>
        </w:rPr>
        <w:t>TOTALYTD()</w:t>
      </w:r>
      <w:r w:rsidRPr="00325387">
        <w:t xml:space="preserve"> are invaluable for performing time-based trend analysis.</w:t>
      </w:r>
    </w:p>
    <w:p w14:paraId="2EFAA05A" w14:textId="77777777" w:rsidR="00325387" w:rsidRPr="00325387" w:rsidRDefault="00325387" w:rsidP="00325387">
      <w:pPr>
        <w:numPr>
          <w:ilvl w:val="0"/>
          <w:numId w:val="12"/>
        </w:numPr>
      </w:pPr>
      <w:proofErr w:type="gramStart"/>
      <w:r w:rsidRPr="00325387">
        <w:rPr>
          <w:b/>
          <w:bCs/>
        </w:rPr>
        <w:t>DATEADD(</w:t>
      </w:r>
      <w:proofErr w:type="gramEnd"/>
      <w:r w:rsidRPr="00325387">
        <w:rPr>
          <w:b/>
          <w:bCs/>
        </w:rPr>
        <w:t>)</w:t>
      </w:r>
      <w:r w:rsidRPr="00325387">
        <w:t xml:space="preserve"> and </w:t>
      </w:r>
      <w:r w:rsidRPr="00325387">
        <w:rPr>
          <w:b/>
          <w:bCs/>
        </w:rPr>
        <w:t>PARALLELPERIOD()</w:t>
      </w:r>
      <w:r w:rsidRPr="00325387">
        <w:t xml:space="preserve"> are great for shifting dates in reporting scenarios.</w:t>
      </w:r>
    </w:p>
    <w:p w14:paraId="6A2ADAF9" w14:textId="77777777" w:rsidR="0057087F" w:rsidRPr="00FE4FD7" w:rsidRDefault="0057087F" w:rsidP="00FE4FD7"/>
    <w:sectPr w:rsidR="0057087F" w:rsidRPr="00FE4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709B"/>
    <w:multiLevelType w:val="multilevel"/>
    <w:tmpl w:val="80DCE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94421"/>
    <w:multiLevelType w:val="multilevel"/>
    <w:tmpl w:val="C0A27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3963B1"/>
    <w:multiLevelType w:val="multilevel"/>
    <w:tmpl w:val="99667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EB7C93"/>
    <w:multiLevelType w:val="multilevel"/>
    <w:tmpl w:val="B6BCE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41F98"/>
    <w:multiLevelType w:val="multilevel"/>
    <w:tmpl w:val="87ECD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5722E6"/>
    <w:multiLevelType w:val="multilevel"/>
    <w:tmpl w:val="0964A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F845CB"/>
    <w:multiLevelType w:val="multilevel"/>
    <w:tmpl w:val="5C06D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BA7CC7"/>
    <w:multiLevelType w:val="multilevel"/>
    <w:tmpl w:val="6062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15D3F"/>
    <w:multiLevelType w:val="multilevel"/>
    <w:tmpl w:val="2B52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53116"/>
    <w:multiLevelType w:val="multilevel"/>
    <w:tmpl w:val="AE3CA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9B1057"/>
    <w:multiLevelType w:val="multilevel"/>
    <w:tmpl w:val="0E62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325AC8"/>
    <w:multiLevelType w:val="multilevel"/>
    <w:tmpl w:val="0AAC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801645">
    <w:abstractNumId w:val="5"/>
  </w:num>
  <w:num w:numId="2" w16cid:durableId="2100325571">
    <w:abstractNumId w:val="2"/>
  </w:num>
  <w:num w:numId="3" w16cid:durableId="789980304">
    <w:abstractNumId w:val="10"/>
  </w:num>
  <w:num w:numId="4" w16cid:durableId="1191651069">
    <w:abstractNumId w:val="0"/>
  </w:num>
  <w:num w:numId="5" w16cid:durableId="782266512">
    <w:abstractNumId w:val="3"/>
  </w:num>
  <w:num w:numId="6" w16cid:durableId="1705667575">
    <w:abstractNumId w:val="4"/>
  </w:num>
  <w:num w:numId="7" w16cid:durableId="737245879">
    <w:abstractNumId w:val="1"/>
  </w:num>
  <w:num w:numId="8" w16cid:durableId="795755321">
    <w:abstractNumId w:val="7"/>
  </w:num>
  <w:num w:numId="9" w16cid:durableId="276986436">
    <w:abstractNumId w:val="8"/>
  </w:num>
  <w:num w:numId="10" w16cid:durableId="921721079">
    <w:abstractNumId w:val="9"/>
  </w:num>
  <w:num w:numId="11" w16cid:durableId="187764140">
    <w:abstractNumId w:val="6"/>
  </w:num>
  <w:num w:numId="12" w16cid:durableId="3257859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47"/>
    <w:rsid w:val="00043102"/>
    <w:rsid w:val="001709F1"/>
    <w:rsid w:val="002B0A47"/>
    <w:rsid w:val="002D02FC"/>
    <w:rsid w:val="00325387"/>
    <w:rsid w:val="003C2C29"/>
    <w:rsid w:val="003C6DA8"/>
    <w:rsid w:val="00411677"/>
    <w:rsid w:val="0049359B"/>
    <w:rsid w:val="005245E8"/>
    <w:rsid w:val="0057087F"/>
    <w:rsid w:val="00571586"/>
    <w:rsid w:val="005B0C75"/>
    <w:rsid w:val="005E155D"/>
    <w:rsid w:val="005F456D"/>
    <w:rsid w:val="007B591D"/>
    <w:rsid w:val="00814583"/>
    <w:rsid w:val="008B166C"/>
    <w:rsid w:val="009B563D"/>
    <w:rsid w:val="00A50A7B"/>
    <w:rsid w:val="00BF077F"/>
    <w:rsid w:val="00C13608"/>
    <w:rsid w:val="00C66D68"/>
    <w:rsid w:val="00C76931"/>
    <w:rsid w:val="00CA061A"/>
    <w:rsid w:val="00D9292B"/>
    <w:rsid w:val="00DC371B"/>
    <w:rsid w:val="00FE4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A2ED7"/>
  <w15:chartTrackingRefBased/>
  <w15:docId w15:val="{9B3E6DCD-1FE2-4C3A-9168-41AB81AA2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23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76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38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03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99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25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255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558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6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949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62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44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86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98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36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71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79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12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800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068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25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351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74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33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229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95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9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66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0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24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0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70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0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83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56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7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3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8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8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36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6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5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6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2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4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0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1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5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2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6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8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8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57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29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3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7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9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2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67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57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66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53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8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1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1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5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03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4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0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8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56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4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7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6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14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9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9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41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1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9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73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7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2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38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9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3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5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5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0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2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0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5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7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03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72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51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54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5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46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3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701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07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17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0800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433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99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16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7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526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005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8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4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2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83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562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99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00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8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5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9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6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33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6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5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23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78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97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87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32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7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7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1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9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70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2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1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31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64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12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21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19</Pages>
  <Words>4220</Words>
  <Characters>24059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Wscube</dc:creator>
  <cp:keywords/>
  <dc:description/>
  <cp:lastModifiedBy>Bhawani Wscube</cp:lastModifiedBy>
  <cp:revision>25</cp:revision>
  <cp:lastPrinted>2024-12-12T10:06:00Z</cp:lastPrinted>
  <dcterms:created xsi:type="dcterms:W3CDTF">2024-12-12T09:29:00Z</dcterms:created>
  <dcterms:modified xsi:type="dcterms:W3CDTF">2024-12-12T10:14:00Z</dcterms:modified>
</cp:coreProperties>
</file>