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2707"/>
        <w:tblW w:w="11197" w:type="dxa"/>
        <w:tblLook w:val="04A0" w:firstRow="1" w:lastRow="0" w:firstColumn="1" w:lastColumn="0" w:noHBand="0" w:noVBand="1"/>
      </w:tblPr>
      <w:tblGrid>
        <w:gridCol w:w="2671"/>
        <w:gridCol w:w="1723"/>
        <w:gridCol w:w="1807"/>
        <w:gridCol w:w="1606"/>
        <w:gridCol w:w="1695"/>
        <w:gridCol w:w="1695"/>
      </w:tblGrid>
      <w:tr w:rsidR="00D234D1" w14:paraId="69CF1130" w14:textId="77777777" w:rsidTr="00D234D1">
        <w:trPr>
          <w:trHeight w:val="1044"/>
        </w:trPr>
        <w:tc>
          <w:tcPr>
            <w:tcW w:w="2671" w:type="dxa"/>
            <w:vAlign w:val="center"/>
          </w:tcPr>
          <w:p w14:paraId="753B51D2" w14:textId="77777777" w:rsidR="00D234D1" w:rsidRPr="00DD27E3" w:rsidRDefault="00D234D1" w:rsidP="002A7BAA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Sno</w:t>
            </w:r>
          </w:p>
        </w:tc>
        <w:tc>
          <w:tcPr>
            <w:tcW w:w="1723" w:type="dxa"/>
            <w:vAlign w:val="center"/>
          </w:tcPr>
          <w:p w14:paraId="7FBEE99C" w14:textId="77777777" w:rsidR="00D234D1" w:rsidRPr="00DD27E3" w:rsidRDefault="00D234D1" w:rsidP="002A7BAA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BTE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(%)</w:t>
            </w:r>
          </w:p>
        </w:tc>
        <w:tc>
          <w:tcPr>
            <w:tcW w:w="1807" w:type="dxa"/>
            <w:vAlign w:val="center"/>
          </w:tcPr>
          <w:p w14:paraId="5A14FD7B" w14:textId="77777777" w:rsidR="00D234D1" w:rsidRPr="00DD27E3" w:rsidRDefault="00D234D1" w:rsidP="002A7BAA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BSFC (kg/kWh)</w:t>
            </w:r>
          </w:p>
        </w:tc>
        <w:tc>
          <w:tcPr>
            <w:tcW w:w="1606" w:type="dxa"/>
            <w:vAlign w:val="center"/>
          </w:tcPr>
          <w:p w14:paraId="724D429B" w14:textId="77777777" w:rsidR="00D234D1" w:rsidRPr="00DD27E3" w:rsidRDefault="00D234D1" w:rsidP="002A7BAA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CO (%)</w:t>
            </w:r>
          </w:p>
        </w:tc>
        <w:tc>
          <w:tcPr>
            <w:tcW w:w="1695" w:type="dxa"/>
            <w:vAlign w:val="center"/>
          </w:tcPr>
          <w:p w14:paraId="190115DE" w14:textId="77777777" w:rsidR="00D234D1" w:rsidRPr="00DD27E3" w:rsidRDefault="00D234D1" w:rsidP="002A7BAA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HC (ppm)</w:t>
            </w:r>
          </w:p>
        </w:tc>
        <w:tc>
          <w:tcPr>
            <w:tcW w:w="1695" w:type="dxa"/>
            <w:vAlign w:val="center"/>
          </w:tcPr>
          <w:p w14:paraId="59B0AC4E" w14:textId="77777777" w:rsidR="00D234D1" w:rsidRPr="00DD27E3" w:rsidRDefault="00D234D1" w:rsidP="002A7BAA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Nox (ppm)</w:t>
            </w:r>
          </w:p>
        </w:tc>
      </w:tr>
      <w:tr w:rsidR="00D234D1" w14:paraId="7D098B4C" w14:textId="77777777" w:rsidTr="00D234D1">
        <w:trPr>
          <w:trHeight w:val="1044"/>
        </w:trPr>
        <w:tc>
          <w:tcPr>
            <w:tcW w:w="2671" w:type="dxa"/>
            <w:vAlign w:val="center"/>
          </w:tcPr>
          <w:p w14:paraId="47D34B02" w14:textId="77777777" w:rsidR="00D234D1" w:rsidRPr="00DD27E3" w:rsidRDefault="00D234D1" w:rsidP="002A7BAA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Mean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Absolute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723" w:type="dxa"/>
            <w:vAlign w:val="center"/>
          </w:tcPr>
          <w:p w14:paraId="7ABA8382" w14:textId="77777777" w:rsidR="009468F1" w:rsidRPr="009468F1" w:rsidRDefault="009468F1" w:rsidP="002A7BAA">
            <w:pPr>
              <w:jc w:val="center"/>
            </w:pPr>
            <w:r w:rsidRPr="009468F1">
              <w:t>0.926312</w:t>
            </w:r>
          </w:p>
          <w:p w14:paraId="3BF49049" w14:textId="77777777" w:rsidR="00D234D1" w:rsidRDefault="00D234D1" w:rsidP="002A7BAA">
            <w:pPr>
              <w:jc w:val="center"/>
            </w:pPr>
          </w:p>
        </w:tc>
        <w:tc>
          <w:tcPr>
            <w:tcW w:w="1807" w:type="dxa"/>
            <w:vAlign w:val="center"/>
          </w:tcPr>
          <w:p w14:paraId="1EF0C13D" w14:textId="77777777" w:rsidR="00DE4853" w:rsidRDefault="00DE4853" w:rsidP="002A7BAA">
            <w:pPr>
              <w:jc w:val="center"/>
            </w:pPr>
          </w:p>
          <w:p w14:paraId="4212BBA9" w14:textId="6815948D" w:rsidR="00DE4853" w:rsidRPr="00DE4853" w:rsidRDefault="00DE4853" w:rsidP="002A7BAA">
            <w:pPr>
              <w:jc w:val="center"/>
            </w:pPr>
            <w:r w:rsidRPr="00DE4853">
              <w:t>0.083110</w:t>
            </w:r>
          </w:p>
          <w:p w14:paraId="30501FAE" w14:textId="4672ED9F" w:rsidR="00D234D1" w:rsidRPr="00B509DA" w:rsidRDefault="00D234D1" w:rsidP="002A7BAA">
            <w:pPr>
              <w:jc w:val="center"/>
            </w:pPr>
          </w:p>
          <w:p w14:paraId="0CDC23EA" w14:textId="77777777" w:rsidR="00D234D1" w:rsidRDefault="00D234D1" w:rsidP="002A7BAA">
            <w:pPr>
              <w:jc w:val="center"/>
            </w:pPr>
          </w:p>
        </w:tc>
        <w:tc>
          <w:tcPr>
            <w:tcW w:w="1606" w:type="dxa"/>
            <w:vAlign w:val="center"/>
          </w:tcPr>
          <w:p w14:paraId="745A8958" w14:textId="77777777" w:rsidR="00D234D1" w:rsidRPr="00FF2389" w:rsidRDefault="00D234D1" w:rsidP="002A7BAA">
            <w:pPr>
              <w:jc w:val="center"/>
            </w:pPr>
            <w:r w:rsidRPr="00FF2389">
              <w:t>0.075486</w:t>
            </w:r>
          </w:p>
          <w:p w14:paraId="5053DDCB" w14:textId="77777777" w:rsidR="00D234D1" w:rsidRDefault="00D234D1" w:rsidP="002A7BAA">
            <w:pPr>
              <w:jc w:val="center"/>
            </w:pPr>
          </w:p>
        </w:tc>
        <w:tc>
          <w:tcPr>
            <w:tcW w:w="1695" w:type="dxa"/>
            <w:vAlign w:val="center"/>
          </w:tcPr>
          <w:p w14:paraId="2B783F7B" w14:textId="77777777" w:rsidR="00EA7412" w:rsidRPr="00EA7412" w:rsidRDefault="00EA7412" w:rsidP="002A7BAA">
            <w:pPr>
              <w:jc w:val="center"/>
            </w:pPr>
            <w:r w:rsidRPr="00EA7412">
              <w:t>3.144932</w:t>
            </w:r>
          </w:p>
          <w:p w14:paraId="45C75A68" w14:textId="77777777" w:rsidR="00D234D1" w:rsidRDefault="00D234D1" w:rsidP="002A7BAA">
            <w:pPr>
              <w:jc w:val="center"/>
            </w:pPr>
          </w:p>
        </w:tc>
        <w:tc>
          <w:tcPr>
            <w:tcW w:w="1695" w:type="dxa"/>
            <w:vAlign w:val="center"/>
          </w:tcPr>
          <w:p w14:paraId="0C52B2A4" w14:textId="77777777" w:rsidR="00EA7412" w:rsidRPr="00EA7412" w:rsidRDefault="00EA7412" w:rsidP="002A7BAA">
            <w:pPr>
              <w:jc w:val="center"/>
            </w:pPr>
            <w:r w:rsidRPr="00EA7412">
              <w:t>86.014209</w:t>
            </w:r>
          </w:p>
          <w:p w14:paraId="474A00B2" w14:textId="77777777" w:rsidR="00D234D1" w:rsidRDefault="00D234D1" w:rsidP="002A7BAA">
            <w:pPr>
              <w:jc w:val="center"/>
            </w:pPr>
          </w:p>
        </w:tc>
      </w:tr>
      <w:tr w:rsidR="00D234D1" w14:paraId="50244020" w14:textId="77777777" w:rsidTr="00D234D1">
        <w:trPr>
          <w:trHeight w:val="1044"/>
        </w:trPr>
        <w:tc>
          <w:tcPr>
            <w:tcW w:w="2671" w:type="dxa"/>
            <w:vAlign w:val="center"/>
          </w:tcPr>
          <w:p w14:paraId="7231CC41" w14:textId="77777777" w:rsidR="00D234D1" w:rsidRPr="00DD27E3" w:rsidRDefault="00D234D1" w:rsidP="002A7BAA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Mean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Squared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723" w:type="dxa"/>
            <w:vAlign w:val="center"/>
          </w:tcPr>
          <w:p w14:paraId="553FF045" w14:textId="77777777" w:rsidR="00DE4853" w:rsidRDefault="00DE4853" w:rsidP="002A7BAA">
            <w:pPr>
              <w:jc w:val="center"/>
            </w:pPr>
          </w:p>
          <w:p w14:paraId="676491D8" w14:textId="7C654CCB" w:rsidR="009468F1" w:rsidRPr="009468F1" w:rsidRDefault="009468F1" w:rsidP="002A7BAA">
            <w:pPr>
              <w:jc w:val="center"/>
            </w:pPr>
            <w:r w:rsidRPr="009468F1">
              <w:t>1.127752</w:t>
            </w:r>
          </w:p>
          <w:p w14:paraId="73DE70E9" w14:textId="77777777" w:rsidR="00D234D1" w:rsidRDefault="00D234D1" w:rsidP="002A7BAA">
            <w:pPr>
              <w:jc w:val="center"/>
            </w:pPr>
          </w:p>
        </w:tc>
        <w:tc>
          <w:tcPr>
            <w:tcW w:w="1807" w:type="dxa"/>
            <w:vAlign w:val="center"/>
          </w:tcPr>
          <w:p w14:paraId="5914DAAF" w14:textId="6B24C34D" w:rsidR="00D234D1" w:rsidRDefault="00DE4853" w:rsidP="002A7BAA">
            <w:pPr>
              <w:jc w:val="center"/>
            </w:pPr>
            <w:r w:rsidRPr="00DE4853">
              <w:t>0.012323</w:t>
            </w:r>
          </w:p>
        </w:tc>
        <w:tc>
          <w:tcPr>
            <w:tcW w:w="1606" w:type="dxa"/>
            <w:vAlign w:val="center"/>
          </w:tcPr>
          <w:p w14:paraId="10164D6F" w14:textId="77777777" w:rsidR="00D234D1" w:rsidRPr="00FF2389" w:rsidRDefault="00D234D1" w:rsidP="002A7BAA">
            <w:pPr>
              <w:jc w:val="center"/>
            </w:pPr>
            <w:r w:rsidRPr="00FF2389">
              <w:t>0.006776</w:t>
            </w:r>
          </w:p>
          <w:p w14:paraId="42A55758" w14:textId="77777777" w:rsidR="00D234D1" w:rsidRDefault="00D234D1" w:rsidP="002A7BAA">
            <w:pPr>
              <w:jc w:val="center"/>
            </w:pPr>
          </w:p>
        </w:tc>
        <w:tc>
          <w:tcPr>
            <w:tcW w:w="1695" w:type="dxa"/>
            <w:vAlign w:val="center"/>
          </w:tcPr>
          <w:p w14:paraId="7178C8BA" w14:textId="77777777" w:rsidR="00EA7412" w:rsidRPr="00EA7412" w:rsidRDefault="00EA7412" w:rsidP="002A7BAA">
            <w:pPr>
              <w:jc w:val="center"/>
            </w:pPr>
            <w:r w:rsidRPr="00EA7412">
              <w:t>15.692545</w:t>
            </w:r>
          </w:p>
          <w:p w14:paraId="1C1AEC5E" w14:textId="77777777" w:rsidR="00D234D1" w:rsidRDefault="00D234D1" w:rsidP="002A7BAA">
            <w:pPr>
              <w:jc w:val="center"/>
            </w:pPr>
          </w:p>
        </w:tc>
        <w:tc>
          <w:tcPr>
            <w:tcW w:w="1695" w:type="dxa"/>
            <w:vAlign w:val="center"/>
          </w:tcPr>
          <w:p w14:paraId="1F383088" w14:textId="77777777" w:rsidR="00EA7412" w:rsidRPr="00EA7412" w:rsidRDefault="00EA7412" w:rsidP="002A7BAA">
            <w:pPr>
              <w:jc w:val="center"/>
            </w:pPr>
            <w:r w:rsidRPr="00EA7412">
              <w:t>9743.885827</w:t>
            </w:r>
          </w:p>
          <w:p w14:paraId="77BE0720" w14:textId="77777777" w:rsidR="00D234D1" w:rsidRDefault="00D234D1" w:rsidP="002A7BAA">
            <w:pPr>
              <w:jc w:val="center"/>
            </w:pPr>
          </w:p>
        </w:tc>
      </w:tr>
      <w:tr w:rsidR="00D234D1" w14:paraId="0ECA9FBE" w14:textId="77777777" w:rsidTr="00D234D1">
        <w:trPr>
          <w:trHeight w:val="1005"/>
        </w:trPr>
        <w:tc>
          <w:tcPr>
            <w:tcW w:w="2671" w:type="dxa"/>
            <w:vAlign w:val="center"/>
          </w:tcPr>
          <w:p w14:paraId="19BCDBE0" w14:textId="77777777" w:rsidR="00D234D1" w:rsidRPr="00DD27E3" w:rsidRDefault="00D234D1" w:rsidP="002A7BAA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Root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Mean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Squared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723" w:type="dxa"/>
            <w:vAlign w:val="center"/>
          </w:tcPr>
          <w:p w14:paraId="195E5C17" w14:textId="77777777" w:rsidR="00DE4853" w:rsidRDefault="00DE4853" w:rsidP="002A7BAA">
            <w:pPr>
              <w:jc w:val="center"/>
            </w:pPr>
          </w:p>
          <w:p w14:paraId="6C5024C4" w14:textId="10F16FE5" w:rsidR="009468F1" w:rsidRPr="009468F1" w:rsidRDefault="009468F1" w:rsidP="002A7BAA">
            <w:pPr>
              <w:jc w:val="center"/>
            </w:pPr>
            <w:r w:rsidRPr="009468F1">
              <w:t>1.061957</w:t>
            </w:r>
          </w:p>
          <w:p w14:paraId="6421A04D" w14:textId="77777777" w:rsidR="00D234D1" w:rsidRDefault="00D234D1" w:rsidP="002A7BAA">
            <w:pPr>
              <w:jc w:val="center"/>
            </w:pPr>
          </w:p>
        </w:tc>
        <w:tc>
          <w:tcPr>
            <w:tcW w:w="1807" w:type="dxa"/>
            <w:vAlign w:val="center"/>
          </w:tcPr>
          <w:p w14:paraId="117008B0" w14:textId="77777777" w:rsidR="00DE4853" w:rsidRDefault="00DE4853" w:rsidP="002A7BAA">
            <w:pPr>
              <w:jc w:val="center"/>
            </w:pPr>
          </w:p>
          <w:p w14:paraId="16AB9B9E" w14:textId="77777777" w:rsidR="00DE4853" w:rsidRPr="00DE4853" w:rsidRDefault="00DE4853" w:rsidP="002A7BAA">
            <w:pPr>
              <w:jc w:val="center"/>
            </w:pPr>
            <w:r w:rsidRPr="00DE4853">
              <w:t>0.111010</w:t>
            </w:r>
          </w:p>
          <w:p w14:paraId="65D5B67D" w14:textId="77777777" w:rsidR="00D234D1" w:rsidRDefault="00D234D1" w:rsidP="002A7BAA">
            <w:pPr>
              <w:jc w:val="center"/>
            </w:pPr>
          </w:p>
        </w:tc>
        <w:tc>
          <w:tcPr>
            <w:tcW w:w="1606" w:type="dxa"/>
            <w:vAlign w:val="center"/>
          </w:tcPr>
          <w:p w14:paraId="52C6BE0A" w14:textId="77777777" w:rsidR="00D234D1" w:rsidRPr="00FF2389" w:rsidRDefault="00D234D1" w:rsidP="002A7BAA">
            <w:pPr>
              <w:jc w:val="center"/>
            </w:pPr>
            <w:r w:rsidRPr="00FF2389">
              <w:t>0.082319</w:t>
            </w:r>
          </w:p>
          <w:p w14:paraId="2D755D4D" w14:textId="77777777" w:rsidR="00D234D1" w:rsidRDefault="00D234D1" w:rsidP="002A7BAA">
            <w:pPr>
              <w:jc w:val="center"/>
            </w:pPr>
          </w:p>
        </w:tc>
        <w:tc>
          <w:tcPr>
            <w:tcW w:w="1695" w:type="dxa"/>
            <w:vAlign w:val="center"/>
          </w:tcPr>
          <w:p w14:paraId="48C5D90C" w14:textId="5DB393A1" w:rsidR="00D234D1" w:rsidRDefault="00EA7412" w:rsidP="002A7BAA">
            <w:pPr>
              <w:jc w:val="center"/>
            </w:pPr>
            <w:r w:rsidRPr="00EA7412">
              <w:t>3.961381</w:t>
            </w:r>
          </w:p>
        </w:tc>
        <w:tc>
          <w:tcPr>
            <w:tcW w:w="1695" w:type="dxa"/>
            <w:vAlign w:val="center"/>
          </w:tcPr>
          <w:p w14:paraId="0DC98B5D" w14:textId="77777777" w:rsidR="008005C6" w:rsidRPr="008005C6" w:rsidRDefault="008005C6" w:rsidP="002A7BAA">
            <w:pPr>
              <w:jc w:val="center"/>
            </w:pPr>
            <w:r w:rsidRPr="008005C6">
              <w:t>98.711123</w:t>
            </w:r>
          </w:p>
          <w:p w14:paraId="39F889C8" w14:textId="77777777" w:rsidR="00D234D1" w:rsidRDefault="00D234D1" w:rsidP="002A7BAA">
            <w:pPr>
              <w:jc w:val="center"/>
            </w:pPr>
          </w:p>
        </w:tc>
      </w:tr>
      <w:tr w:rsidR="00D234D1" w14:paraId="0F4FCB4E" w14:textId="77777777" w:rsidTr="00D234D1">
        <w:trPr>
          <w:trHeight w:val="1044"/>
        </w:trPr>
        <w:tc>
          <w:tcPr>
            <w:tcW w:w="2671" w:type="dxa"/>
            <w:vAlign w:val="center"/>
          </w:tcPr>
          <w:p w14:paraId="0E5EE696" w14:textId="77777777" w:rsidR="00D234D1" w:rsidRPr="00DD27E3" w:rsidRDefault="00D234D1" w:rsidP="002A7BAA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R2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1723" w:type="dxa"/>
            <w:vAlign w:val="center"/>
          </w:tcPr>
          <w:p w14:paraId="22F4DF63" w14:textId="330B6DEE" w:rsidR="00D234D1" w:rsidRDefault="009468F1" w:rsidP="002A7BAA">
            <w:pPr>
              <w:jc w:val="center"/>
            </w:pPr>
            <w:r w:rsidRPr="009468F1">
              <w:t>0.97238</w:t>
            </w:r>
            <w:r>
              <w:t>2</w:t>
            </w:r>
          </w:p>
        </w:tc>
        <w:tc>
          <w:tcPr>
            <w:tcW w:w="1807" w:type="dxa"/>
            <w:vAlign w:val="center"/>
          </w:tcPr>
          <w:p w14:paraId="7AE3D10E" w14:textId="77777777" w:rsidR="00DE4853" w:rsidRDefault="00DE4853" w:rsidP="002A7BAA">
            <w:pPr>
              <w:jc w:val="center"/>
            </w:pPr>
          </w:p>
          <w:p w14:paraId="716A7BBD" w14:textId="77777777" w:rsidR="00DE4853" w:rsidRPr="00DE4853" w:rsidRDefault="00DE4853" w:rsidP="002A7BAA">
            <w:pPr>
              <w:jc w:val="center"/>
            </w:pPr>
            <w:r w:rsidRPr="00DE4853">
              <w:t>0.090093</w:t>
            </w:r>
          </w:p>
          <w:p w14:paraId="296E394A" w14:textId="77777777" w:rsidR="00D234D1" w:rsidRDefault="00D234D1" w:rsidP="002A7BAA">
            <w:pPr>
              <w:jc w:val="center"/>
            </w:pPr>
          </w:p>
        </w:tc>
        <w:tc>
          <w:tcPr>
            <w:tcW w:w="1606" w:type="dxa"/>
            <w:vAlign w:val="center"/>
          </w:tcPr>
          <w:p w14:paraId="28C1D162" w14:textId="6B613B48" w:rsidR="00DE4853" w:rsidRDefault="00DE4853" w:rsidP="002A7BAA">
            <w:pPr>
              <w:jc w:val="center"/>
            </w:pPr>
          </w:p>
          <w:p w14:paraId="049894A4" w14:textId="0C2C2189" w:rsidR="00D234D1" w:rsidRPr="00FF2389" w:rsidRDefault="00DE4853" w:rsidP="002A7BAA">
            <w:pPr>
              <w:jc w:val="center"/>
            </w:pPr>
            <w:r>
              <w:t>-</w:t>
            </w:r>
            <w:r w:rsidR="00D234D1" w:rsidRPr="00FF2389">
              <w:t>8.309875</w:t>
            </w:r>
          </w:p>
          <w:p w14:paraId="6C8B195D" w14:textId="77777777" w:rsidR="00D234D1" w:rsidRDefault="00D234D1" w:rsidP="002A7BAA">
            <w:pPr>
              <w:jc w:val="center"/>
            </w:pPr>
          </w:p>
        </w:tc>
        <w:tc>
          <w:tcPr>
            <w:tcW w:w="1695" w:type="dxa"/>
            <w:vAlign w:val="center"/>
          </w:tcPr>
          <w:p w14:paraId="45CD7A21" w14:textId="77777777" w:rsidR="00EA7412" w:rsidRPr="00EA7412" w:rsidRDefault="00EA7412" w:rsidP="002A7BAA">
            <w:pPr>
              <w:jc w:val="center"/>
            </w:pPr>
            <w:r w:rsidRPr="00EA7412">
              <w:t>0.311730</w:t>
            </w:r>
          </w:p>
          <w:p w14:paraId="02249210" w14:textId="77777777" w:rsidR="00D234D1" w:rsidRDefault="00D234D1" w:rsidP="002A7BAA">
            <w:pPr>
              <w:jc w:val="center"/>
            </w:pPr>
          </w:p>
        </w:tc>
        <w:tc>
          <w:tcPr>
            <w:tcW w:w="1695" w:type="dxa"/>
            <w:vAlign w:val="center"/>
          </w:tcPr>
          <w:p w14:paraId="2E63EB0B" w14:textId="77777777" w:rsidR="00047248" w:rsidRPr="00047248" w:rsidRDefault="00047248" w:rsidP="002A7BAA">
            <w:pPr>
              <w:jc w:val="center"/>
            </w:pPr>
            <w:r w:rsidRPr="00047248">
              <w:t>0.400739</w:t>
            </w:r>
          </w:p>
          <w:p w14:paraId="48521080" w14:textId="77777777" w:rsidR="00D234D1" w:rsidRDefault="00D234D1" w:rsidP="002A7BAA">
            <w:pPr>
              <w:jc w:val="center"/>
            </w:pPr>
          </w:p>
        </w:tc>
      </w:tr>
    </w:tbl>
    <w:p w14:paraId="1D1ED263" w14:textId="4470FB06" w:rsidR="00525170" w:rsidRDefault="00FD0CFD" w:rsidP="00D234D1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Elastic Net Regression Model</w:t>
      </w:r>
      <w:r w:rsidR="00B509DA" w:rsidRPr="00B509DA">
        <w:rPr>
          <w:b/>
          <w:bCs/>
          <w:sz w:val="48"/>
          <w:szCs w:val="48"/>
          <w:u w:val="single"/>
        </w:rPr>
        <w:t xml:space="preserve"> </w:t>
      </w:r>
      <w:r w:rsidR="00525170">
        <w:rPr>
          <w:b/>
          <w:bCs/>
          <w:sz w:val="48"/>
          <w:szCs w:val="48"/>
          <w:u w:val="single"/>
        </w:rPr>
        <w:t>–</w:t>
      </w:r>
      <w:r w:rsidR="00B509DA" w:rsidRPr="00B509DA">
        <w:rPr>
          <w:b/>
          <w:bCs/>
          <w:sz w:val="48"/>
          <w:szCs w:val="48"/>
          <w:u w:val="single"/>
        </w:rPr>
        <w:t xml:space="preserve"> Metrics</w:t>
      </w:r>
    </w:p>
    <w:p w14:paraId="41005933" w14:textId="5E383A39" w:rsidR="00D234D1" w:rsidRDefault="00EA5824" w:rsidP="00D234D1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2E1E8216" wp14:editId="0DD1CB4D">
            <wp:extent cx="5249918" cy="4382488"/>
            <wp:effectExtent l="0" t="0" r="8255" b="0"/>
            <wp:docPr id="7506918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91818" name="Picture 7506918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662" cy="44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F4A8" w14:textId="7AE2FC08" w:rsidR="00525170" w:rsidRPr="00B509DA" w:rsidRDefault="00EA5824" w:rsidP="00B509DA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3C52D476" wp14:editId="26A047B4">
            <wp:extent cx="4978656" cy="3924502"/>
            <wp:effectExtent l="0" t="0" r="0" b="0"/>
            <wp:docPr id="44296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67930" name="Picture 4429679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49631690" wp14:editId="6DEB7A7D">
            <wp:extent cx="4902452" cy="3911801"/>
            <wp:effectExtent l="0" t="0" r="0" b="0"/>
            <wp:docPr id="6648260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26094" name="Picture 6648260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13721655" wp14:editId="7DC6ECCA">
            <wp:extent cx="4978656" cy="3835597"/>
            <wp:effectExtent l="0" t="0" r="0" b="0"/>
            <wp:docPr id="6820153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15329" name="Picture 6820153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7E1ABF81" wp14:editId="53770A6D">
            <wp:extent cx="4915153" cy="3886400"/>
            <wp:effectExtent l="0" t="0" r="0" b="0"/>
            <wp:docPr id="17256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098" name="Picture 172560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170" w:rsidRPr="00B50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90"/>
    <w:rsid w:val="00045E06"/>
    <w:rsid w:val="00047248"/>
    <w:rsid w:val="00103F90"/>
    <w:rsid w:val="00185AAA"/>
    <w:rsid w:val="002A7BAA"/>
    <w:rsid w:val="003B622C"/>
    <w:rsid w:val="004C455D"/>
    <w:rsid w:val="004D061D"/>
    <w:rsid w:val="00525170"/>
    <w:rsid w:val="00590DF8"/>
    <w:rsid w:val="005A54A1"/>
    <w:rsid w:val="008005C6"/>
    <w:rsid w:val="0087368A"/>
    <w:rsid w:val="008E4C2A"/>
    <w:rsid w:val="009468F1"/>
    <w:rsid w:val="00A369EF"/>
    <w:rsid w:val="00B509DA"/>
    <w:rsid w:val="00D234D1"/>
    <w:rsid w:val="00DD27E3"/>
    <w:rsid w:val="00DE4853"/>
    <w:rsid w:val="00EA5824"/>
    <w:rsid w:val="00EA7412"/>
    <w:rsid w:val="00FD0CFD"/>
    <w:rsid w:val="00FF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00EE"/>
  <w15:chartTrackingRefBased/>
  <w15:docId w15:val="{99EE7D30-79A2-4918-AA22-33629E88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9DA"/>
  </w:style>
  <w:style w:type="paragraph" w:styleId="Heading1">
    <w:name w:val="heading 1"/>
    <w:basedOn w:val="Normal"/>
    <w:next w:val="Normal"/>
    <w:link w:val="Heading1Char"/>
    <w:uiPriority w:val="9"/>
    <w:qFormat/>
    <w:rsid w:val="00103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F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F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F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F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F9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03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ANAPARTHI BHIMESH</dc:creator>
  <cp:keywords/>
  <dc:description/>
  <cp:lastModifiedBy>ANAPARTHI BHIMESH</cp:lastModifiedBy>
  <cp:revision>17</cp:revision>
  <dcterms:created xsi:type="dcterms:W3CDTF">2025-03-02T11:31:00Z</dcterms:created>
  <dcterms:modified xsi:type="dcterms:W3CDTF">2025-03-02T12:36:00Z</dcterms:modified>
</cp:coreProperties>
</file>