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494D5FE2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Practical-1</w:t>
      </w:r>
    </w:p>
    <w:p w14:paraId="43ED3CCB" w14:textId="6F08A7C2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Vending machine (VendingMachine.java, main in this file) </w:t>
      </w:r>
    </w:p>
    <w:p w14:paraId="24EB9631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an </w:t>
      </w:r>
      <w:proofErr w:type="spellStart"/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Coin with constants ONE, TWO, FIVE, TEN. </w:t>
      </w:r>
    </w:p>
    <w:p w14:paraId="42B4D810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(b) In main, set a snack price of 15 and a running total of 0; create a Scanner. </w:t>
      </w:r>
    </w:p>
    <w:p w14:paraId="40E0B7EC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Loop: read a coin name, use a switch expression to convert the Coin to its value (ONE→1, TWO→2, FIVE→5, TEN→10), add it to the total, and print the total so far. </w:t>
      </w:r>
    </w:p>
    <w:p w14:paraId="0597B4DA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(d) Stop the loop once the total reaches 15 or more. </w:t>
      </w:r>
    </w:p>
    <w:p w14:paraId="5BA64F5A" w14:textId="07FCBAD2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>(e) Print the change to return (total − 15). Expected output: TEN then FIVE prints “Paid. Change: 0”; TEN then TEN prints “Paid. Change: 5”</w:t>
      </w:r>
    </w:p>
    <w:p w14:paraId="46E1D261" w14:textId="79B88E10" w:rsidR="007E015D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7A5C5BAB" w14:textId="00AED48D" w:rsidR="007E015D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1AE6353" wp14:editId="64C13E8E">
            <wp:simplePos x="0" y="0"/>
            <wp:positionH relativeFrom="column">
              <wp:posOffset>116889</wp:posOffset>
            </wp:positionH>
            <wp:positionV relativeFrom="paragraph">
              <wp:posOffset>158115</wp:posOffset>
            </wp:positionV>
            <wp:extent cx="5127624" cy="5439508"/>
            <wp:effectExtent l="0" t="0" r="0" b="8890"/>
            <wp:wrapTight wrapText="bothSides">
              <wp:wrapPolygon edited="0">
                <wp:start x="0" y="0"/>
                <wp:lineTo x="0" y="21560"/>
                <wp:lineTo x="21509" y="21560"/>
                <wp:lineTo x="21509" y="0"/>
                <wp:lineTo x="0" y="0"/>
              </wp:wrapPolygon>
            </wp:wrapTight>
            <wp:docPr id="16396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13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4" cy="543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4E86E" w14:textId="6A92114E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ABBC88" w14:textId="5F6C6ED1" w:rsidR="007E015D" w:rsidRDefault="007E0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E437B8" w14:textId="3A0B6CC5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8CD5C46" w14:textId="5F0202D0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B32C76B" wp14:editId="64F3128D">
            <wp:extent cx="5731510" cy="2422525"/>
            <wp:effectExtent l="0" t="0" r="2540" b="0"/>
            <wp:docPr id="7680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E70" w14:textId="77777777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EDE41E" w14:textId="586F0BFB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278B66BC" w14:textId="0D58BCAF" w:rsidR="007E015D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Understand to how to create </w:t>
      </w:r>
      <w:proofErr w:type="spellStart"/>
      <w:r>
        <w:rPr>
          <w:rFonts w:ascii="Times New Roman" w:hAnsi="Times New Roman" w:cs="Times New Roman"/>
          <w:color w:val="000000" w:themeColor="text1"/>
        </w:rPr>
        <w:t>enum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and how use </w:t>
      </w:r>
    </w:p>
    <w:p w14:paraId="00AA7B78" w14:textId="50B79808" w:rsidR="006C0D0C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Learn how to take input from user using Scanner class</w:t>
      </w:r>
    </w:p>
    <w:p w14:paraId="56D4D74B" w14:textId="2116BAB4" w:rsidR="006C0D0C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Use a while loop to repeat task and also understand how to use switch to convert </w:t>
      </w:r>
      <w:proofErr w:type="spellStart"/>
      <w:r>
        <w:rPr>
          <w:rFonts w:ascii="Times New Roman" w:hAnsi="Times New Roman" w:cs="Times New Roman"/>
          <w:color w:val="000000" w:themeColor="text1"/>
        </w:rPr>
        <w:t>enum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value into number</w:t>
      </w:r>
    </w:p>
    <w:p w14:paraId="64D1CE99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0CEBACA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63F3B7CE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6DB4FD07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9FAF19F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ADAEB08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1057DB2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32710B20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5196158B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7E2DE027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AC7C485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3FBA7E6" w14:textId="77777777" w:rsidR="006C0D0C" w:rsidRP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A00812C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7C25E95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7085585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51AF556" w14:textId="019C59B1" w:rsidR="006C0D0C" w:rsidRDefault="006C0D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160B70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Toll booth (TollBooth.java, main in this file) </w:t>
      </w:r>
    </w:p>
    <w:p w14:paraId="389A38F6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 record Vehicle(String number, String type). </w:t>
      </w:r>
    </w:p>
    <w:p w14:paraId="6ECDF7AD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(b) In main, keep a running toll total and three counters (bike, car, truck). </w:t>
      </w:r>
    </w:p>
    <w:p w14:paraId="17982AB7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Loop until the user types “done” for the number: build a Vehicle, use a switch expression on its type for the toll (bike→20, car→50, truck→150), add to the total, and increment that type’s counter. </w:t>
      </w:r>
    </w:p>
    <w:p w14:paraId="361C461B" w14:textId="6EA3A906" w:rsidR="006C0D0C" w:rsidRP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>(d) After the loop, print the total toll and the type with the highest count. Expected output: two cars + one bike → “Total toll: 120”, “Most frequent: car”</w:t>
      </w:r>
    </w:p>
    <w:p w14:paraId="75BA4555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0602D1AE" w14:textId="2C63E2C3" w:rsidR="006C0D0C" w:rsidRDefault="00DC5F54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F4625FA" wp14:editId="365B4F31">
            <wp:simplePos x="0" y="0"/>
            <wp:positionH relativeFrom="column">
              <wp:posOffset>0</wp:posOffset>
            </wp:positionH>
            <wp:positionV relativeFrom="paragraph">
              <wp:posOffset>4989195</wp:posOffset>
            </wp:positionV>
            <wp:extent cx="5731510" cy="1626870"/>
            <wp:effectExtent l="0" t="0" r="2540" b="0"/>
            <wp:wrapTight wrapText="bothSides">
              <wp:wrapPolygon edited="0">
                <wp:start x="0" y="0"/>
                <wp:lineTo x="0" y="21246"/>
                <wp:lineTo x="21538" y="21246"/>
                <wp:lineTo x="21538" y="0"/>
                <wp:lineTo x="0" y="0"/>
              </wp:wrapPolygon>
            </wp:wrapTight>
            <wp:docPr id="7356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97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A6F9285" wp14:editId="1F3A1741">
            <wp:extent cx="5731510" cy="4968240"/>
            <wp:effectExtent l="0" t="0" r="2540" b="3810"/>
            <wp:docPr id="11407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C72B" w14:textId="19214515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201DA3" w14:textId="1E6EA75A" w:rsidR="006C0D0C" w:rsidRPr="00DC5F54" w:rsidRDefault="006C0D0C" w:rsidP="006C0D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C5F54"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C59F9AE" wp14:editId="42FA7BDD">
            <wp:extent cx="5731510" cy="4857750"/>
            <wp:effectExtent l="0" t="0" r="2540" b="0"/>
            <wp:docPr id="4975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0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E626D31" w14:textId="1616E7E9" w:rsidR="006C0D0C" w:rsidRDefault="00123D5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3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6C99FD6" wp14:editId="4005BACB">
            <wp:extent cx="5624047" cy="3444538"/>
            <wp:effectExtent l="0" t="0" r="0" b="3810"/>
            <wp:docPr id="7467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EC82" w14:textId="77777777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Learning Outcome:</w:t>
      </w:r>
    </w:p>
    <w:p w14:paraId="2A8D372C" w14:textId="3000C7EC" w:rsidR="00432F26" w:rsidRPr="0058149F" w:rsidRDefault="0001213A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Understand </w:t>
      </w:r>
      <w:r w:rsidR="0058149F">
        <w:rPr>
          <w:rFonts w:ascii="Times New Roman" w:hAnsi="Times New Roman" w:cs="Times New Roman"/>
          <w:color w:val="000000" w:themeColor="text1"/>
        </w:rPr>
        <w:t xml:space="preserve">how to use </w:t>
      </w:r>
      <w:proofErr w:type="spellStart"/>
      <w:r w:rsidR="0058149F">
        <w:rPr>
          <w:rFonts w:ascii="Times New Roman" w:hAnsi="Times New Roman" w:cs="Times New Roman"/>
          <w:color w:val="000000" w:themeColor="text1"/>
        </w:rPr>
        <w:t>enum</w:t>
      </w:r>
      <w:proofErr w:type="spellEnd"/>
      <w:r w:rsidR="0058149F">
        <w:rPr>
          <w:rFonts w:ascii="Times New Roman" w:hAnsi="Times New Roman" w:cs="Times New Roman"/>
          <w:color w:val="000000" w:themeColor="text1"/>
        </w:rPr>
        <w:t xml:space="preserve"> in java and how to compare different value in switch expression </w:t>
      </w:r>
    </w:p>
    <w:p w14:paraId="5DDFAF86" w14:textId="6B9C182C" w:rsidR="0058149F" w:rsidRPr="0058149F" w:rsidRDefault="0058149F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Using Random class generate random value</w:t>
      </w:r>
    </w:p>
    <w:p w14:paraId="7CFD93B3" w14:textId="09FDB07E" w:rsidR="0058149F" w:rsidRDefault="0058149F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To program logic use winner() method also used loop and if-else statement </w:t>
      </w:r>
    </w:p>
    <w:p w14:paraId="01F09ED7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71344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8BB4F1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1A61F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05022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7278BD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7F8F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02A99B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9D8B0A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DCA36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51A88D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54932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178EDB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2FE35E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CAFC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8DDB4C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A22BB9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C74477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69BD99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B0F9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C0BE3E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8BFE3" w14:textId="2D4F3860" w:rsidR="00432F26" w:rsidRDefault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7B4C1C0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(For Advanced Learners – home) Rock-Paper-Scissors-Lizard-Spock (RPSLS.java) </w:t>
      </w:r>
    </w:p>
    <w:p w14:paraId="4419CBFA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an </w:t>
      </w:r>
      <w:proofErr w:type="spellStart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Move with ROCK, PAPER, SCISSORS, LIZARD, SPOCK. (b) Write winner(Move a, Move b) returning 1 if a beats b, -1 if b beats a, 0 for a tie — use a switch expression listing what each move beats (Scissors cut Paper, Paper covers Rock, Rock crushes Lizard, Lizard poisons Spock, Spock smashes Scissors, and the five mirror cases). </w:t>
      </w:r>
    </w:p>
    <w:p w14:paraId="6D584D76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In main, play 5 rounds: pick a random computer Move, read the player’s Move, call winner(), print the round result and keep score. </w:t>
      </w:r>
    </w:p>
    <w:p w14:paraId="023F9E07" w14:textId="4AA98010" w:rsidR="00432F26" w:rsidRPr="006C0D0C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(d) After 5 rounds, print the overall winner. Expected output: each round prints both moves and the round winner; ends with a “You win 3–2” summary.</w:t>
      </w:r>
    </w:p>
    <w:p w14:paraId="17E316F5" w14:textId="3E243D42" w:rsidR="00432F26" w:rsidRDefault="00432F26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</w:p>
    <w:p w14:paraId="4A4609EA" w14:textId="3F679A15" w:rsidR="00485349" w:rsidRDefault="00D264F1" w:rsidP="00432F26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8EE87B" wp14:editId="24ECAE38">
            <wp:extent cx="5731510" cy="3709670"/>
            <wp:effectExtent l="0" t="0" r="2540" b="5080"/>
            <wp:docPr id="212847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1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E53" w14:textId="5FB54AB8" w:rsidR="00485349" w:rsidRPr="00485349" w:rsidRDefault="00D264F1" w:rsidP="00485349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0660F" wp14:editId="5013D8E3">
            <wp:extent cx="5731510" cy="2116015"/>
            <wp:effectExtent l="0" t="0" r="2540" b="0"/>
            <wp:docPr id="730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057" name=""/>
                    <pic:cNvPicPr/>
                  </pic:nvPicPr>
                  <pic:blipFill rotWithShape="1">
                    <a:blip r:embed="rId14"/>
                    <a:srcRect b="4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22210" w14:textId="4C9A92E5" w:rsidR="00485349" w:rsidRPr="00485349" w:rsidRDefault="00D264F1" w:rsidP="00485349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02316F" wp14:editId="26D6185D">
            <wp:extent cx="5731510" cy="1815318"/>
            <wp:effectExtent l="0" t="0" r="2540" b="0"/>
            <wp:docPr id="4971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6055" name=""/>
                    <pic:cNvPicPr/>
                  </pic:nvPicPr>
                  <pic:blipFill rotWithShape="1">
                    <a:blip r:embed="rId14"/>
                    <a:srcRect t="5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58747" w14:textId="39400034" w:rsidR="00485349" w:rsidRDefault="00D264F1" w:rsidP="00432F26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51A2E" wp14:editId="2AABD4D9">
            <wp:extent cx="5731510" cy="2456180"/>
            <wp:effectExtent l="0" t="0" r="2540" b="1270"/>
            <wp:docPr id="6395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1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B3D0" w14:textId="51B762CB" w:rsidR="00D264F1" w:rsidRDefault="00D264F1" w:rsidP="00D26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3AB9D4D" w14:textId="67549152" w:rsidR="00D264F1" w:rsidRPr="00D264F1" w:rsidRDefault="00D264F1" w:rsidP="00D264F1">
      <w:pPr>
        <w:rPr>
          <w:rFonts w:ascii="Times New Roman" w:hAnsi="Times New Roman" w:cs="Times New Roman"/>
          <w:sz w:val="28"/>
          <w:szCs w:val="28"/>
        </w:rPr>
      </w:pPr>
      <w:r w:rsidRPr="00E63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75786BD" wp14:editId="3815C658">
            <wp:simplePos x="0" y="0"/>
            <wp:positionH relativeFrom="column">
              <wp:posOffset>99255</wp:posOffset>
            </wp:positionH>
            <wp:positionV relativeFrom="paragraph">
              <wp:posOffset>5080</wp:posOffset>
            </wp:positionV>
            <wp:extent cx="4812665" cy="4025265"/>
            <wp:effectExtent l="0" t="0" r="6985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13422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22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5DEA4" w14:textId="385DB33C" w:rsidR="00432F26" w:rsidRDefault="00432F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FB2194" w14:textId="77777777" w:rsidR="00432F26" w:rsidRDefault="00432F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Learning Outcome:</w:t>
      </w:r>
    </w:p>
    <w:p w14:paraId="2844091A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Understand how to create and store vehicle information in record</w:t>
      </w:r>
    </w:p>
    <w:p w14:paraId="551DF838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Calculate toll based vehicle type using switch expression</w:t>
      </w:r>
    </w:p>
    <w:p w14:paraId="79C86B02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Use scanner to read user input , loops for process multiple vehicles</w:t>
      </w:r>
    </w:p>
    <w:p w14:paraId="18BE36CC" w14:textId="77777777" w:rsidR="00432F26" w:rsidRPr="00432F26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To count vehicle types and most frequent one use if-else statement , calculate and display total toll collected</w:t>
      </w:r>
    </w:p>
    <w:p w14:paraId="53328B6C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32F26" w:rsidSect="008F16D1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20036" w14:textId="77777777" w:rsidR="00104C82" w:rsidRDefault="00104C82" w:rsidP="008F16D1">
      <w:pPr>
        <w:spacing w:after="0" w:line="240" w:lineRule="auto"/>
      </w:pPr>
      <w:r>
        <w:separator/>
      </w:r>
    </w:p>
  </w:endnote>
  <w:endnote w:type="continuationSeparator" w:id="0">
    <w:p w14:paraId="615AD7A8" w14:textId="77777777" w:rsidR="00104C82" w:rsidRDefault="00104C82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6547" w14:textId="77777777" w:rsidR="00104C82" w:rsidRDefault="00104C82" w:rsidP="008F16D1">
      <w:pPr>
        <w:spacing w:after="0" w:line="240" w:lineRule="auto"/>
      </w:pPr>
      <w:r>
        <w:separator/>
      </w:r>
    </w:p>
  </w:footnote>
  <w:footnote w:type="continuationSeparator" w:id="0">
    <w:p w14:paraId="15083433" w14:textId="77777777" w:rsidR="00104C82" w:rsidRDefault="00104C82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4744"/>
    <w:rsid w:val="00052049"/>
    <w:rsid w:val="00104C82"/>
    <w:rsid w:val="00123D5C"/>
    <w:rsid w:val="00432F26"/>
    <w:rsid w:val="00485349"/>
    <w:rsid w:val="00492C3B"/>
    <w:rsid w:val="0058149F"/>
    <w:rsid w:val="006C0D0C"/>
    <w:rsid w:val="007D28B4"/>
    <w:rsid w:val="007D45E6"/>
    <w:rsid w:val="007E015D"/>
    <w:rsid w:val="00856316"/>
    <w:rsid w:val="0087779F"/>
    <w:rsid w:val="008F16D1"/>
    <w:rsid w:val="009D1D45"/>
    <w:rsid w:val="009D4C5D"/>
    <w:rsid w:val="00D264F1"/>
    <w:rsid w:val="00DC5F54"/>
    <w:rsid w:val="00DE6E01"/>
    <w:rsid w:val="00E51606"/>
    <w:rsid w:val="00E63777"/>
    <w:rsid w:val="00FC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10</cp:revision>
  <dcterms:created xsi:type="dcterms:W3CDTF">2026-07-26T18:10:00Z</dcterms:created>
  <dcterms:modified xsi:type="dcterms:W3CDTF">2026-07-29T16:56:00Z</dcterms:modified>
</cp:coreProperties>
</file>