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A12" w14:textId="5DB029F4" w:rsidR="00D4739D" w:rsidRDefault="00D4739D">
      <w:pPr>
        <w:pStyle w:val="FormTitle"/>
      </w:pPr>
      <w:r>
        <w:t>PSP Process Improvement Proposal (PIP)</w:t>
      </w:r>
    </w:p>
    <w:p w14:paraId="7536E722" w14:textId="77777777" w:rsidR="00D4739D" w:rsidRDefault="00D4739D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D4739D" w14:paraId="18E563E9" w14:textId="77777777">
        <w:trPr>
          <w:cantSplit/>
        </w:trPr>
        <w:tc>
          <w:tcPr>
            <w:tcW w:w="1008" w:type="dxa"/>
          </w:tcPr>
          <w:p w14:paraId="7A319709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0DB45E9" w14:textId="05D24ED2" w:rsidR="00D4739D" w:rsidRDefault="005C4B60">
            <w:pPr>
              <w:pStyle w:val="FormText"/>
            </w:pPr>
            <w:r>
              <w:t>Bianeiry Almaraz Arenas</w:t>
            </w:r>
          </w:p>
        </w:tc>
        <w:tc>
          <w:tcPr>
            <w:tcW w:w="1224" w:type="dxa"/>
          </w:tcPr>
          <w:p w14:paraId="60AC04BE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3CFDA3F" w14:textId="4B29D84A" w:rsidR="00D4739D" w:rsidRDefault="00E92D8E">
            <w:pPr>
              <w:pStyle w:val="FormText"/>
            </w:pPr>
            <w:r>
              <w:t>20</w:t>
            </w:r>
            <w:r w:rsidR="005C4B60">
              <w:t>-06-2022</w:t>
            </w:r>
          </w:p>
        </w:tc>
      </w:tr>
      <w:tr w:rsidR="00D4739D" w14:paraId="7AB84538" w14:textId="77777777">
        <w:trPr>
          <w:cantSplit/>
        </w:trPr>
        <w:tc>
          <w:tcPr>
            <w:tcW w:w="1008" w:type="dxa"/>
          </w:tcPr>
          <w:p w14:paraId="5A27530A" w14:textId="77777777" w:rsidR="00D4739D" w:rsidRDefault="00D4739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731DE341" w14:textId="38486B0F" w:rsidR="00D4739D" w:rsidRDefault="008D4B18">
            <w:pPr>
              <w:pStyle w:val="FormText"/>
            </w:pPr>
            <w:r>
              <w:t xml:space="preserve">Program </w:t>
            </w:r>
            <w:r w:rsidR="005C4B60">
              <w:t>02</w:t>
            </w:r>
          </w:p>
        </w:tc>
        <w:tc>
          <w:tcPr>
            <w:tcW w:w="1224" w:type="dxa"/>
          </w:tcPr>
          <w:p w14:paraId="45A4A8CC" w14:textId="77777777" w:rsidR="00D4739D" w:rsidRDefault="00D4739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42AB339" w14:textId="17AFC877" w:rsidR="00D4739D" w:rsidRDefault="005C4B60">
            <w:pPr>
              <w:pStyle w:val="FormText"/>
            </w:pPr>
            <w:r>
              <w:t>2</w:t>
            </w:r>
          </w:p>
        </w:tc>
      </w:tr>
      <w:tr w:rsidR="00D4739D" w14:paraId="689048D4" w14:textId="77777777">
        <w:trPr>
          <w:cantSplit/>
        </w:trPr>
        <w:tc>
          <w:tcPr>
            <w:tcW w:w="1008" w:type="dxa"/>
          </w:tcPr>
          <w:p w14:paraId="4F136AC8" w14:textId="77777777" w:rsidR="00D4739D" w:rsidRDefault="00D4739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368F1CCA" w14:textId="1DA7C434" w:rsidR="00D4739D" w:rsidRDefault="005C4B60">
            <w:pPr>
              <w:pStyle w:val="FormText"/>
            </w:pPr>
            <w:r>
              <w:t>MISG</w:t>
            </w:r>
          </w:p>
        </w:tc>
        <w:tc>
          <w:tcPr>
            <w:tcW w:w="1224" w:type="dxa"/>
          </w:tcPr>
          <w:p w14:paraId="7994B59A" w14:textId="77777777" w:rsidR="00D4739D" w:rsidRDefault="00D4739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0E7E792" w14:textId="77B332B2" w:rsidR="00D4739D" w:rsidRDefault="005C4B60">
            <w:pPr>
              <w:pStyle w:val="FormText"/>
            </w:pPr>
            <w:r>
              <w:t>C++</w:t>
            </w:r>
          </w:p>
        </w:tc>
      </w:tr>
    </w:tbl>
    <w:p w14:paraId="28B8B4A9" w14:textId="77777777" w:rsidR="00D4739D" w:rsidRDefault="00D4739D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D4739D" w14:paraId="2887F139" w14:textId="77777777" w:rsidTr="009F7832">
        <w:trPr>
          <w:cantSplit/>
        </w:trPr>
        <w:tc>
          <w:tcPr>
            <w:tcW w:w="8784" w:type="dxa"/>
          </w:tcPr>
          <w:p w14:paraId="135888A9" w14:textId="77777777" w:rsidR="00D4739D" w:rsidRDefault="00D4739D">
            <w:pPr>
              <w:pStyle w:val="FormHeading"/>
              <w:jc w:val="center"/>
            </w:pPr>
            <w:r>
              <w:t>Problem Description</w:t>
            </w:r>
          </w:p>
        </w:tc>
      </w:tr>
      <w:tr w:rsidR="00D4739D" w14:paraId="7736735F" w14:textId="77777777" w:rsidTr="009F7832">
        <w:trPr>
          <w:cantSplit/>
        </w:trPr>
        <w:tc>
          <w:tcPr>
            <w:tcW w:w="8784" w:type="dxa"/>
          </w:tcPr>
          <w:p w14:paraId="3FBA1A94" w14:textId="77777777" w:rsidR="00D4739D" w:rsidRDefault="00D4739D">
            <w:pPr>
              <w:pStyle w:val="FormText"/>
              <w:jc w:val="center"/>
            </w:pPr>
            <w:r>
              <w:t xml:space="preserve">Briefly describe the problems </w:t>
            </w:r>
            <w:r w:rsidR="00CE31D7">
              <w:t xml:space="preserve">that </w:t>
            </w:r>
            <w:r>
              <w:t>you encountered.</w:t>
            </w:r>
          </w:p>
        </w:tc>
      </w:tr>
      <w:tr w:rsidR="00D4739D" w14:paraId="4148676D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7DDA79F" w14:textId="77777777" w:rsidR="00F73C45" w:rsidRDefault="00F73C45" w:rsidP="00F73C45">
            <w:pPr>
              <w:pStyle w:val="FormText"/>
            </w:pPr>
          </w:p>
          <w:p w14:paraId="64EFBB0F" w14:textId="66433DA4" w:rsidR="00D4739D" w:rsidRDefault="005064A3" w:rsidP="00F0412F">
            <w:pPr>
              <w:pStyle w:val="FormText"/>
              <w:numPr>
                <w:ilvl w:val="0"/>
                <w:numId w:val="16"/>
              </w:numPr>
            </w:pPr>
            <w:r>
              <w:t>P</w:t>
            </w:r>
            <w:r w:rsidR="00F73C45">
              <w:t>roblems</w:t>
            </w:r>
            <w:r>
              <w:t xml:space="preserve"> with</w:t>
            </w:r>
            <w:r w:rsidR="00F73C45">
              <w:t xml:space="preserve"> quickly performing operations in a short time and without errors</w:t>
            </w:r>
            <w:r w:rsidR="00F73C45">
              <w:t>.</w:t>
            </w:r>
          </w:p>
        </w:tc>
      </w:tr>
      <w:tr w:rsidR="00D4739D" w14:paraId="271C0797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C95B50" w14:textId="7C514088" w:rsidR="00D4739D" w:rsidRDefault="001D4003" w:rsidP="001D4003">
            <w:pPr>
              <w:pStyle w:val="FormText"/>
              <w:numPr>
                <w:ilvl w:val="0"/>
                <w:numId w:val="16"/>
              </w:numPr>
            </w:pPr>
            <w:r w:rsidRPr="001D4003">
              <w:t>Mistaking the answer that should be given to each line</w:t>
            </w:r>
            <w:r>
              <w:t>.</w:t>
            </w:r>
          </w:p>
        </w:tc>
      </w:tr>
      <w:tr w:rsidR="00D4739D" w14:paraId="1BB14473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B928E39" w14:textId="77777777" w:rsidR="00D4739D" w:rsidRDefault="00D4739D">
            <w:pPr>
              <w:pStyle w:val="FormText"/>
            </w:pPr>
          </w:p>
        </w:tc>
      </w:tr>
      <w:tr w:rsidR="00D4739D" w14:paraId="18079FA4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0115F30" w14:textId="77777777" w:rsidR="00D4739D" w:rsidRDefault="00D4739D">
            <w:pPr>
              <w:pStyle w:val="FormText"/>
            </w:pPr>
          </w:p>
        </w:tc>
      </w:tr>
      <w:tr w:rsidR="00D4739D" w14:paraId="5DBC631D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59666EB" w14:textId="77777777" w:rsidR="00D4739D" w:rsidRDefault="00D4739D">
            <w:pPr>
              <w:pStyle w:val="FormText"/>
            </w:pPr>
          </w:p>
        </w:tc>
      </w:tr>
      <w:tr w:rsidR="00D4739D" w14:paraId="27E573D0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3FC8B84" w14:textId="77777777" w:rsidR="00D4739D" w:rsidRDefault="00D4739D">
            <w:pPr>
              <w:pStyle w:val="FormText"/>
            </w:pPr>
          </w:p>
        </w:tc>
      </w:tr>
      <w:tr w:rsidR="00D4739D" w14:paraId="760DAE74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79BB159" w14:textId="77777777" w:rsidR="00D4739D" w:rsidRDefault="00D4739D">
            <w:pPr>
              <w:pStyle w:val="FormText"/>
            </w:pPr>
          </w:p>
        </w:tc>
      </w:tr>
      <w:tr w:rsidR="00D4739D" w14:paraId="1985FB31" w14:textId="77777777" w:rsidTr="009F7832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0D24B655" w14:textId="77777777" w:rsidR="00D4739D" w:rsidRDefault="00D4739D">
            <w:pPr>
              <w:pStyle w:val="FormText"/>
            </w:pPr>
          </w:p>
          <w:p w14:paraId="1F521B06" w14:textId="39C67289" w:rsidR="009F7832" w:rsidRDefault="009F7832">
            <w:pPr>
              <w:pStyle w:val="FormText"/>
            </w:pPr>
          </w:p>
        </w:tc>
      </w:tr>
      <w:tr w:rsidR="00D4739D" w14:paraId="40DD8119" w14:textId="77777777" w:rsidTr="009F7832">
        <w:trPr>
          <w:cantSplit/>
        </w:trPr>
        <w:tc>
          <w:tcPr>
            <w:tcW w:w="8784" w:type="dxa"/>
          </w:tcPr>
          <w:p w14:paraId="09DDE7F9" w14:textId="77777777" w:rsidR="00D4739D" w:rsidRDefault="00D4739D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D4739D" w14:paraId="29B89471" w14:textId="77777777" w:rsidTr="009F7832">
        <w:trPr>
          <w:cantSplit/>
        </w:trPr>
        <w:tc>
          <w:tcPr>
            <w:tcW w:w="8784" w:type="dxa"/>
          </w:tcPr>
          <w:p w14:paraId="099E47BB" w14:textId="77777777" w:rsidR="00D4739D" w:rsidRDefault="00D4739D">
            <w:pPr>
              <w:pStyle w:val="FormText"/>
              <w:jc w:val="center"/>
            </w:pPr>
            <w:r>
              <w:t>Briefly describe the process improvements that you propose.</w:t>
            </w:r>
          </w:p>
          <w:p w14:paraId="54EC9F36" w14:textId="0257B6DA" w:rsidR="00F0412F" w:rsidRDefault="00F0412F" w:rsidP="00F0412F">
            <w:pPr>
              <w:pStyle w:val="FormText"/>
            </w:pPr>
          </w:p>
        </w:tc>
      </w:tr>
      <w:tr w:rsidR="00D4739D" w14:paraId="447B2103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C7DFABA" w14:textId="318DB298" w:rsidR="00D4739D" w:rsidRDefault="00F73C45" w:rsidP="00F0412F">
            <w:pPr>
              <w:pStyle w:val="FormText"/>
              <w:numPr>
                <w:ilvl w:val="0"/>
                <w:numId w:val="15"/>
              </w:numPr>
            </w:pPr>
            <w:r w:rsidRPr="00F73C45">
              <w:t>To perform the operations more quickly I will use excel</w:t>
            </w:r>
            <w:r>
              <w:t>.</w:t>
            </w:r>
          </w:p>
        </w:tc>
      </w:tr>
      <w:tr w:rsidR="00D4739D" w14:paraId="415284E4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A2DEB6" w14:textId="500324BC" w:rsidR="00D4739D" w:rsidRDefault="001D4003" w:rsidP="001D4003">
            <w:pPr>
              <w:pStyle w:val="FormText"/>
              <w:numPr>
                <w:ilvl w:val="0"/>
                <w:numId w:val="15"/>
              </w:numPr>
            </w:pPr>
            <w:r w:rsidRPr="001D4003">
              <w:t>Investigate first what goes in each document, so as not to waste time</w:t>
            </w:r>
            <w:r>
              <w:t>.</w:t>
            </w:r>
          </w:p>
        </w:tc>
      </w:tr>
      <w:tr w:rsidR="00D4739D" w14:paraId="0347D1D5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E1DF72" w14:textId="77777777" w:rsidR="00D4739D" w:rsidRDefault="00D4739D">
            <w:pPr>
              <w:pStyle w:val="FormText"/>
            </w:pPr>
          </w:p>
        </w:tc>
      </w:tr>
      <w:tr w:rsidR="00D4739D" w14:paraId="284F2E65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7CCB83" w14:textId="77777777" w:rsidR="00D4739D" w:rsidRDefault="00D4739D">
            <w:pPr>
              <w:pStyle w:val="FormText"/>
            </w:pPr>
          </w:p>
        </w:tc>
      </w:tr>
      <w:tr w:rsidR="00D4739D" w14:paraId="26F7A8D2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CDFBF48" w14:textId="77777777" w:rsidR="00D4739D" w:rsidRDefault="00D4739D">
            <w:pPr>
              <w:pStyle w:val="FormText"/>
            </w:pPr>
          </w:p>
        </w:tc>
      </w:tr>
      <w:tr w:rsidR="00D4739D" w14:paraId="0F964381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253C85" w14:textId="77777777" w:rsidR="00D4739D" w:rsidRDefault="00D4739D">
            <w:pPr>
              <w:pStyle w:val="FormText"/>
            </w:pPr>
          </w:p>
        </w:tc>
      </w:tr>
      <w:tr w:rsidR="00D4739D" w14:paraId="37098E63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377B76" w14:textId="77777777" w:rsidR="00D4739D" w:rsidRDefault="00D4739D">
            <w:pPr>
              <w:pStyle w:val="FormText"/>
            </w:pPr>
          </w:p>
        </w:tc>
      </w:tr>
      <w:tr w:rsidR="00D4739D" w14:paraId="25AEEB9C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2246A39" w14:textId="77777777" w:rsidR="00D4739D" w:rsidRDefault="00D4739D">
            <w:pPr>
              <w:pStyle w:val="FormText"/>
            </w:pPr>
          </w:p>
        </w:tc>
      </w:tr>
      <w:tr w:rsidR="00D4739D" w14:paraId="36CAC27D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EAF0182" w14:textId="77777777" w:rsidR="00D4739D" w:rsidRDefault="00D4739D">
            <w:pPr>
              <w:pStyle w:val="FormText"/>
            </w:pPr>
          </w:p>
        </w:tc>
      </w:tr>
      <w:tr w:rsidR="00D4739D" w14:paraId="51643681" w14:textId="77777777" w:rsidTr="009F7832">
        <w:trPr>
          <w:cantSplit/>
        </w:trPr>
        <w:tc>
          <w:tcPr>
            <w:tcW w:w="8784" w:type="dxa"/>
          </w:tcPr>
          <w:p w14:paraId="0BDDEA17" w14:textId="77777777" w:rsidR="00D4739D" w:rsidRDefault="00D4739D">
            <w:pPr>
              <w:pStyle w:val="FormText"/>
            </w:pPr>
          </w:p>
        </w:tc>
      </w:tr>
      <w:tr w:rsidR="00D4739D" w14:paraId="395618DF" w14:textId="77777777" w:rsidTr="009F7832">
        <w:trPr>
          <w:cantSplit/>
        </w:trPr>
        <w:tc>
          <w:tcPr>
            <w:tcW w:w="8784" w:type="dxa"/>
          </w:tcPr>
          <w:p w14:paraId="7308E99F" w14:textId="77777777" w:rsidR="009F7832" w:rsidRDefault="009F7832">
            <w:pPr>
              <w:pStyle w:val="FormHeading"/>
              <w:jc w:val="center"/>
            </w:pPr>
          </w:p>
          <w:p w14:paraId="7487689B" w14:textId="5473A189" w:rsidR="00D4739D" w:rsidRDefault="00D4739D">
            <w:pPr>
              <w:pStyle w:val="FormHeading"/>
              <w:jc w:val="center"/>
            </w:pPr>
            <w:bookmarkStart w:id="0" w:name="_GoBack"/>
            <w:bookmarkEnd w:id="0"/>
            <w:r>
              <w:t>Other Notes and Comments</w:t>
            </w:r>
          </w:p>
        </w:tc>
      </w:tr>
      <w:tr w:rsidR="00D4739D" w14:paraId="3938D0A8" w14:textId="77777777" w:rsidTr="009F7832">
        <w:trPr>
          <w:cantSplit/>
        </w:trPr>
        <w:tc>
          <w:tcPr>
            <w:tcW w:w="8784" w:type="dxa"/>
          </w:tcPr>
          <w:p w14:paraId="1831F9E7" w14:textId="77777777" w:rsidR="00D4739D" w:rsidRDefault="00D4739D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D4739D" w14:paraId="77CBE861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0AA8F23" w14:textId="77777777" w:rsidR="00D4739D" w:rsidRDefault="00D4739D">
            <w:pPr>
              <w:pStyle w:val="FormText"/>
            </w:pPr>
          </w:p>
        </w:tc>
      </w:tr>
      <w:tr w:rsidR="00D4739D" w14:paraId="4E4D0102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21DC0F4" w14:textId="77777777" w:rsidR="00D4739D" w:rsidRDefault="00D4739D">
            <w:pPr>
              <w:pStyle w:val="FormText"/>
            </w:pPr>
          </w:p>
        </w:tc>
      </w:tr>
      <w:tr w:rsidR="00D4739D" w14:paraId="533C2012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52D71A" w14:textId="77777777" w:rsidR="00D4739D" w:rsidRDefault="00D4739D">
            <w:pPr>
              <w:pStyle w:val="FormText"/>
            </w:pPr>
          </w:p>
        </w:tc>
      </w:tr>
      <w:tr w:rsidR="00D4739D" w14:paraId="6E0B0A63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5803923" w14:textId="77777777" w:rsidR="00D4739D" w:rsidRDefault="00D4739D">
            <w:pPr>
              <w:pStyle w:val="FormText"/>
            </w:pPr>
          </w:p>
        </w:tc>
      </w:tr>
      <w:tr w:rsidR="00D4739D" w14:paraId="7F2612E7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ECAE9C8" w14:textId="77777777" w:rsidR="00D4739D" w:rsidRDefault="00D4739D">
            <w:pPr>
              <w:pStyle w:val="FormText"/>
            </w:pPr>
          </w:p>
        </w:tc>
      </w:tr>
      <w:tr w:rsidR="00D4739D" w14:paraId="5E078B78" w14:textId="77777777" w:rsidTr="009F7832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D22616F" w14:textId="77777777" w:rsidR="00D4739D" w:rsidRDefault="00D4739D">
            <w:pPr>
              <w:pStyle w:val="FormText"/>
            </w:pPr>
          </w:p>
        </w:tc>
      </w:tr>
      <w:tr w:rsidR="00D4739D" w14:paraId="1C009A51" w14:textId="77777777" w:rsidTr="009F7832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8DCB8F7" w14:textId="77777777" w:rsidR="00D4739D" w:rsidRDefault="00D4739D">
            <w:pPr>
              <w:pStyle w:val="FormText"/>
            </w:pPr>
          </w:p>
        </w:tc>
      </w:tr>
    </w:tbl>
    <w:p w14:paraId="6F23F649" w14:textId="2CB15F9A" w:rsidR="00510779" w:rsidRDefault="00FE0B93" w:rsidP="00FE0B93">
      <w:pPr>
        <w:pStyle w:val="FrmInstTitle1"/>
      </w:pPr>
      <w:r>
        <w:t xml:space="preserve"> </w:t>
      </w:r>
    </w:p>
    <w:p w14:paraId="2AAD892E" w14:textId="77777777" w:rsidR="00D4739D" w:rsidRDefault="00D4739D">
      <w:pPr>
        <w:rPr>
          <w:sz w:val="20"/>
          <w:szCs w:val="20"/>
        </w:rPr>
      </w:pPr>
    </w:p>
    <w:sectPr w:rsidR="00D4739D" w:rsidSect="00FE0B93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D2904" w14:textId="77777777" w:rsidR="00184726" w:rsidRDefault="00184726">
      <w:r>
        <w:separator/>
      </w:r>
    </w:p>
  </w:endnote>
  <w:endnote w:type="continuationSeparator" w:id="0">
    <w:p w14:paraId="3DB83BBD" w14:textId="77777777" w:rsidR="00184726" w:rsidRDefault="0018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293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322CE" w14:textId="77777777" w:rsidR="00184726" w:rsidRDefault="00184726">
      <w:r>
        <w:separator/>
      </w:r>
    </w:p>
  </w:footnote>
  <w:footnote w:type="continuationSeparator" w:id="0">
    <w:p w14:paraId="4199BDA8" w14:textId="77777777" w:rsidR="00184726" w:rsidRDefault="00184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 w:rsidR="00D4739D" w:rsidRDefault="00D4739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80D09D" w14:textId="77777777" w:rsidR="00D4739D" w:rsidRDefault="00D473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B8A"/>
    <w:multiLevelType w:val="hybridMultilevel"/>
    <w:tmpl w:val="FAF651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0C4F"/>
    <w:multiLevelType w:val="hybridMultilevel"/>
    <w:tmpl w:val="2B4EB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5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6" w15:restartNumberingAfterBreak="0">
    <w:nsid w:val="3A7F5BF7"/>
    <w:multiLevelType w:val="hybridMultilevel"/>
    <w:tmpl w:val="3C46C25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3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1"/>
  </w:num>
  <w:num w:numId="1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98"/>
    <w:rsid w:val="000104CE"/>
    <w:rsid w:val="00055CED"/>
    <w:rsid w:val="0007248D"/>
    <w:rsid w:val="00081D98"/>
    <w:rsid w:val="00094AE4"/>
    <w:rsid w:val="000E2371"/>
    <w:rsid w:val="001108E0"/>
    <w:rsid w:val="00121D4C"/>
    <w:rsid w:val="0015204F"/>
    <w:rsid w:val="0017642C"/>
    <w:rsid w:val="00184726"/>
    <w:rsid w:val="001A1C04"/>
    <w:rsid w:val="001A32C0"/>
    <w:rsid w:val="001C6C43"/>
    <w:rsid w:val="001D23C0"/>
    <w:rsid w:val="001D2D5D"/>
    <w:rsid w:val="001D4003"/>
    <w:rsid w:val="001E13B5"/>
    <w:rsid w:val="002151DF"/>
    <w:rsid w:val="0021686E"/>
    <w:rsid w:val="002A6C4A"/>
    <w:rsid w:val="002B240A"/>
    <w:rsid w:val="002C7CE1"/>
    <w:rsid w:val="002E2CDA"/>
    <w:rsid w:val="002E6DE2"/>
    <w:rsid w:val="003111E4"/>
    <w:rsid w:val="0033637B"/>
    <w:rsid w:val="003479BC"/>
    <w:rsid w:val="00355EB3"/>
    <w:rsid w:val="00364200"/>
    <w:rsid w:val="0037039E"/>
    <w:rsid w:val="00392EFC"/>
    <w:rsid w:val="00393B44"/>
    <w:rsid w:val="003A4C7D"/>
    <w:rsid w:val="003D7A4C"/>
    <w:rsid w:val="003F116D"/>
    <w:rsid w:val="003F7BCC"/>
    <w:rsid w:val="00417163"/>
    <w:rsid w:val="00432199"/>
    <w:rsid w:val="004349E5"/>
    <w:rsid w:val="0043506A"/>
    <w:rsid w:val="00463EE3"/>
    <w:rsid w:val="004912EC"/>
    <w:rsid w:val="004A5CC4"/>
    <w:rsid w:val="004E2A80"/>
    <w:rsid w:val="004F015B"/>
    <w:rsid w:val="004F7882"/>
    <w:rsid w:val="00500C7B"/>
    <w:rsid w:val="005064A3"/>
    <w:rsid w:val="00510779"/>
    <w:rsid w:val="00512FF5"/>
    <w:rsid w:val="00513BD1"/>
    <w:rsid w:val="00514667"/>
    <w:rsid w:val="00570DF1"/>
    <w:rsid w:val="00597A64"/>
    <w:rsid w:val="005B62E6"/>
    <w:rsid w:val="005C4B60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E3182"/>
    <w:rsid w:val="007F3182"/>
    <w:rsid w:val="007F7193"/>
    <w:rsid w:val="00800C28"/>
    <w:rsid w:val="00801D7D"/>
    <w:rsid w:val="00807C17"/>
    <w:rsid w:val="00810D27"/>
    <w:rsid w:val="00815311"/>
    <w:rsid w:val="00831EB7"/>
    <w:rsid w:val="008419E4"/>
    <w:rsid w:val="008D00A2"/>
    <w:rsid w:val="008D1C75"/>
    <w:rsid w:val="008D4B18"/>
    <w:rsid w:val="008E50CE"/>
    <w:rsid w:val="0090512D"/>
    <w:rsid w:val="009436C7"/>
    <w:rsid w:val="0094689B"/>
    <w:rsid w:val="00955053"/>
    <w:rsid w:val="00962D75"/>
    <w:rsid w:val="009664DA"/>
    <w:rsid w:val="009705A9"/>
    <w:rsid w:val="0097398D"/>
    <w:rsid w:val="009A682F"/>
    <w:rsid w:val="009D5DC3"/>
    <w:rsid w:val="009F7832"/>
    <w:rsid w:val="00A3613E"/>
    <w:rsid w:val="00A444D4"/>
    <w:rsid w:val="00A758F3"/>
    <w:rsid w:val="00AA29A3"/>
    <w:rsid w:val="00AB14C9"/>
    <w:rsid w:val="00AB429C"/>
    <w:rsid w:val="00AD1FF8"/>
    <w:rsid w:val="00AD7895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46810"/>
    <w:rsid w:val="00D4739D"/>
    <w:rsid w:val="00D51419"/>
    <w:rsid w:val="00D7607A"/>
    <w:rsid w:val="00DA2255"/>
    <w:rsid w:val="00DB3A79"/>
    <w:rsid w:val="00DC4EFB"/>
    <w:rsid w:val="00E0138C"/>
    <w:rsid w:val="00E01B5E"/>
    <w:rsid w:val="00E46A68"/>
    <w:rsid w:val="00E92D8E"/>
    <w:rsid w:val="00E9575A"/>
    <w:rsid w:val="00EA7E2C"/>
    <w:rsid w:val="00EB07FD"/>
    <w:rsid w:val="00ED46CC"/>
    <w:rsid w:val="00EF453B"/>
    <w:rsid w:val="00F0412F"/>
    <w:rsid w:val="00F1309A"/>
    <w:rsid w:val="00F425C8"/>
    <w:rsid w:val="00F572DB"/>
    <w:rsid w:val="00F60B31"/>
    <w:rsid w:val="00F73218"/>
    <w:rsid w:val="00F73C45"/>
    <w:rsid w:val="00F80B18"/>
    <w:rsid w:val="00F92417"/>
    <w:rsid w:val="00FA4B71"/>
    <w:rsid w:val="00FC13FC"/>
    <w:rsid w:val="00FE0B93"/>
    <w:rsid w:val="2330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74A0"/>
  <w15:chartTrackingRefBased/>
  <w15:docId w15:val="{3126F5C6-AB7B-4C34-9CD8-27D8E9F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Hipervnculo">
    <w:name w:val="Hyperlink"/>
    <w:uiPriority w:val="99"/>
    <w:unhideWhenUsed/>
    <w:rsid w:val="003D7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632</Characters>
  <Application>Microsoft Office Word</Application>
  <DocSecurity>0</DocSecurity>
  <Lines>5</Lines>
  <Paragraphs>1</Paragraphs>
  <ScaleCrop>false</ScaleCrop>
  <Company>Software Engineering Institute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Bianeiry Almaraz Arenas</cp:lastModifiedBy>
  <cp:revision>16</cp:revision>
  <cp:lastPrinted>2004-10-31T19:50:00Z</cp:lastPrinted>
  <dcterms:created xsi:type="dcterms:W3CDTF">2022-06-17T21:04:00Z</dcterms:created>
  <dcterms:modified xsi:type="dcterms:W3CDTF">2022-06-21T18:42:00Z</dcterms:modified>
</cp:coreProperties>
</file>