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29" w:rsidRDefault="005C386D">
      <w:r>
        <w:t>Curso: Jogos Digitais</w:t>
      </w:r>
    </w:p>
    <w:p w:rsidR="005C386D" w:rsidRDefault="005C386D">
      <w:r>
        <w:t>Nome: Beatriz Alves da Silva</w:t>
      </w:r>
    </w:p>
    <w:p w:rsidR="005C386D" w:rsidRDefault="005C386D">
      <w:r>
        <w:t>Curso:</w:t>
      </w:r>
    </w:p>
    <w:p w:rsidR="005C386D" w:rsidRDefault="005C386D">
      <w:r>
        <w:t>Série/módulo</w:t>
      </w:r>
      <w:r w:rsidR="00BF33C2">
        <w:t>:</w:t>
      </w:r>
      <w:bookmarkStart w:id="0" w:name="_GoBack"/>
      <w:bookmarkEnd w:id="0"/>
    </w:p>
    <w:p w:rsidR="005C386D" w:rsidRDefault="005C386D">
      <w:r>
        <w:t>Linguagem Programação</w:t>
      </w:r>
    </w:p>
    <w:p w:rsidR="005C386D" w:rsidRDefault="005C386D">
      <w:r>
        <w:t>Programas de Imagem</w:t>
      </w:r>
    </w:p>
    <w:p w:rsidR="005C386D" w:rsidRDefault="005C386D">
      <w:proofErr w:type="spellStart"/>
      <w:r>
        <w:t>IDE’s</w:t>
      </w:r>
      <w:proofErr w:type="spellEnd"/>
    </w:p>
    <w:p w:rsidR="005C386D" w:rsidRDefault="005C386D">
      <w:r>
        <w:t>Banco de dados</w:t>
      </w:r>
    </w:p>
    <w:p w:rsidR="005C386D" w:rsidRDefault="005C386D">
      <w:r>
        <w:t>O que você sabe sobre criação de jogos digitais?</w:t>
      </w:r>
    </w:p>
    <w:sectPr w:rsidR="005C3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6D"/>
    <w:rsid w:val="00377529"/>
    <w:rsid w:val="005C386D"/>
    <w:rsid w:val="00B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E02C"/>
  <w15:chartTrackingRefBased/>
  <w15:docId w15:val="{4FF31EF1-C3AA-4A74-B5A1-2C4C8148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2024-09-05T12:15:00Z</dcterms:created>
  <dcterms:modified xsi:type="dcterms:W3CDTF">2024-09-05T12:15:00Z</dcterms:modified>
</cp:coreProperties>
</file>