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1279" w:rsidRPr="00E14F6A" w:rsidRDefault="009B1279" w:rsidP="009B1279">
      <w:pPr>
        <w:pStyle w:val="NormalWeb"/>
        <w:rPr>
          <w:rFonts w:asciiTheme="minorBidi" w:hAnsiTheme="minorBidi" w:cstheme="minorBidi"/>
          <w:b/>
          <w:bCs/>
        </w:rPr>
      </w:pPr>
      <w:r w:rsidRPr="00E14F6A">
        <w:rPr>
          <w:rFonts w:asciiTheme="minorBidi" w:hAnsiTheme="minorBidi" w:cstheme="minorBidi"/>
          <w:b/>
          <w:bCs/>
          <w:cs/>
        </w:rPr>
        <w:t>୧. ଶ୍ରୀ ଜଗନ୍ନାଥ ମନ୍ଦିର ଏବଂ ଅନ୍ୟାନ୍ୟ ଅନୁଷଙ୍ଗିକ ମନ୍ଦିର</w:t>
      </w:r>
      <w:r w:rsidRPr="00E14F6A">
        <w:rPr>
          <w:rFonts w:asciiTheme="minorBidi" w:hAnsiTheme="minorBidi" w:cstheme="minorBidi"/>
          <w:b/>
          <w:bCs/>
        </w:rPr>
        <w:t xml:space="preserve">, </w:t>
      </w:r>
      <w:r w:rsidRPr="00E14F6A">
        <w:rPr>
          <w:rFonts w:asciiTheme="minorBidi" w:hAnsiTheme="minorBidi" w:cstheme="minorBidi"/>
          <w:b/>
          <w:bCs/>
          <w:cs/>
        </w:rPr>
        <w:t>ପୁରୀ</w:t>
      </w:r>
    </w:p>
    <w:p w:rsidR="009B1279" w:rsidRPr="00E14F6A" w:rsidRDefault="009B1279" w:rsidP="009B1279">
      <w:pPr>
        <w:pStyle w:val="NormalWeb"/>
        <w:rPr>
          <w:rFonts w:asciiTheme="minorBidi" w:hAnsiTheme="minorBidi" w:cstheme="minorBidi"/>
        </w:rPr>
      </w:pPr>
      <w:r w:rsidRPr="00E14F6A">
        <w:rPr>
          <w:rFonts w:asciiTheme="minorBidi" w:hAnsiTheme="minorBidi" w:cstheme="minorBidi"/>
          <w:b/>
          <w:bCs/>
          <w:cs/>
        </w:rPr>
        <w:t>ଅବସ୍ଥିତି:</w:t>
      </w:r>
      <w:r w:rsidRPr="00E14F6A">
        <w:rPr>
          <w:rFonts w:asciiTheme="minorBidi" w:hAnsiTheme="minorBidi" w:cstheme="minorBidi"/>
        </w:rPr>
        <w:t xml:space="preserve"> </w:t>
      </w:r>
      <w:r w:rsidRPr="00E14F6A">
        <w:rPr>
          <w:rFonts w:asciiTheme="minorBidi" w:hAnsiTheme="minorBidi" w:cstheme="minorBidi"/>
          <w:cs/>
        </w:rPr>
        <w:t>ପୁରୀ</w:t>
      </w:r>
      <w:r w:rsidRPr="00E14F6A">
        <w:rPr>
          <w:rFonts w:asciiTheme="minorBidi" w:hAnsiTheme="minorBidi" w:cstheme="minorBidi"/>
        </w:rPr>
        <w:t xml:space="preserve">, </w:t>
      </w:r>
      <w:r w:rsidRPr="00E14F6A">
        <w:rPr>
          <w:rFonts w:asciiTheme="minorBidi" w:hAnsiTheme="minorBidi" w:cstheme="minorBidi"/>
          <w:cs/>
        </w:rPr>
        <w:t>ପୁରୀ ଜିଲ୍ଲା</w:t>
      </w:r>
    </w:p>
    <w:p w:rsidR="009B1279" w:rsidRPr="00E14F6A" w:rsidRDefault="00E14F6A" w:rsidP="009B1279">
      <w:pPr>
        <w:pStyle w:val="NormalWeb"/>
        <w:rPr>
          <w:rFonts w:asciiTheme="minorBidi" w:hAnsiTheme="minorBidi" w:cstheme="minorBidi"/>
        </w:rPr>
      </w:pPr>
      <w:r>
        <w:rPr>
          <w:rFonts w:asciiTheme="minorBidi" w:hAnsiTheme="minorBidi" w:cstheme="minorBidi"/>
          <w:b/>
          <w:bCs/>
          <w:cs/>
        </w:rPr>
        <w:t>ସମୟ କାଳ</w:t>
      </w:r>
      <w:r w:rsidR="009B1279" w:rsidRPr="00E14F6A">
        <w:rPr>
          <w:rFonts w:asciiTheme="minorBidi" w:hAnsiTheme="minorBidi" w:cstheme="minorBidi"/>
          <w:b/>
          <w:bCs/>
          <w:cs/>
        </w:rPr>
        <w:t>:</w:t>
      </w:r>
      <w:r w:rsidR="009B1279" w:rsidRPr="00E14F6A">
        <w:rPr>
          <w:rFonts w:asciiTheme="minorBidi" w:hAnsiTheme="minorBidi" w:cstheme="minorBidi"/>
        </w:rPr>
        <w:t xml:space="preserve"> </w:t>
      </w:r>
      <w:r w:rsidR="009B1279" w:rsidRPr="00E14F6A">
        <w:rPr>
          <w:rFonts w:asciiTheme="minorBidi" w:hAnsiTheme="minorBidi" w:cstheme="minorBidi"/>
          <w:cs/>
        </w:rPr>
        <w:t>ଦ୍ଵାଦଶ ଶତାବ୍ଦୀ</w:t>
      </w:r>
    </w:p>
    <w:p w:rsidR="009B1279" w:rsidRPr="00E14F6A" w:rsidRDefault="009B1279" w:rsidP="009B1279">
      <w:pPr>
        <w:pStyle w:val="NormalWeb"/>
        <w:rPr>
          <w:rFonts w:asciiTheme="minorBidi" w:hAnsiTheme="minorBidi" w:cstheme="minorBidi"/>
        </w:rPr>
      </w:pPr>
      <w:r w:rsidRPr="00E14F6A">
        <w:rPr>
          <w:rFonts w:asciiTheme="minorBidi" w:hAnsiTheme="minorBidi" w:cstheme="minorBidi"/>
          <w:b/>
          <w:bCs/>
          <w:cs/>
        </w:rPr>
        <w:t>ଭୌଗୋଳିକ ସ୍ଥିତି:</w:t>
      </w:r>
      <w:r w:rsidRPr="00E14F6A">
        <w:rPr>
          <w:rFonts w:asciiTheme="minorBidi" w:hAnsiTheme="minorBidi" w:cstheme="minorBidi"/>
        </w:rPr>
        <w:t xml:space="preserve"> </w:t>
      </w:r>
      <w:r w:rsidRPr="00E14F6A">
        <w:rPr>
          <w:rFonts w:asciiTheme="minorBidi" w:hAnsiTheme="minorBidi" w:cstheme="minorBidi"/>
          <w:cs/>
        </w:rPr>
        <w:t>ଅକ୍ଷାଂଶ: ୧୯</w:t>
      </w:r>
      <w:r w:rsidRPr="00E14F6A">
        <w:rPr>
          <w:rFonts w:asciiTheme="minorBidi" w:hAnsiTheme="minorBidi" w:cstheme="minorBidi"/>
        </w:rPr>
        <w:t>°</w:t>
      </w:r>
      <w:r w:rsidRPr="00E14F6A">
        <w:rPr>
          <w:rFonts w:asciiTheme="minorBidi" w:hAnsiTheme="minorBidi" w:cstheme="minorBidi"/>
          <w:cs/>
        </w:rPr>
        <w:t>୪୮</w:t>
      </w:r>
      <w:r w:rsidRPr="00E14F6A">
        <w:rPr>
          <w:rFonts w:asciiTheme="minorBidi" w:hAnsiTheme="minorBidi" w:cstheme="minorBidi"/>
        </w:rPr>
        <w:t>'</w:t>
      </w:r>
      <w:r w:rsidRPr="00E14F6A">
        <w:rPr>
          <w:rFonts w:asciiTheme="minorBidi" w:hAnsiTheme="minorBidi" w:cstheme="minorBidi"/>
          <w:cs/>
        </w:rPr>
        <w:t>୨୦" ଉତ୍ତର</w:t>
      </w:r>
      <w:r w:rsidRPr="00E14F6A">
        <w:rPr>
          <w:rFonts w:asciiTheme="minorBidi" w:hAnsiTheme="minorBidi" w:cstheme="minorBidi"/>
        </w:rPr>
        <w:t xml:space="preserve">, </w:t>
      </w:r>
      <w:r w:rsidRPr="00E14F6A">
        <w:rPr>
          <w:rFonts w:asciiTheme="minorBidi" w:hAnsiTheme="minorBidi" w:cstheme="minorBidi"/>
          <w:cs/>
        </w:rPr>
        <w:t>ଦ୍ରାଘିମା: ୮୫</w:t>
      </w:r>
      <w:r w:rsidRPr="00E14F6A">
        <w:rPr>
          <w:rFonts w:asciiTheme="minorBidi" w:hAnsiTheme="minorBidi" w:cstheme="minorBidi"/>
        </w:rPr>
        <w:t>°</w:t>
      </w:r>
      <w:r w:rsidRPr="00E14F6A">
        <w:rPr>
          <w:rFonts w:asciiTheme="minorBidi" w:hAnsiTheme="minorBidi" w:cstheme="minorBidi"/>
          <w:cs/>
        </w:rPr>
        <w:t>୪୯</w:t>
      </w:r>
      <w:r w:rsidRPr="00E14F6A">
        <w:rPr>
          <w:rFonts w:asciiTheme="minorBidi" w:hAnsiTheme="minorBidi" w:cstheme="minorBidi"/>
        </w:rPr>
        <w:t>'</w:t>
      </w:r>
      <w:r w:rsidRPr="00E14F6A">
        <w:rPr>
          <w:rFonts w:asciiTheme="minorBidi" w:hAnsiTheme="minorBidi" w:cstheme="minorBidi"/>
          <w:cs/>
        </w:rPr>
        <w:t>୦୫" ପୂର୍ବ</w:t>
      </w:r>
    </w:p>
    <w:p w:rsidR="009B1279" w:rsidRPr="00E14F6A" w:rsidRDefault="009B1279" w:rsidP="009B1279">
      <w:pPr>
        <w:pStyle w:val="NormalWeb"/>
        <w:rPr>
          <w:rFonts w:asciiTheme="minorBidi" w:hAnsiTheme="minorBidi" w:cstheme="minorBidi"/>
        </w:rPr>
      </w:pPr>
      <w:r w:rsidRPr="00E14F6A">
        <w:rPr>
          <w:rFonts w:asciiTheme="minorBidi" w:hAnsiTheme="minorBidi" w:cstheme="minorBidi"/>
          <w:b/>
          <w:bCs/>
          <w:cs/>
        </w:rPr>
        <w:t>ସଂରକ୍ଷିତ ଏରିଆ ସ୍ଥିତି:</w:t>
      </w:r>
      <w:r w:rsidRPr="00E14F6A">
        <w:rPr>
          <w:rFonts w:asciiTheme="minorBidi" w:hAnsiTheme="minorBidi" w:cstheme="minorBidi"/>
        </w:rPr>
        <w:t xml:space="preserve"> S.O. </w:t>
      </w:r>
      <w:r w:rsidRPr="00E14F6A">
        <w:rPr>
          <w:rFonts w:asciiTheme="minorBidi" w:hAnsiTheme="minorBidi" w:cstheme="minorBidi"/>
          <w:cs/>
        </w:rPr>
        <w:t>୨୧୧୧ (୧୨ ଜୁଲାଇ ୧୯୭୪)</w:t>
      </w:r>
      <w:r w:rsidRPr="00E14F6A">
        <w:rPr>
          <w:rFonts w:asciiTheme="minorBidi" w:hAnsiTheme="minorBidi" w:cstheme="minorBidi"/>
        </w:rPr>
        <w:t xml:space="preserve">; S.O. </w:t>
      </w:r>
      <w:r w:rsidRPr="00E14F6A">
        <w:rPr>
          <w:rFonts w:asciiTheme="minorBidi" w:hAnsiTheme="minorBidi" w:cstheme="minorBidi"/>
          <w:cs/>
        </w:rPr>
        <w:t>୫୬୦ (୩ ଫେବୃଆରୀ ୧୯୭୫)</w:t>
      </w:r>
    </w:p>
    <w:p w:rsidR="009B1279" w:rsidRPr="00E14F6A" w:rsidRDefault="009B1279" w:rsidP="009B1279">
      <w:pPr>
        <w:pStyle w:val="NormalWeb"/>
        <w:rPr>
          <w:rFonts w:asciiTheme="minorBidi" w:hAnsiTheme="minorBidi" w:cstheme="minorBidi"/>
        </w:rPr>
      </w:pPr>
      <w:r w:rsidRPr="00E14F6A">
        <w:rPr>
          <w:rFonts w:asciiTheme="minorBidi" w:hAnsiTheme="minorBidi" w:cstheme="minorBidi"/>
          <w:b/>
          <w:bCs/>
          <w:cs/>
        </w:rPr>
        <w:t>ବିବରଣୀ:</w:t>
      </w:r>
      <w:r w:rsidRPr="00E14F6A">
        <w:rPr>
          <w:rFonts w:asciiTheme="minorBidi" w:hAnsiTheme="minorBidi" w:cstheme="minorBidi"/>
        </w:rPr>
        <w:t xml:space="preserve"> </w:t>
      </w:r>
      <w:r w:rsidRPr="00E14F6A">
        <w:rPr>
          <w:rFonts w:asciiTheme="minorBidi" w:hAnsiTheme="minorBidi" w:cstheme="minorBidi"/>
          <w:cs/>
        </w:rPr>
        <w:t xml:space="preserve">ପୁରୀଠାରେ ବଙ୍ଗୋପସାଗର କୂଳରେ ବିଶ୍ୱପ୍ରସିଦ୍ଧ ଶ୍ରୀ ଜଗନ୍ନାଥ ମନ୍ଦିର ଅବସ୍ଥିତ। ଗଙ୍ଗ ବଂଶ ଶାସନ କାଳର ସବୁଠାରୁ ଅତୁଳନୀୟ କୀର୍ତ୍ତି ହେଉଛି ପୁରୀର ଏହି ଶ୍ରୀମନ୍ଦିର। ୧୧୯୮ ଖ୍ରୀଷ୍ଟାବ୍ଦରେ ଜାରି ହୋଇଥିବା ଗଙ୍ଗ ବଂଶର </w:t>
      </w:r>
      <w:r w:rsidR="008830AD" w:rsidRPr="00E14F6A">
        <w:rPr>
          <w:rFonts w:asciiTheme="minorBidi" w:hAnsiTheme="minorBidi" w:cstheme="minorBidi"/>
          <w:cs/>
        </w:rPr>
        <w:t>ରା</w:t>
      </w:r>
      <w:r w:rsidRPr="008830AD">
        <w:rPr>
          <w:rFonts w:asciiTheme="minorBidi" w:hAnsiTheme="minorBidi" w:cstheme="minorBidi"/>
          <w:cs/>
        </w:rPr>
        <w:t>ଜା</w:t>
      </w:r>
      <w:r w:rsidRPr="00E14F6A">
        <w:rPr>
          <w:rFonts w:asciiTheme="minorBidi" w:hAnsiTheme="minorBidi" w:cstheme="minorBidi"/>
          <w:cs/>
        </w:rPr>
        <w:t xml:space="preserve"> ତୃତୀୟ ରାଜରାଜଙ୍କ </w:t>
      </w:r>
      <w:r w:rsidRPr="00E14F6A">
        <w:rPr>
          <w:rFonts w:asciiTheme="minorBidi" w:hAnsiTheme="minorBidi" w:cstheme="minorBidi"/>
        </w:rPr>
        <w:t>'</w:t>
      </w:r>
      <w:r w:rsidRPr="00E14F6A">
        <w:rPr>
          <w:rFonts w:asciiTheme="minorBidi" w:hAnsiTheme="minorBidi" w:cstheme="minorBidi"/>
          <w:cs/>
        </w:rPr>
        <w:t>ଦାସଗୋପା ତାମ୍ରଫଳକ</w:t>
      </w:r>
      <w:r w:rsidRPr="00E14F6A">
        <w:rPr>
          <w:rFonts w:asciiTheme="minorBidi" w:hAnsiTheme="minorBidi" w:cstheme="minorBidi"/>
        </w:rPr>
        <w:t xml:space="preserve">' </w:t>
      </w:r>
      <w:r w:rsidRPr="00E14F6A">
        <w:rPr>
          <w:rFonts w:asciiTheme="minorBidi" w:hAnsiTheme="minorBidi" w:cstheme="minorBidi"/>
          <w:cs/>
        </w:rPr>
        <w:t>ଅନୁସାରେ</w:t>
      </w:r>
      <w:r w:rsidRPr="00E14F6A">
        <w:rPr>
          <w:rFonts w:asciiTheme="minorBidi" w:hAnsiTheme="minorBidi" w:cstheme="minorBidi"/>
        </w:rPr>
        <w:t xml:space="preserve">, </w:t>
      </w:r>
      <w:r w:rsidRPr="00E14F6A">
        <w:rPr>
          <w:rFonts w:asciiTheme="minorBidi" w:hAnsiTheme="minorBidi" w:cstheme="minorBidi"/>
          <w:cs/>
        </w:rPr>
        <w:t>ଏହି ମନ୍ଦିର ଏକାଦଶ ଶତାବ୍ଦୀର ଉତ୍ତରାର୍ଦ୍ଧରେ ଗଙ୍ଗବଂଶୀୟ ରାଜା ଚୋଡ଼ଗଙ୍ଗ ଦେବଙ୍କ ଦ୍ୱାରା ନିର୍ମିତ ହୋଇଥିଲା। ମୁଖ୍ୟ ମନ୍ଦିରର ନିର୍ମାଣ କାର୍ଯ୍ୟ ଚୋଡ଼ଗଙ୍ଗ ଦେବଙ୍କ ନାତି ରାଜା ଅନଙ୍ଗଭୀମ ଦେବ (ପ୍ରଥମ)ଙ୍କ ଦ୍ୱାରା ସମ୍ପୂର୍ଣ୍ଣ ହୋଇଥିଲା ବୋଲି କୁହାଯାଏ। ଏହା ପରେ ମଧ୍ୟ ଶତାବ୍ଦୀ ଶତାବ୍ଦୀ ଧରି ଏଠାରେ ନିର୍ମାଣ କାର୍ଯ୍ୟ ଜାରି ରହିଥିଲା। ୧୫ଶ ଶତାବ୍ଦୀର ଶାସକ ପୁରୁଷୋତ୍ତମ ଦେବ ଭିତର ବେଢ଼ା ପ୍ରାଚୀର ଏବଂ ଭୋଗମଣ୍ଡପ ନିର୍ମାଣ କରିଥିବାର ଶ୍ରେୟ ଦିଆଯାଏ।</w:t>
      </w:r>
    </w:p>
    <w:p w:rsidR="009B1279" w:rsidRPr="00E14F6A" w:rsidRDefault="009B1279" w:rsidP="009B1279">
      <w:pPr>
        <w:pStyle w:val="NormalWeb"/>
        <w:rPr>
          <w:rFonts w:asciiTheme="minorBidi" w:hAnsiTheme="minorBidi" w:cstheme="minorBidi"/>
        </w:rPr>
      </w:pPr>
      <w:r w:rsidRPr="00E14F6A">
        <w:rPr>
          <w:rFonts w:asciiTheme="minorBidi" w:hAnsiTheme="minorBidi" w:cstheme="minorBidi"/>
          <w:cs/>
        </w:rPr>
        <w:t xml:space="preserve">ଏହି ସ୍ଥାନ ପୂର୍ବରୁ </w:t>
      </w:r>
      <w:r w:rsidR="00ED732B">
        <w:rPr>
          <w:rFonts w:cs="Kalinga"/>
          <w:cs/>
        </w:rPr>
        <w:t>ଭଗବାନ</w:t>
      </w:r>
      <w:r w:rsidRPr="00E14F6A">
        <w:rPr>
          <w:rFonts w:asciiTheme="minorBidi" w:hAnsiTheme="minorBidi" w:cstheme="minorBidi"/>
        </w:rPr>
        <w:t xml:space="preserve"> </w:t>
      </w:r>
      <w:r w:rsidRPr="00E14F6A">
        <w:rPr>
          <w:rFonts w:asciiTheme="minorBidi" w:hAnsiTheme="minorBidi" w:cstheme="minorBidi"/>
          <w:cs/>
        </w:rPr>
        <w:t>ପୁରୁଷୋତ୍ତମଙ୍କର ଏକ ପ୍ରସିଦ୍ଧ ତୀର୍ଥକ୍ଷେତ୍ର ହୋଇଥିବାରୁ ଏଠାରେ ପୂର୍ବରୁ ଅନ୍ୟ ଏକ ମନ୍ଦିର ଥାଇପାରେ ବୋଲି ବିଶ୍ୱାସ କରାଯାଏ। ପୁରାଣମାନଙ୍କରେ ପୁରୀକୁ ନୀଳାଚଳ</w:t>
      </w:r>
      <w:r w:rsidRPr="00E14F6A">
        <w:rPr>
          <w:rFonts w:asciiTheme="minorBidi" w:hAnsiTheme="minorBidi" w:cstheme="minorBidi"/>
        </w:rPr>
        <w:t xml:space="preserve">, </w:t>
      </w:r>
      <w:r w:rsidRPr="00E14F6A">
        <w:rPr>
          <w:rFonts w:asciiTheme="minorBidi" w:hAnsiTheme="minorBidi" w:cstheme="minorBidi"/>
          <w:cs/>
        </w:rPr>
        <w:t>ପୁରୁଷୋତ୍ତମ କ୍ଷେତ୍ର</w:t>
      </w:r>
      <w:r w:rsidRPr="00E14F6A">
        <w:rPr>
          <w:rFonts w:asciiTheme="minorBidi" w:hAnsiTheme="minorBidi" w:cstheme="minorBidi"/>
        </w:rPr>
        <w:t xml:space="preserve">, </w:t>
      </w:r>
      <w:r w:rsidRPr="00E14F6A">
        <w:rPr>
          <w:rFonts w:asciiTheme="minorBidi" w:hAnsiTheme="minorBidi" w:cstheme="minorBidi"/>
          <w:cs/>
        </w:rPr>
        <w:t>ଶ୍ରୀକ୍ଷେତ୍ର ଆଦି ନାମରେ ଅଭିହିତ କରାଯାଇଛି।</w:t>
      </w:r>
    </w:p>
    <w:p w:rsidR="009B1279" w:rsidRPr="00E14F6A" w:rsidRDefault="009B1279" w:rsidP="009B1279">
      <w:pPr>
        <w:pStyle w:val="NormalWeb"/>
        <w:rPr>
          <w:rFonts w:asciiTheme="minorBidi" w:hAnsiTheme="minorBidi" w:cstheme="minorBidi"/>
        </w:rPr>
      </w:pPr>
      <w:r w:rsidRPr="00E14F6A">
        <w:rPr>
          <w:rFonts w:asciiTheme="minorBidi" w:hAnsiTheme="minorBidi" w:cstheme="minorBidi"/>
          <w:cs/>
        </w:rPr>
        <w:t>ଏହି ମନ୍ଦିର ପରିସରରେ ଦୁଇଟି ବେଢ଼ା ପ୍ରାଚୀର ରହିଛି</w:t>
      </w:r>
      <w:r w:rsidRPr="00E14F6A">
        <w:rPr>
          <w:rFonts w:asciiTheme="minorBidi" w:hAnsiTheme="minorBidi" w:cstheme="minorBidi"/>
        </w:rPr>
        <w:t xml:space="preserve">; </w:t>
      </w:r>
      <w:r w:rsidRPr="00E14F6A">
        <w:rPr>
          <w:rFonts w:asciiTheme="minorBidi" w:hAnsiTheme="minorBidi" w:cstheme="minorBidi"/>
          <w:cs/>
        </w:rPr>
        <w:t xml:space="preserve">ବାହାର ପାଚେରୀକୁ </w:t>
      </w:r>
      <w:r w:rsidRPr="00E14F6A">
        <w:rPr>
          <w:rFonts w:asciiTheme="minorBidi" w:hAnsiTheme="minorBidi" w:cstheme="minorBidi"/>
        </w:rPr>
        <w:t>'</w:t>
      </w:r>
      <w:r w:rsidRPr="00E14F6A">
        <w:rPr>
          <w:rFonts w:asciiTheme="minorBidi" w:hAnsiTheme="minorBidi" w:cstheme="minorBidi"/>
          <w:cs/>
        </w:rPr>
        <w:t>ମେଘନାଦ ପ୍ରାଚୀର</w:t>
      </w:r>
      <w:r w:rsidRPr="00E14F6A">
        <w:rPr>
          <w:rFonts w:asciiTheme="minorBidi" w:hAnsiTheme="minorBidi" w:cstheme="minorBidi"/>
        </w:rPr>
        <w:t xml:space="preserve">' </w:t>
      </w:r>
      <w:r w:rsidRPr="00E14F6A">
        <w:rPr>
          <w:rFonts w:asciiTheme="minorBidi" w:hAnsiTheme="minorBidi" w:cstheme="minorBidi"/>
          <w:cs/>
        </w:rPr>
        <w:t xml:space="preserve">ଏବଂ ଭିତର ପାଚେରୀକୁ </w:t>
      </w:r>
      <w:r w:rsidRPr="00E14F6A">
        <w:rPr>
          <w:rFonts w:asciiTheme="minorBidi" w:hAnsiTheme="minorBidi" w:cstheme="minorBidi"/>
        </w:rPr>
        <w:t>'</w:t>
      </w:r>
      <w:r w:rsidRPr="00E14F6A">
        <w:rPr>
          <w:rFonts w:asciiTheme="minorBidi" w:hAnsiTheme="minorBidi" w:cstheme="minorBidi"/>
          <w:cs/>
        </w:rPr>
        <w:t>କୂର୍ମବେଢ଼ା</w:t>
      </w:r>
      <w:r w:rsidRPr="00E14F6A">
        <w:rPr>
          <w:rFonts w:asciiTheme="minorBidi" w:hAnsiTheme="minorBidi" w:cstheme="minorBidi"/>
        </w:rPr>
        <w:t xml:space="preserve">' </w:t>
      </w:r>
      <w:r w:rsidRPr="00E14F6A">
        <w:rPr>
          <w:rFonts w:asciiTheme="minorBidi" w:hAnsiTheme="minorBidi" w:cstheme="minorBidi"/>
          <w:cs/>
        </w:rPr>
        <w:t>କୁହାଯାଏ। ପୂର୍ବମୁଖୀ ଏହି ମୁଖ୍ୟ ମନ୍ଦିରରେ ଦେଉଳ (ବିମାନ)</w:t>
      </w:r>
      <w:r w:rsidRPr="00E14F6A">
        <w:rPr>
          <w:rFonts w:asciiTheme="minorBidi" w:hAnsiTheme="minorBidi" w:cstheme="minorBidi"/>
        </w:rPr>
        <w:t xml:space="preserve">, </w:t>
      </w:r>
      <w:r w:rsidRPr="00E14F6A">
        <w:rPr>
          <w:rFonts w:asciiTheme="minorBidi" w:hAnsiTheme="minorBidi" w:cstheme="minorBidi"/>
          <w:cs/>
        </w:rPr>
        <w:t>ଜଗମୋହନ</w:t>
      </w:r>
      <w:r w:rsidRPr="00E14F6A">
        <w:rPr>
          <w:rFonts w:asciiTheme="minorBidi" w:hAnsiTheme="minorBidi" w:cstheme="minorBidi"/>
        </w:rPr>
        <w:t xml:space="preserve">, </w:t>
      </w:r>
      <w:r w:rsidRPr="00E14F6A">
        <w:rPr>
          <w:rFonts w:asciiTheme="minorBidi" w:hAnsiTheme="minorBidi" w:cstheme="minorBidi"/>
          <w:cs/>
        </w:rPr>
        <w:t>ନାଟମଣ୍ଡପ ଏବଂ ଭୋଗମଣ୍ଡପ ଗୋଟିଏ ସରଳରେଖାରେ ଅବସ୍ଥିତ।</w:t>
      </w:r>
    </w:p>
    <w:p w:rsidR="009B1279" w:rsidRPr="00E14F6A" w:rsidRDefault="009B1279" w:rsidP="009B1279">
      <w:pPr>
        <w:pStyle w:val="NormalWeb"/>
        <w:rPr>
          <w:rFonts w:asciiTheme="minorBidi" w:hAnsiTheme="minorBidi" w:cstheme="minorBidi"/>
        </w:rPr>
      </w:pPr>
      <w:r w:rsidRPr="00E14F6A">
        <w:rPr>
          <w:rFonts w:asciiTheme="minorBidi" w:hAnsiTheme="minorBidi" w:cstheme="minorBidi"/>
          <w:cs/>
        </w:rPr>
        <w:t xml:space="preserve">ଦେଉଳର ଶିଖର </w:t>
      </w:r>
      <w:r w:rsidR="00E36CFF" w:rsidRPr="00E36CFF">
        <w:rPr>
          <w:rFonts w:asciiTheme="majorBidi" w:hAnsiTheme="majorBidi" w:cstheme="majorBidi"/>
          <w:cs/>
        </w:rPr>
        <w:t>ପ୍ରାୟ</w:t>
      </w:r>
      <w:r w:rsidR="00E36CFF">
        <w:t xml:space="preserve"> </w:t>
      </w:r>
      <w:r w:rsidR="00E36CFF">
        <w:rPr>
          <w:rFonts w:asciiTheme="minorBidi" w:hAnsiTheme="minorBidi" w:cstheme="minorBidi"/>
          <w:cs/>
        </w:rPr>
        <w:t>୬୫</w:t>
      </w:r>
      <w:r w:rsidRPr="00E14F6A">
        <w:rPr>
          <w:rFonts w:asciiTheme="minorBidi" w:hAnsiTheme="minorBidi" w:cstheme="minorBidi"/>
          <w:cs/>
        </w:rPr>
        <w:t xml:space="preserve"> ମିଟର ଉଚ୍ଚତା ବିଶିଷ୍ଟ</w:t>
      </w:r>
      <w:r w:rsidRPr="00E14F6A">
        <w:rPr>
          <w:rFonts w:asciiTheme="minorBidi" w:hAnsiTheme="minorBidi" w:cstheme="minorBidi"/>
        </w:rPr>
        <w:t xml:space="preserve">, </w:t>
      </w:r>
      <w:r w:rsidRPr="00E14F6A">
        <w:rPr>
          <w:rFonts w:asciiTheme="minorBidi" w:hAnsiTheme="minorBidi" w:cstheme="minorBidi"/>
          <w:cs/>
        </w:rPr>
        <w:t>ଯାହା ସମ୍ପୂର୍ଣ୍ଣ ପରିସରରେ ଆଧିପତ୍ୟ ବିସ୍ତାର କରିଥାଏ। ଏହି ଭିତର ବେଢ଼ା ମଧ୍ୟରେ ନୃସିଂହ</w:t>
      </w:r>
      <w:r w:rsidRPr="00E14F6A">
        <w:rPr>
          <w:rFonts w:asciiTheme="minorBidi" w:hAnsiTheme="minorBidi" w:cstheme="minorBidi"/>
        </w:rPr>
        <w:t xml:space="preserve">, </w:t>
      </w:r>
      <w:r w:rsidRPr="00E14F6A">
        <w:rPr>
          <w:rFonts w:asciiTheme="minorBidi" w:hAnsiTheme="minorBidi" w:cstheme="minorBidi"/>
          <w:cs/>
        </w:rPr>
        <w:t>ସୂର୍ଯ୍ୟ</w:t>
      </w:r>
      <w:r w:rsidRPr="00E14F6A">
        <w:rPr>
          <w:rFonts w:asciiTheme="minorBidi" w:hAnsiTheme="minorBidi" w:cstheme="minorBidi"/>
        </w:rPr>
        <w:t xml:space="preserve">, </w:t>
      </w:r>
      <w:r w:rsidRPr="00E14F6A">
        <w:rPr>
          <w:rFonts w:asciiTheme="minorBidi" w:hAnsiTheme="minorBidi" w:cstheme="minorBidi"/>
          <w:cs/>
        </w:rPr>
        <w:t>ବିମଳା</w:t>
      </w:r>
      <w:r w:rsidRPr="00E14F6A">
        <w:rPr>
          <w:rFonts w:asciiTheme="minorBidi" w:hAnsiTheme="minorBidi" w:cstheme="minorBidi"/>
        </w:rPr>
        <w:t xml:space="preserve">, </w:t>
      </w:r>
      <w:r w:rsidRPr="00E14F6A">
        <w:rPr>
          <w:rFonts w:asciiTheme="minorBidi" w:hAnsiTheme="minorBidi" w:cstheme="minorBidi"/>
          <w:cs/>
        </w:rPr>
        <w:t>ଲକ୍ଷ୍ମୀ</w:t>
      </w:r>
      <w:r w:rsidRPr="00E14F6A">
        <w:rPr>
          <w:rFonts w:asciiTheme="minorBidi" w:hAnsiTheme="minorBidi" w:cstheme="minorBidi"/>
        </w:rPr>
        <w:t xml:space="preserve">, </w:t>
      </w:r>
      <w:r w:rsidRPr="00E14F6A">
        <w:rPr>
          <w:rFonts w:asciiTheme="minorBidi" w:hAnsiTheme="minorBidi" w:cstheme="minorBidi"/>
          <w:cs/>
        </w:rPr>
        <w:t>ଗଣେଶ ଏବଂ ଅନ୍ୟାନ୍ୟ ଦେବଦେବୀଙ୍କ ଅନେକ ଛୋଟ ଛୋଟ ମନ୍ଦିର ରହିଛି। ମନ୍ଦିରର ଚାରୋଟି ଦ୍ୱାର ରହିଛି</w:t>
      </w:r>
      <w:r w:rsidRPr="00E14F6A">
        <w:rPr>
          <w:rFonts w:asciiTheme="minorBidi" w:hAnsiTheme="minorBidi" w:cs="Mangal"/>
          <w:cs/>
          <w:lang w:bidi="hi-IN"/>
        </w:rPr>
        <w:t xml:space="preserve">। </w:t>
      </w:r>
      <w:r w:rsidRPr="00E14F6A">
        <w:rPr>
          <w:rFonts w:asciiTheme="minorBidi" w:hAnsiTheme="minorBidi" w:cstheme="minorBidi"/>
          <w:cs/>
        </w:rPr>
        <w:t xml:space="preserve">ପୂର୍ବ ପଟର ମୁଖ୍ୟ ଦ୍ୱାରକୁ </w:t>
      </w:r>
      <w:r w:rsidRPr="00E14F6A">
        <w:rPr>
          <w:rFonts w:asciiTheme="minorBidi" w:hAnsiTheme="minorBidi" w:cstheme="minorBidi"/>
        </w:rPr>
        <w:t>'</w:t>
      </w:r>
      <w:r w:rsidRPr="00E14F6A">
        <w:rPr>
          <w:rFonts w:asciiTheme="minorBidi" w:hAnsiTheme="minorBidi" w:cstheme="minorBidi"/>
          <w:cs/>
        </w:rPr>
        <w:t>ସିଂହଦ୍ୱାର</w:t>
      </w:r>
      <w:r w:rsidRPr="00E14F6A">
        <w:rPr>
          <w:rFonts w:asciiTheme="minorBidi" w:hAnsiTheme="minorBidi" w:cstheme="minorBidi"/>
        </w:rPr>
        <w:t xml:space="preserve">' </w:t>
      </w:r>
      <w:r w:rsidRPr="00E14F6A">
        <w:rPr>
          <w:rFonts w:asciiTheme="minorBidi" w:hAnsiTheme="minorBidi" w:cstheme="minorBidi"/>
          <w:cs/>
        </w:rPr>
        <w:t>କୁହାଯାଉଥିବା ବେଳେ ଦକ୍ଷିଣ</w:t>
      </w:r>
      <w:r w:rsidRPr="00E14F6A">
        <w:rPr>
          <w:rFonts w:asciiTheme="minorBidi" w:hAnsiTheme="minorBidi" w:cstheme="minorBidi"/>
        </w:rPr>
        <w:t xml:space="preserve">, </w:t>
      </w:r>
      <w:r w:rsidRPr="00E14F6A">
        <w:rPr>
          <w:rFonts w:asciiTheme="minorBidi" w:hAnsiTheme="minorBidi" w:cstheme="minorBidi"/>
          <w:cs/>
        </w:rPr>
        <w:t xml:space="preserve">ପଶ୍ଚିମ ଓ ଉତ୍ତର ଦ୍ୱାରଗୁଡ଼ିକୁ ଯଥାକ୍ରମେ </w:t>
      </w:r>
      <w:r w:rsidRPr="00E14F6A">
        <w:rPr>
          <w:rFonts w:asciiTheme="minorBidi" w:hAnsiTheme="minorBidi" w:cstheme="minorBidi"/>
        </w:rPr>
        <w:t>'</w:t>
      </w:r>
      <w:r w:rsidRPr="00E14F6A">
        <w:rPr>
          <w:rFonts w:asciiTheme="minorBidi" w:hAnsiTheme="minorBidi" w:cstheme="minorBidi"/>
          <w:cs/>
        </w:rPr>
        <w:t>ଅଶ୍ୱଦ୍ୱାର</w:t>
      </w:r>
      <w:r w:rsidRPr="00E14F6A">
        <w:rPr>
          <w:rFonts w:asciiTheme="minorBidi" w:hAnsiTheme="minorBidi" w:cstheme="minorBidi"/>
        </w:rPr>
        <w:t>', '</w:t>
      </w:r>
      <w:r w:rsidRPr="00E14F6A">
        <w:rPr>
          <w:rFonts w:asciiTheme="minorBidi" w:hAnsiTheme="minorBidi" w:cstheme="minorBidi"/>
          <w:cs/>
        </w:rPr>
        <w:t>ବ୍ୟାଘ୍ରଦ୍ୱାର</w:t>
      </w:r>
      <w:r w:rsidRPr="00E14F6A">
        <w:rPr>
          <w:rFonts w:asciiTheme="minorBidi" w:hAnsiTheme="minorBidi" w:cstheme="minorBidi"/>
        </w:rPr>
        <w:t xml:space="preserve">' </w:t>
      </w:r>
      <w:r w:rsidRPr="00E14F6A">
        <w:rPr>
          <w:rFonts w:asciiTheme="minorBidi" w:hAnsiTheme="minorBidi" w:cstheme="minorBidi"/>
          <w:cs/>
        </w:rPr>
        <w:t xml:space="preserve">ଏବଂ </w:t>
      </w:r>
      <w:r w:rsidRPr="00E14F6A">
        <w:rPr>
          <w:rFonts w:asciiTheme="minorBidi" w:hAnsiTheme="minorBidi" w:cstheme="minorBidi"/>
        </w:rPr>
        <w:t>'</w:t>
      </w:r>
      <w:r w:rsidRPr="00E14F6A">
        <w:rPr>
          <w:rFonts w:asciiTheme="minorBidi" w:hAnsiTheme="minorBidi" w:cstheme="minorBidi"/>
          <w:cs/>
        </w:rPr>
        <w:t>ହସ୍ତୀଦ୍ୱାର</w:t>
      </w:r>
      <w:r w:rsidRPr="00E14F6A">
        <w:rPr>
          <w:rFonts w:asciiTheme="minorBidi" w:hAnsiTheme="minorBidi" w:cstheme="minorBidi"/>
        </w:rPr>
        <w:t xml:space="preserve">' </w:t>
      </w:r>
      <w:r w:rsidRPr="00E14F6A">
        <w:rPr>
          <w:rFonts w:asciiTheme="minorBidi" w:hAnsiTheme="minorBidi" w:cstheme="minorBidi"/>
          <w:cs/>
        </w:rPr>
        <w:t xml:space="preserve">କୁହାଯାଏ। ସିଂହଦ୍ୱାର ସମ୍ମୁଖରେ </w:t>
      </w:r>
      <w:r w:rsidRPr="00E14F6A">
        <w:rPr>
          <w:rFonts w:asciiTheme="minorBidi" w:hAnsiTheme="minorBidi" w:cstheme="minorBidi"/>
        </w:rPr>
        <w:t>'</w:t>
      </w:r>
      <w:r w:rsidRPr="00E14F6A">
        <w:rPr>
          <w:rFonts w:asciiTheme="minorBidi" w:hAnsiTheme="minorBidi" w:cstheme="minorBidi"/>
          <w:cs/>
        </w:rPr>
        <w:t>ଅରୁଣ ସ୍ତମ୍ଭ</w:t>
      </w:r>
      <w:r w:rsidRPr="00E14F6A">
        <w:rPr>
          <w:rFonts w:asciiTheme="minorBidi" w:hAnsiTheme="minorBidi" w:cstheme="minorBidi"/>
        </w:rPr>
        <w:t xml:space="preserve">' </w:t>
      </w:r>
      <w:r w:rsidRPr="00E14F6A">
        <w:rPr>
          <w:rFonts w:asciiTheme="minorBidi" w:hAnsiTheme="minorBidi" w:cstheme="minorBidi"/>
          <w:cs/>
        </w:rPr>
        <w:t>ସ୍ଥାପିତ ହୋଇଛି</w:t>
      </w:r>
      <w:r w:rsidRPr="00E14F6A">
        <w:rPr>
          <w:rFonts w:asciiTheme="minorBidi" w:hAnsiTheme="minorBidi" w:cstheme="minorBidi"/>
        </w:rPr>
        <w:t xml:space="preserve">, </w:t>
      </w:r>
      <w:r w:rsidRPr="00E14F6A">
        <w:rPr>
          <w:rFonts w:asciiTheme="minorBidi" w:hAnsiTheme="minorBidi" w:cstheme="minorBidi"/>
          <w:cs/>
        </w:rPr>
        <w:t>ଯାହାକୁ ୧୮ଶ ଶତାବ୍ଦୀରେ ମରାଠାମାନେ କୋଣାର୍କ ସୂର୍ଯ୍ୟ ମନ୍ଦିରରୁ ଆଣି ଏଠାରେ ସ୍ଥାପନ କରିଥିଲେ।</w:t>
      </w:r>
    </w:p>
    <w:p w:rsidR="009B1279" w:rsidRPr="00E14F6A" w:rsidRDefault="009B1279" w:rsidP="009B1279">
      <w:pPr>
        <w:pStyle w:val="NormalWeb"/>
        <w:rPr>
          <w:rFonts w:asciiTheme="minorBidi" w:hAnsiTheme="minorBidi" w:cstheme="minorBidi"/>
        </w:rPr>
      </w:pPr>
      <w:r w:rsidRPr="00E14F6A">
        <w:rPr>
          <w:rFonts w:asciiTheme="minorBidi" w:hAnsiTheme="minorBidi" w:cstheme="minorBidi"/>
          <w:cs/>
        </w:rPr>
        <w:t xml:space="preserve">ଏହି ଦେଉଳଟି ଯୋଜନା ଦୃଷ୍ଟିରୁ </w:t>
      </w:r>
      <w:r w:rsidRPr="00E14F6A">
        <w:rPr>
          <w:rFonts w:asciiTheme="minorBidi" w:hAnsiTheme="minorBidi" w:cstheme="minorBidi"/>
        </w:rPr>
        <w:t>'</w:t>
      </w:r>
      <w:r w:rsidRPr="00E14F6A">
        <w:rPr>
          <w:rFonts w:asciiTheme="minorBidi" w:hAnsiTheme="minorBidi" w:cstheme="minorBidi"/>
          <w:cs/>
        </w:rPr>
        <w:t>ପଞ୍ଚରଥ</w:t>
      </w:r>
      <w:r w:rsidRPr="00E14F6A">
        <w:rPr>
          <w:rFonts w:asciiTheme="minorBidi" w:hAnsiTheme="minorBidi" w:cstheme="minorBidi"/>
        </w:rPr>
        <w:t xml:space="preserve">' </w:t>
      </w:r>
      <w:r w:rsidRPr="00E14F6A">
        <w:rPr>
          <w:rFonts w:asciiTheme="minorBidi" w:hAnsiTheme="minorBidi" w:cstheme="minorBidi"/>
          <w:cs/>
        </w:rPr>
        <w:t xml:space="preserve">ଏବଂ ଏହାର ଅତୁଳନୀୟ ଉଚ୍ଚତା ଓ ବିଶାଳତା ପାଇଁ ପ୍ରସିଦ୍ଧ। ମୁଖ୍ୟ ମନ୍ଦିରର ବାହ୍ୟ ଭିତ୍ତିରେ ଥିବା ସୂକ୍ଷ୍ମ କାରୁକାର୍ଯ୍ୟ ଗୁଡ଼ିକ ପୂର୍ବରୁ ବହଳିଆ ଲାଇମ୍ (ଚୂନ) ପ୍ଲାଷ୍ଟର ତଳେ ଲୁଚି ରହିଥିଲା। ନିକଟ ଅତୀତରେ ଏକ ବିଶେଷ ସଂରକ୍ଷଣ ଯୋଜନା ଅଧୀନରେ ଏହି </w:t>
      </w:r>
      <w:r w:rsidR="00E36CFF" w:rsidRPr="00E14F6A">
        <w:rPr>
          <w:rFonts w:asciiTheme="minorBidi" w:hAnsiTheme="minorBidi" w:cstheme="minorBidi"/>
          <w:cs/>
        </w:rPr>
        <w:t xml:space="preserve">ପ୍ଲାଷ୍ଟର </w:t>
      </w:r>
      <w:r w:rsidRPr="00E14F6A">
        <w:rPr>
          <w:rFonts w:asciiTheme="minorBidi" w:hAnsiTheme="minorBidi" w:cstheme="minorBidi"/>
          <w:cs/>
        </w:rPr>
        <w:t>ଗୁଡ଼ିକୁ କାଢ଼ି ମରାମତି କରାଯିବା ପରେ ବିଷ୍ଣୁଙ୍କ ବିଭିନ୍ନ ରୂପ</w:t>
      </w:r>
      <w:r w:rsidRPr="00E14F6A">
        <w:rPr>
          <w:rFonts w:asciiTheme="minorBidi" w:hAnsiTheme="minorBidi" w:cstheme="minorBidi"/>
        </w:rPr>
        <w:t xml:space="preserve">, </w:t>
      </w:r>
      <w:r w:rsidRPr="00E14F6A">
        <w:rPr>
          <w:rFonts w:asciiTheme="minorBidi" w:hAnsiTheme="minorBidi" w:cstheme="minorBidi"/>
          <w:cs/>
        </w:rPr>
        <w:t>ଦିଗପାଳ</w:t>
      </w:r>
      <w:r w:rsidRPr="00E14F6A">
        <w:rPr>
          <w:rFonts w:asciiTheme="minorBidi" w:hAnsiTheme="minorBidi" w:cstheme="minorBidi"/>
        </w:rPr>
        <w:t xml:space="preserve">, </w:t>
      </w:r>
      <w:r w:rsidRPr="00E14F6A">
        <w:rPr>
          <w:rFonts w:asciiTheme="minorBidi" w:hAnsiTheme="minorBidi" w:cstheme="minorBidi"/>
          <w:cs/>
        </w:rPr>
        <w:t>ଅନ୍ୟାନ୍ୟ ସନାତନ ଦେବଦେବୀ</w:t>
      </w:r>
      <w:r w:rsidRPr="00E14F6A">
        <w:rPr>
          <w:rFonts w:asciiTheme="minorBidi" w:hAnsiTheme="minorBidi" w:cstheme="minorBidi"/>
        </w:rPr>
        <w:t xml:space="preserve">, </w:t>
      </w:r>
      <w:r w:rsidRPr="00E14F6A">
        <w:rPr>
          <w:rFonts w:asciiTheme="minorBidi" w:hAnsiTheme="minorBidi" w:cstheme="minorBidi"/>
          <w:cs/>
        </w:rPr>
        <w:t>ନାଗ-ନାଗିଣୀ</w:t>
      </w:r>
      <w:r w:rsidRPr="00E14F6A">
        <w:rPr>
          <w:rFonts w:asciiTheme="minorBidi" w:hAnsiTheme="minorBidi" w:cstheme="minorBidi"/>
        </w:rPr>
        <w:t xml:space="preserve">, </w:t>
      </w:r>
      <w:r w:rsidRPr="00E14F6A">
        <w:rPr>
          <w:rFonts w:asciiTheme="minorBidi" w:hAnsiTheme="minorBidi" w:cstheme="minorBidi"/>
          <w:cs/>
        </w:rPr>
        <w:t>ବ୍ୟାଳ ଆଦି ମନୋରମ ସ୍ଥାପତ୍ୟ ସାମ୍ନାକୁ ଆସିଛି।</w:t>
      </w:r>
    </w:p>
    <w:p w:rsidR="009B1279" w:rsidRPr="00E14F6A" w:rsidRDefault="009B1279" w:rsidP="009B1279">
      <w:pPr>
        <w:pStyle w:val="NormalWeb"/>
        <w:rPr>
          <w:rFonts w:asciiTheme="minorBidi" w:hAnsiTheme="minorBidi" w:cstheme="minorBidi"/>
        </w:rPr>
      </w:pPr>
      <w:r w:rsidRPr="00E14F6A">
        <w:rPr>
          <w:rFonts w:asciiTheme="minorBidi" w:hAnsiTheme="minorBidi" w:cstheme="minorBidi"/>
          <w:cs/>
        </w:rPr>
        <w:lastRenderedPageBreak/>
        <w:t xml:space="preserve">ଏକ ଆଲଙ୍କାରିକ ପୀଠ ଉପରେ </w:t>
      </w:r>
      <w:r w:rsidR="00E36CFF" w:rsidRPr="00E36CFF">
        <w:rPr>
          <w:rFonts w:asciiTheme="majorBidi" w:hAnsiTheme="majorBidi" w:cstheme="majorBidi"/>
          <w:cs/>
        </w:rPr>
        <w:t>ନିର୍ମାଣ କରାଯାଇଥିବା</w:t>
      </w:r>
      <w:r w:rsidRPr="00E14F6A">
        <w:rPr>
          <w:rFonts w:asciiTheme="minorBidi" w:hAnsiTheme="minorBidi" w:cstheme="minorBidi"/>
          <w:cs/>
        </w:rPr>
        <w:t xml:space="preserve"> ଏହି ଦେଉଳର ବାଡ଼ଟି </w:t>
      </w:r>
      <w:r w:rsidR="00ED732B">
        <w:rPr>
          <w:rFonts w:cs="Kalinga"/>
          <w:cs/>
        </w:rPr>
        <w:t>କଳିଙ୍ଗ ସ୍ଥାପତ୍ୟ</w:t>
      </w:r>
      <w:r w:rsidR="00ED732B">
        <w:t xml:space="preserve"> </w:t>
      </w:r>
      <w:r w:rsidRPr="00E14F6A">
        <w:rPr>
          <w:rFonts w:asciiTheme="minorBidi" w:hAnsiTheme="minorBidi" w:cstheme="minorBidi"/>
          <w:cs/>
        </w:rPr>
        <w:t xml:space="preserve">ଶୈଳୀ ଅନୁସାରେ </w:t>
      </w:r>
      <w:r w:rsidRPr="00E14F6A">
        <w:rPr>
          <w:rFonts w:asciiTheme="minorBidi" w:hAnsiTheme="minorBidi" w:cstheme="minorBidi"/>
        </w:rPr>
        <w:t>'</w:t>
      </w:r>
      <w:r w:rsidRPr="00E14F6A">
        <w:rPr>
          <w:rFonts w:asciiTheme="minorBidi" w:hAnsiTheme="minorBidi" w:cstheme="minorBidi"/>
          <w:cs/>
        </w:rPr>
        <w:t>ପଞ୍ଚାଙ୍ଗବାଡ଼</w:t>
      </w:r>
      <w:r w:rsidRPr="00E14F6A">
        <w:rPr>
          <w:rFonts w:asciiTheme="minorBidi" w:hAnsiTheme="minorBidi" w:cstheme="minorBidi"/>
        </w:rPr>
        <w:t xml:space="preserve">' </w:t>
      </w:r>
      <w:r w:rsidRPr="00E14F6A">
        <w:rPr>
          <w:rFonts w:asciiTheme="minorBidi" w:hAnsiTheme="minorBidi" w:cstheme="minorBidi"/>
          <w:cs/>
        </w:rPr>
        <w:t>ବିଶିଷ୍ଟ। ଏହାର ପାଞ୍ଚଟି ଉଲମ୍ବ ଭାଗ ରହିଛି: ପାଭାଗ</w:t>
      </w:r>
      <w:r w:rsidRPr="00E14F6A">
        <w:rPr>
          <w:rFonts w:asciiTheme="minorBidi" w:hAnsiTheme="minorBidi" w:cstheme="minorBidi"/>
        </w:rPr>
        <w:t xml:space="preserve">, </w:t>
      </w:r>
      <w:r w:rsidRPr="00E14F6A">
        <w:rPr>
          <w:rFonts w:asciiTheme="minorBidi" w:hAnsiTheme="minorBidi" w:cstheme="minorBidi"/>
          <w:cs/>
        </w:rPr>
        <w:t>ତଳ ଜଙ୍ଘ</w:t>
      </w:r>
      <w:r w:rsidRPr="00E14F6A">
        <w:rPr>
          <w:rFonts w:asciiTheme="minorBidi" w:hAnsiTheme="minorBidi" w:cstheme="minorBidi"/>
        </w:rPr>
        <w:t xml:space="preserve">, </w:t>
      </w:r>
      <w:r w:rsidRPr="00E14F6A">
        <w:rPr>
          <w:rFonts w:asciiTheme="minorBidi" w:hAnsiTheme="minorBidi" w:cstheme="minorBidi"/>
          <w:cs/>
        </w:rPr>
        <w:t>ବନ୍ଧନ</w:t>
      </w:r>
      <w:r w:rsidRPr="00E14F6A">
        <w:rPr>
          <w:rFonts w:asciiTheme="minorBidi" w:hAnsiTheme="minorBidi" w:cstheme="minorBidi"/>
        </w:rPr>
        <w:t xml:space="preserve">, </w:t>
      </w:r>
      <w:r w:rsidRPr="00E14F6A">
        <w:rPr>
          <w:rFonts w:asciiTheme="minorBidi" w:hAnsiTheme="minorBidi" w:cstheme="minorBidi"/>
          <w:cs/>
        </w:rPr>
        <w:t>ଉପର ଜଙ୍ଘ ଏବଂ ବରଣ୍ଡ।</w:t>
      </w:r>
    </w:p>
    <w:p w:rsidR="009B1279" w:rsidRPr="00E14F6A" w:rsidRDefault="009B1279" w:rsidP="009B1279">
      <w:pPr>
        <w:pStyle w:val="NormalWeb"/>
        <w:rPr>
          <w:rFonts w:asciiTheme="minorBidi" w:hAnsiTheme="minorBidi" w:cstheme="minorBidi"/>
        </w:rPr>
      </w:pPr>
      <w:r w:rsidRPr="00E14F6A">
        <w:rPr>
          <w:rFonts w:asciiTheme="minorBidi" w:hAnsiTheme="minorBidi" w:cstheme="minorBidi"/>
          <w:cs/>
        </w:rPr>
        <w:t>ପାଭାଗଟି ଖୁର</w:t>
      </w:r>
      <w:r w:rsidRPr="00E14F6A">
        <w:rPr>
          <w:rFonts w:asciiTheme="minorBidi" w:hAnsiTheme="minorBidi" w:cstheme="minorBidi"/>
        </w:rPr>
        <w:t xml:space="preserve">, </w:t>
      </w:r>
      <w:r w:rsidRPr="00E14F6A">
        <w:rPr>
          <w:rFonts w:asciiTheme="minorBidi" w:hAnsiTheme="minorBidi" w:cstheme="minorBidi"/>
          <w:cs/>
        </w:rPr>
        <w:t>କୁମ୍ଭ</w:t>
      </w:r>
      <w:r w:rsidRPr="00E14F6A">
        <w:rPr>
          <w:rFonts w:asciiTheme="minorBidi" w:hAnsiTheme="minorBidi" w:cstheme="minorBidi"/>
        </w:rPr>
        <w:t xml:space="preserve">, </w:t>
      </w:r>
      <w:r w:rsidRPr="00E14F6A">
        <w:rPr>
          <w:rFonts w:asciiTheme="minorBidi" w:hAnsiTheme="minorBidi" w:cstheme="minorBidi"/>
          <w:cs/>
        </w:rPr>
        <w:t>ପଟ୍ଟ</w:t>
      </w:r>
      <w:r w:rsidRPr="00E14F6A">
        <w:rPr>
          <w:rFonts w:asciiTheme="minorBidi" w:hAnsiTheme="minorBidi" w:cstheme="minorBidi"/>
        </w:rPr>
        <w:t xml:space="preserve">, </w:t>
      </w:r>
      <w:r w:rsidRPr="00E14F6A">
        <w:rPr>
          <w:rFonts w:asciiTheme="minorBidi" w:hAnsiTheme="minorBidi" w:cstheme="minorBidi"/>
          <w:cs/>
        </w:rPr>
        <w:t xml:space="preserve">କାଣି ଏବଂ ବସନ୍ତ ନାମକ ପାଞ୍ଚଟି ମୋଲ୍ଡିଂ (ଅଳଙ୍କରଣ)କୁ ନେଇ ଗଠିତ। ଏହି ମୋଲ୍ଡିଂଗୁଡ଼ିକ ଲମ୍ବ ଭାବେ ଥିବା </w:t>
      </w:r>
      <w:r w:rsidRPr="00ED732B">
        <w:rPr>
          <w:rFonts w:asciiTheme="minorBidi" w:hAnsiTheme="minorBidi" w:cstheme="minorBidi"/>
          <w:highlight w:val="yellow"/>
          <w:cs/>
        </w:rPr>
        <w:t>ବ୍ୟାଣ୍ଡ</w:t>
      </w:r>
      <w:r w:rsidRPr="00E14F6A">
        <w:rPr>
          <w:rFonts w:asciiTheme="minorBidi" w:hAnsiTheme="minorBidi" w:cstheme="minorBidi"/>
          <w:cs/>
        </w:rPr>
        <w:t xml:space="preserve"> ଦ୍ୱାରା ଯୋଡ଼ି ହୋଇଛି</w:t>
      </w:r>
      <w:r w:rsidRPr="00E14F6A">
        <w:rPr>
          <w:rFonts w:asciiTheme="minorBidi" w:hAnsiTheme="minorBidi" w:cstheme="minorBidi"/>
        </w:rPr>
        <w:t xml:space="preserve">, </w:t>
      </w:r>
      <w:r w:rsidRPr="00E14F6A">
        <w:rPr>
          <w:rFonts w:asciiTheme="minorBidi" w:hAnsiTheme="minorBidi" w:cstheme="minorBidi"/>
          <w:cs/>
        </w:rPr>
        <w:t xml:space="preserve">ଯେଉଁଥିରେ ସୂକ୍ଷ୍ମ କାରୁକାର୍ଯ୍ୟ ଏବଂ କନ୍ୟାମାନଙ୍କର ପ୍ରତିମା ଖୋଦିତ। ଖୁରର କେନ୍ଦ୍ରୀୟ ଭାଗରେ ବଜ୍ରମୁଣ୍ଡି ଦ୍ୱାରା ଆଚ୍ଛାଦିତ </w:t>
      </w:r>
      <w:r w:rsidRPr="00923FDE">
        <w:rPr>
          <w:rFonts w:asciiTheme="minorBidi" w:hAnsiTheme="minorBidi" w:cstheme="minorBidi"/>
          <w:highlight w:val="yellow"/>
          <w:cs/>
        </w:rPr>
        <w:t>ନିଚ୍ (ତାଟିଆ)</w:t>
      </w:r>
      <w:r w:rsidRPr="00E14F6A">
        <w:rPr>
          <w:rFonts w:asciiTheme="minorBidi" w:hAnsiTheme="minorBidi" w:cstheme="minorBidi"/>
          <w:cs/>
        </w:rPr>
        <w:t xml:space="preserve"> ରହିଛି। କାଣି ଅଂଶଟି ସାଧାରଣ ହୋଇଥିବା ବେଳେ ପଟ୍ଟ ଏବଂ ବସନ୍ତ ଅଂଶରେ ସୁନ୍ଦର କାରୁକାର୍ଯ୍ୟ ହୋଇଛି। ପଟ୍ଟର କାରୁକାର୍ଯ୍ୟରେ ମୁଖ୍ୟତଃ ଶ୍ରୀକୃଷ୍ଣଙ୍କ ଲୀଳାଚେତନା ସ୍ଥାନ ପାଇଛି। ସେଥିମଧ୍ୟରୁ ଶକଟାଭଙ୍ଗ</w:t>
      </w:r>
      <w:r w:rsidRPr="00E14F6A">
        <w:rPr>
          <w:rFonts w:asciiTheme="minorBidi" w:hAnsiTheme="minorBidi" w:cstheme="minorBidi"/>
        </w:rPr>
        <w:t xml:space="preserve">, </w:t>
      </w:r>
      <w:r w:rsidRPr="00E14F6A">
        <w:rPr>
          <w:rFonts w:asciiTheme="minorBidi" w:hAnsiTheme="minorBidi" w:cstheme="minorBidi"/>
          <w:cs/>
        </w:rPr>
        <w:t>କାଳୀୟଦଳନ</w:t>
      </w:r>
      <w:r w:rsidRPr="00E14F6A">
        <w:rPr>
          <w:rFonts w:asciiTheme="minorBidi" w:hAnsiTheme="minorBidi" w:cstheme="minorBidi"/>
        </w:rPr>
        <w:t xml:space="preserve">, </w:t>
      </w:r>
      <w:r w:rsidRPr="00E14F6A">
        <w:rPr>
          <w:rFonts w:asciiTheme="minorBidi" w:hAnsiTheme="minorBidi" w:cstheme="minorBidi"/>
          <w:cs/>
        </w:rPr>
        <w:t>ଗୋବର୍ଦ୍ଧନ ଟେକିବା</w:t>
      </w:r>
      <w:r w:rsidRPr="00E14F6A">
        <w:rPr>
          <w:rFonts w:asciiTheme="minorBidi" w:hAnsiTheme="minorBidi" w:cstheme="minorBidi"/>
        </w:rPr>
        <w:t xml:space="preserve">, </w:t>
      </w:r>
      <w:r w:rsidRPr="00E14F6A">
        <w:rPr>
          <w:rFonts w:asciiTheme="minorBidi" w:hAnsiTheme="minorBidi" w:cstheme="minorBidi"/>
          <w:cs/>
        </w:rPr>
        <w:t>କେଶୀ</w:t>
      </w:r>
      <w:r w:rsidRPr="00E14F6A">
        <w:rPr>
          <w:rFonts w:asciiTheme="minorBidi" w:hAnsiTheme="minorBidi" w:cstheme="minorBidi"/>
        </w:rPr>
        <w:t xml:space="preserve">, </w:t>
      </w:r>
      <w:r w:rsidRPr="00E14F6A">
        <w:rPr>
          <w:rFonts w:asciiTheme="minorBidi" w:hAnsiTheme="minorBidi" w:cstheme="minorBidi"/>
          <w:cs/>
        </w:rPr>
        <w:t>କୁବଳୟା ଓ ଅରିଷ୍ଟାସୁର ବଧ ଆଦି ଦୃଶ୍ୟ ଉଲ୍ଲେଖଯୋଗ୍ୟ।</w:t>
      </w:r>
    </w:p>
    <w:p w:rsidR="009B1279" w:rsidRPr="00E14F6A" w:rsidRDefault="009B1279" w:rsidP="009B1279">
      <w:pPr>
        <w:pStyle w:val="NormalWeb"/>
        <w:rPr>
          <w:rFonts w:asciiTheme="minorBidi" w:hAnsiTheme="minorBidi" w:cstheme="minorBidi"/>
        </w:rPr>
      </w:pPr>
      <w:r w:rsidRPr="00E14F6A">
        <w:rPr>
          <w:rFonts w:asciiTheme="minorBidi" w:hAnsiTheme="minorBidi" w:cstheme="minorBidi"/>
          <w:cs/>
        </w:rPr>
        <w:t xml:space="preserve">ତଳ ଜଙ୍ଘର କଣିକା ଓ ଅନୁରଥ ଭାଗରେ ଖାଖରା-ମୁଣ୍ଡି ରହିଛି। କୋଣରେ ଥିବା ଖାଖରା-ମୁଣ୍ଡିଗୁଡ଼ିକରେ ଅଷ୍ଟଦିଗପାଳଙ୍କ </w:t>
      </w:r>
      <w:r w:rsidR="00ED732B">
        <w:rPr>
          <w:rFonts w:cs="Kalinga"/>
          <w:cs/>
        </w:rPr>
        <w:t>ବସିଥିବା</w:t>
      </w:r>
      <w:r w:rsidRPr="00E14F6A">
        <w:rPr>
          <w:rFonts w:asciiTheme="minorBidi" w:hAnsiTheme="minorBidi" w:cstheme="minorBidi"/>
          <w:cs/>
        </w:rPr>
        <w:t xml:space="preserve"> ମୁଦ୍ରା ଏବଂ ଅନୁରଥରେ ଥିବା ମୁଣ୍ଡିଗୁଡ଼ିକରେ ବସିଥିବା କନ୍ୟାମାନଙ୍କ ମୂର୍ତ୍ତି ରହିଛି। ଉପର ଜଙ୍ଘରେ </w:t>
      </w:r>
      <w:r w:rsidR="00923FDE">
        <w:rPr>
          <w:rFonts w:cs="Kalinga"/>
          <w:cs/>
        </w:rPr>
        <w:t>ପିଢ଼ା</w:t>
      </w:r>
      <w:r w:rsidRPr="00E14F6A">
        <w:rPr>
          <w:rFonts w:asciiTheme="minorBidi" w:hAnsiTheme="minorBidi" w:cstheme="minorBidi"/>
          <w:cs/>
        </w:rPr>
        <w:t>-ମୁଣ୍ଡି ରହିଛି</w:t>
      </w:r>
      <w:r w:rsidRPr="00E14F6A">
        <w:rPr>
          <w:rFonts w:asciiTheme="minorBidi" w:hAnsiTheme="minorBidi" w:cstheme="minorBidi"/>
        </w:rPr>
        <w:t xml:space="preserve">, </w:t>
      </w:r>
      <w:r w:rsidRPr="00E14F6A">
        <w:rPr>
          <w:rFonts w:asciiTheme="minorBidi" w:hAnsiTheme="minorBidi" w:cstheme="minorBidi"/>
          <w:cs/>
        </w:rPr>
        <w:t>ଯେଉଁଥିରେ ବିଷ୍ଣୁଙ୍କ ମୂର୍ତ୍ତି ଏବଂ ମସ୍ୟ</w:t>
      </w:r>
      <w:r w:rsidRPr="00E14F6A">
        <w:rPr>
          <w:rFonts w:asciiTheme="minorBidi" w:hAnsiTheme="minorBidi" w:cstheme="minorBidi"/>
        </w:rPr>
        <w:t xml:space="preserve">, </w:t>
      </w:r>
      <w:r w:rsidRPr="00E14F6A">
        <w:rPr>
          <w:rFonts w:asciiTheme="minorBidi" w:hAnsiTheme="minorBidi" w:cstheme="minorBidi"/>
          <w:cs/>
        </w:rPr>
        <w:t>କୂର୍ମ</w:t>
      </w:r>
      <w:r w:rsidRPr="00E14F6A">
        <w:rPr>
          <w:rFonts w:asciiTheme="minorBidi" w:hAnsiTheme="minorBidi" w:cstheme="minorBidi"/>
        </w:rPr>
        <w:t xml:space="preserve">, </w:t>
      </w:r>
      <w:r w:rsidRPr="00E14F6A">
        <w:rPr>
          <w:rFonts w:asciiTheme="minorBidi" w:hAnsiTheme="minorBidi" w:cstheme="minorBidi"/>
          <w:cs/>
        </w:rPr>
        <w:t>ବରାହ</w:t>
      </w:r>
      <w:r w:rsidRPr="00E14F6A">
        <w:rPr>
          <w:rFonts w:asciiTheme="minorBidi" w:hAnsiTheme="minorBidi" w:cstheme="minorBidi"/>
        </w:rPr>
        <w:t xml:space="preserve">, </w:t>
      </w:r>
      <w:r w:rsidRPr="00E14F6A">
        <w:rPr>
          <w:rFonts w:asciiTheme="minorBidi" w:hAnsiTheme="minorBidi" w:cstheme="minorBidi"/>
          <w:cs/>
        </w:rPr>
        <w:t>ବୁଦ୍ଧ</w:t>
      </w:r>
      <w:r w:rsidRPr="00E14F6A">
        <w:rPr>
          <w:rFonts w:asciiTheme="minorBidi" w:hAnsiTheme="minorBidi" w:cstheme="minorBidi"/>
        </w:rPr>
        <w:t xml:space="preserve">, </w:t>
      </w:r>
      <w:r w:rsidRPr="00E14F6A">
        <w:rPr>
          <w:rFonts w:asciiTheme="minorBidi" w:hAnsiTheme="minorBidi" w:cstheme="minorBidi"/>
          <w:cs/>
        </w:rPr>
        <w:t xml:space="preserve">କଲ୍କି ଆଦି ଅବତାର ସ୍ଥାନ ପାଇଛନ୍ତି। ତିନୋଟି ରଥପାଗରେ ପାର୍ଶ୍ୱଦେବତାଙ୍କ ପାଇଁ </w:t>
      </w:r>
      <w:r w:rsidRPr="00923FDE">
        <w:rPr>
          <w:rFonts w:asciiTheme="minorBidi" w:hAnsiTheme="minorBidi" w:cstheme="minorBidi"/>
          <w:highlight w:val="yellow"/>
          <w:cs/>
        </w:rPr>
        <w:t>ନିଚ୍ (ତାଟିଆ)</w:t>
      </w:r>
      <w:r w:rsidRPr="00E14F6A">
        <w:rPr>
          <w:rFonts w:asciiTheme="minorBidi" w:hAnsiTheme="minorBidi" w:cstheme="minorBidi"/>
          <w:cs/>
        </w:rPr>
        <w:t xml:space="preserve"> ରହିଛି</w:t>
      </w:r>
      <w:r w:rsidRPr="00E14F6A">
        <w:rPr>
          <w:rFonts w:asciiTheme="minorBidi" w:hAnsiTheme="minorBidi" w:cstheme="minorBidi"/>
        </w:rPr>
        <w:t xml:space="preserve">— </w:t>
      </w:r>
      <w:r w:rsidRPr="00E14F6A">
        <w:rPr>
          <w:rFonts w:asciiTheme="minorBidi" w:hAnsiTheme="minorBidi" w:cstheme="minorBidi"/>
          <w:cs/>
        </w:rPr>
        <w:t>ଯଥା ଦକ୍ଷିଣରେ ବରାହ</w:t>
      </w:r>
      <w:r w:rsidRPr="00E14F6A">
        <w:rPr>
          <w:rFonts w:asciiTheme="minorBidi" w:hAnsiTheme="minorBidi" w:cstheme="minorBidi"/>
        </w:rPr>
        <w:t xml:space="preserve">, </w:t>
      </w:r>
      <w:r w:rsidRPr="00E14F6A">
        <w:rPr>
          <w:rFonts w:asciiTheme="minorBidi" w:hAnsiTheme="minorBidi" w:cstheme="minorBidi"/>
          <w:cs/>
        </w:rPr>
        <w:t>ଉତ୍ତରରେ ତ୍ରିବିକ୍ରମ ଏବଂ ପଶ୍ଚିମ ଦିଗରେ ନୃସିଂହ।</w:t>
      </w:r>
    </w:p>
    <w:p w:rsidR="009B1279" w:rsidRPr="00E14F6A" w:rsidRDefault="009B1279" w:rsidP="009B1279">
      <w:pPr>
        <w:pStyle w:val="NormalWeb"/>
        <w:rPr>
          <w:rFonts w:asciiTheme="minorBidi" w:hAnsiTheme="minorBidi" w:cstheme="minorBidi"/>
        </w:rPr>
      </w:pPr>
      <w:r w:rsidRPr="00E14F6A">
        <w:rPr>
          <w:rFonts w:asciiTheme="minorBidi" w:hAnsiTheme="minorBidi" w:cstheme="minorBidi"/>
          <w:cs/>
        </w:rPr>
        <w:t>ଜଗମୋହନ ହେଉଛି ଲିଙ୍ଗରାଜ ମନ୍ଦିର ପରି ଦୁଇଟି ସ୍ତରରେ ସଜ୍ଜିତ ପୀଢ଼ ବିଶିଷ୍ଟ ଏକ ପିରାମିଡ୍ ଶୈଳୀର ମନ୍ଦିର। ତେବେ ଲିଙ୍ଗରାଜ ମନ୍ଦିର ତୁଳନାରେ ଏଥିରେ ଚାରୋଟି ଦ୍ୱାର ରହିଛି। ପଶ୍ଚିମ ଦ୍ୱାରଟି ଗର୍ଭଗୃହକୁ</w:t>
      </w:r>
      <w:r w:rsidRPr="00E14F6A">
        <w:rPr>
          <w:rFonts w:asciiTheme="minorBidi" w:hAnsiTheme="minorBidi" w:cstheme="minorBidi"/>
        </w:rPr>
        <w:t xml:space="preserve">, </w:t>
      </w:r>
      <w:r w:rsidRPr="00E14F6A">
        <w:rPr>
          <w:rFonts w:asciiTheme="minorBidi" w:hAnsiTheme="minorBidi" w:cstheme="minorBidi"/>
          <w:cs/>
        </w:rPr>
        <w:t>ପୂର୍ବ ଦ୍ୱାରଟି ନାଟମଣ୍ଡପକୁ</w:t>
      </w:r>
      <w:r w:rsidRPr="00E14F6A">
        <w:rPr>
          <w:rFonts w:asciiTheme="minorBidi" w:hAnsiTheme="minorBidi" w:cstheme="minorBidi"/>
        </w:rPr>
        <w:t xml:space="preserve">, </w:t>
      </w:r>
      <w:r w:rsidRPr="00E14F6A">
        <w:rPr>
          <w:rFonts w:asciiTheme="minorBidi" w:hAnsiTheme="minorBidi" w:cstheme="minorBidi"/>
          <w:cs/>
        </w:rPr>
        <w:t>ଦକ୍ଷିଣ ଦ୍ୱାରଟି ମନ୍ଦିର ବେଢ଼ାକୁ ଏବଂ ଉତ୍ତର ଦ୍ୱାରଟି ମନ୍ଦିରର ରତ୍ନଭଣ୍ଡାରକୁ ଯାଇଛି। ଜଗମୋହନ ଭିତରେ ମୁଗୁନି ପଥର (</w:t>
      </w:r>
      <w:r w:rsidRPr="00E14F6A">
        <w:rPr>
          <w:rFonts w:asciiTheme="minorBidi" w:hAnsiTheme="minorBidi" w:cstheme="minorBidi"/>
        </w:rPr>
        <w:t>chlorite)</w:t>
      </w:r>
      <w:r w:rsidRPr="00E14F6A">
        <w:rPr>
          <w:rFonts w:asciiTheme="minorBidi" w:hAnsiTheme="minorBidi" w:cstheme="minorBidi"/>
          <w:cs/>
        </w:rPr>
        <w:t>ର ଏକ ସୁନ୍ଦର ଦ୍ୱାରବନ୍ଧ ରହିଛି।</w:t>
      </w:r>
    </w:p>
    <w:p w:rsidR="009B1279" w:rsidRPr="00E14F6A" w:rsidRDefault="009B1279" w:rsidP="009B1279">
      <w:pPr>
        <w:pStyle w:val="NormalWeb"/>
        <w:pBdr>
          <w:bottom w:val="single" w:sz="6" w:space="1" w:color="auto"/>
        </w:pBdr>
        <w:rPr>
          <w:rFonts w:asciiTheme="minorBidi" w:hAnsiTheme="minorBidi" w:cstheme="minorBidi"/>
        </w:rPr>
      </w:pPr>
      <w:r w:rsidRPr="00E14F6A">
        <w:rPr>
          <w:rFonts w:asciiTheme="minorBidi" w:hAnsiTheme="minorBidi" w:cstheme="minorBidi"/>
          <w:cs/>
        </w:rPr>
        <w:t>ନାଟମଣ୍ଡପଟି ଭିତରପଟୁ ଚାରୋଟି ଧାଡ଼ିରେ ଥିବା ଖମ୍ବ (ପ୍ରତ୍ୟେକ ଧାଡ଼ିରେ ୪ଟି ଲେଖାଏଁ) ଦ୍ୱାରା ବିଭାଜିତ। ଏହି ଖମ୍ବଗୁଡ଼ିକ ଅସମାନ ଆକାରର। ଭୋଗମଣ୍ଡପଟି ଏକ ଆଲଙ୍କାରିକ ପୀଠ ଉପରେ ଛିଡ଼ା ହୋଇଛି ଏବଂ ଏହାର ବାହ୍ୟ ସ୍ୱରୂପ ବିଭିନ୍ନ କଳାତ୍ମକ ଭାସ୍କର୍ଯ୍ୟରେ ସୁଶୋଭିତ।</w:t>
      </w:r>
    </w:p>
    <w:p w:rsidR="002D1230" w:rsidRPr="00923FDE" w:rsidRDefault="002D1230" w:rsidP="002D1230">
      <w:pPr>
        <w:pStyle w:val="NormalWeb"/>
        <w:rPr>
          <w:rFonts w:asciiTheme="minorBidi" w:hAnsiTheme="minorBidi" w:cstheme="minorBidi"/>
          <w:b/>
          <w:bCs/>
        </w:rPr>
      </w:pPr>
      <w:r w:rsidRPr="00923FDE">
        <w:rPr>
          <w:rFonts w:asciiTheme="minorBidi" w:hAnsiTheme="minorBidi" w:cstheme="minorBidi"/>
          <w:b/>
          <w:bCs/>
          <w:cs/>
        </w:rPr>
        <w:t>୨. ମଧୁପୁର ନାଳ (ସ୍ରୋତ) ଉପରେ ଅଠରନଳା ପୋଲ</w:t>
      </w:r>
      <w:r w:rsidRPr="00923FDE">
        <w:rPr>
          <w:rFonts w:asciiTheme="minorBidi" w:hAnsiTheme="minorBidi" w:cstheme="minorBidi"/>
          <w:b/>
          <w:bCs/>
        </w:rPr>
        <w:t xml:space="preserve">, </w:t>
      </w:r>
      <w:r w:rsidRPr="00923FDE">
        <w:rPr>
          <w:rFonts w:asciiTheme="minorBidi" w:hAnsiTheme="minorBidi" w:cstheme="minorBidi"/>
          <w:b/>
          <w:bCs/>
          <w:cs/>
        </w:rPr>
        <w:t>ପୁରୀ</w:t>
      </w:r>
    </w:p>
    <w:p w:rsidR="002D1230" w:rsidRPr="00E14F6A" w:rsidRDefault="002D1230" w:rsidP="002D1230">
      <w:pPr>
        <w:pStyle w:val="NormalWeb"/>
        <w:rPr>
          <w:rFonts w:asciiTheme="minorBidi" w:hAnsiTheme="minorBidi" w:cstheme="minorBidi"/>
        </w:rPr>
      </w:pPr>
      <w:r w:rsidRPr="00E14F6A">
        <w:rPr>
          <w:rFonts w:asciiTheme="minorBidi" w:hAnsiTheme="minorBidi" w:cstheme="minorBidi"/>
          <w:b/>
          <w:bCs/>
          <w:cs/>
        </w:rPr>
        <w:t>ଅବସ୍ଥିତି:</w:t>
      </w:r>
      <w:r w:rsidRPr="00E14F6A">
        <w:rPr>
          <w:rFonts w:asciiTheme="minorBidi" w:hAnsiTheme="minorBidi" w:cstheme="minorBidi"/>
        </w:rPr>
        <w:t xml:space="preserve"> </w:t>
      </w:r>
      <w:r w:rsidRPr="00E14F6A">
        <w:rPr>
          <w:rFonts w:asciiTheme="minorBidi" w:hAnsiTheme="minorBidi" w:cstheme="minorBidi"/>
          <w:cs/>
        </w:rPr>
        <w:t>ପୁରୀ</w:t>
      </w:r>
      <w:r w:rsidRPr="00E14F6A">
        <w:rPr>
          <w:rFonts w:asciiTheme="minorBidi" w:hAnsiTheme="minorBidi" w:cstheme="minorBidi"/>
        </w:rPr>
        <w:t xml:space="preserve">, </w:t>
      </w:r>
      <w:r w:rsidRPr="00E14F6A">
        <w:rPr>
          <w:rFonts w:asciiTheme="minorBidi" w:hAnsiTheme="minorBidi" w:cstheme="minorBidi"/>
          <w:cs/>
        </w:rPr>
        <w:t>ପୁରୀ ଜିଲ୍ଲା</w:t>
      </w:r>
    </w:p>
    <w:p w:rsidR="002D1230" w:rsidRPr="00E14F6A" w:rsidRDefault="00E14F6A" w:rsidP="002D1230">
      <w:pPr>
        <w:pStyle w:val="NormalWeb"/>
        <w:rPr>
          <w:rFonts w:asciiTheme="minorBidi" w:hAnsiTheme="minorBidi" w:cstheme="minorBidi"/>
        </w:rPr>
      </w:pPr>
      <w:r>
        <w:rPr>
          <w:rFonts w:asciiTheme="minorBidi" w:hAnsiTheme="minorBidi" w:cstheme="minorBidi"/>
          <w:b/>
          <w:bCs/>
          <w:cs/>
        </w:rPr>
        <w:t>ସମୟ କାଳ</w:t>
      </w:r>
      <w:r w:rsidR="002D1230" w:rsidRPr="00E14F6A">
        <w:rPr>
          <w:rFonts w:asciiTheme="minorBidi" w:hAnsiTheme="minorBidi" w:cstheme="minorBidi"/>
          <w:b/>
          <w:bCs/>
          <w:cs/>
        </w:rPr>
        <w:t>:</w:t>
      </w:r>
      <w:r w:rsidR="002D1230" w:rsidRPr="00E14F6A">
        <w:rPr>
          <w:rFonts w:asciiTheme="minorBidi" w:hAnsiTheme="minorBidi" w:cstheme="minorBidi"/>
        </w:rPr>
        <w:t xml:space="preserve"> </w:t>
      </w:r>
      <w:r w:rsidR="002D1230" w:rsidRPr="00E14F6A">
        <w:rPr>
          <w:rFonts w:asciiTheme="minorBidi" w:hAnsiTheme="minorBidi" w:cstheme="minorBidi"/>
          <w:cs/>
        </w:rPr>
        <w:t>୧୮ଶ ଶତାବ୍ଦୀ</w:t>
      </w:r>
    </w:p>
    <w:p w:rsidR="002D1230" w:rsidRPr="00E14F6A" w:rsidRDefault="002D1230" w:rsidP="002D1230">
      <w:pPr>
        <w:pStyle w:val="NormalWeb"/>
        <w:rPr>
          <w:rFonts w:asciiTheme="minorBidi" w:hAnsiTheme="minorBidi" w:cstheme="minorBidi"/>
        </w:rPr>
      </w:pPr>
      <w:r w:rsidRPr="00E14F6A">
        <w:rPr>
          <w:rFonts w:asciiTheme="minorBidi" w:hAnsiTheme="minorBidi" w:cstheme="minorBidi"/>
          <w:b/>
          <w:bCs/>
          <w:cs/>
        </w:rPr>
        <w:t>ଭୌଗୋଳିକ ସ୍ଥିତି:</w:t>
      </w:r>
      <w:r w:rsidRPr="00E14F6A">
        <w:rPr>
          <w:rFonts w:asciiTheme="minorBidi" w:hAnsiTheme="minorBidi" w:cstheme="minorBidi"/>
        </w:rPr>
        <w:t xml:space="preserve"> </w:t>
      </w:r>
      <w:r w:rsidRPr="00E14F6A">
        <w:rPr>
          <w:rFonts w:asciiTheme="minorBidi" w:hAnsiTheme="minorBidi" w:cstheme="minorBidi"/>
          <w:cs/>
        </w:rPr>
        <w:t>ଅକ୍ଷାଂଶ: ୧୯</w:t>
      </w:r>
      <w:r w:rsidRPr="00E14F6A">
        <w:rPr>
          <w:rFonts w:asciiTheme="minorBidi" w:hAnsiTheme="minorBidi" w:cstheme="minorBidi"/>
        </w:rPr>
        <w:t>°</w:t>
      </w:r>
      <w:r w:rsidRPr="00E14F6A">
        <w:rPr>
          <w:rFonts w:asciiTheme="minorBidi" w:hAnsiTheme="minorBidi" w:cstheme="minorBidi"/>
          <w:cs/>
        </w:rPr>
        <w:t>୪୯</w:t>
      </w:r>
      <w:r w:rsidRPr="00E14F6A">
        <w:rPr>
          <w:rFonts w:asciiTheme="minorBidi" w:hAnsiTheme="minorBidi" w:cstheme="minorBidi"/>
        </w:rPr>
        <w:t>'</w:t>
      </w:r>
      <w:r w:rsidRPr="00E14F6A">
        <w:rPr>
          <w:rFonts w:asciiTheme="minorBidi" w:hAnsiTheme="minorBidi" w:cstheme="minorBidi"/>
          <w:cs/>
        </w:rPr>
        <w:t>୧୧" ଉତ୍ତର</w:t>
      </w:r>
      <w:r w:rsidRPr="00E14F6A">
        <w:rPr>
          <w:rFonts w:asciiTheme="minorBidi" w:hAnsiTheme="minorBidi" w:cstheme="minorBidi"/>
        </w:rPr>
        <w:t xml:space="preserve">, </w:t>
      </w:r>
      <w:r w:rsidRPr="00E14F6A">
        <w:rPr>
          <w:rFonts w:asciiTheme="minorBidi" w:hAnsiTheme="minorBidi" w:cstheme="minorBidi"/>
          <w:cs/>
        </w:rPr>
        <w:t>ଦ୍ରାଘିମା: ୮୫</w:t>
      </w:r>
      <w:r w:rsidRPr="00E14F6A">
        <w:rPr>
          <w:rFonts w:asciiTheme="minorBidi" w:hAnsiTheme="minorBidi" w:cstheme="minorBidi"/>
        </w:rPr>
        <w:t>°</w:t>
      </w:r>
      <w:r w:rsidRPr="00E14F6A">
        <w:rPr>
          <w:rFonts w:asciiTheme="minorBidi" w:hAnsiTheme="minorBidi" w:cstheme="minorBidi"/>
          <w:cs/>
        </w:rPr>
        <w:t>୪୯</w:t>
      </w:r>
      <w:r w:rsidRPr="00E14F6A">
        <w:rPr>
          <w:rFonts w:asciiTheme="minorBidi" w:hAnsiTheme="minorBidi" w:cstheme="minorBidi"/>
        </w:rPr>
        <w:t>'</w:t>
      </w:r>
      <w:r w:rsidRPr="00E14F6A">
        <w:rPr>
          <w:rFonts w:asciiTheme="minorBidi" w:hAnsiTheme="minorBidi" w:cstheme="minorBidi"/>
          <w:cs/>
        </w:rPr>
        <w:t>୫୪" ପୂର୍ବ</w:t>
      </w:r>
    </w:p>
    <w:p w:rsidR="002D1230" w:rsidRPr="00E14F6A" w:rsidRDefault="002D1230" w:rsidP="002D1230">
      <w:pPr>
        <w:pStyle w:val="NormalWeb"/>
        <w:rPr>
          <w:rFonts w:asciiTheme="minorBidi" w:hAnsiTheme="minorBidi" w:cstheme="minorBidi"/>
        </w:rPr>
      </w:pPr>
      <w:r w:rsidRPr="00E14F6A">
        <w:rPr>
          <w:rFonts w:asciiTheme="minorBidi" w:hAnsiTheme="minorBidi" w:cstheme="minorBidi"/>
          <w:b/>
          <w:bCs/>
          <w:cs/>
        </w:rPr>
        <w:t>ସଂରକ୍ଷିତ ଏରିଆ ସ୍ଥିତି:</w:t>
      </w:r>
      <w:r w:rsidRPr="00E14F6A">
        <w:rPr>
          <w:rFonts w:asciiTheme="minorBidi" w:hAnsiTheme="minorBidi" w:cstheme="minorBidi"/>
        </w:rPr>
        <w:t xml:space="preserve"> </w:t>
      </w:r>
      <w:r w:rsidRPr="00E14F6A">
        <w:rPr>
          <w:rFonts w:asciiTheme="minorBidi" w:hAnsiTheme="minorBidi" w:cstheme="minorBidi"/>
          <w:cs/>
        </w:rPr>
        <w:t>ନଂ ୨୪୯୨</w:t>
      </w:r>
      <w:r w:rsidRPr="00E14F6A">
        <w:rPr>
          <w:rFonts w:asciiTheme="minorBidi" w:hAnsiTheme="minorBidi" w:cstheme="minorBidi"/>
        </w:rPr>
        <w:t>E (</w:t>
      </w:r>
      <w:r w:rsidRPr="00E14F6A">
        <w:rPr>
          <w:rFonts w:asciiTheme="minorBidi" w:hAnsiTheme="minorBidi" w:cstheme="minorBidi"/>
          <w:cs/>
        </w:rPr>
        <w:t>୧ ଡିସେମ୍ବର ୧୯୧୪)</w:t>
      </w:r>
      <w:r w:rsidRPr="00E14F6A">
        <w:rPr>
          <w:rFonts w:asciiTheme="minorBidi" w:hAnsiTheme="minorBidi" w:cstheme="minorBidi"/>
        </w:rPr>
        <w:t xml:space="preserve">; </w:t>
      </w:r>
      <w:r w:rsidRPr="00E14F6A">
        <w:rPr>
          <w:rFonts w:asciiTheme="minorBidi" w:hAnsiTheme="minorBidi" w:cstheme="minorBidi"/>
          <w:cs/>
        </w:rPr>
        <w:t>ନଂ ୫୭୫</w:t>
      </w:r>
      <w:r w:rsidRPr="00E14F6A">
        <w:rPr>
          <w:rFonts w:asciiTheme="minorBidi" w:hAnsiTheme="minorBidi" w:cstheme="minorBidi"/>
        </w:rPr>
        <w:t>E (</w:t>
      </w:r>
      <w:r w:rsidRPr="00E14F6A">
        <w:rPr>
          <w:rFonts w:asciiTheme="minorBidi" w:hAnsiTheme="minorBidi" w:cstheme="minorBidi"/>
          <w:cs/>
        </w:rPr>
        <w:t>୨୨ ମାର୍ଚ୍ଚ ୧୯୧୫)</w:t>
      </w:r>
    </w:p>
    <w:p w:rsidR="002D1230" w:rsidRPr="00E14F6A" w:rsidRDefault="002D1230" w:rsidP="002D1230">
      <w:pPr>
        <w:pStyle w:val="NormalWeb"/>
        <w:rPr>
          <w:rFonts w:asciiTheme="minorBidi" w:hAnsiTheme="minorBidi" w:cstheme="minorBidi"/>
        </w:rPr>
      </w:pPr>
    </w:p>
    <w:p w:rsidR="002D1230" w:rsidRPr="00E14F6A" w:rsidRDefault="002D1230" w:rsidP="002D1230">
      <w:pPr>
        <w:pStyle w:val="NormalWeb"/>
        <w:rPr>
          <w:rFonts w:asciiTheme="minorBidi" w:hAnsiTheme="minorBidi" w:cstheme="minorBidi"/>
        </w:rPr>
      </w:pPr>
      <w:r w:rsidRPr="00E14F6A">
        <w:rPr>
          <w:rFonts w:asciiTheme="minorBidi" w:hAnsiTheme="minorBidi" w:cstheme="minorBidi"/>
          <w:b/>
          <w:bCs/>
          <w:cs/>
        </w:rPr>
        <w:lastRenderedPageBreak/>
        <w:t>ବିବରଣୀ:</w:t>
      </w:r>
      <w:r w:rsidRPr="00E14F6A">
        <w:rPr>
          <w:rFonts w:asciiTheme="minorBidi" w:hAnsiTheme="minorBidi" w:cstheme="minorBidi"/>
        </w:rPr>
        <w:t xml:space="preserve"> </w:t>
      </w:r>
      <w:r w:rsidRPr="00E14F6A">
        <w:rPr>
          <w:rFonts w:asciiTheme="minorBidi" w:hAnsiTheme="minorBidi" w:cstheme="minorBidi"/>
          <w:cs/>
        </w:rPr>
        <w:t>ଅଠରନଳା ପୋଲ</w:t>
      </w:r>
      <w:r w:rsidRPr="00E14F6A">
        <w:rPr>
          <w:rFonts w:asciiTheme="minorBidi" w:hAnsiTheme="minorBidi" w:cstheme="minorBidi"/>
        </w:rPr>
        <w:t xml:space="preserve">, </w:t>
      </w:r>
      <w:r w:rsidRPr="00E14F6A">
        <w:rPr>
          <w:rFonts w:asciiTheme="minorBidi" w:hAnsiTheme="minorBidi" w:cstheme="minorBidi"/>
          <w:cs/>
        </w:rPr>
        <w:t xml:space="preserve">ଯାହା ସ୍ଥାନୀୟ ଅଞ୍ଚଳରେ </w:t>
      </w:r>
      <w:r w:rsidRPr="00E14F6A">
        <w:rPr>
          <w:rFonts w:asciiTheme="minorBidi" w:hAnsiTheme="minorBidi" w:cstheme="minorBidi"/>
        </w:rPr>
        <w:t>'</w:t>
      </w:r>
      <w:r w:rsidRPr="00E14F6A">
        <w:rPr>
          <w:rFonts w:asciiTheme="minorBidi" w:hAnsiTheme="minorBidi" w:cstheme="minorBidi"/>
          <w:cs/>
        </w:rPr>
        <w:t>ହୁଲହୁଲିଆ ପୋଲ</w:t>
      </w:r>
      <w:r w:rsidRPr="00E14F6A">
        <w:rPr>
          <w:rFonts w:asciiTheme="minorBidi" w:hAnsiTheme="minorBidi" w:cstheme="minorBidi"/>
        </w:rPr>
        <w:t xml:space="preserve">' </w:t>
      </w:r>
      <w:r w:rsidRPr="00E14F6A">
        <w:rPr>
          <w:rFonts w:asciiTheme="minorBidi" w:hAnsiTheme="minorBidi" w:cstheme="minorBidi"/>
          <w:cs/>
        </w:rPr>
        <w:t>ନାମରେ ମଧ୍ୟ ପରିଚିତ</w:t>
      </w:r>
      <w:r w:rsidRPr="00E14F6A">
        <w:rPr>
          <w:rFonts w:asciiTheme="minorBidi" w:hAnsiTheme="minorBidi" w:cstheme="minorBidi"/>
        </w:rPr>
        <w:t xml:space="preserve">, </w:t>
      </w:r>
      <w:r w:rsidRPr="00E14F6A">
        <w:rPr>
          <w:rFonts w:asciiTheme="minorBidi" w:hAnsiTheme="minorBidi" w:cstheme="minorBidi"/>
          <w:cs/>
        </w:rPr>
        <w:t>ପୁରୀ ସହରରେ ଅବସ୍ଥିତ। ୧୮ଟି ନଳା ବା ଦ୍ୱାର ବିଶିଷ୍ଟ ଏହି ଅଠରନଳା ପୋଲଟି ପୁରୀ ସହର ଦେଇ ପ୍ରବାହିତ ମଧୁପୁର ସ୍ରୋତ (ନାଳ) ଉପରେ ନିର୍ମିତ ହୋଇଛି। ଏହି ପୋଲର ଲମ୍ବ ୮୮.୪ ମିଟର ଏବଂ ଏହା ମଧ୍ୟଯୁଗୀୟ ସ୍ଥାପତ୍ୟ ଶୈଳୀର ଖମ୍ବ (ଖୁଣ୍ଟ) ଓ ଆର୍ଚ (ଖାମାନ/ତୋରଣ) ଆକୃତିରେ ନିର୍ମାଣ କରାଯାଇଛି। ଏହା ୧୯ଟି ସ୍ପାନ୍ (ଖମ୍ବ ସଂଯୋଜକ)କୁ ନେଇ ଗଠିତ</w:t>
      </w:r>
      <w:r w:rsidRPr="00E14F6A">
        <w:rPr>
          <w:rFonts w:asciiTheme="minorBidi" w:hAnsiTheme="minorBidi" w:cstheme="minorBidi"/>
        </w:rPr>
        <w:t xml:space="preserve">, </w:t>
      </w:r>
      <w:r w:rsidRPr="00E14F6A">
        <w:rPr>
          <w:rFonts w:asciiTheme="minorBidi" w:hAnsiTheme="minorBidi" w:cstheme="minorBidi"/>
          <w:cs/>
        </w:rPr>
        <w:t>ଯାହାର ଓସାର ୨.୧୩ ମିଟରରୁ ୪.୮୭ ମିଟର ପର୍ଯ୍ୟନ୍ତ ରହିଛି।</w:t>
      </w:r>
    </w:p>
    <w:p w:rsidR="002D1230" w:rsidRPr="00E14F6A" w:rsidRDefault="002D1230" w:rsidP="002D1230">
      <w:pPr>
        <w:pStyle w:val="NormalWeb"/>
        <w:rPr>
          <w:rFonts w:asciiTheme="minorBidi" w:hAnsiTheme="minorBidi" w:cstheme="minorBidi"/>
        </w:rPr>
      </w:pPr>
      <w:r w:rsidRPr="00E14F6A">
        <w:rPr>
          <w:rFonts w:asciiTheme="minorBidi" w:hAnsiTheme="minorBidi" w:cstheme="minorBidi"/>
          <w:cs/>
        </w:rPr>
        <w:t>ଏହି ପୋଲ ନିର୍ମାଣ ପାଇଁ ମାଙ୍କଡ଼ା ପଥର (</w:t>
      </w:r>
      <w:r w:rsidRPr="00E14F6A">
        <w:rPr>
          <w:rFonts w:asciiTheme="minorBidi" w:hAnsiTheme="minorBidi" w:cstheme="minorBidi"/>
        </w:rPr>
        <w:t xml:space="preserve">Laterite) </w:t>
      </w:r>
      <w:r w:rsidRPr="00E14F6A">
        <w:rPr>
          <w:rFonts w:asciiTheme="minorBidi" w:hAnsiTheme="minorBidi" w:cstheme="minorBidi"/>
          <w:cs/>
        </w:rPr>
        <w:t>ଏବଂ ବାଲୁକା ପଥର (</w:t>
      </w:r>
      <w:r w:rsidRPr="00E14F6A">
        <w:rPr>
          <w:rFonts w:asciiTheme="minorBidi" w:hAnsiTheme="minorBidi" w:cstheme="minorBidi"/>
        </w:rPr>
        <w:t xml:space="preserve">Sandstone) </w:t>
      </w:r>
      <w:r w:rsidRPr="00E14F6A">
        <w:rPr>
          <w:rFonts w:asciiTheme="minorBidi" w:hAnsiTheme="minorBidi" w:cstheme="minorBidi"/>
          <w:cs/>
        </w:rPr>
        <w:t>ଖଣ୍ଡଗୁଡ଼ିକୁ ସାମଗ୍ରୀ ଭାବରେ ବ୍ୟବହାର କରାଯାଇଛି। ୧୮ଶ ଶତାବ୍ଦୀରେ ଓଡ଼ିଶା ଶାସନ କରୁଥିବା ମରାଠା ଶାସକମାନେ ଯୋଗାଯୋଗ ପାଇଁ ଆବଶ୍ୟକ ହେଉଥିବା ଗୁରୁତ୍ୱପୂର୍ଣ୍ଣ ସ୍ଥାନଗୁଡ଼ିକରେ ପୋଲ ନିର୍ମାଣ କରିବା କ୍ରମରେ ଏହି ସେତୁଟି ନିର୍ମାଣ କରିଥିଲେ।</w:t>
      </w:r>
    </w:p>
    <w:p w:rsidR="00E14F6A" w:rsidRPr="00923FDE"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923FDE">
        <w:rPr>
          <w:rFonts w:asciiTheme="minorBidi" w:eastAsia="Times New Roman" w:hAnsiTheme="minorBidi"/>
          <w:b/>
          <w:bCs/>
          <w:sz w:val="24"/>
          <w:szCs w:val="24"/>
          <w:cs/>
          <w:lang w:bidi="or-IN"/>
        </w:rPr>
        <w:t>୩. ବାରାହୀ ମନ୍ଦିର</w:t>
      </w:r>
      <w:r w:rsidRPr="00923FDE">
        <w:rPr>
          <w:rFonts w:asciiTheme="minorBidi" w:eastAsia="Times New Roman" w:hAnsiTheme="minorBidi"/>
          <w:b/>
          <w:bCs/>
          <w:sz w:val="24"/>
          <w:szCs w:val="24"/>
          <w:lang w:bidi="or-IN"/>
        </w:rPr>
        <w:t xml:space="preserve">, </w:t>
      </w:r>
      <w:r w:rsidRPr="00923FDE">
        <w:rPr>
          <w:rFonts w:asciiTheme="minorBidi" w:eastAsia="Times New Roman" w:hAnsiTheme="minorBidi"/>
          <w:b/>
          <w:bCs/>
          <w:sz w:val="24"/>
          <w:szCs w:val="24"/>
          <w:cs/>
          <w:lang w:bidi="or-IN"/>
        </w:rPr>
        <w:t>ଚୌରାଶୀ</w:t>
      </w:r>
      <w:r w:rsidRPr="00923FDE">
        <w:rPr>
          <w:rFonts w:asciiTheme="minorBidi" w:eastAsia="Times New Roman" w:hAnsiTheme="minorBidi"/>
          <w:b/>
          <w:bCs/>
          <w:sz w:val="24"/>
          <w:szCs w:val="24"/>
          <w:lang w:bidi="or-IN"/>
        </w:rPr>
        <w:t xml:space="preserve"> </w:t>
      </w:r>
    </w:p>
    <w:p w:rsidR="00E14F6A" w:rsidRPr="00E14F6A" w:rsidRDefault="00E14F6A" w:rsidP="00E14F6A">
      <w:pPr>
        <w:numPr>
          <w:ilvl w:val="0"/>
          <w:numId w:val="1"/>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ଚୌରାଶୀ</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ପୁରୀ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୯ମ-୧୦ମ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୦୩</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୩୧"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୦୭</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୦୭"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୧୧୧୨ (୫ ଅପ୍ରେଲ ୧୯୬୨)</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୨୬୫୩ (୧୪ ଅଗଷ୍ଟ ୧୯୬୨)</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923FDE">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ପୂର୍ବମୁଖୀ ବାରାହୀ ମନ୍ଦିର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ଚୌରାଶୀ ପ୍ରାଚୀ ଉପତ୍ୟକାରେ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 xml:space="preserve">ଏହି ମନ୍ଦିରଟି ଏକ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ଖାଖରା ବିମାନ</w:t>
      </w:r>
      <w:r w:rsidRPr="00E14F6A">
        <w:rPr>
          <w:rFonts w:asciiTheme="minorBidi" w:eastAsia="Times New Roman" w:hAnsiTheme="minorBidi"/>
          <w:sz w:val="24"/>
          <w:szCs w:val="24"/>
          <w:lang w:bidi="or-IN"/>
        </w:rPr>
        <w:t>' (</w:t>
      </w:r>
      <w:r w:rsidRPr="00E14F6A">
        <w:rPr>
          <w:rFonts w:asciiTheme="minorBidi" w:eastAsia="Times New Roman" w:hAnsiTheme="minorBidi"/>
          <w:sz w:val="24"/>
          <w:szCs w:val="24"/>
          <w:cs/>
          <w:lang w:bidi="or-IN"/>
        </w:rPr>
        <w:t xml:space="preserve">ଦେଉଳ) ଏବଂ ଦୁଇଟି ସ୍ତର ବିଶିଷ୍ଟ ଛାତ ଥିବା ଏକ ଆୟତାକାର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ଜଗମୋହନ</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କୁ ନେଇ ଗଠିତ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 xml:space="preserve">ଏହା ତ୍ରିଅଙ୍ଗବାଡ଼ ବିଶିଷ୍ଟ ଏକ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ପଞ୍ଚରଥ</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ଶୈଳୀର ମନ୍ଦିର</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ମନ୍ଦିରର ନିର୍ମାଣ ଶୈଳୀ ଏହାର ମସ୍ତକର ଧନୁଷାକାର (</w:t>
      </w:r>
      <w:r w:rsidRPr="00E14F6A">
        <w:rPr>
          <w:rFonts w:asciiTheme="minorBidi" w:eastAsia="Times New Roman" w:hAnsiTheme="minorBidi"/>
          <w:sz w:val="24"/>
          <w:szCs w:val="24"/>
          <w:lang w:bidi="or-IN"/>
        </w:rPr>
        <w:t xml:space="preserve">vaulted) </w:t>
      </w:r>
      <w:r w:rsidRPr="00E14F6A">
        <w:rPr>
          <w:rFonts w:asciiTheme="minorBidi" w:eastAsia="Times New Roman" w:hAnsiTheme="minorBidi"/>
          <w:sz w:val="24"/>
          <w:szCs w:val="24"/>
          <w:cs/>
          <w:lang w:bidi="or-IN"/>
        </w:rPr>
        <w:t>ଛାତ ନକ୍ସାକୁ ସୂଚାଏ</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ମନ୍ଦିରଟି ଦେବୀ ବାରାହୀଙ୍କୁ ସମର୍ପିତ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 xml:space="preserve">ଦେବୀଙ୍କ ମୂର୍ତ୍ତିଟି ଦ୍ୱିଭୁଜା ହୋଇ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ଲଳିତାସନ</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ମୁଦ୍ରାରେ ବିରାଜମାନ</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ସେ ଡାହାଣ ହାତରେ ମାଛ</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ବାମ ହାତରେ କପାଳ (ଖପୁରୀ) ଧାରଣ କରିଛନ୍ତି ଏବଂ ତାଙ୍କର ବାହନ ମହିଷ (ମଇଁଷି) ଅଟେ</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ତାଙ୍କ କପାଳରେ ତୃତୀୟ ନୟନ ଚିତ୍ରିତ ହୋଇଛି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ଯୋଜନା ଅନୁସାରେ ବିମାନଟି ଆୟତାକାର ହୋଇଥିବା ବେଳେ ଜଗମୋହନଟି ଦୀର୍ଘ-ଆୟତାକାର (</w:t>
      </w:r>
      <w:r w:rsidRPr="00E14F6A">
        <w:rPr>
          <w:rFonts w:asciiTheme="minorBidi" w:eastAsia="Times New Roman" w:hAnsiTheme="minorBidi"/>
          <w:sz w:val="24"/>
          <w:szCs w:val="24"/>
          <w:lang w:bidi="or-IN"/>
        </w:rPr>
        <w:t xml:space="preserve">oblong) </w:t>
      </w:r>
      <w:r w:rsidRPr="00E14F6A">
        <w:rPr>
          <w:rFonts w:asciiTheme="minorBidi" w:eastAsia="Times New Roman" w:hAnsiTheme="minorBidi"/>
          <w:sz w:val="24"/>
          <w:szCs w:val="24"/>
          <w:cs/>
          <w:lang w:bidi="or-IN"/>
        </w:rPr>
        <w:t>ଅଟେ</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ମନ୍ଦିରଟି ମନୋରମ ସ୍ଥାପତ୍ୟ</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ଭାସ୍କର୍ଯ୍ୟ ଓ ସୂକ୍ଷ୍ମ କାରୁକାର୍ଯ୍ୟରେ ସୁଶୋଭିତ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ଏହାର ସ୍ଥାପତ୍ୟ ଶୈଳୀ ଆଧାରରେ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ମନ୍ଦିରଟି ନବମ ଶତାବ୍ଦୀର ବୋଲି ଆକଳନ କରାଯାଇପାରେ</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923FDE"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923FDE">
        <w:rPr>
          <w:rFonts w:asciiTheme="minorBidi" w:eastAsia="Times New Roman" w:hAnsiTheme="minorBidi"/>
          <w:b/>
          <w:bCs/>
          <w:sz w:val="24"/>
          <w:szCs w:val="24"/>
          <w:cs/>
          <w:lang w:bidi="or-IN"/>
        </w:rPr>
        <w:t>୪. ସୂର୍ଯ୍ୟ ମନ୍ଦିର ଏବଂ ପ୍ରାଚୀନ ଧ୍ୱଂସାବଶେଷ (ବ୍ଲାକ୍ ପାଗୋଡ଼ା)</w:t>
      </w:r>
      <w:r w:rsidRPr="00923FDE">
        <w:rPr>
          <w:rFonts w:asciiTheme="minorBidi" w:eastAsia="Times New Roman" w:hAnsiTheme="minorBidi"/>
          <w:b/>
          <w:bCs/>
          <w:sz w:val="24"/>
          <w:szCs w:val="24"/>
          <w:lang w:bidi="or-IN"/>
        </w:rPr>
        <w:t xml:space="preserve">, </w:t>
      </w:r>
      <w:r w:rsidRPr="00923FDE">
        <w:rPr>
          <w:rFonts w:asciiTheme="minorBidi" w:eastAsia="Times New Roman" w:hAnsiTheme="minorBidi"/>
          <w:b/>
          <w:bCs/>
          <w:sz w:val="24"/>
          <w:szCs w:val="24"/>
          <w:cs/>
          <w:lang w:bidi="or-IN"/>
        </w:rPr>
        <w:t>କୋଣାର୍କ</w:t>
      </w:r>
      <w:r w:rsidRPr="00923FDE">
        <w:rPr>
          <w:rFonts w:asciiTheme="minorBidi" w:eastAsia="Times New Roman" w:hAnsiTheme="minorBidi"/>
          <w:b/>
          <w:bCs/>
          <w:sz w:val="24"/>
          <w:szCs w:val="24"/>
          <w:lang w:bidi="or-IN"/>
        </w:rPr>
        <w:t xml:space="preserve"> </w:t>
      </w:r>
    </w:p>
    <w:p w:rsidR="00E14F6A" w:rsidRPr="00E14F6A" w:rsidRDefault="00E14F6A" w:rsidP="00E14F6A">
      <w:pPr>
        <w:numPr>
          <w:ilvl w:val="0"/>
          <w:numId w:val="2"/>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କୋଣାର୍କ</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ପୁରୀ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୧୩ଶ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୧୯</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୫୩</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୧୫.୩୦"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୦୫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୪୧.୦୫"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 ୨୪୯୩</w:t>
      </w:r>
      <w:r w:rsidRPr="00E14F6A">
        <w:rPr>
          <w:rFonts w:asciiTheme="minorBidi" w:eastAsia="Times New Roman" w:hAnsiTheme="minorBidi"/>
          <w:sz w:val="24"/>
          <w:szCs w:val="24"/>
          <w:lang w:bidi="or-IN"/>
        </w:rPr>
        <w:t>E (</w:t>
      </w:r>
      <w:r w:rsidRPr="00E14F6A">
        <w:rPr>
          <w:rFonts w:asciiTheme="minorBidi" w:eastAsia="Times New Roman" w:hAnsiTheme="minorBidi"/>
          <w:sz w:val="24"/>
          <w:szCs w:val="24"/>
          <w:cs/>
          <w:lang w:bidi="or-IN"/>
        </w:rPr>
        <w:t>୧ ଡିସେମ୍ବର ୧୯୧୪)</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 ୫୭୫</w:t>
      </w:r>
      <w:r w:rsidRPr="00E14F6A">
        <w:rPr>
          <w:rFonts w:asciiTheme="minorBidi" w:eastAsia="Times New Roman" w:hAnsiTheme="minorBidi"/>
          <w:sz w:val="24"/>
          <w:szCs w:val="24"/>
          <w:lang w:bidi="or-IN"/>
        </w:rPr>
        <w:t>E (</w:t>
      </w:r>
      <w:r w:rsidRPr="00E14F6A">
        <w:rPr>
          <w:rFonts w:asciiTheme="minorBidi" w:eastAsia="Times New Roman" w:hAnsiTheme="minorBidi"/>
          <w:sz w:val="24"/>
          <w:szCs w:val="24"/>
          <w:cs/>
          <w:lang w:bidi="or-IN"/>
        </w:rPr>
        <w:t>୨୨ ମାର୍ଚ୍ଚ ୧୯୧୫)</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923FDE">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କୋଣାର୍କ</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 xml:space="preserve">ଯାହା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ଅର୍କକ୍ଷେତ୍ର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 xml:space="preserve">ବା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ପଦ୍ମକ୍ଷେତ୍ର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ଭାବେ ଜଣାଶୁଣା</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ଏଠାରେ ଅବସ୍ଥିତ ସୂର୍ଯ୍ୟ ମନ୍ଦିର ପାଇଁ ବିଶ୍ୱରେ ସ୍ୱତନ୍ତ୍ର ପରିଚୟ ପାଇଛି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ମନ୍ଦିର କଳିଙ୍ଗ ସ୍ଥାପତ୍ୟ ଶୈଳୀର ସର୍ବୋଚ୍ଚ ନିଦର୍ଶନକୁ ପ୍ରତିଫଳିତ କରେ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 xml:space="preserve">ଯାହା ଗଙ୍ଗ ବଂଶର ରାଜା </w:t>
      </w:r>
      <w:r w:rsidRPr="00E14F6A">
        <w:rPr>
          <w:rFonts w:asciiTheme="minorBidi" w:eastAsia="Times New Roman" w:hAnsiTheme="minorBidi"/>
          <w:sz w:val="24"/>
          <w:szCs w:val="24"/>
          <w:cs/>
          <w:lang w:bidi="or-IN"/>
        </w:rPr>
        <w:lastRenderedPageBreak/>
        <w:t>ପ୍ରଥମ ନରସିଂହଦେବଙ୍କ (ଖ୍ରୀଷ୍ଟାବ୍ଦ ୧୨୩୮-୬୪) ଦ୍ୱାରା ନିର୍ମିତ ହୋଇଥିଲା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ଉଚ୍ଚ ପୀଠର ଦୁଇପାଖରେ ୧୨ ଯୋଡ଼ା (୨୪ଟି) ଚକ ଖୋଦିତ ହୋଇଛି</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ଯାହା ଏହି ମନ୍ଦିରକୁ ଏକ ରଥ ଭାବରେ ବର୍ଣ୍ଣନା କରିବାକୁ ଯଥାର୍ଥ ପ୍ରମାଣିତ କରେ</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ମୁଖ୍ୟ ମନ୍ଦିର ପରିସରରେ ଏକ ରେଖା ବିମାନ</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 xml:space="preserve">ପିରାମିଡ୍ ଆକୃତିର ଜଗମୋହନ ଏବଂ ସାଧାରଣତଃ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ନାଟମଣ୍ଡପ</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ଭାବେ ଜଣାଶୁଣା ଏକ ସ୍ତମ୍ଭବିଶିଷ୍ଟ ମଣ୍ଡପ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ଗର୍ଭଗୃହ ଓ ଜଗମୋହନ ଏକାଠି ହୋଇ ସୂର୍ଯ୍ୟଦେବଙ୍କ ଦିବ୍ୟ ରଥ ଭାବରେ କଳ୍ପନା କରାଯାଇଛି</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ଯାହା ହିନ୍ଦୁ ପୌରାଣିକ ମାନ୍ୟତା ଅନୁଯାୟୀ ୭ଟି ଘୋଡ଼ା ଦ୍ୱାରା ଆକାଶରେ ପ୍ରବାହିତ ହୁଏ</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sz w:val="24"/>
          <w:szCs w:val="24"/>
          <w:cs/>
          <w:lang w:bidi="or-IN"/>
        </w:rPr>
        <w:t>ମନ୍ଦିରଟି ଏକ ଗର୍ଭଗୃହ (ଯାହାର ଉଚ୍ଚ ଶିଖର ଏବେ ନାହିଁ)</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୩୮ ମିଟର ଉଚ୍ଚତା ବିଶିଷ୍ଟ ଜଗମୋହନ ବା ମଣ୍ଡପ ଏବଂ ସେହି ସରଳରେଖାରେ ଥିବା ଏକ ପୃଥକ ନାଟମଣ୍ଡପ ଓ ଅନୁଷଙ୍ଗିକ ମନ୍ଦିରକୁ ନେଇ ଗଠିତ ହୋଇଥିଲା</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ଏସବୁ ଗୋଟିଏ ସୀମା ପ୍ରାଚୀର ଭିତରେ ରହିଥିଲା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ଗର୍ଭଗୃହ ଏବଂ ନାଟମଣ୍ଡପର ଛାତ ଭାଙ୍ଗିଯାଇଥିବା ବେଳେ କେବଳ ଜଗମୋହନର ଛାତ ଅକ୍ଷୁର୍ଣ୍ଣ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ମନ୍ଦିରର ବାହ୍ୟ କାନ୍ଥଗୁଡ଼ିକ ପ୍ରଚୁର ଭାସ୍କର୍ଯ୍ୟ ଓ କାରୁକାର୍ଯ୍ୟରେ ସୁଶୋଭିତ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ଗର୍ଭଗୃହର ତିନୋଟି ପାର୍ଶ୍ୱରେ ସୂର୍ଯ୍ୟଦେବଙ୍କ ମନୋରମ ମୂର୍ତ୍ତି ଥିବା ବେଳେ ଜଗମୋହନର ଛାତ ସ୍ତରଗୁଡ଼ିକରେ କିନ୍ନରୀ/ନର୍ତ୍ତକୀମାନଙ୍କ ବିଶାଳ ପ୍ରତିମା ରହିଛି</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126CEA"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126CEA">
        <w:rPr>
          <w:rFonts w:asciiTheme="minorBidi" w:eastAsia="Times New Roman" w:hAnsiTheme="minorBidi"/>
          <w:b/>
          <w:bCs/>
          <w:sz w:val="24"/>
          <w:szCs w:val="24"/>
          <w:cs/>
          <w:lang w:bidi="or-IN"/>
        </w:rPr>
        <w:t>୫. ଭୁବନେଶ୍ୱର ମହାଦେବ ମନ୍ଦିର</w:t>
      </w:r>
      <w:r w:rsidRPr="00126CEA">
        <w:rPr>
          <w:rFonts w:asciiTheme="minorBidi" w:eastAsia="Times New Roman" w:hAnsiTheme="minorBidi"/>
          <w:b/>
          <w:bCs/>
          <w:sz w:val="24"/>
          <w:szCs w:val="24"/>
          <w:lang w:bidi="or-IN"/>
        </w:rPr>
        <w:t xml:space="preserve">, </w:t>
      </w:r>
      <w:r w:rsidRPr="00126CEA">
        <w:rPr>
          <w:rFonts w:asciiTheme="minorBidi" w:eastAsia="Times New Roman" w:hAnsiTheme="minorBidi"/>
          <w:b/>
          <w:bCs/>
          <w:sz w:val="24"/>
          <w:szCs w:val="24"/>
          <w:cs/>
          <w:lang w:bidi="or-IN"/>
        </w:rPr>
        <w:t>ଭବାନୀପୁର (ବାଲିଆ)</w:t>
      </w:r>
      <w:r w:rsidRPr="00126CEA">
        <w:rPr>
          <w:rFonts w:asciiTheme="minorBidi" w:eastAsia="Times New Roman" w:hAnsiTheme="minorBidi"/>
          <w:b/>
          <w:bCs/>
          <w:sz w:val="24"/>
          <w:szCs w:val="24"/>
          <w:lang w:bidi="or-IN"/>
        </w:rPr>
        <w:t xml:space="preserve"> </w:t>
      </w:r>
    </w:p>
    <w:p w:rsidR="00E14F6A" w:rsidRPr="00E14F6A" w:rsidRDefault="00E14F6A" w:rsidP="00E14F6A">
      <w:pPr>
        <w:numPr>
          <w:ilvl w:val="0"/>
          <w:numId w:val="3"/>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ଭବାନୀପୁର (ବାଲିଆ)</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ଜଗତସିଂହପୁର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୮ମ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୪୮"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୦୪</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୨୮"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୩୬୯</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sz w:val="24"/>
          <w:szCs w:val="24"/>
          <w:cs/>
          <w:lang w:bidi="or-IN"/>
        </w:rPr>
        <w:t>ଦେବୀ ନଦୀର ବାମ ପଟ କୂଳରେ ଅବସ୍ଥିତ ପୂର୍ବମୁଖୀ ଭୁବନେଶ୍ୱର ମହାଦେବ ମନ୍ଦିର ପ୍ରାରମ୍ଭିକ କଳିଙ୍ଗ ସ୍ଥାପତ୍ୟ ଶୈଳୀର ଏକ ରେଖା ବିମାନକୁ ପ୍ରଦର୍ଶିତ କରେ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ଯାହା ତ୍ରିରଥ ଯୋଜନା ଏବଂ ତ୍ରିଅଙ୍ଗବାଡ଼ ଶୈଳୀରେ ନିର୍ମିତ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ଏହାର ବାହ୍ୟ ପାର୍ଶ୍ୱରେ ଦ୍ୱାରବନ୍ଧରେ ସୂକ୍ଷ୍ମ କାରୁକାର୍ଯ୍ୟ</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ବଜ୍ରମୁଣ୍ଡି ଶୈଳୀ</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ହଂସ ନକ୍ସା ଏବଂ ପାର୍ବତୀ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ଗଣେଶ</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କାର୍ତ୍ତିକେୟ</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ମହିଷାସୁରମର୍ଦ୍ଦିନୀ ଦୁର୍ଗା</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ଗଙ୍ଗା-ଯମୁନା</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ବୀଣାଧର-ଶିବ</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ଭିକ୍ଷାଟନ ମୂର୍ତ୍ତି ଓ ଗଙ୍ଗାଧର ମୂର୍ତ୍ତି ଆଦି ଖୋଦିତ ହୋଇଛି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ମୂର୍ତ୍ତିକଳାର ଶୈଳୀ ଅନୁସାରେ ଏହି ମନ୍ଦିରଟି ୮ମ ଶତାବ୍ଦୀର ବୋଲି ଆକଳନ କରାଯାଏ</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2B0072"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B0072">
        <w:rPr>
          <w:rFonts w:asciiTheme="minorBidi" w:eastAsia="Times New Roman" w:hAnsiTheme="minorBidi"/>
          <w:b/>
          <w:bCs/>
          <w:sz w:val="24"/>
          <w:szCs w:val="24"/>
          <w:cs/>
          <w:lang w:bidi="or-IN"/>
        </w:rPr>
        <w:t>୬. ପ୍ରାଗୈତିହାସିକ ସ୍ଥଳ</w:t>
      </w:r>
      <w:r w:rsidRPr="002B0072">
        <w:rPr>
          <w:rFonts w:asciiTheme="minorBidi" w:eastAsia="Times New Roman" w:hAnsiTheme="minorBidi"/>
          <w:b/>
          <w:bCs/>
          <w:sz w:val="24"/>
          <w:szCs w:val="24"/>
          <w:lang w:bidi="or-IN"/>
        </w:rPr>
        <w:t xml:space="preserve">, </w:t>
      </w:r>
      <w:r w:rsidRPr="002B0072">
        <w:rPr>
          <w:rFonts w:asciiTheme="minorBidi" w:eastAsia="Times New Roman" w:hAnsiTheme="minorBidi"/>
          <w:b/>
          <w:bCs/>
          <w:sz w:val="24"/>
          <w:szCs w:val="24"/>
          <w:cs/>
          <w:lang w:bidi="or-IN"/>
        </w:rPr>
        <w:t>ବୈଦ୍ୟପୁର</w:t>
      </w:r>
      <w:r w:rsidRPr="002B0072">
        <w:rPr>
          <w:rFonts w:asciiTheme="minorBidi" w:eastAsia="Times New Roman" w:hAnsiTheme="minorBidi"/>
          <w:b/>
          <w:bCs/>
          <w:sz w:val="24"/>
          <w:szCs w:val="24"/>
          <w:lang w:bidi="or-IN"/>
        </w:rPr>
        <w:t xml:space="preserve"> </w:t>
      </w:r>
    </w:p>
    <w:p w:rsidR="00E14F6A" w:rsidRPr="00E14F6A" w:rsidRDefault="00E14F6A" w:rsidP="00E14F6A">
      <w:pPr>
        <w:numPr>
          <w:ilvl w:val="0"/>
          <w:numId w:val="4"/>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ବୈଦ୍ୟପୁର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ମୟୂରଭଞ୍ଜ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4"/>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ନବପ୍ରସ୍ତର ଯୁଗ (</w:t>
      </w:r>
      <w:r w:rsidRPr="00E14F6A">
        <w:rPr>
          <w:rFonts w:asciiTheme="minorBidi" w:eastAsia="Times New Roman" w:hAnsiTheme="minorBidi"/>
          <w:sz w:val="24"/>
          <w:szCs w:val="24"/>
          <w:lang w:bidi="or-IN"/>
        </w:rPr>
        <w:t xml:space="preserve">Neolithic Period) </w:t>
      </w:r>
    </w:p>
    <w:p w:rsidR="00E14F6A" w:rsidRPr="00E14F6A" w:rsidRDefault="00E14F6A" w:rsidP="00E14F6A">
      <w:pPr>
        <w:numPr>
          <w:ilvl w:val="0"/>
          <w:numId w:val="4"/>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୨୧</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୩୫"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୪୧</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୫୮"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4"/>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ଆକ୍ଟ ନଂ ୩ (୨ ଜାନୁଆରୀ ୧୯୫୪)</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sz w:val="24"/>
          <w:szCs w:val="24"/>
          <w:cs/>
          <w:lang w:bidi="or-IN"/>
        </w:rPr>
        <w:lastRenderedPageBreak/>
        <w:t>ବୈଦ୍ୟପୁର ଓଡ଼ିଶାର ଏକ ପ୍ରମୁଖ ନବପ୍ରସ୍ତର ଯୁଗୀୟ ସ୍ଥଳ</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ଗ୍ରାମ ନିକଟରେ ଥିବା ପୋଖରୀର ଦକ୍ଷିଣ ପାର୍ଶ୍ୱରେ ଖନନରୁ ମିଳିଥିବା ମୃତ୍ତିକା ପାତ୍ର (ହାଣ୍ଡି/ମାଠିଆ) ଏହି ସ୍ଥାନର ଗୁରୁତ୍ୱ ବଢ଼ାଇଥାଏ</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ସ୍ଥାନରୁ ଅନେକ ମସୃଣ କରାଯାଇଥିବା ପଥର ଉପକରଣ ଏବଂ ନବପ୍ରସ୍ତର ଯୁଗର ଚିନାମାଟି/ମାଟିପାତ୍ର ମିଳିଛି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 xml:space="preserve">ଏହି ସ୍ଥାନର ଅନ୍ୟ ଏକ ଗୁରୁତ୍ୱପୂର୍ଣ୍ଣ ଆବିଷ୍କାର ହେଉଛି ପ୍ରାଚୀନ </w:t>
      </w:r>
      <w:r>
        <w:rPr>
          <w:rFonts w:asciiTheme="minorBidi" w:eastAsia="Times New Roman" w:hAnsiTheme="minorBidi"/>
          <w:sz w:val="24"/>
          <w:szCs w:val="24"/>
          <w:cs/>
          <w:lang w:bidi="or-IN"/>
        </w:rPr>
        <w:t>ସମୟ</w:t>
      </w:r>
      <w:r w:rsidRPr="00E14F6A">
        <w:rPr>
          <w:rFonts w:asciiTheme="minorBidi" w:eastAsia="Times New Roman" w:hAnsiTheme="minorBidi"/>
          <w:sz w:val="24"/>
          <w:szCs w:val="24"/>
          <w:cs/>
          <w:lang w:bidi="or-IN"/>
        </w:rPr>
        <w:t xml:space="preserve"> ଧାନ/ଚାଉଳ ବ୍ୟବହାରର ପ୍ରମାଣ</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2B0072"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B0072">
        <w:rPr>
          <w:rFonts w:asciiTheme="minorBidi" w:eastAsia="Times New Roman" w:hAnsiTheme="minorBidi"/>
          <w:b/>
          <w:bCs/>
          <w:sz w:val="24"/>
          <w:szCs w:val="24"/>
          <w:cs/>
          <w:lang w:bidi="or-IN"/>
        </w:rPr>
        <w:t>୭. ପ୍ରାଗୈତିହାସିକ ସ୍ଥଳ</w:t>
      </w:r>
      <w:r w:rsidRPr="002B0072">
        <w:rPr>
          <w:rFonts w:asciiTheme="minorBidi" w:eastAsia="Times New Roman" w:hAnsiTheme="minorBidi"/>
          <w:b/>
          <w:bCs/>
          <w:sz w:val="24"/>
          <w:szCs w:val="24"/>
          <w:lang w:bidi="or-IN"/>
        </w:rPr>
        <w:t xml:space="preserve">, </w:t>
      </w:r>
      <w:r w:rsidRPr="002B0072">
        <w:rPr>
          <w:rFonts w:asciiTheme="minorBidi" w:eastAsia="Times New Roman" w:hAnsiTheme="minorBidi"/>
          <w:b/>
          <w:bCs/>
          <w:sz w:val="24"/>
          <w:szCs w:val="24"/>
          <w:cs/>
          <w:lang w:bidi="or-IN"/>
        </w:rPr>
        <w:t>କୁଚାଇ</w:t>
      </w:r>
      <w:r w:rsidRPr="002B0072">
        <w:rPr>
          <w:rFonts w:asciiTheme="minorBidi" w:eastAsia="Times New Roman" w:hAnsiTheme="minorBidi"/>
          <w:b/>
          <w:bCs/>
          <w:sz w:val="24"/>
          <w:szCs w:val="24"/>
          <w:lang w:bidi="or-IN"/>
        </w:rPr>
        <w:t xml:space="preserve"> </w:t>
      </w:r>
    </w:p>
    <w:p w:rsidR="00E14F6A" w:rsidRPr="00E14F6A" w:rsidRDefault="00E14F6A" w:rsidP="00E14F6A">
      <w:pPr>
        <w:numPr>
          <w:ilvl w:val="0"/>
          <w:numId w:val="5"/>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କୁଚାଇ (ବାରିପଦା ନିକଟରେ)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ମୟୂରଭଞ୍ଜ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5"/>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ନବପ୍ରସ୍ତର ଯୁଗ (</w:t>
      </w:r>
      <w:r w:rsidRPr="00E14F6A">
        <w:rPr>
          <w:rFonts w:asciiTheme="minorBidi" w:eastAsia="Times New Roman" w:hAnsiTheme="minorBidi"/>
          <w:sz w:val="24"/>
          <w:szCs w:val="24"/>
          <w:lang w:bidi="or-IN"/>
        </w:rPr>
        <w:t xml:space="preserve">Neolithic Period) </w:t>
      </w:r>
    </w:p>
    <w:p w:rsidR="00E14F6A" w:rsidRPr="00E14F6A" w:rsidRDefault="00E14F6A" w:rsidP="00E14F6A">
      <w:pPr>
        <w:numPr>
          <w:ilvl w:val="0"/>
          <w:numId w:val="5"/>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୨୨</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୦୪</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୧୨"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୫୯"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5"/>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ଆକ୍ଟ ନଂ ୩ (୨ ଜାନୁଆରୀ ୧୯୫୪)</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2B0072">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ବୁଢ଼ାବଳଙ୍ଗ ନଦୀର ପୂର୍ବ ପଟେ ଅବସ୍ଥିତ ପ୍ରାଗୈତିହାସିକ ସ୍ଥଳ-କୁଚାଇ</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ପୂର୍ବ ଭାରତର ଅନ୍ୟତମ ଗୁରୁତ୍ୱପୂର୍ଣ୍ଣ ନବପ୍ରସ୍ତର ଯୁଗୀୟ ଖନନ ସ୍ଥଳ</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୧୯୬୧ ମସିହାରେ ଭାରତୀୟ ପ୍ରତ୍ନତାତ୍ତ୍ୱିକ ସର୍ବେକ୍ଷଣ (</w:t>
      </w:r>
      <w:r w:rsidRPr="00E14F6A">
        <w:rPr>
          <w:rFonts w:asciiTheme="minorBidi" w:eastAsia="Times New Roman" w:hAnsiTheme="minorBidi"/>
          <w:sz w:val="24"/>
          <w:szCs w:val="24"/>
          <w:lang w:bidi="or-IN"/>
        </w:rPr>
        <w:t xml:space="preserve">ASI) </w:t>
      </w:r>
      <w:r w:rsidRPr="00E14F6A">
        <w:rPr>
          <w:rFonts w:asciiTheme="minorBidi" w:eastAsia="Times New Roman" w:hAnsiTheme="minorBidi"/>
          <w:sz w:val="24"/>
          <w:szCs w:val="24"/>
          <w:cs/>
          <w:lang w:bidi="or-IN"/>
        </w:rPr>
        <w:t>ର ବି. କେ. ଥାପରଙ୍କ ଦ୍ୱାରା ଏହାର ଖନନ କରାଯାଇଥିଲା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ଖନନରୁ ଏହି ସ୍ଥାନର ଦୁଇଟି ସଂସ୍କୃତି ସ୍ତର ବିଷୟରେ ଜଣାପଡ଼ିଛି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ତଳ ସ୍ତରରୁ ମାଇକ୍ରୋଲିଥ୍ (ସୂକ୍ଷ୍ମ ପ୍ରସ୍ତର ଉପକରଣ) ଯେପରିକି ବ୍ଲେଡ୍</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ପଏଣ୍ଟ</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ଲୁନେଟ୍ ଓ ସ୍କ୍ରାପର୍ ଆଦି ମିଳିଥିଲା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ଉପର ସ୍ତରରୁ ନବପ୍ରସ୍ତର ଯୁଗର ଉପକରଣ ସହିତ ମୋଟା ସୁର୍କି-ମିଶ୍ରିତ ଲାଲ୍ ମାଟିପାତ୍ର ମିଳିଥିଲା</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ଯେଉଁଥିରେ ଅଙ୍ଗୁଳି ଚିହ୍ନ ବା ଖୋଦେଇ ହୋଇଥିବା ଅଳଙ୍କରଣ ଦେଖିବାକୁ ମିଳେ</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2B0072"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B0072">
        <w:rPr>
          <w:rFonts w:asciiTheme="minorBidi" w:eastAsia="Times New Roman" w:hAnsiTheme="minorBidi"/>
          <w:b/>
          <w:bCs/>
          <w:sz w:val="24"/>
          <w:szCs w:val="24"/>
          <w:cs/>
          <w:lang w:bidi="or-IN"/>
        </w:rPr>
        <w:t>୮. ପ୍ରାଗୈତିହାସିକ ସ୍ଥଳ</w:t>
      </w:r>
      <w:r w:rsidRPr="002B0072">
        <w:rPr>
          <w:rFonts w:asciiTheme="minorBidi" w:eastAsia="Times New Roman" w:hAnsiTheme="minorBidi"/>
          <w:b/>
          <w:bCs/>
          <w:sz w:val="24"/>
          <w:szCs w:val="24"/>
          <w:lang w:bidi="or-IN"/>
        </w:rPr>
        <w:t xml:space="preserve">, </w:t>
      </w:r>
      <w:r w:rsidRPr="002B0072">
        <w:rPr>
          <w:rFonts w:asciiTheme="minorBidi" w:eastAsia="Times New Roman" w:hAnsiTheme="minorBidi"/>
          <w:b/>
          <w:bCs/>
          <w:sz w:val="24"/>
          <w:szCs w:val="24"/>
          <w:cs/>
          <w:lang w:bidi="or-IN"/>
        </w:rPr>
        <w:t>କୁଳିଆଣା</w:t>
      </w:r>
      <w:r w:rsidRPr="002B0072">
        <w:rPr>
          <w:rFonts w:asciiTheme="minorBidi" w:eastAsia="Times New Roman" w:hAnsiTheme="minorBidi"/>
          <w:b/>
          <w:bCs/>
          <w:sz w:val="24"/>
          <w:szCs w:val="24"/>
          <w:lang w:bidi="or-IN"/>
        </w:rPr>
        <w:t xml:space="preserve"> </w:t>
      </w:r>
    </w:p>
    <w:p w:rsidR="00E14F6A" w:rsidRPr="00E14F6A" w:rsidRDefault="00E14F6A" w:rsidP="00E14F6A">
      <w:pPr>
        <w:numPr>
          <w:ilvl w:val="0"/>
          <w:numId w:val="6"/>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କୁଳିଆଣା</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ମୟୂରଭଞ୍ଜ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6"/>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ପୁରାତନ ପ୍ରସ୍ତର ଯୁଗ (</w:t>
      </w:r>
      <w:r w:rsidRPr="00E14F6A">
        <w:rPr>
          <w:rFonts w:asciiTheme="minorBidi" w:eastAsia="Times New Roman" w:hAnsiTheme="minorBidi"/>
          <w:sz w:val="24"/>
          <w:szCs w:val="24"/>
          <w:lang w:bidi="or-IN"/>
        </w:rPr>
        <w:t xml:space="preserve">Palaeolithic Period) </w:t>
      </w:r>
    </w:p>
    <w:p w:rsidR="00E14F6A" w:rsidRPr="00E14F6A" w:rsidRDefault="00E14F6A" w:rsidP="00E14F6A">
      <w:pPr>
        <w:numPr>
          <w:ilvl w:val="0"/>
          <w:numId w:val="6"/>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୨୨</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୦୪</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୧୨"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୫୯"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6"/>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ଆକ୍ଟ ନଂ ୩ (୨ ଜାନୁଆରୀ ୧୯୫୪)</w:t>
      </w:r>
      <w:r w:rsidRPr="00E14F6A">
        <w:rPr>
          <w:rFonts w:asciiTheme="minorBidi" w:eastAsia="Times New Roman" w:hAnsiTheme="minorBidi"/>
          <w:sz w:val="24"/>
          <w:szCs w:val="24"/>
          <w:lang w:bidi="or-IN"/>
        </w:rPr>
        <w:t xml:space="preserve"> </w:t>
      </w:r>
    </w:p>
    <w:p w:rsid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2B0072">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କୁଳିଆଣା ଗ୍ରାମଟି ମୟୂରଭଞ୍ଜର ବାରିପଦାଠାରୁ ପ୍ରାୟ ୧୬ କିମି ଉତ୍ତର-ପଶ୍ଚିମରେ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କୁଳିଆଣାର ପ୍ରାୟ ୧.୫ କିମି ପଶ୍ଚିମରେ ବୁଢ଼ାବଳଙ୍ଗ ନଦୀ ପ୍ରବାହିତ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୧୯୩୯ ମସିହାରେ ଖନନ କରାଯାଇଥିବା ଏହା ଭାରତର ପ୍ରଥମ ପୁରାତନ ପ୍ରସ୍ତର ଯୁଗୀୟ ସ୍ଥଳ ଏବଂ ନିମ୍ନ ପୁରାତନ ପ୍ରସ୍ତର ଉଦ୍ୟୋଗ ପାଇଁ ଏକ ପ୍ରସିଦ୍ଧ ସ୍ଥାନ</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ଏକ ଖାଦାନ ଏବଂ ଏହାର ଆଖପାଖ ଅଞ୍ଚଳରୁ ବହୁ ସଂଖ୍ୟାରେ ପ୍ରସ୍ତର ଉପକରଣ ମିଳିଥିଲା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କୁଳିଆଣାରୁ ପ୍ରାପ୍ତ ଉପକରଣଗୁଡ଼ିକରେ ମୁଖ୍ୟତଃ କୁରାଢ଼ୀ</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ଛେଦକ (</w:t>
      </w:r>
      <w:r w:rsidRPr="00E14F6A">
        <w:rPr>
          <w:rFonts w:asciiTheme="minorBidi" w:eastAsia="Times New Roman" w:hAnsiTheme="minorBidi"/>
          <w:sz w:val="24"/>
          <w:szCs w:val="24"/>
          <w:lang w:bidi="or-IN"/>
        </w:rPr>
        <w:t xml:space="preserve">cleavers) </w:t>
      </w:r>
      <w:r w:rsidRPr="00E14F6A">
        <w:rPr>
          <w:rFonts w:asciiTheme="minorBidi" w:eastAsia="Times New Roman" w:hAnsiTheme="minorBidi"/>
          <w:sz w:val="24"/>
          <w:szCs w:val="24"/>
          <w:cs/>
          <w:lang w:bidi="or-IN"/>
        </w:rPr>
        <w:t>ଏବଂ ଖଣ୍ଡିଆ ପଥରର ଉପକରଣ ଅନ୍ତର୍ଭୁକ୍ତ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ଉପକରଣଗୁଡ଼ିକ ପାଇଁ ମୁଖ୍ୟତଃ କ୍ୱାର୍ଟଜ୍ ଏବଂ କ୍ୱାର୍ଟଜାଇଟ୍ ପଥର ବ୍ୟବହୃତ ହୋଇଥିଲା</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2B0072" w:rsidRPr="00E14F6A" w:rsidRDefault="002B0072" w:rsidP="00E14F6A">
      <w:pPr>
        <w:spacing w:before="100" w:beforeAutospacing="1" w:after="100" w:afterAutospacing="1" w:line="240" w:lineRule="auto"/>
        <w:rPr>
          <w:rFonts w:asciiTheme="minorBidi" w:eastAsia="Times New Roman" w:hAnsiTheme="minorBidi"/>
          <w:sz w:val="24"/>
          <w:szCs w:val="24"/>
          <w:lang w:bidi="or-IN"/>
        </w:rPr>
      </w:pPr>
    </w:p>
    <w:p w:rsidR="00E14F6A" w:rsidRPr="002B0072"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B0072">
        <w:rPr>
          <w:rFonts w:asciiTheme="minorBidi" w:eastAsia="Times New Roman" w:hAnsiTheme="minorBidi"/>
          <w:b/>
          <w:bCs/>
          <w:sz w:val="24"/>
          <w:szCs w:val="24"/>
          <w:cs/>
          <w:lang w:bidi="or-IN"/>
        </w:rPr>
        <w:lastRenderedPageBreak/>
        <w:t>୯. ଦୁର୍ଗାବଶେଷ</w:t>
      </w:r>
      <w:r w:rsidRPr="002B0072">
        <w:rPr>
          <w:rFonts w:asciiTheme="minorBidi" w:eastAsia="Times New Roman" w:hAnsiTheme="minorBidi"/>
          <w:b/>
          <w:bCs/>
          <w:sz w:val="24"/>
          <w:szCs w:val="24"/>
          <w:lang w:bidi="or-IN"/>
        </w:rPr>
        <w:t xml:space="preserve">, </w:t>
      </w:r>
      <w:r w:rsidRPr="002B0072">
        <w:rPr>
          <w:rFonts w:asciiTheme="minorBidi" w:eastAsia="Times New Roman" w:hAnsiTheme="minorBidi"/>
          <w:b/>
          <w:bCs/>
          <w:sz w:val="24"/>
          <w:szCs w:val="24"/>
          <w:cs/>
          <w:lang w:bidi="or-IN"/>
        </w:rPr>
        <w:t>ହରିପୁର</w:t>
      </w:r>
      <w:r w:rsidRPr="002B0072">
        <w:rPr>
          <w:rFonts w:asciiTheme="minorBidi" w:eastAsia="Times New Roman" w:hAnsiTheme="minorBidi"/>
          <w:b/>
          <w:bCs/>
          <w:sz w:val="24"/>
          <w:szCs w:val="24"/>
          <w:lang w:bidi="or-IN"/>
        </w:rPr>
        <w:t xml:space="preserve"> </w:t>
      </w:r>
    </w:p>
    <w:p w:rsidR="00E14F6A" w:rsidRPr="00E14F6A" w:rsidRDefault="00E14F6A" w:rsidP="00E14F6A">
      <w:pPr>
        <w:numPr>
          <w:ilvl w:val="0"/>
          <w:numId w:val="7"/>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ହରିପୁର (ହରିପୁରଗଡ଼)</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ମୟୂରଭଞ୍ଜ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7"/>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୧୪ଶ</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୧୬ଶ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7"/>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୨୧</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୧୪"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୪୨</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୫୬"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7"/>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ଆକ୍ଟ ନଂ ୩ (୨ ଜାନୁଆରୀ ୧୯୫୪)</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୧୫୪୦ (୨୯ ଅପ୍ରେଲ ୧୯୬୪)</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2B0072">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ମୟୂରଭଞ୍ଜ ଜିଲ୍ଲାର ବାରିପଦାଠାରୁ ପ୍ରାୟ ୨୫ କିମି ଦକ୍ଷିଣରେ ବୁଢ଼ାବଳଙ୍ଗ ନଦୀ କୂଳରେ ହରିପୁରର ପ୍ରାଚୀନ ଦୁର୍ଗାବଶେଷ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ସ୍ଥାନଟି ପ୍ରଥମେ ଭଞ୍ଜ ରାଜାମାନଙ୍କର ରାଜଧାନୀ ଥିଲା</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ଯାହା ହରିହର ଭଞ୍ଜଙ୍କ ସମୟ (ଖ୍ରୀଷ୍ଟାବ୍ଦ ୧୪୦୦) ପର୍ଯ୍ୟନ୍ତ ଜାରି ରହିଥିଲା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ଏହାର ସମୃଦ୍ଧି ସମୟରେ ଏହା ଏକ ଦୁର୍ଗ ପ୍ରାଚୀର ଦ୍ୱାରା ପରିବୃତ୍ତ ଥିଲା ଏବଂ ଏଥିରେ ଅନେକ ଧାର୍ମିକ ଓ ସାଧାରଣ ନିର୍ମାଣ ରହିଥିଲା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ବର୍ତ୍ତମାନ ଥିବା କୀର୍ତ୍ତିରାଜି ମଧ୍ୟରେ ରସିକରାୟ ମନ୍ଦିର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ରାଧାମୋହନ ମନ୍ଦିର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ଜଗନ୍ନାଥ ମନ୍ଦିର ଏବଂ ଖନନ କରାଯାଇଥିବା ଇଟା ନିର୍ମିତ ସଂରଚନା ଉଲ୍ଲେଖଯୋଗ୍ୟ</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 xml:space="preserve">ବିଷ୍ଣୁଙ୍କୁ ସମର୍ପିତ ଇଟା ନିର୍ମିତ ରସିକରାୟ ମନ୍ଦିରଟି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ଆଠଚାଲା</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ବଙ୍ଗଳା ମନ୍ଦିର ଶୈଳୀରେ ଗଠିତ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ଏହାର ସୂକ୍ଷ୍ମ ଖୋଦେଇ ପାଇଁ ପ୍ରସିଦ୍ଧ</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ଇଟା ମନ୍ଦିରଗୁଡ଼ିକ ୧୪ଶରୁ ୧୬ଶ ଶତାବ୍ଦୀର ବୋଲି ଆକଳନ କରାଯାଏ</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2B0072"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B0072">
        <w:rPr>
          <w:rFonts w:asciiTheme="minorBidi" w:eastAsia="Times New Roman" w:hAnsiTheme="minorBidi"/>
          <w:b/>
          <w:bCs/>
          <w:sz w:val="24"/>
          <w:szCs w:val="24"/>
          <w:cs/>
          <w:lang w:bidi="or-IN"/>
        </w:rPr>
        <w:t>୧୦. ରାବଣ ଛାୟା ଶିଳାଶ୍ରୟ ଓ କୀର୍ତ୍ତିରାଜି</w:t>
      </w:r>
      <w:r w:rsidRPr="002B0072">
        <w:rPr>
          <w:rFonts w:asciiTheme="minorBidi" w:eastAsia="Times New Roman" w:hAnsiTheme="minorBidi"/>
          <w:b/>
          <w:bCs/>
          <w:sz w:val="24"/>
          <w:szCs w:val="24"/>
          <w:lang w:bidi="or-IN"/>
        </w:rPr>
        <w:t xml:space="preserve">, </w:t>
      </w:r>
      <w:r w:rsidRPr="002B0072">
        <w:rPr>
          <w:rFonts w:asciiTheme="minorBidi" w:eastAsia="Times New Roman" w:hAnsiTheme="minorBidi"/>
          <w:b/>
          <w:bCs/>
          <w:sz w:val="24"/>
          <w:szCs w:val="24"/>
          <w:cs/>
          <w:lang w:bidi="or-IN"/>
        </w:rPr>
        <w:t>ସୀତାବିଞ୍ଜି</w:t>
      </w:r>
      <w:r w:rsidRPr="002B0072">
        <w:rPr>
          <w:rFonts w:asciiTheme="minorBidi" w:eastAsia="Times New Roman" w:hAnsiTheme="minorBidi"/>
          <w:b/>
          <w:bCs/>
          <w:sz w:val="24"/>
          <w:szCs w:val="24"/>
          <w:lang w:bidi="or-IN"/>
        </w:rPr>
        <w:t xml:space="preserve"> </w:t>
      </w:r>
    </w:p>
    <w:p w:rsidR="00E14F6A" w:rsidRPr="00E14F6A" w:rsidRDefault="00E14F6A" w:rsidP="00E14F6A">
      <w:pPr>
        <w:numPr>
          <w:ilvl w:val="0"/>
          <w:numId w:val="8"/>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ସୀତାବିଞ୍ଜି (ଡଙ୍ଗୁଆପାସି)</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କେନ୍ଦୁଝର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8"/>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୫ମ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୬ଷ୍ଠ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8"/>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୨୧</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୩୧.୨୯"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୪୫.୯୩"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8"/>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୧୭୫</w:t>
      </w:r>
      <w:r w:rsidRPr="00E14F6A">
        <w:rPr>
          <w:rFonts w:asciiTheme="minorBidi" w:eastAsia="Times New Roman" w:hAnsiTheme="minorBidi" w:cs="Shruti"/>
          <w:sz w:val="24"/>
          <w:szCs w:val="24"/>
          <w:cs/>
          <w:lang w:bidi="gu-IN"/>
        </w:rPr>
        <w:t>૪</w:t>
      </w:r>
      <w:r w:rsidRPr="00E14F6A">
        <w:rPr>
          <w:rFonts w:asciiTheme="minorBidi" w:eastAsia="Times New Roman" w:hAnsiTheme="minorBidi"/>
          <w:sz w:val="24"/>
          <w:szCs w:val="24"/>
          <w:cs/>
          <w:lang w:bidi="gu-IN"/>
        </w:rPr>
        <w:t xml:space="preserve"> (</w:t>
      </w:r>
      <w:r w:rsidRPr="00E14F6A">
        <w:rPr>
          <w:rFonts w:asciiTheme="minorBidi" w:eastAsia="Times New Roman" w:hAnsiTheme="minorBidi"/>
          <w:sz w:val="24"/>
          <w:szCs w:val="24"/>
          <w:cs/>
          <w:lang w:bidi="or-IN"/>
        </w:rPr>
        <w:t>୧୬ ମେ ୧୯୬୪)</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୧୯୧୫ (୧୪ ମେ ୧୯୬୫)</w:t>
      </w:r>
      <w:r w:rsidRPr="00E14F6A">
        <w:rPr>
          <w:rFonts w:asciiTheme="minorBidi" w:eastAsia="Times New Roman" w:hAnsiTheme="minorBidi"/>
          <w:sz w:val="24"/>
          <w:szCs w:val="24"/>
          <w:lang w:bidi="or-IN"/>
        </w:rPr>
        <w:t xml:space="preserve"> </w:t>
      </w:r>
    </w:p>
    <w:p w:rsid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2B0072">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 xml:space="preserve">ସ୍ଥାନୀୟ ଭାବେ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ରାବଣ ଛାୟା</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ନାମରେ ପରିଚିତ ପଥର ଏବଂ ଅନ୍ୟାନ୍ୟ ପ୍ରାଚୀନ କୀର୍ତ୍ତିରାଜି କେନ୍ଦୁଝର ଜିଲ୍ଲାର ସୀତାବିଞ୍ଜିଠାରେ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ଶିଳାଶ୍ରୟର ଛାତରେ ଏକ ରାଜକୀୟ ଶୋଭାଯାତ୍ରାର ଚିତ୍ରିତ ଭିତ୍ତିଚିତ୍ର ରହିଛି</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ଯେଉଁଥିରେ ହାତୀ ଉପରେ ବସିଥିବା ରାଜାଙ୍କ ସହ ସେବକ</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ଅଶ୍ୱାରୋହୀ</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ପଦାତିକ ସୈନ୍ୟ ଏବଂ ଜଣେ ନର୍ତ୍ତକୀ ଅଛନ୍ତି</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cs/>
          <w:lang w:bidi="hi-IN"/>
        </w:rPr>
        <w:t xml:space="preserve"> </w:t>
      </w:r>
      <w:r w:rsidRPr="00E14F6A">
        <w:rPr>
          <w:rFonts w:asciiTheme="minorBidi" w:eastAsia="Times New Roman" w:hAnsiTheme="minorBidi"/>
          <w:sz w:val="24"/>
          <w:szCs w:val="24"/>
          <w:cs/>
          <w:lang w:bidi="or-IN"/>
        </w:rPr>
        <w:t>ଏହି ଚିତ୍ରଗୁଡ଼ିକ ଧଳା</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ମାଟିଆ</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ବାଦାମୀ</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ଲାଲ୍ ଏବଂ ହଳଦିଆ ଉପାଦାନରେ ରଙ୍ଗାୟିତ ହୋଇଛି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ଛାତ ତଳେ ମହାରାଜା ଦିଶାଭଞ୍ଜଙ୍କ ନାମ ଥିବା ଏକ ଅଭିଲେଖ ଚିତ୍ରିତ ହୋଇଛି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ନିକଟସ୍ଥ ପଥର ଖଣ୍ଡଗୁଡ଼ିକରେ ଶଙ୍ଖ ଲିପିର (</w:t>
      </w:r>
      <w:r w:rsidRPr="00E14F6A">
        <w:rPr>
          <w:rFonts w:asciiTheme="minorBidi" w:eastAsia="Times New Roman" w:hAnsiTheme="minorBidi"/>
          <w:sz w:val="24"/>
          <w:szCs w:val="24"/>
          <w:lang w:bidi="or-IN"/>
        </w:rPr>
        <w:t xml:space="preserve">Shell script) </w:t>
      </w:r>
      <w:r w:rsidRPr="00E14F6A">
        <w:rPr>
          <w:rFonts w:asciiTheme="minorBidi" w:eastAsia="Times New Roman" w:hAnsiTheme="minorBidi"/>
          <w:sz w:val="24"/>
          <w:szCs w:val="24"/>
          <w:cs/>
          <w:lang w:bidi="or-IN"/>
        </w:rPr>
        <w:t>ଶିଳାଲେଖ ମଧ୍ୟ ଖୋଦିତ ହୋଇଛି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ଗୁପ୍ତ ଯୁଗର ପୂର୍ବ ଭାରତରେ ମିଳୁଥିବା ଏକମାତ୍ର ଭିତ୍ତିଚିତ୍ର (</w:t>
      </w:r>
      <w:r w:rsidRPr="00E14F6A">
        <w:rPr>
          <w:rFonts w:asciiTheme="minorBidi" w:eastAsia="Times New Roman" w:hAnsiTheme="minorBidi"/>
          <w:sz w:val="24"/>
          <w:szCs w:val="24"/>
          <w:lang w:bidi="or-IN"/>
        </w:rPr>
        <w:t xml:space="preserve">Mural) </w:t>
      </w:r>
      <w:r w:rsidRPr="00E14F6A">
        <w:rPr>
          <w:rFonts w:asciiTheme="minorBidi" w:eastAsia="Times New Roman" w:hAnsiTheme="minorBidi"/>
          <w:sz w:val="24"/>
          <w:szCs w:val="24"/>
          <w:cs/>
          <w:lang w:bidi="or-IN"/>
        </w:rPr>
        <w:t>ଅଟେ</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ଏଠାରେ ଗୁପ୍ତ ଯୁଗର ମୁଗୁନି ପଥରର ଏକ ପଞ୍ଚମୁଖୀ ଶିବଲିଙ୍ଗ ରହିଛି</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ଯାହାକୁ ଏକ ଗ୍ରିଲ୍ ମଣ୍ଡପ ଭିତରେ ରଖାଯାଇଛି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ପ୍ରତ୍ନଲିପି ଆଧାରରେ ଏହି ଭିତ୍ତିଚିତ୍ରଗୁଡ଼ିକ ୫ମ-୬ଷ୍ଠ ଶତାବ୍ଦୀର ବୋଲି ନିର୍ଦ୍ଧାରଣ କରାଯାଇଛି</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2B0072" w:rsidRDefault="002B0072" w:rsidP="00E14F6A">
      <w:pPr>
        <w:spacing w:before="100" w:beforeAutospacing="1" w:after="100" w:afterAutospacing="1" w:line="240" w:lineRule="auto"/>
        <w:rPr>
          <w:rFonts w:asciiTheme="minorBidi" w:eastAsia="Times New Roman" w:hAnsiTheme="minorBidi"/>
          <w:sz w:val="24"/>
          <w:szCs w:val="24"/>
          <w:lang w:bidi="or-IN"/>
        </w:rPr>
      </w:pPr>
    </w:p>
    <w:p w:rsidR="002B0072" w:rsidRPr="00E14F6A" w:rsidRDefault="002B0072" w:rsidP="00E14F6A">
      <w:pPr>
        <w:spacing w:before="100" w:beforeAutospacing="1" w:after="100" w:afterAutospacing="1" w:line="240" w:lineRule="auto"/>
        <w:rPr>
          <w:rFonts w:asciiTheme="minorBidi" w:eastAsia="Times New Roman" w:hAnsiTheme="minorBidi"/>
          <w:sz w:val="24"/>
          <w:szCs w:val="24"/>
          <w:lang w:bidi="or-IN"/>
        </w:rPr>
      </w:pPr>
    </w:p>
    <w:p w:rsidR="00E14F6A" w:rsidRPr="002B0072"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B0072">
        <w:rPr>
          <w:rFonts w:asciiTheme="minorBidi" w:eastAsia="Times New Roman" w:hAnsiTheme="minorBidi"/>
          <w:b/>
          <w:bCs/>
          <w:sz w:val="24"/>
          <w:szCs w:val="24"/>
          <w:cs/>
          <w:lang w:bidi="or-IN"/>
        </w:rPr>
        <w:lastRenderedPageBreak/>
        <w:t>୧୧. ଭିଙ୍ଗେଶ୍ୱର ମହାଦେବ ମନ୍ଦିର</w:t>
      </w:r>
      <w:r w:rsidRPr="002B0072">
        <w:rPr>
          <w:rFonts w:asciiTheme="minorBidi" w:eastAsia="Times New Roman" w:hAnsiTheme="minorBidi"/>
          <w:b/>
          <w:bCs/>
          <w:sz w:val="24"/>
          <w:szCs w:val="24"/>
          <w:lang w:bidi="or-IN"/>
        </w:rPr>
        <w:t xml:space="preserve">, </w:t>
      </w:r>
      <w:r w:rsidRPr="002B0072">
        <w:rPr>
          <w:rFonts w:asciiTheme="minorBidi" w:eastAsia="Times New Roman" w:hAnsiTheme="minorBidi"/>
          <w:b/>
          <w:bCs/>
          <w:sz w:val="24"/>
          <w:szCs w:val="24"/>
          <w:cs/>
          <w:lang w:bidi="or-IN"/>
        </w:rPr>
        <w:t>ବଜ୍ରକୋଟ</w:t>
      </w:r>
      <w:r w:rsidRPr="002B0072">
        <w:rPr>
          <w:rFonts w:asciiTheme="minorBidi" w:eastAsia="Times New Roman" w:hAnsiTheme="minorBidi"/>
          <w:b/>
          <w:bCs/>
          <w:sz w:val="24"/>
          <w:szCs w:val="24"/>
          <w:lang w:bidi="or-IN"/>
        </w:rPr>
        <w:t xml:space="preserve"> </w:t>
      </w:r>
    </w:p>
    <w:p w:rsidR="00E14F6A" w:rsidRPr="00E14F6A" w:rsidRDefault="00E14F6A" w:rsidP="00E14F6A">
      <w:pPr>
        <w:numPr>
          <w:ilvl w:val="0"/>
          <w:numId w:val="9"/>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ବଜ୍ରକୋଟ</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ଅନୁଗୋଳ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9"/>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୮ମ ଶତାବ୍ଦୀର ପ୍ରାରମ୍ଭ</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9"/>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୨୧</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୧୨</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୫୨"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୦୨</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୩୮"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9"/>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୨୬୬୮ (୫ ନଭେମ୍ବର ୧୯୬୦)</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୮୮୮ (୨୨ ଅପ୍ରେଲ ୧୯୬୧)</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2B0072">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ଏହା ଅନୁଗୋଳ ଜିଲ୍ଲାର ବଜ୍ରକୋଟ ଗ୍ରାମର ମଧ୍ୟଭାଗରେ ବ୍ରାହ୍ମଣୀ ନଦୀର ଦକ୍ଷିଣ କୂଳରେ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ମନ୍ଦିରଟି ଯୋଜନାରେ ତ୍ରିରଥ ଏବଂ ତ୍ରିଅଙ୍ଗବାଡ଼ ବିଶିଷ୍ଟ</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ଜଗମୋହନ ଏବଂ କୋଣରେ ଥିବା ଛୋଟ ମନ୍ଦିରଗୁଡ଼ିକ ବହୁ ପୂର୍ବରୁ ଭାଙ୍ଗିଯାଇଛି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ଜଗମୋହନର ଖମ୍ବ ଏବଂ ଅନୁଷଙ୍ଗିକ ମନ୍ଦିରଗୁଡ଼ିକର ପାଭାଗ ମୋଲ୍ଡିଂର କିଛି ଅଂଶ ଏବେ ବି ଅଛି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ମନ୍ଦିରର ଦ୍ୱାରବନ୍ଧଗୁଡ଼ିକ ରତ୍ନଗିରି ମହାବିହାର (ମଠ ନଂ ୧) ଏବଂ ଭୁବନେଶ୍ୱରର ଶିଶିରେଶ୍ୱର ମନ୍ଦିର ଶୈଳୀ ସହ ମିଶୁଛି</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ଯାହା ୮ମ ଶତାବ୍ଦୀର ଅଟେ</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 xml:space="preserve">ଭୌମକରଙ୍କ ସାମନ୍ତ କୋଡ଼ାଳକ ମଣ୍ଡଳର ଶୁଳ୍କୀ ଶାସକଙ୍କ ଦ୍ୱାରା ନିର୍ମିତ ଏହି ମନ୍ଦିରଟି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ପଞ୍ଚାୟତନ</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ଶ୍ରେଣୀର ଅଟେ</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ମନ୍ଦିରଟି ୮ମ ଶତାବ୍ଦୀର ଆଦ୍ୟ ଭାଗର ବୋଲି ଆକଳନ କରାଯାଏ</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2B0072"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B0072">
        <w:rPr>
          <w:rFonts w:asciiTheme="minorBidi" w:eastAsia="Times New Roman" w:hAnsiTheme="minorBidi"/>
          <w:b/>
          <w:bCs/>
          <w:sz w:val="24"/>
          <w:szCs w:val="24"/>
          <w:cs/>
          <w:lang w:bidi="or-IN"/>
        </w:rPr>
        <w:t>୧୨. ପଥରରେ ଖୋଦିତ ଅନନ୍ତଶୟନ ବିଷ୍ଣୁ</w:t>
      </w:r>
      <w:r w:rsidRPr="002B0072">
        <w:rPr>
          <w:rFonts w:asciiTheme="minorBidi" w:eastAsia="Times New Roman" w:hAnsiTheme="minorBidi"/>
          <w:b/>
          <w:bCs/>
          <w:sz w:val="24"/>
          <w:szCs w:val="24"/>
          <w:lang w:bidi="or-IN"/>
        </w:rPr>
        <w:t xml:space="preserve">, </w:t>
      </w:r>
      <w:r w:rsidRPr="002B0072">
        <w:rPr>
          <w:rFonts w:asciiTheme="minorBidi" w:eastAsia="Times New Roman" w:hAnsiTheme="minorBidi"/>
          <w:b/>
          <w:bCs/>
          <w:sz w:val="24"/>
          <w:szCs w:val="24"/>
          <w:cs/>
          <w:lang w:bidi="or-IN"/>
        </w:rPr>
        <w:t>ରସୋଲ</w:t>
      </w:r>
      <w:r w:rsidRPr="002B0072">
        <w:rPr>
          <w:rFonts w:asciiTheme="minorBidi" w:eastAsia="Times New Roman" w:hAnsiTheme="minorBidi"/>
          <w:b/>
          <w:bCs/>
          <w:sz w:val="24"/>
          <w:szCs w:val="24"/>
          <w:lang w:bidi="or-IN"/>
        </w:rPr>
        <w:t xml:space="preserve"> </w:t>
      </w:r>
    </w:p>
    <w:p w:rsidR="00E14F6A" w:rsidRPr="00E14F6A" w:rsidRDefault="00E14F6A" w:rsidP="00E14F6A">
      <w:pPr>
        <w:numPr>
          <w:ilvl w:val="0"/>
          <w:numId w:val="10"/>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ରସୋଲ (ଭୀମକାଣ୍ଡ</w:t>
      </w:r>
      <w:r w:rsidRPr="00E14F6A">
        <w:rPr>
          <w:rFonts w:asciiTheme="minorBidi" w:eastAsia="Times New Roman" w:hAnsiTheme="minorBidi"/>
          <w:sz w:val="24"/>
          <w:szCs w:val="24"/>
          <w:lang w:bidi="or-IN"/>
        </w:rPr>
        <w:t xml:space="preserve">, NTPC </w:t>
      </w:r>
      <w:r w:rsidRPr="00E14F6A">
        <w:rPr>
          <w:rFonts w:asciiTheme="minorBidi" w:eastAsia="Times New Roman" w:hAnsiTheme="minorBidi"/>
          <w:sz w:val="24"/>
          <w:szCs w:val="24"/>
          <w:cs/>
          <w:lang w:bidi="or-IN"/>
        </w:rPr>
        <w:t>ପରିସର)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ଅନୁଗୋଳ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0"/>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୮ମ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୯ମ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0"/>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୨୧</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୦୫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୩୫"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୦୪</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୩୭"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0"/>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୨୯୪୬ (୯ ଡିସେମ୍ବର ୧୯୬୧)</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୧୧୧୧ (୫ ଅପ୍ରେଲ ୧୯୬୨)</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2B0072">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ଅନନ୍ତଶୟନ ବିଷ୍ଣୁଙ୍କର ଏହି ପଥର-ଖୋଦିତ ମୂର୍ତ୍ତିଟି ବର୍ତ୍ତମାନ ଅନୁଗୋଳ ଜିଲ୍ଲା କଣିହାଁସ୍ଥିତ ଏନଟିପିସି (</w:t>
      </w:r>
      <w:r w:rsidRPr="00E14F6A">
        <w:rPr>
          <w:rFonts w:asciiTheme="minorBidi" w:eastAsia="Times New Roman" w:hAnsiTheme="minorBidi"/>
          <w:sz w:val="24"/>
          <w:szCs w:val="24"/>
          <w:lang w:bidi="or-IN"/>
        </w:rPr>
        <w:t xml:space="preserve">NTPC) </w:t>
      </w:r>
      <w:r w:rsidRPr="00E14F6A">
        <w:rPr>
          <w:rFonts w:asciiTheme="minorBidi" w:eastAsia="Times New Roman" w:hAnsiTheme="minorBidi"/>
          <w:sz w:val="24"/>
          <w:szCs w:val="24"/>
          <w:cs/>
          <w:lang w:bidi="or-IN"/>
        </w:rPr>
        <w:t>ବିଦ୍ୟୁତ୍ ପ୍ରକଳ୍ପ ପରିସର ମଧ୍ୟରେ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ବ୍ରାହ୍ମଣୀ ନଦୀର ଶାଖା ଟିକିରା ନଦୀ କୂଳରେ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ମୂର୍ତ୍ତିଟି ପ୍ରାକୃତିକ ପଥର ଉପରେ ଖୋଦିତ ହୋଇଛି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ବିଗ୍ରହଟି ଡାହାଣ କଡ଼େ ଶୋଇଥିବା ମୁଦ୍ରାରେ ଥିବାରୁ ଡାହାଣ ହାତଗୁଡ଼ିକ ଦୃଶ୍ୟମାନ ନୁହେଁ</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ଉପର ବାମ ହାତରେ ଚକ୍ର ଥିବା ବେଳେ ତଳ ବାମ ହାତରେ ପ୍ରତୀକାତ୍ମକ ଭାବେ ପଦ୍ମ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ଭୌମକରଙ୍କ ସାମନ୍ତ କୋଡ଼ାଳକ ମଣ୍ଡଳର ଶୁଳ୍କୀମାନଙ୍କ ସମୟରେ ଏହି ଭାସ୍କର୍ଯ୍ୟ ନିର୍ମିତ ହୋଇଥିଲା</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ଯାହା ୮ମ-୯ମ ଶତାବ୍ଦୀର ଅଟେ</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sz w:val="24"/>
          <w:szCs w:val="24"/>
          <w:cs/>
          <w:lang w:bidi="or-IN"/>
        </w:rPr>
        <w:t>୧୩. କପିଳେଶ୍ୱର ମହାଦେବ ମନ୍ଦିର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ହାତୁଆରୀ</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1"/>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ହାତୁଆରୀ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ଢେଙ୍କାନାଳ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1"/>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୧୪ଶ</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୧୫ଶ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1"/>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୫୪</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୧୧"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୩୭</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୪୨"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1"/>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୧୨୬୧(</w:t>
      </w:r>
      <w:r w:rsidRPr="00E14F6A">
        <w:rPr>
          <w:rFonts w:asciiTheme="minorBidi" w:eastAsia="Times New Roman" w:hAnsiTheme="minorBidi"/>
          <w:sz w:val="24"/>
          <w:szCs w:val="24"/>
          <w:lang w:bidi="or-IN"/>
        </w:rPr>
        <w:t>E) (</w:t>
      </w:r>
      <w:r w:rsidRPr="00E14F6A">
        <w:rPr>
          <w:rFonts w:asciiTheme="minorBidi" w:eastAsia="Times New Roman" w:hAnsiTheme="minorBidi"/>
          <w:sz w:val="24"/>
          <w:szCs w:val="24"/>
          <w:cs/>
          <w:lang w:bidi="or-IN"/>
        </w:rPr>
        <w:t>୩୧ ଅକ୍ଟୋବର ୨୦୦୩)</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୨୨୭(</w:t>
      </w:r>
      <w:r w:rsidRPr="00E14F6A">
        <w:rPr>
          <w:rFonts w:asciiTheme="minorBidi" w:eastAsia="Times New Roman" w:hAnsiTheme="minorBidi"/>
          <w:sz w:val="24"/>
          <w:szCs w:val="24"/>
          <w:lang w:bidi="or-IN"/>
        </w:rPr>
        <w:t>E) (</w:t>
      </w:r>
      <w:r w:rsidRPr="00E14F6A">
        <w:rPr>
          <w:rFonts w:asciiTheme="minorBidi" w:eastAsia="Times New Roman" w:hAnsiTheme="minorBidi"/>
          <w:sz w:val="24"/>
          <w:szCs w:val="24"/>
          <w:cs/>
          <w:lang w:bidi="or-IN"/>
        </w:rPr>
        <w:t>୧୭ ଫେବୃଆରୀ ୨୦୦୪)</w:t>
      </w:r>
      <w:r w:rsidRPr="00E14F6A">
        <w:rPr>
          <w:rFonts w:asciiTheme="minorBidi" w:eastAsia="Times New Roman" w:hAnsiTheme="minorBidi"/>
          <w:sz w:val="24"/>
          <w:szCs w:val="24"/>
          <w:lang w:bidi="or-IN"/>
        </w:rPr>
        <w:t xml:space="preserve"> </w:t>
      </w:r>
    </w:p>
    <w:p w:rsidR="002B0072"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lastRenderedPageBreak/>
        <w:t>ବିବରଣୀ:</w:t>
      </w:r>
      <w:r w:rsidR="002B0072">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sz w:val="24"/>
          <w:szCs w:val="24"/>
          <w:cs/>
          <w:lang w:bidi="or-IN"/>
        </w:rPr>
        <w:t>ଢେଙ୍କାନାଳ କାମାକ୍ଷାନଗରର ହାତୁଆରୀ ଗ୍ରାମ ନିକଟରେ ବ୍ରାହ୍ମଣୀ ନଦୀର ଶାଖା ରାମିଆନାଳର ଏକ ଛୋଟ ଦ୍ୱୀପରେ ଏହି ମନ୍ଦିରଟି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ଖଣ୍ଡୋଲାଇଟ୍ ପଥରରେ ନିର୍ମିତ ଏହି ମନ୍ଦିରଟି କଳିଙ୍ଗ ଶୈଳୀର ଏକ ପୂର୍ବମୁଖୀ ରେଖା ବିମାନ</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ଯାହା ପଞ୍ଚରଥ ଯୋଜନା ଓ ପଞ୍ଚାଙ୍ଗବାଡ଼ ବିଶିଷ୍ଟ</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ମନ୍ଦିରରେ ଅଧିକ ଭାସ୍କର୍ଯ୍ୟ ନଥିଲେ ବି ତଳ ଜଙ୍ଘ ଓ ଉପର ଜଙ୍ଘରେ ଯଥାକ୍ରମେ ଖାଖରାମୁଣ୍ଡି ଓ ପୀଢ଼ମୁଣ୍ଡି ଶୈଳୀର ଅଳଙ୍କରଣ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ମନ୍ଦିରର ବେକି (ଗଳା) ଭାଗକୁ ଦେଉଳଚାରିଣୀ ଓ ଦୋପିଛା ସିଂହ ସୁଶୋଭିତ କରୁଛନ୍ତି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ସ୍ଥାପତ୍ୟଗତ ବୈଶିଷ୍ଟ୍ୟ ଅନୁସାରେ ଏହି ମନ୍ଦିରଟି ୧୪ଶ ଶତାବ୍ଦୀ ଅର୍ଥାତ୍ ଓଡ଼ିଶାରେ ଗଙ୍ଗ ଶାସନ କାଳର ବୋଲି ଜଣାପଡ଼େ</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sz w:val="24"/>
          <w:szCs w:val="24"/>
          <w:cs/>
          <w:lang w:bidi="or-IN"/>
        </w:rPr>
        <w:t>୧୪. ଚନ୍ଦ୍ରଶେଖର ମନ୍ଦିର ପରିସର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କପିଳାସ</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2"/>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କପିଳାସ ପାହାଡ଼</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ଢେଙ୍କାନାଳ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2"/>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୧୩ଶ</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୧୪ଶ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2"/>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୫୪"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୪୮"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2"/>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୭୮(</w:t>
      </w:r>
      <w:r w:rsidRPr="00E14F6A">
        <w:rPr>
          <w:rFonts w:asciiTheme="minorBidi" w:eastAsia="Times New Roman" w:hAnsiTheme="minorBidi"/>
          <w:sz w:val="24"/>
          <w:szCs w:val="24"/>
          <w:lang w:bidi="or-IN"/>
        </w:rPr>
        <w:t>E) (</w:t>
      </w:r>
      <w:r w:rsidRPr="00E14F6A">
        <w:rPr>
          <w:rFonts w:asciiTheme="minorBidi" w:eastAsia="Times New Roman" w:hAnsiTheme="minorBidi"/>
          <w:sz w:val="24"/>
          <w:szCs w:val="24"/>
          <w:cs/>
          <w:lang w:bidi="or-IN"/>
        </w:rPr>
        <w:t>୧୫ ଜାନୁଆରୀ ୨୦୦୪)</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୧୩୫୮(</w:t>
      </w:r>
      <w:r w:rsidRPr="00E14F6A">
        <w:rPr>
          <w:rFonts w:asciiTheme="minorBidi" w:eastAsia="Times New Roman" w:hAnsiTheme="minorBidi"/>
          <w:sz w:val="24"/>
          <w:szCs w:val="24"/>
          <w:lang w:bidi="or-IN"/>
        </w:rPr>
        <w:t>E) (</w:t>
      </w:r>
      <w:r w:rsidRPr="00E14F6A">
        <w:rPr>
          <w:rFonts w:asciiTheme="minorBidi" w:eastAsia="Times New Roman" w:hAnsiTheme="minorBidi"/>
          <w:sz w:val="24"/>
          <w:szCs w:val="24"/>
          <w:cs/>
          <w:lang w:bidi="or-IN"/>
        </w:rPr>
        <w:t>୧୦ ଡିସେମ୍ବର ୨୦୦୪)</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B54748">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ଢେଙ୍କାନାଳ ଜିଲ୍ଲା ସଦର ମହକୁମାରୁ ପ୍ରାୟ ୧୭ କିମି ଏବଂ ଗୋନ୍ଦିଆ ତହସିଲର ଦେଓଗାଁରୁ ୪ କିମି ଦୂରରେ କପିଳାସ ପାହାଡ଼ର ସର୍ବୋଚ୍ଚ ଶିଖରରେ ଥିବା ଏକ ସମତଳ ସ୍ଥାନରେ ଚନ୍ଦ୍ରଶେଖର ମହାଦେବ ମନ୍ଦିର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 xml:space="preserve">୧୩ଶ ଶତାବ୍ଦୀରେ ଗଙ୍ଗ ବଂଶର </w:t>
      </w:r>
      <w:r w:rsidR="00B54748" w:rsidRPr="00E14F6A">
        <w:rPr>
          <w:rFonts w:asciiTheme="minorBidi" w:hAnsiTheme="minorBidi"/>
          <w:cs/>
        </w:rPr>
        <w:t>ରାଜା</w:t>
      </w:r>
      <w:r w:rsidRPr="00E14F6A">
        <w:rPr>
          <w:rFonts w:asciiTheme="minorBidi" w:eastAsia="Times New Roman" w:hAnsiTheme="minorBidi"/>
          <w:sz w:val="24"/>
          <w:szCs w:val="24"/>
          <w:cs/>
          <w:lang w:bidi="or-IN"/>
        </w:rPr>
        <w:t xml:space="preserve"> ତୃତୀୟ ନରସିଂହଦେବଙ୍କ ଦ୍ୱାରା ନିର୍ମିତ ଏହି ଦକ୍ଷିଣ-ପୂର୍ବ ମୁଖୀ ମନ୍ଦିରରେ କଳିଙ୍ଗ ଶୈଳୀର ରେଖା ବିମାନ</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ପୀଢ଼ ଜଗମୋହନ ଏବଂ ମୁକ୍ତିମଣ୍ଡପ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ମନ୍ଦିର ପରିସରରେ ବିଶ୍ୱନାଥ</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ନାରାୟଣ ଏବଂ ଦେବୀ ପାର୍ବତୀଙ୍କ ମନ୍ଦିର ମଧ୍ୟ ରହିଛି</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sz w:val="24"/>
          <w:szCs w:val="24"/>
          <w:cs/>
          <w:lang w:bidi="or-IN"/>
        </w:rPr>
        <w:t>ମନ୍ଦିରର ବିମାନ ଓ ଜଗମୋହନର ତଳ ଜଙ୍ଘରେ ଖାଖରାମୁଣ୍ଡି ଏବଂ ଉପର ଜଙ୍ଘରେ ପୀଢ଼ମୁଣ୍ଡି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 xml:space="preserve">କଣିକା ପାଗ </w:t>
      </w:r>
      <w:r w:rsidRPr="00B54748">
        <w:rPr>
          <w:rFonts w:asciiTheme="minorBidi" w:eastAsia="Times New Roman" w:hAnsiTheme="minorBidi"/>
          <w:sz w:val="24"/>
          <w:szCs w:val="24"/>
          <w:highlight w:val="yellow"/>
          <w:cs/>
          <w:lang w:bidi="or-IN"/>
        </w:rPr>
        <w:t>ନିଚ୍‌</w:t>
      </w:r>
      <w:r w:rsidRPr="00E14F6A">
        <w:rPr>
          <w:rFonts w:asciiTheme="minorBidi" w:eastAsia="Times New Roman" w:hAnsiTheme="minorBidi"/>
          <w:sz w:val="24"/>
          <w:szCs w:val="24"/>
          <w:cs/>
          <w:lang w:bidi="or-IN"/>
        </w:rPr>
        <w:t>ଗୁଡ଼ିକରେ ଦିଗପାଳ ଓ ସେମାନଙ୍କ ଦେବୀମାନଙ୍କର ଏବଂ ଅନୁରଥ ପାଗରେ ନାୟିକାମାନଙ୍କ ମୂର୍ତ୍ତି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ପାଗଗୁଡ଼ିକର ମଧ୍ୟଭାଗ ଗଜ-ବିଡ଼ାଳ</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ଦର୍ପଣ ଧରିଥିବା</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ଶାଳଭଞ୍ଜିକା</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ଚାମରଧାରୀ ନାୟିକା ଓ ରାଜକୀୟ ମୂର୍ତ୍ତିରେ ସଜ୍ଜିତ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ଅନ୍ୟାନ୍ୟ ଅଳଙ୍କରଣ ମଧ୍ୟରେ ହାତୀ ଚଢ଼ାଳି</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ଘୋଡ଼ା ଚଢ଼ାଳି</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ପକ୍ଷୀ</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ଭାରବାହକ ଏବଂ ନାଗ-ନାଗିଣୀ ସ୍ତମ୍ଭ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ପାଗଗୁଡ଼ିକର ଗଣ୍ଡି ମୂଳରେ ସୂକ୍ଷ୍ମ ରେଖାମୁଣ୍ଡି ଦେଖିବାକୁ ମିଳେ</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ମୁଖ୍ୟ ରାହା ପାଗରେ ତିନୋଟି ରେଖାମୁଣ୍ଡି</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ଉଦ୍ୟୋତସିଂହ ଏବଂ କୀର୍ତ୍ତିମୁଖ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ବେକି ଉପରେ ଦୋପିଛା ସିଂହ ଏବଂ ଶିବଙ୍କ ଚାରୋଟି ରୂପ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ପଛ କାନ୍ଥର ରାହା-ପାଗରେ ଉଦ୍ୟୋତ</w:t>
      </w:r>
      <w:r w:rsidR="00730B98">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ସିଂହ ଉପରେ ହିଁ ପ୍ରଭୁ ଜଗନ୍ନାଥଙ୍କ ମୂର୍ତ୍ତି ସ୍ଥାପିତ ହୋଇଛି</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ଯାହା ହରିହର ସଂସ୍କୃତିର ଏକ ଅନନ୍ୟ ଉଦାହରଣ ଏବଂ ଚନ୍ଦ୍ରଶେଖର ମହାଦେବଙ୍କ ସହ ପ୍ରଭୁ ଜଗନ୍ନାଥଙ୍କ ସମ୍ପର୍କକୁ ଦର୍ଶାଏ</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ମୁକ୍ତିମଣ୍ଡପର କାଠ ଛାତରେ କୃଷ୍ଣଲୀଳା</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ବିଷ୍ଣୁଙ୍କ ଦଶାବତାର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ଗଜ-ବିଡ଼ାଳ ଏବଂ ପଦ୍ମ ଆଦି କାଠ କାରୁକାର୍ଯ୍ୟ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ପ୍ରାଚୀନ କାଳରୁ ଲୋକଙ୍କ ଦ୍ୱାରା ପୂଜିତ କପିଳାସ ପାହାଡ଼ରେ ଥିବା ଗୁମ୍ଫା</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ମନ୍ଦିର ଓ ଭାସ୍କର୍ଯ୍ୟ ଆଦି ପ୍ରାଚୀନ ସମୟରୁ ୧୮ଶ ଶତାବ୍ଦୀ ପର୍ଯ୍ୟନ୍ତ ଏହାର ଧାର୍ମିକ ନିରନ୍ତରତାକୁ ଦର୍ଶାଏ</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730B98" w:rsidRDefault="00E14F6A" w:rsidP="00E14F6A">
      <w:pPr>
        <w:spacing w:before="100" w:beforeAutospacing="1" w:after="100" w:afterAutospacing="1" w:line="240" w:lineRule="auto"/>
        <w:rPr>
          <w:rFonts w:asciiTheme="majorBidi" w:eastAsia="Times New Roman" w:hAnsiTheme="majorBidi" w:cstheme="majorBidi"/>
          <w:b/>
          <w:bCs/>
          <w:sz w:val="24"/>
          <w:szCs w:val="24"/>
          <w:lang w:bidi="or-IN"/>
        </w:rPr>
      </w:pPr>
      <w:r w:rsidRPr="00730B98">
        <w:rPr>
          <w:rFonts w:asciiTheme="majorBidi" w:eastAsia="Times New Roman" w:hAnsiTheme="majorBidi" w:cstheme="majorBidi"/>
          <w:b/>
          <w:bCs/>
          <w:sz w:val="24"/>
          <w:szCs w:val="24"/>
          <w:cs/>
          <w:lang w:bidi="or-IN"/>
        </w:rPr>
        <w:lastRenderedPageBreak/>
        <w:t>୧୫. ଅନ୍ନକୋଟୀଶ୍ୱର (ଉନ୍ନକୋଟୀଶ୍ୱର) ମହାଦେବ ମନ୍ଦିର</w:t>
      </w:r>
      <w:r w:rsidRPr="00730B98">
        <w:rPr>
          <w:rFonts w:asciiTheme="majorBidi" w:eastAsia="Times New Roman" w:hAnsiTheme="majorBidi" w:cstheme="majorBidi"/>
          <w:b/>
          <w:bCs/>
          <w:sz w:val="24"/>
          <w:szCs w:val="24"/>
          <w:lang w:bidi="or-IN"/>
        </w:rPr>
        <w:t xml:space="preserve">, </w:t>
      </w:r>
      <w:r w:rsidRPr="00730B98">
        <w:rPr>
          <w:rFonts w:asciiTheme="majorBidi" w:eastAsia="Times New Roman" w:hAnsiTheme="majorBidi" w:cstheme="majorBidi"/>
          <w:b/>
          <w:bCs/>
          <w:sz w:val="24"/>
          <w:szCs w:val="24"/>
          <w:cs/>
          <w:lang w:bidi="or-IN"/>
        </w:rPr>
        <w:t>ଲତାଦେଈପୁର</w:t>
      </w:r>
      <w:r w:rsidRPr="00730B98">
        <w:rPr>
          <w:rFonts w:asciiTheme="majorBidi" w:eastAsia="Times New Roman" w:hAnsiTheme="majorBidi" w:cstheme="majorBidi"/>
          <w:b/>
          <w:bCs/>
          <w:sz w:val="24"/>
          <w:szCs w:val="24"/>
          <w:lang w:bidi="or-IN"/>
        </w:rPr>
        <w:t xml:space="preserve"> </w:t>
      </w:r>
    </w:p>
    <w:p w:rsidR="00E14F6A" w:rsidRPr="00E14F6A" w:rsidRDefault="00E14F6A" w:rsidP="00E14F6A">
      <w:pPr>
        <w:numPr>
          <w:ilvl w:val="0"/>
          <w:numId w:val="13"/>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ଲତାଦେଈପୁର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ଢେଙ୍କାନାଳ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3"/>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୧୫ଶ</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୧୬ଶ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3"/>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୩୩"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୩୯</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୩୧"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3"/>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୨୧୩(</w:t>
      </w:r>
      <w:r w:rsidRPr="00E14F6A">
        <w:rPr>
          <w:rFonts w:asciiTheme="minorBidi" w:eastAsia="Times New Roman" w:hAnsiTheme="minorBidi"/>
          <w:sz w:val="24"/>
          <w:szCs w:val="24"/>
          <w:lang w:bidi="or-IN"/>
        </w:rPr>
        <w:t>E) (</w:t>
      </w:r>
      <w:r w:rsidRPr="00E14F6A">
        <w:rPr>
          <w:rFonts w:asciiTheme="minorBidi" w:eastAsia="Times New Roman" w:hAnsiTheme="minorBidi"/>
          <w:sz w:val="24"/>
          <w:szCs w:val="24"/>
          <w:cs/>
          <w:lang w:bidi="or-IN"/>
        </w:rPr>
        <w:t>୧୭ ଫେବୃଆରୀ ୨୦୦୪)</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୧୩୫୯(</w:t>
      </w:r>
      <w:r w:rsidRPr="00E14F6A">
        <w:rPr>
          <w:rFonts w:asciiTheme="minorBidi" w:eastAsia="Times New Roman" w:hAnsiTheme="minorBidi"/>
          <w:sz w:val="24"/>
          <w:szCs w:val="24"/>
          <w:lang w:bidi="or-IN"/>
        </w:rPr>
        <w:t>E) (</w:t>
      </w:r>
      <w:r w:rsidRPr="00E14F6A">
        <w:rPr>
          <w:rFonts w:asciiTheme="minorBidi" w:eastAsia="Times New Roman" w:hAnsiTheme="minorBidi"/>
          <w:sz w:val="24"/>
          <w:szCs w:val="24"/>
          <w:cs/>
          <w:lang w:bidi="or-IN"/>
        </w:rPr>
        <w:t>୧୦ ଡିସେମ୍ବର ୨୦୦୪)</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730B98">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ଅନ୍ନକୋଟୀଶ୍ୱର ମନ୍ଦିର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ଯାହା ଉନ୍ନକୋଟୀଶ୍ୱର ମହାଦେବ ମନ୍ଦିର ଭାବେ ଜଣାଶୁଣା</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ଢେଙ୍କାନାଳ ସଦର ମହକୁମାରୁ ୨୨ କିମି ଉତ୍ତରରେ ଲତାଦେଈପୁର ଗ୍ରାମ ବାହାରେ ବ୍ରାହ୍ମଣୀ ନଦୀର ଦକ୍ଷିଣ କୂଳରେ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କଳିଙ୍ଗ ଶୈଳୀର ଏକ ଜୀବନ୍ତ ପୂଜାପାଉଥିବା ମନ୍ଦିର</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ପୂର୍ବମୁଖୀ ଏହି ମନ୍ଦିରଟି ପଞ୍ଚରଥ ଯୋଜନା ଓ ପଞ୍ଚାଙ୍ଗବାଡ଼ ବିଶିଷ୍ଟ</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ଏହାର ବର୍ଗାକାର ବିମାନଟି ଏକ ଉଚ୍ଚ ପୀଠ ଉପରେ ଛିଡ଼ା ହୋଇଛି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ମନ୍ଦିରର ଉପର ଜଙ୍ଘ ଓ ତଳ ଜଙ୍ଘରେ ଯଥାକ୍ରମେ ପୀଢ଼ମୁଣ୍ଡି ଓ ଖାଖରାମୁଣ୍ଡି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ମୁଣ୍ଡିଗୁଡ଼ିକରେ ବିଭିନ୍ନ ଦେବଦେବୀ</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ନାୟିକା ଏବଂ ମଝି ସନ୍ଧିଗୁଡ଼ିକରେ ଗଜ-ବିଡ଼ାଳ</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ନର-ବିଡ଼ାଳ ସ୍ଥାନ</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ପାଇଛନ୍ତି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ଅଧିକାଂଶ ମୁଣ୍ଡି ନିଚ୍‌ରେ କୃଷ୍ଣଲୀଳାର ଦୃଶ୍ୟ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ସ୍ଥାପତ୍ୟ ଶୈଳୀ ଓ ଭାସ୍କର୍ଯ୍ୟ ଆଧାରରେ ଏହି ମନ୍ଦିରଟି ସୂର୍ଯ୍ୟବଂଶୀ ଗଜପତି ସମୟର ଅର୍ଥାତ୍ ୧୫ଶ ଶତାବ୍ଦୀର ବୋଲି ଆକଳନ କରାଯାଏ</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7E6B6C"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7E6B6C">
        <w:rPr>
          <w:rFonts w:asciiTheme="minorBidi" w:eastAsia="Times New Roman" w:hAnsiTheme="minorBidi"/>
          <w:b/>
          <w:bCs/>
          <w:sz w:val="24"/>
          <w:szCs w:val="24"/>
          <w:cs/>
          <w:lang w:bidi="or-IN"/>
        </w:rPr>
        <w:t>୧୬. ପଥରରେ ଖୋଦିତ ଅନନ୍ତଶାୟୀ ବିଷ୍ଣୁ</w:t>
      </w:r>
      <w:r w:rsidRPr="007E6B6C">
        <w:rPr>
          <w:rFonts w:asciiTheme="minorBidi" w:eastAsia="Times New Roman" w:hAnsiTheme="minorBidi"/>
          <w:b/>
          <w:bCs/>
          <w:sz w:val="24"/>
          <w:szCs w:val="24"/>
          <w:lang w:bidi="or-IN"/>
        </w:rPr>
        <w:t xml:space="preserve">, </w:t>
      </w:r>
      <w:r w:rsidRPr="007E6B6C">
        <w:rPr>
          <w:rFonts w:asciiTheme="minorBidi" w:eastAsia="Times New Roman" w:hAnsiTheme="minorBidi"/>
          <w:b/>
          <w:bCs/>
          <w:sz w:val="24"/>
          <w:szCs w:val="24"/>
          <w:cs/>
          <w:lang w:bidi="or-IN"/>
        </w:rPr>
        <w:t>ସାରଙ୍ଗ</w:t>
      </w:r>
      <w:r w:rsidRPr="007E6B6C">
        <w:rPr>
          <w:rFonts w:asciiTheme="minorBidi" w:eastAsia="Times New Roman" w:hAnsiTheme="minorBidi"/>
          <w:b/>
          <w:bCs/>
          <w:sz w:val="24"/>
          <w:szCs w:val="24"/>
          <w:lang w:bidi="or-IN"/>
        </w:rPr>
        <w:t xml:space="preserve"> </w:t>
      </w:r>
    </w:p>
    <w:p w:rsidR="00E14F6A" w:rsidRPr="00E14F6A" w:rsidRDefault="00E14F6A" w:rsidP="00E14F6A">
      <w:pPr>
        <w:numPr>
          <w:ilvl w:val="0"/>
          <w:numId w:val="14"/>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ସାରଙ୍ଗ</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ଢେଙ୍କାନାଳ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4"/>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୮ମ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୯ମ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4"/>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୫୫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୪୩"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୧୪</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୪୯"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4"/>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୨୧୫(</w:t>
      </w:r>
      <w:r w:rsidRPr="00E14F6A">
        <w:rPr>
          <w:rFonts w:asciiTheme="minorBidi" w:eastAsia="Times New Roman" w:hAnsiTheme="minorBidi"/>
          <w:sz w:val="24"/>
          <w:szCs w:val="24"/>
          <w:lang w:bidi="or-IN"/>
        </w:rPr>
        <w:t>E) (</w:t>
      </w:r>
      <w:r w:rsidRPr="00E14F6A">
        <w:rPr>
          <w:rFonts w:asciiTheme="minorBidi" w:eastAsia="Times New Roman" w:hAnsiTheme="minorBidi"/>
          <w:sz w:val="24"/>
          <w:szCs w:val="24"/>
          <w:cs/>
          <w:lang w:bidi="or-IN"/>
        </w:rPr>
        <w:t>୧୭ ଫେବୃଆରୀ ୨୦୦୪)</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୧୩୬୧(</w:t>
      </w:r>
      <w:r w:rsidRPr="00E14F6A">
        <w:rPr>
          <w:rFonts w:asciiTheme="minorBidi" w:eastAsia="Times New Roman" w:hAnsiTheme="minorBidi"/>
          <w:sz w:val="24"/>
          <w:szCs w:val="24"/>
          <w:lang w:bidi="or-IN"/>
        </w:rPr>
        <w:t>E) (</w:t>
      </w:r>
      <w:r w:rsidRPr="00E14F6A">
        <w:rPr>
          <w:rFonts w:asciiTheme="minorBidi" w:eastAsia="Times New Roman" w:hAnsiTheme="minorBidi"/>
          <w:sz w:val="24"/>
          <w:szCs w:val="24"/>
          <w:cs/>
          <w:lang w:bidi="or-IN"/>
        </w:rPr>
        <w:t>୧୦ ଡିସେମ୍ବର ୨୦୦୪)</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7E6B6C">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ଅନନ୍ତଶାୟୀ ବିଷ୍ଣୁଙ୍କର ଏହି ବିଶାଳ ପଥର-ଖୋଦିତ ମୂର୍ତ୍ତିଟି ବ୍ରାହ୍ମଣୀ ନଦୀର ବାମ କୂଳରେ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ଏକ ପଥର ଚଟାଣ ଉପରେ ଗଭୀର ଭାବେ ଖୋଦିତ ହୋଇଛି</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ଯାହା ଏହାର ବିଶାଳତା ପାଇଁ ପ୍ରସିଦ୍ଧ</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ଶୋଇଥିବା ମୁଦ୍ରାରେ ଥିବା ଏହା ଦେଶର ସବୁଠାରୁ ବଡ଼ ମୂର୍ତ୍ତି ଅଟେ</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ମୁଣ୍ଡରୁ ପାଦ ପର୍ଯ୍ୟନ୍ତ ଏହି ଚତୁର୍ଭୁଜ ମୂର୍ତ୍ତିର ଲମ୍ବ ୧୨.୦୭ ମିଟର</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ବିଶାଳ ମୂର୍ତ୍ତିଟି ଅତ୍ୟନ୍ତ ସ୍ୱାଭାବିକ ଦେଖାଯାଏ ଏବଂ ଅଳଙ୍କାରରେ ସୁଶୋଭିତ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କିନ୍ତୁ ଏଥିରେ ପାରମ୍ପରିକ ନାଗଫଣା ନାହିଁ</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ମୂର୍ତ୍ତିକଳା</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ସୁଚିଆ ଥୋଡ଼ି</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ତୀକ୍ଷ୍ଣ ନାକ ଏବଂ ମୁଣ୍ଡରେ କିରୀଟମୁକୁଟ ଆଧାରରେ ଏହା ଭୌମକର ଶାସନର ଶେଷ ଭାଗ ଅର୍ଥାତ୍ ୯ମ ଶତାବ୍ଦୀର ବୋଲି ନିର୍ଦ୍ଧାରଣ କରାଯାଇଛି</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7E6B6C"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7E6B6C">
        <w:rPr>
          <w:rFonts w:asciiTheme="minorBidi" w:eastAsia="Times New Roman" w:hAnsiTheme="minorBidi"/>
          <w:b/>
          <w:bCs/>
          <w:sz w:val="24"/>
          <w:szCs w:val="24"/>
          <w:cs/>
          <w:lang w:bidi="or-IN"/>
        </w:rPr>
        <w:t>୧୭. କନକେଶ୍ୱର ମହାଦେବ ମନ୍ଦିର ପରିସର</w:t>
      </w:r>
      <w:r w:rsidRPr="007E6B6C">
        <w:rPr>
          <w:rFonts w:asciiTheme="minorBidi" w:eastAsia="Times New Roman" w:hAnsiTheme="minorBidi"/>
          <w:b/>
          <w:bCs/>
          <w:sz w:val="24"/>
          <w:szCs w:val="24"/>
          <w:lang w:bidi="or-IN"/>
        </w:rPr>
        <w:t xml:space="preserve">, </w:t>
      </w:r>
      <w:r w:rsidRPr="007E6B6C">
        <w:rPr>
          <w:rFonts w:asciiTheme="minorBidi" w:eastAsia="Times New Roman" w:hAnsiTheme="minorBidi"/>
          <w:b/>
          <w:bCs/>
          <w:sz w:val="24"/>
          <w:szCs w:val="24"/>
          <w:cs/>
          <w:lang w:bidi="or-IN"/>
        </w:rPr>
        <w:t>କୁଆଲୋ</w:t>
      </w:r>
      <w:r w:rsidRPr="007E6B6C">
        <w:rPr>
          <w:rFonts w:asciiTheme="minorBidi" w:eastAsia="Times New Roman" w:hAnsiTheme="minorBidi"/>
          <w:b/>
          <w:bCs/>
          <w:sz w:val="24"/>
          <w:szCs w:val="24"/>
          <w:lang w:bidi="or-IN"/>
        </w:rPr>
        <w:t xml:space="preserve"> </w:t>
      </w:r>
    </w:p>
    <w:p w:rsidR="00E14F6A" w:rsidRPr="00E14F6A" w:rsidRDefault="00E14F6A" w:rsidP="00E14F6A">
      <w:pPr>
        <w:numPr>
          <w:ilvl w:val="0"/>
          <w:numId w:val="15"/>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କୁଆଲୋ</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ଢେଙ୍କାନାଳ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5"/>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lastRenderedPageBreak/>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୮ମ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୯ମ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5"/>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୫୬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୫୫"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୧୭</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୫୩"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5"/>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୨୧୪(</w:t>
      </w:r>
      <w:r w:rsidRPr="00E14F6A">
        <w:rPr>
          <w:rFonts w:asciiTheme="minorBidi" w:eastAsia="Times New Roman" w:hAnsiTheme="minorBidi"/>
          <w:sz w:val="24"/>
          <w:szCs w:val="24"/>
          <w:lang w:bidi="or-IN"/>
        </w:rPr>
        <w:t>E) (</w:t>
      </w:r>
      <w:r w:rsidRPr="00E14F6A">
        <w:rPr>
          <w:rFonts w:asciiTheme="minorBidi" w:eastAsia="Times New Roman" w:hAnsiTheme="minorBidi"/>
          <w:sz w:val="24"/>
          <w:szCs w:val="24"/>
          <w:cs/>
          <w:lang w:bidi="or-IN"/>
        </w:rPr>
        <w:t>୧୭ ଫେବୃଆରୀ ୨୦୦୪)</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୧୩୬୦(</w:t>
      </w:r>
      <w:r w:rsidRPr="00E14F6A">
        <w:rPr>
          <w:rFonts w:asciiTheme="minorBidi" w:eastAsia="Times New Roman" w:hAnsiTheme="minorBidi"/>
          <w:sz w:val="24"/>
          <w:szCs w:val="24"/>
          <w:lang w:bidi="or-IN"/>
        </w:rPr>
        <w:t>E) (</w:t>
      </w:r>
      <w:r w:rsidRPr="00E14F6A">
        <w:rPr>
          <w:rFonts w:asciiTheme="minorBidi" w:eastAsia="Times New Roman" w:hAnsiTheme="minorBidi"/>
          <w:sz w:val="24"/>
          <w:szCs w:val="24"/>
          <w:cs/>
          <w:lang w:bidi="or-IN"/>
        </w:rPr>
        <w:t>୧୦ ଡିସେମ୍ବର ୨୦୦୪)</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7E6B6C">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 xml:space="preserve">ସାଧାରଣତଃ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ଅଷ୍ଟଶମ୍ଭୁ ପରିସର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ଭାବେ ପ୍ରସିଦ୍ଧ କନକେଶ୍ୱର ପଞ୍ଚାୟତନ ମନ୍ଦିର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ଢେଙ୍କାନାଳ ଜିଲ୍ଲା କୁଆଲୋଠାରେ ବ୍ରାହ୍ମଣୀ ନଦୀର ବାମ କୂଳରେ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 xml:space="preserve">କୁଆଲୋ ବା ପ୍ରାଚୀନ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କୋଡ଼ାଳକ ମଣ୍ଡଳ</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ଭୌମକରଙ୍କ ସାମନ୍ତ ରାଜା ଶୁଳ୍କୀମାନଙ୍କର ରାଜଧାନୀ 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ପୂର୍ବମୁଖୀ କନକେଶ୍ୱର ମହାଦେବ ମନ୍ଦିର ପ୍ରଭୁ ଶିବଙ୍କୁ ସମର୍ପିତ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ଏହାର ଗର୍ଭଗୃହରେ ଏକ ଉଚ୍ଚ ଗୋଲାକାର ଯୋନିପୀଠ ରହିଛି ଏବଂ ଏହା ବର୍ଗାକାର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ତ୍ରିରଥ ଯୋଜନା ଓ ତ୍ରିଅଙ୍ଗବାଡ଼ ବିଶିଷ୍ଟ</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ମନ୍ଦିରଟି ଚୈତ୍ୟ ମେଡାଲିୟନ୍</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ହାତୀ ଧାଡ଼ି</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ସିଂହ</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ମିଥୁନ ମୂର୍ତ୍ତି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ଘଟପଲ୍ଲବ ନକ୍ସାରେ ସଜ୍ଜିତ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ଅଷ୍ଟଶମ୍ଭୁ ପରିସରଟି ଭଙ୍ଗାରୁଜା ଅବସ୍ଥାରେ ଥିଲେ ବି ଏହା ବେଶ୍ ପ୍ରଭାବଶାଳୀ ଦେଖାଯାଏ</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ପରିସର ମଧ୍ୟରେ ଥିବା ଅନ୍ୟ ମନ୍ଦିରଗୁଡ଼ିକ ହେଲା ବାଲୁକେଶ୍ୱର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କପିଳେଶ୍ୱର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ପଶ୍ଚିମେଶ୍ୱର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ସ୍ୱପ୍ନେଶ୍ୱର ଏବଂ କନକଦୁର୍ଗା ମନ୍ଦିର</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ଶୈଳୀ ଦୃଷ୍ଟିରୁ ଏହି ମନ୍ଦିର ସମୂହ ୯ମ ଶତାବ୍ଦୀର ପ୍ରଥମାର୍ଦ୍ଧର ଅଟେ</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7E6B6C"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7E6B6C">
        <w:rPr>
          <w:rFonts w:asciiTheme="minorBidi" w:eastAsia="Times New Roman" w:hAnsiTheme="minorBidi"/>
          <w:b/>
          <w:bCs/>
          <w:sz w:val="24"/>
          <w:szCs w:val="24"/>
          <w:cs/>
          <w:lang w:bidi="or-IN"/>
        </w:rPr>
        <w:t>୧୮. ଶିଳାଲେଖ ଓ ଶିଳାଶ୍ରୟ</w:t>
      </w:r>
      <w:r w:rsidRPr="007E6B6C">
        <w:rPr>
          <w:rFonts w:asciiTheme="minorBidi" w:eastAsia="Times New Roman" w:hAnsiTheme="minorBidi"/>
          <w:b/>
          <w:bCs/>
          <w:sz w:val="24"/>
          <w:szCs w:val="24"/>
          <w:lang w:bidi="or-IN"/>
        </w:rPr>
        <w:t xml:space="preserve">, </w:t>
      </w:r>
      <w:r w:rsidRPr="007E6B6C">
        <w:rPr>
          <w:rFonts w:asciiTheme="minorBidi" w:eastAsia="Times New Roman" w:hAnsiTheme="minorBidi"/>
          <w:b/>
          <w:bCs/>
          <w:sz w:val="24"/>
          <w:szCs w:val="24"/>
          <w:cs/>
          <w:lang w:bidi="or-IN"/>
        </w:rPr>
        <w:t>ବିକ୍ରମଖୋଲ</w:t>
      </w:r>
      <w:r w:rsidRPr="007E6B6C">
        <w:rPr>
          <w:rFonts w:asciiTheme="minorBidi" w:eastAsia="Times New Roman" w:hAnsiTheme="minorBidi"/>
          <w:b/>
          <w:bCs/>
          <w:sz w:val="24"/>
          <w:szCs w:val="24"/>
          <w:lang w:bidi="or-IN"/>
        </w:rPr>
        <w:t xml:space="preserve"> </w:t>
      </w:r>
    </w:p>
    <w:p w:rsidR="00E14F6A" w:rsidRPr="00E14F6A" w:rsidRDefault="00E14F6A" w:rsidP="00E14F6A">
      <w:pPr>
        <w:numPr>
          <w:ilvl w:val="0"/>
          <w:numId w:val="16"/>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ବିକ୍ରମଖୋଲ</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ଝାରସୁଗୁଡ଼ା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6"/>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ମଧ୍ୟପ୍ରସ୍ତର ଯୁଗରୁ ପ୍ରାରମ୍ଭିକ ଐତିହାସିକ ସମୟ</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6"/>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୨୧</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୪୯</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୩୬.୪୩"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୮୩</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୫୧.୭୫"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6"/>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 ୧୪୦୮୨-</w:t>
      </w:r>
      <w:r w:rsidRPr="00E14F6A">
        <w:rPr>
          <w:rFonts w:asciiTheme="minorBidi" w:eastAsia="Times New Roman" w:hAnsiTheme="minorBidi"/>
          <w:sz w:val="24"/>
          <w:szCs w:val="24"/>
          <w:lang w:bidi="or-IN"/>
        </w:rPr>
        <w:t>V.A.</w:t>
      </w:r>
      <w:r w:rsidRPr="00E14F6A">
        <w:rPr>
          <w:rFonts w:asciiTheme="minorBidi" w:eastAsia="Times New Roman" w:hAnsiTheme="minorBidi"/>
          <w:sz w:val="24"/>
          <w:szCs w:val="24"/>
          <w:cs/>
          <w:lang w:bidi="or-IN"/>
        </w:rPr>
        <w:t>୨୪-</w:t>
      </w:r>
      <w:r w:rsidRPr="00E14F6A">
        <w:rPr>
          <w:rFonts w:asciiTheme="minorBidi" w:eastAsia="Times New Roman" w:hAnsiTheme="minorBidi"/>
          <w:sz w:val="24"/>
          <w:szCs w:val="24"/>
          <w:lang w:bidi="or-IN"/>
        </w:rPr>
        <w:t>R (</w:t>
      </w:r>
      <w:r w:rsidRPr="00E14F6A">
        <w:rPr>
          <w:rFonts w:asciiTheme="minorBidi" w:eastAsia="Times New Roman" w:hAnsiTheme="minorBidi"/>
          <w:sz w:val="24"/>
          <w:szCs w:val="24"/>
          <w:cs/>
          <w:lang w:bidi="or-IN"/>
        </w:rPr>
        <w:t>୨୦ ଡିସେମ୍ବର ୧୯୩୩)</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 ୨୦୧୩-</w:t>
      </w:r>
      <w:r w:rsidRPr="00E14F6A">
        <w:rPr>
          <w:rFonts w:asciiTheme="minorBidi" w:eastAsia="Times New Roman" w:hAnsiTheme="minorBidi"/>
          <w:sz w:val="24"/>
          <w:szCs w:val="24"/>
          <w:lang w:bidi="or-IN"/>
        </w:rPr>
        <w:t>VA-</w:t>
      </w:r>
      <w:r w:rsidRPr="00E14F6A">
        <w:rPr>
          <w:rFonts w:asciiTheme="minorBidi" w:eastAsia="Times New Roman" w:hAnsiTheme="minorBidi"/>
          <w:sz w:val="24"/>
          <w:szCs w:val="24"/>
          <w:cs/>
          <w:lang w:bidi="or-IN"/>
        </w:rPr>
        <w:t>୪-୩୪-</w:t>
      </w:r>
      <w:r w:rsidRPr="00E14F6A">
        <w:rPr>
          <w:rFonts w:asciiTheme="minorBidi" w:eastAsia="Times New Roman" w:hAnsiTheme="minorBidi"/>
          <w:sz w:val="24"/>
          <w:szCs w:val="24"/>
          <w:lang w:bidi="or-IN"/>
        </w:rPr>
        <w:t>R (</w:t>
      </w:r>
      <w:r w:rsidRPr="00E14F6A">
        <w:rPr>
          <w:rFonts w:asciiTheme="minorBidi" w:eastAsia="Times New Roman" w:hAnsiTheme="minorBidi"/>
          <w:sz w:val="24"/>
          <w:szCs w:val="24"/>
          <w:cs/>
          <w:lang w:bidi="or-IN"/>
        </w:rPr>
        <w:t>୧୪ ମାର୍ଚ୍ଚ ୧୯୩୪)</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7E6B6C">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ବିକ୍ରମଖୋଲ ଶିଳାଶ୍ରୟଟି ଝାରସୁଗୁଡ଼ା ଜିଲ୍ଲା ବେଲପାହାଡ଼ଠାରୁ ୧୨ କିମି ଦୂର ଲଖନପୁର ସଂରକ୍ଷିତ ଜଙ୍ଗଲ ମଧ୍ୟରେ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୧୯୩୩ ମସିହାରେ କେ. ପି. ଜୟସ୍ୱାଲ ପ୍ରଥମେ ଏହି ସ୍ଥାନ ବିଷୟରେ ସୂଚନା ଦେଇଥିଲେ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ଶିଳାଶ୍ରୟଟି ମହାନଦୀ ଅବବାହିକାର ଇବ୍ ନଦୀର ଶାଖା ଘୋଘର ନଦୀ ସହ ମିଶୁଥିବା ଏକ ଋତୁକାଳୀନ ଝରଣା ନିକଟରେ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ଏହାର କାନ୍ଥରେ ଖୋଦେଇ ଓ ଚିତ୍ରକଳା ଦୁଇଟିଯାକ ସଂରକ୍ଷିତ ହୋଇରହିଛି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କାନ୍ଥରେ ଖୋଦିତ ଆକୃତିଗୁଡ଼ିକ ମଧ୍ୟରେ ଯୋନି ଆକୃତି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ପଶୁଙ୍କ ପାଦଚିହ୍ନ</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ମହୁଫେଣା ନକ୍ସା</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କପୁଲ୍ (ଗର୍ତ୍ତ) ଏବଂ ରୋମାନ୍ ଓ ବ୍ରାହ୍ମୀ ଅକ୍ଷର ସହ ମିଶୁଥିବା କିଛି ସଙ୍କେତ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ଚଟାଣରୁ ବ୍ଲେଡ୍</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ଫ୍ଲେକ୍</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କୋର୍ ଆଦି ସୂକ୍ଷ୍ମ ପ୍ରସ୍ତର ଉପକରଣ ଏବଂ ପଥର ଚଟାଣରେ ପିଷିବା ଗର୍ତ୍ତ ମିଳିଛି</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7E6B6C"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7E6B6C">
        <w:rPr>
          <w:rFonts w:asciiTheme="minorBidi" w:eastAsia="Times New Roman" w:hAnsiTheme="minorBidi"/>
          <w:b/>
          <w:bCs/>
          <w:sz w:val="24"/>
          <w:szCs w:val="24"/>
          <w:cs/>
          <w:lang w:bidi="or-IN"/>
        </w:rPr>
        <w:t>୧୯. ଚୂଡ଼ଙ୍ଗଗଡ଼ ଦୁର୍ଗ (ସାରଙ୍ଗଗଡ଼)</w:t>
      </w:r>
      <w:r w:rsidRPr="007E6B6C">
        <w:rPr>
          <w:rFonts w:asciiTheme="minorBidi" w:eastAsia="Times New Roman" w:hAnsiTheme="minorBidi"/>
          <w:b/>
          <w:bCs/>
          <w:sz w:val="24"/>
          <w:szCs w:val="24"/>
          <w:lang w:bidi="or-IN"/>
        </w:rPr>
        <w:t xml:space="preserve">, </w:t>
      </w:r>
      <w:r w:rsidRPr="007E6B6C">
        <w:rPr>
          <w:rFonts w:asciiTheme="minorBidi" w:eastAsia="Times New Roman" w:hAnsiTheme="minorBidi"/>
          <w:b/>
          <w:bCs/>
          <w:sz w:val="24"/>
          <w:szCs w:val="24"/>
          <w:cs/>
          <w:lang w:bidi="or-IN"/>
        </w:rPr>
        <w:t>ଦଧାପାଟଣା</w:t>
      </w:r>
      <w:r w:rsidRPr="007E6B6C">
        <w:rPr>
          <w:rFonts w:asciiTheme="minorBidi" w:eastAsia="Times New Roman" w:hAnsiTheme="minorBidi"/>
          <w:b/>
          <w:bCs/>
          <w:sz w:val="24"/>
          <w:szCs w:val="24"/>
          <w:lang w:bidi="or-IN"/>
        </w:rPr>
        <w:t xml:space="preserve"> </w:t>
      </w:r>
    </w:p>
    <w:p w:rsidR="00E14F6A" w:rsidRPr="00E14F6A" w:rsidRDefault="00E14F6A" w:rsidP="00E14F6A">
      <w:pPr>
        <w:numPr>
          <w:ilvl w:val="0"/>
          <w:numId w:val="17"/>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ଦଧାପାଟଣା (ବାରଙ୍ଗ)</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କଟକ ଓ ଖୋର୍ଦ୍ଧା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7"/>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୧୧ଶ</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୧୨ଶ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7"/>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୦୩"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୧୭"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7"/>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S.R.O. </w:t>
      </w:r>
      <w:r w:rsidRPr="00E14F6A">
        <w:rPr>
          <w:rFonts w:asciiTheme="minorBidi" w:eastAsia="Times New Roman" w:hAnsiTheme="minorBidi"/>
          <w:sz w:val="24"/>
          <w:szCs w:val="24"/>
          <w:cs/>
          <w:lang w:bidi="or-IN"/>
        </w:rPr>
        <w:t>୩୦୩ (୨୩ ଫେବୃଆରୀ ୧୯୫୧)</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ଆକ୍ଟ ନଂ ୩ (୨ ଜାନୁଆରୀ ୧୯୫୪)</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lastRenderedPageBreak/>
        <w:t>ବିବରଣୀ:</w:t>
      </w:r>
      <w:r w:rsidR="007E6B6C">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 xml:space="preserve">ସ୍ଥାନୀୟ ଭାବେ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ସାରଙ୍ଗଗଡ଼</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ନାମରେ ପରିଚିତ ଚୂଡ଼ଙ୍ଗଗଡ଼ ଦୁର୍ଗ</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କଟକ ଓ ଖୋର୍ଦ୍ଧା ଜିଲ୍ଲାର ସୀମାନ୍ତରେ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ଭୁବନେଶ୍ୱରର ଉପକଣ୍ଠ ବାରଙ୍ଗ ଦଧାପାଟଣାଠାରେ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ଅନନ୍ତବର୍ମନ୍ ଚୋଡ଼ଗଙ୍ଗ ଦେବ (ଖ୍ରୀଷ୍ଟାବ୍ଦ ୧୦୭୮-୧୧୫୦)ଙ୍କ ଦ୍ୱାରା ନିର୍ମିତ ହୋଇଥିଲା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 xml:space="preserve">ଏହା ଏକ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ଗିରିଦୁର୍ଗ</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ଏବଂ ଗଙ୍ଗ ସାମ୍ରାଜ୍ୟର ପଞ୍ଚକଟକ (ପାଞ୍ଚଟି ରାଜଧାନୀ) ମଧ୍ୟରୁ ଅନ୍ୟତମ 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ଦୁର୍ଗ ପରିସର ମଧ୍ୟରେ ଷୋଳପୁରୀ-ଉଆସ</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ଚାଉଳ-ଘର ଏବଂ ରାଣୀ ପୋଖରୀ ଆଦି ଧ୍ୱଂସାବଶେଷ ଉଲ୍ଲେଖଯୋଗ୍ୟ</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cs/>
          <w:lang w:bidi="hi-IN"/>
        </w:rPr>
        <w:t xml:space="preserve"> </w:t>
      </w:r>
      <w:r w:rsidRPr="00E14F6A">
        <w:rPr>
          <w:rFonts w:asciiTheme="minorBidi" w:eastAsia="Times New Roman" w:hAnsiTheme="minorBidi"/>
          <w:sz w:val="24"/>
          <w:szCs w:val="24"/>
          <w:cs/>
          <w:lang w:bidi="or-IN"/>
        </w:rPr>
        <w:t>ଏହା ଗଙ୍ଗ ସାମ୍ରାଜ୍ୟର ଦ୍ୱିତୀୟ ପ୍ରତିରକ୍ଷା ପଂକ୍ତି 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ଭିତର ଓ ବାହାର ସୁରକ୍ଷା ପ୍ରାଚୀର ଏବଂ ଖାଈକୁ ନେଇ ଗଠିତ ଦ୍ୱିତୀୟ ସୁରକ୍ଷା ବ୍ୟବସ୍ଥା ଏବେ ବି ବିଦ୍ୟମାନ</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7E6B6C"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7E6B6C">
        <w:rPr>
          <w:rFonts w:asciiTheme="minorBidi" w:eastAsia="Times New Roman" w:hAnsiTheme="minorBidi"/>
          <w:b/>
          <w:bCs/>
          <w:sz w:val="24"/>
          <w:szCs w:val="24"/>
          <w:cs/>
          <w:lang w:bidi="or-IN"/>
        </w:rPr>
        <w:t>୨୦. ଭଗ୍ନ ଦୁର୍ଗ</w:t>
      </w:r>
      <w:r w:rsidRPr="007E6B6C">
        <w:rPr>
          <w:rFonts w:asciiTheme="minorBidi" w:eastAsia="Times New Roman" w:hAnsiTheme="minorBidi"/>
          <w:b/>
          <w:bCs/>
          <w:sz w:val="24"/>
          <w:szCs w:val="24"/>
          <w:lang w:bidi="or-IN"/>
        </w:rPr>
        <w:t xml:space="preserve">, </w:t>
      </w:r>
      <w:r w:rsidRPr="007E6B6C">
        <w:rPr>
          <w:rFonts w:asciiTheme="minorBidi" w:eastAsia="Times New Roman" w:hAnsiTheme="minorBidi"/>
          <w:b/>
          <w:bCs/>
          <w:sz w:val="24"/>
          <w:szCs w:val="24"/>
          <w:cs/>
          <w:lang w:bidi="or-IN"/>
        </w:rPr>
        <w:t>ଚୌଦ୍ୱାର</w:t>
      </w:r>
      <w:r w:rsidRPr="007E6B6C">
        <w:rPr>
          <w:rFonts w:asciiTheme="minorBidi" w:eastAsia="Times New Roman" w:hAnsiTheme="minorBidi"/>
          <w:b/>
          <w:bCs/>
          <w:sz w:val="24"/>
          <w:szCs w:val="24"/>
          <w:lang w:bidi="or-IN"/>
        </w:rPr>
        <w:t xml:space="preserve"> </w:t>
      </w:r>
    </w:p>
    <w:p w:rsidR="00E14F6A" w:rsidRPr="00E14F6A" w:rsidRDefault="00E14F6A" w:rsidP="00E14F6A">
      <w:pPr>
        <w:numPr>
          <w:ilvl w:val="0"/>
          <w:numId w:val="18"/>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ଚୌଦ୍ୱାର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କଟକ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8"/>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୧୨ଶ</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୧୩ଶ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8"/>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୩୨</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୧୫"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୫୫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୦୧"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8"/>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 ୫୭୬-</w:t>
      </w:r>
      <w:r w:rsidRPr="00E14F6A">
        <w:rPr>
          <w:rFonts w:asciiTheme="minorBidi" w:eastAsia="Times New Roman" w:hAnsiTheme="minorBidi"/>
          <w:sz w:val="24"/>
          <w:szCs w:val="24"/>
          <w:lang w:bidi="or-IN"/>
        </w:rPr>
        <w:t>Com. (</w:t>
      </w:r>
      <w:r w:rsidRPr="00E14F6A">
        <w:rPr>
          <w:rFonts w:asciiTheme="minorBidi" w:eastAsia="Times New Roman" w:hAnsiTheme="minorBidi"/>
          <w:sz w:val="24"/>
          <w:szCs w:val="24"/>
          <w:cs/>
          <w:lang w:bidi="or-IN"/>
        </w:rPr>
        <w:t>୨୫ ଜାନୁଆରୀ ୧୯୩୭)</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 ୫୨୧୭-</w:t>
      </w:r>
      <w:r w:rsidRPr="00E14F6A">
        <w:rPr>
          <w:rFonts w:asciiTheme="minorBidi" w:eastAsia="Times New Roman" w:hAnsiTheme="minorBidi"/>
          <w:sz w:val="24"/>
          <w:szCs w:val="24"/>
          <w:lang w:bidi="or-IN"/>
        </w:rPr>
        <w:t>IA-</w:t>
      </w:r>
      <w:r w:rsidRPr="00E14F6A">
        <w:rPr>
          <w:rFonts w:asciiTheme="minorBidi" w:eastAsia="Times New Roman" w:hAnsiTheme="minorBidi"/>
          <w:sz w:val="24"/>
          <w:szCs w:val="24"/>
          <w:cs/>
          <w:lang w:bidi="or-IN"/>
        </w:rPr>
        <w:t>୩/୩୭-</w:t>
      </w:r>
      <w:r w:rsidRPr="00E14F6A">
        <w:rPr>
          <w:rFonts w:asciiTheme="minorBidi" w:eastAsia="Times New Roman" w:hAnsiTheme="minorBidi"/>
          <w:sz w:val="24"/>
          <w:szCs w:val="24"/>
          <w:lang w:bidi="or-IN"/>
        </w:rPr>
        <w:t>Com. (</w:t>
      </w:r>
      <w:r w:rsidRPr="00E14F6A">
        <w:rPr>
          <w:rFonts w:asciiTheme="minorBidi" w:eastAsia="Times New Roman" w:hAnsiTheme="minorBidi"/>
          <w:sz w:val="24"/>
          <w:szCs w:val="24"/>
          <w:cs/>
          <w:lang w:bidi="or-IN"/>
        </w:rPr>
        <w:t>୨୦ ଜୁନ୍ ୧୯୩୭)</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7E6B6C">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କଟକର ଚୌଦ୍ୱାରସ୍ଥିତ ଭଗ୍ନ ଦୁର୍ଗଟି ବିରୂପା ନଦୀର ବାମ କୂଳରେ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ଦୁର୍ଗଟି ଗଙ୍ଗବଂଶର ଚୋଡ଼ଗଙ୍ଗ ଦେବଙ୍କ ଦ୍ୱାରା ନିର୍ମିତ ପଞ୍ଚକଟକ ମଧ୍ୟରୁ ଅନ୍ୟତମ 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ଓଡ଼ିଶାର ପ୍ରାରମ୍ଭିକ ରାଜଧାନୀଗୁଡ଼ିକ ମଧ୍ୟରୁ ଗୋଟିଏ 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ଚୌଦ୍ୱାରରେ ମୂଳତଃ ଅନେକ ମନ୍ଦିର ଥିଲା</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କିନ୍ତୁ ବର୍ତ୍ତମାନ ଆଗ୍ରାହାଟ</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ଜାଜଭୈରବ</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ମୁଣ୍ଡମାଳ</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ଛତିଶା</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ବନ୍ଧାଳ</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ଗୋବିନ୍ଦଜିଉ ପାଟଣା</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କପାଳେଶ୍ୱର ଏବଂ କେଦାରେଶ୍ୱର ଆଦି ଗ୍ରାମଗୁଡ଼ିକରେ ଏସବୁ ଭଙ୍ଗାରୁଜା ଅବସ୍ଥାରେ ବିଛାଡ଼ି ହୋଇରହିଛି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 xml:space="preserve">ଦୁର୍ଗ ମଧ୍ୟରେ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କେଦାରେଶ୍ୱର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ନାମକ ଏକ ମଧ୍ୟଯୁଗୀୟ ଶିବ ମନ୍ଦିର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୨୦୦୪-୦୫ ମସିହାରେ ବଡ଼ଢି ବା ବୋଧିଠାରେ କରାଯାଇଥିବା ସଫେଇ କାର୍ଯ୍ୟରୁ ମଝିରେ ଏକ ବର୍ଗାକାର କୋଠରୀ ଏବଂ ଏହା ଚାରିପାଖରେ ସମାନ୍ତର ଭାବେ ଥିବା ଦୁଇଟି କାନ୍ଥ ମିଳିଛି</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ଯାହା ଯୋଜନାରେ ତ୍ରିରଥ ପରି</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ଦୁର୍ଗଟି ୧୨ଶ ଶତାବ୍ଦୀର ଅଟେ</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sz w:val="24"/>
          <w:szCs w:val="24"/>
          <w:cs/>
          <w:lang w:bidi="or-IN"/>
        </w:rPr>
        <w:t>୨୧. ବୌଦ୍ଧ ଧ୍ୱଂସାବଶେଷ ଓ ମୂର୍ତ୍ତି ସମୂହ</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ବଣ୍ଡାରେଶ୍ୱର (ଲଳିତଗିରି)</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9"/>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ବଣ୍ଡାରେଶ୍ୱର (ହାତୀଖାଲ)</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କଟକ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9"/>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୮ମ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୧୦ମ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9"/>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୫୩"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୪୬"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19"/>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 ୫୬୪-</w:t>
      </w:r>
      <w:r w:rsidRPr="00E14F6A">
        <w:rPr>
          <w:rFonts w:asciiTheme="minorBidi" w:eastAsia="Times New Roman" w:hAnsiTheme="minorBidi"/>
          <w:sz w:val="24"/>
          <w:szCs w:val="24"/>
          <w:lang w:bidi="or-IN"/>
        </w:rPr>
        <w:t>Com. (</w:t>
      </w:r>
      <w:r w:rsidRPr="00E14F6A">
        <w:rPr>
          <w:rFonts w:asciiTheme="minorBidi" w:eastAsia="Times New Roman" w:hAnsiTheme="minorBidi"/>
          <w:sz w:val="24"/>
          <w:szCs w:val="24"/>
          <w:cs/>
          <w:lang w:bidi="or-IN"/>
        </w:rPr>
        <w:t>୨୫ ଜାନୁଆରୀ ୧୯୩୭)</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 ୫୨୧୩-</w:t>
      </w:r>
      <w:r w:rsidRPr="00E14F6A">
        <w:rPr>
          <w:rFonts w:asciiTheme="minorBidi" w:eastAsia="Times New Roman" w:hAnsiTheme="minorBidi"/>
          <w:sz w:val="24"/>
          <w:szCs w:val="24"/>
          <w:lang w:bidi="or-IN"/>
        </w:rPr>
        <w:t>IA-</w:t>
      </w:r>
      <w:r w:rsidRPr="00E14F6A">
        <w:rPr>
          <w:rFonts w:asciiTheme="minorBidi" w:eastAsia="Times New Roman" w:hAnsiTheme="minorBidi"/>
          <w:sz w:val="24"/>
          <w:szCs w:val="24"/>
          <w:cs/>
          <w:lang w:bidi="or-IN"/>
        </w:rPr>
        <w:t>୩/୩୭-</w:t>
      </w:r>
      <w:r w:rsidRPr="00E14F6A">
        <w:rPr>
          <w:rFonts w:asciiTheme="minorBidi" w:eastAsia="Times New Roman" w:hAnsiTheme="minorBidi"/>
          <w:sz w:val="24"/>
          <w:szCs w:val="24"/>
          <w:lang w:bidi="or-IN"/>
        </w:rPr>
        <w:t>Com. (</w:t>
      </w:r>
      <w:r w:rsidRPr="00E14F6A">
        <w:rPr>
          <w:rFonts w:asciiTheme="minorBidi" w:eastAsia="Times New Roman" w:hAnsiTheme="minorBidi"/>
          <w:sz w:val="24"/>
          <w:szCs w:val="24"/>
          <w:cs/>
          <w:lang w:bidi="or-IN"/>
        </w:rPr>
        <w:t>୨୦ ଜୁନ୍ ୧୯୩୭)</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Pr="00E14F6A">
        <w:rPr>
          <w:rFonts w:asciiTheme="minorBidi" w:eastAsia="Times New Roman" w:hAnsiTheme="minorBidi"/>
          <w:sz w:val="24"/>
          <w:szCs w:val="24"/>
          <w:cs/>
          <w:lang w:bidi="or-IN"/>
        </w:rPr>
        <w:t xml:space="preserve">ବଣ୍ଡାରେଶ୍ୱର ବା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ହାତୀଖାଲ</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ନାମରେ ଜଣାଶୁଣା ବୌଦ୍ଧ ମନ୍ଦିର ଓ ମୂର୍ତ୍ତିଗୁଡ଼ିକର ଧ୍ୱଂସାବଶେଷ ସୁଖୁଆପଡ଼ା ପାହାଡ଼ର ଉତ୍ତର ଗଡ଼ାଣିରେ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ପାହାଡ଼ରେ କେତେକ ପଥର ଖୋଦିତ ଗୁମ୍ଫା ଦେଖିବାକୁ ମିଳେ ଏବଂ ଏହି ସ୍ଥାନରୁ ପଦ୍ମପାଣି</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ଅବଲୋକିତେଶ୍ୱର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ବଜ୍ରପାଣି</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ମଞ୍ଜୁଶ୍ରୀ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 xml:space="preserve">ମୈତ୍ରେୟ ଏବଂ ବସୁଧାରା ଆଦିଙ୍କ ମୂର୍ତ୍ତି ଉଦ୍ଧାର କରାଯାଇ ବର୍ତ୍ତମାନ ଲଳିତଗିରି </w:t>
      </w:r>
      <w:r w:rsidRPr="00E14F6A">
        <w:rPr>
          <w:rFonts w:asciiTheme="minorBidi" w:eastAsia="Times New Roman" w:hAnsiTheme="minorBidi"/>
          <w:sz w:val="24"/>
          <w:szCs w:val="24"/>
          <w:cs/>
          <w:lang w:bidi="or-IN"/>
        </w:rPr>
        <w:lastRenderedPageBreak/>
        <w:t>ପ୍ରତ୍ନତାତ୍ତ୍ୱିକ ସଂଗ୍ରହାଳୟରେ ରଖାଯାଇଛି</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ଯାହା ୯ମ-୧୦ମ ଶତାବ୍ଦୀର ଅଟେ</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୨୦୨୩ ମସିହାରେ ପାହାଡ଼ ଉପରେ କରାଯାଇଥିବା ଖନନରୁ ୮ମ ଶତାବ୍ଦୀର ଏକ ପଥର ନିର୍ମିତ ସ୍ତୂପ ମିଳିବା ଏକ ଗୁରୁତ୍ୱପୂର୍ଣ୍ଣ ଆବିଷ୍କାର ଅଟେ</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7E6B6C"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7E6B6C">
        <w:rPr>
          <w:rFonts w:asciiTheme="minorBidi" w:eastAsia="Times New Roman" w:hAnsiTheme="minorBidi"/>
          <w:b/>
          <w:bCs/>
          <w:sz w:val="24"/>
          <w:szCs w:val="24"/>
          <w:cs/>
          <w:lang w:bidi="or-IN"/>
        </w:rPr>
        <w:t>୨୨. ବାରବାଟୀ ଦୁର୍ଗ</w:t>
      </w:r>
      <w:r w:rsidRPr="007E6B6C">
        <w:rPr>
          <w:rFonts w:asciiTheme="minorBidi" w:eastAsia="Times New Roman" w:hAnsiTheme="minorBidi"/>
          <w:b/>
          <w:bCs/>
          <w:sz w:val="24"/>
          <w:szCs w:val="24"/>
          <w:lang w:bidi="or-IN"/>
        </w:rPr>
        <w:t xml:space="preserve">, </w:t>
      </w:r>
      <w:r w:rsidRPr="007E6B6C">
        <w:rPr>
          <w:rFonts w:asciiTheme="minorBidi" w:eastAsia="Times New Roman" w:hAnsiTheme="minorBidi"/>
          <w:b/>
          <w:bCs/>
          <w:sz w:val="24"/>
          <w:szCs w:val="24"/>
          <w:cs/>
          <w:lang w:bidi="or-IN"/>
        </w:rPr>
        <w:t>କଟକ</w:t>
      </w:r>
      <w:r w:rsidRPr="007E6B6C">
        <w:rPr>
          <w:rFonts w:asciiTheme="minorBidi" w:eastAsia="Times New Roman" w:hAnsiTheme="minorBidi"/>
          <w:b/>
          <w:bCs/>
          <w:sz w:val="24"/>
          <w:szCs w:val="24"/>
          <w:lang w:bidi="or-IN"/>
        </w:rPr>
        <w:t xml:space="preserve"> </w:t>
      </w:r>
    </w:p>
    <w:p w:rsidR="00E14F6A" w:rsidRPr="00E14F6A" w:rsidRDefault="00E14F6A" w:rsidP="00E14F6A">
      <w:pPr>
        <w:numPr>
          <w:ilvl w:val="0"/>
          <w:numId w:val="20"/>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ବାରବାଟୀ</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କଟକ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0"/>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୯ମ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୧୮ଶ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0"/>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୨୯</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୦୪"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୫୧</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୫୪"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0"/>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 ୨୪୯୧</w:t>
      </w:r>
      <w:r w:rsidRPr="00E14F6A">
        <w:rPr>
          <w:rFonts w:asciiTheme="minorBidi" w:eastAsia="Times New Roman" w:hAnsiTheme="minorBidi"/>
          <w:sz w:val="24"/>
          <w:szCs w:val="24"/>
          <w:lang w:bidi="or-IN"/>
        </w:rPr>
        <w:t>E (</w:t>
      </w:r>
      <w:r w:rsidRPr="00E14F6A">
        <w:rPr>
          <w:rFonts w:asciiTheme="minorBidi" w:eastAsia="Times New Roman" w:hAnsiTheme="minorBidi"/>
          <w:sz w:val="24"/>
          <w:szCs w:val="24"/>
          <w:cs/>
          <w:lang w:bidi="or-IN"/>
        </w:rPr>
        <w:t>୧ ଡିସେମ୍ବର ୧୯୧୪)</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 ୫୭୫</w:t>
      </w:r>
      <w:r w:rsidRPr="00E14F6A">
        <w:rPr>
          <w:rFonts w:asciiTheme="minorBidi" w:eastAsia="Times New Roman" w:hAnsiTheme="minorBidi"/>
          <w:sz w:val="24"/>
          <w:szCs w:val="24"/>
          <w:lang w:bidi="or-IN"/>
        </w:rPr>
        <w:t>E (</w:t>
      </w:r>
      <w:r w:rsidRPr="00E14F6A">
        <w:rPr>
          <w:rFonts w:asciiTheme="minorBidi" w:eastAsia="Times New Roman" w:hAnsiTheme="minorBidi"/>
          <w:sz w:val="24"/>
          <w:szCs w:val="24"/>
          <w:cs/>
          <w:lang w:bidi="or-IN"/>
        </w:rPr>
        <w:t>୨୨ ମାର୍ଚ୍ଚ ୧୯୧୫)</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7E6B6C">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ବାରବାଟୀ ଦୁର୍ଗର ପ୍ରାଚୀନ କୀର୍ତ୍ତିରାଜି</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ପ୍ରାଚୀର ଓ ଦ୍ୱାରର ଧ୍ୱଂସାବଶେଷ ମହାନଦୀ ଓ କାଠଯୋଡ଼ି ନଦୀର ଦ୍ୱିମୁହାଁରେ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 xml:space="preserve">ଏହା ଏକ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ଜଳଦୁର୍ଗ</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ଏବଂ ଗଙ୍ଗ ସାମ୍ରାଜ୍ୟର ପଞ୍ଚକଟକ ମଧ୍ୟରୁ ଅନ୍ୟତମ 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କଟକ ଜିଲ୍ଲାର ଏହି ଦୁର୍ଗଟି ଥରେ ପରାକ୍ରମୀ ଗଙ୍ଗବଂଶ (୧୧ଶ-୧୨ଶ ଶତାବ୍ଦୀ) ଶାସନର କେନ୍ଦ୍ରସ୍ଥଳ 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 xml:space="preserve">ତୃତୀୟ ଅନଙ୍ଗଭୀମଦେବଙ୍କ ତାମ୍ରଫଳକରେ ଏହାକୁ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ଅଭିନବ ବାରାଣସୀ କଟକ</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 xml:space="preserve">ବା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ଅଭିନବ କଟକ</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ବୋଲି ଉଲ୍ଲେଖ କରାଯାଇଛି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ଗଙ୍ଗ</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ସୂର୍ଯ୍ୟବଂଶୀ ଗଜପତି ଏବଂ ଭୋଇ ବଂଶର ଉତ୍ଥାନ ଓ ପତନର ସାକ୍ଷୀ</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ବର୍ତ୍ତମାନ ଦୁର୍ଗାବଶେଷରେ ଏକ ମୁଖ୍ୟ ଦ୍ୱାର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ଚାରିପାଖରେ ଥିବା ଖାଈ ଏବଂ ଏକ ଉଚ୍ଚ ମାଟିସ୍ତୂପ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ନିକଟରେ ହୋଇଥିବା ଖନନରୁ ପଥର ନିର୍ମିତ ସଂରଚନା</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ପ୍ରାଚୀନ ମନ୍ଦିରର ଧ୍ୱଂସାବଶେଷ</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ପଥର ବିଛା ରାସ୍ତା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ସ୍ଥାନୀୟ ଓ ବିଦେଶୀ ମୃତ୍ତିକା ପାତ୍ର ଏବଂ ୯ମରୁ ୧୮ଶ ଶତାବ୍ଦୀର ସଂସ୍କୃତିର ପ୍ରମାଣ ମିଳିଛି</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7E6B6C"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7E6B6C">
        <w:rPr>
          <w:rFonts w:asciiTheme="minorBidi" w:eastAsia="Times New Roman" w:hAnsiTheme="minorBidi"/>
          <w:b/>
          <w:bCs/>
          <w:sz w:val="24"/>
          <w:szCs w:val="24"/>
          <w:cs/>
          <w:lang w:bidi="or-IN"/>
        </w:rPr>
        <w:t>୨୩. ବୌଦ୍ଧ ପରିସର</w:t>
      </w:r>
      <w:r w:rsidRPr="007E6B6C">
        <w:rPr>
          <w:rFonts w:asciiTheme="minorBidi" w:eastAsia="Times New Roman" w:hAnsiTheme="minorBidi"/>
          <w:b/>
          <w:bCs/>
          <w:sz w:val="24"/>
          <w:szCs w:val="24"/>
          <w:lang w:bidi="or-IN"/>
        </w:rPr>
        <w:t xml:space="preserve">, </w:t>
      </w:r>
      <w:r w:rsidRPr="007E6B6C">
        <w:rPr>
          <w:rFonts w:asciiTheme="minorBidi" w:eastAsia="Times New Roman" w:hAnsiTheme="minorBidi"/>
          <w:b/>
          <w:bCs/>
          <w:sz w:val="24"/>
          <w:szCs w:val="24"/>
          <w:cs/>
          <w:lang w:bidi="or-IN"/>
        </w:rPr>
        <w:t>ଲଳିତଗିରି (ନଳିତଗିରି)</w:t>
      </w:r>
      <w:r w:rsidRPr="007E6B6C">
        <w:rPr>
          <w:rFonts w:asciiTheme="minorBidi" w:eastAsia="Times New Roman" w:hAnsiTheme="minorBidi"/>
          <w:b/>
          <w:bCs/>
          <w:sz w:val="24"/>
          <w:szCs w:val="24"/>
          <w:lang w:bidi="or-IN"/>
        </w:rPr>
        <w:t xml:space="preserve"> </w:t>
      </w:r>
    </w:p>
    <w:p w:rsidR="00E14F6A" w:rsidRPr="00E14F6A" w:rsidRDefault="00E14F6A" w:rsidP="00E14F6A">
      <w:pPr>
        <w:numPr>
          <w:ilvl w:val="0"/>
          <w:numId w:val="21"/>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ବାଲିଚନ୍ଦ୍ରପୁର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କଟକ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1"/>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ଖ୍ରୀଷ୍ଟପୂର୍ବ ୧ମ ଶତାବ୍ଦୀରୁ ୧୩ଶ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1"/>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୨୨"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୦୩"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1"/>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 ୫୭୦-</w:t>
      </w:r>
      <w:r w:rsidRPr="00E14F6A">
        <w:rPr>
          <w:rFonts w:asciiTheme="minorBidi" w:eastAsia="Times New Roman" w:hAnsiTheme="minorBidi"/>
          <w:sz w:val="24"/>
          <w:szCs w:val="24"/>
          <w:lang w:bidi="or-IN"/>
        </w:rPr>
        <w:t>Com. (</w:t>
      </w:r>
      <w:r w:rsidRPr="00E14F6A">
        <w:rPr>
          <w:rFonts w:asciiTheme="minorBidi" w:eastAsia="Times New Roman" w:hAnsiTheme="minorBidi"/>
          <w:sz w:val="24"/>
          <w:szCs w:val="24"/>
          <w:cs/>
          <w:lang w:bidi="or-IN"/>
        </w:rPr>
        <w:t>୨୫ ଜାନୁଆରୀ ୧୯୩୭)</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 ୫୨୧୫-</w:t>
      </w:r>
      <w:r w:rsidRPr="00E14F6A">
        <w:rPr>
          <w:rFonts w:asciiTheme="minorBidi" w:eastAsia="Times New Roman" w:hAnsiTheme="minorBidi"/>
          <w:sz w:val="24"/>
          <w:szCs w:val="24"/>
          <w:lang w:bidi="or-IN"/>
        </w:rPr>
        <w:t>IA-</w:t>
      </w:r>
      <w:r w:rsidRPr="00E14F6A">
        <w:rPr>
          <w:rFonts w:asciiTheme="minorBidi" w:eastAsia="Times New Roman" w:hAnsiTheme="minorBidi"/>
          <w:sz w:val="24"/>
          <w:szCs w:val="24"/>
          <w:cs/>
          <w:lang w:bidi="or-IN"/>
        </w:rPr>
        <w:t>୩/୩୭-</w:t>
      </w:r>
      <w:r w:rsidRPr="00E14F6A">
        <w:rPr>
          <w:rFonts w:asciiTheme="minorBidi" w:eastAsia="Times New Roman" w:hAnsiTheme="minorBidi"/>
          <w:sz w:val="24"/>
          <w:szCs w:val="24"/>
          <w:lang w:bidi="or-IN"/>
        </w:rPr>
        <w:t xml:space="preserve">Com.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7E6B6C">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ନଳିତଗିରି (ଲଳିତଗିରି) ବୌଦ୍ଧ ମନ୍ଦିର ଓ ମୂର୍ତ୍ତିର ଧ୍ୱଂସାବଶେଷ ବିରୂପା-ଚିତ୍ରୋତ୍ପଳା ନଦୀ ଉପତ୍ୟକାର ଏସିଆ ପାହାଡ଼ ମାଳାରେ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ଓଳାଶୁଣୀ</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ପରାଭାଡ଼ି ଏବଂ ନନ୍ଦପାହାଡ଼ ନାମକ ତିନୋଟି ପାହାଡ଼କୁ ନେଇ ଗଠିତ ଲଳିତଗିରି ଓଡ଼ିଶାର ଅନ୍ୟତମ ପ୍ରାଚୀନ ବୌଦ୍ଧ ସ୍ଥଳ</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sz w:val="24"/>
          <w:szCs w:val="24"/>
          <w:cs/>
          <w:lang w:bidi="or-IN"/>
        </w:rPr>
        <w:t>୧୯୭୭ ମସିହାରେ ଉତ୍କଳ ବିଶ୍ୱବିଦ୍ୟାଳୟ ଦ୍ୱାରା ଏଠାରେ କମ୍ ପରିସରରେ ଖନନ କରାଯାଇଥିଲା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 xml:space="preserve">ପରେ ୧୯୮୫ରୁ ୧୯୯୧ ପର୍ଯ୍ୟନ୍ତ </w:t>
      </w:r>
      <w:r w:rsidRPr="00E14F6A">
        <w:rPr>
          <w:rFonts w:asciiTheme="minorBidi" w:eastAsia="Times New Roman" w:hAnsiTheme="minorBidi"/>
          <w:sz w:val="24"/>
          <w:szCs w:val="24"/>
          <w:lang w:bidi="or-IN"/>
        </w:rPr>
        <w:t xml:space="preserve">ASI </w:t>
      </w:r>
      <w:r w:rsidRPr="00E14F6A">
        <w:rPr>
          <w:rFonts w:asciiTheme="minorBidi" w:eastAsia="Times New Roman" w:hAnsiTheme="minorBidi"/>
          <w:sz w:val="24"/>
          <w:szCs w:val="24"/>
          <w:cs/>
          <w:lang w:bidi="or-IN"/>
        </w:rPr>
        <w:t>ଦ୍ୱାରା କରାଯାଇଥିବା ବ୍ୟାପକ ଖନନରୁ ମୌର୍ଯ୍ୟୋତ୍ତର କାଳରୁ ୧୩ଶ ଶତାବ୍ଦୀ ପର୍ଯ୍ୟନ୍ତ ନିରବଚ୍ଛିନ୍ନ ସଂସ୍କୃତିର ପ୍ରମାଣ ମିଳିଛି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 xml:space="preserve">ମଠ ନଂ ୪ରୁ ମିଳିଥିବା ୯ମ-୧୦ମ ଶତାବ୍ଦୀର ଏକ ମାଟି ସିଲ୍‌ରେ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ଶ୍ରୀ ଚନ୍ଦ୍ରାଦିତ୍ୟ ବିହାର ସମଗ୍ର ଆର୍ଯ୍ୟ ଭିକ୍ଷୁ ସଂଘସ୍ୟ</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ଲେଖାଯାଇଛି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ଖନନରୁ ଏକ ଗୋଲାକାର (</w:t>
      </w:r>
      <w:r w:rsidRPr="00E14F6A">
        <w:rPr>
          <w:rFonts w:asciiTheme="minorBidi" w:eastAsia="Times New Roman" w:hAnsiTheme="minorBidi"/>
          <w:sz w:val="24"/>
          <w:szCs w:val="24"/>
          <w:lang w:bidi="or-IN"/>
        </w:rPr>
        <w:t xml:space="preserve">Apsidal) </w:t>
      </w:r>
      <w:r w:rsidRPr="00E14F6A">
        <w:rPr>
          <w:rFonts w:asciiTheme="minorBidi" w:eastAsia="Times New Roman" w:hAnsiTheme="minorBidi"/>
          <w:sz w:val="24"/>
          <w:szCs w:val="24"/>
          <w:cs/>
          <w:lang w:bidi="or-IN"/>
        </w:rPr>
        <w:t>ଚୈତ୍ୟଗୃହ</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 xml:space="preserve">ଚାରୋଟି ମଠ ଏବଂ ଏକ ବିଶାଳ </w:t>
      </w:r>
      <w:r w:rsidRPr="00E14F6A">
        <w:rPr>
          <w:rFonts w:asciiTheme="minorBidi" w:eastAsia="Times New Roman" w:hAnsiTheme="minorBidi"/>
          <w:sz w:val="24"/>
          <w:szCs w:val="24"/>
          <w:cs/>
          <w:lang w:bidi="or-IN"/>
        </w:rPr>
        <w:lastRenderedPageBreak/>
        <w:t>ସ୍ତୂପ ମିଳିଛି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ସ୍ତୂପ ମଧ୍ୟରୁ ଖଣ୍ଡୋଲାଇଟ୍ ପଥର ସିନ୍ଦୁକ ଭିତରେ ଥିବା ଷ୍ଟିଆଟାଇଟ୍</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ରୂପା ଓ ସୁନାର ଧାତୁ ସିନ୍ଦୁକ (ଅସ୍ଥି ମଞ୍ଜୁଷା) ମିଳିବା ଅତ୍ୟନ୍ତ ଗୁରୁତ୍ୱପୂର୍ଣ୍ଣ</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sz w:val="24"/>
          <w:szCs w:val="24"/>
          <w:cs/>
          <w:lang w:bidi="or-IN"/>
        </w:rPr>
        <w:t>ଅନ୍ୟାନ୍ୟ ଗୁରୁତ୍ୱପୂର୍ଣ୍ଣ ସାମଗ୍ରୀ ମଧ୍ୟରେ ସୁନା ମୁଦି</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ରୂପା ଖଣ୍ଡ</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ଗଣେଶ ଓ ମହିଷାସୁରମର୍ଦ୍ଦିନୀଙ୍କ ପଥର ଫଳକ</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ଅବଲୋକିତେଶ୍ୱରଙ୍କ କ୍ଷୁଦ୍ର ମୂର୍ତ୍ତି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ମାଟି ସିଲ୍ ଓ ମାଟିପାତ୍ର ଉଲ୍ଲେଖଯୋଗ୍ୟ</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ବ୍ୟତୀତ ବୁଦ୍ଧ</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ବଜ୍ରପାଣି</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ମଞ୍ଜୁଶ୍ରୀ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ଅପରାଜିତା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ଜମ୍ଭାଲ</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ହାରୀତି ଆଦି ମହାଯାନ ଓ ବଜ୍ରଯାନ ମୂର୍ତ୍ତିଗୁଡ଼ିକ ଉଦ୍ଧାର କରାଯାଇ ଲଳିତଗିରି ସଂଗ୍ରହାଳୟରେ ରଖାଯାଇଛି</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7E6B6C"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7E6B6C">
        <w:rPr>
          <w:rFonts w:asciiTheme="minorBidi" w:eastAsia="Times New Roman" w:hAnsiTheme="minorBidi"/>
          <w:b/>
          <w:bCs/>
          <w:sz w:val="24"/>
          <w:szCs w:val="24"/>
          <w:cs/>
          <w:lang w:bidi="or-IN"/>
        </w:rPr>
        <w:t>୨୪. ଦୁର୍ଗା ମନ୍ଦିର</w:t>
      </w:r>
      <w:r w:rsidRPr="007E6B6C">
        <w:rPr>
          <w:rFonts w:asciiTheme="minorBidi" w:eastAsia="Times New Roman" w:hAnsiTheme="minorBidi"/>
          <w:b/>
          <w:bCs/>
          <w:sz w:val="24"/>
          <w:szCs w:val="24"/>
          <w:lang w:bidi="or-IN"/>
        </w:rPr>
        <w:t xml:space="preserve">, </w:t>
      </w:r>
      <w:r w:rsidRPr="007E6B6C">
        <w:rPr>
          <w:rFonts w:asciiTheme="minorBidi" w:eastAsia="Times New Roman" w:hAnsiTheme="minorBidi"/>
          <w:b/>
          <w:bCs/>
          <w:sz w:val="24"/>
          <w:szCs w:val="24"/>
          <w:cs/>
          <w:lang w:bidi="or-IN"/>
        </w:rPr>
        <w:t>ରାମେଶ୍ୱର (ବୈଦେଶ୍ୱର)</w:t>
      </w:r>
      <w:r w:rsidRPr="007E6B6C">
        <w:rPr>
          <w:rFonts w:asciiTheme="minorBidi" w:eastAsia="Times New Roman" w:hAnsiTheme="minorBidi"/>
          <w:b/>
          <w:bCs/>
          <w:sz w:val="24"/>
          <w:szCs w:val="24"/>
          <w:lang w:bidi="or-IN"/>
        </w:rPr>
        <w:t xml:space="preserve"> </w:t>
      </w:r>
    </w:p>
    <w:p w:rsidR="00E14F6A" w:rsidRPr="00E14F6A" w:rsidRDefault="00E14F6A" w:rsidP="00E14F6A">
      <w:pPr>
        <w:numPr>
          <w:ilvl w:val="0"/>
          <w:numId w:val="22"/>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ବୈଦେଶ୍ୱର (ବାଙ୍କୀ ନିକଟରେ)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କଟକ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2"/>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୮ମ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2"/>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୨୧</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୨୪"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୨୩</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୪୦"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2"/>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୧୮୧ (୧୧ ଜାନୁଆରୀ ୧୯୬୪)</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୧୪୭୭ (୧୭ ଅପ୍ରେଲ ୧୯୬୪)</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7E6B6C">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କଟକ ଜିଲ୍ଲା ବାଙ୍କୀ ନିକଟସ୍ଥ ବୈଦେଶ୍ୱରଠାରେ ମହାନଦୀର ଦକ୍ଷିଣ କୂଳରେ ଦୁର୍ଗା ମନ୍ଦିର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 xml:space="preserve">ମନ୍ଦିରଟି ପ୍ରାରମ୍ଭିକ କଳିଙ୍ଗ ଶୈଳୀର ଏକ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ଖାଖରା ବିମାନ</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ଯାହା ତ୍ରିରଥ ଯୋଜନା ଓ ତ୍ରିଅଙ୍ଗବାଡ଼ ବିଶିଷ୍ଟ</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ମନ୍ଦିରର ମୁଖ୍ୟ ଦେବୀ ହେଉଛନ୍ତି ଅଷ୍ଟଭୁଜା ମହିଷାସୁରମର୍ଦ୍ଦିନୀ</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ପଶ୍ଚିମମୁଖୀ ଏହି ମନ୍ଦିରଟି ବଜ୍ରମୁଣ୍ଡି ଓ ଚୈତ୍ୟ ନକ୍ସାରେ ସଜ୍ଜିତ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ଜଙ୍ଘରେ ଥିବା ବଜ୍ରମୁଣ୍ଡି ନିଚ୍‌ଗୁଡ଼ିକରେ ମହିଷାସୁରମର୍ଦ୍ଦିନୀ ଦୁର୍ଗା</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ପାର୍ବତୀ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ଅଜ-ଏକପାଦ ଭୈରବ ଏବଂ ଗଣେଶଙ୍କ ମୂର୍ତ୍ତି ଖୋଦିତ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cs="Shruti"/>
          <w:sz w:val="24"/>
          <w:szCs w:val="24"/>
          <w:cs/>
          <w:lang w:bidi="gu-IN"/>
        </w:rPr>
        <w:t>બાડ</w:t>
      </w:r>
      <w:r w:rsidRPr="00E14F6A">
        <w:rPr>
          <w:rFonts w:asciiTheme="minorBidi" w:eastAsia="Times New Roman" w:hAnsiTheme="minorBidi"/>
          <w:sz w:val="24"/>
          <w:szCs w:val="24"/>
          <w:cs/>
          <w:lang w:bidi="or-IN"/>
        </w:rPr>
        <w:t>ରେ ଥିବା ଚୈତ୍ୟ ମେଡାଲିୟନରେ ଅନ୍ଧକାସୁରବଧ ମୂର୍ତ୍ତି ଓ ଅଜ-ଏକପାଦ ପ୍ୟାନେଲ୍ ରହିଛି ଏବଂ ଗଣ୍ଡି ଉପର ଚୈତ୍ୟ ମେଡାଲିୟନରେ ନଟରାଜ ଓ ଗଣେଶଙ୍କ ମୂର୍ତ୍ତି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ବାଡ଼ର ପ୍ରତ୍ୟେକ ମୋଲ୍ଡିଂରେ ହାତୀ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ଘୋଡ଼ା</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ହଂସ ଓ ପଦ୍ମ ଆଦି ଖୋଦେଇ ହୋଇଛି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ମନ୍ଦିରଟି ୮ମ ଶତାବ୍ଦୀର ଅଟେ ଏବଂ ଭୁବନେଶ୍ୱରର ବୈତାଳ ମନ୍ଦିର ସହ ସ୍ଥାପତ୍ୟଗତ ସାଦୃଶ୍ୟ ରଖିଛି</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7E6B6C"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7E6B6C">
        <w:rPr>
          <w:rFonts w:asciiTheme="minorBidi" w:eastAsia="Times New Roman" w:hAnsiTheme="minorBidi"/>
          <w:b/>
          <w:bCs/>
          <w:sz w:val="24"/>
          <w:szCs w:val="24"/>
          <w:cs/>
          <w:lang w:bidi="or-IN"/>
        </w:rPr>
        <w:t>୨୫. ପଞ୍ଚ ପାଣ୍ଡବ ମନ୍ଦିର</w:t>
      </w:r>
      <w:r w:rsidRPr="007E6B6C">
        <w:rPr>
          <w:rFonts w:asciiTheme="minorBidi" w:eastAsia="Times New Roman" w:hAnsiTheme="minorBidi"/>
          <w:b/>
          <w:bCs/>
          <w:sz w:val="24"/>
          <w:szCs w:val="24"/>
          <w:lang w:bidi="or-IN"/>
        </w:rPr>
        <w:t xml:space="preserve">, </w:t>
      </w:r>
      <w:r w:rsidRPr="007E6B6C">
        <w:rPr>
          <w:rFonts w:asciiTheme="minorBidi" w:eastAsia="Times New Roman" w:hAnsiTheme="minorBidi"/>
          <w:b/>
          <w:bCs/>
          <w:sz w:val="24"/>
          <w:szCs w:val="24"/>
          <w:cs/>
          <w:lang w:bidi="or-IN"/>
        </w:rPr>
        <w:t>ଗଣେଶ୍ୱରପୁର</w:t>
      </w:r>
      <w:r w:rsidRPr="007E6B6C">
        <w:rPr>
          <w:rFonts w:asciiTheme="minorBidi" w:eastAsia="Times New Roman" w:hAnsiTheme="minorBidi"/>
          <w:b/>
          <w:bCs/>
          <w:sz w:val="24"/>
          <w:szCs w:val="24"/>
          <w:lang w:bidi="or-IN"/>
        </w:rPr>
        <w:t xml:space="preserve"> </w:t>
      </w:r>
    </w:p>
    <w:p w:rsidR="00E14F6A" w:rsidRPr="00E14F6A" w:rsidRDefault="00E14F6A" w:rsidP="00E14F6A">
      <w:pPr>
        <w:numPr>
          <w:ilvl w:val="0"/>
          <w:numId w:val="23"/>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ମୁଗୁରା ଧାନମଣ୍ଡଳ (ଗଣେଶ୍ୱରପୁର)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କଟକ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3"/>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୧୦ମ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୧୧ଶ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3"/>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୩୪</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୫୮"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୦୪</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୨୧"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3"/>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୩୫୬୭ (୨୧ ଡିସେମ୍ବର ୧୯୬୩)</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୧୫୩୬ (୨୮ ଅପ୍ରେଲ ୧୯୬୪)</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7E6B6C">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ପଞ୍ଚ ପାଣ୍ଡବ ମନ୍ଦିର ପରିସରଟି କଟକ ଛତିଆ ନିକଟସ୍ଥ ଗଣେଶ୍ୱରପୁରରେ ବିରୂପା ନଦୀର ବାମ କୂଳରେ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ପୂର୍ବମୁଖୀ ଏହି ମନ୍ଦିରଟି ପଞ୍ଚାୟତନ ଶ୍ରେଣୀର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 xml:space="preserve">ଯାହା ସ୍ଥାନୀୟ ଅଞ୍ଚଳରେ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ପଞ୍ଚୁ ପାଣ୍ଡବ</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ନାମରେ ଜଣାଶୁଣା ଏବଂ ପ୍ରଭୁ ବିଷ୍ଣୁଙ୍କୁ ସମର୍ପିତ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ବିମାନଟି ପଞ୍ଚରଥ ଯୋଜନା ଓ ତ୍ରିଅଙ୍ଗବାଡ଼ ବିଶିଷ୍ଟ</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ବିମାନ</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ଜଗମୋହନ ଏବଂ ଉତ୍ତର-ପୂର୍ବ କୋଣ ମନ୍ଦିରର ଉପରିଭାଗ ବହୁ ପୂର୍ବରୁ ଭାଙ୍ଗିଯାଇଛି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ମୁଖ୍ୟ ଦେବତା ହେଉଛନ୍ତି ସବୁଜ ମୁଗୁନି ପଥରର ଚତୁର୍ଭୁଜ ବିଷ୍ଣୁ</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 xml:space="preserve">ମନ୍ଦିରର ବାହ୍ୟ ପାର୍ଶ୍ୱ </w:t>
      </w:r>
      <w:r w:rsidRPr="00E14F6A">
        <w:rPr>
          <w:rFonts w:asciiTheme="minorBidi" w:eastAsia="Times New Roman" w:hAnsiTheme="minorBidi"/>
          <w:sz w:val="24"/>
          <w:szCs w:val="24"/>
          <w:cs/>
          <w:lang w:bidi="or-IN"/>
        </w:rPr>
        <w:lastRenderedPageBreak/>
        <w:t>ବଜ୍ରମୁଣ୍ଡି</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ଖାଖରାମୁଣ୍ଡି</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ଚୈତ୍ୟ ମେଡାଲିୟନ୍</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କୀର୍ତ୍ତିମୁଖ</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ପୂର୍ଣ୍ଣକଳଶ ଓ ନାୟିକା ମୂର୍ତ୍ତିରେ ସଜ୍ଜିତ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କୃଷ୍ଣଲୀଳା</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ଘୋଡ଼ା</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ଷଣ୍ଢ</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ସାପ</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ହାତୀ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ମିଥୁନ ମୂର୍ତ୍ତି ଆଦି ଖୋଦିତ ଅନେକ ପଥର ଖଣ୍ଡ ମନ୍ଦିର ଚାରିପାଖରେ ବିଛାଡ଼ି ହୋଇରହିଛି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ସ୍ଥାପତ୍ୟ ଅନୁସାରେ ଏହି ମନ୍ଦିରଟି ସୋମବଂଶୀ ସମୟର (୧୦ମ ଶତାବ୍ଦୀର ଦ୍ୱିତୀୟ ଭାଗ) ଅଟେ</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7E6B6C"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7E6B6C">
        <w:rPr>
          <w:rFonts w:asciiTheme="minorBidi" w:eastAsia="Times New Roman" w:hAnsiTheme="minorBidi"/>
          <w:b/>
          <w:bCs/>
          <w:sz w:val="24"/>
          <w:szCs w:val="24"/>
          <w:cs/>
          <w:lang w:bidi="or-IN"/>
        </w:rPr>
        <w:t>୨୬. ଶ୍ରୀ ଶ୍ରୀ ମହିମାମଣି ଦେବ ମନ୍ଦିର</w:t>
      </w:r>
      <w:r w:rsidRPr="007E6B6C">
        <w:rPr>
          <w:rFonts w:asciiTheme="minorBidi" w:eastAsia="Times New Roman" w:hAnsiTheme="minorBidi"/>
          <w:b/>
          <w:bCs/>
          <w:sz w:val="24"/>
          <w:szCs w:val="24"/>
          <w:lang w:bidi="or-IN"/>
        </w:rPr>
        <w:t xml:space="preserve">, </w:t>
      </w:r>
      <w:r w:rsidRPr="007E6B6C">
        <w:rPr>
          <w:rFonts w:asciiTheme="minorBidi" w:eastAsia="Times New Roman" w:hAnsiTheme="minorBidi"/>
          <w:b/>
          <w:bCs/>
          <w:sz w:val="24"/>
          <w:szCs w:val="24"/>
          <w:cs/>
          <w:lang w:bidi="or-IN"/>
        </w:rPr>
        <w:t>ରାଗଡ଼ି</w:t>
      </w:r>
      <w:r w:rsidRPr="007E6B6C">
        <w:rPr>
          <w:rFonts w:asciiTheme="minorBidi" w:eastAsia="Times New Roman" w:hAnsiTheme="minorBidi"/>
          <w:b/>
          <w:bCs/>
          <w:sz w:val="24"/>
          <w:szCs w:val="24"/>
          <w:lang w:bidi="or-IN"/>
        </w:rPr>
        <w:t xml:space="preserve"> </w:t>
      </w:r>
    </w:p>
    <w:p w:rsidR="00E14F6A" w:rsidRPr="00E14F6A" w:rsidRDefault="00E14F6A" w:rsidP="00E14F6A">
      <w:pPr>
        <w:numPr>
          <w:ilvl w:val="0"/>
          <w:numId w:val="24"/>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ରାଗଡ଼ି (ବାଙ୍କୀ)</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କଟକ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4"/>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୧୮ଶ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4"/>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୨୧</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୧୦"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୩୧</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୦୭"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4"/>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୨୩୬୫ (୨୪ ଅଗଷ୍ଟ ୧୯୯୫)</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୧୭୫୦ (୪ ଜୁନ୍ ୧୯୯୬)</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7E6B6C">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ପୂର୍ବମୁଖୀ ଏହି ମନ୍ଦିରଟି କଟକ ଜିଲ୍ଲା ବାଙ୍କୀର ରାଗଡ଼ିଠାରେ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ମୁଖ୍ୟ ଦେବତା ହେଉଛନ୍ତି ପ୍ରଭୁ ଜଗନ୍ନାଥ</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ମନ୍ଦିରଟି ପଞ୍ଚରଥ ଯୋଜନା ଓ ପଞ୍ଚାଙ୍ଗବାଡ଼ ବିଶିଷ୍ଟ</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ଏଥିରେ ପୀଢ଼ ବିମାନ ଓ ଜଗମୋହନ ସହ କଳିଙ୍ଗ ଶୈଳୀର ଅନ୍ତରାଳ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ବିମାନ ଓ ଜଗମୋହନର ପାଗଗୁଡ଼ିକର ସନ୍ଧିରେ ଗଜ-ବିଡ଼ାଳ</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ନାୟିକା</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କାଳୀୟଦଳନ</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ରାଧା-କୃଷ୍ଣଙ୍କ ଯୁଗଳମୂର୍ତ୍ତି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ଗୋପୀନାଥ</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ଗିରିଗୋବର୍ଦ୍ଧନ</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ରାମ</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ଅଶ୍ୱାରୋହୀ</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ସାଧୁସନ୍ଥ</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ମିଥୁନ ମୂର୍ତ୍ତି ଆଦି ଖୋଦିତ ହୋଇଛି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ଗଣ୍ଡିର କନ୍ଥି ଭାଗ ଦୋପିଛା ସିଂହ ଓ ନାୟିକା ମୂର୍ତ୍ତିରେ ସଜ୍ଜିତ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ପଣ୍ଡିତ ନୀଳକଣ୍ଠ ରଥ ଶର୍ମାଙ୍କ "ବାଙ୍କୀ ଇତିହାସ" ପୁସ୍ତକ ଅନୁସାରେ ଫକୀର ଶ୍ରୀଚନ୍ଦନ ଏହାର ଭିତ୍ତିପ୍ରସ୍ତର ସ୍ଥାପନ କରିଥିଲେ ଓ ବ୍ରଜବିହାରୀ ଶ୍ରୀଚନ୍ଦନ ଏହାକୁ ସମ୍ପୂର୍ଣ୍ଣ କରିଥିଲେ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ମନ୍ଦିରଟି ୧୮ଶ ଶତାବ୍ଦୀର ଅଟେ</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7E6B6C"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7E6B6C">
        <w:rPr>
          <w:rFonts w:asciiTheme="minorBidi" w:eastAsia="Times New Roman" w:hAnsiTheme="minorBidi"/>
          <w:b/>
          <w:bCs/>
          <w:sz w:val="24"/>
          <w:szCs w:val="24"/>
          <w:cs/>
          <w:lang w:bidi="or-IN"/>
        </w:rPr>
        <w:t>୨୭. ସିଂହନାଥ ମହାଦେବ ମନ୍ଦିର</w:t>
      </w:r>
      <w:r w:rsidRPr="007E6B6C">
        <w:rPr>
          <w:rFonts w:asciiTheme="minorBidi" w:eastAsia="Times New Roman" w:hAnsiTheme="minorBidi"/>
          <w:b/>
          <w:bCs/>
          <w:sz w:val="24"/>
          <w:szCs w:val="24"/>
          <w:lang w:bidi="or-IN"/>
        </w:rPr>
        <w:t xml:space="preserve">, </w:t>
      </w:r>
      <w:r w:rsidRPr="007E6B6C">
        <w:rPr>
          <w:rFonts w:asciiTheme="minorBidi" w:eastAsia="Times New Roman" w:hAnsiTheme="minorBidi"/>
          <w:b/>
          <w:bCs/>
          <w:sz w:val="24"/>
          <w:szCs w:val="24"/>
          <w:cs/>
          <w:lang w:bidi="or-IN"/>
        </w:rPr>
        <w:t>ଗୋପୀନାଥପୁର</w:t>
      </w:r>
      <w:r w:rsidRPr="007E6B6C">
        <w:rPr>
          <w:rFonts w:asciiTheme="minorBidi" w:eastAsia="Times New Roman" w:hAnsiTheme="minorBidi"/>
          <w:b/>
          <w:bCs/>
          <w:sz w:val="24"/>
          <w:szCs w:val="24"/>
          <w:lang w:bidi="or-IN"/>
        </w:rPr>
        <w:t xml:space="preserve"> </w:t>
      </w:r>
    </w:p>
    <w:p w:rsidR="00E14F6A" w:rsidRPr="00E14F6A" w:rsidRDefault="00E14F6A" w:rsidP="00E14F6A">
      <w:pPr>
        <w:numPr>
          <w:ilvl w:val="0"/>
          <w:numId w:val="25"/>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ଗୋପୀନାଥପୁର (ବଡ଼ମ୍ବା)</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କଟକ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5"/>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୮ମ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୯ମ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5"/>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୨୨</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୧୭"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୨୨</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୪୮"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5"/>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୪୨୬୯ (୯ ଡିସେମ୍ବର ୧୯୬୪)</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୧୬୮୧ (୧୯ ମେ ୧୯୬୫)</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7E6B6C">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ସିଂହନାଥ ମହାଦେବ ମନ୍ଦିରଟି କଟକ ବଡ଼ମ୍ବା ଗୋପୀନାଥପୁରଠାରେ ମହାନଦୀ ଭିତରେ ଥିବା ଏକ ଦ୍ୱୀପରେ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ପୂର୍ବମୁଖୀ ଏହି ମନ୍ଦିରରେ ରେଖା ବିମାନ ଏବଂ ଫାଟକ ଛାତ ଥିବା ଜଗମୋହନ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ତ୍ରିରଥ ଯୋଜନା ଓ ତ୍ରିଅଙ୍ଗବାଡ଼ ବିଶିଷ୍ଟ</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କିନ୍ତୁ ଏଥିରେ ପଞ୍ଚରଥ ଶୈଳୀର ପ୍ରାରମ୍ଭିକ ରୂପ ଦେଖିବାକୁ ମିଳେ</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ମନ୍ଦିରଟି ଶୈବ ଓ ବୈଷ୍ଣବ ଉଭୟ ସଂସ୍କୃତିର ଭାସ୍କର୍ଯ୍ୟ ପାଇଁ ଅନନ୍ୟ</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ପଞ୍ଚାୟତନ ଶ୍ରେଣୀର</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ବିମାନଟି ବର୍ଗାକାର ଓ ଜଗମୋହନଟି ଆୟତାକାର</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ଜଗମୋହନର ତଳ ଛାତରେ ରାମାୟଣ</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କୃଷ୍ଣଲୀଳା</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ଯୁଦ୍ଧ ଦୃଶ୍ୟ ଓ ଘୋଡ଼ା ଚଢ଼ା ଦୃଶ୍ୟ ଖୋଦିତ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ଦ୍ୱାରବନ୍ଧରେ ଉମା-ମାହେଶ୍ୱର ପାଶା ଖେଳୁଥିବା ଓ ଲକୁଳୀଶଙ୍କ ମୂର୍ତ୍ତି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ଜଗମୋହନ ପ୍ରବେଶ ଦ୍ୱାରରେ ସପ୍ତମାତୃକା</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ଗଜଲକ୍ଷ୍ମୀ ଓ ଲିଙ୍ଗ ପୂଜା ଦୃଶ୍ୟ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ମନ୍ଦିରଟି ୯ମ ଶତାବ୍ଦୀର ଅଟେ</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7E6B6C"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7E6B6C">
        <w:rPr>
          <w:rFonts w:asciiTheme="minorBidi" w:eastAsia="Times New Roman" w:hAnsiTheme="minorBidi"/>
          <w:b/>
          <w:bCs/>
          <w:sz w:val="24"/>
          <w:szCs w:val="24"/>
          <w:cs/>
          <w:lang w:bidi="or-IN"/>
        </w:rPr>
        <w:t>୨୮. ପ୍ରାଚୀନ ସ୍ଥଳ ଓ ପଦ୍ମେଶ୍ୱର ମନ୍ଦିର</w:t>
      </w:r>
      <w:r w:rsidRPr="007E6B6C">
        <w:rPr>
          <w:rFonts w:asciiTheme="minorBidi" w:eastAsia="Times New Roman" w:hAnsiTheme="minorBidi"/>
          <w:b/>
          <w:bCs/>
          <w:sz w:val="24"/>
          <w:szCs w:val="24"/>
          <w:lang w:bidi="or-IN"/>
        </w:rPr>
        <w:t xml:space="preserve">, </w:t>
      </w:r>
      <w:r w:rsidRPr="007E6B6C">
        <w:rPr>
          <w:rFonts w:asciiTheme="minorBidi" w:eastAsia="Times New Roman" w:hAnsiTheme="minorBidi"/>
          <w:b/>
          <w:bCs/>
          <w:sz w:val="24"/>
          <w:szCs w:val="24"/>
          <w:cs/>
          <w:lang w:bidi="or-IN"/>
        </w:rPr>
        <w:t>ବାଣେଶ୍ୱରନାସୀ</w:t>
      </w:r>
      <w:r w:rsidRPr="007E6B6C">
        <w:rPr>
          <w:rFonts w:asciiTheme="minorBidi" w:eastAsia="Times New Roman" w:hAnsiTheme="minorBidi"/>
          <w:b/>
          <w:bCs/>
          <w:sz w:val="24"/>
          <w:szCs w:val="24"/>
          <w:lang w:bidi="or-IN"/>
        </w:rPr>
        <w:t xml:space="preserve"> </w:t>
      </w:r>
    </w:p>
    <w:p w:rsidR="00E14F6A" w:rsidRPr="00E14F6A" w:rsidRDefault="00E14F6A" w:rsidP="00E14F6A">
      <w:pPr>
        <w:numPr>
          <w:ilvl w:val="0"/>
          <w:numId w:val="26"/>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lastRenderedPageBreak/>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ପଦ୍ମମାଳ ପାଟଣା</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କଟକ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6"/>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୮ମ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୧୩ଶ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6"/>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୨୩</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୩୭"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୮୫</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୦୮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୪୧"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6"/>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୩୦୧୧ (୧୪ ଅକ୍ଟୋବର ୧୯୬୩)</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୨୭୦ (୧୫ ଜାନୁଆରୀ ୧୯୬୪)</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FD1F7C">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ବାଣେଶ୍ୱରନାସୀର ପ୍ରାଚୀନ ସ୍ଥଳଟି ମହାନଦୀ କୂଳରେ 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 xml:space="preserve">ଯାହାର ପାହାଡ଼ ଉପରେ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ପଦ୍ମେଶ୍ୱର ମନ୍ଦିର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ସୋମବଂଶୀ ଶାସନ କାଳରେ (୧୦ମ-୧୧ଶ ଶତାବ୍ଦୀ) ନିର୍ମିତ ରେଖା ବିମାନ ଓ ପୀଢ଼ ଜଗମୋହନ ବିଶିଷ୍ଟ ପଞ୍ଚାୟତନ ମନ୍ଦିର</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ପରେ ୧୮୮୦ରେ କେ. ପି. ସିଂହଦେବ ଓ ୧୯୪୨ରେ ଅନନ୍ତନାରାୟଣ ସିଂହଦେବଙ୍କ ଦ୍ୱାରା ଏହାର ସଂସ୍କାର କରାଯାଇଥିଲା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ମୁଖ୍ୟ ମନ୍ଦିରର ଶୀର୍ଷ ଭାଗ ଭାଙ୍ଗିଯାଇଛି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ଏଠାରେ ବୌଦ୍ଧ କୀର୍ତ୍ତିରାଜି</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ଇଟା ଓ ଭାସ୍କର୍ଯ୍ୟର ଅବଶେଷ ମିଳିଛି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ମୁଖ୍ୟ ମନ୍ଦିର ପଛରେ ବୌଦ୍ଧ ଦେବୀ ପ୍ରଜ୍ଞାପାରମିତାଙ୍କ ମୂର୍ତ୍ତି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୮ମରୁ ୧୩ଶ ଶତାବ୍ଦୀ ମଧ୍ୟରେ ମହାଯାନ ଓ ବଜ୍ରଯାନ ବୌଦ୍ଧ ଧର୍ମର ପ୍ରମୁଖ କେନ୍ଦ୍ର ଥିଲା ବୋଲି ଗବେଷକମାନେ ମାନନ୍ତି</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FD1F7C"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FD1F7C">
        <w:rPr>
          <w:rFonts w:asciiTheme="minorBidi" w:eastAsia="Times New Roman" w:hAnsiTheme="minorBidi"/>
          <w:b/>
          <w:bCs/>
          <w:sz w:val="24"/>
          <w:szCs w:val="24"/>
          <w:cs/>
          <w:lang w:bidi="or-IN"/>
        </w:rPr>
        <w:t>୨୯. ଅନନ୍ତେଶ୍ୱର ମହାଦେବ ମନ୍ଦିର</w:t>
      </w:r>
      <w:r w:rsidRPr="00FD1F7C">
        <w:rPr>
          <w:rFonts w:asciiTheme="minorBidi" w:eastAsia="Times New Roman" w:hAnsiTheme="minorBidi"/>
          <w:b/>
          <w:bCs/>
          <w:sz w:val="24"/>
          <w:szCs w:val="24"/>
          <w:lang w:bidi="or-IN"/>
        </w:rPr>
        <w:t xml:space="preserve">, </w:t>
      </w:r>
      <w:r w:rsidRPr="00FD1F7C">
        <w:rPr>
          <w:rFonts w:asciiTheme="minorBidi" w:eastAsia="Times New Roman" w:hAnsiTheme="minorBidi"/>
          <w:b/>
          <w:bCs/>
          <w:sz w:val="24"/>
          <w:szCs w:val="24"/>
          <w:cs/>
          <w:lang w:bidi="or-IN"/>
        </w:rPr>
        <w:t>ଲେଣ୍ଡୁରା-ଭଗବାନପୁର</w:t>
      </w:r>
      <w:r w:rsidRPr="00FD1F7C">
        <w:rPr>
          <w:rFonts w:asciiTheme="minorBidi" w:eastAsia="Times New Roman" w:hAnsiTheme="minorBidi"/>
          <w:b/>
          <w:bCs/>
          <w:sz w:val="24"/>
          <w:szCs w:val="24"/>
          <w:lang w:bidi="or-IN"/>
        </w:rPr>
        <w:t xml:space="preserve"> </w:t>
      </w:r>
    </w:p>
    <w:p w:rsidR="00E14F6A" w:rsidRPr="00E14F6A" w:rsidRDefault="00E14F6A" w:rsidP="00E14F6A">
      <w:pPr>
        <w:numPr>
          <w:ilvl w:val="0"/>
          <w:numId w:val="27"/>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ଲେଣ୍ଡୁରା-ଭଗବାନପୁର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କଟକ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7"/>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୯ମ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୧୧ଶ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7"/>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୫୭"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୦୯</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୦୮"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7"/>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୧୩୬୨(</w:t>
      </w:r>
      <w:r w:rsidRPr="00E14F6A">
        <w:rPr>
          <w:rFonts w:asciiTheme="minorBidi" w:eastAsia="Times New Roman" w:hAnsiTheme="minorBidi"/>
          <w:sz w:val="24"/>
          <w:szCs w:val="24"/>
          <w:lang w:bidi="or-IN"/>
        </w:rPr>
        <w:t>E) (</w:t>
      </w:r>
      <w:r w:rsidRPr="00E14F6A">
        <w:rPr>
          <w:rFonts w:asciiTheme="minorBidi" w:eastAsia="Times New Roman" w:hAnsiTheme="minorBidi"/>
          <w:sz w:val="24"/>
          <w:szCs w:val="24"/>
          <w:cs/>
          <w:lang w:bidi="or-IN"/>
        </w:rPr>
        <w:t>୨ ଅପ୍ରେଲ ୨୦୧୪)</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୨୬୧୫(</w:t>
      </w:r>
      <w:r w:rsidRPr="00E14F6A">
        <w:rPr>
          <w:rFonts w:asciiTheme="minorBidi" w:eastAsia="Times New Roman" w:hAnsiTheme="minorBidi"/>
          <w:sz w:val="24"/>
          <w:szCs w:val="24"/>
          <w:lang w:bidi="or-IN"/>
        </w:rPr>
        <w:t>E) (</w:t>
      </w:r>
      <w:r w:rsidRPr="00E14F6A">
        <w:rPr>
          <w:rFonts w:asciiTheme="minorBidi" w:eastAsia="Times New Roman" w:hAnsiTheme="minorBidi"/>
          <w:sz w:val="24"/>
          <w:szCs w:val="24"/>
          <w:cs/>
          <w:lang w:bidi="or-IN"/>
        </w:rPr>
        <w:t>୨୫ ସେପ୍ଟେମ୍ବର ୨୦୧୪)</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FD1F7C">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ଅନନ୍ତେଶ୍ୱର ମହାଦେବ ମନ୍ଦିରଟି ଲେଣ୍ଡୁରା ଭଗବାନପୁର ଗ୍ରାମରେ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କଳିଙ୍ଗ ଶୈଳୀର ଏହି ମନ୍ଦିରର କେବଳ ଉପରିଭାଗ ବିନା ଗର୍ଭଗୃହଟି ବଞ୍ଚିରହିଛି</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ଅନ୍ୟ ଅଂଶଗୁଡ଼ିକ ନାହିଁ</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ମନ୍ଦିରଟି ସପ୍ତରଥ ଯୋଜନାର ଏବଂ କେନ୍ଦ୍ରୀୟ ରାହା ପାଗରେ ପାର୍ଶ୍ୱଦେବତା ରହିଛନ୍ତି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ମନ୍ଦିର ପରିସରରେ ଲକୁଳୀଶ</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ଗଣେଶ</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ନବଗ୍ରହ ପ୍ୟାନେଲ୍</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ଜୈନ ସର୍ବତୋଭଦ୍ର ଆଦି ମୂର୍ତ୍ତି ରଖାଯାଇଛି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ଶୈଳୀ ଦୃଷ୍ଟିରୁ ଏହା ୯ମ-୧୦ମ ଶତାବ୍ଦୀର ଅଟେ</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FD1F7C"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FD1F7C">
        <w:rPr>
          <w:rFonts w:asciiTheme="minorBidi" w:eastAsia="Times New Roman" w:hAnsiTheme="minorBidi"/>
          <w:b/>
          <w:bCs/>
          <w:sz w:val="24"/>
          <w:szCs w:val="24"/>
          <w:cs/>
          <w:lang w:bidi="or-IN"/>
        </w:rPr>
        <w:t>୩୦. ବିଶାଳ ମାତୃକା ମୂର୍ତ୍ତି ସମୂହ</w:t>
      </w:r>
      <w:r w:rsidRPr="00FD1F7C">
        <w:rPr>
          <w:rFonts w:asciiTheme="minorBidi" w:eastAsia="Times New Roman" w:hAnsiTheme="minorBidi"/>
          <w:b/>
          <w:bCs/>
          <w:sz w:val="24"/>
          <w:szCs w:val="24"/>
          <w:lang w:bidi="or-IN"/>
        </w:rPr>
        <w:t xml:space="preserve">, </w:t>
      </w:r>
      <w:r w:rsidRPr="00FD1F7C">
        <w:rPr>
          <w:rFonts w:asciiTheme="minorBidi" w:eastAsia="Times New Roman" w:hAnsiTheme="minorBidi"/>
          <w:b/>
          <w:bCs/>
          <w:sz w:val="24"/>
          <w:szCs w:val="24"/>
          <w:cs/>
          <w:lang w:bidi="or-IN"/>
        </w:rPr>
        <w:t>ଯାଜପୁର ସହର</w:t>
      </w:r>
      <w:r w:rsidRPr="00FD1F7C">
        <w:rPr>
          <w:rFonts w:asciiTheme="minorBidi" w:eastAsia="Times New Roman" w:hAnsiTheme="minorBidi"/>
          <w:b/>
          <w:bCs/>
          <w:sz w:val="24"/>
          <w:szCs w:val="24"/>
          <w:lang w:bidi="or-IN"/>
        </w:rPr>
        <w:t xml:space="preserve"> </w:t>
      </w:r>
    </w:p>
    <w:p w:rsidR="00E14F6A" w:rsidRPr="00E14F6A" w:rsidRDefault="00E14F6A" w:rsidP="00E14F6A">
      <w:pPr>
        <w:numPr>
          <w:ilvl w:val="0"/>
          <w:numId w:val="28"/>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ଉପ-ଜିଲ୍ଲାପାଳଙ୍କ କାର୍ଯ୍ୟାଳୟ ପରିସର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ଯାଜପୁର ସହର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ଯାଜପୁର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8"/>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୮ମ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୧୧ଶ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8"/>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୫୧</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୦୯"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୧୯</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୪୩"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8"/>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 ୯୨୯-</w:t>
      </w:r>
      <w:r w:rsidRPr="00E14F6A">
        <w:rPr>
          <w:rFonts w:asciiTheme="minorBidi" w:eastAsia="Times New Roman" w:hAnsiTheme="minorBidi"/>
          <w:sz w:val="24"/>
          <w:szCs w:val="24"/>
          <w:lang w:bidi="or-IN"/>
        </w:rPr>
        <w:t>E (</w:t>
      </w:r>
      <w:r w:rsidRPr="00E14F6A">
        <w:rPr>
          <w:rFonts w:asciiTheme="minorBidi" w:eastAsia="Times New Roman" w:hAnsiTheme="minorBidi"/>
          <w:sz w:val="24"/>
          <w:szCs w:val="24"/>
          <w:cs/>
          <w:lang w:bidi="or-IN"/>
        </w:rPr>
        <w:t>୫ ମାର୍ଚ୍ଚ ୧୯୨୧)</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 ୨୬୩୮-</w:t>
      </w:r>
      <w:r w:rsidRPr="00E14F6A">
        <w:rPr>
          <w:rFonts w:asciiTheme="minorBidi" w:eastAsia="Times New Roman" w:hAnsiTheme="minorBidi"/>
          <w:sz w:val="24"/>
          <w:szCs w:val="24"/>
          <w:lang w:bidi="or-IN"/>
        </w:rPr>
        <w:t>E (</w:t>
      </w:r>
      <w:r w:rsidRPr="00E14F6A">
        <w:rPr>
          <w:rFonts w:asciiTheme="minorBidi" w:eastAsia="Times New Roman" w:hAnsiTheme="minorBidi"/>
          <w:sz w:val="24"/>
          <w:szCs w:val="24"/>
          <w:cs/>
          <w:lang w:bidi="or-IN"/>
        </w:rPr>
        <w:t>୧୮ ଜୁଲାଇ ୧୯୨୧)</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FD1F7C">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 xml:space="preserve">ଯାଜପୁର ଉପ-ଜିଲ୍ଲାପାଳଙ୍କ ବାସଭବନ ପରିସରରେ </w:t>
      </w:r>
      <w:r w:rsidRPr="00E14F6A">
        <w:rPr>
          <w:rFonts w:asciiTheme="minorBidi" w:eastAsia="Times New Roman" w:hAnsiTheme="minorBidi"/>
          <w:sz w:val="24"/>
          <w:szCs w:val="24"/>
          <w:lang w:bidi="or-IN"/>
        </w:rPr>
        <w:t xml:space="preserve">ASI </w:t>
      </w:r>
      <w:r w:rsidRPr="00E14F6A">
        <w:rPr>
          <w:rFonts w:asciiTheme="minorBidi" w:eastAsia="Times New Roman" w:hAnsiTheme="minorBidi"/>
          <w:sz w:val="24"/>
          <w:szCs w:val="24"/>
          <w:cs/>
          <w:lang w:bidi="or-IN"/>
        </w:rPr>
        <w:t>ଦ୍ୱାରା ନିର୍ମିତ ଏକ କଂକ୍ରିଟ୍ ଗୃହରେ ଚାରୋଟି ବିଶାଳ ମୂର୍ତ୍ତି ରଖାଯାଇଛି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ମୁଗୁନି ପଥରରେ ଖୋଦିତ ସପ୍ତମାତୃକା ଗୋଷ୍ଠୀର ବାରାହୀ</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 xml:space="preserve">ଚାମୁଣ୍ଡା ଏବଂ ଇନ୍ଦ୍ରାଣୀଙ୍କର ଏହି ବିଶାଳ ମୂର୍ତ୍ତିଗୁଡ଼ିକ </w:t>
      </w:r>
      <w:r w:rsidRPr="00E14F6A">
        <w:rPr>
          <w:rFonts w:asciiTheme="minorBidi" w:eastAsia="Times New Roman" w:hAnsiTheme="minorBidi"/>
          <w:sz w:val="24"/>
          <w:szCs w:val="24"/>
          <w:cs/>
          <w:lang w:bidi="or-IN"/>
        </w:rPr>
        <w:lastRenderedPageBreak/>
        <w:t>ଯାଜପୁର ସହର ଓ ଆଖପାଖ ଅଞ୍ଚଳରୁ ସଂଗ୍ରହ କରାଯାଇଥିଲା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ବ୍ୟତୀତ ଏକ ଖୋଦିତ ପଥର ଫଳକ ମଧ୍ୟ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ମୂର୍ତ୍ତିଗୁଡ଼ିକ ୮ମ-୯ମରୁ ୧୦ମ-୧୧ଶ ଶତାବ୍ଦୀର ଅଟେ</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FD1F7C"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FD1F7C">
        <w:rPr>
          <w:rFonts w:asciiTheme="minorBidi" w:eastAsia="Times New Roman" w:hAnsiTheme="minorBidi"/>
          <w:b/>
          <w:bCs/>
          <w:sz w:val="24"/>
          <w:szCs w:val="24"/>
          <w:cs/>
          <w:lang w:bidi="or-IN"/>
        </w:rPr>
        <w:t>୩୧. ବୌଦ୍ଧ ମୂର୍ତ୍ତି ସମୂହ</w:t>
      </w:r>
      <w:r w:rsidRPr="00FD1F7C">
        <w:rPr>
          <w:rFonts w:asciiTheme="minorBidi" w:eastAsia="Times New Roman" w:hAnsiTheme="minorBidi"/>
          <w:b/>
          <w:bCs/>
          <w:sz w:val="24"/>
          <w:szCs w:val="24"/>
          <w:lang w:bidi="or-IN"/>
        </w:rPr>
        <w:t xml:space="preserve">, </w:t>
      </w:r>
      <w:r w:rsidRPr="00FD1F7C">
        <w:rPr>
          <w:rFonts w:asciiTheme="minorBidi" w:eastAsia="Times New Roman" w:hAnsiTheme="minorBidi"/>
          <w:b/>
          <w:bCs/>
          <w:sz w:val="24"/>
          <w:szCs w:val="24"/>
          <w:cs/>
          <w:lang w:bidi="or-IN"/>
        </w:rPr>
        <w:t>ଯାଜପୁର ସହର</w:t>
      </w:r>
      <w:r w:rsidRPr="00FD1F7C">
        <w:rPr>
          <w:rFonts w:asciiTheme="minorBidi" w:eastAsia="Times New Roman" w:hAnsiTheme="minorBidi"/>
          <w:b/>
          <w:bCs/>
          <w:sz w:val="24"/>
          <w:szCs w:val="24"/>
          <w:lang w:bidi="or-IN"/>
        </w:rPr>
        <w:t xml:space="preserve"> </w:t>
      </w:r>
    </w:p>
    <w:p w:rsidR="00E14F6A" w:rsidRPr="00E14F6A" w:rsidRDefault="00E14F6A" w:rsidP="00E14F6A">
      <w:pPr>
        <w:numPr>
          <w:ilvl w:val="0"/>
          <w:numId w:val="29"/>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ଉପ-ଜିଲ୍ଲାପାଳଙ୍କ କାର୍ଯ୍ୟାଳୟ ପରିସର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ଯାଜପୁର ସହର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ଯାଜପୁର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9"/>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୮ମ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୧୧ଶ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9"/>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୫୧</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୦୯"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୧୯</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୪୩"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29"/>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 ୯୪୦୨-</w:t>
      </w:r>
      <w:r w:rsidRPr="00E14F6A">
        <w:rPr>
          <w:rFonts w:asciiTheme="minorBidi" w:eastAsia="Times New Roman" w:hAnsiTheme="minorBidi"/>
          <w:sz w:val="24"/>
          <w:szCs w:val="24"/>
          <w:lang w:bidi="or-IN"/>
        </w:rPr>
        <w:t>VA-</w:t>
      </w:r>
      <w:r w:rsidRPr="00E14F6A">
        <w:rPr>
          <w:rFonts w:asciiTheme="minorBidi" w:eastAsia="Times New Roman" w:hAnsiTheme="minorBidi"/>
          <w:sz w:val="24"/>
          <w:szCs w:val="24"/>
          <w:cs/>
          <w:lang w:bidi="or-IN"/>
        </w:rPr>
        <w:t>୧୩-</w:t>
      </w:r>
      <w:r w:rsidRPr="00E14F6A">
        <w:rPr>
          <w:rFonts w:asciiTheme="minorBidi" w:eastAsia="Times New Roman" w:hAnsiTheme="minorBidi"/>
          <w:sz w:val="24"/>
          <w:szCs w:val="24"/>
          <w:lang w:bidi="or-IN"/>
        </w:rPr>
        <w:t>R (</w:t>
      </w:r>
      <w:r w:rsidRPr="00E14F6A">
        <w:rPr>
          <w:rFonts w:asciiTheme="minorBidi" w:eastAsia="Times New Roman" w:hAnsiTheme="minorBidi"/>
          <w:sz w:val="24"/>
          <w:szCs w:val="24"/>
          <w:cs/>
          <w:lang w:bidi="or-IN"/>
        </w:rPr>
        <w:t>୧୪ ଅକ୍ଟୋବର ୧୯୨୪)</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 ୧୧୮୮୪-</w:t>
      </w:r>
      <w:r w:rsidRPr="00E14F6A">
        <w:rPr>
          <w:rFonts w:asciiTheme="minorBidi" w:eastAsia="Times New Roman" w:hAnsiTheme="minorBidi"/>
          <w:sz w:val="24"/>
          <w:szCs w:val="24"/>
          <w:lang w:bidi="or-IN"/>
        </w:rPr>
        <w:t>VA-</w:t>
      </w:r>
      <w:r w:rsidRPr="00E14F6A">
        <w:rPr>
          <w:rFonts w:asciiTheme="minorBidi" w:eastAsia="Times New Roman" w:hAnsiTheme="minorBidi"/>
          <w:sz w:val="24"/>
          <w:szCs w:val="24"/>
          <w:cs/>
          <w:lang w:bidi="or-IN"/>
        </w:rPr>
        <w:t>୧୩-</w:t>
      </w:r>
      <w:r w:rsidRPr="00E14F6A">
        <w:rPr>
          <w:rFonts w:asciiTheme="minorBidi" w:eastAsia="Times New Roman" w:hAnsiTheme="minorBidi"/>
          <w:sz w:val="24"/>
          <w:szCs w:val="24"/>
          <w:lang w:bidi="or-IN"/>
        </w:rPr>
        <w:t>R (</w:t>
      </w:r>
      <w:r w:rsidRPr="00E14F6A">
        <w:rPr>
          <w:rFonts w:asciiTheme="minorBidi" w:eastAsia="Times New Roman" w:hAnsiTheme="minorBidi"/>
          <w:sz w:val="24"/>
          <w:szCs w:val="24"/>
          <w:cs/>
          <w:lang w:bidi="or-IN"/>
        </w:rPr>
        <w:t>୨୨ ଡିସେମ୍ବର ୧୯୨୪)</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FD1F7C">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ଯାଜପୁର ଉପ-ଜିଲ୍ଲାପାଳଙ୍କ ବାସଭବନ ପରିସରରେ ଥିବା କଂକ୍ରିଟ୍ ଗୃହରେ ତିନୋଟି ବୌଦ୍ଧ ମୂର୍ତ୍ତି ରଖାଯାଇଛି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ଏସବୁ ଯାଜପୁର ଓ ଆଖପାଖର ବିଭିନ୍ନ ସ୍ଥାନରୁ ଆଣି ରଖାଯାଇଛି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ଅବଲୋକିତେଶ୍ୱରଙ୍କ ବିଶାଳ ମୂର୍ତ୍ତି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 xml:space="preserve">ଯାହା ସ୍ଥାନୀୟ ଭାବେ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ସାନ୍ତା ମାଧବ</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ନାମରେ ପରିଚିତ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ତାହା ସାନ୍ତା ମାଧବ ଗ୍ରାମରୁ ଅଣାଯାଇଥିଲା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ମୂର୍ତ୍ତିଗୁଡ଼ିକ ୮ମ-୯ମରୁ ୧୦ମ-୧୧ଶ ଶତାବ୍ଦୀର ଅଟେ</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FD1F7C"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FD1F7C">
        <w:rPr>
          <w:rFonts w:asciiTheme="minorBidi" w:eastAsia="Times New Roman" w:hAnsiTheme="minorBidi"/>
          <w:b/>
          <w:bCs/>
          <w:sz w:val="24"/>
          <w:szCs w:val="24"/>
          <w:cs/>
          <w:lang w:bidi="or-IN"/>
        </w:rPr>
        <w:t>୩୨. ରତ୍ନଗିରି ମହାବିହାର</w:t>
      </w:r>
      <w:r w:rsidRPr="00FD1F7C">
        <w:rPr>
          <w:rFonts w:asciiTheme="minorBidi" w:eastAsia="Times New Roman" w:hAnsiTheme="minorBidi"/>
          <w:b/>
          <w:bCs/>
          <w:sz w:val="24"/>
          <w:szCs w:val="24"/>
          <w:lang w:bidi="or-IN"/>
        </w:rPr>
        <w:t xml:space="preserve">, </w:t>
      </w:r>
      <w:r w:rsidRPr="00FD1F7C">
        <w:rPr>
          <w:rFonts w:asciiTheme="minorBidi" w:eastAsia="Times New Roman" w:hAnsiTheme="minorBidi"/>
          <w:b/>
          <w:bCs/>
          <w:sz w:val="24"/>
          <w:szCs w:val="24"/>
          <w:cs/>
          <w:lang w:bidi="or-IN"/>
        </w:rPr>
        <w:t>ରତ୍ନଗିରି</w:t>
      </w:r>
      <w:r w:rsidRPr="00FD1F7C">
        <w:rPr>
          <w:rFonts w:asciiTheme="minorBidi" w:eastAsia="Times New Roman" w:hAnsiTheme="minorBidi"/>
          <w:b/>
          <w:bCs/>
          <w:sz w:val="24"/>
          <w:szCs w:val="24"/>
          <w:lang w:bidi="or-IN"/>
        </w:rPr>
        <w:t xml:space="preserve"> </w:t>
      </w:r>
    </w:p>
    <w:p w:rsidR="00E14F6A" w:rsidRPr="00E14F6A" w:rsidRDefault="00E14F6A" w:rsidP="00E14F6A">
      <w:pPr>
        <w:numPr>
          <w:ilvl w:val="0"/>
          <w:numId w:val="30"/>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ରତ୍ନଗିରି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ଯାଜପୁର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0"/>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୫ମ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୧୬ଶ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0"/>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୨୮" ଉତ୍ତରରୁ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୩୨"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୧୦"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0"/>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 ୫୬୭-</w:t>
      </w:r>
      <w:r w:rsidRPr="00E14F6A">
        <w:rPr>
          <w:rFonts w:asciiTheme="minorBidi" w:eastAsia="Times New Roman" w:hAnsiTheme="minorBidi"/>
          <w:sz w:val="24"/>
          <w:szCs w:val="24"/>
          <w:lang w:bidi="or-IN"/>
        </w:rPr>
        <w:t>Com. (</w:t>
      </w:r>
      <w:r w:rsidRPr="00E14F6A">
        <w:rPr>
          <w:rFonts w:asciiTheme="minorBidi" w:eastAsia="Times New Roman" w:hAnsiTheme="minorBidi"/>
          <w:sz w:val="24"/>
          <w:szCs w:val="24"/>
          <w:cs/>
          <w:lang w:bidi="or-IN"/>
        </w:rPr>
        <w:t>୨୫ ଜାନୁଆରୀ ୧୯୩୭)</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 ୫୨୧୪-</w:t>
      </w:r>
      <w:r w:rsidRPr="00E14F6A">
        <w:rPr>
          <w:rFonts w:asciiTheme="minorBidi" w:eastAsia="Times New Roman" w:hAnsiTheme="minorBidi"/>
          <w:sz w:val="24"/>
          <w:szCs w:val="24"/>
          <w:lang w:bidi="or-IN"/>
        </w:rPr>
        <w:t>IA.</w:t>
      </w:r>
      <w:r w:rsidRPr="00E14F6A">
        <w:rPr>
          <w:rFonts w:asciiTheme="minorBidi" w:eastAsia="Times New Roman" w:hAnsiTheme="minorBidi"/>
          <w:sz w:val="24"/>
          <w:szCs w:val="24"/>
          <w:cs/>
          <w:lang w:bidi="or-IN"/>
        </w:rPr>
        <w:t>୩/୩୭.</w:t>
      </w:r>
      <w:r w:rsidRPr="00E14F6A">
        <w:rPr>
          <w:rFonts w:asciiTheme="minorBidi" w:eastAsia="Times New Roman" w:hAnsiTheme="minorBidi"/>
          <w:sz w:val="24"/>
          <w:szCs w:val="24"/>
          <w:lang w:bidi="or-IN"/>
        </w:rPr>
        <w:t>Com. (</w:t>
      </w:r>
      <w:r w:rsidRPr="00E14F6A">
        <w:rPr>
          <w:rFonts w:asciiTheme="minorBidi" w:eastAsia="Times New Roman" w:hAnsiTheme="minorBidi"/>
          <w:sz w:val="24"/>
          <w:szCs w:val="24"/>
          <w:cs/>
          <w:lang w:bidi="or-IN"/>
        </w:rPr>
        <w:t>୨୦ ଜୁନ୍ ୧୯୩୭)</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FD1F7C">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ରତ୍ନଗିରି ମହାବିହାରଟି ଏସିଆ ପାହାଡ଼ ମାଳାରେ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ବ୍ରାହ୍ମଣୀ ନଦୀର ଶାଖା କେଳୁଆ ନଦୀର ବାମ କୂଳରେ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 xml:space="preserve">୧୯୦୫ରେ ଏମ୍.ଏମ୍. ଚକ୍ରବର୍ତ୍ତୀ ପ୍ରଥମେ ଏହା ଦେଖିଥିଲେ ଏବଂ ୧୯୫୮-୬୧ ମଧ୍ୟରେ </w:t>
      </w:r>
      <w:r w:rsidRPr="00E14F6A">
        <w:rPr>
          <w:rFonts w:asciiTheme="minorBidi" w:eastAsia="Times New Roman" w:hAnsiTheme="minorBidi"/>
          <w:sz w:val="24"/>
          <w:szCs w:val="24"/>
          <w:lang w:bidi="or-IN"/>
        </w:rPr>
        <w:t>ASI</w:t>
      </w:r>
      <w:r w:rsidRPr="00E14F6A">
        <w:rPr>
          <w:rFonts w:asciiTheme="minorBidi" w:eastAsia="Times New Roman" w:hAnsiTheme="minorBidi"/>
          <w:sz w:val="24"/>
          <w:szCs w:val="24"/>
          <w:cs/>
          <w:lang w:bidi="or-IN"/>
        </w:rPr>
        <w:t>ର ଦେବାଳା ମିତ୍ରଙ୍କ ଦ୍ୱାରା ଖନନ କରାଯାଇ ଏକ ବିଶାଳ ବୌଦ୍ଧ ବିହାର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ଦୁଇଟି ମଠ</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ସ୍ତୂପ</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ମୂର୍ତ୍ତି ଓ ସଂରଚନା ଲୋକଲୋଚନକୁ ଅଣାଯାଇଥିଲା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hi-IN"/>
        </w:rPr>
        <w:t>"</w:t>
      </w:r>
      <w:r w:rsidRPr="00E14F6A">
        <w:rPr>
          <w:rFonts w:asciiTheme="minorBidi" w:eastAsia="Times New Roman" w:hAnsiTheme="minorBidi"/>
          <w:sz w:val="24"/>
          <w:szCs w:val="24"/>
          <w:cs/>
          <w:lang w:bidi="or-IN"/>
        </w:rPr>
        <w:t>ଶ୍ରୀ ରତ୍ନଗିରି ମହାବିହାରୀୟ ଆର୍ଯ୍ୟ ଭିକ୍ଷୁ ସଂଘସ୍ୟ" ଲେଖା ଥିବା ମାଟି ସିଲ୍‌ରୁ ଏହା ରତ୍ନଗିରି ଭାବେ ଚିହ୍ନଟ ହୋଇଛି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୯ମ-୧୦ମ ଶତାବ୍ଦୀରେ ଭୌମକରଙ୍କ ରାଜକୀୟ ସଂରକ୍ଷଣରେ ଏହା ବୌଦ୍ଧ ଧର୍ମର ପ୍ରମୁଖ କେନ୍ଦ୍ର 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କର୍ଣ୍ଣଦେବ କେଶରୀଙ୍କ ରାଣୀ କର୍ପୂରଶ୍ରୀ ଏକ ମଠରେ ରହୁଥିଲେ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ସ୍ଥାନର ସଂସ୍କୃତି ୫ମରୁ ୧୩ଶ-୧୪ଶ ଶତାବ୍ଦୀ ପର୍ଯ୍ୟନ୍ତ ବ୍ୟାପ୍ତ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ମିଳିଥିବା ବଜ୍ରପାଣି</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ମଞ୍ଜୁଶ୍ରୀ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ଅପରାଜିତା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ଅଷ୍ଟମହାଭୟ 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ଜମ୍ଭାଲ</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ହାରୀତି ଆଦି ମୂର୍ତ୍ତି ରତ୍ନଗିରି ସଂଗ୍ରହାଳୟରେ ରଖାଯାଇଛି</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FD1F7C"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FD1F7C">
        <w:rPr>
          <w:rFonts w:asciiTheme="minorBidi" w:eastAsia="Times New Roman" w:hAnsiTheme="minorBidi"/>
          <w:b/>
          <w:bCs/>
          <w:sz w:val="24"/>
          <w:szCs w:val="24"/>
          <w:cs/>
          <w:lang w:bidi="or-IN"/>
        </w:rPr>
        <w:t>୩୩. ଉଦୟଗିରି ବୌଦ୍ଧ ପରିସର</w:t>
      </w:r>
      <w:r w:rsidRPr="00FD1F7C">
        <w:rPr>
          <w:rFonts w:asciiTheme="minorBidi" w:eastAsia="Times New Roman" w:hAnsiTheme="minorBidi"/>
          <w:b/>
          <w:bCs/>
          <w:sz w:val="24"/>
          <w:szCs w:val="24"/>
          <w:lang w:bidi="or-IN"/>
        </w:rPr>
        <w:t xml:space="preserve">, </w:t>
      </w:r>
      <w:r w:rsidRPr="00FD1F7C">
        <w:rPr>
          <w:rFonts w:asciiTheme="minorBidi" w:eastAsia="Times New Roman" w:hAnsiTheme="minorBidi"/>
          <w:b/>
          <w:bCs/>
          <w:sz w:val="24"/>
          <w:szCs w:val="24"/>
          <w:cs/>
          <w:lang w:bidi="or-IN"/>
        </w:rPr>
        <w:t>ଚାନ୍ଦିଆ</w:t>
      </w:r>
      <w:r w:rsidRPr="00FD1F7C">
        <w:rPr>
          <w:rFonts w:asciiTheme="minorBidi" w:eastAsia="Times New Roman" w:hAnsiTheme="minorBidi"/>
          <w:b/>
          <w:bCs/>
          <w:sz w:val="24"/>
          <w:szCs w:val="24"/>
          <w:lang w:bidi="or-IN"/>
        </w:rPr>
        <w:t xml:space="preserve"> </w:t>
      </w:r>
    </w:p>
    <w:p w:rsidR="00E14F6A" w:rsidRPr="00E14F6A" w:rsidRDefault="00E14F6A" w:rsidP="00E14F6A">
      <w:pPr>
        <w:numPr>
          <w:ilvl w:val="0"/>
          <w:numId w:val="31"/>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ଚାନ୍ଦିଆ (ଉଦୟଗିରି)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ଯାଜପୁର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1"/>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lastRenderedPageBreak/>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୧ମ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୧୩ଶ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1"/>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୩୦"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୦୯"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1"/>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 ୫୭୩-</w:t>
      </w:r>
      <w:r w:rsidRPr="00E14F6A">
        <w:rPr>
          <w:rFonts w:asciiTheme="minorBidi" w:eastAsia="Times New Roman" w:hAnsiTheme="minorBidi"/>
          <w:sz w:val="24"/>
          <w:szCs w:val="24"/>
          <w:lang w:bidi="or-IN"/>
        </w:rPr>
        <w:t>Com. (</w:t>
      </w:r>
      <w:r w:rsidRPr="00E14F6A">
        <w:rPr>
          <w:rFonts w:asciiTheme="minorBidi" w:eastAsia="Times New Roman" w:hAnsiTheme="minorBidi"/>
          <w:sz w:val="24"/>
          <w:szCs w:val="24"/>
          <w:cs/>
          <w:lang w:bidi="or-IN"/>
        </w:rPr>
        <w:t>୨୫ ଜାନୁଆରୀ ୧୯୩୭)</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 ୫୨୧୬-</w:t>
      </w:r>
      <w:r w:rsidRPr="00E14F6A">
        <w:rPr>
          <w:rFonts w:asciiTheme="minorBidi" w:eastAsia="Times New Roman" w:hAnsiTheme="minorBidi"/>
          <w:sz w:val="24"/>
          <w:szCs w:val="24"/>
          <w:lang w:bidi="or-IN"/>
        </w:rPr>
        <w:t>IA-</w:t>
      </w:r>
      <w:r w:rsidRPr="00E14F6A">
        <w:rPr>
          <w:rFonts w:asciiTheme="minorBidi" w:eastAsia="Times New Roman" w:hAnsiTheme="minorBidi"/>
          <w:sz w:val="24"/>
          <w:szCs w:val="24"/>
          <w:cs/>
          <w:lang w:bidi="or-IN"/>
        </w:rPr>
        <w:t>୩/୩୭.</w:t>
      </w:r>
      <w:r w:rsidRPr="00E14F6A">
        <w:rPr>
          <w:rFonts w:asciiTheme="minorBidi" w:eastAsia="Times New Roman" w:hAnsiTheme="minorBidi"/>
          <w:sz w:val="24"/>
          <w:szCs w:val="24"/>
          <w:lang w:bidi="or-IN"/>
        </w:rPr>
        <w:t xml:space="preserve">Com.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FD1F7C">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ଉଦୟଗିରି ବୌଦ୍ଧ ସ୍ଥଳଟି ବିରୂପା ନଦୀ କୂଳରେ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ଏସିଆ ପାହାଡ଼ ମାଳାର ଚାନ୍ଦିଆ ଅଞ୍ଚଳରେ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୧୮୭୦ରେ ବାବୁ ଚନ୍ଦ୍ରଶେଖର ବାନାର୍ଜୀ ଏହାକୁ ଲୋକଲୋଚନକୁ ଆଣିଥିଲେ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lang w:bidi="or-IN"/>
        </w:rPr>
        <w:t xml:space="preserve">ASI </w:t>
      </w:r>
      <w:r w:rsidRPr="00E14F6A">
        <w:rPr>
          <w:rFonts w:asciiTheme="minorBidi" w:eastAsia="Times New Roman" w:hAnsiTheme="minorBidi"/>
          <w:sz w:val="24"/>
          <w:szCs w:val="24"/>
          <w:cs/>
          <w:lang w:bidi="or-IN"/>
        </w:rPr>
        <w:t>ଦ୍ୱାରା ୧୯୮୫-୮୯ (ଉଦୟଗିରି-୧) ଏବଂ ୧୯୯୭-୨୦୦୩ (ଉଦୟଗିରି-୨)ରେ ଦୁଇଟି ପର୍ଯ୍ୟାୟରେ ଖନନ କରାଯାଇଥିଲା</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sz w:val="24"/>
          <w:szCs w:val="24"/>
          <w:cs/>
          <w:lang w:bidi="or-IN"/>
        </w:rPr>
        <w:t>ଉଦୟଗିରି-୧ରୁ ମାଧବପୁର ମହାବିହାର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 xml:space="preserve">ଇଟା ନିର୍ମିତ ବିଶାଳ ମଠ (୩୫ମି </w:t>
      </w:r>
      <w:r w:rsidRPr="00E14F6A">
        <w:rPr>
          <w:rFonts w:asciiTheme="minorBidi" w:eastAsia="Times New Roman" w:hAnsiTheme="minorBidi"/>
          <w:sz w:val="24"/>
          <w:szCs w:val="24"/>
          <w:lang w:bidi="or-IN"/>
        </w:rPr>
        <w:t xml:space="preserve">x </w:t>
      </w:r>
      <w:r w:rsidRPr="00E14F6A">
        <w:rPr>
          <w:rFonts w:asciiTheme="minorBidi" w:eastAsia="Times New Roman" w:hAnsiTheme="minorBidi"/>
          <w:sz w:val="24"/>
          <w:szCs w:val="24"/>
          <w:cs/>
          <w:lang w:bidi="or-IN"/>
        </w:rPr>
        <w:t>୩୫ମି) ଏବଂ ୪.୮୦ ମିଟର ଉଚ୍ଚ ମହାସ୍ତୂପ ମିଳିଛି</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ଯେଉଁଥିରେ ଧ୍ୟାନୀ ବୁଦ୍ଧଙ୍କ ମୂର୍ତ୍ତି ରହିଛି (୧୦ମ-୧୧ଶ ଶତାବ୍ଦୀ)</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ଉଦୟଗିରି-୨ରୁ ସିଂହପ୍ରସ୍ଥ ମହାବିହାର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ଦୁଇମହଲା ଇଟା ମଠ</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ବୁଲିବା ରାସ୍ତା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ଉପର ମହଲାରେ ପ୍ରାର୍ଥନା ଗୃହ ମିଳିଛି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ସହ ଅବଲୋକିତେଶ୍ୱରଙ୍କ ବିଶାଳ ମୂର୍ତ୍ତି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ଚୈତ୍ୟଗୃହ</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ପଥର ରାସ୍ତା (୭୦ମି ଲମ୍ବ)</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ରୋଷେଇ ଘର ଏବଂ ବୁଦ୍ଧ</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ମଞ୍ଜୁଶ୍ରୀ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ଭୃକୁଟୀ</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ହାରୀତି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ଚୁନ୍ଦା</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ଅପରାଜିତା ଆଦିଙ୍କ ମୂର୍ତ୍ତି ମିଳିଛି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ସ୍ଥାନଟି ୧ମରୁ ୧୩ଶ ଶତାବ୍ଦୀର ଅଟେ</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FD1F7C"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FD1F7C">
        <w:rPr>
          <w:rFonts w:asciiTheme="minorBidi" w:eastAsia="Times New Roman" w:hAnsiTheme="minorBidi"/>
          <w:b/>
          <w:bCs/>
          <w:sz w:val="24"/>
          <w:szCs w:val="24"/>
          <w:cs/>
          <w:lang w:bidi="or-IN"/>
        </w:rPr>
        <w:t>୩୪. ପ୍ରାଚୀନ ବୌଦ୍ଧ ସ୍ଥଳ</w:t>
      </w:r>
      <w:r w:rsidRPr="00FD1F7C">
        <w:rPr>
          <w:rFonts w:asciiTheme="minorBidi" w:eastAsia="Times New Roman" w:hAnsiTheme="minorBidi"/>
          <w:b/>
          <w:bCs/>
          <w:sz w:val="24"/>
          <w:szCs w:val="24"/>
          <w:lang w:bidi="or-IN"/>
        </w:rPr>
        <w:t xml:space="preserve">, </w:t>
      </w:r>
      <w:r w:rsidRPr="00FD1F7C">
        <w:rPr>
          <w:rFonts w:asciiTheme="minorBidi" w:eastAsia="Times New Roman" w:hAnsiTheme="minorBidi"/>
          <w:b/>
          <w:bCs/>
          <w:sz w:val="24"/>
          <w:szCs w:val="24"/>
          <w:cs/>
          <w:lang w:bidi="or-IN"/>
        </w:rPr>
        <w:t>ଲଙ୍ଗୁଡ଼ି ପାହାଡ଼</w:t>
      </w:r>
      <w:r w:rsidRPr="00FD1F7C">
        <w:rPr>
          <w:rFonts w:asciiTheme="minorBidi" w:eastAsia="Times New Roman" w:hAnsiTheme="minorBidi"/>
          <w:b/>
          <w:bCs/>
          <w:sz w:val="24"/>
          <w:szCs w:val="24"/>
          <w:lang w:bidi="or-IN"/>
        </w:rPr>
        <w:t xml:space="preserve"> </w:t>
      </w:r>
    </w:p>
    <w:p w:rsidR="00E14F6A" w:rsidRPr="00E14F6A" w:rsidRDefault="00E14F6A" w:rsidP="00E14F6A">
      <w:pPr>
        <w:numPr>
          <w:ilvl w:val="0"/>
          <w:numId w:val="32"/>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ଲଙ୍ଗୁଡ଼ି ପାହାଡ଼</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ଯାଜପୁର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2"/>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୧ମ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୧୨ଶ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2"/>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୪୩</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୨୫"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୧୧</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୨୪"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2"/>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୯୮୩(</w:t>
      </w:r>
      <w:r w:rsidRPr="00E14F6A">
        <w:rPr>
          <w:rFonts w:asciiTheme="minorBidi" w:eastAsia="Times New Roman" w:hAnsiTheme="minorBidi"/>
          <w:sz w:val="24"/>
          <w:szCs w:val="24"/>
          <w:lang w:bidi="or-IN"/>
        </w:rPr>
        <w:t>E) (</w:t>
      </w:r>
      <w:r w:rsidRPr="00E14F6A">
        <w:rPr>
          <w:rFonts w:asciiTheme="minorBidi" w:eastAsia="Times New Roman" w:hAnsiTheme="minorBidi"/>
          <w:sz w:val="24"/>
          <w:szCs w:val="24"/>
          <w:cs/>
          <w:lang w:bidi="or-IN"/>
        </w:rPr>
        <w:t>୨୭ ଅଗଷ୍ଟ ୨୦୦୩)</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୨୬୩(</w:t>
      </w:r>
      <w:r w:rsidRPr="00E14F6A">
        <w:rPr>
          <w:rFonts w:asciiTheme="minorBidi" w:eastAsia="Times New Roman" w:hAnsiTheme="minorBidi"/>
          <w:sz w:val="24"/>
          <w:szCs w:val="24"/>
          <w:lang w:bidi="or-IN"/>
        </w:rPr>
        <w:t>E) (</w:t>
      </w:r>
      <w:r w:rsidRPr="00E14F6A">
        <w:rPr>
          <w:rFonts w:asciiTheme="minorBidi" w:eastAsia="Times New Roman" w:hAnsiTheme="minorBidi"/>
          <w:sz w:val="24"/>
          <w:szCs w:val="24"/>
          <w:cs/>
          <w:lang w:bidi="or-IN"/>
        </w:rPr>
        <w:t>୨୫ ଫେବୃଆରୀ ୨୦୦୪)</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FD1F7C">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ଯାଜପୁର ଜିଲ୍ଲା ଧର୍ମଶାଳା ତହସିଲ ଅନ୍ତର୍ଗତ ଏସିଆ ପାହାଡ଼ ମାଳାରେ ଲଙ୍ଗୁଡ଼ି ପାହାଡ଼ ବୌଦ୍ଧ ସ୍ଥଳ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୧୯୯୬-୨୦୦୧ ମଧ୍ୟରେ ହୋଇଥିବା ଖନନରୁ ପଥର-ଖୋଦିତ ସ୍ତୂପ</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ମୂର୍ତ୍ତି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ମଠ ଏବଂ ଇଟା ସ୍ତୂପ ମିଳିଛି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ବ୍ୟତୀତ ମାଟି ମୂର୍ତ୍ତି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ମାଟି ସିଲ୍</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ପଥର ଖଣ୍ଡ ଓ ମୃତ୍ତିକା ପାତ୍ର ଉଦ୍ଧାର ହୋଇଛି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ପାହାଡ଼ର ଦକ୍ଷିଣ ପଟେ ଧ୍ୟାନୀ ବୁଦ୍ଧ</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ବୋଧିସତ୍ତ୍ୱ ଓ ଦେବୀମାନଙ୍କ ମୂର୍ତ୍ତି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ସ୍ଥାନଟି ୧ମରୁ ୧୧ଶ ଶତାବ୍ଦୀର ଅଟେ</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FD1F7C"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FD1F7C">
        <w:rPr>
          <w:rFonts w:asciiTheme="minorBidi" w:eastAsia="Times New Roman" w:hAnsiTheme="minorBidi"/>
          <w:b/>
          <w:bCs/>
          <w:sz w:val="24"/>
          <w:szCs w:val="24"/>
          <w:cs/>
          <w:lang w:bidi="or-IN"/>
        </w:rPr>
        <w:t>୩୫. ମରାଠା ପୋଲ</w:t>
      </w:r>
      <w:r w:rsidRPr="00FD1F7C">
        <w:rPr>
          <w:rFonts w:asciiTheme="minorBidi" w:eastAsia="Times New Roman" w:hAnsiTheme="minorBidi"/>
          <w:b/>
          <w:bCs/>
          <w:sz w:val="24"/>
          <w:szCs w:val="24"/>
          <w:lang w:bidi="or-IN"/>
        </w:rPr>
        <w:t xml:space="preserve">, </w:t>
      </w:r>
      <w:r w:rsidRPr="00FD1F7C">
        <w:rPr>
          <w:rFonts w:asciiTheme="minorBidi" w:eastAsia="Times New Roman" w:hAnsiTheme="minorBidi"/>
          <w:b/>
          <w:bCs/>
          <w:sz w:val="24"/>
          <w:szCs w:val="24"/>
          <w:cs/>
          <w:lang w:bidi="or-IN"/>
        </w:rPr>
        <w:t>ସିରିଆପୁର</w:t>
      </w:r>
      <w:r w:rsidRPr="00FD1F7C">
        <w:rPr>
          <w:rFonts w:asciiTheme="minorBidi" w:eastAsia="Times New Roman" w:hAnsiTheme="minorBidi"/>
          <w:b/>
          <w:bCs/>
          <w:sz w:val="24"/>
          <w:szCs w:val="24"/>
          <w:lang w:bidi="or-IN"/>
        </w:rPr>
        <w:t xml:space="preserve"> </w:t>
      </w:r>
    </w:p>
    <w:p w:rsidR="00E14F6A" w:rsidRPr="00E14F6A" w:rsidRDefault="00E14F6A" w:rsidP="00E14F6A">
      <w:pPr>
        <w:numPr>
          <w:ilvl w:val="0"/>
          <w:numId w:val="33"/>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ସିରିଆପୁର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ଯାଜପୁର ସହର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ଯାଜପୁର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3"/>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୧୮ଶ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3"/>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୫୦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୧୬"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୧୧"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3"/>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 ୯୨୯-</w:t>
      </w:r>
      <w:r w:rsidRPr="00E14F6A">
        <w:rPr>
          <w:rFonts w:asciiTheme="minorBidi" w:eastAsia="Times New Roman" w:hAnsiTheme="minorBidi"/>
          <w:sz w:val="24"/>
          <w:szCs w:val="24"/>
          <w:lang w:bidi="or-IN"/>
        </w:rPr>
        <w:t>E (</w:t>
      </w:r>
      <w:r w:rsidRPr="00E14F6A">
        <w:rPr>
          <w:rFonts w:asciiTheme="minorBidi" w:eastAsia="Times New Roman" w:hAnsiTheme="minorBidi"/>
          <w:sz w:val="24"/>
          <w:szCs w:val="24"/>
          <w:cs/>
          <w:lang w:bidi="or-IN"/>
        </w:rPr>
        <w:t>୫ ମାର୍ଚ୍ଚ ୧୯୨୧)</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 ୨୬୩୮-</w:t>
      </w:r>
      <w:r w:rsidRPr="00E14F6A">
        <w:rPr>
          <w:rFonts w:asciiTheme="minorBidi" w:eastAsia="Times New Roman" w:hAnsiTheme="minorBidi"/>
          <w:sz w:val="24"/>
          <w:szCs w:val="24"/>
          <w:lang w:bidi="or-IN"/>
        </w:rPr>
        <w:t>E (</w:t>
      </w:r>
      <w:r w:rsidRPr="00E14F6A">
        <w:rPr>
          <w:rFonts w:asciiTheme="minorBidi" w:eastAsia="Times New Roman" w:hAnsiTheme="minorBidi"/>
          <w:sz w:val="24"/>
          <w:szCs w:val="24"/>
          <w:cs/>
          <w:lang w:bidi="or-IN"/>
        </w:rPr>
        <w:t>୧୮ ଜୁଲାଇ ୧୯୨୧)</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FD1F7C">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 xml:space="preserve">ସାଧାରଣତଃ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ଅଠରନଳା</w:t>
      </w:r>
      <w:r w:rsidRPr="00E14F6A">
        <w:rPr>
          <w:rFonts w:asciiTheme="minorBidi" w:eastAsia="Times New Roman" w:hAnsiTheme="minorBidi"/>
          <w:sz w:val="24"/>
          <w:szCs w:val="24"/>
          <w:lang w:bidi="or-IN"/>
        </w:rPr>
        <w:t>' (</w:t>
      </w:r>
      <w:r w:rsidRPr="00E14F6A">
        <w:rPr>
          <w:rFonts w:asciiTheme="minorBidi" w:eastAsia="Times New Roman" w:hAnsiTheme="minorBidi"/>
          <w:sz w:val="24"/>
          <w:szCs w:val="24"/>
          <w:cs/>
          <w:lang w:bidi="or-IN"/>
        </w:rPr>
        <w:t xml:space="preserve">୧୮ ତୋରଣ ବିଶିଷ୍ଟ ପୋଲ) ବା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ତେନ୍ତୁଳିମାଳ ପୋଲ</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ଭାବେ ଜଣାଶୁଣା ମରାଠା ପୋଲଟି ଯାଜପୁର ସହରରେ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 xml:space="preserve">ବୈତରଣୀର ଶାଖା ମନ୍ଦାକିନୀ ନଦୀ ଉପରେ ମରାଠାମାନଙ୍କ ଦ୍ୱାରା ନିର୍ମିତ ଏହି </w:t>
      </w:r>
      <w:r w:rsidRPr="00E14F6A">
        <w:rPr>
          <w:rFonts w:asciiTheme="minorBidi" w:eastAsia="Times New Roman" w:hAnsiTheme="minorBidi"/>
          <w:sz w:val="24"/>
          <w:szCs w:val="24"/>
          <w:cs/>
          <w:lang w:bidi="or-IN"/>
        </w:rPr>
        <w:lastRenderedPageBreak/>
        <w:t>ପୋଲଟି ଖଣ୍ଡୋଲାଇଟ୍</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ବାଲୁକା ପଥର ଓ ମାଙ୍କଡ଼ା ପଥରରେ ତିଆରି</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ଏଥିରେ ୧୮ଟି ଦ୍ୱାର ଥିଲା</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ଯାହାର ମଝି ଦ୍ୱାରଗୁଡ଼ିକ ଉଚ୍ଚ ଓ ଓସାରିଆ</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ପୋଲ ନିର୍ମାଣରେ ଅନ୍ୟାନ୍ୟ ପ୍ରାଚୀନ ମନ୍ଦିରର ପଥର ବ୍ୟବହୃତ ହୋଇଛି</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ଯେଉଁଥିରେ ଅର୍ଦ୍ଧନାରୀଶ୍ୱର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ଏକପାଦ ଭୈରବ</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ପାର୍ବତୀ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ଦୁର୍ଗା</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ଅଷ୍ଟଗ୍ରହ</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କାର୍ତ୍ତିକେୟ</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ସଙ୍ଗୀତଜ୍ଞ</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ହାତୀ ଆଦିର ଖୋଦେଇ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୧୮ଶ ଶତାବ୍ଦୀର ଅଟେ</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FD1F7C"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FD1F7C">
        <w:rPr>
          <w:rFonts w:asciiTheme="minorBidi" w:eastAsia="Times New Roman" w:hAnsiTheme="minorBidi"/>
          <w:b/>
          <w:bCs/>
          <w:sz w:val="24"/>
          <w:szCs w:val="24"/>
          <w:cs/>
          <w:lang w:bidi="or-IN"/>
        </w:rPr>
        <w:t>୩୬. ଚଣ୍ଡେଶ୍ୱର ଏକକ ଶିଳାସ୍ତମ୍ଭ</w:t>
      </w:r>
      <w:r w:rsidRPr="00FD1F7C">
        <w:rPr>
          <w:rFonts w:asciiTheme="minorBidi" w:eastAsia="Times New Roman" w:hAnsiTheme="minorBidi"/>
          <w:b/>
          <w:bCs/>
          <w:sz w:val="24"/>
          <w:szCs w:val="24"/>
          <w:lang w:bidi="or-IN"/>
        </w:rPr>
        <w:t xml:space="preserve">, </w:t>
      </w:r>
      <w:r w:rsidRPr="00FD1F7C">
        <w:rPr>
          <w:rFonts w:asciiTheme="minorBidi" w:eastAsia="Times New Roman" w:hAnsiTheme="minorBidi"/>
          <w:b/>
          <w:bCs/>
          <w:sz w:val="24"/>
          <w:szCs w:val="24"/>
          <w:cs/>
          <w:lang w:bidi="or-IN"/>
        </w:rPr>
        <w:t>ସିରିଆପୁର</w:t>
      </w:r>
      <w:r w:rsidRPr="00FD1F7C">
        <w:rPr>
          <w:rFonts w:asciiTheme="minorBidi" w:eastAsia="Times New Roman" w:hAnsiTheme="minorBidi"/>
          <w:b/>
          <w:bCs/>
          <w:sz w:val="24"/>
          <w:szCs w:val="24"/>
          <w:lang w:bidi="or-IN"/>
        </w:rPr>
        <w:t xml:space="preserve"> </w:t>
      </w:r>
    </w:p>
    <w:p w:rsidR="00E14F6A" w:rsidRPr="00E14F6A" w:rsidRDefault="00E14F6A" w:rsidP="00E14F6A">
      <w:pPr>
        <w:numPr>
          <w:ilvl w:val="0"/>
          <w:numId w:val="34"/>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ସିରିଆପୁର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ଯାଜପୁର ସହର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ଯାଜପୁର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4"/>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୧୧ଶ</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୧୨ଶ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4"/>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୫୦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୨୦"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୧୭"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4"/>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 ୯୨୯-</w:t>
      </w:r>
      <w:r w:rsidRPr="00E14F6A">
        <w:rPr>
          <w:rFonts w:asciiTheme="minorBidi" w:eastAsia="Times New Roman" w:hAnsiTheme="minorBidi"/>
          <w:sz w:val="24"/>
          <w:szCs w:val="24"/>
          <w:lang w:bidi="or-IN"/>
        </w:rPr>
        <w:t>E (</w:t>
      </w:r>
      <w:r w:rsidRPr="00E14F6A">
        <w:rPr>
          <w:rFonts w:asciiTheme="minorBidi" w:eastAsia="Times New Roman" w:hAnsiTheme="minorBidi"/>
          <w:sz w:val="24"/>
          <w:szCs w:val="24"/>
          <w:cs/>
          <w:lang w:bidi="or-IN"/>
        </w:rPr>
        <w:t>୫ ମାର୍ଚ୍ଚ ୧୯୨୧)</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 ୨୬୩୮-</w:t>
      </w:r>
      <w:r w:rsidRPr="00E14F6A">
        <w:rPr>
          <w:rFonts w:asciiTheme="minorBidi" w:eastAsia="Times New Roman" w:hAnsiTheme="minorBidi"/>
          <w:sz w:val="24"/>
          <w:szCs w:val="24"/>
          <w:lang w:bidi="or-IN"/>
        </w:rPr>
        <w:t>E (</w:t>
      </w:r>
      <w:r w:rsidRPr="00E14F6A">
        <w:rPr>
          <w:rFonts w:asciiTheme="minorBidi" w:eastAsia="Times New Roman" w:hAnsiTheme="minorBidi"/>
          <w:sz w:val="24"/>
          <w:szCs w:val="24"/>
          <w:cs/>
          <w:lang w:bidi="or-IN"/>
        </w:rPr>
        <w:t>୧୮ ଜୁଲାଇ ୧୯୨୧)</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FD1F7C">
        <w:rPr>
          <w:rFonts w:asciiTheme="minorBidi" w:eastAsia="Times New Roman" w:hAnsiTheme="minorBidi"/>
          <w:sz w:val="24"/>
          <w:szCs w:val="24"/>
          <w:lang w:bidi="or-IN"/>
        </w:rPr>
        <w:t xml:space="preserve">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ଚଣ୍ଡେଶ୍ୱର ସ୍ତମ୍ଭ</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ନାମକ ଏହି ଏକକ ଶିଳାସ୍ତମ୍ଭଟି ଯାଜପୁର ସହରରେ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ସୁନ୍ଦର କାରୁକାର୍ଯ୍ୟପୂର୍ଣ୍ଣ ମୁଗୁନି ପଥରର ଏହି ସ୍ତମ୍ଭଟି ୧୧ଶ ଶତାବ୍ଦୀର ଅଟେ</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 xml:space="preserve">ସ୍ଥାନୀୟ ଭାବେ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ଶୁଭସ୍ତମ୍ଭ</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କୁହାଯାଉଥିବା ଏହି ସ୍ତମ୍ଭକୁ ସୋମବଂଶର ଯଯାତି (ପ୍ରଥମ) ବିଜୟର ପ୍ରତୀକ ଭାବେ ସ୍ଥାପନ କରିଥିଲେ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ଏହାର ଉପରିଭାଗରେ ଫୁଟିଥିବା ପଦ୍ମ ଓ ବର୍ଗାକାର ସ୍ଲାବ୍ ରହିଛି</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ଯାହାର ମୋଟ ଉଚ୍ଚତା ୧୧.୨୨ ମିଟର ଏବଂ ବ୍ୟାସ ୧.୦୫ ମିଟର</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FD1F7C"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FD1F7C">
        <w:rPr>
          <w:rFonts w:asciiTheme="minorBidi" w:eastAsia="Times New Roman" w:hAnsiTheme="minorBidi"/>
          <w:b/>
          <w:bCs/>
          <w:sz w:val="24"/>
          <w:szCs w:val="24"/>
          <w:cs/>
          <w:lang w:bidi="or-IN"/>
        </w:rPr>
        <w:t>୩୭. ଧର୍ମ ମହାକାଳ ମନ୍ଦିର</w:t>
      </w:r>
      <w:r w:rsidRPr="00FD1F7C">
        <w:rPr>
          <w:rFonts w:asciiTheme="minorBidi" w:eastAsia="Times New Roman" w:hAnsiTheme="minorBidi"/>
          <w:b/>
          <w:bCs/>
          <w:sz w:val="24"/>
          <w:szCs w:val="24"/>
          <w:lang w:bidi="or-IN"/>
        </w:rPr>
        <w:t xml:space="preserve">, </w:t>
      </w:r>
      <w:r w:rsidRPr="00FD1F7C">
        <w:rPr>
          <w:rFonts w:asciiTheme="minorBidi" w:eastAsia="Times New Roman" w:hAnsiTheme="minorBidi"/>
          <w:b/>
          <w:bCs/>
          <w:sz w:val="24"/>
          <w:szCs w:val="24"/>
          <w:cs/>
          <w:lang w:bidi="or-IN"/>
        </w:rPr>
        <w:t>ରତ୍ନଗିରି</w:t>
      </w:r>
      <w:r w:rsidRPr="00FD1F7C">
        <w:rPr>
          <w:rFonts w:asciiTheme="minorBidi" w:eastAsia="Times New Roman" w:hAnsiTheme="minorBidi"/>
          <w:b/>
          <w:bCs/>
          <w:sz w:val="24"/>
          <w:szCs w:val="24"/>
          <w:lang w:bidi="or-IN"/>
        </w:rPr>
        <w:t xml:space="preserve"> </w:t>
      </w:r>
    </w:p>
    <w:p w:rsidR="00E14F6A" w:rsidRPr="00E14F6A" w:rsidRDefault="00E14F6A" w:rsidP="00E14F6A">
      <w:pPr>
        <w:numPr>
          <w:ilvl w:val="0"/>
          <w:numId w:val="35"/>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ରତ୍ନଗିରି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ଯାଜପୁର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5"/>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୧୬ଶ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5"/>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୩୮</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୨୮"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୨୫"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5"/>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୨୯୯୫ (୫ ସେପ୍ଟେମ୍ବର ୧୯୮୪)</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FD1F7C">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ପଶ୍ଚିମମୁଖୀ ଧର୍ମ ମହାକାଳ ମନ୍ଦିରଟି ବ୍ରାହ୍ମଣୀ ନଦୀ କୂଳରେ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ମୂଳ ମନ୍ଦିରଟି ୮ମ-୯ମ ଶତାବ୍ଦୀର ଏକ ବୌଦ୍ଧ ମଠ ଉପରେ ନିର୍ମିତ ହୋଇଥିଲା</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 xml:space="preserve">ଯାହାକୁ ପରେ </w:t>
      </w:r>
      <w:r w:rsidRPr="00E14F6A">
        <w:rPr>
          <w:rFonts w:asciiTheme="minorBidi" w:eastAsia="Times New Roman" w:hAnsiTheme="minorBidi"/>
          <w:sz w:val="24"/>
          <w:szCs w:val="24"/>
          <w:lang w:bidi="or-IN"/>
        </w:rPr>
        <w:t xml:space="preserve">ASI </w:t>
      </w:r>
      <w:r w:rsidRPr="00E14F6A">
        <w:rPr>
          <w:rFonts w:asciiTheme="minorBidi" w:eastAsia="Times New Roman" w:hAnsiTheme="minorBidi"/>
          <w:sz w:val="24"/>
          <w:szCs w:val="24"/>
          <w:cs/>
          <w:lang w:bidi="or-IN"/>
        </w:rPr>
        <w:t>ଦ୍ୱାରା ଉଦ୍ଧାର କରାଯାଇ ବର୍ତ୍ତମାନର ସ୍ଥାନକୁ ସ୍ଥାନାନ୍ତର କରାଯାଇଛି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ମନ୍ଦିରଟି ପଞ୍ଚରଥ ଯୋଜନା ଓ ପଞ୍ଚାଙ୍ଗବାଡ଼ ବିଶିଷ୍ଟ</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ଗଣ୍ଡି ଭାଗରେ ଉଦ୍ଯୋତସିଂହ ଓ ରେଖା ଅଙ୍ଗଶିଖରକୁ ଛାଡ଼ିଦେଲେ ମନ୍ଦିରରେ ଅଧିକ କାରୁକାର୍ଯ୍ୟ ନାହିଁ</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ଗର୍ଭଗୃହର ଭିତର କାନ୍ଥ ସାଧାରଣ</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ସ୍ଥାପତ୍ୟ ଶୈଳୀ ଅନୁସାରେ ଏହା ୧୬ଶ ଶତାବ୍ଦୀର ଅଟେ</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FD1F7C"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FD1F7C">
        <w:rPr>
          <w:rFonts w:asciiTheme="minorBidi" w:eastAsia="Times New Roman" w:hAnsiTheme="minorBidi"/>
          <w:b/>
          <w:bCs/>
          <w:sz w:val="24"/>
          <w:szCs w:val="24"/>
          <w:cs/>
          <w:lang w:bidi="or-IN"/>
        </w:rPr>
        <w:t>୩୮. ଜଗନ୍ନାଥ ମନ୍ଦିର ପରିସର</w:t>
      </w:r>
      <w:r w:rsidRPr="00FD1F7C">
        <w:rPr>
          <w:rFonts w:asciiTheme="minorBidi" w:eastAsia="Times New Roman" w:hAnsiTheme="minorBidi"/>
          <w:b/>
          <w:bCs/>
          <w:sz w:val="24"/>
          <w:szCs w:val="24"/>
          <w:lang w:bidi="or-IN"/>
        </w:rPr>
        <w:t xml:space="preserve">, </w:t>
      </w:r>
      <w:r w:rsidRPr="00FD1F7C">
        <w:rPr>
          <w:rFonts w:asciiTheme="minorBidi" w:eastAsia="Times New Roman" w:hAnsiTheme="minorBidi"/>
          <w:b/>
          <w:bCs/>
          <w:sz w:val="24"/>
          <w:szCs w:val="24"/>
          <w:cs/>
          <w:lang w:bidi="or-IN"/>
        </w:rPr>
        <w:t>ଯାଜପୁର ସହର</w:t>
      </w:r>
      <w:r w:rsidRPr="00FD1F7C">
        <w:rPr>
          <w:rFonts w:asciiTheme="minorBidi" w:eastAsia="Times New Roman" w:hAnsiTheme="minorBidi"/>
          <w:b/>
          <w:bCs/>
          <w:sz w:val="24"/>
          <w:szCs w:val="24"/>
          <w:lang w:bidi="or-IN"/>
        </w:rPr>
        <w:t xml:space="preserve"> </w:t>
      </w:r>
    </w:p>
    <w:p w:rsidR="00E14F6A" w:rsidRPr="00E14F6A" w:rsidRDefault="00E14F6A" w:rsidP="00E14F6A">
      <w:pPr>
        <w:numPr>
          <w:ilvl w:val="0"/>
          <w:numId w:val="36"/>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ଯାଜପୁର ସହର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ଯାଜପୁର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6"/>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୧୪ଶ</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୧୮ଶ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6"/>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୫୧</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୧୯"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୧୦"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6"/>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lastRenderedPageBreak/>
        <w:t>ସଂରକ୍ଷିତ ଏରିଆ ସ୍ଥିତି:</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୮୦୦ (୨୬ ଫେବୃଆରୀ ୧୯୭୨)</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୯୧ (୨୯ ଡିସେମ୍ବର ୧୯୯୨)</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r w:rsidR="00FD1F7C">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ଜଗନ୍ନାଥ ମନ୍ଦିର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ମୁକ୍ତେଶ୍ୱର ମନ୍ଦିର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ସ୍ନାନବେଦୀ</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ଭୋଗଶାଳା ଏବଂ ପ୍ରାଚୀର ସହିତ ଯାଜପୁର ସହରର ବୈତରଣୀ ନଦୀ କୂଳ ଦଶାଶ୍ୱମେଧ ଘାଟ ନିକଟରେ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ଉଚ୍ଚ ପୀଠ ଉପରେ ନିର୍ମିତ ପୂର୍ବମୁଖୀ ଜଗନ୍ନାଥ ମନ୍ଦିରରେ ରେଖା ବିମାନ</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ପୀଢ଼ ଜଗମୋହନ ଓ ପୀଢ଼ ଅନ୍ତରାଳ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ମନ୍ଦିରଟି ସପ୍ତରଥ ଯୋଜନା ଓ ପଞ୍ଚାଙ୍ଗବାଡ଼ ବିଶିଷ୍ଟ</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ଗର୍ଭଗୃହରେ ବଳଭଦ୍ର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ଜଗନ୍ନାଥ ଓ ସୁଭଦ୍ରା ପୂଜା ପାଉଛନ୍ତି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ଏହି ମନ୍ଦିରଟି ୧୮ଶ ଶତାବ୍ଦୀର ଅଟେ</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sz w:val="24"/>
          <w:szCs w:val="24"/>
          <w:cs/>
          <w:lang w:bidi="or-IN"/>
        </w:rPr>
        <w:t xml:space="preserve">ମନ୍ଦିର ପରିସର ମଧ୍ୟରେ ଥିବା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ମୁକ୍ତେଶ୍ୱର ଶିବ ମନ୍ଦିର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ଏକ ଜୀବନ୍ତ ମନ୍ଦିର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ଯେଉଁଥିରେ ଖଣ୍ଡୋଲାଇଟ୍ ପଥରର ଗୋଲାକାର ଯୋନିପୀଠରେ ଶିବଲିଙ୍ଗ ପୂଜା ପାଉଛନ୍ତି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ସ୍ଥାପତ୍ୟ ଅନୁସାରେ ଏହା ୧୪ଶ ଶତାବ୍ଦୀର ଅଟେ</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କିନ୍ତୁ ଭିତରେ ଥିବା ମୂର୍ତ୍ତିଗୁଡ଼ିକ ବିଭିନ୍ନ ସମୟର ଅଟନ୍ତି</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FD1F7C"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FD1F7C">
        <w:rPr>
          <w:rFonts w:asciiTheme="minorBidi" w:eastAsia="Times New Roman" w:hAnsiTheme="minorBidi"/>
          <w:b/>
          <w:bCs/>
          <w:sz w:val="24"/>
          <w:szCs w:val="24"/>
          <w:cs/>
          <w:lang w:bidi="or-IN"/>
        </w:rPr>
        <w:t>୩୯. ତ୍ରିଲୋଚନେଶ୍ୱର ମହାଦେବ ମନ୍ଦିର</w:t>
      </w:r>
      <w:r w:rsidRPr="00FD1F7C">
        <w:rPr>
          <w:rFonts w:asciiTheme="minorBidi" w:eastAsia="Times New Roman" w:hAnsiTheme="minorBidi"/>
          <w:b/>
          <w:bCs/>
          <w:sz w:val="24"/>
          <w:szCs w:val="24"/>
          <w:lang w:bidi="or-IN"/>
        </w:rPr>
        <w:t xml:space="preserve">, </w:t>
      </w:r>
      <w:r w:rsidRPr="00FD1F7C">
        <w:rPr>
          <w:rFonts w:asciiTheme="minorBidi" w:eastAsia="Times New Roman" w:hAnsiTheme="minorBidi"/>
          <w:b/>
          <w:bCs/>
          <w:sz w:val="24"/>
          <w:szCs w:val="24"/>
          <w:cs/>
          <w:lang w:bidi="or-IN"/>
        </w:rPr>
        <w:t>ଯାଜପୁର ସହର</w:t>
      </w:r>
      <w:r w:rsidRPr="00FD1F7C">
        <w:rPr>
          <w:rFonts w:asciiTheme="minorBidi" w:eastAsia="Times New Roman" w:hAnsiTheme="minorBidi"/>
          <w:b/>
          <w:bCs/>
          <w:sz w:val="24"/>
          <w:szCs w:val="24"/>
          <w:lang w:bidi="or-IN"/>
        </w:rPr>
        <w:t xml:space="preserve"> </w:t>
      </w:r>
    </w:p>
    <w:p w:rsidR="00E14F6A" w:rsidRPr="00E14F6A" w:rsidRDefault="00E14F6A" w:rsidP="00E14F6A">
      <w:pPr>
        <w:numPr>
          <w:ilvl w:val="0"/>
          <w:numId w:val="37"/>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ତ୍ରିଲୋଚନେଶ୍ୱର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ଯାଜପୁର ସହର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ଯାଜପୁର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7"/>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୧୧ଶ</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୧୨ଶ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7"/>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୪୯</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୪୪"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୨୫"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7"/>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୫୧୮ (୧ ଫେବୃଆରୀ ୧୯୯୫)</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୧୩୩୫ (୧୮ ଅପ୍ରେଲ ୧୯୯୬)</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ବିବରଣୀ:</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sz w:val="24"/>
          <w:szCs w:val="24"/>
          <w:cs/>
          <w:lang w:bidi="or-IN"/>
        </w:rPr>
        <w:t>ପଶ୍ଚିମମୁଖୀ ତ୍ରିଲୋଚନେଶ୍ୱର ମହାଦେବ ମନ୍ଦିରଟି ଶୁଖିଯାଇଥିବା ହଂସରେଖା ନଦୀ କୂଳରେ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ମନ୍ଦିରରେ ରେଖା ବିମାନ ଓ ପୀଢ଼ ଜଗମୋହନ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ମୁଖ୍ୟ ଦେବତା ହେଉଛନ୍ତି ଗୋଲାକାର ଯୋନିପୀଠରେ ଥିବା ଏକମୁଖ ଶିବଲିଙ୍ଗ</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ବିମାନ ଓ ଜଗମୋହନ ବର୍ଗାକାର</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ମନ୍ଦିର କାନ୍ଥରେ ଜାଲି କାରୁକାର୍ଯ୍ୟ</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ଶିବଲିଙ୍ଗ ପୂଜା</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ଯୁଦ୍ଧ ଦୃଶ୍ୟ</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ନବଗ୍ରହ</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କାର୍ତ୍ତିକେୟ</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ଉମା-ମାହେଶ୍ୱର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ହନୁମାନ</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ଗଣେଶ</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ପାର୍ବତୀ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ଭିକ୍ଷାଟନ ମୂର୍ତ୍ତି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 xml:space="preserve">ରାବଣାନୁଗ୍ରହ ମୂର୍ତ୍ତି </w:t>
      </w:r>
      <w:r w:rsidRPr="00E14F6A">
        <w:rPr>
          <w:rFonts w:asciiTheme="minorBidi" w:eastAsia="Times New Roman" w:hAnsiTheme="minorBidi" w:cs="Raavi"/>
          <w:sz w:val="24"/>
          <w:szCs w:val="24"/>
          <w:cs/>
          <w:lang w:bidi="pa-IN"/>
        </w:rPr>
        <w:t>ਆ</w:t>
      </w:r>
      <w:r w:rsidRPr="00E14F6A">
        <w:rPr>
          <w:rFonts w:asciiTheme="minorBidi" w:eastAsia="Times New Roman" w:hAnsiTheme="minorBidi"/>
          <w:sz w:val="24"/>
          <w:szCs w:val="24"/>
          <w:cs/>
          <w:lang w:bidi="or-IN"/>
        </w:rPr>
        <w:t>ଦି ଖୋଦିତ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ମନ୍ଦିର ପରିସରରେ ୮ମରୁ ୧୪ଶ ଶତାବ୍ଦୀର ମୂର୍ତ୍ତି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ଶିଳାଲେଖ ଅନୁସାରେ ମୂଳ ମନ୍ଦିରଟି ୧୧ଶ-୧୨ଶ ଶତାବ୍ଦୀର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ଯାହାର ପରେ ପୁନରୁଦ୍ଧାର ହୋଇଥିଲା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 xml:space="preserve">ପରିସର ମଧ୍ୟରେ ଥିବା </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ବୁଢ଼ାଲିଙ୍ଗ ମନ୍ଦିର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୨୦ଶ ଶତାବ୍ଦୀର ଦ୍ୱିତୀୟ ଭାଗରେ ଚୌଧୁରୀ ରାୟସାହେବ ନରସିଂହ ଚରଣ ମହାପାତ୍ରଙ୍କ ଦ୍ୱାରା ପୁନଃନିର୍ମିତ ହୋଇଥିଲା</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FD1F7C"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FD1F7C">
        <w:rPr>
          <w:rFonts w:asciiTheme="minorBidi" w:eastAsia="Times New Roman" w:hAnsiTheme="minorBidi"/>
          <w:b/>
          <w:bCs/>
          <w:sz w:val="24"/>
          <w:szCs w:val="24"/>
          <w:cs/>
          <w:lang w:bidi="or-IN"/>
        </w:rPr>
        <w:t>୪୦. ବରାହନାଥ ଜିଉ ମନ୍ଦିର</w:t>
      </w:r>
      <w:r w:rsidRPr="00FD1F7C">
        <w:rPr>
          <w:rFonts w:asciiTheme="minorBidi" w:eastAsia="Times New Roman" w:hAnsiTheme="minorBidi"/>
          <w:b/>
          <w:bCs/>
          <w:sz w:val="24"/>
          <w:szCs w:val="24"/>
          <w:lang w:bidi="or-IN"/>
        </w:rPr>
        <w:t xml:space="preserve">, </w:t>
      </w:r>
      <w:r w:rsidRPr="00FD1F7C">
        <w:rPr>
          <w:rFonts w:asciiTheme="minorBidi" w:eastAsia="Times New Roman" w:hAnsiTheme="minorBidi"/>
          <w:b/>
          <w:bCs/>
          <w:sz w:val="24"/>
          <w:szCs w:val="24"/>
          <w:cs/>
          <w:lang w:bidi="or-IN"/>
        </w:rPr>
        <w:t>ଯାଜପୁର ସହର</w:t>
      </w:r>
      <w:r w:rsidRPr="00FD1F7C">
        <w:rPr>
          <w:rFonts w:asciiTheme="minorBidi" w:eastAsia="Times New Roman" w:hAnsiTheme="minorBidi"/>
          <w:b/>
          <w:bCs/>
          <w:sz w:val="24"/>
          <w:szCs w:val="24"/>
          <w:lang w:bidi="or-IN"/>
        </w:rPr>
        <w:t xml:space="preserve"> </w:t>
      </w:r>
    </w:p>
    <w:p w:rsidR="00E14F6A" w:rsidRPr="00E14F6A" w:rsidRDefault="00E14F6A" w:rsidP="00E14F6A">
      <w:pPr>
        <w:numPr>
          <w:ilvl w:val="0"/>
          <w:numId w:val="38"/>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ଅବସ୍ଥିତି: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ଯାଜପୁର ସହର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ଯାଜପୁର ଜିଲ୍ଲା</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8"/>
        </w:numPr>
        <w:spacing w:before="100" w:beforeAutospacing="1" w:after="100" w:afterAutospacing="1" w:line="240" w:lineRule="auto"/>
        <w:rPr>
          <w:rFonts w:asciiTheme="minorBidi" w:eastAsia="Times New Roman" w:hAnsiTheme="minorBidi"/>
          <w:sz w:val="24"/>
          <w:szCs w:val="24"/>
          <w:lang w:bidi="or-IN"/>
        </w:rPr>
      </w:pPr>
      <w:r>
        <w:rPr>
          <w:rFonts w:asciiTheme="minorBidi" w:eastAsia="Times New Roman" w:hAnsiTheme="minorBidi"/>
          <w:b/>
          <w:bCs/>
          <w:sz w:val="24"/>
          <w:szCs w:val="24"/>
          <w:cs/>
          <w:lang w:bidi="or-IN"/>
        </w:rPr>
        <w:t>ସମୟ କାଳ</w:t>
      </w:r>
      <w:r w:rsidRPr="00E14F6A">
        <w:rPr>
          <w:rFonts w:asciiTheme="minorBidi" w:eastAsia="Times New Roman" w:hAnsiTheme="minorBidi"/>
          <w:b/>
          <w:bCs/>
          <w:sz w:val="24"/>
          <w:szCs w:val="24"/>
          <w:cs/>
          <w:lang w:bidi="or-IN"/>
        </w:rPr>
        <w:t>:</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୧୫ଶ ଶତାବ୍ଦୀ</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8"/>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ଭୌଗୋଳିକ ସ୍ଥିତି: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ଅକ୍ଷାଂଶ: 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୫୧</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୩୦" ଉତ୍ତର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ଦ୍ରାଘିମା: ୮୬</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୨୦</w:t>
      </w:r>
      <w:r w:rsidRPr="00E14F6A">
        <w:rPr>
          <w:rFonts w:asciiTheme="minorBidi" w:eastAsia="Times New Roman" w:hAnsiTheme="minorBidi"/>
          <w:sz w:val="24"/>
          <w:szCs w:val="24"/>
          <w:lang w:bidi="or-IN"/>
        </w:rPr>
        <w:t>'</w:t>
      </w:r>
      <w:r w:rsidRPr="00E14F6A">
        <w:rPr>
          <w:rFonts w:asciiTheme="minorBidi" w:eastAsia="Times New Roman" w:hAnsiTheme="minorBidi"/>
          <w:sz w:val="24"/>
          <w:szCs w:val="24"/>
          <w:cs/>
          <w:lang w:bidi="or-IN"/>
        </w:rPr>
        <w:t>୦୮" ପୂର୍ବ</w:t>
      </w:r>
      <w:r w:rsidRPr="00E14F6A">
        <w:rPr>
          <w:rFonts w:asciiTheme="minorBidi" w:eastAsia="Times New Roman" w:hAnsiTheme="minorBidi"/>
          <w:sz w:val="24"/>
          <w:szCs w:val="24"/>
          <w:lang w:bidi="or-IN"/>
        </w:rPr>
        <w:t xml:space="preserve"> </w:t>
      </w:r>
    </w:p>
    <w:p w:rsidR="00E14F6A" w:rsidRPr="00E14F6A" w:rsidRDefault="00E14F6A" w:rsidP="00E14F6A">
      <w:pPr>
        <w:numPr>
          <w:ilvl w:val="0"/>
          <w:numId w:val="38"/>
        </w:num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t>ସଂରକ୍ଷିତ ଏରିଆ ସ୍ଥିତି:</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୫୧୮ (୧ ଫେବୃଆରୀ ୧୯୯୫)</w:t>
      </w:r>
      <w:r w:rsidRPr="00E14F6A">
        <w:rPr>
          <w:rFonts w:asciiTheme="minorBidi" w:eastAsia="Times New Roman" w:hAnsiTheme="minorBidi"/>
          <w:sz w:val="24"/>
          <w:szCs w:val="24"/>
          <w:lang w:bidi="or-IN"/>
        </w:rPr>
        <w:t xml:space="preserve">; S.O. </w:t>
      </w:r>
      <w:r w:rsidRPr="00E14F6A">
        <w:rPr>
          <w:rFonts w:asciiTheme="minorBidi" w:eastAsia="Times New Roman" w:hAnsiTheme="minorBidi"/>
          <w:sz w:val="24"/>
          <w:szCs w:val="24"/>
          <w:cs/>
          <w:lang w:bidi="or-IN"/>
        </w:rPr>
        <w:t>୧୩୩୫ (୧୮ ଅପ୍ରେଲ ୧୯୯୯୬)</w:t>
      </w:r>
      <w:r w:rsidRPr="00E14F6A">
        <w:rPr>
          <w:rFonts w:asciiTheme="minorBidi" w:eastAsia="Times New Roman" w:hAnsiTheme="minorBidi"/>
          <w:sz w:val="24"/>
          <w:szCs w:val="24"/>
          <w:lang w:bidi="or-IN"/>
        </w:rPr>
        <w:t xml:space="preserve"> </w:t>
      </w:r>
    </w:p>
    <w:p w:rsidR="00E14F6A" w:rsidRPr="00E14F6A" w:rsidRDefault="00E14F6A" w:rsidP="00E14F6A">
      <w:pPr>
        <w:spacing w:before="100" w:beforeAutospacing="1" w:after="100" w:afterAutospacing="1" w:line="240" w:lineRule="auto"/>
        <w:rPr>
          <w:rFonts w:asciiTheme="minorBidi" w:eastAsia="Times New Roman" w:hAnsiTheme="minorBidi"/>
          <w:sz w:val="24"/>
          <w:szCs w:val="24"/>
          <w:lang w:bidi="or-IN"/>
        </w:rPr>
      </w:pPr>
      <w:r w:rsidRPr="00E14F6A">
        <w:rPr>
          <w:rFonts w:asciiTheme="minorBidi" w:eastAsia="Times New Roman" w:hAnsiTheme="minorBidi"/>
          <w:b/>
          <w:bCs/>
          <w:sz w:val="24"/>
          <w:szCs w:val="24"/>
          <w:cs/>
          <w:lang w:bidi="or-IN"/>
        </w:rPr>
        <w:lastRenderedPageBreak/>
        <w:t>ବିବରଣୀ:</w:t>
      </w:r>
      <w:r w:rsidR="00FD1F7C">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ପ୍ରଭୁ ବିଷ୍ଣୁଙ୍କୁ ସମର୍ପିତ ପୂର୍ବମୁଖୀ ବରାହନାଥ ମନ୍ଦିରଟି ଯାଜପୁର ସହରର ବୈତରଣୀ ନଦୀର ଏକ ଦ୍ୱୀପରେ ଅବସ୍ଥିତ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କଳିଙ୍ଗ ଶୈଳୀର ଏହି ମନ୍ଦିରଟି ପଞ୍ଚରଥ ଯୋଜନା ଓ ପଞ୍ଚାଙ୍ଗବାଡ଼ ବିଶିଷ୍ଟ</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ଏଠାରେ ବରାହ</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ଲକ୍ଷ୍ମୀ ଓ ଜଗନ୍ନାଥ ପୂଜା ପାଉଛନ୍ତି</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ମନ୍ଦିର କାନ୍ଥରେ ବିଷ୍ଣୁ</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କଲ୍ୟାଣସୁନ୍ଦର ମୂର୍ତ୍ତି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ନୃସିଂହ</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ଗଙ୍ଗା</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ବରାହ</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ଗିରିଧାରୀ ଗୋବର୍ଦ୍ଧନ</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ଗଣେଶ</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ତ୍ରିବିକ୍ରମ</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ପ୍ରଜ୍ଞାପାରମିତା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ଧ୍ୟାନୀ ବୁଦ୍ଧ</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ଯମୁନା</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ନୃତ୍ୟରତ ମୂର୍ତ୍ତି</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ଭାରବାହକ</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କାମୁକ ଯୁଗଳ</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ସଙ୍ଗୀତଜ୍ଞ</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ଭକ୍ତ ଏବଂ ଉଦ୍ଯୋତସିଂହ ଆଦି ଖୋଦିତ ହୋଇଛି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ଶିବଙ୍କୁ ଅନ୍ନପୂର୍ଣ୍ଣା ଭିକ୍ଷା ଦେବାର ଦୃଶ୍ୟ ଏହି ମନ୍ଦିରରେ ବିଶେଷ ଉଲ୍ଲେଖଯୋଗ୍ୟ</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ଜଗମୋହନ ମଝିରେ ଏକ ଗରୁଡ଼ ସ୍ତମ୍ଭ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ମନ୍ଦିର ପରିସରରେ ବିମଳା ମନ୍ଦିର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ଗଦାଧର ମନ୍ଦିର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ମୁକ୍ତେଶ୍ୱର ମନ୍ଦିର</w:t>
      </w:r>
      <w:r w:rsidRPr="00E14F6A">
        <w:rPr>
          <w:rFonts w:asciiTheme="minorBidi" w:eastAsia="Times New Roman" w:hAnsiTheme="minorBidi"/>
          <w:sz w:val="24"/>
          <w:szCs w:val="24"/>
          <w:lang w:bidi="or-IN"/>
        </w:rPr>
        <w:t xml:space="preserve">, </w:t>
      </w:r>
      <w:r w:rsidRPr="00E14F6A">
        <w:rPr>
          <w:rFonts w:asciiTheme="minorBidi" w:eastAsia="Times New Roman" w:hAnsiTheme="minorBidi"/>
          <w:sz w:val="24"/>
          <w:szCs w:val="24"/>
          <w:cs/>
          <w:lang w:bidi="or-IN"/>
        </w:rPr>
        <w:t>ଖରାଖିଆ ବରାହ ମନ୍ଦିର ଏବଂ ହରଗୌରୀ ମନ୍ଦିର ରହିଛି</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ସ୍ଥାନୀୟ ମାନ୍ୟତା ଅନୁସାରେ ଏହି ମନ୍ଦିରଟି ଗଜପତି ରାଜା ପ୍ରତାପରୁଦ୍ର ଦେବଙ୍କ ଦ୍ୱାରା ନିର୍ମିତ ହୋଇଥିଲା</w:t>
      </w:r>
      <w:r w:rsidRPr="00E14F6A">
        <w:rPr>
          <w:rFonts w:asciiTheme="minorBidi" w:eastAsia="Times New Roman" w:hAnsiTheme="minorBidi" w:cs="Mangal"/>
          <w:sz w:val="24"/>
          <w:szCs w:val="24"/>
          <w:cs/>
          <w:lang w:bidi="hi-IN"/>
        </w:rPr>
        <w:t xml:space="preserve">। </w:t>
      </w:r>
      <w:r w:rsidRPr="00E14F6A">
        <w:rPr>
          <w:rFonts w:asciiTheme="minorBidi" w:eastAsia="Times New Roman" w:hAnsiTheme="minorBidi"/>
          <w:sz w:val="24"/>
          <w:szCs w:val="24"/>
          <w:cs/>
          <w:lang w:bidi="or-IN"/>
        </w:rPr>
        <w:t>ସ୍ଥାପତ୍ୟ ଓ ମୂର୍ତ୍ତିକଳା ଅନୁସାରେ ଏହି ମନ୍ଦିରଟି ୧୫ଶ ଶତାବ୍ଦୀର ଅଟେ</w:t>
      </w:r>
      <w:r w:rsidRPr="00E14F6A">
        <w:rPr>
          <w:rFonts w:asciiTheme="minorBidi" w:eastAsia="Times New Roman" w:hAnsiTheme="minorBidi" w:cs="Mangal"/>
          <w:sz w:val="24"/>
          <w:szCs w:val="24"/>
          <w:cs/>
          <w:lang w:bidi="hi-IN"/>
        </w:rPr>
        <w:t>।</w:t>
      </w:r>
      <w:r w:rsidRPr="00E14F6A">
        <w:rPr>
          <w:rFonts w:asciiTheme="minorBidi" w:eastAsia="Times New Roman" w:hAnsiTheme="minorBidi"/>
          <w:sz w:val="24"/>
          <w:szCs w:val="24"/>
          <w:lang w:bidi="or-IN"/>
        </w:rPr>
        <w:t xml:space="preserve"> </w:t>
      </w:r>
    </w:p>
    <w:p w:rsidR="00E14F6A" w:rsidRPr="00E14F6A" w:rsidRDefault="00E14F6A" w:rsidP="002D1230">
      <w:pPr>
        <w:pStyle w:val="NormalWeb"/>
        <w:rPr>
          <w:rFonts w:asciiTheme="minorBidi" w:hAnsiTheme="minorBidi" w:cstheme="minorBidi"/>
        </w:rPr>
      </w:pPr>
    </w:p>
    <w:p w:rsidR="002D1230" w:rsidRPr="00E14F6A" w:rsidRDefault="002D1230" w:rsidP="009B1279">
      <w:pPr>
        <w:pStyle w:val="NormalWeb"/>
        <w:rPr>
          <w:rFonts w:asciiTheme="minorBidi" w:hAnsiTheme="minorBidi" w:cstheme="minorBidi"/>
        </w:rPr>
      </w:pPr>
    </w:p>
    <w:p w:rsidR="00CD7359" w:rsidRPr="00E14F6A" w:rsidRDefault="00CD7359">
      <w:pPr>
        <w:rPr>
          <w:rFonts w:asciiTheme="minorBidi" w:hAnsiTheme="minorBidi"/>
          <w:sz w:val="24"/>
          <w:szCs w:val="24"/>
        </w:rPr>
      </w:pPr>
    </w:p>
    <w:sectPr w:rsidR="00CD7359" w:rsidRPr="00E14F6A" w:rsidSect="00CD735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Kalinga">
    <w:panose1 w:val="020B0502040204020203"/>
    <w:charset w:val="00"/>
    <w:family w:val="swiss"/>
    <w:pitch w:val="variable"/>
    <w:sig w:usb0="0008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Shruti">
    <w:panose1 w:val="020B0502040204020203"/>
    <w:charset w:val="00"/>
    <w:family w:val="swiss"/>
    <w:pitch w:val="variable"/>
    <w:sig w:usb0="00040003" w:usb1="00000000" w:usb2="00000000" w:usb3="00000000" w:csb0="00000001" w:csb1="00000000"/>
  </w:font>
  <w:font w:name="Raavi">
    <w:panose1 w:val="020B0502040204020203"/>
    <w:charset w:val="00"/>
    <w:family w:val="swiss"/>
    <w:pitch w:val="variable"/>
    <w:sig w:usb0="0002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B1ED2"/>
    <w:multiLevelType w:val="multilevel"/>
    <w:tmpl w:val="0E20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5747EC"/>
    <w:multiLevelType w:val="multilevel"/>
    <w:tmpl w:val="DA6C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60452F"/>
    <w:multiLevelType w:val="multilevel"/>
    <w:tmpl w:val="CCDA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B7571E"/>
    <w:multiLevelType w:val="multilevel"/>
    <w:tmpl w:val="D902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EC1569"/>
    <w:multiLevelType w:val="multilevel"/>
    <w:tmpl w:val="0B0C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5F50D0"/>
    <w:multiLevelType w:val="multilevel"/>
    <w:tmpl w:val="1DEC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8812E2"/>
    <w:multiLevelType w:val="multilevel"/>
    <w:tmpl w:val="4D40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C64FE9"/>
    <w:multiLevelType w:val="multilevel"/>
    <w:tmpl w:val="AD0A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FB4267"/>
    <w:multiLevelType w:val="multilevel"/>
    <w:tmpl w:val="6268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1B03C4"/>
    <w:multiLevelType w:val="multilevel"/>
    <w:tmpl w:val="573E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237B39"/>
    <w:multiLevelType w:val="multilevel"/>
    <w:tmpl w:val="36E6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1246F1"/>
    <w:multiLevelType w:val="multilevel"/>
    <w:tmpl w:val="8A9A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F01514"/>
    <w:multiLevelType w:val="multilevel"/>
    <w:tmpl w:val="BD6E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7504EA"/>
    <w:multiLevelType w:val="multilevel"/>
    <w:tmpl w:val="7682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8E34C4"/>
    <w:multiLevelType w:val="multilevel"/>
    <w:tmpl w:val="EC8E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396FB3"/>
    <w:multiLevelType w:val="multilevel"/>
    <w:tmpl w:val="C78A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DA6C37"/>
    <w:multiLevelType w:val="multilevel"/>
    <w:tmpl w:val="8736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D524CB"/>
    <w:multiLevelType w:val="multilevel"/>
    <w:tmpl w:val="970E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F52440"/>
    <w:multiLevelType w:val="multilevel"/>
    <w:tmpl w:val="DAF2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745ABC"/>
    <w:multiLevelType w:val="multilevel"/>
    <w:tmpl w:val="49B0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8BD6784"/>
    <w:multiLevelType w:val="multilevel"/>
    <w:tmpl w:val="1456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A858CF"/>
    <w:multiLevelType w:val="multilevel"/>
    <w:tmpl w:val="7AA0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C387EFE"/>
    <w:multiLevelType w:val="multilevel"/>
    <w:tmpl w:val="6BBC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2E20BD0"/>
    <w:multiLevelType w:val="multilevel"/>
    <w:tmpl w:val="DB7E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35141F3"/>
    <w:multiLevelType w:val="multilevel"/>
    <w:tmpl w:val="7DAA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6486BF8"/>
    <w:multiLevelType w:val="multilevel"/>
    <w:tmpl w:val="A2D4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7085494"/>
    <w:multiLevelType w:val="multilevel"/>
    <w:tmpl w:val="E11E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26A7565"/>
    <w:multiLevelType w:val="multilevel"/>
    <w:tmpl w:val="C4F6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5DC21B5"/>
    <w:multiLevelType w:val="multilevel"/>
    <w:tmpl w:val="8966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BB45278"/>
    <w:multiLevelType w:val="multilevel"/>
    <w:tmpl w:val="084C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C1E464D"/>
    <w:multiLevelType w:val="multilevel"/>
    <w:tmpl w:val="658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2355F5B"/>
    <w:multiLevelType w:val="multilevel"/>
    <w:tmpl w:val="02C6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F124F09"/>
    <w:multiLevelType w:val="multilevel"/>
    <w:tmpl w:val="9E36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F696453"/>
    <w:multiLevelType w:val="multilevel"/>
    <w:tmpl w:val="FC1A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4AE1B96"/>
    <w:multiLevelType w:val="multilevel"/>
    <w:tmpl w:val="FF46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6AF68D9"/>
    <w:multiLevelType w:val="multilevel"/>
    <w:tmpl w:val="49D2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9CA1A9B"/>
    <w:multiLevelType w:val="multilevel"/>
    <w:tmpl w:val="B684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FB23541"/>
    <w:multiLevelType w:val="multilevel"/>
    <w:tmpl w:val="7D1C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30"/>
  </w:num>
  <w:num w:numId="3">
    <w:abstractNumId w:val="4"/>
  </w:num>
  <w:num w:numId="4">
    <w:abstractNumId w:val="9"/>
  </w:num>
  <w:num w:numId="5">
    <w:abstractNumId w:val="33"/>
  </w:num>
  <w:num w:numId="6">
    <w:abstractNumId w:val="15"/>
  </w:num>
  <w:num w:numId="7">
    <w:abstractNumId w:val="12"/>
  </w:num>
  <w:num w:numId="8">
    <w:abstractNumId w:val="18"/>
  </w:num>
  <w:num w:numId="9">
    <w:abstractNumId w:val="36"/>
  </w:num>
  <w:num w:numId="10">
    <w:abstractNumId w:val="3"/>
  </w:num>
  <w:num w:numId="11">
    <w:abstractNumId w:val="13"/>
  </w:num>
  <w:num w:numId="12">
    <w:abstractNumId w:val="22"/>
  </w:num>
  <w:num w:numId="13">
    <w:abstractNumId w:val="1"/>
  </w:num>
  <w:num w:numId="14">
    <w:abstractNumId w:val="17"/>
  </w:num>
  <w:num w:numId="15">
    <w:abstractNumId w:val="24"/>
  </w:num>
  <w:num w:numId="16">
    <w:abstractNumId w:val="32"/>
  </w:num>
  <w:num w:numId="17">
    <w:abstractNumId w:val="2"/>
  </w:num>
  <w:num w:numId="18">
    <w:abstractNumId w:val="19"/>
  </w:num>
  <w:num w:numId="19">
    <w:abstractNumId w:val="11"/>
  </w:num>
  <w:num w:numId="20">
    <w:abstractNumId w:val="21"/>
  </w:num>
  <w:num w:numId="21">
    <w:abstractNumId w:val="34"/>
  </w:num>
  <w:num w:numId="22">
    <w:abstractNumId w:val="10"/>
  </w:num>
  <w:num w:numId="23">
    <w:abstractNumId w:val="31"/>
  </w:num>
  <w:num w:numId="24">
    <w:abstractNumId w:val="28"/>
  </w:num>
  <w:num w:numId="25">
    <w:abstractNumId w:val="37"/>
  </w:num>
  <w:num w:numId="26">
    <w:abstractNumId w:val="5"/>
  </w:num>
  <w:num w:numId="27">
    <w:abstractNumId w:val="16"/>
  </w:num>
  <w:num w:numId="28">
    <w:abstractNumId w:val="7"/>
  </w:num>
  <w:num w:numId="29">
    <w:abstractNumId w:val="8"/>
  </w:num>
  <w:num w:numId="30">
    <w:abstractNumId w:val="0"/>
  </w:num>
  <w:num w:numId="31">
    <w:abstractNumId w:val="6"/>
  </w:num>
  <w:num w:numId="32">
    <w:abstractNumId w:val="26"/>
  </w:num>
  <w:num w:numId="33">
    <w:abstractNumId w:val="27"/>
  </w:num>
  <w:num w:numId="34">
    <w:abstractNumId w:val="35"/>
  </w:num>
  <w:num w:numId="35">
    <w:abstractNumId w:val="20"/>
  </w:num>
  <w:num w:numId="36">
    <w:abstractNumId w:val="29"/>
  </w:num>
  <w:num w:numId="37">
    <w:abstractNumId w:val="14"/>
  </w:num>
  <w:num w:numId="38">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9B1279"/>
    <w:rsid w:val="000816E7"/>
    <w:rsid w:val="00126CEA"/>
    <w:rsid w:val="002B0072"/>
    <w:rsid w:val="002D1230"/>
    <w:rsid w:val="002F3323"/>
    <w:rsid w:val="003924A1"/>
    <w:rsid w:val="00452F0A"/>
    <w:rsid w:val="00651D85"/>
    <w:rsid w:val="00730B98"/>
    <w:rsid w:val="007E6B6C"/>
    <w:rsid w:val="008830AD"/>
    <w:rsid w:val="00923FDE"/>
    <w:rsid w:val="009B1279"/>
    <w:rsid w:val="00B54748"/>
    <w:rsid w:val="00CD7359"/>
    <w:rsid w:val="00E14F6A"/>
    <w:rsid w:val="00E36CFF"/>
    <w:rsid w:val="00ED732B"/>
    <w:rsid w:val="00FD1F7C"/>
  </w:rsids>
  <m:mathPr>
    <m:mathFont m:val="Cambria Math"/>
    <m:brkBin m:val="before"/>
    <m:brkBinSub m:val="--"/>
    <m:smallFrac m:val="off"/>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735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1279"/>
    <w:pPr>
      <w:spacing w:before="100" w:beforeAutospacing="1" w:after="100" w:afterAutospacing="1" w:line="240" w:lineRule="auto"/>
    </w:pPr>
    <w:rPr>
      <w:rFonts w:ascii="Times New Roman" w:eastAsia="Times New Roman" w:hAnsi="Times New Roman" w:cs="Times New Roman"/>
      <w:sz w:val="24"/>
      <w:szCs w:val="24"/>
      <w:lang w:bidi="or-IN"/>
    </w:rPr>
  </w:style>
</w:styles>
</file>

<file path=word/webSettings.xml><?xml version="1.0" encoding="utf-8"?>
<w:webSettings xmlns:r="http://schemas.openxmlformats.org/officeDocument/2006/relationships" xmlns:w="http://schemas.openxmlformats.org/wordprocessingml/2006/main">
  <w:divs>
    <w:div w:id="3021046">
      <w:bodyDiv w:val="1"/>
      <w:marLeft w:val="0"/>
      <w:marRight w:val="0"/>
      <w:marTop w:val="0"/>
      <w:marBottom w:val="0"/>
      <w:divBdr>
        <w:top w:val="none" w:sz="0" w:space="0" w:color="auto"/>
        <w:left w:val="none" w:sz="0" w:space="0" w:color="auto"/>
        <w:bottom w:val="none" w:sz="0" w:space="0" w:color="auto"/>
        <w:right w:val="none" w:sz="0" w:space="0" w:color="auto"/>
      </w:divBdr>
    </w:div>
    <w:div w:id="5905165">
      <w:bodyDiv w:val="1"/>
      <w:marLeft w:val="0"/>
      <w:marRight w:val="0"/>
      <w:marTop w:val="0"/>
      <w:marBottom w:val="0"/>
      <w:divBdr>
        <w:top w:val="none" w:sz="0" w:space="0" w:color="auto"/>
        <w:left w:val="none" w:sz="0" w:space="0" w:color="auto"/>
        <w:bottom w:val="none" w:sz="0" w:space="0" w:color="auto"/>
        <w:right w:val="none" w:sz="0" w:space="0" w:color="auto"/>
      </w:divBdr>
    </w:div>
    <w:div w:id="1279022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20</Pages>
  <Words>5654</Words>
  <Characters>32231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USER</dc:creator>
  <cp:lastModifiedBy>DELL USER</cp:lastModifiedBy>
  <cp:revision>8</cp:revision>
  <dcterms:created xsi:type="dcterms:W3CDTF">2026-08-30T10:50:00Z</dcterms:created>
  <dcterms:modified xsi:type="dcterms:W3CDTF">2026-08-31T10:22:00Z</dcterms:modified>
</cp:coreProperties>
</file>