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NEH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سفر نحميا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سفر نحميا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سِفر نحميا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تسجيل إعادة بناء سور أورشليم وإظهار أمانة الله للمكرَّسين له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عزرا، بحسب التقليد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يسجِّل الأحداث التي وقعت نحو 445–430 قبل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أورشليم، بعد نحو خمس عشرة سنة من وصول عزرا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