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JHN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Injili ya Yohana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Kuzalisha imani katika Yesu kama Masihi na Mwana wa Mungu na kuunganisha imani hiyo na uzima wa milele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na "mwanafunzi mpendwa," ambaye kwa mujibu wa mapokeo alitambuliwa kama Yohana, mwana wa Zebedayo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90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maisha ya Yohana yalikuwa yanakaribia kufikia mwisho, wakati ambapo wafuasi wa awali wa Yesu walikuwa wanakabiliwa na mgogoro kutoka kwa masinagogi ya kieneo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