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JDG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Judges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Juízes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Descrever o período dos juízes e argumentar em favor de uma monarquia israelita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Registra eventos que ocorreram em 1376–1050 a.C. ou 1200–1050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Israel estava falhando em conquistar totalmente a Terra Prometida e enfrentou repetida opressão dos inimigos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