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Marcos é uma coleção de histórias sobre Jesus. Inclui as palavras e ensinamentos de Jesus. As histórias e ensinamentos foram transmitidos pelos seguidores de Jesus que viveram e trabalharam com ele. O evangelho de Marcos é baseado no que Pedro disse sobre 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escreveu essas histórias e ensinamentos. Acredita-se que ele os escreveu entre os anos 55 e 65 d.C. Acredita-se que ele estava em Roma quando os escreveu.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Marcos?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gentios que não sabiam quem era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Marcos compartilha a verdade sobre Jesus. É para todas as pessoas em todo lugar.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Marcos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mensagem sobre Jesus com os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gentios que estavam sendo maltratados pelo governo romano.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Jesus, o reino de Deus e 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servo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Jesus como professor, curador e pregador que realizou milagres.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Sofrimento, morte e ressurreição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o trabalho de Jesus (1.1–13).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na Galileia (1.14–3.35).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que Jesus conta (4.1–34).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cura muitas pessoas (4.35–5.43).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trabalha e serve além da Galileia (6.1–8.26).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jornada de Jesus para Jerusalém (8.27–10.52).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Jerusalém e sua morte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ressurreição de Jesus e instruções finais aos seus discípulos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