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حبقوق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حبقوق هو سفر من أسفار الأنبياء في إسرائيل. وهو مجموعة من صلوات حبقوق وردود الله عليه.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صلوات حبقوق تتعلق بالله والمملكة الجنوبية. وكانت ردود الله تتعلق بالبابليين.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مدينة كان حبقوق أو من كانت عائلته. وقد ألقى حبقوق هذه الصلوات قبل أن يُدمر البابليون أورشليم في سنة 586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 تدوين صلوات حبقوق وردود الله عليها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حبقوق هو من كتبها.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المملكة الجنوبية يهوذا.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حبقوق؟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شعب الله خلال صلاتهم لله. حيث يجب أن يكونوا صادقين تمامًا مع الله. ويجب أن ينتظروا استجابة الله. كما يجب أن يثقوا بأن الله سيفعل ما وعد 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 شعب المملكة الجنوبية بأن الله سيجلب القضاء ضدهم. وسيجلب القضاء ضد أولئك الذين عاملوا الآخرين بشكل سيء.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الشعوب التي تعاملت بشكل سيء من قِبَل الممالك القوية مثل بابل. فلقد وعد الله بإنقاذهم وجلب الدينونة ضد بابل.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يريد من شعبه أن يُصَلّوا إليه. وهو يجيب شعبه.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هو الحاكم ذو السلطان الكامل على كل الخليقة. وهذا يشمل البشر.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يجلب الله القضاء ضد شعبه وجميع الشعوب بسبب معاملتهم السيئة للآخرين.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ينقذ الأشخاص الذين يثقون به ليكون مُخَلِّصَهُم.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الأولى لحبقوق وإجابة الله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الثانية لحبقوق وإجابة الله (1:12 – 2:20).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الصلاة الثالثة لحبقوق (3).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