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阿爸</w:t>
      </w:r>
      <w:r>
        <w:rPr>
          <w:lang w:val="zh_CN" w:bidi="zh_CN"/>
        </w:rPr>
        <w:t xml:space="preserve">是亚兰文"父亲"的意思。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亚兰文</w:t>
        </w:r>
      </w:hyperlink>
      <w:r>
        <w:rPr>
          <w:lang w:val="zh_CN" w:bidi="zh_CN"/>
        </w:rPr>
        <w:t>是耶稣时代以色列人所使用的语言。 在被捕并被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钉十字架</w:t>
        </w:r>
      </w:hyperlink>
      <w:r>
        <w:rPr>
          <w:lang w:val="zh_CN" w:bidi="zh_CN"/>
        </w:rPr>
        <w:t>之前，耶稣向神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时称神为"阿爸"。 保罗后来在他的信中写道，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使我们向神呼求："阿爸，父啊！"这意味著借由圣灵，我们可以与神建立亲密的关系，就像孩子与父亲一样——正如同耶稣与神的关系一般。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阿爸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阿们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阿们</w:t>
      </w:r>
      <w:r>
        <w:rPr>
          <w:lang w:val="zh_CN" w:bidi="zh_CN"/>
        </w:rPr>
        <w:t>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希伯来</w:t>
        </w:r>
      </w:hyperlink>
      <w:r>
        <w:rPr>
          <w:lang w:val="zh_CN" w:bidi="zh_CN"/>
        </w:rPr>
        <w:t>文。 根据这个字何时被使用，它可以指类似于"我接受这一点"、"但愿这是真的"、"的确"或"真的"之类的意思。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当有人告诉你将会有好事发生时，你可以回应说："阿们！" 这表示你希望并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这将会成真。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当有人向神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时，你可以说"阿们"。 这表示你希望并相信那个祷告会得到神的回应。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耶稣用不同的方式使用阿们这个词。 耶稣经常在教导的开始说"阿们"，甚至"阿们，阿们"。 当耶稣说"阿们"时，祂的意思是："仔细聆听我接下来要说的话，因为这是真实且非常重要的事。"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阿们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69" TargetMode="External"/><Relationship Id="rId15" Type="http://schemas.openxmlformats.org/officeDocument/2006/relationships/hyperlink" Target="#t102" TargetMode="External"/><Relationship Id="rId16" Type="http://schemas.openxmlformats.org/officeDocument/2006/relationships/hyperlink" Target="#t68" TargetMode="External"/><Relationship Id="rId17" Type="http://schemas.openxmlformats.org/officeDocument/2006/relationships/hyperlink" Target="None" TargetMode="External"/><Relationship Id="rId18" Type="http://schemas.openxmlformats.org/officeDocument/2006/relationships/hyperlink" Target="#t227" TargetMode="External"/><Relationship Id="rId19" Type="http://schemas.openxmlformats.org/officeDocument/2006/relationships/hyperlink" Target="#t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