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Obadiah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VISIÓN de Abdías. El Señor Jehová ha dicho así cuanto á Edom: Oído hemos el pregón de Jehová, y mensajero es enviado á las gentes. Levantaos, y levantémonos contra ella en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aquí, pequeño te he hecho entre las gentes; abatido eres tú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soberbia de tu corazón te ha engañado, tú que moras en las hendiduras de las peñas, en tu altísima morada; que dices en tu corazón: ¿Quién me derribará á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te encaramares como águila, y si entre las estrellas pusieres tu nido, de ahí te derribaré,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ladrones vinieran á ti, ó robadores de noche (¡cómo has sido destruído!) ¿no hurtaran lo que les bastase? Pues si entraran á ti vendimiadores, aun dejaran algún rebusco.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¡Cómo fueron escudriñadas las cosas de Esaú! sus cosas escondidas fueron buscadas.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Hasta el término te hicieron llegar todos tus aliados; te han engañado tus pacíficos, prevalecieron contra ti; los que comían tu pan, pusieron el lazo debajo de ti: no hay en él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haré que perezcan en aquel día, dice Jehová, los sabios de Edom, y la prudencia del monte de Esaú?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tus valientes, oh Temán, serán quebrantados; porque todo hombre será talado del monte de Esaú por el estrago.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la injuria de tu hermano Jacob te cubrirá vergüenza, y serás talado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día que estando tú delante, llevaban extraños cautivo su ejército, y los extraños entraban por sus puertas, y echaban suertes sobre Jerusalem, tú también eras como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no debiste tú estar mirando en el día de tu hermano, el día en que fué extrañado: no te habías de haber alegrado de los hijos de Judá en el día que se perdieron, ni habías de ensanchar tu boca en el día de la angustia: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habías de haber entrado por la puerta de mi pueblo en el día de su quebrantamiento; no, no habías tú de haber mirado su mal el día de su quebranto, ni haber echado mano á sus bienes el día de su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Tampoco habías de haberte parado en las encrucijadas, para matar los que de ellos escapasen; ni habías tú de haber entregado los que quedaban en el día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cercano está el día de Jehová sobre todas las gentes: como tú hiciste se hará contigo: tu galardón volverá sobre tu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 la manera que vosotros bebisteis en mi santo monte, beberán todas las gentes de continuo; beberán, y engullirán, y serán como si no hubieran sido.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en el monte de Sión habrá salvamento, y será santidad, y la casa de Jacob, poseerá sus posesiones.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la casa de Jacob será fuego, y la casa de José será llama, y la casa de Esaú estopa, y los quemarán, y los consumirán; ni aun reliquia quedará en la casa de Esaú, porque Jehová lo habló.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los del mediodía poseerán el monte de Esaú, y los llanos de los Palestinos; poseerán también los campos de Ephraim, y los campos de Samaria; y Benjamín á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los cautivos de aqueste ejército de los hijos de Israel poseerán lo de los Cananeos hasta Sarepta; y los cautivos de Jerusalem, que están en Sepharad, poseerán las ciudades del mediodía.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vendrán salvadores al monte de Sión para juzgar al monte de Esaú; y el reino será de Jehová.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