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كولوسي ١:١, كولوسي ١: ٢, كولوسي ١: ٥, كولوسي 1: 6, كولوسي 1: 7, كولوسي ١: ٩, كولوسي ١: ١٠, كولوسي ١: ١٢, كولوسي ١: ١٣, كولوسي ١: ١٤, كولوسي ١: ١٥, كولوسي ١: ١٦, كولوسي 1: 20, كولوسي 1: 21, كولوسي ١: ٢٣, كولوسي 1: 24, كولوسي ١: ٢٧, كولوسي 1: 28, كولوسي ٢:٢, كولوسي ٢: ٣, كولوسي ٢: ٤, كولوسي ٢: ٦, كولوسي ٢: ٨, كولوسي ٢: ٩, كولوسي ٢: ١٠, كولوسي ٢: ١١, كولوسي ٢: ١٢, كولوسي ٢: ١٣, كولوسي ٢: ١٤, كولوسي ٢: ١٥, كولوسي ٢: ١٦, كولوسي 2: 17, كولوسي ٢: ١٩, كولوسي ٢: ٢١, كولوسي ٢: ٢٣, كولوسي ٣: ١, كولوسي ٣: ١–٢, كولوسي ٣:٣, كولوسي ٣: ٤, كولوسي ٣: ٥, كولوسي ٣: ٦, كولوسي ٣: ٨, كولوسي ٣: ١٠, كولوسي ٣: ١٢, كولوسي ٣: ١٣, كولوسي ٣: ١٤, كولوسي 3: 15, كولوسي ٣: ١٥–١٧, كولوسي ٣: ١٦, كولوسي ٣: ١٨, كولوسي ٣: ١٩, كولوسي ٣: ٢٠, كولوسي ٣: ٢١, كولوسي ٣: ٢٣–٢٤, كولوسي ٣: ٢٤, كولوسي ٣: ٢٥, كولوسي 4: 1, كولوسي ٤: ٢, كولوسي ٤: ٣, كولوسي 4: 5–6, كولوسي 4: 7–9, كولوسي ٤: ١٠, كولوسي ٤: ١٢, كولوسي 4: 14, كولوسي 4: 15, كولوسي ٤: ١٦, كولوسي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أصبحَ بولس رسولًا للمسيح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بولسَ رسولًا للمسيح يسوع بإرادة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بولس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كتبها بولس إلى المُكرَّسين لله والإخوة المؤمنين في كولوسي.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سمع أهل كولوسي عن يقين الرجاء الذي لديهم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أهل كولوسي عن يقين الرجاء في كلمة الحق،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يفعل الإنجيل في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الإنجيل يُثمر وينمو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قدَّم الإنجيل إلى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أَبَفْرَاسَ, الخادم الأمين للمسيح, قدَّم الإنجيل إلى أهل كولوسي.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يصلي بولس أن يمتلئ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يمتلئ أهل كولوسي بمعرفة إرادة ٱللهِ وبكل حِكمة وفَهْم روحي.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يصلي بولس أن يسلك أهل كولوسي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يسلك أهل كولوسي بطريقة جديرة بالرب، مثمرين في الأعمال الصالحة، ونامين في معرفة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أُهِّل أولئك الذين كُرِّسوا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كُرِّسوا لله أُهِّلوا ليكون لهم نصيب في الميراث في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أنقَذ الآب أولئك الذين خصَّصهم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أنقذهم من سُلطان الظلمة ونقلهم إلى ملكوت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ٱلْمَسِيحِ، لدينا الفداء، بأي معنى؟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ٱلْمَسِيحِ لدينا الفداء، الذي هو غفران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هو صورة مَن؟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هو صورة الله غير المنظور.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خُلِقَ بيَسوع ٱلْمَسِيحِ 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خُلقت بيَسوع ٱلْمَسِيحِ ولأجله.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صالح ٱلله كل الأشياء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صالح ٱلله كل الأشياء لنفسه عندما صنع سلامًا بدَم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عَلاقة أهل كولوسي بٱللهِ قبل أن يؤمنوا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الإيمان بالإنجيل، كان أهل كولوسي مُنفصلين عن ٱللهِ وكانوا أعداءه.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يستمر أهل كولوسي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يستمر أهل كولوسي في الثبات على الإيمان والثقة في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مَن يتألم بولس، وما موقفه؟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يتألم بولس مِن أجل الكنيسة، وهو يفرح بذلك.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السِر الذي كان مَخفيًا مُدَّة طويلة ولكنه أُظهِرَ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السر الذي كان مخفيًا لدهور ولكنه الآن قد كُشف هو: ٱلْمَسِيحِ فيكم، رجاء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الذي يُوبِّخ ويُعلِّم من أجله بولس كل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هدف بولس هو تقديم كل إنسان كاملًا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سر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سِرّ ٱللهِ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المخفي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كنوز الحكمة والمعرفة مخفية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مَدعى قلق بولس من جهة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قلِق مِن أنْ ينخدع أهل كولوسي بكلام مؤثِّر.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فِعلٍ يدعو بولس أهل كولوسي الآن بعد أن قبِلوا ٱلْمَسِيح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بولس أهل كولوسي إلى السلوك في ٱلْمَسِيحِ يَسوع بالطريقة ذاتها التي قبِلوه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تستند الخِدع الفارغة التي يقلق بشأنها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تستند الخِدع الفارغة إلى التقاليد البشرية وأنظمة الإيمان الخاطئة التي للعالَم.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يحل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ملء طبيعة ٱللهِ تحِّل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رأس كل رياسة وسلطان؟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 هو رأس كل رياسة وسلطان.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يُخلَع بختان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يُخلَع جِسم خطايا الجسد بختان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المعمودية؟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يُدفَن الشخص مع ٱلْمَسِيحِ في المعمودية.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الشخص قبل أن يُحييه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مَيِّت في خطاياه قبل أن يُحييه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بسجِّل الديون المفروضة علينا؟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أزال ٱلْمَسِيحِ سجِّل الديون وسمَّره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مع الرياسات والسلاطين؟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أزال المسيح الرياسات والسلاطين، وكشفها علانية، وقادها أسرَى له في موكب النصر.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يقول بولس أنها ظل للأمور الآتية؟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الطعام والشراب وأيام الأعياد والسبوت هي ظل للأمور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حقيقة يشير الظِل؟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الظِل إلى حقيقة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شيء ينمو الجسد كله نموًا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يتمسَّك الجسد كله بٱلْمَسِيحِ، الرأس، لكي ينمو نموًا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الوصايا التي يقول بولس أنها جزء من معتقدات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تُمثِّل وصايا عدم تناول شيء ما وعدم التذوق وعدم اللمس جزءًا من معتقدات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ماذا لا قيمة لقواعد الدين الذي مِن صُنع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تفيد فرائض الدين الذي صنعه الإنسان في مقاومة الانغماس في أعمال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رُفِع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رُفِعَ ٱلْمَسِيح ليجلس عن يمين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يسعى المؤمنون إليه، وما الذي يجب ألا يسعوا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يسعوا إلى الأمور السماوية، لا الأرضية.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ٱلله حياة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ستَرَ الله حياة المؤمن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للمؤمن عندما يُظهَر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يُظهَر ٱلْمَسِيح، سيظهَر المؤمن أيضًا معه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المؤمن إماتته؟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إماتة الرغبات الأرضية الخاطئة.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لأولئك الذين يعصون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غضب ٱللهِ على الذين يعصون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الأشياء التي يجب على المؤمنين طرحها، التي هي جزء من الإنسان العتيق؟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التخلُّص من الغضب والسخَط والخُبث والتجديف والكلام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صورة مَن يُخلق إنسان المؤمن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إنسان المؤمن الجديد مخلوق حَسَب صورة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الأشياء التي يجب أنْ يلبسها المؤمنون، التي هي جزء من الإنسان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يلبسوا أحشاء رأفات ولُطف وتواضع ووداعة وصبر.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للمؤمن أن يغفر؟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للمؤمن أن يغفر بالطريقة التي غفر الرب بها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رِباط الكمال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المحبة هي رباط الكَمال.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يملُك في قلب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يملُك سلام المسيح في قلب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١٥–١٧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أن يقدم المؤمن لله في سلوكه وترنيمه وكلماته وأفعاله؟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يشكر ٱلله في سلوكه وترنيمه وكلماته وأفعاله.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يسكن في المؤمن بغنَى؟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تسكن كلمة ٱلْمَسِيحِ في المؤمن بغنَى.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تجيب الزوجة 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الزوجة أن تخضع لزوجها.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الزوج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يُحِّب الزوج زوجته ولا يكون قاسيًا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الطفل والديه؟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الطفل أن يطيع والدَيه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يفعله الأبُ لأولاده؟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يغيظ الأبُ أولادهُ.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يعمل المؤمنون جميع ما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المؤمنون جميع ما يفعلون من أجل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أولئك الذين يخدمون الرب مهما كانوا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يخدمون الرب سينالون جزاء الميراث مهما كان ما يفعلون.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الذين يرتكبون الظلم؟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الذين يظلمون سينالون عقوبة ما فعلوا.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يُذكِّر بولس السادة الأرضيين بشأن ما لهُم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يُذكّر بولس السادة الأرضيين بأنَّ لديهم أيضًا سيدًا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بولسُ أنْ يواظب عليه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كولوسي أن يواظبوا على الصلاة ساهرين.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الذي من أجله يريد بولس أن يُصلي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كولوسي أن يصلوا لكي يكون لديه باب مفتوح فيتكلَّم بسِرّ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يوجِّه بولس أهل كولوسي في التعامُل مع الذين هُم من 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يُرشدهم بولس إلى السلوك بحكمة وأنْ يكون كلامهم بنعمة مع الذين هُم من 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المُهمة التي أسندها بولس إلى تِيخِيكس وأنِسِيمس؟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أعطاهم بولس مُهمة إبلاغ أهل كولوسي بكل ما يتعلَّق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أعطاها بولسَ بخصوص مرقص، ابن عم 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بولسُ أهل كولوسي أن يقبلوا مرقص إذا جاء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طِلبة أَبَفْرَاسَ من أجل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يُصلي أن يثبت أهل كولوسي كاملين ومُمتلئين تمامًا في كل مشيئة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الطبيب الذي مع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الطبيب "لوقا".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المكان الذي كانت الكنيسة في لَاودِكِيَّةَ تجتمع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الكنيسة في لَاودِكِيَّةَ تجتمع في بيتٍ.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كنيسة أخرى كتب بولس أيضًا 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رسالة إلى الكنيسة التي في لَاودِكِيَّةَ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أَظهر بولس أن هذه الرسالة كانت مُرسَلة فعلًا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اسمه بخط يده في نهاية الرسالة.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