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撒母耳記上8:10–12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路加福音9:62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路加福音17:7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詩篇141:5–7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詩篇29:3–5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撒迦利亞書10:8–10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列王紀上6:11–13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但以理書11:29–30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約書亞記24:16–18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馬太福音27:45–47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箴言27:9–10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約伯記34:16–17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箴言3:5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創世記24:56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創世記24:64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創世記26:8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詩篇104:25–26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使徒行傳4:36–37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路得記4:11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歷代志上27:24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以斯帖記10:1–2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