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The word of Yahweh came to Jonah son of Amittai,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Nineveh, the great city, and call out against it, because their evil has risen up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Jonah got up to run away to Tarshish from before the face of Yahweh. And he went down to Joppa and found a ship going to Tarshish. So he paid the fare and went down into it to go with them to Tarshish, away from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sent out a great wind on the sea and a great storm happened on the sea, so that the ship was thinking to be broken apart.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sailors were frightened, and each man cried out to his own god. And they threw the things that were in the ship into the sea to lighten it from upon them. But Jonah had gone down into the innermost parts of the ship, and had lain down, and was deeply asleep.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captain of the crew came to him and said to him, “What are you doing sleeping? Get up! Cry out to your god! Maybe that god will notice us, and we will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every man said to his friend, “Come, and let us cast lots, so that we may know on whose account this evil is happening to us.” So they cast lots, and the lot fell on Jonah.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said to him, “Please tell us on whose account this evil is happening to us. What is your occupation, and where do you come from? What is your country, and from which people are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said to them, “I am a Hebrew, and I fear Yahweh, the God of heaven, who has made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were afraid with great fear, and they said to him, “What is this that you have done?” For the men knew that he was running away from before the face of Yahweh, because he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said to him, “What should we do to you so that the sea will calm down from upon us?” For the sea was going forward and storming.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said to them, “Lift me up and throw me into the sea. Then the sea will calm down from upon you, for I know that this great storm is upon you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men rowed hard to return themselves to the land, but they could not, because the sea was going forward and storming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cried out to Yahweh and said, “Ah! Yahweh, please do not let us perish on account of the life of this man, and do not put innocent blood upon us, because you, Yahweh, have done just as you desired.”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lifted up Jonah and threw him into the sea, and the sea ceased from its raging.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men feared Yahweh with great fear, and they sacrificed a sacrifice to Yahweh and vowed vows.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And Jonah prayed to Yahweh his God from the abdomen of the fish.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“I cried out to Yahweh from my distress, and he answered me. From the belly of Sheol I cried out; you heard my voice.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you had cast me deep into the heart of the seas, and a current surrounded me; all your billows and your waves passed over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I said, ‘I have been driven out from before your eyes; yet I might again look toward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Water had closed around me even as far as life, the deep was surrounding me; seaweed was wrapped around my head.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had gone down to the bases of the mountains. The earth with its bars were around me forever, but you brought up my life from the pit,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my life fainted upon me, I remembered Yahweh and my prayer came to you, to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give attention to empty vanities forsake their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I will sacrifice to you with a voice of thanksgiving; I will fulfill what I have vowed. Salvation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spoke to the fish, and it vomited up Jonah onto the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Yahweh came to Jonah a second time,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Nineveh, the great city, and proclaim to it the proclamation that I tell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Jonah got up and went to Nineveh, according to the word of Yahweh. Now Nineveh was a city great to God, a journey of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Jonah began to go into the city a journey of one day, and he called out and said, “Still 40 days, then Nineveh will be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men of Nineveh believed God. And they proclaimed a fast and put on sackcloth, from the greatest of them even to the least of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word came to the king of Nineveh, and he rose up from his throne, and he took off his robe from being on him, and he covered himself with sackcloth and sat down on the ash heap.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proclaimed and spoke within Nineveh from a decree of the king and his nobles, saying: “No person or animal, herd or flock, may taste anything; they must not graze, and they must not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let the man and the beast be covered with sackcloth, and they must cry out to God with strength, and each man must turn back from his evil way and from the violence that is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knows? This god might turn back and have compassion and relent from the burning of his nose so that we will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But it made evil to Jonah a great evil, and it burned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prayed to Yahweh and said, “Ah! Yahweh, was this not my word while I was in my country? Because of this I acted beforehand to flee to Tarshish, because I knew that you are a gracious and compassionate God, long of nostrils and abundant in covenant faithfulness, and one who relents from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Yahweh, I beg you, take my life from me, for my death is better than my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Yahweh said, “Is it right that it burns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Jonah went out from the city and sat down facing the city from the east. And there he made a shelter for himself, and he sat under it in the shade until he might see what would be within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God appointed a plant and caused it to grow up from over Jonah to be a shade over his head in order to rescue him from his evil. And Jonah rejoiced with great rejoicing because of the plant.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God appointed a worm at the rising of the dawn of the next day; and it attacked the plant, and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 soon as the rising of the sun happened, then God appointed a hot east wind; and the sun beat on the head of Jonah, and he became faint. Then he asked his spirit to die and said, “My death is better than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to Jonah, “Is it right that it burns to you about the plant?” And he said, “It is right that it burns to me, even as far as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“You, you feel troubled about the plant, for which you did no work, nor did you make it grow; it came as a son of a night, and it perished as a son of a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should I not feel troubled about Nineveh, the great city, in which there are more than 120, 000 people who cannot distinguish between their right hand and their left hand, and many animals?”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