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8B" w:rsidRDefault="001F5FDE">
      <w:r>
        <w:t>Organizacional</w:t>
      </w:r>
    </w:p>
    <w:p w:rsidR="001F5FDE" w:rsidRDefault="001F5FDE">
      <w:r>
        <w:t>Actualmente,</w:t>
      </w:r>
    </w:p>
    <w:p w:rsidR="001F5FDE" w:rsidRDefault="001F5FDE">
      <w:r>
        <w:t>¿Cómo se encuentra conformada la organización? ¿Cuáles son los roles actuales?</w:t>
      </w:r>
    </w:p>
    <w:p w:rsidR="001F5FDE" w:rsidRDefault="001F5FDE">
      <w:r>
        <w:t>¿Existe algún documento en el cual se indique los puestos laborales y sus especificaciones de labores y grado académico necesario para cubrir el puesto?</w:t>
      </w:r>
    </w:p>
    <w:p w:rsidR="00010457" w:rsidRPr="00010457" w:rsidRDefault="00010457">
      <w:r>
        <w:t>¿Cuentan con un organigrama oficial y documentado de la organización?</w:t>
      </w:r>
      <w:bookmarkStart w:id="0" w:name="_GoBack"/>
      <w:bookmarkEnd w:id="0"/>
    </w:p>
    <w:p w:rsidR="001F5FDE" w:rsidRDefault="001F5FDE"/>
    <w:p w:rsidR="001F5FDE" w:rsidRDefault="001F5FDE"/>
    <w:p w:rsidR="001F5FDE" w:rsidRDefault="001F5FDE"/>
    <w:p w:rsidR="001F5FDE" w:rsidRDefault="001F5FDE">
      <w:r>
        <w:t>Finanzas</w:t>
      </w:r>
    </w:p>
    <w:p w:rsidR="001F5FDE" w:rsidRDefault="00017FC9">
      <w:r>
        <w:t>¿Cómo mide si el negocio va bien?</w:t>
      </w:r>
    </w:p>
    <w:p w:rsidR="00017FC9" w:rsidRDefault="00017FC9">
      <w:r>
        <w:t>¿Cuenta con alguna medición financiera para notar la salud financiera del negocio?</w:t>
      </w:r>
    </w:p>
    <w:p w:rsidR="00017FC9" w:rsidRDefault="00402A08">
      <w:r>
        <w:t>¿Cuenta usted con alguna deuda financiera para mantener su negocio?</w:t>
      </w:r>
    </w:p>
    <w:p w:rsidR="00402A08" w:rsidRDefault="00402A08"/>
    <w:p w:rsidR="001F5FDE" w:rsidRDefault="001F5FDE"/>
    <w:p w:rsidR="001F5FDE" w:rsidRDefault="001F5FDE"/>
    <w:p w:rsidR="001F5FDE" w:rsidRDefault="001F5FDE">
      <w:r>
        <w:t>Mercadeo</w:t>
      </w:r>
    </w:p>
    <w:p w:rsidR="001F5FDE" w:rsidRDefault="001F5FDE">
      <w:r>
        <w:t xml:space="preserve">¿Cómo mantienen a los clientes ya existentes? </w:t>
      </w:r>
      <w:r w:rsidR="00017FC9">
        <w:t>¿Cómo</w:t>
      </w:r>
      <w:r>
        <w:t xml:space="preserve"> atraen nuevos clientes?</w:t>
      </w:r>
    </w:p>
    <w:p w:rsidR="001F5FDE" w:rsidRDefault="00402A08">
      <w:r>
        <w:t xml:space="preserve">¿Qué tipo de publicidad realiza para sus clientes existentes y </w:t>
      </w:r>
      <w:r w:rsidR="00010457">
        <w:t>potenciales?</w:t>
      </w:r>
    </w:p>
    <w:p w:rsidR="00010457" w:rsidRDefault="00010457"/>
    <w:sectPr w:rsidR="00010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E"/>
    <w:rsid w:val="00010457"/>
    <w:rsid w:val="00017FC9"/>
    <w:rsid w:val="001F5FDE"/>
    <w:rsid w:val="00402A08"/>
    <w:rsid w:val="006F436B"/>
    <w:rsid w:val="00E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A4346-8F57-42DE-9714-F35800F9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2018-09-04T01:55:00Z</dcterms:created>
  <dcterms:modified xsi:type="dcterms:W3CDTF">2018-09-04T02:21:00Z</dcterms:modified>
</cp:coreProperties>
</file>