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C06E" w14:textId="6F289489" w:rsidR="004F7ACC" w:rsidRDefault="004F7ACC">
      <w:pPr>
        <w:rPr>
          <w:lang w:val="en-US"/>
        </w:rPr>
      </w:pPr>
      <w:r>
        <w:rPr>
          <w:lang w:val="en-US"/>
        </w:rPr>
        <w:t>Pangilinan, Bien Gabrielle M.</w:t>
      </w:r>
      <w:r>
        <w:rPr>
          <w:lang w:val="en-US"/>
        </w:rPr>
        <w:br/>
        <w:t xml:space="preserve">WD-301 </w:t>
      </w:r>
      <w:proofErr w:type="gramStart"/>
      <w:r>
        <w:rPr>
          <w:lang w:val="en-US"/>
        </w:rPr>
        <w:t>|  WCSERVER</w:t>
      </w:r>
      <w:proofErr w:type="gramEnd"/>
    </w:p>
    <w:p w14:paraId="15966325" w14:textId="77777777" w:rsidR="004F7ACC" w:rsidRDefault="004F7ACC">
      <w:pPr>
        <w:rPr>
          <w:lang w:val="en-US"/>
        </w:rPr>
      </w:pPr>
    </w:p>
    <w:p w14:paraId="7E90F123" w14:textId="12ADD407" w:rsidR="004F7ACC" w:rsidRDefault="004F7ACC">
      <w:pPr>
        <w:rPr>
          <w:lang w:val="en-US"/>
        </w:rPr>
      </w:pPr>
      <w:r>
        <w:rPr>
          <w:lang w:val="en-US"/>
        </w:rPr>
        <w:t>Get Method</w:t>
      </w:r>
    </w:p>
    <w:p w14:paraId="24B14F52" w14:textId="2D15B92F" w:rsidR="004F7ACC" w:rsidRPr="004F7ACC" w:rsidRDefault="004F7ACC">
      <w:pPr>
        <w:rPr>
          <w:lang w:val="en-US"/>
        </w:rPr>
      </w:pPr>
      <w:r w:rsidRPr="004F7ACC">
        <w:rPr>
          <w:lang w:val="en-US"/>
        </w:rPr>
        <w:drawing>
          <wp:inline distT="0" distB="0" distL="0" distR="0" wp14:anchorId="3843841D" wp14:editId="562EAA84">
            <wp:extent cx="5943600" cy="179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4F7ACC">
        <w:rPr>
          <w:lang w:val="en-US"/>
        </w:rPr>
        <w:drawing>
          <wp:inline distT="0" distB="0" distL="0" distR="0" wp14:anchorId="0E91528E" wp14:editId="6AAD8F20">
            <wp:extent cx="5943600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4F7ACC">
        <w:rPr>
          <w:lang w:val="en-US"/>
        </w:rPr>
        <w:drawing>
          <wp:inline distT="0" distB="0" distL="0" distR="0" wp14:anchorId="356E0156" wp14:editId="2FD0ABB5">
            <wp:extent cx="5943600" cy="2013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CC" w:rsidRPr="004F7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CC"/>
    <w:rsid w:val="0001596D"/>
    <w:rsid w:val="002C01B5"/>
    <w:rsid w:val="004F7ACC"/>
    <w:rsid w:val="00CB3C61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491C"/>
  <w15:chartTrackingRefBased/>
  <w15:docId w15:val="{DF03BB41-52DE-4265-B3B1-9B530697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 Angel University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2025-08-08T04:19:00Z</dcterms:created>
  <dcterms:modified xsi:type="dcterms:W3CDTF">2025-08-08T04:38:00Z</dcterms:modified>
</cp:coreProperties>
</file>