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A9E2" w14:textId="41077CD9" w:rsidR="003A79E5" w:rsidRPr="003A79E5" w:rsidRDefault="00A47830" w:rsidP="003A79E5">
      <w:pPr>
        <w:pStyle w:val="Heading1"/>
      </w:pPr>
      <w:r>
        <w:t xml:space="preserve">Testing: </w:t>
      </w:r>
      <w:r w:rsidR="00407EE6">
        <w:t>Functional Requirement</w:t>
      </w:r>
      <w:r>
        <w:t>s</w:t>
      </w:r>
    </w:p>
    <w:p w14:paraId="4DD2EAAD" w14:textId="43EEE56F" w:rsidR="00FA673D" w:rsidRPr="00FA673D" w:rsidRDefault="001C2B21" w:rsidP="00FA673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Displays home page </w:t>
      </w:r>
      <w:r w:rsidR="00497F97">
        <w:rPr>
          <w:sz w:val="24"/>
          <w:szCs w:val="24"/>
        </w:rPr>
        <w:t xml:space="preserve">when ‘home’ </w:t>
      </w:r>
      <w:r w:rsidR="002C6FC7">
        <w:rPr>
          <w:sz w:val="24"/>
          <w:szCs w:val="24"/>
        </w:rPr>
        <w:t>link</w:t>
      </w:r>
      <w:r w:rsidR="00497F97">
        <w:rPr>
          <w:sz w:val="24"/>
          <w:szCs w:val="24"/>
        </w:rPr>
        <w:t xml:space="preserve"> is clicked</w:t>
      </w:r>
    </w:p>
    <w:p w14:paraId="30E2469F" w14:textId="4814C093" w:rsidR="00FA673D" w:rsidRPr="00FA673D" w:rsidRDefault="001467B6" w:rsidP="00FA673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Pages</w:t>
      </w:r>
    </w:p>
    <w:p w14:paraId="4EE9B3EF" w14:textId="1EBF7D5D" w:rsidR="00F044F3" w:rsidRDefault="00FA673D" w:rsidP="00375F0B">
      <w:pPr>
        <w:pStyle w:val="ListParagraph"/>
        <w:numPr>
          <w:ilvl w:val="1"/>
          <w:numId w:val="1"/>
        </w:numPr>
      </w:pPr>
      <w:r>
        <w:t xml:space="preserve">Displays </w:t>
      </w:r>
      <w:r w:rsidR="00F044F3">
        <w:t>“Reducing footprint at home”</w:t>
      </w:r>
      <w:r>
        <w:t xml:space="preserve"> page when </w:t>
      </w:r>
      <w:r w:rsidR="000712C6">
        <w:t>“Reducing footprint at home”</w:t>
      </w:r>
      <w:r w:rsidR="00D2038F">
        <w:t xml:space="preserve"> </w:t>
      </w:r>
      <w:r w:rsidR="002C6FC7">
        <w:t>link</w:t>
      </w:r>
      <w:r w:rsidR="00D2038F">
        <w:t xml:space="preserve"> </w:t>
      </w:r>
      <w:r w:rsidR="002C6FC7">
        <w:t xml:space="preserve">is </w:t>
      </w:r>
      <w:r w:rsidR="00D2038F">
        <w:t>clicked</w:t>
      </w:r>
    </w:p>
    <w:p w14:paraId="518806EB" w14:textId="4DA65D4A" w:rsidR="00375F0B" w:rsidRDefault="000712C6" w:rsidP="00375F0B">
      <w:pPr>
        <w:pStyle w:val="ListParagraph"/>
        <w:numPr>
          <w:ilvl w:val="1"/>
          <w:numId w:val="1"/>
        </w:numPr>
      </w:pPr>
      <w:r>
        <w:t xml:space="preserve">Displays </w:t>
      </w:r>
      <w:r w:rsidR="00407EE6">
        <w:t>“</w:t>
      </w:r>
      <w:r w:rsidR="00F044F3">
        <w:t>Reducing</w:t>
      </w:r>
      <w:r w:rsidR="00407EE6">
        <w:t xml:space="preserve"> footprint in </w:t>
      </w:r>
      <w:r w:rsidR="00375F0B">
        <w:t>travel”</w:t>
      </w:r>
      <w:r>
        <w:t xml:space="preserve"> page when “Reducing footprint in travel”</w:t>
      </w:r>
      <w:r w:rsidR="00D2038F">
        <w:t xml:space="preserve"> </w:t>
      </w:r>
      <w:r w:rsidR="002C6FC7">
        <w:t>link is</w:t>
      </w:r>
      <w:r w:rsidR="00D2038F">
        <w:t xml:space="preserve"> clicked</w:t>
      </w:r>
    </w:p>
    <w:p w14:paraId="2FA98A10" w14:textId="7CFDC87F" w:rsidR="00375F0B" w:rsidRDefault="000712C6" w:rsidP="00375F0B">
      <w:pPr>
        <w:pStyle w:val="ListParagraph"/>
        <w:numPr>
          <w:ilvl w:val="1"/>
          <w:numId w:val="1"/>
        </w:numPr>
      </w:pPr>
      <w:r>
        <w:t xml:space="preserve">Displays </w:t>
      </w:r>
      <w:r w:rsidR="00407EE6">
        <w:t>“quiz”</w:t>
      </w:r>
      <w:r>
        <w:t xml:space="preserve"> </w:t>
      </w:r>
      <w:r w:rsidR="00D2038F">
        <w:t xml:space="preserve">page when “quiz” </w:t>
      </w:r>
      <w:r w:rsidR="002C6FC7">
        <w:t>link is</w:t>
      </w:r>
      <w:r w:rsidR="00D2038F">
        <w:t xml:space="preserve"> clicked</w:t>
      </w:r>
    </w:p>
    <w:p w14:paraId="4BC6007A" w14:textId="469F9447" w:rsidR="00407EE6" w:rsidRDefault="002C6FC7" w:rsidP="00375F0B">
      <w:pPr>
        <w:pStyle w:val="ListParagraph"/>
        <w:numPr>
          <w:ilvl w:val="1"/>
          <w:numId w:val="1"/>
        </w:numPr>
      </w:pPr>
      <w:r>
        <w:t xml:space="preserve">Displays </w:t>
      </w:r>
      <w:r w:rsidR="00407EE6">
        <w:t xml:space="preserve">“contact </w:t>
      </w:r>
      <w:r w:rsidR="00375F0B">
        <w:t>us”</w:t>
      </w:r>
      <w:r>
        <w:t xml:space="preserve"> page </w:t>
      </w:r>
      <w:r w:rsidR="00D81960">
        <w:t xml:space="preserve">when “contact us” link is clicked </w:t>
      </w:r>
    </w:p>
    <w:p w14:paraId="1592A3CE" w14:textId="77777777" w:rsidR="00375F0B" w:rsidRPr="003A79E5" w:rsidRDefault="00375F0B" w:rsidP="00407EE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 xml:space="preserve">Accessibility </w:t>
      </w:r>
    </w:p>
    <w:p w14:paraId="157766C6" w14:textId="6AC01A5C" w:rsidR="00407EE6" w:rsidRDefault="000A76FE" w:rsidP="00375F0B">
      <w:pPr>
        <w:pStyle w:val="ListParagraph"/>
        <w:numPr>
          <w:ilvl w:val="1"/>
          <w:numId w:val="1"/>
        </w:numPr>
      </w:pPr>
      <w:r>
        <w:t xml:space="preserve">All text can be read </w:t>
      </w:r>
      <w:r w:rsidR="00D06890">
        <w:t>b</w:t>
      </w:r>
      <w:r w:rsidR="001467B6">
        <w:t>y people with poor vision.</w:t>
      </w:r>
    </w:p>
    <w:p w14:paraId="5216CD10" w14:textId="3D1B9B1A" w:rsidR="00375F0B" w:rsidRPr="003A79E5" w:rsidRDefault="00407EE6" w:rsidP="00407EE6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 xml:space="preserve">CSS conditions for </w:t>
      </w:r>
      <w:r w:rsidR="00375F0B" w:rsidRPr="003A79E5">
        <w:rPr>
          <w:sz w:val="24"/>
          <w:szCs w:val="24"/>
          <w:u w:val="single"/>
        </w:rPr>
        <w:t>scaling.</w:t>
      </w:r>
    </w:p>
    <w:p w14:paraId="4DD76FEC" w14:textId="6AD0492A" w:rsidR="00375F0B" w:rsidRDefault="00CE2043" w:rsidP="00375F0B">
      <w:pPr>
        <w:pStyle w:val="ListParagraph"/>
        <w:numPr>
          <w:ilvl w:val="1"/>
          <w:numId w:val="1"/>
        </w:numPr>
      </w:pPr>
      <w:r>
        <w:t xml:space="preserve">Everything visible at </w:t>
      </w:r>
      <w:r w:rsidR="00407EE6">
        <w:t>1920x1080</w:t>
      </w:r>
      <w:r>
        <w:t xml:space="preserve"> </w:t>
      </w:r>
    </w:p>
    <w:p w14:paraId="0DD8CBB8" w14:textId="4349E013" w:rsidR="00375F0B" w:rsidRDefault="00CE2043" w:rsidP="00375F0B">
      <w:pPr>
        <w:pStyle w:val="ListParagraph"/>
        <w:numPr>
          <w:ilvl w:val="1"/>
          <w:numId w:val="1"/>
        </w:numPr>
      </w:pPr>
      <w:r>
        <w:t xml:space="preserve">Everything visible at </w:t>
      </w:r>
      <w:r w:rsidR="00407EE6">
        <w:t>1440</w:t>
      </w:r>
    </w:p>
    <w:p w14:paraId="53F01B13" w14:textId="05C56567" w:rsidR="00375F0B" w:rsidRDefault="00CE2043" w:rsidP="00375F0B">
      <w:pPr>
        <w:pStyle w:val="ListParagraph"/>
        <w:numPr>
          <w:ilvl w:val="1"/>
          <w:numId w:val="1"/>
        </w:numPr>
      </w:pPr>
      <w:r>
        <w:t xml:space="preserve">Everything visible at </w:t>
      </w:r>
      <w:r w:rsidR="00407EE6">
        <w:t>4K</w:t>
      </w:r>
    </w:p>
    <w:p w14:paraId="4FD21760" w14:textId="5AE3712A" w:rsidR="00407EE6" w:rsidRDefault="00CE2043" w:rsidP="00375F0B">
      <w:pPr>
        <w:pStyle w:val="ListParagraph"/>
        <w:numPr>
          <w:ilvl w:val="1"/>
          <w:numId w:val="1"/>
        </w:numPr>
      </w:pPr>
      <w:r>
        <w:t xml:space="preserve">Everything visible at </w:t>
      </w:r>
      <w:r w:rsidR="00375F0B">
        <w:t>Vertical (phone)</w:t>
      </w:r>
    </w:p>
    <w:p w14:paraId="2013A90A" w14:textId="0B06B21E" w:rsidR="003F28CE" w:rsidRDefault="00723526" w:rsidP="008E129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Same as 4</w:t>
      </w:r>
    </w:p>
    <w:p w14:paraId="7B68BC8E" w14:textId="2B16ADBB" w:rsidR="008E129D" w:rsidRPr="003A79E5" w:rsidRDefault="008E129D" w:rsidP="008E129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>Quiz</w:t>
      </w:r>
    </w:p>
    <w:p w14:paraId="4E5F48B7" w14:textId="34353D22" w:rsidR="003F28CE" w:rsidRDefault="003F28CE" w:rsidP="003F28CE">
      <w:pPr>
        <w:pStyle w:val="ListParagraph"/>
        <w:numPr>
          <w:ilvl w:val="1"/>
          <w:numId w:val="1"/>
        </w:numPr>
      </w:pPr>
      <w:r>
        <w:t>Displays “quiz” page when “quiz” link is clicked</w:t>
      </w:r>
    </w:p>
    <w:p w14:paraId="5B25CE27" w14:textId="5A46C91C" w:rsidR="008E129D" w:rsidRDefault="00515607" w:rsidP="008E129D">
      <w:pPr>
        <w:pStyle w:val="ListParagraph"/>
        <w:numPr>
          <w:ilvl w:val="1"/>
          <w:numId w:val="1"/>
        </w:numPr>
      </w:pPr>
      <w:r>
        <w:t xml:space="preserve">Complete quiz </w:t>
      </w:r>
      <w:r w:rsidR="00537A0B">
        <w:t xml:space="preserve">5 </w:t>
      </w:r>
      <w:r>
        <w:t>times – display leader board</w:t>
      </w:r>
    </w:p>
    <w:p w14:paraId="5D6A83B6" w14:textId="6523B73B" w:rsidR="008E129D" w:rsidRDefault="00257423" w:rsidP="008E129D">
      <w:pPr>
        <w:pStyle w:val="ListParagraph"/>
        <w:numPr>
          <w:ilvl w:val="1"/>
          <w:numId w:val="1"/>
        </w:numPr>
      </w:pPr>
      <w:r>
        <w:t>Check for 20 questions</w:t>
      </w:r>
    </w:p>
    <w:p w14:paraId="474F9CEE" w14:textId="23EE2B6B" w:rsidR="008E129D" w:rsidRDefault="00A23FB2" w:rsidP="008E129D">
      <w:pPr>
        <w:pStyle w:val="ListParagraph"/>
        <w:numPr>
          <w:ilvl w:val="1"/>
          <w:numId w:val="1"/>
        </w:numPr>
      </w:pPr>
      <w:r>
        <w:t xml:space="preserve">Play quiz </w:t>
      </w:r>
      <w:r w:rsidR="009A5148">
        <w:t xml:space="preserve">3 times - </w:t>
      </w:r>
      <w:r w:rsidR="00257423">
        <w:t>Gives different set of questions each time quiz is played</w:t>
      </w:r>
      <w:r w:rsidR="00407EE6">
        <w:t>.</w:t>
      </w:r>
    </w:p>
    <w:p w14:paraId="5A915729" w14:textId="4AA6DA07" w:rsidR="009A5148" w:rsidRDefault="009A5148" w:rsidP="008E129D">
      <w:pPr>
        <w:pStyle w:val="ListParagraph"/>
        <w:numPr>
          <w:ilvl w:val="1"/>
          <w:numId w:val="1"/>
        </w:numPr>
      </w:pPr>
      <w:r>
        <w:t>Same as 6d</w:t>
      </w:r>
    </w:p>
    <w:p w14:paraId="62AA9C90" w14:textId="5D80D131" w:rsidR="00537A0B" w:rsidRDefault="00DE7E72" w:rsidP="008E129D">
      <w:pPr>
        <w:pStyle w:val="ListParagraph"/>
        <w:numPr>
          <w:ilvl w:val="1"/>
          <w:numId w:val="1"/>
        </w:numPr>
      </w:pPr>
      <w:r>
        <w:t>Same as 6b</w:t>
      </w:r>
    </w:p>
    <w:p w14:paraId="0C2D1D59" w14:textId="0D57B43A" w:rsidR="008E129D" w:rsidRDefault="00537A0B" w:rsidP="008E129D">
      <w:pPr>
        <w:pStyle w:val="ListParagraph"/>
        <w:numPr>
          <w:ilvl w:val="1"/>
          <w:numId w:val="1"/>
        </w:numPr>
      </w:pPr>
      <w:r>
        <w:t>Enter username that saved on the leaderboard</w:t>
      </w:r>
    </w:p>
    <w:p w14:paraId="7558EB78" w14:textId="36C9C3DB" w:rsidR="007C41A7" w:rsidRDefault="004306DD" w:rsidP="008E129D">
      <w:pPr>
        <w:pStyle w:val="ListParagraph"/>
        <w:numPr>
          <w:ilvl w:val="1"/>
          <w:numId w:val="1"/>
        </w:numPr>
      </w:pPr>
      <w:r>
        <w:t>Don’t enter username and play the quiz – no name displayed on leaderboard</w:t>
      </w:r>
      <w:r w:rsidR="007C41A7">
        <w:t>.</w:t>
      </w:r>
    </w:p>
    <w:p w14:paraId="1C04EAC7" w14:textId="03DA12B8" w:rsidR="003D0855" w:rsidRPr="003A79E5" w:rsidRDefault="008E129D" w:rsidP="003D085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>Option for U</w:t>
      </w:r>
      <w:r w:rsidR="007C41A7" w:rsidRPr="003A79E5">
        <w:rPr>
          <w:sz w:val="24"/>
          <w:szCs w:val="24"/>
          <w:u w:val="single"/>
        </w:rPr>
        <w:t>s</w:t>
      </w:r>
      <w:r w:rsidRPr="003A79E5">
        <w:rPr>
          <w:sz w:val="24"/>
          <w:szCs w:val="24"/>
          <w:u w:val="single"/>
        </w:rPr>
        <w:t>ing</w:t>
      </w:r>
      <w:r w:rsidR="007C41A7" w:rsidRPr="003A79E5">
        <w:rPr>
          <w:sz w:val="24"/>
          <w:szCs w:val="24"/>
          <w:u w:val="single"/>
        </w:rPr>
        <w:t xml:space="preserve"> location </w:t>
      </w:r>
      <w:r w:rsidR="003D0855" w:rsidRPr="003A79E5">
        <w:rPr>
          <w:sz w:val="24"/>
          <w:szCs w:val="24"/>
          <w:u w:val="single"/>
        </w:rPr>
        <w:t>data.</w:t>
      </w:r>
    </w:p>
    <w:p w14:paraId="48E56301" w14:textId="5BAE0565" w:rsidR="003D0855" w:rsidRDefault="00CF6597" w:rsidP="003D0855">
      <w:pPr>
        <w:pStyle w:val="ListParagraph"/>
        <w:numPr>
          <w:ilvl w:val="1"/>
          <w:numId w:val="1"/>
        </w:numPr>
      </w:pPr>
      <w:r>
        <w:t>Displays</w:t>
      </w:r>
      <w:r w:rsidR="00050030">
        <w:t xml:space="preserve"> box requesting to use location</w:t>
      </w:r>
      <w:r w:rsidR="003D0855">
        <w:t>.</w:t>
      </w:r>
    </w:p>
    <w:p w14:paraId="61FF9A4C" w14:textId="5968C3AF" w:rsidR="007C41A7" w:rsidRPr="003A79E5" w:rsidRDefault="003D0855" w:rsidP="003D0855">
      <w:pPr>
        <w:pStyle w:val="ListParagraph"/>
        <w:numPr>
          <w:ilvl w:val="1"/>
          <w:numId w:val="1"/>
        </w:numPr>
        <w:rPr>
          <w:u w:val="single"/>
        </w:rPr>
      </w:pPr>
      <w:r>
        <w:t>W</w:t>
      </w:r>
      <w:r w:rsidR="008E129D">
        <w:t>ebsite</w:t>
      </w:r>
      <w:r w:rsidR="007C41A7">
        <w:t xml:space="preserve"> </w:t>
      </w:r>
      <w:r>
        <w:t>displays</w:t>
      </w:r>
      <w:r w:rsidR="007C41A7">
        <w:t xml:space="preserve"> an interesting fact </w:t>
      </w:r>
      <w:r>
        <w:t>about</w:t>
      </w:r>
      <w:r w:rsidR="007C41A7">
        <w:t xml:space="preserve"> current location</w:t>
      </w:r>
      <w:r w:rsidR="00050030">
        <w:t xml:space="preserve"> if </w:t>
      </w:r>
      <w:r w:rsidR="00C84D45">
        <w:t>location data is allowed</w:t>
      </w:r>
      <w:r w:rsidR="001916DA">
        <w:t>.</w:t>
      </w:r>
    </w:p>
    <w:p w14:paraId="3E725512" w14:textId="41DF7A8D" w:rsidR="003D0855" w:rsidRPr="003A79E5" w:rsidRDefault="003D0855" w:rsidP="003D085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A79E5">
        <w:rPr>
          <w:sz w:val="24"/>
          <w:szCs w:val="24"/>
          <w:u w:val="single"/>
        </w:rPr>
        <w:t xml:space="preserve">Display </w:t>
      </w:r>
    </w:p>
    <w:p w14:paraId="660DD5FE" w14:textId="5F8F7910" w:rsidR="003D0855" w:rsidRDefault="000A51CA" w:rsidP="003D0855">
      <w:pPr>
        <w:pStyle w:val="ListParagraph"/>
        <w:numPr>
          <w:ilvl w:val="1"/>
          <w:numId w:val="1"/>
        </w:numPr>
      </w:pPr>
      <w:r>
        <w:t>At 10</w:t>
      </w:r>
      <w:r w:rsidR="00EE566E">
        <w:t>:00</w:t>
      </w:r>
      <w:r>
        <w:t xml:space="preserve"> </w:t>
      </w:r>
      <w:r w:rsidR="00EE566E">
        <w:t xml:space="preserve">website is one colour at </w:t>
      </w:r>
      <w:r w:rsidR="00685D70">
        <w:t>22:00 website is another c</w:t>
      </w:r>
      <w:r w:rsidR="004458A7">
        <w:t>olour</w:t>
      </w:r>
    </w:p>
    <w:p w14:paraId="671E62CD" w14:textId="0FF11DAE" w:rsidR="007C41A7" w:rsidRDefault="004458A7" w:rsidP="00DE7E72">
      <w:pPr>
        <w:pStyle w:val="ListParagraph"/>
        <w:numPr>
          <w:ilvl w:val="1"/>
          <w:numId w:val="1"/>
        </w:numPr>
      </w:pPr>
      <w:r>
        <w:t xml:space="preserve">Same as </w:t>
      </w:r>
      <w:r w:rsidR="00723526">
        <w:t>4</w:t>
      </w:r>
      <w:r w:rsidR="00DE7E72">
        <w:t>.</w:t>
      </w:r>
    </w:p>
    <w:p w14:paraId="666201B0" w14:textId="32EBF331" w:rsidR="00DE7E72" w:rsidRDefault="008F3E6A" w:rsidP="00DE7E72">
      <w:pPr>
        <w:pStyle w:val="ListParagraph"/>
        <w:numPr>
          <w:ilvl w:val="1"/>
          <w:numId w:val="1"/>
        </w:numPr>
      </w:pPr>
      <w:r>
        <w:t xml:space="preserve">Count words in each </w:t>
      </w:r>
      <w:r w:rsidR="00192D8C">
        <w:t>paragraph.</w:t>
      </w:r>
    </w:p>
    <w:p w14:paraId="0D8541D2" w14:textId="203C433D" w:rsidR="007C41A7" w:rsidRDefault="007C41A7" w:rsidP="007C41A7"/>
    <w:p w14:paraId="42EC3887" w14:textId="3CCE3F64" w:rsidR="007C41A7" w:rsidRPr="00407EE6" w:rsidRDefault="007C41A7" w:rsidP="007C41A7"/>
    <w:sectPr w:rsidR="007C41A7" w:rsidRPr="00407EE6" w:rsidSect="00E20267">
      <w:headerReference w:type="default" r:id="rId7"/>
      <w:pgSz w:w="11906" w:h="16838" w:code="9"/>
      <w:pgMar w:top="567" w:right="567" w:bottom="567" w:left="567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4BFE0" w14:textId="77777777" w:rsidR="00252E6D" w:rsidRDefault="00252E6D" w:rsidP="00407EE6">
      <w:pPr>
        <w:spacing w:before="0" w:after="0" w:line="240" w:lineRule="auto"/>
      </w:pPr>
      <w:r>
        <w:separator/>
      </w:r>
    </w:p>
  </w:endnote>
  <w:endnote w:type="continuationSeparator" w:id="0">
    <w:p w14:paraId="54CF7084" w14:textId="77777777" w:rsidR="00252E6D" w:rsidRDefault="00252E6D" w:rsidP="00407E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CDE20" w14:textId="77777777" w:rsidR="00252E6D" w:rsidRDefault="00252E6D" w:rsidP="00407EE6">
      <w:pPr>
        <w:spacing w:before="0" w:after="0" w:line="240" w:lineRule="auto"/>
      </w:pPr>
      <w:r>
        <w:separator/>
      </w:r>
    </w:p>
  </w:footnote>
  <w:footnote w:type="continuationSeparator" w:id="0">
    <w:p w14:paraId="700AD865" w14:textId="77777777" w:rsidR="00252E6D" w:rsidRDefault="00252E6D" w:rsidP="00407EE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DB98C" w14:textId="06BB6091" w:rsidR="00407EE6" w:rsidRDefault="00407EE6" w:rsidP="00407EE6">
    <w:pPr>
      <w:pStyle w:val="Header"/>
      <w:jc w:val="right"/>
    </w:pPr>
    <w:r>
      <w:t>30.11.2023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7398"/>
    <w:multiLevelType w:val="hybridMultilevel"/>
    <w:tmpl w:val="D682B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63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E6"/>
    <w:rsid w:val="00050030"/>
    <w:rsid w:val="000712C6"/>
    <w:rsid w:val="000A51CA"/>
    <w:rsid w:val="000A76FE"/>
    <w:rsid w:val="001467B6"/>
    <w:rsid w:val="0016504B"/>
    <w:rsid w:val="001916DA"/>
    <w:rsid w:val="0019222F"/>
    <w:rsid w:val="00192D8C"/>
    <w:rsid w:val="001C2B21"/>
    <w:rsid w:val="001D0C55"/>
    <w:rsid w:val="001D22BD"/>
    <w:rsid w:val="00202E8F"/>
    <w:rsid w:val="00252E6D"/>
    <w:rsid w:val="00257423"/>
    <w:rsid w:val="0029750A"/>
    <w:rsid w:val="002C6FC7"/>
    <w:rsid w:val="0035709F"/>
    <w:rsid w:val="00375F0B"/>
    <w:rsid w:val="003A0219"/>
    <w:rsid w:val="003A79E5"/>
    <w:rsid w:val="003B117C"/>
    <w:rsid w:val="003D0855"/>
    <w:rsid w:val="003F28CE"/>
    <w:rsid w:val="00407EE6"/>
    <w:rsid w:val="004306DD"/>
    <w:rsid w:val="004327B7"/>
    <w:rsid w:val="004458A7"/>
    <w:rsid w:val="00497F97"/>
    <w:rsid w:val="005031F9"/>
    <w:rsid w:val="00515607"/>
    <w:rsid w:val="00537A0B"/>
    <w:rsid w:val="00685D70"/>
    <w:rsid w:val="006F154A"/>
    <w:rsid w:val="00713674"/>
    <w:rsid w:val="00723526"/>
    <w:rsid w:val="007251FC"/>
    <w:rsid w:val="007C41A7"/>
    <w:rsid w:val="007C4C02"/>
    <w:rsid w:val="007C5600"/>
    <w:rsid w:val="00860412"/>
    <w:rsid w:val="008E129D"/>
    <w:rsid w:val="008F3E6A"/>
    <w:rsid w:val="009A5148"/>
    <w:rsid w:val="009A6D60"/>
    <w:rsid w:val="00A20981"/>
    <w:rsid w:val="00A23FB2"/>
    <w:rsid w:val="00A47830"/>
    <w:rsid w:val="00A777F0"/>
    <w:rsid w:val="00C23507"/>
    <w:rsid w:val="00C618C7"/>
    <w:rsid w:val="00C84D45"/>
    <w:rsid w:val="00CE2043"/>
    <w:rsid w:val="00CF6597"/>
    <w:rsid w:val="00D06890"/>
    <w:rsid w:val="00D2038F"/>
    <w:rsid w:val="00D81960"/>
    <w:rsid w:val="00DE7E72"/>
    <w:rsid w:val="00E20267"/>
    <w:rsid w:val="00E439E1"/>
    <w:rsid w:val="00EA712D"/>
    <w:rsid w:val="00EE566E"/>
    <w:rsid w:val="00F044F3"/>
    <w:rsid w:val="00FA673D"/>
    <w:rsid w:val="00FE4654"/>
    <w:rsid w:val="00FF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C59F"/>
  <w15:chartTrackingRefBased/>
  <w15:docId w15:val="{0C7557B1-BFF7-4C43-804F-4410ABE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Theme="minorHAnsi" w:hAnsi="Lucida Fax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FC"/>
    <w:pPr>
      <w:spacing w:before="120" w:line="360" w:lineRule="auto"/>
    </w:pPr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autoRedefine/>
    <w:uiPriority w:val="9"/>
    <w:qFormat/>
    <w:rsid w:val="007251FC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semiHidden/>
    <w:unhideWhenUsed/>
    <w:qFormat/>
    <w:rsid w:val="007251FC"/>
    <w:pPr>
      <w:spacing w:before="160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semiHidden/>
    <w:unhideWhenUsed/>
    <w:qFormat/>
    <w:rsid w:val="007251FC"/>
    <w:pPr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251FC"/>
    <w:pPr>
      <w:spacing w:after="120" w:line="240" w:lineRule="auto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1FC"/>
    <w:rPr>
      <w:rFonts w:ascii="Times New Roman" w:eastAsiaTheme="majorEastAsia" w:hAnsi="Times New Roman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251FC"/>
    <w:pPr>
      <w:numPr>
        <w:ilvl w:val="1"/>
      </w:numPr>
      <w:spacing w:before="240" w:after="280"/>
    </w:pPr>
    <w:rPr>
      <w:rFonts w:eastAsiaTheme="minorEastAsia"/>
      <w:color w:val="767171" w:themeColor="background2" w:themeShade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51FC"/>
    <w:rPr>
      <w:rFonts w:ascii="Times New Roman" w:eastAsiaTheme="minorEastAsia" w:hAnsi="Times New Roman"/>
      <w:color w:val="767171" w:themeColor="background2" w:themeShade="80"/>
      <w:spacing w:val="15"/>
      <w:sz w:val="22"/>
    </w:rPr>
  </w:style>
  <w:style w:type="character" w:styleId="SubtleEmphasis">
    <w:name w:val="Subtle Emphasis"/>
    <w:basedOn w:val="SubtitleChar"/>
    <w:uiPriority w:val="19"/>
    <w:qFormat/>
    <w:rsid w:val="007251FC"/>
    <w:rPr>
      <w:rFonts w:ascii="Times New Roman" w:eastAsiaTheme="minorEastAsia" w:hAnsi="Times New Roman"/>
      <w:i/>
      <w:color w:val="767171" w:themeColor="background2" w:themeShade="80"/>
      <w:spacing w:val="15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251FC"/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407E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EE6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07E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EE6"/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40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Maddie W</cp:lastModifiedBy>
  <cp:revision>2</cp:revision>
  <dcterms:created xsi:type="dcterms:W3CDTF">2023-12-06T15:18:00Z</dcterms:created>
  <dcterms:modified xsi:type="dcterms:W3CDTF">2023-12-06T15:18:00Z</dcterms:modified>
</cp:coreProperties>
</file>