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5374h1jpe1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Antonio Quintanilla Yevilao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qlo708h5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cQ/1UvkMNwMQcXVk/oQMWYPVw==">CgMxLjAyDmguZzUzNzRoMWpwZTFpMgxoLjNxbG83MDhoNXY4AHIhMUlTVmgxelhVRzl0MElxUUI2dHl2b3lsOTNnS2MxeFdw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