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10266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  <w:shd w:fill="auto" w:val="clear"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29615" cy="84391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000" cy="843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35pt;height:66.3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№14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2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«26» ноября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2021г.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«1» декабря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2021г.,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</w:t>
      </w:r>
      <w:r>
        <w:rPr>
          <w:rFonts w:cs="Times New Roman"/>
          <w:sz w:val="21"/>
          <w:szCs w:val="21"/>
        </w:rPr>
        <w:t>Вложенные циклы с параметрами. Обход и линеаризация матриц</w:t>
      </w:r>
      <w:r>
        <w:rPr>
          <w:sz w:val="21"/>
          <w:szCs w:val="21"/>
        </w:rPr>
        <w:t>».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Составить программу ввода квадратной матрицы и печати в строку всех ее элементов в заданном порядке следования (обхода). Решить задачу на языке Си с применением вложенных циклов с переменными границами.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вариант №2_)</w:t>
      </w:r>
      <w:r>
        <w:rPr>
          <w:sz w:val="20"/>
          <w:szCs w:val="20"/>
        </w:rPr>
        <w:t xml:space="preserve">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4060" cy="118681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hanging="0"/>
        <w:rPr/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hanging="0"/>
        <w:rPr/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Необходимо ввести квадратную матрицу и напечатать в строку все ее элементы в заданном порядке.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Заданный порядок: двигаемся из правого верхнего элемента (i=0;j=n-1) к левому нижнему (i=n-1;j=0), где i-номер строки, j-номер столбца, n=размер введенной матрицы. После первого элемента, который равен, в нашем случае, правому верхнему элементу, делаем обход к элементу, стоящему слева от первого элемента (номер строки остался прежним, а вот номер столбца изменился: уменьшился на 1), после этого двигаемся к элементу, стоящему под первым элементом ( номер строки изменился: увеличился на 1, а вот номер столбца остается прежним). Далее делаем обход, переходя к элементу, у которого индексы i=0;j=n-3. После этого делаем обход в том же порядке, руководствуясь представленными ранее рассуждениями.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Во время обхода пользовались такой формулой для j: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j=i-k+n-1  при изменении i от 0 до   n-1, то есть for (i=0;i&lt;n;i++), так как, например, для k=0 у элемента индексы (i=0;j=n-1); a для k=1 у одного элемента индексы (i=0;j=n-2), а у другого элемента индексы ( i=1;j=n-1).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>
          <w:b w:val="false"/>
          <w:bCs w:val="false"/>
          <w:sz w:val="24"/>
          <w:szCs w:val="24"/>
        </w:rPr>
        <w:t>После того, как обошли все элементы матрицы по заданному порядку, выводим в строку все ее элементы.</w:t>
      </w:r>
    </w:p>
    <w:p>
      <w:pPr>
        <w:pStyle w:val="LOnormal"/>
        <w:tabs>
          <w:tab w:val="clear" w:pos="720"/>
          <w:tab w:val="left" w:pos="360" w:leader="none"/>
        </w:tabs>
        <w:ind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>
          <w:b w:val="false"/>
          <w:bCs w:val="false"/>
          <w:sz w:val="24"/>
          <w:szCs w:val="24"/>
        </w:rPr>
        <w:t>Рассмотрим пример матрицы, имеющей размеры 4x4, для того, чтобы вывести формулу для j:</w:t>
      </w:r>
    </w:p>
    <w:p>
      <w:pPr>
        <w:pStyle w:val="LOnormal"/>
        <w:tabs>
          <w:tab w:val="clear" w:pos="720"/>
          <w:tab w:val="left" w:pos="360" w:leader="none"/>
        </w:tabs>
        <w:ind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6660" cy="376999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218440</wp:posOffset>
            </wp:positionH>
            <wp:positionV relativeFrom="paragraph">
              <wp:posOffset>130810</wp:posOffset>
            </wp:positionV>
            <wp:extent cx="5316220" cy="398716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&lt;stdio.h&gt;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main(){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a[9][9], n,i,j,k;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printf("Input n="); scanf("%d",&amp;n);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 xml:space="preserve">for (i=0;i&lt;n;i++) </w:t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 xml:space="preserve">for (j=0;j&lt;n;j++) a[i][j]=(i+1)*10+j+1;           </w:t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                                                                                 </w:t>
      </w:r>
      <w:r>
        <w:rPr>
          <w:rFonts w:ascii="Liberation Serif" w:hAnsi="Liberation Serif"/>
          <w:sz w:val="24"/>
          <w:szCs w:val="24"/>
        </w:rPr>
        <w:t xml:space="preserve">//заполнение матрицы размера n </w:t>
      </w:r>
      <w:r>
        <w:rPr/>
        <w:t>x 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printf("Sourse Matrix:\n");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(i=0;i&lt;n;i++){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 xml:space="preserve">for (j=0;j&lt;n;j++) printf("%3d",a[i][j]); printf("\n"); }    </w:t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                                                                          </w:t>
      </w:r>
      <w:r>
        <w:rPr>
          <w:rFonts w:ascii="Liberation Serif" w:hAnsi="Liberation Serif"/>
          <w:sz w:val="24"/>
          <w:szCs w:val="24"/>
        </w:rPr>
        <w:t xml:space="preserve">// распечатка матрицы размеров n </w:t>
      </w:r>
      <w:r>
        <w:rPr/>
        <w:t>x 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printf("Result Vector:\n");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for (k=0;k&lt;2*n-1;k++) {    // где k-номер диагонали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 xml:space="preserve">for (i=0;i&lt;n;i++){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j=i-k+n-1;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 xml:space="preserve">if (j&gt;=0&amp;&amp;i&lt;n&amp;&amp;i&gt;=0&amp;&amp;j&lt;n) printf("%4d",a[i][j]);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                        </w:t>
      </w:r>
      <w:r>
        <w:rPr>
          <w:rFonts w:ascii="Liberation Serif" w:hAnsi="Liberation Serif"/>
          <w:sz w:val="24"/>
          <w:szCs w:val="24"/>
        </w:rPr>
        <w:t>// вывод в строку всех элементов матрицы в заданном порядке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Лабораторная работа №14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~     </w:t>
      </w:r>
      <w:r>
        <w:rPr>
          <w:rFonts w:cs="Times New Roman"/>
          <w:sz w:val="24"/>
          <w:szCs w:val="24"/>
        </w:rPr>
        <w:t xml:space="preserve">Обход и линеаризация матриц  </w:t>
      </w:r>
      <w:r>
        <w:rPr>
          <w:sz w:val="24"/>
          <w:szCs w:val="24"/>
        </w:rPr>
        <w:t xml:space="preserve">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Бондарева Елена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M8O-105Б-21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14laba.cpp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main(){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a[9][9], n,i,j,k;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printf("Input n="); scanf("%d",&amp;n);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(i=0;i&lt;n;i++)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(j=0;j&lt;n;j++) a[i][j]=(i+1)*10+j+1;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printf("Sourse Matrix:\n");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(i=0;i&lt;n;i++){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(j=0;j&lt;n;j++) printf("%3d",a[i][j]); printf("\n");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printf("Result Vector:\n");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for (k=0;k&lt;2*n-1;k++)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(i=0;i&lt;n;i++){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j=i-k+n-1;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(j&gt;=0&amp;&amp;i&lt;n&amp;&amp;i&gt;=0&amp;&amp;j&lt;n) printf("%4d",a[i][j]);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c++ 14laba.cpp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n=4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Sourse Matrix: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11 12 13 14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21 22 23 24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31 32 33 34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41 42 43 44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Result Vector: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14  13  24  12  23  34  11  22  33  44  21  32  43  31  42  41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n=3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Sourse Matrix: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11 12 13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21 22 23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31 32 33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Result Vector: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13  12  23  11  22  33  21  32  31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n=5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Sourse Matrix: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11 12 13 14 15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21 22 23 24 25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31 32 33 34 35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41 42 43 44 45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51 52 53 54 55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Result Vector: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15  14  25  13  24  35  12  23  34  45  11  22  33  44  55  21  32  43  54  31  42  53  41  52  51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 xml:space="preserve">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>В результате выполнения работы я составила программу ввода квадратной матрицы и печати в строку всех ее элементов в заданном порядке следования на языке Си с применением вложенных циклов с переменными границами.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926</TotalTime>
  <Application>LibreOffice/6.4.7.2$Linux_X86_64 LibreOffice_project/40$Build-2</Application>
  <Pages>6</Pages>
  <Words>848</Words>
  <Characters>5131</Characters>
  <CharactersWithSpaces>6626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2021-12-01T20:59:06Z</dcterms:modified>
  <cp:revision>59</cp:revision>
  <dc:subject/>
  <dc:title/>
</cp:coreProperties>
</file>