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0" w:x="1580" w:y="210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(初次发表于《雇佣劳动与资本》一书中)，揭露了资本主义社会必</w:t>
      </w:r>
    </w:p>
    <w:p>
      <w:pPr>
        <w:framePr w:w="8243" w:x="1520" w:y="262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然为社会主义、共产主义所代替的规律。由于有了唯物史观和剩</w:t>
      </w:r>
    </w:p>
    <w:p>
      <w:pPr>
        <w:framePr w:w="8243" w:x="1520" w:y="2620"/>
        <w:widowControl w:val="0"/>
        <w:autoSpaceDE w:val="0"/>
        <w:autoSpaceDN w:val="0"/>
        <w:spacing w:before="28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余价值两大发现，社会主义便由空想变成了科学。由于哲学(唯物</w:t>
      </w:r>
    </w:p>
    <w:p>
      <w:pPr>
        <w:framePr w:w="8243" w:x="1520" w:y="2620"/>
        <w:widowControl w:val="0"/>
        <w:autoSpaceDE w:val="0"/>
        <w:autoSpaceDN w:val="0"/>
        <w:spacing w:before="26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辩证法与唯物史观)、政治经济学和科学社会主义这三个部分的有</w:t>
      </w:r>
    </w:p>
    <w:p>
      <w:pPr>
        <w:framePr w:w="8243" w:x="1520" w:y="2620"/>
        <w:widowControl w:val="0"/>
        <w:autoSpaceDE w:val="0"/>
        <w:autoSpaceDN w:val="0"/>
        <w:spacing w:before="280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机统一，便形成了伟大的、划时代的、完整的马克思主义，它为世界</w:t>
      </w:r>
    </w:p>
    <w:p>
      <w:pPr>
        <w:framePr w:w="8243" w:x="1520" w:y="2620"/>
        <w:widowControl w:val="0"/>
        <w:autoSpaceDE w:val="0"/>
        <w:autoSpaceDN w:val="0"/>
        <w:spacing w:before="276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无产阶级革命提供了行动的指南。</w:t>
      </w:r>
    </w:p>
    <w:p>
      <w:pPr>
        <w:framePr w:w="1158" w:x="3780" w:y="584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第三节</w:t>
      </w:r>
    </w:p>
    <w:p>
      <w:pPr>
        <w:framePr w:w="2438" w:x="5200" w:y="584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唯物辩证法的发展</w:t>
      </w:r>
    </w:p>
    <w:p>
      <w:pPr>
        <w:framePr w:w="4968" w:x="4980" w:y="678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从前节的说明中，我们可以看出，唯物辩</w:t>
      </w:r>
    </w:p>
    <w:p>
      <w:pPr>
        <w:framePr w:w="1790" w:x="1980" w:y="704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马克思和恩格</w:t>
      </w:r>
    </w:p>
    <w:p>
      <w:pPr>
        <w:framePr w:w="1790" w:x="1980" w:y="7040"/>
        <w:widowControl w:val="0"/>
        <w:autoSpaceDE w:val="0"/>
        <w:autoSpaceDN w:val="0"/>
        <w:spacing w:before="28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斯对唯物辩</w:t>
      </w:r>
    </w:p>
    <w:p>
      <w:pPr>
        <w:framePr w:w="1790" w:x="1980" w:y="7040"/>
        <w:widowControl w:val="0"/>
        <w:autoSpaceDE w:val="0"/>
        <w:autoSpaceDN w:val="0"/>
        <w:spacing w:before="280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证法的发展</w:t>
      </w:r>
    </w:p>
    <w:p>
      <w:pPr>
        <w:framePr w:w="4545" w:x="4320" w:y="732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证法，是在哲学斗争的过程中锻炼出来的。</w:t>
      </w:r>
    </w:p>
    <w:p>
      <w:pPr>
        <w:framePr w:w="5244" w:x="4360" w:y="784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哲学斗争是政治斗争的反映。这个命题，是</w:t>
      </w:r>
    </w:p>
    <w:p>
      <w:pPr>
        <w:framePr w:w="5244" w:x="4360" w:y="7840"/>
        <w:widowControl w:val="0"/>
        <w:autoSpaceDE w:val="0"/>
        <w:autoSpaceDN w:val="0"/>
        <w:spacing w:before="280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我们理解唯物辩证法的创立和发展的关键。</w:t>
      </w:r>
    </w:p>
    <w:p>
      <w:pPr>
        <w:framePr w:w="9071" w:x="1420" w:y="88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马克思和恩格斯自从运用新的唯物论进行哲学活动的时候起，就</w:t>
      </w:r>
    </w:p>
    <w:p>
      <w:pPr>
        <w:framePr w:w="9071" w:x="1420" w:y="8860"/>
        <w:widowControl w:val="0"/>
        <w:autoSpaceDE w:val="0"/>
        <w:autoSpaceDN w:val="0"/>
        <w:spacing w:before="24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‘在哲学的两条战线上进行了不懈的斗争。一方面，进行反对代表</w:t>
      </w:r>
    </w:p>
    <w:p>
      <w:pPr>
        <w:framePr w:w="9071" w:x="1420" w:y="8860"/>
        <w:widowControl w:val="0"/>
        <w:autoSpaceDE w:val="0"/>
        <w:autoSpaceDN w:val="0"/>
        <w:spacing w:before="268" w:line="240" w:lineRule="exact"/>
        <w:ind w:left="8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大小资产阶级的意识形态的唯心论的斗争，即对于施特劳斯、斯蒂</w:t>
      </w:r>
    </w:p>
    <w:p>
      <w:pPr>
        <w:framePr w:w="9614" w:x="1500" w:y="10380"/>
        <w:widowControl w:val="0"/>
        <w:autoSpaceDE w:val="0"/>
        <w:autoSpaceDN w:val="0"/>
        <w:spacing w:line="283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8"/>
          <w:szCs w:val="22"/>
          <w:lang w:val="en-US" w:eastAsia="en-US" w:bidi="ar-SA"/>
        </w:rPr>
        <w:t>纳、鲍威尔的唯心论的斗争，特别是对于黑格尔的唯心论的斗争。</w:t>
      </w:r>
    </w:p>
    <w:p>
      <w:pPr>
        <w:framePr w:w="9614" w:x="1500" w:y="10380"/>
        <w:widowControl w:val="0"/>
        <w:autoSpaceDE w:val="0"/>
        <w:autoSpaceDN w:val="0"/>
        <w:spacing w:before="257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另一方面，进行反对旧唯物论的斗争。这些是可以从《论犹太人</w:t>
      </w:r>
    </w:p>
    <w:p>
      <w:pPr>
        <w:framePr w:w="9614" w:x="1500" w:y="1038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问题》、《黑格尔法哲学批判》、《黑格尔法哲学批判导言》、《经济</w:t>
      </w:r>
    </w:p>
    <w:p>
      <w:pPr>
        <w:framePr w:w="9614" w:x="1500" w:y="10380"/>
        <w:widowControl w:val="0"/>
        <w:autoSpaceDE w:val="0"/>
        <w:autoSpaceDN w:val="0"/>
        <w:spacing w:before="264" w:line="261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6"/>
          <w:szCs w:val="22"/>
          <w:lang w:val="en-US" w:eastAsia="en-US" w:bidi="ar-SA"/>
        </w:rPr>
        <w:t>学一哲学手稿》、《神圣家族》、《关于费尔巴哈的提纲》、《德意志意</w:t>
      </w:r>
    </w:p>
    <w:p>
      <w:pPr>
        <w:framePr w:w="8538" w:x="1500" w:y="1248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识形态》等著作中看出来的。特别是后两部著作，充分展开了唯物</w:t>
      </w:r>
    </w:p>
    <w:p>
      <w:pPr>
        <w:framePr w:w="1147" w:x="1460" w:y="1300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辩证法。</w:t>
      </w:r>
    </w:p>
    <w:p>
      <w:pPr>
        <w:framePr w:w="8561" w:x="1460" w:y="13520"/>
        <w:widowControl w:val="0"/>
        <w:autoSpaceDE w:val="0"/>
        <w:autoSpaceDN w:val="0"/>
        <w:spacing w:line="256" w:lineRule="exact"/>
        <w:ind w:left="66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26"/>
          <w:szCs w:val="22"/>
          <w:lang w:val="en-US" w:eastAsia="en-US" w:bidi="ar-SA"/>
        </w:rPr>
        <w:t>大体上，我们可以说，截至1845-1846年《德意志意识形态》</w:t>
      </w:r>
    </w:p>
    <w:p>
      <w:pPr>
        <w:framePr w:w="8561" w:x="1460" w:y="1352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这部著作写成之时为止，是唯物辩证法确立的时期。而唯物辩证</w:t>
      </w:r>
    </w:p>
    <w:p>
      <w:pPr>
        <w:framePr w:w="8561" w:x="1460" w:y="13520"/>
        <w:widowControl w:val="0"/>
        <w:autoSpaceDE w:val="0"/>
        <w:autoSpaceDN w:val="0"/>
        <w:spacing w:before="264" w:line="224" w:lineRule="exact"/>
        <w:ind w:left="40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法的确立，是在反映政治斗争的哲学上两条战线上的斗争中锻炼</w:t>
      </w:r>
    </w:p>
    <w:p>
      <w:pPr>
        <w:framePr w:w="8266" w:x="1500" w:y="150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出来的。同时，我们必须知道，马克思和恩格斯的哲学斗争，是</w:t>
      </w:r>
    </w:p>
    <w:p>
      <w:pPr>
        <w:framePr w:w="8266" w:x="1500" w:y="15060"/>
        <w:widowControl w:val="0"/>
        <w:autoSpaceDE w:val="0"/>
        <w:autoSpaceDN w:val="0"/>
        <w:spacing w:before="28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与经济学及社会问题的具体研究相结合面隶属于政治斗争的。从</w:t>
      </w:r>
    </w:p>
    <w:p>
      <w:pPr>
        <w:framePr w:w="534" w:x="1760" w:y="1624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138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13" w:x="1360" w:y="316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这个时期以后，是唯物辩证法发展的时期。而唯物辩证法以后的</w:t>
      </w:r>
    </w:p>
    <w:p>
      <w:pPr>
        <w:framePr w:w="7213" w:x="1360" w:y="3160"/>
        <w:widowControl w:val="0"/>
        <w:autoSpaceDE w:val="0"/>
        <w:autoSpaceDN w:val="0"/>
        <w:spacing w:before="296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发展，仍与继起的各阶段上反映新政治斗争的哲学斗争---</w:t>
      </w:r>
    </w:p>
    <w:p>
      <w:pPr>
        <w:framePr w:w="731" w:x="9520" w:y="370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两条</w:t>
      </w:r>
    </w:p>
    <w:p>
      <w:pPr>
        <w:framePr w:w="8289" w:x="1320" w:y="4200"/>
        <w:widowControl w:val="0"/>
        <w:autoSpaceDE w:val="0"/>
        <w:autoSpaceDN w:val="0"/>
        <w:spacing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战线上的斗争——相联系。例如1847年马克思对于蒲鲁东的唯</w:t>
      </w:r>
    </w:p>
    <w:p>
      <w:pPr>
        <w:framePr w:w="8289" w:x="1320" w:y="4200"/>
        <w:widowControl w:val="0"/>
        <w:autoSpaceDE w:val="0"/>
        <w:autoSpaceDN w:val="0"/>
        <w:spacing w:before="284" w:line="224" w:lineRule="exact"/>
        <w:ind w:left="40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心论的斗争；十九世纪六十年代马克思和恩格斯对于福格特和摩</w:t>
      </w:r>
    </w:p>
    <w:p>
      <w:pPr>
        <w:framePr w:w="8289" w:x="1320" w:y="4200"/>
        <w:widowControl w:val="0"/>
        <w:autoSpaceDE w:val="0"/>
        <w:autoSpaceDN w:val="0"/>
        <w:spacing w:before="276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莱肖特等庸俗唯物论的斗争；1877年恩格斯对于杜林的机械论的</w:t>
      </w:r>
    </w:p>
    <w:p>
      <w:pPr>
        <w:framePr w:w="8289" w:x="1320" w:y="4200"/>
        <w:widowControl w:val="0"/>
        <w:autoSpaceDE w:val="0"/>
        <w:autoSpaceDN w:val="0"/>
        <w:spacing w:before="300" w:line="224" w:lineRule="exact"/>
        <w:ind w:left="40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斗争；十九世纪六十年代以后马克思和恩格斯对于拉萨尔的唯心</w:t>
      </w:r>
    </w:p>
    <w:p>
      <w:pPr>
        <w:framePr w:w="8289" w:x="1320" w:y="4200"/>
        <w:widowControl w:val="0"/>
        <w:autoSpaceDE w:val="0"/>
        <w:autoSpaceDN w:val="0"/>
        <w:spacing w:before="256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26"/>
          <w:szCs w:val="22"/>
          <w:lang w:val="en-US" w:eastAsia="en-US" w:bidi="ar-SA"/>
        </w:rPr>
        <w:t>论的斗争；1886一1888年恩格斯对于新康德主义、新休谟主义的</w:t>
      </w:r>
    </w:p>
    <w:p>
      <w:pPr>
        <w:framePr w:w="8289" w:x="1320" w:y="4200"/>
        <w:widowControl w:val="0"/>
        <w:autoSpaceDE w:val="0"/>
        <w:autoSpaceDN w:val="0"/>
        <w:spacing w:before="284" w:line="240" w:lineRule="exact"/>
        <w:ind w:left="4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斗争等等，都是唯物辩证法对唯心论和旧唯物论的哲学斗争。这</w:t>
      </w:r>
    </w:p>
    <w:p>
      <w:pPr>
        <w:framePr w:w="8289" w:x="1320" w:y="4200"/>
        <w:widowControl w:val="0"/>
        <w:autoSpaceDE w:val="0"/>
        <w:autoSpaceDN w:val="0"/>
        <w:spacing w:before="280" w:line="240" w:lineRule="exact"/>
        <w:ind w:left="4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一类哲学的斗争，反映着无产阶级与资产阶级、小资产阶级的政</w:t>
      </w:r>
    </w:p>
    <w:p>
      <w:pPr>
        <w:framePr w:w="8289" w:x="1320" w:y="4200"/>
        <w:widowControl w:val="0"/>
        <w:autoSpaceDE w:val="0"/>
        <w:autoSpaceDN w:val="0"/>
        <w:spacing w:before="280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治斗争，同时促进了唯物辩证法的发展。在这一类哲学斗争中，马</w:t>
      </w:r>
    </w:p>
    <w:p>
      <w:pPr>
        <w:framePr w:w="8289" w:x="1320" w:y="4200"/>
        <w:widowControl w:val="0"/>
        <w:autoSpaceDE w:val="0"/>
        <w:autoSpaceDN w:val="0"/>
        <w:spacing w:before="296" w:line="224" w:lineRule="exact"/>
        <w:ind w:left="40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克思和恩格斯在其一切的著作中发展了历史的辩证法(即唯物史</w:t>
      </w:r>
    </w:p>
    <w:p>
      <w:pPr>
        <w:framePr w:w="8289" w:x="1320" w:y="4200"/>
        <w:widowControl w:val="0"/>
        <w:autoSpaceDE w:val="0"/>
        <w:autoSpaceDN w:val="0"/>
        <w:spacing w:before="276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观)与自然的辩证法。</w:t>
      </w:r>
    </w:p>
    <w:p>
      <w:pPr>
        <w:framePr w:w="6698" w:x="1980" w:y="938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发展了历史辩证法(即唯物史观)的著作，首先是《共产党宣</w:t>
      </w:r>
    </w:p>
    <w:p>
      <w:pPr>
        <w:framePr w:w="8855" w:x="1340" w:y="990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言》。恩格斯在1883年写的《宣言》的德文版序中，认为《宣言》中</w:t>
      </w:r>
    </w:p>
    <w:p>
      <w:pPr>
        <w:framePr w:w="8855" w:x="1340" w:y="9900"/>
        <w:widowControl w:val="0"/>
        <w:autoSpaceDE w:val="0"/>
        <w:autoSpaceDN w:val="0"/>
        <w:spacing w:before="26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所始终贯彻的基本思想是唯物史观。其次是《资本论》。《资本论》</w:t>
      </w:r>
    </w:p>
    <w:p>
      <w:pPr>
        <w:framePr w:w="8855" w:x="1340" w:y="9900"/>
        <w:widowControl w:val="0"/>
        <w:autoSpaceDE w:val="0"/>
        <w:autoSpaceDN w:val="0"/>
        <w:spacing w:before="28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暴露了资本主义社会的发生发展及其没落的规律，阐明了人类社</w:t>
      </w:r>
    </w:p>
    <w:p>
      <w:pPr>
        <w:framePr w:w="8556" w:x="1320" w:y="1148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会之辩证法的发展。就哲学的观点说来，《资本论》不但是经济著</w:t>
      </w:r>
    </w:p>
    <w:p>
      <w:pPr>
        <w:framePr w:w="8556" w:x="1320" w:y="11480"/>
        <w:widowControl w:val="0"/>
        <w:autoSpaceDE w:val="0"/>
        <w:autoSpaceDN w:val="0"/>
        <w:spacing w:before="26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作，而且是哲学著作、历史著作。如列宁所说：《资本论》“第一次把</w:t>
      </w:r>
    </w:p>
    <w:p>
      <w:pPr>
        <w:framePr w:w="8556" w:x="1320" w:y="11480"/>
        <w:widowControl w:val="0"/>
        <w:autoSpaceDE w:val="0"/>
        <w:autoSpaceDN w:val="0"/>
        <w:spacing w:before="28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社会学置于科学的基础上，确定了社会经济形态是一定生产关系</w:t>
      </w:r>
    </w:p>
    <w:p>
      <w:pPr>
        <w:framePr w:w="9658" w:x="1340" w:y="12980"/>
        <w:widowControl w:val="0"/>
        <w:autoSpaceDE w:val="0"/>
        <w:autoSpaceDN w:val="0"/>
        <w:spacing w:line="271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7"/>
          <w:szCs w:val="22"/>
          <w:lang w:val="en-US" w:eastAsia="en-US" w:bidi="ar-SA"/>
        </w:rPr>
        <w:t>的总和，确定了这种形态的发展是自然历史过程。”“自从《资本论》</w:t>
      </w:r>
    </w:p>
    <w:p>
      <w:pPr>
        <w:framePr w:w="9658" w:x="1340" w:y="12980"/>
        <w:widowControl w:val="0"/>
        <w:autoSpaceDE w:val="0"/>
        <w:autoSpaceDN w:val="0"/>
        <w:spacing w:before="309"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问世以来，唯物主义历史观已经不是假设而是科学地证明了的原</w:t>
      </w:r>
    </w:p>
    <w:p>
      <w:pPr>
        <w:framePr w:w="8538" w:x="1340" w:y="1404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理”。①《资本论》是资本的逻辑学，是唯物辩证法在社会领域中应</w:t>
      </w:r>
    </w:p>
    <w:p>
      <w:pPr>
        <w:framePr w:w="8538" w:x="1340" w:y="14040"/>
        <w:widowControl w:val="0"/>
        <w:autoSpaceDE w:val="0"/>
        <w:autoSpaceDN w:val="0"/>
        <w:spacing w:before="280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用的范本。列宁在《哲学笔记》中指出：“虽说马克思没有遗留下</w:t>
      </w:r>
    </w:p>
    <w:p>
      <w:pPr>
        <w:framePr w:w="8538" w:x="1360" w:y="1510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‘逻辑'(大写字母的)，但他遗留下&lt;资本论&gt;的逻辑，……在&lt;资本</w:t>
      </w:r>
    </w:p>
    <w:p>
      <w:pPr>
        <w:framePr w:w="7470" w:x="1340" w:y="1562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论&gt;中，逻辑、辩证法和唯物主义的认识论(不必要三个词：它们是</w:t>
      </w:r>
    </w:p>
    <w:p>
      <w:pPr>
        <w:framePr w:w="400" w:x="1740" w:y="16340"/>
        <w:widowControl w:val="0"/>
        <w:autoSpaceDE w:val="0"/>
        <w:autoSpaceDN w:val="0"/>
        <w:spacing w:line="160" w:lineRule="exac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8059" w:x="2220" w:y="1634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19"/>
          <w:szCs w:val="22"/>
          <w:lang w:val="en-US" w:eastAsia="en-US" w:bidi="ar-SA"/>
        </w:rPr>
        <w:t>列宁：《什么是“人民之友”以及他们如何攻击社会民主主义者?》，《列宁全集》</w:t>
      </w:r>
    </w:p>
    <w:p>
      <w:pPr>
        <w:framePr w:w="8059" w:x="2220" w:y="16340"/>
        <w:widowControl w:val="0"/>
        <w:autoSpaceDE w:val="0"/>
        <w:autoSpaceDN w:val="0"/>
        <w:spacing w:before="168"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18"/>
          <w:szCs w:val="22"/>
          <w:lang w:val="en-US" w:eastAsia="en-US" w:bidi="ar-SA"/>
        </w:rPr>
        <w:t>第1卷，第122页。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27" w:x="9420" w:y="40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1"/>
          <w:sz w:val="21"/>
          <w:szCs w:val="22"/>
          <w:lang w:val="en-US" w:eastAsia="en-US" w:bidi="ar-SA"/>
        </w:rPr>
        <w:t>139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36" w:x="1500" w:y="2180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同一个东西)都应用于同一门科学”。①再次，是关于无产阶级专政</w:t>
      </w:r>
    </w:p>
    <w:p>
      <w:pPr>
        <w:framePr w:w="9094" w:x="1500" w:y="2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学说的创立和发展。在《共产党宣言》中，马克思和恩格斯提出了</w:t>
      </w:r>
    </w:p>
    <w:p>
      <w:pPr>
        <w:framePr w:w="9094" w:x="1500" w:y="27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无产阶级要推翻资产阶级的统治和夺取政权的主张，1851年又总</w:t>
      </w:r>
    </w:p>
    <w:p>
      <w:pPr>
        <w:framePr w:w="9094" w:x="1500" w:y="27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结了1848年革命以后的经验，提出了无产阶级专政的学说。1871</w:t>
      </w:r>
    </w:p>
    <w:p>
      <w:pPr>
        <w:framePr w:w="9094" w:x="1500" w:y="274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年巴黎公社革命以后，马克思认为巴黎公社是无产阶级专政的最</w:t>
      </w:r>
    </w:p>
    <w:p>
      <w:pPr>
        <w:framePr w:w="9094" w:x="1500" w:y="274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好形式。无产阶级在推翻资产阶级以后，必须打碎资产阶级的国</w:t>
      </w:r>
    </w:p>
    <w:p>
      <w:pPr>
        <w:framePr w:w="9094" w:x="1500" w:y="27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家机器，建立起巴黎公社那样的国家机器，才能实现工人阶级的经</w:t>
      </w:r>
    </w:p>
    <w:p>
      <w:pPr>
        <w:framePr w:w="9094" w:x="1500" w:y="27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济解放，达到社会主义的胜利。在《哥达纲领批判》中，马克思第一</w:t>
      </w:r>
    </w:p>
    <w:p>
      <w:pPr>
        <w:framePr w:w="9094" w:x="1500" w:y="27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次提出了在资本主义和社会主义之间，存在着一个过渡时期，过渡</w:t>
      </w:r>
    </w:p>
    <w:p>
      <w:pPr>
        <w:framePr w:w="9094" w:x="1500" w:y="27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时期的国家是无产阶级的革命专政。因此无产阶级专政不仅是推</w:t>
      </w:r>
    </w:p>
    <w:p>
      <w:pPr>
        <w:framePr w:w="9094" w:x="1500" w:y="274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翻资本主义的手段，而且是建成共产主义的手段。在《哥达纲领批</w:t>
      </w:r>
    </w:p>
    <w:p>
      <w:pPr>
        <w:framePr w:w="8538" w:x="1520" w:y="7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判》中，完全地展开了无产阶级专政的学说。还有恩格斯在1884</w:t>
      </w:r>
    </w:p>
    <w:p>
      <w:pPr>
        <w:framePr w:w="8538" w:x="1520" w:y="79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年写成的《家庭、私有制和国家的起源》这一著作中，研究了原始社</w:t>
      </w:r>
    </w:p>
    <w:p>
      <w:pPr>
        <w:framePr w:w="8538" w:x="1520" w:y="79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会的基本特征，阐明了它的内部结构，指出私有制、阶级和国家是</w:t>
      </w:r>
    </w:p>
    <w:p>
      <w:pPr>
        <w:framePr w:w="8538" w:x="1520" w:y="794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在社会经济发展到一定阶段上产生的，并且将来一定要走向消灭。</w:t>
      </w:r>
    </w:p>
    <w:p>
      <w:pPr>
        <w:framePr w:w="8243" w:x="1540" w:y="10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关于社会史前状态，在1847年以前几乎还无人知道。直到恩格斯</w:t>
      </w:r>
    </w:p>
    <w:p>
      <w:pPr>
        <w:framePr w:w="7213" w:x="1520" w:y="105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根据摩尔根等人所供给的材料对于原始社会作出了科学的说明以</w:t>
      </w:r>
    </w:p>
    <w:p>
      <w:pPr>
        <w:framePr w:w="7751" w:x="1520" w:y="11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后，才补充了当时马克思主义在说明原始社会时的不足之处。这</w:t>
      </w:r>
    </w:p>
    <w:p>
      <w:pPr>
        <w:framePr w:w="7751" w:x="1520" w:y="1106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样，唯物史观这个关于人类社会的发展过程和发展规律的学说就</w:t>
      </w:r>
    </w:p>
    <w:p>
      <w:pPr>
        <w:framePr w:w="2054" w:x="1540" w:y="12080"/>
        <w:widowControl w:val="0"/>
        <w:autoSpaceDE w:val="0"/>
        <w:autoSpaceDN w:val="0"/>
        <w:spacing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完满无缺了。</w:t>
      </w:r>
    </w:p>
    <w:p>
      <w:pPr>
        <w:framePr w:w="8280" w:x="1560" w:y="12600"/>
        <w:widowControl w:val="0"/>
        <w:autoSpaceDE w:val="0"/>
        <w:autoSpaceDN w:val="0"/>
        <w:spacing w:line="240" w:lineRule="exact"/>
        <w:ind w:left="6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展开了自然辩证法的著作，主要是《自然辩证法》(在《反杜林</w:t>
      </w:r>
    </w:p>
    <w:p>
      <w:pPr>
        <w:framePr w:w="8280" w:x="1560" w:y="126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论》和《路德维希·费尔巴哈和德国古典哲学的终结》中，也说到这</w:t>
      </w:r>
    </w:p>
    <w:p>
      <w:pPr>
        <w:framePr w:w="1546" w:x="1580" w:y="13620"/>
        <w:widowControl w:val="0"/>
        <w:autoSpaceDE w:val="0"/>
        <w:autoSpaceDN w:val="0"/>
        <w:spacing w:line="257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一方面)。</w:t>
      </w:r>
    </w:p>
    <w:p>
      <w:pPr>
        <w:framePr w:w="7176" w:x="2180" w:y="14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当马克思和恩格斯创成唯物辩证法这一科学的哲学时，对于</w:t>
      </w:r>
    </w:p>
    <w:p>
      <w:pPr>
        <w:framePr w:w="7774" w:x="1540" w:y="1470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自然现象的研究还有很大的空白，例如在生物学方面。直到1859</w:t>
      </w:r>
    </w:p>
    <w:p>
      <w:pPr>
        <w:framePr w:w="7774" w:x="1540" w:y="1470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年达尔文的进化论出现以后，才初步填补了这个空白。达尔文的</w:t>
      </w:r>
    </w:p>
    <w:p>
      <w:pPr>
        <w:framePr w:w="477" w:x="1940" w:y="15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5410" w:x="2420" w:y="15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列宁：《哲学笔记》，《列宁金集》第38卷，第357页。</w:t>
      </w:r>
    </w:p>
    <w:p>
      <w:pPr>
        <w:framePr w:w="573" w:x="1780" w:y="163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140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27" w:x="1400" w:y="3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进化论指出，包括人在内的一切生物有机体，都是由单细胞的胚芽</w:t>
      </w:r>
    </w:p>
    <w:p>
      <w:pPr>
        <w:framePr w:w="8027" w:x="1400" w:y="310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经过长期发展才产生的，但悬关于人类起源的问题，在当时还是不</w:t>
      </w:r>
    </w:p>
    <w:p>
      <w:pPr>
        <w:framePr w:w="8027" w:x="1400" w:y="31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能理解。1871年达尔文所著《人类起源》一书的出版，在关于人类</w:t>
      </w:r>
    </w:p>
    <w:p>
      <w:pPr>
        <w:framePr w:w="8027" w:x="1400" w:y="31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起源的科学发展中起了非常重要的作用。但是达尔文没有彻底解</w:t>
      </w:r>
    </w:p>
    <w:p>
      <w:pPr>
        <w:framePr w:w="8027" w:x="1400" w:y="31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决人类是怎样从动物界分化出来，以及人类社会是怎样产生的问</w:t>
      </w:r>
    </w:p>
    <w:p>
      <w:pPr>
        <w:framePr w:w="8243" w:x="1380" w:y="5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题，因为他是以纯粹生物学的观点来进行研究的。直到1876年恩</w:t>
      </w:r>
    </w:p>
    <w:p>
      <w:pPr>
        <w:framePr w:w="8243" w:x="1380" w:y="5720"/>
        <w:widowControl w:val="0"/>
        <w:autoSpaceDE w:val="0"/>
        <w:autoSpaceDN w:val="0"/>
        <w:spacing w:before="24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格斯的《劳动在从猿到人转变过程中的作用》一文写成后，才真正</w:t>
      </w:r>
    </w:p>
    <w:p>
      <w:pPr>
        <w:framePr w:w="8243" w:x="1380" w:y="57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从原则上解决了人类、人类意识以及人类社会的起源的问题。恩</w:t>
      </w:r>
    </w:p>
    <w:p>
      <w:pPr>
        <w:framePr w:w="8243" w:x="1380" w:y="572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格斯指出，由猿转变为人的主要因素是人所特有的劳动。“劳动创</w:t>
      </w:r>
    </w:p>
    <w:p>
      <w:pPr>
        <w:framePr w:w="8243" w:x="1380" w:y="57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造了人本身”①，创造了人类的语言和思维，促使人类社会的产生</w:t>
      </w:r>
    </w:p>
    <w:p>
      <w:pPr>
        <w:framePr w:w="9071" w:x="1400" w:y="8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和发展。《劳动在从猿到人转变过程的作用》这一篇论文在《自然</w:t>
      </w:r>
    </w:p>
    <w:p>
      <w:pPr>
        <w:framePr w:w="9071" w:x="1400" w:y="83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辩证法》这一著作中占着特别重要的地位。《自然辩证法》总结了</w:t>
      </w:r>
    </w:p>
    <w:p>
      <w:pPr>
        <w:framePr w:w="9071" w:x="1400" w:y="830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当时自然科学领域中的一切积极成果，批判了自然科学领域中的</w:t>
      </w:r>
    </w:p>
    <w:p>
      <w:pPr>
        <w:framePr w:w="9071" w:x="1400" w:y="83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唯心论和形而上学的错误，指出了自然界的辩证发展规律，全面地</w:t>
      </w:r>
    </w:p>
    <w:p>
      <w:pPr>
        <w:framePr w:w="9071" w:x="1400" w:y="83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论述了唯物辩证法的自然观。</w:t>
      </w:r>
    </w:p>
    <w:p>
      <w:pPr>
        <w:framePr w:w="8781" w:x="1400" w:y="1090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如恩格斯所说，到十九世纪三十年代，自然科学处于强烈的酝</w:t>
      </w:r>
    </w:p>
    <w:p>
      <w:pPr>
        <w:framePr w:w="8781" w:x="1400" w:y="1090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酿过程中，这一过程已经达到相对的带有明确性的完善地步。当</w:t>
      </w:r>
    </w:p>
    <w:p>
      <w:pPr>
        <w:framePr w:w="8781" w:x="1400" w:y="109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时已经搜集了前所未有的大量的新的认识材料，有可能在这一大</w:t>
      </w:r>
    </w:p>
    <w:p>
      <w:pPr>
        <w:framePr w:w="8781" w:x="1400" w:y="109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堆混乱的相继发现中建立起一种联系，从而建立起一个条理来。②</w:t>
      </w:r>
    </w:p>
    <w:p>
      <w:pPr>
        <w:framePr w:w="8781" w:x="1400" w:y="1090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于是根据已有的实证自然科学如力学、物理学、化学和生物学等，</w:t>
      </w:r>
    </w:p>
    <w:p>
      <w:pPr>
        <w:framePr w:w="8781" w:x="1400" w:y="1090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就不仅能够把自然界各个领域内所有各个过程间的联系揭示出</w:t>
      </w:r>
    </w:p>
    <w:p>
      <w:pPr>
        <w:framePr w:w="8781" w:x="1400" w:y="1090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来，而且能够把那种使各个领域结合为一个整体的联系揭示出来，</w:t>
      </w:r>
    </w:p>
    <w:p>
      <w:pPr>
        <w:framePr w:w="8781" w:x="1400" w:y="10900"/>
        <w:widowControl w:val="0"/>
        <w:autoSpaceDE w:val="0"/>
        <w:autoSpaceDN w:val="0"/>
        <w:spacing w:before="296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这样，依靠经验性自然科学本身所提供的材料，就能够对发展着的</w:t>
      </w:r>
    </w:p>
    <w:p>
      <w:pPr>
        <w:framePr w:w="8781" w:x="1400" w:y="10900"/>
        <w:widowControl w:val="0"/>
        <w:autoSpaceDE w:val="0"/>
        <w:autoSpaceDN w:val="0"/>
        <w:spacing w:before="292" w:line="224" w:lineRule="exact"/>
        <w:ind w:left="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自然界的总情景作出系统的说明了。因此，辩证的自然观就得到</w:t>
      </w:r>
    </w:p>
    <w:p>
      <w:pPr>
        <w:framePr w:w="6998" w:x="1840" w:y="15900"/>
        <w:widowControl w:val="0"/>
        <w:autoSpaceDE w:val="0"/>
        <w:autoSpaceDN w:val="0"/>
        <w:spacing w:line="216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  <w:r>
        <w:rPr>
          <w:rFonts w:eastAsiaTheme="minorEastAsia" w:hAnsiTheme="minorHAnsi" w:cstheme="minorBidi"/>
          <w:color w:val="000000"/>
          <w:spacing w:val="98"/>
          <w:sz w:val="2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3"/>
          <w:sz w:val="22"/>
          <w:szCs w:val="22"/>
          <w:lang w:val="en-US" w:eastAsia="en-US" w:bidi="ar-SA"/>
        </w:rPr>
        <w:t>恩格斯：《自然辩证法》，人民出版社1971年版，第149页。</w:t>
      </w:r>
    </w:p>
    <w:p>
      <w:pPr>
        <w:framePr w:w="477" w:x="1820" w:y="162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8133" w:x="2320" w:y="16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参看恩格斯：路德维希·费尔巴哈和德国古典哲学的终结》，《马克思恩格斯</w:t>
      </w:r>
    </w:p>
    <w:p>
      <w:pPr>
        <w:framePr w:w="8133" w:x="2320" w:y="16240"/>
        <w:widowControl w:val="0"/>
        <w:autoSpaceDE w:val="0"/>
        <w:autoSpaceDN w:val="0"/>
        <w:spacing w:before="1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选集》第4卷，第226页。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560" w:y="3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141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477" w:x="1360" w:y="2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更加充实和发展，即是说，自然观的革命完成了。</w:t>
      </w:r>
    </w:p>
    <w:p>
      <w:pPr>
        <w:framePr w:w="8027" w:x="1340" w:y="262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尽管在这时自然科学领域里还有空白点，但这并不妨碍人们</w:t>
      </w:r>
    </w:p>
    <w:p>
      <w:pPr>
        <w:framePr w:w="8027" w:x="1340" w:y="26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对于自然界取得一个完整的认识。而且随着自然科学日趋专门化</w:t>
      </w:r>
    </w:p>
    <w:p>
      <w:pPr>
        <w:framePr w:w="8027" w:x="1340" w:y="26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和精密化，这些空白点都将逐渐填补起来。自然科学的新发现，将</w:t>
      </w:r>
    </w:p>
    <w:p>
      <w:pPr>
        <w:framePr w:w="8027" w:x="1340" w:y="262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不断地证明唯物辩证法的正确性，并丰富它的内容。同样，社会历</w:t>
      </w:r>
    </w:p>
    <w:p>
      <w:pPr>
        <w:framePr w:w="8027" w:x="1340" w:y="26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史也是不断向前发展的，随着社会主义革命和社会主义建设的发</w:t>
      </w:r>
    </w:p>
    <w:p>
      <w:pPr>
        <w:framePr w:w="8027" w:x="1340" w:y="262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展，随着殖民地半殖民地国家民族解放运动的发展，唯物辩证法也</w:t>
      </w:r>
    </w:p>
    <w:p>
      <w:pPr>
        <w:framePr w:w="3036" w:x="1360" w:y="5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必然要不断地向前发展。</w:t>
      </w:r>
    </w:p>
    <w:p>
      <w:pPr>
        <w:framePr w:w="4379" w:x="4840" w:y="62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恩格斯逝世以后，发展了马克思主义哲</w:t>
      </w:r>
    </w:p>
    <w:p>
      <w:pPr>
        <w:framePr w:w="1674" w:x="1820" w:y="6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列宁对唯物辩</w:t>
      </w:r>
    </w:p>
    <w:p>
      <w:pPr>
        <w:framePr w:w="2040" w:x="4180" w:y="6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学的人是列宁。</w:t>
      </w:r>
    </w:p>
    <w:p>
      <w:pPr>
        <w:framePr w:w="1560" w:x="1840" w:y="70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证法的发展</w:t>
      </w:r>
    </w:p>
    <w:p>
      <w:pPr>
        <w:framePr w:w="4122" w:x="4820" w:y="7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西欧各国从1871年巴黎公社革命结束</w:t>
      </w:r>
    </w:p>
    <w:p>
      <w:pPr>
        <w:framePr w:w="8855" w:x="1360" w:y="7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直到1904年为止，是所谓资本主义和平发展的时期。在这个时期</w:t>
      </w:r>
    </w:p>
    <w:p>
      <w:pPr>
        <w:framePr w:w="8855" w:x="1360" w:y="77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中，各国无产阶级先后争得了政治权利，无产阶级可以选派自己的</w:t>
      </w:r>
    </w:p>
    <w:p>
      <w:pPr>
        <w:framePr w:w="8855" w:x="1360" w:y="77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代表参加资产阶级国会，进行斗争。他们组织了自己的政党、工</w:t>
      </w:r>
    </w:p>
    <w:p>
      <w:pPr>
        <w:framePr w:w="8855" w:x="1360" w:y="77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会、学校、合作社等，还发行了自己的报章杂志，并向资产阶级政府</w:t>
      </w:r>
    </w:p>
    <w:p>
      <w:pPr>
        <w:framePr w:w="8855" w:x="1360" w:y="77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争得了改善自己阶级的生活条件的权利。马克思主义在国际工人</w:t>
      </w:r>
    </w:p>
    <w:p>
      <w:pPr>
        <w:framePr w:w="9071" w:x="1360" w:y="10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运动中取得了完全的胜利，并且广泛地传播起来了。“聚集和团结</w:t>
      </w:r>
    </w:p>
    <w:p>
      <w:pPr>
        <w:framePr w:w="9071" w:x="1360" w:y="103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无产阶级的力量、准备无产阶级去作未来的战斗的过程，慢慢地、</w:t>
      </w:r>
    </w:p>
    <w:p>
      <w:pPr>
        <w:framePr w:w="9071" w:x="1360" w:y="103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但是一往直前地进展着。”①各国资产阶级鉴于无产阶级势力的强</w:t>
      </w:r>
    </w:p>
    <w:p>
      <w:pPr>
        <w:framePr w:w="9071" w:x="1360" w:y="103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大，就计划出向无产阶级进攻的策略，除了公开镇压以外，还派遣</w:t>
      </w:r>
    </w:p>
    <w:p>
      <w:pPr>
        <w:framePr w:w="9071" w:x="1360" w:y="103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别动队混进工人队伍并收买工人中的落后分子，使他变成工人</w:t>
      </w:r>
    </w:p>
    <w:p>
      <w:pPr>
        <w:framePr w:w="8243" w:x="1380" w:y="12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贵族，来分化无产阶级的阵营。于是，各国的无产阶级政党就出现</w:t>
      </w:r>
    </w:p>
    <w:p>
      <w:pPr>
        <w:framePr w:w="8243" w:x="1380" w:y="12980"/>
        <w:widowControl w:val="0"/>
        <w:autoSpaceDE w:val="0"/>
        <w:autoSpaceDN w:val="0"/>
        <w:spacing w:before="26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了机会主义的领导者，“他们把为伟大战斗准备力量的时期说成是</w:t>
      </w:r>
    </w:p>
    <w:p>
      <w:pPr>
        <w:framePr w:w="8243" w:x="1380" w:y="129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放弃这种战斗。他们把改善奴隶状况以便反对雇佣奴隶制度说成</w:t>
      </w:r>
    </w:p>
    <w:p>
      <w:pPr>
        <w:framePr w:w="8243" w:x="1380" w:y="129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是奴隶们为了换取几文钱而出卖自己的自由权。他们怯懦地宣扬</w:t>
      </w:r>
    </w:p>
    <w:p>
      <w:pPr>
        <w:framePr w:w="400" w:x="1800" w:y="156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6403" w:x="2260" w:y="156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列宁；&lt;马克思学说的历史命运》《列宁全集》第18卷，第583页。</w:t>
      </w:r>
    </w:p>
    <w:p>
      <w:pPr>
        <w:framePr w:w="534" w:x="1640" w:y="16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142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59" w:x="1420" w:y="2980"/>
        <w:widowControl w:val="0"/>
        <w:autoSpaceDE w:val="0"/>
        <w:autoSpaceDN w:val="0"/>
        <w:spacing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‘社会和平’(即同奴隶制度讲和平)，背弃阶级斗争等等。在充当</w:t>
      </w:r>
    </w:p>
    <w:p>
      <w:pPr>
        <w:framePr w:w="9659" w:x="1420" w:y="29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议会议员的社会党人中间，在工人运动的各种官僚以及‘富有同情</w:t>
      </w:r>
    </w:p>
    <w:p>
      <w:pPr>
        <w:framePr w:w="9659" w:x="1420" w:y="2980"/>
        <w:widowControl w:val="0"/>
        <w:autoSpaceDE w:val="0"/>
        <w:autoSpaceDN w:val="0"/>
        <w:spacing w:before="228"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心的'知识分子中间，他们有很多信徒。”①这样的实际斗争，在理</w:t>
      </w:r>
    </w:p>
    <w:p>
      <w:pPr>
        <w:framePr w:w="9659" w:x="1420" w:y="2980"/>
        <w:widowControl w:val="0"/>
        <w:autoSpaceDE w:val="0"/>
        <w:autoSpaceDN w:val="0"/>
        <w:spacing w:before="236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论斗争、哲学斗争领域中的反映，就是资产阶级除了直接地、正面</w:t>
      </w:r>
    </w:p>
    <w:p>
      <w:pPr>
        <w:framePr w:w="9659" w:x="1420" w:y="2980"/>
        <w:widowControl w:val="0"/>
        <w:autoSpaceDE w:val="0"/>
        <w:autoSpaceDN w:val="0"/>
        <w:spacing w:before="231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地攻击马克思主义以外，还用修正主义、机会主义、社会改良主义，</w:t>
      </w:r>
    </w:p>
    <w:p>
      <w:pPr>
        <w:framePr w:w="9659" w:x="1420" w:y="2980"/>
        <w:widowControl w:val="0"/>
        <w:autoSpaceDE w:val="0"/>
        <w:autoSpaceDN w:val="0"/>
        <w:spacing w:before="22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以及其他一切带引号的“社会主义”来冒充马克思主义；这些主义</w:t>
      </w:r>
    </w:p>
    <w:p>
      <w:pPr>
        <w:framePr w:w="9126" w:x="1440" w:y="6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的哲学观点，是唯心论及其许多变种，即新康德主义、新贝克莱主</w:t>
      </w:r>
    </w:p>
    <w:p>
      <w:pPr>
        <w:framePr w:w="9126" w:x="1440" w:y="60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义、新休谟主义、马赫主义以及对于唯物辩证法的种种曲解。这许</w:t>
      </w:r>
    </w:p>
    <w:p>
      <w:pPr>
        <w:framePr w:w="9126" w:x="1440" w:y="60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多唯心论及其变种在工人运动中喧嚣一时，十分猖獗。1897年出</w:t>
      </w:r>
    </w:p>
    <w:p>
      <w:pPr>
        <w:framePr w:w="9126" w:x="1440" w:y="60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现的伯恩斯坦、考茨基的修正主义，就是以新康德主义和马赫主义</w:t>
      </w:r>
    </w:p>
    <w:p>
      <w:pPr>
        <w:framePr w:w="9126" w:x="1440" w:y="60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为理论根据的。这些叛徒们竟然宣称马克思主义没有自己的哲学</w:t>
      </w:r>
    </w:p>
    <w:p>
      <w:pPr>
        <w:framePr w:w="9126" w:x="1440" w:y="60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基础，叫嚷要“回到康德去”，“要把马克思主义同新康德主义、马赫</w:t>
      </w:r>
    </w:p>
    <w:p>
      <w:pPr>
        <w:framePr w:w="9126" w:x="1440" w:y="60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主义结合”起来。这种修正主义，首先在德国和奥国的社会民主</w:t>
      </w:r>
    </w:p>
    <w:p>
      <w:pPr>
        <w:framePr w:w="9126" w:x="1440" w:y="60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党中取得支配地位，往后波及英、法、意等国的工党和社会民主党</w:t>
      </w:r>
    </w:p>
    <w:p>
      <w:pPr>
        <w:framePr w:w="9126" w:x="1440" w:y="60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之中，变成了国际工人运动中一股大逆流。它在俄国也成为最时</w:t>
      </w:r>
    </w:p>
    <w:p>
      <w:pPr>
        <w:framePr w:w="9126" w:x="1440" w:y="60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髦的思潮。这些唯心论及其变种，有一个共同的特点，就是把哲学</w:t>
      </w:r>
    </w:p>
    <w:p>
      <w:pPr>
        <w:framePr w:w="9126" w:x="1440" w:y="60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限制在认识论的领域，就认识论的领域来向唯物论挑战，它们所采</w:t>
      </w:r>
    </w:p>
    <w:p>
      <w:pPr>
        <w:framePr w:w="9126" w:x="1440" w:y="60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用的精神武器，主要是所谓物理学的唯心论。</w:t>
      </w:r>
    </w:p>
    <w:p>
      <w:pPr>
        <w:framePr w:w="4637" w:x="2080" w:y="12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这就是列宁时代的哲学斗争的基本形势。</w:t>
      </w:r>
    </w:p>
    <w:p>
      <w:pPr>
        <w:framePr w:w="8685" w:x="1460" w:y="128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列宁从青年时代起，就参加了无产阶级的革命运动，他对于马</w:t>
      </w:r>
    </w:p>
    <w:p>
      <w:pPr>
        <w:framePr w:w="8685" w:x="1460" w:y="128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克思主义有广博的、精湛的研究，认为马克思主义的哲学是无产阶</w:t>
      </w:r>
    </w:p>
    <w:p>
      <w:pPr>
        <w:framePr w:w="8685" w:x="1460" w:y="128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级革命斗争的最犀利的精神武器。他为了捍卫和发展马克思主义</w:t>
      </w:r>
    </w:p>
    <w:p>
      <w:pPr>
        <w:framePr w:w="8685" w:x="1460" w:y="128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哲学，对于各种形式的修正主义，对于各种变相的唯心论，作了长</w:t>
      </w:r>
    </w:p>
    <w:p>
      <w:pPr>
        <w:framePr w:w="2950" w:x="1460" w:y="14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期的、不调和的斗争。</w:t>
      </w:r>
    </w:p>
    <w:p>
      <w:pPr>
        <w:framePr w:w="7654" w:x="2100" w:y="15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列宁的哲学活动，开始于十九世纪九十年代，他的批判的矛</w:t>
      </w:r>
    </w:p>
    <w:p>
      <w:pPr>
        <w:framePr w:w="523" w:x="1900" w:y="16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194" w:x="2360" w:y="16520"/>
        <w:widowControl w:val="0"/>
        <w:autoSpaceDE w:val="0"/>
        <w:autoSpaceDN w:val="0"/>
        <w:spacing w:line="205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1"/>
          <w:szCs w:val="22"/>
          <w:lang w:val="en-US" w:eastAsia="en-US" w:bidi="ar-SA"/>
        </w:rPr>
        <w:t>列宁：《马克思学说的历史命运》，《列宁全集》第18卷，第583页。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600" w:y="2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143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440" w:y="1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头，主要地指向民粹主义和各派修正主义，如合法马克思主义、经</w:t>
      </w:r>
    </w:p>
    <w:p>
      <w:pPr>
        <w:framePr w:w="8538" w:x="1440" w:y="19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济主义、孟什维主义等。在这段时期，他所写的各种批判的著作，</w:t>
      </w:r>
    </w:p>
    <w:p>
      <w:pPr>
        <w:framePr w:w="8538" w:x="1440" w:y="19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捍卫并丰富了马克思主义哲学，为马克思主义思想在俄国的传播</w:t>
      </w:r>
    </w:p>
    <w:p>
      <w:pPr>
        <w:framePr w:w="8538" w:x="1440" w:y="1980"/>
        <w:widowControl w:val="0"/>
        <w:autoSpaceDE w:val="0"/>
        <w:autoSpaceDN w:val="0"/>
        <w:spacing w:before="2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扫清了道路。</w:t>
      </w:r>
    </w:p>
    <w:p>
      <w:pPr>
        <w:framePr w:w="9658" w:x="1400" w:y="404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1905年俄国资产阶级民主革命失败以后，一切反动势力向马</w:t>
      </w:r>
    </w:p>
    <w:p>
      <w:pPr>
        <w:framePr w:w="9658" w:x="1400" w:y="40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克思主义猖狂进攻。资产阶级的学者、作家和记者，都想方设法要</w:t>
      </w:r>
    </w:p>
    <w:p>
      <w:pPr>
        <w:framePr w:w="9658" w:x="1400" w:y="4040"/>
        <w:widowControl w:val="0"/>
        <w:autoSpaceDE w:val="0"/>
        <w:autoSpaceDN w:val="0"/>
        <w:spacing w:before="244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“驳倒”马克思主义，特别是马克思主义哲学—―辩证唯物论。革命</w:t>
      </w:r>
    </w:p>
    <w:p>
      <w:pPr>
        <w:framePr w:w="9658" w:x="1400" w:y="4040"/>
        <w:widowControl w:val="0"/>
        <w:autoSpaceDE w:val="0"/>
        <w:autoSpaceDN w:val="0"/>
        <w:spacing w:before="24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队伍中蜕化变质的分子，也背叛了马克思主义，在哲学上采取修正</w:t>
      </w:r>
    </w:p>
    <w:p>
      <w:pPr>
        <w:framePr w:w="9658" w:x="1400" w:y="40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主义的立场，出现了取消派、召回派、孟什维克派、马赫派、“造神</w:t>
      </w:r>
    </w:p>
    <w:p>
      <w:pPr>
        <w:framePr w:w="9658" w:x="1400" w:y="4040"/>
        <w:widowControl w:val="0"/>
        <w:autoSpaceDE w:val="0"/>
        <w:autoSpaceDN w:val="0"/>
        <w:spacing w:before="224" w:line="278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派”，宣传最反动的哲学观点，如新康德主义、马赫主义、信仰主义</w:t>
      </w:r>
    </w:p>
    <w:p>
      <w:pPr>
        <w:framePr w:w="9637" w:x="1420" w:y="7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和公开的僧侣主义。这类的宣传，成了普遍的现象。在这反动年</w:t>
      </w:r>
    </w:p>
    <w:p>
      <w:pPr>
        <w:framePr w:w="9637" w:x="1420" w:y="7140"/>
        <w:widowControl w:val="0"/>
        <w:autoSpaceDE w:val="0"/>
        <w:autoSpaceDN w:val="0"/>
        <w:spacing w:before="228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代里，列宁认为，保卫马克思主义、保卫党的理论基础、保卫党的世</w:t>
      </w:r>
    </w:p>
    <w:p>
      <w:pPr>
        <w:framePr w:w="9637" w:x="1420" w:y="7140"/>
        <w:widowControl w:val="0"/>
        <w:autoSpaceDE w:val="0"/>
        <w:autoSpaceDN w:val="0"/>
        <w:spacing w:before="24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界观，在思想领域中成了首要的任务。因此，列宁在1908年写成</w:t>
      </w:r>
    </w:p>
    <w:p>
      <w:pPr>
        <w:framePr w:w="9637" w:x="1420" w:y="71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了《唯物主义和经验批判主义》一书，粉碎了资产阶级思想家和修</w:t>
      </w:r>
    </w:p>
    <w:p>
      <w:pPr>
        <w:framePr w:w="9637" w:x="1420" w:y="71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正主义者对马克思主义哲学的进攻。</w:t>
      </w:r>
    </w:p>
    <w:p>
      <w:pPr>
        <w:framePr w:w="9592" w:x="1440" w:y="9720"/>
        <w:widowControl w:val="0"/>
        <w:autoSpaceDE w:val="0"/>
        <w:autoSpaceDN w:val="0"/>
        <w:spacing w:line="272" w:lineRule="exact"/>
        <w:ind w:left="6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《唯物主义和经验批判主义》这部著作的伟大的历史意义可以</w:t>
      </w:r>
    </w:p>
    <w:p>
      <w:pPr>
        <w:framePr w:w="9592" w:x="1440" w:y="97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分为两个方面来说明。第一、它展开了马克思主义的认识论。列宁</w:t>
      </w:r>
    </w:p>
    <w:p>
      <w:pPr>
        <w:framePr w:w="9592" w:x="1440" w:y="972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首先在这部著作中指出了哲学上的基本问题即物质和意识谁是第</w:t>
      </w:r>
    </w:p>
    <w:p>
      <w:pPr>
        <w:framePr w:w="9638" w:x="1400" w:y="11260"/>
        <w:widowControl w:val="0"/>
        <w:autoSpaceDE w:val="0"/>
        <w:autoSpaceDN w:val="0"/>
        <w:spacing w:line="298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一性的问题是从古以来认识论上的基本问题，由于对这个基本问</w:t>
      </w:r>
    </w:p>
    <w:p>
      <w:pPr>
        <w:framePr w:w="9638" w:x="1400" w:y="11260"/>
        <w:widowControl w:val="0"/>
        <w:autoSpaceDE w:val="0"/>
        <w:autoSpaceDN w:val="0"/>
        <w:spacing w:before="222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题的解答不同，哲学就划分为唯物论和唯心论两个对立的阵营。并</w:t>
      </w:r>
    </w:p>
    <w:p>
      <w:pPr>
        <w:framePr w:w="9638" w:x="1400" w:y="11260"/>
        <w:widowControl w:val="0"/>
        <w:autoSpaceDE w:val="0"/>
        <w:autoSpaceDN w:val="0"/>
        <w:spacing w:before="23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指出：从物质到感觉和思维，与从感觉和思维到物质，这是认识论</w:t>
      </w:r>
    </w:p>
    <w:p>
      <w:pPr>
        <w:framePr w:w="9638" w:x="1400" w:y="112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上两条根本对立的路线。前者是唯物论的路线，后者是唯心论的</w:t>
      </w:r>
    </w:p>
    <w:p>
      <w:pPr>
        <w:framePr w:w="9638" w:x="1400" w:y="112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路线。他揭穿了那些自命为认识论上“新”路线的代表的经验批判</w:t>
      </w:r>
    </w:p>
    <w:p>
      <w:pPr>
        <w:framePr w:w="9638" w:x="1400" w:y="112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论、经验一元论等流派的实质，指出他们同康德主义、贝克莱主义</w:t>
      </w:r>
    </w:p>
    <w:p>
      <w:pPr>
        <w:framePr w:w="9638" w:x="1400" w:y="11260"/>
        <w:widowControl w:val="0"/>
        <w:autoSpaceDE w:val="0"/>
        <w:autoSpaceDN w:val="0"/>
        <w:spacing w:before="212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和休谟主义一样，都是坚持从感觉和思维到物质的认识论路线的</w:t>
      </w:r>
    </w:p>
    <w:p>
      <w:pPr>
        <w:framePr w:w="9638" w:x="1400" w:y="11260"/>
        <w:widowControl w:val="0"/>
        <w:autoSpaceDE w:val="0"/>
        <w:autoSpaceDN w:val="0"/>
        <w:spacing w:before="24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唯心论流派。列宁的这一批判，对于马克思主义者同现代资产阶级</w:t>
      </w:r>
    </w:p>
    <w:p>
      <w:pPr>
        <w:framePr w:w="9638" w:x="1400" w:y="112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唯心论的斗争，具有原则的意义。另一方面，列宁还指出，真正要</w:t>
      </w:r>
    </w:p>
    <w:p>
      <w:pPr>
        <w:framePr w:w="534" w:x="1680" w:y="16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144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17" w:x="1380" w:y="284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把唯物论的认识论贯彻到底，就必须在认识论的领域中贯彻辩证</w:t>
      </w:r>
    </w:p>
    <w:p>
      <w:pPr>
        <w:framePr w:w="9617" w:x="1380" w:y="284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法。他批判了形而上学唯物论在这个问题上的根本缺陷，并教导</w:t>
      </w:r>
    </w:p>
    <w:p>
      <w:pPr>
        <w:framePr w:w="9617" w:x="1380" w:y="284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说：和在其他一切科学领域中一样，在认识论上，也要作辩证法的</w:t>
      </w:r>
    </w:p>
    <w:p>
      <w:pPr>
        <w:framePr w:w="9617" w:x="1380" w:y="28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考察。这就是说，不要把我们的知识当作完成的不变的东西，而是</w:t>
      </w:r>
    </w:p>
    <w:p>
      <w:pPr>
        <w:framePr w:w="9617" w:x="1380" w:y="284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要探求怎样从不知产生出知识，并使不完全不确切的知识变为较</w:t>
      </w:r>
    </w:p>
    <w:p>
      <w:pPr>
        <w:framePr w:w="9617" w:x="1380" w:y="28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完全较确切的知识，因而唯物地解决了相对真理和绝对真理的辩</w:t>
      </w:r>
    </w:p>
    <w:p>
      <w:pPr>
        <w:framePr w:w="9617" w:x="1380" w:y="2840"/>
        <w:widowControl w:val="0"/>
        <w:autoSpaceDE w:val="0"/>
        <w:autoSpaceDN w:val="0"/>
        <w:spacing w:before="264" w:line="277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证关系的问题、真理的实践标准的问题，阐明了物质、运动、时间、</w:t>
      </w:r>
    </w:p>
    <w:p>
      <w:pPr>
        <w:framePr w:w="9617" w:x="1380" w:y="2840"/>
        <w:widowControl w:val="0"/>
        <w:autoSpaceDE w:val="0"/>
        <w:autoSpaceDN w:val="0"/>
        <w:spacing w:before="24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空间以及因果性等范畴，驳倒了一切唯心论及其变种对于这些问</w:t>
      </w:r>
    </w:p>
    <w:p>
      <w:pPr>
        <w:framePr w:w="9617" w:x="1380" w:y="28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题的曲解。列宁把唯物论的认识论原则应用于社会历史方面，严厉</w:t>
      </w:r>
    </w:p>
    <w:p>
      <w:pPr>
        <w:framePr w:w="9615" w:x="1380" w:y="752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地批判了经验批判论和经验一元论把社会存在同社会意识等同起</w:t>
      </w:r>
    </w:p>
    <w:p>
      <w:pPr>
        <w:framePr w:w="9615" w:x="1380" w:y="7520"/>
        <w:widowControl w:val="0"/>
        <w:autoSpaceDE w:val="0"/>
        <w:autoSpaceDN w:val="0"/>
        <w:spacing w:before="24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来的主观唯心论的错误，阐明了社会存在和社会意识的辩证关系。</w:t>
      </w:r>
    </w:p>
    <w:p>
      <w:pPr>
        <w:framePr w:w="9615" w:x="1380" w:y="752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他说，“一般唯物主义认为客观真实的存在(物质)不依赖于人类的</w:t>
      </w:r>
    </w:p>
    <w:p>
      <w:pPr>
        <w:framePr w:w="9592" w:x="1380" w:y="9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意识、感觉、经验等等。历史唯物主义认为社会存在不依赖于人类</w:t>
      </w:r>
    </w:p>
    <w:p>
      <w:pPr>
        <w:framePr w:w="9592" w:x="1380" w:y="910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的社会意识。”①列宁深刻地提出了哲学党派性的问题，说明现代</w:t>
      </w:r>
    </w:p>
    <w:p>
      <w:pPr>
        <w:framePr w:w="8758" w:x="1400" w:y="10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的唯物论属于无产阶级的党派，现代的唯心论属于资产阶级的党</w:t>
      </w:r>
    </w:p>
    <w:p>
      <w:pPr>
        <w:framePr w:w="9651" w:x="1360" w:y="1066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派。他深恶痛绝地反对那种妄图超越唯物论和唯心论之上、或者</w:t>
      </w:r>
    </w:p>
    <w:p>
      <w:pPr>
        <w:framePr w:w="9651" w:x="1360" w:y="10660"/>
        <w:widowControl w:val="0"/>
        <w:autoSpaceDE w:val="0"/>
        <w:autoSpaceDN w:val="0"/>
        <w:spacing w:before="22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调和唯物论与唯心论的所谓中间派或无党派的资产阶级哲学。列</w:t>
      </w:r>
    </w:p>
    <w:p>
      <w:pPr>
        <w:framePr w:w="9651" w:x="1360" w:y="106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宁的这些深刻英明的思想，是对马克思主义哲学的划时代的贡献。</w:t>
      </w:r>
    </w:p>
    <w:p>
      <w:pPr>
        <w:framePr w:w="9651" w:x="1360" w:y="10660"/>
        <w:widowControl w:val="0"/>
        <w:autoSpaceDE w:val="0"/>
        <w:autoSpaceDN w:val="0"/>
        <w:spacing w:before="252" w:line="278" w:lineRule="exact"/>
        <w:ind w:left="62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第二、《唯物主义和经验批判主义》这部著作，总结了自然科学</w:t>
      </w:r>
    </w:p>
    <w:p>
      <w:pPr>
        <w:framePr w:w="9651" w:x="1360" w:y="10660"/>
        <w:widowControl w:val="0"/>
        <w:autoSpaceDE w:val="0"/>
        <w:autoSpaceDN w:val="0"/>
        <w:spacing w:before="22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上的最新发现，丰富了辩证唯物论。十九世纪末年以来，自然科学</w:t>
      </w:r>
    </w:p>
    <w:p>
      <w:pPr>
        <w:framePr w:w="9651" w:x="1360" w:y="10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上许多新的发现，打破了从前物理学上的传统的形而上学观念。从</w:t>
      </w:r>
    </w:p>
    <w:p>
      <w:pPr>
        <w:framePr w:w="9651" w:x="1360" w:y="10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前的物理学认为物质有不变的性质(如不可入性、惰性、质量等)，</w:t>
      </w:r>
    </w:p>
    <w:p>
      <w:pPr>
        <w:framePr w:w="9615" w:x="1360" w:y="1428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认为原子是一种不能再分割的物质粒子，由于电子和放射性的发</w:t>
      </w:r>
    </w:p>
    <w:p>
      <w:pPr>
        <w:framePr w:w="9615" w:x="1360" w:y="14280"/>
        <w:widowControl w:val="0"/>
        <w:autoSpaceDE w:val="0"/>
        <w:autoSpaceDN w:val="0"/>
        <w:spacing w:before="22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现，这种关于物质结构的传统观念打破了。于是那些不懂得唯物辩</w:t>
      </w:r>
    </w:p>
    <w:p>
      <w:pPr>
        <w:framePr w:w="9615" w:x="1360" w:y="14280"/>
        <w:widowControl w:val="0"/>
        <w:autoSpaceDE w:val="0"/>
        <w:autoSpaceDN w:val="0"/>
        <w:spacing w:before="24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证法、受了唯心论影响的物理学家就认为“物质消灭了”，物理学的</w:t>
      </w:r>
    </w:p>
    <w:p>
      <w:pPr>
        <w:framePr w:w="7456" w:x="2220" w:y="16420"/>
        <w:widowControl w:val="0"/>
        <w:autoSpaceDE w:val="0"/>
        <w:autoSpaceDN w:val="0"/>
        <w:spacing w:line="206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1"/>
          <w:szCs w:val="22"/>
          <w:lang w:val="en-US" w:eastAsia="en-US" w:bidi="ar-SA"/>
        </w:rPr>
        <w:t>列宁：《唯物主义和经验批判主义》，《列宁全集》第14卷，第344页。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27" w:x="9440" w:y="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145</w:t>
      </w:r>
    </w:p>
    <w:p>
      <w:pPr>
        <w:framePr w:w="390" w:x="1260" w:y="17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-c-hd</w:t>
      </w:r>
    </w:p>
    <w:p>
      <w:pPr>
        <w:framePr w:w="387" w:x="10380" w:y="172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srs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32" w:x="1500" w:y="18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“危机”到来了，形成了物理学的唯心论。马克思主义的敌人，利用</w:t>
      </w:r>
    </w:p>
    <w:p>
      <w:pPr>
        <w:framePr w:w="8832" w:x="1500" w:y="186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关于科学上的最新发现之唯心论的解释，来攻击马克思主义的唯</w:t>
      </w:r>
    </w:p>
    <w:p>
      <w:pPr>
        <w:framePr w:w="9614" w:x="1500" w:y="2880"/>
        <w:widowControl w:val="0"/>
        <w:autoSpaceDE w:val="0"/>
        <w:autoSpaceDN w:val="0"/>
        <w:spacing w:line="270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物论，大声叫嚣着“物质消灭了”，“唯物论也消灭了”。列宁为了粉</w:t>
      </w:r>
    </w:p>
    <w:p>
      <w:pPr>
        <w:framePr w:w="9614" w:x="1500" w:y="2880"/>
        <w:widowControl w:val="0"/>
        <w:autoSpaceDE w:val="0"/>
        <w:autoSpaceDN w:val="0"/>
        <w:spacing w:before="29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碎这类敌人的攻击，唯物地概括了自然科学这些最新的成就，指出</w:t>
      </w:r>
    </w:p>
    <w:p>
      <w:pPr>
        <w:framePr w:w="8312" w:x="1480" w:y="3980"/>
        <w:widowControl w:val="0"/>
        <w:autoSpaceDE w:val="0"/>
        <w:autoSpaceDN w:val="0"/>
        <w:spacing w:line="256" w:lineRule="exact"/>
        <w:ind w:left="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自然科学中所发生的急剧的变革，不仅不否定主张世界物质性的</w:t>
      </w:r>
    </w:p>
    <w:p>
      <w:pPr>
        <w:framePr w:w="8312" w:x="1480" w:y="3980"/>
        <w:widowControl w:val="0"/>
        <w:autoSpaceDE w:val="0"/>
        <w:autoSpaceDN w:val="0"/>
        <w:spacing w:before="24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唯物论，并且进一步证实了唯物论的正确，加深了关于物质及其特</w:t>
      </w:r>
    </w:p>
    <w:p>
      <w:pPr>
        <w:framePr w:w="9615" w:x="1480" w:y="4980"/>
        <w:widowControl w:val="0"/>
        <w:autoSpaceDE w:val="0"/>
        <w:autoSpaceDN w:val="0"/>
        <w:spacing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性的观念，丰富了唯物论的内容，并且赋予了唯物论以新的形式。</w:t>
      </w:r>
    </w:p>
    <w:p>
      <w:pPr>
        <w:framePr w:w="9615" w:x="1480" w:y="4980"/>
        <w:widowControl w:val="0"/>
        <w:autoSpaceDE w:val="0"/>
        <w:autoSpaceDN w:val="0"/>
        <w:spacing w:before="232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列宁还指出，自然科学家只有自觉地成为辩证唯物论者，才能在自</w:t>
      </w:r>
    </w:p>
    <w:p>
      <w:pPr>
        <w:framePr w:w="9615" w:x="1480" w:y="498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然科学研究的领域中开辟广阔的新途径。</w:t>
      </w:r>
    </w:p>
    <w:p>
      <w:pPr>
        <w:framePr w:w="9615" w:x="1460" w:y="6540"/>
        <w:widowControl w:val="0"/>
        <w:autoSpaceDE w:val="0"/>
        <w:autoSpaceDN w:val="0"/>
        <w:spacing w:line="272" w:lineRule="exact"/>
        <w:ind w:left="6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列宁的这部著作，不仅清除了一切唯心论派别对马克思主义</w:t>
      </w:r>
    </w:p>
    <w:p>
      <w:pPr>
        <w:framePr w:w="9615" w:x="1460" w:y="6540"/>
        <w:widowControl w:val="0"/>
        <w:autoSpaceDE w:val="0"/>
        <w:autoSpaceDN w:val="0"/>
        <w:spacing w:before="228"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哲学所作的种种“修正”和曲解，捍卫了马克思主义的哲学，并且总</w:t>
      </w:r>
    </w:p>
    <w:p>
      <w:pPr>
        <w:framePr w:w="9615" w:x="1460" w:y="6540"/>
        <w:widowControl w:val="0"/>
        <w:autoSpaceDE w:val="0"/>
        <w:autoSpaceDN w:val="0"/>
        <w:spacing w:before="262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结了恩格斯逝世以后革命斗争的新经验和自然科学上的新发现，</w:t>
      </w:r>
    </w:p>
    <w:p>
      <w:pPr>
        <w:framePr w:w="6771" w:x="1460" w:y="81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发展了马克思主义哲学。这部著作在反动的年代里，</w:t>
      </w:r>
    </w:p>
    <w:p>
      <w:pPr>
        <w:framePr w:w="6771" w:x="1460" w:y="8100"/>
        <w:widowControl w:val="0"/>
        <w:autoSpaceDE w:val="0"/>
        <w:autoSpaceDN w:val="0"/>
        <w:spacing w:before="244" w:line="281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什维主义的理论基础，是人类智慧的宝库。</w:t>
      </w:r>
    </w:p>
    <w:p>
      <w:pPr>
        <w:framePr w:w="1450" w:x="8680" w:y="81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奠定了布尔</w:t>
      </w:r>
    </w:p>
    <w:p>
      <w:pPr>
        <w:framePr w:w="7949" w:x="2080" w:y="91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《哲学笔记》是列宁钻研哲学问题所作的大量笔记的汇集，包</w:t>
      </w:r>
    </w:p>
    <w:p>
      <w:pPr>
        <w:framePr w:w="8758" w:x="1460" w:y="96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括对几十种哲学著作的摘要和批注。这部笔记虽然并不是准备公</w:t>
      </w:r>
    </w:p>
    <w:p>
      <w:pPr>
        <w:framePr w:w="7213" w:x="1460" w:y="102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开发表的著作，但是却记录了列宁对一系列重大哲学问题的极其</w:t>
      </w:r>
    </w:p>
    <w:p>
      <w:pPr>
        <w:framePr w:w="8289" w:x="1460" w:y="107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深刻和丰富的思想，是马克思主义哲学发展史上一部具有重大意</w:t>
      </w:r>
    </w:p>
    <w:p>
      <w:pPr>
        <w:framePr w:w="8289" w:x="1460" w:y="10720"/>
        <w:widowControl w:val="0"/>
        <w:autoSpaceDE w:val="0"/>
        <w:autoSpaceDN w:val="0"/>
        <w:spacing w:before="244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义的文献。这部笔记的一小部分写于1895年，大部分则是1914年</w:t>
      </w:r>
    </w:p>
    <w:p>
      <w:pPr>
        <w:framePr w:w="8289" w:x="1460" w:y="107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到1916年写的。列宁非常重视唯物论的辩证法，认为辩证法是马</w:t>
      </w:r>
    </w:p>
    <w:p>
      <w:pPr>
        <w:framePr w:w="8289" w:x="1460" w:y="1072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克思主义的灵魂。他的一切著作，都是应用辩证法分析革命问题</w:t>
      </w:r>
    </w:p>
    <w:p>
      <w:pPr>
        <w:framePr w:w="8289" w:x="1460" w:y="107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的榜样。1914年第一次帝国主义战争爆发以后，无产阶级直接冲</w:t>
      </w:r>
    </w:p>
    <w:p>
      <w:pPr>
        <w:framePr w:w="8289" w:x="1460" w:y="10720"/>
        <w:widowControl w:val="0"/>
        <w:autoSpaceDE w:val="0"/>
        <w:autoSpaceDN w:val="0"/>
        <w:spacing w:before="296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击资本主义的革命斗争已经迫在眉睫。关于帝国主义矛盾的问题、</w:t>
      </w:r>
    </w:p>
    <w:p>
      <w:pPr>
        <w:framePr w:w="8289" w:x="1460" w:y="1072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各国的政治经济发展不平衡的问题、突破帝国主义锁链的薄弱环</w:t>
      </w:r>
    </w:p>
    <w:p>
      <w:pPr>
        <w:framePr w:w="8289" w:x="1460" w:y="10720"/>
        <w:widowControl w:val="0"/>
        <w:autoSpaceDE w:val="0"/>
        <w:autoSpaceDN w:val="0"/>
        <w:spacing w:before="27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节的问题、社会主义在一个国家内胜利的问题、无产阶级专政的理</w:t>
      </w:r>
    </w:p>
    <w:p>
      <w:pPr>
        <w:framePr w:w="8289" w:x="1460" w:y="107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论问题、民族问题、殖民地问题，以及反对修正主义者拥护帝国主</w:t>
      </w:r>
    </w:p>
    <w:p>
      <w:pPr>
        <w:framePr w:w="8289" w:x="1460" w:y="107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义战争的问题，等等——所有这一些急需解决的重大问题，都是马</w:t>
      </w:r>
    </w:p>
    <w:p>
      <w:pPr>
        <w:framePr w:w="534" w:x="1700" w:y="160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146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244" w:x="1540" w:y="28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克思、恩格斯时代所没有出现过的新问题。</w:t>
      </w:r>
    </w:p>
    <w:p>
      <w:pPr>
        <w:framePr w:w="2346" w:x="7400" w:y="28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为要认识并解决这些</w:t>
      </w:r>
    </w:p>
    <w:p>
      <w:pPr>
        <w:framePr w:w="8027" w:x="1500" w:y="33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问题，必须熟练地运用马克思主义辩证法，进行具体的、深刻的分</w:t>
      </w:r>
    </w:p>
    <w:p>
      <w:pPr>
        <w:framePr w:w="8027" w:x="1500" w:y="338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析。列宁正是为了这个紧迫的革命任务面用极大的努力研究哲学</w:t>
      </w:r>
    </w:p>
    <w:p>
      <w:pPr>
        <w:framePr w:w="8027" w:x="1500" w:y="3380"/>
        <w:widowControl w:val="0"/>
        <w:autoSpaceDE w:val="0"/>
        <w:autoSpaceDN w:val="0"/>
        <w:spacing w:before="280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问题，写成了这部《哲学笔记》。</w:t>
      </w:r>
    </w:p>
    <w:p>
      <w:pPr>
        <w:framePr w:w="8441" w:x="1500" w:y="4920"/>
        <w:widowControl w:val="0"/>
        <w:autoSpaceDE w:val="0"/>
        <w:autoSpaceDN w:val="0"/>
        <w:spacing w:line="240" w:lineRule="exact"/>
        <w:ind w:left="62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《哲学笔记》的中心问题是辩证法。在《笔记》中，列宁着重钻</w:t>
      </w:r>
    </w:p>
    <w:p>
      <w:pPr>
        <w:framePr w:w="8441" w:x="1500" w:y="49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研了黑格尔的哲学著作，在唯物论的基础上，剥取黑格尔的神秘主</w:t>
      </w:r>
    </w:p>
    <w:p>
      <w:pPr>
        <w:framePr w:w="8758" w:x="1500" w:y="5980"/>
        <w:widowControl w:val="0"/>
        <w:autoSpaceDE w:val="0"/>
        <w:autoSpaceDN w:val="0"/>
        <w:spacing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义外壳中的辩证法，加以改造。他一面摘录黑格尔著作中含有合</w:t>
      </w:r>
    </w:p>
    <w:p>
      <w:pPr>
        <w:framePr w:w="8758" w:x="1500" w:y="5980"/>
        <w:widowControl w:val="0"/>
        <w:autoSpaceDE w:val="0"/>
        <w:autoSpaceDN w:val="0"/>
        <w:spacing w:before="24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理内核的片断，一面作出自己的论断。列宁研究了辩证法的三大</w:t>
      </w:r>
    </w:p>
    <w:p>
      <w:pPr>
        <w:framePr w:w="8758" w:x="1500" w:y="5980"/>
        <w:widowControl w:val="0"/>
        <w:autoSpaceDE w:val="0"/>
        <w:autoSpaceDN w:val="0"/>
        <w:spacing w:before="268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规律，提出辩证法的十六要素，分析了三大规律的各个基本环节。</w:t>
      </w:r>
    </w:p>
    <w:p>
      <w:pPr>
        <w:framePr w:w="9615" w:x="1500" w:y="75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他主张对立统一规律是辩证法的核心，其他两个规律都可以根据</w:t>
      </w:r>
    </w:p>
    <w:p>
      <w:pPr>
        <w:framePr w:w="9615" w:x="1500" w:y="752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这个规律去说明，所以他说：“辩证法就是研究对象的本质自身中</w:t>
      </w:r>
    </w:p>
    <w:p>
      <w:pPr>
        <w:framePr w:w="9615" w:x="1500" w:y="7520"/>
        <w:widowControl w:val="0"/>
        <w:autoSpaceDE w:val="0"/>
        <w:autoSpaceDN w:val="0"/>
        <w:spacing w:before="244"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的矛盾”。①又说：“统一物之分为两个部分以及对它的矛盾着的部</w:t>
      </w:r>
    </w:p>
    <w:p>
      <w:pPr>
        <w:framePr w:w="9615" w:x="1500" w:y="7520"/>
        <w:widowControl w:val="0"/>
        <w:autoSpaceDE w:val="0"/>
        <w:autoSpaceDN w:val="0"/>
        <w:spacing w:before="24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分的认识……，是辩证法的实质”。②这些原理对于帮助广大的革</w:t>
      </w:r>
    </w:p>
    <w:p>
      <w:pPr>
        <w:framePr w:w="9615" w:x="1500" w:y="7520"/>
        <w:widowControl w:val="0"/>
        <w:autoSpaceDE w:val="0"/>
        <w:autoSpaceDN w:val="0"/>
        <w:spacing w:before="288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命干部和革命人民掌握马克思主义辩证法的精神实质，起了极大</w:t>
      </w:r>
    </w:p>
    <w:p>
      <w:pPr>
        <w:framePr w:w="1467" w:x="1500" w:y="10120"/>
        <w:widowControl w:val="0"/>
        <w:autoSpaceDE w:val="0"/>
        <w:autoSpaceDN w:val="0"/>
        <w:spacing w:line="265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的作用。</w:t>
      </w:r>
    </w:p>
    <w:p>
      <w:pPr>
        <w:framePr w:w="9592" w:x="1500" w:y="10660"/>
        <w:widowControl w:val="0"/>
        <w:autoSpaceDE w:val="0"/>
        <w:autoSpaceDN w:val="0"/>
        <w:spacing w:line="224" w:lineRule="exact"/>
        <w:ind w:left="62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列宁认为，辩证法也就是认识论。他说：“辩证法是人类的全</w:t>
      </w:r>
    </w:p>
    <w:p>
      <w:pPr>
        <w:framePr w:w="9592" w:x="1500" w:y="10660"/>
        <w:widowControl w:val="0"/>
        <w:autoSpaceDE w:val="0"/>
        <w:autoSpaceDN w:val="0"/>
        <w:spacing w:before="236"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部认识所固有的”。⑧因而断言，“辩证法也就是(黑格尔和)马克思</w:t>
      </w:r>
    </w:p>
    <w:p>
      <w:pPr>
        <w:framePr w:w="9592" w:x="1500" w:y="10660"/>
        <w:widowControl w:val="0"/>
        <w:autoSpaceDE w:val="0"/>
        <w:autoSpaceDN w:val="0"/>
        <w:spacing w:before="24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主义的认识论”。@因此，在《哲学笔记》中，除了辩证法问题以外，</w:t>
      </w:r>
    </w:p>
    <w:p>
      <w:pPr>
        <w:framePr w:w="7470" w:x="1500" w:y="122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认识论问题也是一个重点。列宁着重说明了从物质到意识的认识</w:t>
      </w:r>
    </w:p>
    <w:p>
      <w:pPr>
        <w:framePr w:w="7470" w:x="1500" w:y="12240"/>
        <w:widowControl w:val="0"/>
        <w:autoSpaceDE w:val="0"/>
        <w:autoSpaceDN w:val="0"/>
        <w:spacing w:before="29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过程的辩证法，是辩证法的反映论。他特别用很多篇幅，研究了黑</w:t>
      </w:r>
    </w:p>
    <w:p>
      <w:pPr>
        <w:framePr w:w="7470" w:x="1500" w:y="12240"/>
        <w:widowControl w:val="0"/>
        <w:autoSpaceDE w:val="0"/>
        <w:autoSpaceDN w:val="0"/>
        <w:spacing w:before="31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格尔对康德的不可知论的批判，论证了世界及其规律的可知性。</w:t>
      </w:r>
    </w:p>
    <w:p>
      <w:pPr>
        <w:framePr w:w="7470" w:x="1500" w:y="12240"/>
        <w:widowControl w:val="0"/>
        <w:autoSpaceDE w:val="0"/>
        <w:autoSpaceDN w:val="0"/>
        <w:spacing w:before="29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他指出了唯物论的认识论的许多基本原则，如实践是认识的基础，</w:t>
      </w:r>
    </w:p>
    <w:p>
      <w:pPr>
        <w:framePr w:w="7470" w:x="1500" w:y="12240"/>
        <w:widowControl w:val="0"/>
        <w:autoSpaceDE w:val="0"/>
        <w:autoSpaceDN w:val="0"/>
        <w:spacing w:before="33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实践是检验认识的客观标准，认识是从生动的直观到抽象的思维、</w:t>
      </w:r>
    </w:p>
    <w:p>
      <w:pPr>
        <w:framePr w:w="5511" w:x="1920" w:y="153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  <w:r>
        <w:rPr>
          <w:rFonts w:ascii="SimSun" w:eastAsiaTheme="minorEastAsia" w:hAnsiTheme="minorHAnsi" w:cstheme="minorBidi"/>
          <w:color w:val="000000"/>
          <w:spacing w:val="195"/>
          <w:sz w:val="1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列宁：《哲学笔记》，《列宁全集》第38卷，第278页。</w:t>
      </w:r>
    </w:p>
    <w:p>
      <w:pPr>
        <w:framePr w:w="5511" w:x="1920" w:y="15340"/>
        <w:widowControl w:val="0"/>
        <w:autoSpaceDE w:val="0"/>
        <w:autoSpaceDN w:val="0"/>
        <w:spacing w:before="168" w:line="192" w:lineRule="exact"/>
        <w:ind w:left="48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同上书，第407页。</w:t>
      </w:r>
    </w:p>
    <w:p>
      <w:pPr>
        <w:framePr w:w="2272" w:x="1920" w:y="160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③</w:t>
      </w:r>
      <w:r>
        <w:rPr>
          <w:rFonts w:ascii="SimSun" w:eastAsiaTheme="minorEastAsia" w:hAnsiTheme="minorHAnsi" w:cstheme="minorBidi"/>
          <w:color w:val="000000"/>
          <w:spacing w:val="195"/>
          <w:sz w:val="1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同上书，第410页。</w:t>
      </w:r>
    </w:p>
    <w:p>
      <w:pPr>
        <w:framePr w:w="446" w:x="1920" w:y="164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④</w:t>
      </w:r>
    </w:p>
    <w:p>
      <w:pPr>
        <w:framePr w:w="720" w:x="2400" w:y="164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同上。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580" w:y="2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147</w:t>
      </w:r>
    </w:p>
    <w:p>
      <w:pPr>
        <w:framePr w:w="669" w:x="10180" w:y="170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L?v</w:t>
      </w: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kd-is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122" w:x="1380" w:y="18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并从抽象的思维到实践的辩证过程，</w:t>
      </w:r>
    </w:p>
    <w:p>
      <w:pPr>
        <w:framePr w:w="3312" w:x="6380" w:y="18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认识不是直线而是螺旋状的</w:t>
      </w:r>
    </w:p>
    <w:p>
      <w:pPr>
        <w:framePr w:w="9397" w:x="1360" w:y="2360"/>
        <w:widowControl w:val="0"/>
        <w:autoSpaceDE w:val="0"/>
        <w:autoSpaceDN w:val="0"/>
        <w:spacing w:line="281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曲线，等等。这些原则，都是研究唯物论的认识论所必须遵守的。</w:t>
      </w:r>
    </w:p>
    <w:p>
      <w:pPr>
        <w:framePr w:w="9397" w:x="1360" w:y="2360"/>
        <w:widowControl w:val="0"/>
        <w:autoSpaceDE w:val="0"/>
        <w:autoSpaceDN w:val="0"/>
        <w:spacing w:before="239"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列宁认为，辩证法又是逻辑学，他给逻辑学的本质作了科学的</w:t>
      </w:r>
    </w:p>
    <w:p>
      <w:pPr>
        <w:framePr w:w="9397" w:x="1360" w:y="23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规定：“逻辑不是关于思维的外在形式的学说，而是关于‘一切物质</w:t>
      </w:r>
    </w:p>
    <w:p>
      <w:pPr>
        <w:framePr w:w="9397" w:x="1360" w:y="23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的、自然的和精神的事物'的发展规律的学说，即关于世界的全部</w:t>
      </w:r>
    </w:p>
    <w:p>
      <w:pPr>
        <w:framePr w:w="9592" w:x="1340" w:y="44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具体内容及对它的认识的发展规律的学说。换句话说，逻辑是对</w:t>
      </w:r>
    </w:p>
    <w:p>
      <w:pPr>
        <w:framePr w:w="9592" w:x="1340" w:y="446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世界的认识的历史的总计、总和、结论。”①从这个规定的内容来</w:t>
      </w:r>
    </w:p>
    <w:p>
      <w:pPr>
        <w:framePr w:w="9592" w:x="1340" w:y="44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看，它和关于辩证法的规定是符合的。列宁还谈到逻辑学和认识</w:t>
      </w:r>
    </w:p>
    <w:p>
      <w:pPr>
        <w:framePr w:w="9592" w:x="1340" w:y="446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论的关系，他说：“逻辑学是和认识论一致的”。②“逻辑学是关于认</w:t>
      </w:r>
    </w:p>
    <w:p>
      <w:pPr>
        <w:framePr w:w="9592" w:x="1340" w:y="4460"/>
        <w:widowControl w:val="0"/>
        <w:autoSpaceDE w:val="0"/>
        <w:autoSpaceDN w:val="0"/>
        <w:spacing w:before="244" w:line="269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识的学说，是认识的理论。”③因此，他认为：在《资本论》中，逻辑</w:t>
      </w:r>
    </w:p>
    <w:p>
      <w:pPr>
        <w:framePr w:w="9002" w:x="1320" w:y="70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学、辩证法和唯物论的认识论“不必要三个词：它们是同一个东</w:t>
      </w:r>
    </w:p>
    <w:p>
      <w:pPr>
        <w:framePr w:w="9002" w:x="1320" w:y="704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西”@，列宁关于逻辑学、辩证法和认识论三者的同一性的指示，</w:t>
      </w:r>
    </w:p>
    <w:p>
      <w:pPr>
        <w:framePr w:w="9002" w:x="1320" w:y="704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以及逻辑的东西和历史的东西的一致、理论与实践的一致的指示</w:t>
      </w:r>
    </w:p>
    <w:p>
      <w:pPr>
        <w:framePr w:w="9002" w:x="1320" w:y="704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等等，对于马克思主义哲学的发展具有极其重要的意义。</w:t>
      </w:r>
    </w:p>
    <w:p>
      <w:pPr>
        <w:framePr w:w="9002" w:x="1320" w:y="7040"/>
        <w:widowControl w:val="0"/>
        <w:autoSpaceDE w:val="0"/>
        <w:autoSpaceDN w:val="0"/>
        <w:spacing w:before="248" w:line="256" w:lineRule="exact"/>
        <w:ind w:left="6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总起来说，《哲学笔记》是辩证法的宝库，其中每一个原理都需</w:t>
      </w:r>
    </w:p>
    <w:p>
      <w:pPr>
        <w:framePr w:w="9002" w:x="1320" w:y="70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要作专门的研究。</w:t>
      </w:r>
    </w:p>
    <w:p>
      <w:pPr>
        <w:framePr w:w="9571" w:x="1320" w:y="1018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此外，列宁为反对民粹主义的主观社会学面写的《什么是“人</w:t>
      </w:r>
    </w:p>
    <w:p>
      <w:pPr>
        <w:framePr w:w="9571" w:x="1320" w:y="10180"/>
        <w:widowControl w:val="0"/>
        <w:autoSpaceDE w:val="0"/>
        <w:autoSpaceDN w:val="0"/>
        <w:spacing w:before="228" w:line="292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民之友”以及他们如何攻击社会民主主义者?》(1894年)，为反对</w:t>
      </w:r>
    </w:p>
    <w:p>
      <w:pPr>
        <w:framePr w:w="9571" w:x="1320" w:y="1018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第二国际修正主义思潮而写的《帝国主义是资本主义的最高阶段》</w:t>
      </w:r>
    </w:p>
    <w:p>
      <w:pPr>
        <w:framePr w:w="9571" w:x="1320" w:y="101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(1916年)和《国家与革命》(1917年)等著作，都捍卫和发展了唯物</w:t>
      </w:r>
    </w:p>
    <w:p>
      <w:pPr>
        <w:framePr w:w="9571" w:x="1320" w:y="1018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史观。</w:t>
      </w:r>
    </w:p>
    <w:p>
      <w:pPr>
        <w:framePr w:w="8367" w:x="1320" w:y="12780"/>
        <w:widowControl w:val="0"/>
        <w:autoSpaceDE w:val="0"/>
        <w:autoSpaceDN w:val="0"/>
        <w:spacing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列宁的哲学的斗争，反映了他从前世纪末年参加无产阶级革</w:t>
      </w:r>
    </w:p>
    <w:p>
      <w:pPr>
        <w:framePr w:w="8367" w:x="1320" w:y="1278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命斗争并领导这个斗争的数十年的历史经验。他的哲学的斗争与</w:t>
      </w:r>
    </w:p>
    <w:p>
      <w:pPr>
        <w:framePr w:w="431" w:x="1780" w:y="143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31" w:x="1780" w:y="14360"/>
        <w:widowControl w:val="0"/>
        <w:autoSpaceDE w:val="0"/>
        <w:autoSpaceDN w:val="0"/>
        <w:spacing w:before="184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5843" w:x="2280" w:y="14360"/>
        <w:widowControl w:val="0"/>
        <w:autoSpaceDE w:val="0"/>
        <w:autoSpaceDN w:val="0"/>
        <w:spacing w:line="199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列宁：《哲学笔记》，《列宁全集》第38卷，第89-90页。</w:t>
      </w:r>
    </w:p>
    <w:p>
      <w:pPr>
        <w:framePr w:w="1897" w:x="2260" w:y="147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同上书，第186页。</w:t>
      </w:r>
    </w:p>
    <w:p>
      <w:pPr>
        <w:framePr w:w="1897" w:x="2260" w:y="14720"/>
        <w:widowControl w:val="0"/>
        <w:autoSpaceDE w:val="0"/>
        <w:autoSpaceDN w:val="0"/>
        <w:spacing w:before="168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同上书，第194页。</w:t>
      </w:r>
    </w:p>
    <w:p>
      <w:pPr>
        <w:framePr w:w="1897" w:x="2260" w:y="14720"/>
        <w:widowControl w:val="0"/>
        <w:autoSpaceDE w:val="0"/>
        <w:autoSpaceDN w:val="0"/>
        <w:spacing w:before="204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同上书，第357页。</w:t>
      </w:r>
    </w:p>
    <w:p>
      <w:pPr>
        <w:framePr w:w="534" w:x="1580" w:y="160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148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50" w:x="1560" w:y="2960"/>
        <w:widowControl w:val="0"/>
        <w:autoSpaceDE w:val="0"/>
        <w:autoSpaceDN w:val="0"/>
        <w:spacing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他的革命的政治斗争联系着，他之促进唯物辩证法的发展，与他对</w:t>
      </w:r>
    </w:p>
    <w:p>
      <w:pPr>
        <w:framePr w:w="8050" w:x="1560" w:y="2960"/>
        <w:widowControl w:val="0"/>
        <w:autoSpaceDE w:val="0"/>
        <w:autoSpaceDN w:val="0"/>
        <w:spacing w:before="24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于帝国主义时代的战争形势的分析，与他对于俄国的社会主义革</w:t>
      </w:r>
    </w:p>
    <w:p>
      <w:pPr>
        <w:framePr w:w="8561" w:x="1560" w:y="39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命的理论的指导相联系，并且他还摄取了当时自然科学的新成果，</w:t>
      </w:r>
    </w:p>
    <w:p>
      <w:pPr>
        <w:framePr w:w="8561" w:x="1560" w:y="396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充实了唯物辩证法，使唯物辩证法发展到了新的高级的阶段，这就</w:t>
      </w:r>
    </w:p>
    <w:p>
      <w:pPr>
        <w:framePr w:w="8561" w:x="1560" w:y="396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是马克思主义哲学上的列宁阶段。</w:t>
      </w:r>
    </w:p>
    <w:p>
      <w:pPr>
        <w:framePr w:w="7452" w:x="2180" w:y="55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列宁逝世以后，斯大林继承了列宁的事业，粉碎了列宁主义的</w:t>
      </w:r>
    </w:p>
    <w:p>
      <w:pPr>
        <w:framePr w:w="9126" w:x="1580" w:y="60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敌人托洛茨基派和布哈林派的进攻，捍卫了列宁主义。他根据列</w:t>
      </w:r>
    </w:p>
    <w:p>
      <w:pPr>
        <w:framePr w:w="9126" w:x="1580" w:y="604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宁的遗教，领导苏联共产党和苏联人民建立了世界上第一个社会</w:t>
      </w:r>
    </w:p>
    <w:p>
      <w:pPr>
        <w:framePr w:w="9126" w:x="1580" w:y="604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主义国家，并且依靠自己的经济力量和国防力量，击败了希特勒法</w:t>
      </w:r>
    </w:p>
    <w:p>
      <w:pPr>
        <w:framePr w:w="9126" w:x="1580" w:y="604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西斯主义者的进攻，保卫了社会主义的祖国。在这些艰巨复杂的</w:t>
      </w:r>
    </w:p>
    <w:p>
      <w:pPr>
        <w:framePr w:w="9126" w:x="1580" w:y="604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斗争中，他创造性地运用了唯物辩证法，发展了无产阶级革命和无</w:t>
      </w:r>
    </w:p>
    <w:p>
      <w:pPr>
        <w:framePr w:w="9126" w:x="1580" w:y="604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产阶级专政的理论。他的哲学专著《无政府主义还是社会主义?》、</w:t>
      </w:r>
    </w:p>
    <w:p>
      <w:pPr>
        <w:framePr w:w="9126" w:x="1580" w:y="604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《辩证唯物论与历史唯物论》、《马克思主义与语言学问题》以及《苏</w:t>
      </w:r>
    </w:p>
    <w:p>
      <w:pPr>
        <w:framePr w:w="9126" w:x="1580" w:y="604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联社会主义经济问题》等书的关于哲学的部分，或者是尖锐地批判</w:t>
      </w:r>
    </w:p>
    <w:p>
      <w:pPr>
        <w:framePr w:w="9126" w:x="1580" w:y="604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了马克思主义的敌人对唯物辩证法的歪曲和攻击，或者是纠正了</w:t>
      </w:r>
    </w:p>
    <w:p>
      <w:pPr>
        <w:framePr w:w="9126" w:x="1580" w:y="604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革命队伍内部在理论问题上的错误认识，或者是以简洁通俗的形</w:t>
      </w:r>
    </w:p>
    <w:p>
      <w:pPr>
        <w:framePr w:w="9126" w:x="1580" w:y="60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式阐明了唯物辩证法和唯物史观的基本原理，这些著作在捍卫和</w:t>
      </w:r>
    </w:p>
    <w:p>
      <w:pPr>
        <w:framePr w:w="9126" w:x="1580" w:y="604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宣传马克思主义哲学的基本原理方面都作出了重大的贡献。斯大</w:t>
      </w:r>
    </w:p>
    <w:p>
      <w:pPr>
        <w:framePr w:w="9126" w:x="1580" w:y="604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林的著作尽管包含着一些不正确和不完善的论点，但是总的说来</w:t>
      </w:r>
    </w:p>
    <w:p>
      <w:pPr>
        <w:framePr w:w="9126" w:x="1580" w:y="604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仍然是马克思主义的不朽文献。</w:t>
      </w:r>
    </w:p>
    <w:p>
      <w:pPr>
        <w:framePr w:w="7894" w:x="2080" w:y="13300"/>
        <w:widowControl w:val="0"/>
        <w:autoSpaceDE w:val="0"/>
        <w:autoSpaceDN w:val="0"/>
        <w:spacing w:line="224" w:lineRule="exact"/>
        <w:ind w:left="328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继列宁之后，把唯物辩证法推进到一</w:t>
      </w:r>
    </w:p>
    <w:p>
      <w:pPr>
        <w:framePr w:w="7894" w:x="2080" w:y="13300"/>
        <w:widowControl w:val="0"/>
        <w:autoSpaceDE w:val="0"/>
        <w:autoSpaceDN w:val="0"/>
        <w:spacing w:before="3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毛泽东同志对唯</w:t>
      </w:r>
    </w:p>
    <w:p>
      <w:pPr>
        <w:framePr w:w="7894" w:x="2080" w:y="13300"/>
        <w:widowControl w:val="0"/>
        <w:autoSpaceDE w:val="0"/>
        <w:autoSpaceDN w:val="0"/>
        <w:spacing w:before="36" w:line="224" w:lineRule="exact"/>
        <w:ind w:left="266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个光辉的新阶段的，是毛泽东同志。</w:t>
      </w:r>
    </w:p>
    <w:p>
      <w:pPr>
        <w:framePr w:w="7894" w:x="2080" w:y="13300"/>
        <w:widowControl w:val="0"/>
        <w:autoSpaceDE w:val="0"/>
        <w:autoSpaceDN w:val="0"/>
        <w:spacing w:before="3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物辩证法的发展</w:t>
      </w:r>
    </w:p>
    <w:p>
      <w:pPr>
        <w:framePr w:w="4122" w:x="5360" w:y="143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十九世纪中叶以来，中国在资本帝国</w:t>
      </w:r>
    </w:p>
    <w:p>
      <w:pPr>
        <w:framePr w:w="8266" w:x="1580" w:y="148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主义的侵略下变成了半封建半殖民地。中国人民为推翻帝国主</w:t>
      </w:r>
    </w:p>
    <w:p>
      <w:pPr>
        <w:framePr w:w="8266" w:x="1580" w:y="1484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义、封建主义的统治而进行的斗争，许多帝国主义国家为争夺这个</w:t>
      </w:r>
    </w:p>
    <w:p>
      <w:pPr>
        <w:framePr w:w="8266" w:x="1580" w:y="1484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最大的国际市场而进行的斗争以及由此引起的中国封建阶级、买</w:t>
      </w:r>
    </w:p>
    <w:p>
      <w:pPr>
        <w:framePr w:w="8266" w:x="1580" w:y="148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办阶级之间的斗争，使旧中国成了近代东方许多矛盾的焦点。帝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27" w:x="9700" w:y="1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149</w:t>
      </w:r>
    </w:p>
    <w:p>
      <w:pPr>
        <w:framePr w:w="723" w:x="10180" w:y="1660"/>
        <w:widowControl w:val="0"/>
        <w:autoSpaceDE w:val="0"/>
        <w:autoSpaceDN w:val="0"/>
        <w:spacing w:line="90" w:lineRule="exact"/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  <w:t>wm</w:t>
      </w:r>
      <w:r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  <w:t>Piru</w:t>
      </w:r>
      <w:r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  <w:t>w+shi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0" w:x="1460" w:y="1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国主义和封建主义的联合压迫，给中国人民带来了深重的灾难，迫</w:t>
      </w:r>
    </w:p>
    <w:p>
      <w:pPr>
        <w:framePr w:w="7470" w:x="1460" w:y="19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使中国人民不能不艰苦卓绝地进行谋求解放的斗争，前仆后继地</w:t>
      </w:r>
    </w:p>
    <w:p>
      <w:pPr>
        <w:framePr w:w="7728" w:x="1440" w:y="3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寻找救国救民的真理。经过了八十年的奋斗和摸索，中国人民终</w:t>
      </w:r>
    </w:p>
    <w:p>
      <w:pPr>
        <w:framePr w:w="7728" w:x="1440" w:y="302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于在十月革命之后找到了马克思列宁主义这个最好的科学武器，</w:t>
      </w:r>
    </w:p>
    <w:p>
      <w:pPr>
        <w:framePr w:w="8266" w:x="1420" w:y="40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建立了自己的战斗司令部-中国共产党。中国共产党把马克思</w:t>
      </w:r>
    </w:p>
    <w:p>
      <w:pPr>
        <w:framePr w:w="8266" w:x="1420" w:y="40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列宁主义的普遍真理同中国革命的具体实践结合起来，就使中国</w:t>
      </w:r>
    </w:p>
    <w:p>
      <w:pPr>
        <w:framePr w:w="8266" w:x="1420" w:y="40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革命的面目为之一新，结果就在中国埋葬了帝国主义及其走狗的</w:t>
      </w:r>
    </w:p>
    <w:p>
      <w:pPr>
        <w:framePr w:w="8266" w:x="1420" w:y="40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统治，建立了社会主义的中华人民共和国。马克思列宁主义在中</w:t>
      </w:r>
    </w:p>
    <w:p>
      <w:pPr>
        <w:framePr w:w="8266" w:x="1420" w:y="40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国这样一个地域辽阔、人口众多、敌人强大、情况复杂的东方大国</w:t>
      </w:r>
    </w:p>
    <w:p>
      <w:pPr>
        <w:framePr w:w="8243" w:x="1440" w:y="6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中取得伟大胜利的经验，必然要使马克思列宁主义理论得到具有</w:t>
      </w:r>
    </w:p>
    <w:p>
      <w:pPr>
        <w:framePr w:w="2122" w:x="1440" w:y="71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普遍意义的发展。</w:t>
      </w:r>
    </w:p>
    <w:p>
      <w:pPr>
        <w:framePr w:w="7912" w:x="1440" w:y="768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中华人民共和国成立以后，中国进入了社会主义革命和社会</w:t>
      </w:r>
    </w:p>
    <w:p>
      <w:pPr>
        <w:framePr w:w="7912" w:x="1440" w:y="76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主义建设的新时期。党在这个时期的任务，就是要解决工人阶级</w:t>
      </w:r>
    </w:p>
    <w:p>
      <w:pPr>
        <w:framePr w:w="8561" w:x="1420" w:y="8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同资产阶级、社会主义道路同资本主义道路之间的矛盾，把中国建</w:t>
      </w:r>
    </w:p>
    <w:p>
      <w:pPr>
        <w:framePr w:w="8561" w:x="1420" w:y="87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设成为一个具有现代农业、现代工业、现代国防和现代科学技术的</w:t>
      </w:r>
    </w:p>
    <w:p>
      <w:pPr>
        <w:framePr w:w="8561" w:x="1420" w:y="87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伟大的社会主义国家，同时大力支持各国人民的革命斗争，为实现</w:t>
      </w:r>
    </w:p>
    <w:p>
      <w:pPr>
        <w:framePr w:w="8561" w:x="1420" w:y="87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一个没有帝国主义、没有资本主义、没有剥削制度的共产主义世界</w:t>
      </w:r>
    </w:p>
    <w:p>
      <w:pPr>
        <w:framePr w:w="8561" w:x="1420" w:y="87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而斗争。中国共产党在运用马克思列宁主义的普遍真理解决这一</w:t>
      </w:r>
    </w:p>
    <w:p>
      <w:pPr>
        <w:framePr w:w="8561" w:x="1420" w:y="87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新的更为艰巨的任务的过程中，正在不断地取得伟大的胜利，积累</w:t>
      </w:r>
    </w:p>
    <w:p>
      <w:pPr>
        <w:framePr w:w="8561" w:x="1420" w:y="872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着丰富的经验。这些经验，也必然要给马克思列宁主义理论的宝</w:t>
      </w:r>
    </w:p>
    <w:p>
      <w:pPr>
        <w:framePr w:w="8561" w:x="1420" w:y="87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库添加新的财富。</w:t>
      </w:r>
    </w:p>
    <w:p>
      <w:pPr>
        <w:framePr w:w="377" w:x="11640" w:y="10740"/>
        <w:widowControl w:val="0"/>
        <w:autoSpaceDE w:val="0"/>
        <w:autoSpaceDN w:val="0"/>
        <w:spacing w:line="152" w:lineRule="exact"/>
        <w:rPr>
          <w:rFonts w:eastAsiaTheme="minorEastAsia" w:hAnsiTheme="minorHAnsi" w:cstheme="minorBidi"/>
          <w:color w:val="000000"/>
          <w:sz w:val="1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5"/>
          <w:szCs w:val="22"/>
          <w:lang w:val="en-US" w:eastAsia="en-US" w:bidi="ar-SA"/>
        </w:rPr>
        <w:t>多</w:t>
      </w:r>
    </w:p>
    <w:p>
      <w:pPr>
        <w:framePr w:w="8584" w:x="1400" w:y="1286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第二次世界大战以后，国际共产主义运动中的一小摄修正主</w:t>
      </w:r>
    </w:p>
    <w:p>
      <w:pPr>
        <w:framePr w:w="8584" w:x="1400" w:y="1286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义者背叛革命，背叛马克思主义，向无产阶级猖狂进攻。在斯大林</w:t>
      </w:r>
    </w:p>
    <w:p>
      <w:pPr>
        <w:framePr w:w="8584" w:x="1400" w:y="128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逝世以后，赫鲁晓夫修正主义集团篡夺了苏联共产党的领导，全面</w:t>
      </w:r>
    </w:p>
    <w:p>
      <w:pPr>
        <w:framePr w:w="8584" w:x="1400" w:y="1286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地修正了马克思列宁主义的根本原理，提出了系统的修正主义纲</w:t>
      </w:r>
    </w:p>
    <w:p>
      <w:pPr>
        <w:framePr w:w="8584" w:x="1400" w:y="1286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领和路线，为资本主义在苏联的复辟开辟道路，反对各国人民的革</w:t>
      </w:r>
    </w:p>
    <w:p>
      <w:pPr>
        <w:framePr w:w="6182" w:x="1400" w:y="15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命斗争。为了保卫马克思列宁主义的革命学说，</w:t>
      </w:r>
    </w:p>
    <w:p>
      <w:pPr>
        <w:framePr w:w="1898" w:x="7960" w:y="15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击退现代修正主</w:t>
      </w:r>
    </w:p>
    <w:p>
      <w:pPr>
        <w:framePr w:w="573" w:x="1640" w:y="161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150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61" w:x="1480" w:y="2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义的逆流，中国共产党和各国的马克思列宁主义者一道，同现代修</w:t>
      </w:r>
    </w:p>
    <w:p>
      <w:pPr>
        <w:framePr w:w="8561" w:x="1480" w:y="29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正主义展开了大论战。这次具有空前规模的世界性的大论战，也</w:t>
      </w:r>
    </w:p>
    <w:p>
      <w:pPr>
        <w:framePr w:w="8561" w:x="1480" w:y="292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必然要使马克思列宁主义理论推进到新的境界。</w:t>
      </w:r>
    </w:p>
    <w:p>
      <w:pPr>
        <w:framePr w:w="8266" w:x="1460" w:y="4500"/>
        <w:widowControl w:val="0"/>
        <w:autoSpaceDE w:val="0"/>
        <w:autoSpaceDN w:val="0"/>
        <w:spacing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上述这些斗争的舵手，就是毛泽东同志。这些斗争的理论结</w:t>
      </w:r>
    </w:p>
    <w:p>
      <w:pPr>
        <w:framePr w:w="8266" w:x="1460" w:y="45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晶，就是毛泽东思想。毛泽东思想是在帝国主义走向崩溃和社会</w:t>
      </w:r>
    </w:p>
    <w:p>
      <w:pPr>
        <w:framePr w:w="8266" w:x="1460" w:y="450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主义走向胜利的时代，在中国人民的伟大革命斗争中，把马克思列</w:t>
      </w:r>
    </w:p>
    <w:p>
      <w:pPr>
        <w:framePr w:w="8266" w:x="1460" w:y="45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宁主义的普遍真理同革命和建设的具体实践结合起来，总结了国</w:t>
      </w:r>
    </w:p>
    <w:p>
      <w:pPr>
        <w:framePr w:w="8266" w:x="1460" w:y="45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际国内无产阶级斗争的历史经验，创造性地发展了的马克思列宁</w:t>
      </w:r>
    </w:p>
    <w:p>
      <w:pPr>
        <w:framePr w:w="8266" w:x="1460" w:y="45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主义。毛泽东思想是中国人民进行革命和建设的行动指南，是反</w:t>
      </w:r>
    </w:p>
    <w:p>
      <w:pPr>
        <w:framePr w:w="8266" w:x="1460" w:y="45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对帝国主义和现代修正主义的强大的思想武器。</w:t>
      </w:r>
    </w:p>
    <w:p>
      <w:pPr>
        <w:framePr w:w="8243" w:x="1460" w:y="812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毛泽东同志对马克思列宁主义的发展是全面的，其中对马克</w:t>
      </w:r>
    </w:p>
    <w:p>
      <w:pPr>
        <w:framePr w:w="8243" w:x="1460" w:y="81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思列宁主义的理论基础——唯物辩证法的发展占着突出的地位。</w:t>
      </w:r>
    </w:p>
    <w:p>
      <w:pPr>
        <w:framePr w:w="8243" w:x="1460" w:y="81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这里不可能系统地论述毛泽东同志对唯物辩证法的光辉贡献，只</w:t>
      </w:r>
    </w:p>
    <w:p>
      <w:pPr>
        <w:framePr w:w="8243" w:x="1460" w:y="81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能就几个最重要的方面作一些简略的说明。</w:t>
      </w:r>
    </w:p>
    <w:p>
      <w:pPr>
        <w:framePr w:w="7912" w:x="1460" w:y="1018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第一、毛泽东同志把党内正确路线同错误路线的斗争提到哲</w:t>
      </w:r>
    </w:p>
    <w:p>
      <w:pPr>
        <w:framePr w:w="7912" w:x="1460" w:y="101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学的高度，作了系统的解决，为坚持正确路线、反对错误路线提供</w:t>
      </w:r>
    </w:p>
    <w:p>
      <w:pPr>
        <w:framePr w:w="7912" w:x="1460" w:y="101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了锐利的武器和可靠的保证。</w:t>
      </w:r>
    </w:p>
    <w:p>
      <w:pPr>
        <w:framePr w:w="2950" w:x="2100" w:y="11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共产党是革命的向导。</w:t>
      </w:r>
    </w:p>
    <w:p>
      <w:pPr>
        <w:framePr w:w="4122" w:x="5120" w:y="11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党要把革命引向胜利，就要有正确的</w:t>
      </w:r>
    </w:p>
    <w:p>
      <w:pPr>
        <w:framePr w:w="9094" w:x="1440" w:y="12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路线。这是革命成败的关键。党的正确路线，只有严格依据无产</w:t>
      </w:r>
    </w:p>
    <w:p>
      <w:pPr>
        <w:framePr w:w="9094" w:x="1440" w:y="122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阶级的科学的世界观，把马克思列宁主义的普遍真理同本国革命</w:t>
      </w:r>
    </w:p>
    <w:p>
      <w:pPr>
        <w:framePr w:w="9094" w:x="1440" w:y="122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的具体实践结合起来，才可能产生。如果背离了无产阶级的科学</w:t>
      </w:r>
    </w:p>
    <w:p>
      <w:pPr>
        <w:framePr w:w="9094" w:x="1440" w:y="122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的世界观，党就不可避免地要发生路线错误，把革命引向碰壁。中</w:t>
      </w:r>
    </w:p>
    <w:p>
      <w:pPr>
        <w:framePr w:w="9094" w:x="1440" w:y="122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国共产党内一直存在着以毛泽东同志为代表的正确路线同以“左”</w:t>
      </w:r>
    </w:p>
    <w:p>
      <w:pPr>
        <w:framePr w:w="9094" w:x="1440" w:y="122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右倾机会主义者为代表的错误路线的斗争。这种斗争归根到底是</w:t>
      </w:r>
    </w:p>
    <w:p>
      <w:pPr>
        <w:framePr w:w="9094" w:x="1440" w:y="122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无产阶级世界观同资产阶级(或小资产阶级)世界观的斗争，是唯</w:t>
      </w:r>
    </w:p>
    <w:p>
      <w:pPr>
        <w:framePr w:w="9094" w:x="1440" w:y="122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物辩证法同主观主义(唯心论和形而上学)的斗争。“左”右倾机会</w:t>
      </w:r>
    </w:p>
    <w:p>
      <w:pPr>
        <w:framePr w:w="9094" w:x="1440" w:y="122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主义的路线曾经在1927一1934年间占居过统治地位，使中国革命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520" w:y="2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151</w:t>
      </w:r>
    </w:p>
    <w:p>
      <w:pPr>
        <w:framePr w:w="445" w:x="10260" w:y="166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单1-s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32" w:x="1340" w:y="1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遭到严重的挫折；直到1935年1月确立了毛泽东同志在全党的领</w:t>
      </w:r>
    </w:p>
    <w:p>
      <w:pPr>
        <w:framePr w:w="8832" w:x="1340" w:y="19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导地位以后，中国革命才在正确路线的指引下从胜利走向胜利。</w:t>
      </w:r>
    </w:p>
    <w:p>
      <w:pPr>
        <w:framePr w:w="8832" w:x="1340" w:y="19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长期的革命经验证明，不彻底击败机会主义的错误路线，就不可能</w:t>
      </w:r>
    </w:p>
    <w:p>
      <w:pPr>
        <w:framePr w:w="8832" w:x="1340" w:y="19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取得革命的胜利；要彻底击败机会主义的错误路线，就必须挖掉机</w:t>
      </w:r>
    </w:p>
    <w:p>
      <w:pPr>
        <w:framePr w:w="8832" w:x="1340" w:y="196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会主义的老根，即用唯物辩证法的武器彻底清算主观主义的思潮。</w:t>
      </w:r>
    </w:p>
    <w:p>
      <w:pPr>
        <w:framePr w:w="8832" w:x="1340" w:y="196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毛泽东同志的伟大著作《实践论》和《矛盾论》，出色地完成了这个</w:t>
      </w:r>
    </w:p>
    <w:p>
      <w:pPr>
        <w:framePr w:w="8832" w:x="1340" w:y="19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艰巨的任务。</w:t>
      </w:r>
    </w:p>
    <w:p>
      <w:pPr>
        <w:framePr w:w="8662" w:x="1360" w:y="56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《实践论》从马克思主义认识论的角度批判了主观主义的两种</w:t>
      </w:r>
    </w:p>
    <w:p>
      <w:pPr>
        <w:framePr w:w="8662" w:x="1360" w:y="56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表现形式-~教条主义和经验主义，澄清了在党内许多同志中长</w:t>
      </w:r>
    </w:p>
    <w:p>
      <w:pPr>
        <w:framePr w:w="8662" w:x="1360" w:y="56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期认识不清的一些根本性的问题，这些问题主要是：(1)正确的思</w:t>
      </w:r>
    </w:p>
    <w:p>
      <w:pPr>
        <w:framePr w:w="8662" w:x="1360" w:y="56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想是从哪里来的?教条主义者实际上认为，正确思想是从头脑里</w:t>
      </w:r>
    </w:p>
    <w:p>
      <w:pPr>
        <w:framePr w:w="8538" w:x="1360" w:y="7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随便创造出来的，或者是从书本上抄来的。因此他们制定政策的</w:t>
      </w:r>
    </w:p>
    <w:p>
      <w:pPr>
        <w:framePr w:w="8538" w:x="1360" w:y="77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时候从来不是从实际出发，而是从自己的主观愿望出发，或者从书</w:t>
      </w:r>
    </w:p>
    <w:p>
      <w:pPr>
        <w:framePr w:w="8538" w:x="1360" w:y="770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本上的某些现成的公式出发；被他们俘虏的经验主义者也相信他</w:t>
      </w:r>
    </w:p>
    <w:p>
      <w:pPr>
        <w:framePr w:w="8855" w:x="1360" w:y="9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们的这一套。《实践论》指出，正确的思想只能从实践中来，即从生</w:t>
      </w:r>
    </w:p>
    <w:p>
      <w:pPr>
        <w:framePr w:w="8855" w:x="1360" w:y="92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产斗争、阶级斗争和科学实验中来；不亲身参加具体的革命实践，</w:t>
      </w:r>
    </w:p>
    <w:p>
      <w:pPr>
        <w:framePr w:w="8855" w:x="1360" w:y="92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不从实际出发，要取得正确思想是不可能的。(2)判定思想正确</w:t>
      </w:r>
    </w:p>
    <w:p>
      <w:pPr>
        <w:framePr w:w="8855" w:x="1360" w:y="9240"/>
        <w:widowControl w:val="0"/>
        <w:autoSpaceDE w:val="0"/>
        <w:autoSpaceDN w:val="0"/>
        <w:spacing w:before="26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与否以什么为标准?教条主义者实际上认为，思想的正确与否是</w:t>
      </w:r>
    </w:p>
    <w:p>
      <w:pPr>
        <w:framePr w:w="9614" w:x="1400" w:y="11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依引证经典著作词句的多少而定，是依主观上觉得如何而定的。</w:t>
      </w:r>
    </w:p>
    <w:p>
      <w:pPr>
        <w:framePr w:w="9614" w:x="1400" w:y="113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因此他们尽管在实践中一再碰壁，还是硬说自己的路线是百分之</w:t>
      </w:r>
    </w:p>
    <w:p>
      <w:pPr>
        <w:framePr w:w="9614" w:x="1400" w:y="113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百的正确。经验主义者也附和了这种看法。《实践论》指出，真理</w:t>
      </w:r>
    </w:p>
    <w:p>
      <w:pPr>
        <w:framePr w:w="9614" w:x="1400" w:y="113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的标准只能是革命的实践。只有当人们在实践中实现了预定的目</w:t>
      </w:r>
    </w:p>
    <w:p>
      <w:pPr>
        <w:framePr w:w="9614" w:x="1400" w:y="113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的时，人们的思想才被证明为正确，在实践中一再碰壁的思想只能</w:t>
      </w:r>
    </w:p>
    <w:p>
      <w:pPr>
        <w:framePr w:w="9614" w:x="1400" w:y="113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是错误的思想。(3)如何处理感性认识和理性认识的关系问题?教</w:t>
      </w:r>
    </w:p>
    <w:p>
      <w:pPr>
        <w:framePr w:w="9614" w:x="1400" w:y="113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条主义者实际上认为理性认识不依赖于感性认识。因此他们从来</w:t>
      </w:r>
    </w:p>
    <w:p>
      <w:pPr>
        <w:framePr w:w="9614" w:x="1400" w:y="11320"/>
        <w:widowControl w:val="0"/>
        <w:autoSpaceDE w:val="0"/>
        <w:autoSpaceDN w:val="0"/>
        <w:spacing w:before="24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不肯下苦工夫搜集中国政治、经济、军事、文化等各方面的材料，从</w:t>
      </w:r>
    </w:p>
    <w:p>
      <w:pPr>
        <w:framePr w:w="9614" w:x="1400" w:y="11320"/>
        <w:widowControl w:val="0"/>
        <w:autoSpaceDE w:val="0"/>
        <w:autoSpaceDN w:val="0"/>
        <w:spacing w:before="261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中引出必要的结论，而是凭热情和感想办事。经验主义者则实际上</w:t>
      </w:r>
    </w:p>
    <w:p>
      <w:pPr>
        <w:framePr w:w="573" w:x="1680" w:y="161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152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4" w:x="1580" w:y="2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认为感性认识无需乎上升到理性认识，因此他们不肯也不善于在</w:t>
      </w:r>
    </w:p>
    <w:p>
      <w:pPr>
        <w:framePr w:w="9094" w:x="1580" w:y="28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理论的指导下总结经验，得出规律性的认识，而满足于狭隘的局</w:t>
      </w:r>
    </w:p>
    <w:p>
      <w:pPr>
        <w:framePr w:w="9094" w:x="1580" w:y="28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部的经验。《实践论》指出，感性认识和理性认识是统一的认识过</w:t>
      </w:r>
    </w:p>
    <w:p>
      <w:pPr>
        <w:framePr w:w="9094" w:x="1580" w:y="28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程中的两个阶段，理性认识依赖于感性认识，感性认识有待于上升</w:t>
      </w:r>
    </w:p>
    <w:p>
      <w:pPr>
        <w:framePr w:w="9094" w:x="1580" w:y="28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到理性认识，只抓住一个片面是不能取得正确认识的。(4)如何</w:t>
      </w:r>
    </w:p>
    <w:p>
      <w:pPr>
        <w:framePr w:w="9094" w:x="1580" w:y="28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对待认识的发展?教条主义者和经验主义者都不了解认识要随着</w:t>
      </w:r>
    </w:p>
    <w:p>
      <w:pPr>
        <w:framePr w:w="9094" w:x="1580" w:y="28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实践的发展而发展，他们或者是当客观过程向前推移转变了的时</w:t>
      </w:r>
    </w:p>
    <w:p>
      <w:pPr>
        <w:framePr w:w="9094" w:x="1580" w:y="28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候还使认识停留在旧的阶段，犯右倾的错误；或者是当客观过程还</w:t>
      </w:r>
    </w:p>
    <w:p>
      <w:pPr>
        <w:framePr w:w="9094" w:x="1580" w:y="28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没有推移转变的时候使认识超过了一定的发展阶段，犯“左”倾的</w:t>
      </w:r>
    </w:p>
    <w:p>
      <w:pPr>
        <w:framePr w:w="9094" w:x="1580" w:y="28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错误。《实践论》指出，人们的认识必须同一定的具体发展阶段相</w:t>
      </w:r>
    </w:p>
    <w:p>
      <w:pPr>
        <w:framePr w:w="9094" w:x="1580" w:y="28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一致，即求得主观和客观、认识和实践、知和行的具体的历史的统</w:t>
      </w:r>
    </w:p>
    <w:p>
      <w:pPr>
        <w:framePr w:w="9652" w:x="1600" w:y="8540"/>
        <w:widowControl w:val="0"/>
        <w:autoSpaceDE w:val="0"/>
        <w:autoSpaceDN w:val="0"/>
        <w:spacing w:line="280" w:lineRule="exact"/>
        <w:ind w:left="2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·。一切唯心论和机械唯物论，机会主义和冒险主义，都是以主观</w:t>
      </w:r>
    </w:p>
    <w:p>
      <w:pPr>
        <w:framePr w:w="9652" w:x="1600" w:y="854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和客观相分裂、认识和实践相脱离为特征的。《实践论》以理论和</w:t>
      </w:r>
    </w:p>
    <w:p>
      <w:pPr>
        <w:framePr w:w="9652" w:x="1600" w:y="8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实践相统一的思想粉碎了一切机会主义的理论和实践相脱离的思</w:t>
      </w:r>
    </w:p>
    <w:p>
      <w:pPr>
        <w:framePr w:w="5888" w:x="1600" w:y="10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想，大大提高了全党的马克思列宁主义水平。</w:t>
      </w:r>
    </w:p>
    <w:p>
      <w:pPr>
        <w:framePr w:w="7452" w:x="2220" w:y="10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《矛盾论》从马克思主义辩证法的角度批判了教条主义和经验</w:t>
      </w:r>
    </w:p>
    <w:p>
      <w:pPr>
        <w:framePr w:w="9614" w:x="1600" w:y="11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主义，着重解决了下列问题：(1)矛盾的普遍性和矛盾的特殊性的</w:t>
      </w:r>
    </w:p>
    <w:p>
      <w:pPr>
        <w:framePr w:w="9614" w:x="1600" w:y="11140"/>
        <w:widowControl w:val="0"/>
        <w:autoSpaceDE w:val="0"/>
        <w:autoSpaceDN w:val="0"/>
        <w:spacing w:before="26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关系问题。《矛盾论》指出，矛盾存在于一切事物之中，并且贯串于</w:t>
      </w:r>
    </w:p>
    <w:p>
      <w:pPr>
        <w:framePr w:w="9614" w:x="1600" w:y="11140"/>
        <w:widowControl w:val="0"/>
        <w:autoSpaceDE w:val="0"/>
        <w:autoSpaceDN w:val="0"/>
        <w:spacing w:before="24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每一过程发展的始终，这是矛盾的普遍性；然而每一过程以及每一</w:t>
      </w:r>
    </w:p>
    <w:p>
      <w:pPr>
        <w:framePr w:w="9614" w:x="1600" w:y="111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发展阶段的矛盾又有质的不同，这又是矛盾的特殊性。矛盾的普</w:t>
      </w:r>
    </w:p>
    <w:p>
      <w:pPr>
        <w:framePr w:w="9614" w:x="1600" w:y="111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遍性即寓于矛盾的特殊性之中。因此，研究任何问题时，必须以关</w:t>
      </w:r>
    </w:p>
    <w:p>
      <w:pPr>
        <w:framePr w:w="9614" w:x="1600" w:y="111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于矛盾普遍性的认识为指导，深入地具体地分析特殊事物的矛盾</w:t>
      </w:r>
    </w:p>
    <w:p>
      <w:pPr>
        <w:framePr w:w="9614" w:x="1600" w:y="111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特殊性，找到普遍和特殊的联结，并反过来丰富和发展关于矛盾普</w:t>
      </w:r>
    </w:p>
    <w:p>
      <w:pPr>
        <w:framePr w:w="9614" w:x="1600" w:y="111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遍性的认识。教条主义者和经验主义者都不懂得普遍和特殊的辩</w:t>
      </w:r>
    </w:p>
    <w:p>
      <w:pPr>
        <w:framePr w:w="9614" w:x="1600" w:y="111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证关系，或者是忘记了矛盾的普遍性，或者是忘记了矛盾的特殊</w:t>
      </w:r>
    </w:p>
    <w:p>
      <w:pPr>
        <w:framePr w:w="9614" w:x="1600" w:y="111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性，他们都不肯或不善于在普遍真理的指导下对具体情况进行具</w:t>
      </w:r>
    </w:p>
    <w:p>
      <w:pPr>
        <w:framePr w:w="9614" w:x="1600" w:y="111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体分析，因而不可避免地陷入主观性、片面性和表面性。(2)矛盾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700" w:y="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153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15" w:x="1300" w:y="1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的同一性和斗争性的关系问题。《矛盾论》指出，矛盾双方具有斗争</w:t>
      </w:r>
    </w:p>
    <w:p>
      <w:pPr>
        <w:framePr w:w="8915" w:x="1300" w:y="19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性和同一性的关系，即互相排斥而又互相联系(互相依赖并在一定</w:t>
      </w:r>
    </w:p>
    <w:p>
      <w:pPr>
        <w:framePr w:w="8915" w:x="1300" w:y="1920"/>
        <w:widowControl w:val="0"/>
        <w:autoSpaceDE w:val="0"/>
        <w:autoSpaceDN w:val="0"/>
        <w:spacing w:before="2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条件下互相转化)的关系，研究问题时必须同时把握这两重关系。</w:t>
      </w:r>
    </w:p>
    <w:p>
      <w:pPr>
        <w:framePr w:w="9549" w:x="1300" w:y="3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主观主义者在看到斗争性的时候看不到同一性(例如“左”倾机会</w:t>
      </w:r>
    </w:p>
    <w:p>
      <w:pPr>
        <w:framePr w:w="9549" w:x="1300" w:y="3480"/>
        <w:widowControl w:val="0"/>
        <w:autoSpaceDE w:val="0"/>
        <w:autoSpaceDN w:val="0"/>
        <w:spacing w:before="260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主义者在民主革命时期对民族资产阶级“一切斗争，否认联合”)，</w:t>
      </w:r>
    </w:p>
    <w:p>
      <w:pPr>
        <w:framePr w:w="9549" w:x="1300" w:y="3480"/>
        <w:widowControl w:val="0"/>
        <w:autoSpaceDE w:val="0"/>
        <w:autoSpaceDN w:val="0"/>
        <w:spacing w:before="259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在看到同一性的时候看不到斗争性(例如右倾机会主义者对民族</w:t>
      </w:r>
    </w:p>
    <w:p>
      <w:pPr>
        <w:framePr w:w="9549" w:x="1300" w:y="34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资产阶级“一切联合，否认斗争”)，结果使自己的认识脱离了客观</w:t>
      </w:r>
    </w:p>
    <w:p>
      <w:pPr>
        <w:framePr w:w="8390" w:x="1300" w:y="5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实际。(3)对抗和非对抗的区别问题。《矛盾论》指出，必须善于</w:t>
      </w:r>
    </w:p>
    <w:p>
      <w:pPr>
        <w:framePr w:w="8390" w:x="1300" w:y="55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区别对抗性矛盾和非对抗性的矛盾。对抗性的矛盾要采取外部冲</w:t>
      </w:r>
    </w:p>
    <w:p>
      <w:pPr>
        <w:framePr w:w="8390" w:x="1300" w:y="55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突的形成才能解决(例如推翻反动统治阶级的革命斗争)，非对抗</w:t>
      </w:r>
    </w:p>
    <w:p>
      <w:pPr>
        <w:framePr w:w="8390" w:x="1300" w:y="55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性的矛盾则不采取外部冲突的形式(例如党内正确思想和错误思</w:t>
      </w:r>
    </w:p>
    <w:p>
      <w:pPr>
        <w:framePr w:w="7866" w:x="1300" w:y="7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想的矛盾在开始的时候或在个别问题上)；当对抗性矛盾和非对抗</w:t>
      </w:r>
    </w:p>
    <w:p>
      <w:pPr>
        <w:framePr w:w="7728" w:x="1300" w:y="8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性矛盾在一定条件下互相转化了的时候，解决矛盾的形式也应当</w:t>
      </w:r>
    </w:p>
    <w:p>
      <w:pPr>
        <w:framePr w:w="8243" w:x="1300" w:y="8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随着转化。主观主义者不懂得这种区别，他们或者用非对抗的斗</w:t>
      </w:r>
    </w:p>
    <w:p>
      <w:pPr>
        <w:framePr w:w="8243" w:x="1300" w:y="86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争形式来处理对抗性的矛盾，或者用对抗的斗争形式来处理非对</w:t>
      </w:r>
    </w:p>
    <w:p>
      <w:pPr>
        <w:framePr w:w="8243" w:x="1300" w:y="86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抗性的矛盾，或者当矛盾性质转化了的时候不知道相应地改变处</w:t>
      </w:r>
    </w:p>
    <w:p>
      <w:pPr>
        <w:framePr w:w="8556" w:x="1300" w:y="10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理的方法，结果就不能不犯“左”的或右的错误。《矛盾论》以“一分</w:t>
      </w:r>
    </w:p>
    <w:p>
      <w:pPr>
        <w:framePr w:w="8556" w:x="1300" w:y="102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为二”的辩证法思想武装了全党，击破了主观主义思潮。</w:t>
      </w:r>
    </w:p>
    <w:p>
      <w:pPr>
        <w:framePr w:w="6698" w:x="1940" w:y="11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毛泽东同志的这两部伟大著作，用马克思列宁主义的世界观</w:t>
      </w:r>
    </w:p>
    <w:p>
      <w:pPr>
        <w:framePr w:w="8561" w:x="1300" w:y="11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武装了全党，给全党同志提供了一个观察革命问题的望远镜和显</w:t>
      </w:r>
    </w:p>
    <w:p>
      <w:pPr>
        <w:framePr w:w="8561" w:x="1300" w:y="117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微镜，提供了一个鉴别真马克思主义和假马克思主义、正确路线和</w:t>
      </w:r>
    </w:p>
    <w:p>
      <w:pPr>
        <w:framePr w:w="8561" w:x="1300" w:y="117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错误路线的试金石，因而从根本上摧毁了一切形态的机会主义，为</w:t>
      </w:r>
    </w:p>
    <w:p>
      <w:pPr>
        <w:framePr w:w="6348" w:x="1320" w:y="13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党的马克思列宁主义的正确路线奠定了牢固的基础，</w:t>
      </w:r>
    </w:p>
    <w:p>
      <w:pPr>
        <w:framePr w:w="6348" w:x="1320" w:y="133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的胜利提供了可靠的保证。</w:t>
      </w:r>
    </w:p>
    <w:p>
      <w:pPr>
        <w:framePr w:w="1560" w:x="8500" w:y="13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为中国革命</w:t>
      </w:r>
    </w:p>
    <w:p>
      <w:pPr>
        <w:framePr w:w="8956" w:x="1300" w:y="1438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《实践论》和《矛盾论》不仅是反对教条主义和经验主义的强大</w:t>
      </w:r>
    </w:p>
    <w:p>
      <w:pPr>
        <w:framePr w:w="8956" w:x="1300" w:y="143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武器，同时也是反对修正主义的强大武器。因为修正主义的认识</w:t>
      </w:r>
    </w:p>
    <w:p>
      <w:pPr>
        <w:framePr w:w="8956" w:x="1300" w:y="143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根源也是主观和客观相分裂、认识和实践相脱离。</w:t>
      </w:r>
    </w:p>
    <w:p>
      <w:pPr>
        <w:framePr w:w="573" w:x="1580" w:y="160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154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51" w:x="1620" w:y="2960"/>
        <w:widowControl w:val="0"/>
        <w:autoSpaceDE w:val="0"/>
        <w:autoSpaceDN w:val="0"/>
        <w:spacing w:line="278" w:lineRule="exact"/>
        <w:ind w:left="62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第二、毛泽东同志第一次系统地、深刻地、简要地、通俗地阐明</w:t>
      </w:r>
    </w:p>
    <w:p>
      <w:pPr>
        <w:framePr w:w="9651" w:x="1620" w:y="2960"/>
        <w:widowControl w:val="0"/>
        <w:autoSpaceDE w:val="0"/>
        <w:autoSpaceDN w:val="0"/>
        <w:spacing w:before="24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了马克思主义哲学，并把它具体化为党的工作方法，使它成为广大</w:t>
      </w:r>
    </w:p>
    <w:p>
      <w:pPr>
        <w:framePr w:w="9651" w:x="1620" w:y="29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革命群众能够直接掌握的尖锐武器。</w:t>
      </w:r>
    </w:p>
    <w:p>
      <w:pPr>
        <w:framePr w:w="6698" w:x="2240" w:y="45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马克思主义哲学只有为广大革命群众所掌握，才能变成强大</w:t>
      </w:r>
    </w:p>
    <w:p>
      <w:pPr>
        <w:framePr w:w="8243" w:x="1600" w:y="50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的物质力量。马克思主义哲学的通俗化、群众化，是一项极其重大</w:t>
      </w:r>
    </w:p>
    <w:p>
      <w:pPr>
        <w:framePr w:w="8243" w:x="1600" w:y="50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的任务。马克思和列宁都十分重视这个问题，曾考虑过写一本通</w:t>
      </w:r>
    </w:p>
    <w:p>
      <w:pPr>
        <w:framePr w:w="8243" w:x="1600" w:y="50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俗简要地论述马克思主义辩证法的小册子，作为教育广大工农群</w:t>
      </w:r>
    </w:p>
    <w:p>
      <w:pPr>
        <w:framePr w:w="8243" w:x="1600" w:y="50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众和党的干部的材料，但是没有来得及实现。毛泽东同志的《实践</w:t>
      </w:r>
    </w:p>
    <w:p>
      <w:pPr>
        <w:framePr w:w="8243" w:x="1600" w:y="504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论》、《矛盾论》、《关于正确处理人民内部矛盾的问题》、《人的正确</w:t>
      </w:r>
    </w:p>
    <w:p>
      <w:pPr>
        <w:framePr w:w="9228" w:x="1600" w:y="7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思想是从那里来的?》等著作，把这个具有伟大意义的任务完成了。</w:t>
      </w:r>
    </w:p>
    <w:p>
      <w:pPr>
        <w:framePr w:w="9228" w:x="1600" w:y="76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这些著作对马克思主义哲学的基本理论作了全面的、严整的、集中</w:t>
      </w:r>
    </w:p>
    <w:p>
      <w:pPr>
        <w:framePr w:w="9228" w:x="1600" w:y="76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的论述，使人读了能够有系统地掌握马克思主义哲学；这些著作不</w:t>
      </w:r>
    </w:p>
    <w:p>
      <w:pPr>
        <w:framePr w:w="9228" w:x="1600" w:y="764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但概括了人类几千年来的认识成果，不但概括了马克思主义经典</w:t>
      </w:r>
    </w:p>
    <w:p>
      <w:pPr>
        <w:framePr w:w="9615" w:x="1580" w:y="9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作家的基本观点，而且概括了中国革命和世界革命的极其丰富的</w:t>
      </w:r>
    </w:p>
    <w:p>
      <w:pPr>
        <w:framePr w:w="9615" w:x="1580" w:y="97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经验，因而对马克思主义哲学作了全面的发展，论述得特别深刻：</w:t>
      </w:r>
    </w:p>
    <w:p>
      <w:pPr>
        <w:framePr w:w="9615" w:x="1580" w:y="97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这些著作的篇幅都不大，面且用的是人民群众的生动活泼的语言，</w:t>
      </w:r>
    </w:p>
    <w:p>
      <w:pPr>
        <w:framePr w:w="9615" w:x="1580" w:y="97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富于形象性，结合了群众的切身经验，使人感到亲切易懂。不仅如</w:t>
      </w:r>
    </w:p>
    <w:p>
      <w:pPr>
        <w:framePr w:w="9615" w:x="1580" w:y="97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此，毛泽东同志还把马克思主义认识论的原理具体化为党的工作</w:t>
      </w:r>
    </w:p>
    <w:p>
      <w:pPr>
        <w:framePr w:w="9615" w:x="1580" w:y="97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方法，即群众路线的工作方法。他指出：“在我党的一切实际工作</w:t>
      </w:r>
    </w:p>
    <w:p>
      <w:pPr>
        <w:framePr w:w="9615" w:x="1580" w:y="9720"/>
        <w:widowControl w:val="0"/>
        <w:autoSpaceDE w:val="0"/>
        <w:autoSpaceDN w:val="0"/>
        <w:spacing w:before="244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中，凡属正确的领导，必须是从群众中来，到群众中去。这就是说，</w:t>
      </w:r>
    </w:p>
    <w:p>
      <w:pPr>
        <w:framePr w:w="9615" w:x="1580" w:y="9720"/>
        <w:widowControl w:val="0"/>
        <w:autoSpaceDE w:val="0"/>
        <w:autoSpaceDN w:val="0"/>
        <w:spacing w:before="26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将群众的意见(分散的无系统的意见)集中起来(经过研究，化为集</w:t>
      </w:r>
    </w:p>
    <w:p>
      <w:pPr>
        <w:framePr w:w="9615" w:x="1580" w:y="97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中的系统的意见)，又到群众中去作宣传解释，化为群众的意见，使</w:t>
      </w:r>
    </w:p>
    <w:p>
      <w:pPr>
        <w:framePr w:w="9615" w:x="1580" w:y="97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群众坚持下去，见之于行动，并在群众行动中考验这些意见是否正</w:t>
      </w:r>
    </w:p>
    <w:p>
      <w:pPr>
        <w:framePr w:w="9615" w:x="1580" w:y="97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确。然后再从群众中集中起来，再到群众中坚持下去。如此无限</w:t>
      </w:r>
    </w:p>
    <w:p>
      <w:pPr>
        <w:framePr w:w="8832" w:x="1600" w:y="15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循环，一次比一次地更正确、更生动、更丰富。这就是马克思主义</w:t>
      </w:r>
    </w:p>
    <w:p>
      <w:pPr>
        <w:framePr w:w="8832" w:x="1600" w:y="1542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的认识论。”①这样，唯物辩证法这个人类认识的最高成果，就经过</w:t>
      </w:r>
    </w:p>
    <w:p>
      <w:pPr>
        <w:framePr w:w="523" w:x="2000" w:y="16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805" w:x="2520" w:y="16460"/>
        <w:widowControl w:val="0"/>
        <w:autoSpaceDE w:val="0"/>
        <w:autoSpaceDN w:val="0"/>
        <w:spacing w:line="206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1"/>
          <w:szCs w:val="22"/>
          <w:lang w:val="en-US" w:eastAsia="en-US" w:bidi="ar-SA"/>
        </w:rPr>
        <w:t>毛泽东：《关于领导方法的若干可题》，《毛泽东选集》第3卷，第854页。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700" w:y="2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155</w:t>
      </w:r>
    </w:p>
    <w:p>
      <w:pPr>
        <w:framePr w:w="451" w:x="10260" w:y="166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-4u.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280" w:y="1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毛泽东同志这位巨匠之手，真正变成每一个工人、农民、战士、知</w:t>
      </w:r>
    </w:p>
    <w:p>
      <w:pPr>
        <w:framePr w:w="9071" w:x="1260" w:y="2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识分子和革命干部都可以直接掌握的尖锐武器了。现在，在中国，</w:t>
      </w:r>
    </w:p>
    <w:p>
      <w:pPr>
        <w:framePr w:w="9071" w:x="1260" w:y="24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已经形成了学习毛泽东哲学思想的高潮，广大群众不仅在课堂里</w:t>
      </w:r>
    </w:p>
    <w:p>
      <w:pPr>
        <w:framePr w:w="9071" w:x="1260" w:y="24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和学习时间里，而且在车间里、田头上，在生产和工作的休息时间</w:t>
      </w:r>
    </w:p>
    <w:p>
      <w:pPr>
        <w:framePr w:w="9071" w:x="1260" w:y="24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里，都可以同马克思主义哲学见面，都可以从马克思主义哲学那里</w:t>
      </w:r>
    </w:p>
    <w:p>
      <w:pPr>
        <w:framePr w:w="8004" w:x="1260" w:y="4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找到解决问题的立场、观点、方法，他们已经能够或者正在学会把</w:t>
      </w:r>
    </w:p>
    <w:p>
      <w:pPr>
        <w:framePr w:w="8312" w:x="1240" w:y="5040"/>
        <w:widowControl w:val="0"/>
        <w:autoSpaceDE w:val="0"/>
        <w:autoSpaceDN w:val="0"/>
        <w:spacing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自己的工作放在唯物辩证法的指导之下。马克思主义产生以来，</w:t>
      </w:r>
    </w:p>
    <w:p>
      <w:pPr>
        <w:framePr w:w="8312" w:x="1240" w:y="50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哲学同群众的结合还从来没有这样紧密，哲学所发挥的物质力量</w:t>
      </w:r>
    </w:p>
    <w:p>
      <w:pPr>
        <w:framePr w:w="8312" w:x="1240" w:y="50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还从来没有这样强大。这是马克思主义哲学发展史和无产阶级革</w:t>
      </w:r>
    </w:p>
    <w:p>
      <w:pPr>
        <w:framePr w:w="8312" w:x="1240" w:y="5040"/>
        <w:widowControl w:val="0"/>
        <w:autoSpaceDE w:val="0"/>
        <w:autoSpaceDN w:val="0"/>
        <w:spacing w:before="29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命运动史上空前未有的新局面、新境界。这种新局面和新境界的</w:t>
      </w:r>
    </w:p>
    <w:p>
      <w:pPr>
        <w:framePr w:w="8312" w:x="1240" w:y="5040"/>
        <w:widowControl w:val="0"/>
        <w:autoSpaceDE w:val="0"/>
        <w:autoSpaceDN w:val="0"/>
        <w:spacing w:before="27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出现，无疑是毛泽东同志的伟大的功绩。</w:t>
      </w:r>
    </w:p>
    <w:p>
      <w:pPr>
        <w:framePr w:w="6955" w:x="1900" w:y="7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第三、毛泽东同志在指导中国民主革命的过程中，把唯物辩证</w:t>
      </w:r>
    </w:p>
    <w:p>
      <w:pPr>
        <w:framePr w:w="8050" w:x="1240" w:y="8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法应用于以农民为主要群众、以反帝反封建为直接任务的独特条</w:t>
      </w:r>
    </w:p>
    <w:p>
      <w:pPr>
        <w:framePr w:w="8050" w:x="1240" w:y="818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件之下，创立了一整套关于殖民地半殖民地革命问题的学说，光辉</w:t>
      </w:r>
    </w:p>
    <w:p>
      <w:pPr>
        <w:framePr w:w="8050" w:x="1240" w:y="81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地发展了唯物辩证法。</w:t>
      </w:r>
    </w:p>
    <w:p>
      <w:pPr>
        <w:framePr w:w="9140" w:x="1260" w:y="970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旧中国是一个半封建半殖民地的东方大国。在这样的国家中</w:t>
      </w:r>
    </w:p>
    <w:p>
      <w:pPr>
        <w:framePr w:w="9140" w:x="1260" w:y="97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通过什么途径才能实现社会主义，这是在以往的马克思列宁主义</w:t>
      </w:r>
    </w:p>
    <w:p>
      <w:pPr>
        <w:framePr w:w="9140" w:x="1260" w:y="97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著作中找不到现成答案的问题。如列宁在1919年11月所说，这</w:t>
      </w:r>
    </w:p>
    <w:p>
      <w:pPr>
        <w:framePr w:w="9140" w:x="1260" w:y="97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样的任务是“全世界共产主义者所没有遇到过的任务”，这些任务</w:t>
      </w:r>
    </w:p>
    <w:p>
      <w:pPr>
        <w:framePr w:w="9140" w:x="1260" w:y="970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的解决方法“无论在哪一部共产主义书本里都找不到”，只能“根据</w:t>
      </w:r>
    </w:p>
    <w:p>
      <w:pPr>
        <w:framePr w:w="9140" w:x="1260" w:y="9700"/>
        <w:widowControl w:val="0"/>
        <w:autoSpaceDE w:val="0"/>
        <w:autoSpaceDN w:val="0"/>
        <w:spacing w:before="260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自己的经验来解决这个任务。”①毛泽东同志把马克思列宁主义的</w:t>
      </w:r>
    </w:p>
    <w:p>
      <w:pPr>
        <w:framePr w:w="4894" w:x="1280" w:y="128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普遍真理同中国革命的具体实践结合起来，</w:t>
      </w:r>
    </w:p>
    <w:p>
      <w:pPr>
        <w:framePr w:w="2520" w:x="7220" w:y="12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完满地解决这个极其</w:t>
      </w:r>
    </w:p>
    <w:p>
      <w:pPr>
        <w:framePr w:w="8243" w:x="1260" w:y="13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艰巨的任务。他运用唯物辩证法的原理，具休地分析了中国社会</w:t>
      </w:r>
    </w:p>
    <w:p>
      <w:pPr>
        <w:framePr w:w="7213" w:x="1280" w:y="13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各阶级(以及其中的各阶层)的经济地位和政治态度，分析了中国</w:t>
      </w:r>
    </w:p>
    <w:p>
      <w:pPr>
        <w:framePr w:w="3036" w:x="1280" w:y="14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社会的各种复杂的矛盾，</w:t>
      </w:r>
    </w:p>
    <w:p>
      <w:pPr>
        <w:framePr w:w="4379" w:x="4740" w:y="14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从而正确地规定了中国革命的纲领、路</w:t>
      </w:r>
    </w:p>
    <w:p>
      <w:pPr>
        <w:framePr w:w="477" w:x="1680" w:y="151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7728" w:x="2160" w:y="15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列宁《在全俄东部各民族共产党组织第二次代表大会上的报告》，《列宁全集》</w:t>
      </w:r>
    </w:p>
    <w:p>
      <w:pPr>
        <w:framePr w:w="7728" w:x="2160" w:y="15140"/>
        <w:widowControl w:val="0"/>
        <w:autoSpaceDE w:val="0"/>
        <w:autoSpaceDN w:val="0"/>
        <w:spacing w:before="16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第30卷，第138.139页。</w:t>
      </w:r>
    </w:p>
    <w:p>
      <w:pPr>
        <w:framePr w:w="534" w:x="1540" w:y="160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156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592" w:x="1620" w:y="290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线、战略、策略。他指出：“中国共产党领导的整个中国革命运动，</w:t>
      </w:r>
    </w:p>
    <w:p>
      <w:pPr>
        <w:framePr w:w="7728" w:x="1620" w:y="3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是包括民主主义革命和社会主义革命两个阶段在内的全部革命运</w:t>
      </w:r>
    </w:p>
    <w:p>
      <w:pPr>
        <w:framePr w:w="9658" w:x="1600" w:y="3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动；……只有认清民主主义革命和社会主义革命的区别，同时又认</w:t>
      </w:r>
    </w:p>
    <w:p>
      <w:pPr>
        <w:framePr w:w="9658" w:x="1600" w:y="3980"/>
        <w:widowControl w:val="0"/>
        <w:autoSpaceDE w:val="0"/>
        <w:autoSpaceDN w:val="0"/>
        <w:spacing w:before="220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清二者的联系，才能正确地领导中国革命。”①因此，必须一方面坚</w:t>
      </w:r>
    </w:p>
    <w:p>
      <w:pPr>
        <w:framePr w:w="9658" w:x="1600" w:y="39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持革命发展阶段论，把民主革命阶段和社会主义革命阶段的任务</w:t>
      </w:r>
    </w:p>
    <w:p>
      <w:pPr>
        <w:framePr w:w="7470" w:x="1600" w:y="5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明确地区别开来，一方面坚持不断革命论，把这两个阶段的革命密</w:t>
      </w:r>
    </w:p>
    <w:p>
      <w:pPr>
        <w:framePr w:w="9094" w:x="1580" w:y="6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切联系起来，在民主革命阶段就尽一切可能为将来进行社会主义</w:t>
      </w:r>
    </w:p>
    <w:p>
      <w:pPr>
        <w:framePr w:w="9094" w:x="1580" w:y="60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革命准备条件，以便在民主革命取得全国胜利以后，不停顿地立即</w:t>
      </w:r>
    </w:p>
    <w:p>
      <w:pPr>
        <w:framePr w:w="9094" w:x="1580" w:y="60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展开社会主义革命。他指出，无产阶级(经过共产党)的领导权是保</w:t>
      </w:r>
    </w:p>
    <w:p>
      <w:pPr>
        <w:framePr w:w="9094" w:x="1580" w:y="60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证民主革命彻底胜利和由民主革命转变为社会主义革命的关键：</w:t>
      </w:r>
    </w:p>
    <w:p>
      <w:pPr>
        <w:framePr w:w="9094" w:x="1580" w:y="60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统一战线、武装斗争和党的建设是取得民主革命胜利的三大法宝。</w:t>
      </w:r>
    </w:p>
    <w:p>
      <w:pPr>
        <w:framePr w:w="9094" w:x="1580" w:y="60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在统一战线问题上，他指出农民是无产阶级的坚固的同盟者，城市</w:t>
      </w:r>
    </w:p>
    <w:p>
      <w:pPr>
        <w:framePr w:w="9094" w:x="1580" w:y="60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小资产阶级也是可靠的同盟者，必须同他们建立最密切的联盟；民</w:t>
      </w:r>
    </w:p>
    <w:p>
      <w:pPr>
        <w:framePr w:w="9094" w:x="1580" w:y="60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族资产阶级是一个具有革命性和动摇性的两面性的阶级，必须对</w:t>
      </w:r>
    </w:p>
    <w:p>
      <w:pPr>
        <w:framePr w:w="9094" w:x="1580" w:y="60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他们采取又联合又斗争的政策，对他们的反帝反封建的一面实行</w:t>
      </w:r>
    </w:p>
    <w:p>
      <w:pPr>
        <w:framePr w:w="9094" w:x="1580" w:y="60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联合，对他们的动摇性和妥协性进行斗争。由于实行了这样的统一</w:t>
      </w:r>
    </w:p>
    <w:p>
      <w:pPr>
        <w:framePr w:w="9071" w:x="1580" w:y="11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战线政策，就使得党在各个革命阶段能够最大限度地孤立敌人，壮</w:t>
      </w:r>
    </w:p>
    <w:p>
      <w:pPr>
        <w:framePr w:w="7728" w:x="1580" w:y="11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大人民的力量。在武装斗争的问题上，他突出地强调武装斗争在</w:t>
      </w:r>
    </w:p>
    <w:p>
      <w:pPr>
        <w:framePr w:w="8561" w:x="1580" w:y="12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中国革命中的决定性的作用，提出了在农村中建立革命根据地，以</w:t>
      </w:r>
    </w:p>
    <w:p>
      <w:pPr>
        <w:framePr w:w="8561" w:x="1580" w:y="122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农村包围城市，最后夺取全国胜利的路线；他以极大的精力研究了</w:t>
      </w:r>
    </w:p>
    <w:p>
      <w:pPr>
        <w:framePr w:w="8561" w:x="1580" w:y="122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革命战争的问题，提出了一整套在殖民地半殖民地条件下同帝国</w:t>
      </w:r>
    </w:p>
    <w:p>
      <w:pPr>
        <w:framePr w:w="8561" w:x="1580" w:y="122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主义及其走狗进行武装斗争的战略战术，提出了一整套使主要是</w:t>
      </w:r>
    </w:p>
    <w:p>
      <w:pPr>
        <w:framePr w:w="8561" w:x="1580" w:y="122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由农民组成的人民军队高度无产阶级化和革命化的建军理论，使</w:t>
      </w:r>
    </w:p>
    <w:p>
      <w:pPr>
        <w:framePr w:w="8561" w:x="1580" w:y="122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当初数量很小、装备很差的人民军队在斗争中愈战愈强，终于战胜</w:t>
      </w:r>
    </w:p>
    <w:p>
      <w:pPr>
        <w:framePr w:w="8561" w:x="1580" w:y="122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了数量庞大的、武装到牙齿的反革命军队。在党的建设问题上，他</w:t>
      </w:r>
    </w:p>
    <w:p>
      <w:pPr>
        <w:framePr w:w="477" w:x="1980" w:y="164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7565" w:x="2480" w:y="16420"/>
        <w:widowControl w:val="0"/>
        <w:autoSpaceDE w:val="0"/>
        <w:autoSpaceDN w:val="0"/>
        <w:spacing w:line="212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1"/>
          <w:szCs w:val="22"/>
          <w:lang w:val="en-US" w:eastAsia="en-US" w:bidi="ar-SA"/>
        </w:rPr>
        <w:t>毛泽东《中国革命和中国共产党》，《毛泽东选集》第2卷，第614页。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680" w:y="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157</w:t>
      </w:r>
    </w:p>
    <w:p>
      <w:pPr>
        <w:framePr w:w="246" w:x="6820" w:y="166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mu</w:t>
      </w:r>
    </w:p>
    <w:p>
      <w:pPr>
        <w:framePr w:w="246" w:x="10840" w:y="166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hm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240" w:y="1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提出了既要弄清思想、又要团结同志的党内斗争方针，创造了整风</w:t>
      </w:r>
    </w:p>
    <w:p>
      <w:pPr>
        <w:framePr w:w="8758" w:x="1240" w:y="19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运动的党内斗争形式，提高了全党的马克思列宁主义的思想水平，</w:t>
      </w:r>
    </w:p>
    <w:p>
      <w:pPr>
        <w:framePr w:w="8758" w:x="1240" w:y="198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保证了党在政治上、思想上和组织上的巩固。毛泽东同志的这些</w:t>
      </w:r>
    </w:p>
    <w:p>
      <w:pPr>
        <w:framePr w:w="8758" w:x="1240" w:y="198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贡献，不但保证了中国民主革命的胜利，同时对于正在争取革命胜</w:t>
      </w:r>
    </w:p>
    <w:p>
      <w:pPr>
        <w:framePr w:w="5005" w:x="1240" w:y="4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利的世界各国人民也具有普遍的意义。</w:t>
      </w:r>
    </w:p>
    <w:p>
      <w:pPr>
        <w:framePr w:w="8004" w:x="1240" w:y="456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毛泽东同志在解决上述这些极其复杂的问题的时候，完全是</w:t>
      </w:r>
    </w:p>
    <w:p>
      <w:pPr>
        <w:framePr w:w="8004" w:x="1240" w:y="45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以马克思主义的世界观和方法论为指导的。他的一切政治、经济、</w:t>
      </w:r>
    </w:p>
    <w:p>
      <w:pPr>
        <w:framePr w:w="8004" w:x="1240" w:y="45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军事、文艺等等方面的著作，处处都贯串着唯物辩证法的精神，都</w:t>
      </w:r>
    </w:p>
    <w:p>
      <w:pPr>
        <w:framePr w:w="8855" w:x="1220" w:y="6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是唯物辩证法的活的范本。因此，他在光辉地发展马克思列宁主</w:t>
      </w:r>
    </w:p>
    <w:p>
      <w:pPr>
        <w:framePr w:w="8855" w:x="1220" w:y="6100"/>
        <w:widowControl w:val="0"/>
        <w:autoSpaceDE w:val="0"/>
        <w:autoSpaceDN w:val="0"/>
        <w:spacing w:before="28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义关于殖民地半殖民地革命的理论的时候，也光辉地发展了唯物</w:t>
      </w:r>
    </w:p>
    <w:p>
      <w:pPr>
        <w:framePr w:w="8855" w:x="1220" w:y="61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辩证法。这些发展，集中地表现在他的《实践论》和《矛盾论》这两</w:t>
      </w:r>
    </w:p>
    <w:p>
      <w:pPr>
        <w:framePr w:w="8855" w:x="1220" w:y="6100"/>
        <w:widowControl w:val="0"/>
        <w:autoSpaceDE w:val="0"/>
        <w:autoSpaceDN w:val="0"/>
        <w:spacing w:before="244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篇伟大的著作中。</w:t>
      </w:r>
    </w:p>
    <w:p>
      <w:pPr>
        <w:framePr w:w="8639" w:x="1240" w:y="8180"/>
        <w:widowControl w:val="0"/>
        <w:autoSpaceDE w:val="0"/>
        <w:autoSpaceDN w:val="0"/>
        <w:spacing w:line="256" w:lineRule="exact"/>
        <w:ind w:left="6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第四、毛泽东同志在新中国成立以后，把唯物辩证法应用于新</w:t>
      </w:r>
    </w:p>
    <w:p>
      <w:pPr>
        <w:framePr w:w="8639" w:x="1240" w:y="81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的历史条件，第一次提出了关于社会主义革命和社会主义建设的</w:t>
      </w:r>
    </w:p>
    <w:p>
      <w:pPr>
        <w:framePr w:w="8639" w:x="1240" w:y="81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完整学说，从而发展了唯物辩证法。</w:t>
      </w:r>
    </w:p>
    <w:p>
      <w:pPr>
        <w:framePr w:w="6698" w:x="1880" w:y="9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在国际共产主义运动史上，曾经发生过无产阶级取得政权之</w:t>
      </w:r>
    </w:p>
    <w:p>
      <w:pPr>
        <w:framePr w:w="9592" w:x="1220" w:y="102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后又出现资本主义复辟的情况(通过武装进攻或“和平演变”)。于</w:t>
      </w:r>
    </w:p>
    <w:p>
      <w:pPr>
        <w:framePr w:w="9592" w:x="1220" w:y="10240"/>
        <w:widowControl w:val="0"/>
        <w:autoSpaceDE w:val="0"/>
        <w:autoSpaceDN w:val="0"/>
        <w:spacing w:before="25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是，无产阶级在取得政权之后如何巩固和发展革命成果，防止资本</w:t>
      </w:r>
    </w:p>
    <w:p>
      <w:pPr>
        <w:framePr w:w="9592" w:x="1220" w:y="102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主义复辟，就成为各国共产党人必须解决的、关系到共产主义事业</w:t>
      </w:r>
    </w:p>
    <w:p>
      <w:pPr>
        <w:framePr w:w="8266" w:x="1220" w:y="11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最终胜利的严重问题。毛泽东同志以前的马克思主义者都没有系</w:t>
      </w:r>
    </w:p>
    <w:p>
      <w:pPr>
        <w:framePr w:w="8266" w:x="1220" w:y="118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统地解决这个问题。毛泽东同志运用唯物辩证法这个科学武器，</w:t>
      </w:r>
    </w:p>
    <w:p>
      <w:pPr>
        <w:framePr w:w="8266" w:x="1220" w:y="118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总结了中国社会主义革命和社会主义建设的实践经验，并且研究</w:t>
      </w:r>
    </w:p>
    <w:p>
      <w:pPr>
        <w:framePr w:w="7470" w:x="1240" w:y="13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了国际的主要是苏联的正面和反面的经验，在他的《关于正确处理</w:t>
      </w:r>
    </w:p>
    <w:p>
      <w:pPr>
        <w:framePr w:w="7470" w:x="1240" w:y="133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人民内部矛盾的问题》和其他著作中，完满地解决了这个问题，批</w:t>
      </w:r>
    </w:p>
    <w:p>
      <w:pPr>
        <w:framePr w:w="8662" w:x="1220" w:y="14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驳了现代修正主义的谬论，也澄清了革命队伍中的错误认识。</w:t>
      </w:r>
    </w:p>
    <w:p>
      <w:pPr>
        <w:framePr w:w="8662" w:x="1220" w:y="14420"/>
        <w:widowControl w:val="0"/>
        <w:autoSpaceDE w:val="0"/>
        <w:autoSpaceDN w:val="0"/>
        <w:spacing w:before="276"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毛泽东同志指出，对立统一规律这个宇宙的根本规律，对社会</w:t>
      </w:r>
    </w:p>
    <w:p>
      <w:pPr>
        <w:framePr w:w="8662" w:x="1220" w:y="144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主义社会也同样适用。在社会主义社会里，在完成了生产资料所</w:t>
      </w:r>
    </w:p>
    <w:p>
      <w:pPr>
        <w:framePr w:w="627" w:x="1480" w:y="16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158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93" w:x="1560" w:y="3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有制的社会主义改造以后，阶级矛盾仍然存在，阶级斗争并没有熄</w:t>
      </w:r>
    </w:p>
    <w:p>
      <w:pPr>
        <w:framePr w:w="7493" w:x="1560" w:y="31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灭。在整个社会主义阶段，贯穿着无产阶级与资产阶级两个阶级、</w:t>
      </w:r>
    </w:p>
    <w:p>
      <w:pPr>
        <w:framePr w:w="7493" w:x="1560" w:y="31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社会主义和资本主义两条道路的斗争。为了保证社会主义建设和</w:t>
      </w:r>
    </w:p>
    <w:p>
      <w:pPr>
        <w:framePr w:w="7493" w:x="1560" w:y="31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防止资本主义复辟，必须巩固无产阶级专政，在政治战线、经济战</w:t>
      </w:r>
    </w:p>
    <w:p>
      <w:pPr>
        <w:framePr w:w="7728" w:x="1560" w:y="5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线和思想文化战线上把社会主义革命进行到底；同时迅速地发展</w:t>
      </w:r>
    </w:p>
    <w:p>
      <w:pPr>
        <w:framePr w:w="7728" w:x="1560" w:y="522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生产力，在不太长的时间里赶上和超过发达的资本主义国家，建立</w:t>
      </w:r>
    </w:p>
    <w:p>
      <w:pPr>
        <w:framePr w:w="7728" w:x="1560" w:y="52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起现代农业、现代工业、现代国防和现代科学技术，为社会主义奠</w:t>
      </w:r>
    </w:p>
    <w:p>
      <w:pPr>
        <w:framePr w:w="8266" w:x="1520" w:y="676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定雄厚的物质基础。毛泽东同志还特别指出，在社会主义社会里，</w:t>
      </w:r>
    </w:p>
    <w:p>
      <w:pPr>
        <w:framePr w:w="8266" w:x="1520" w:y="676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社会矛盾分为两类，即人民内部矛盾和敌我矛盾，而人民内部矛盾</w:t>
      </w:r>
    </w:p>
    <w:p>
      <w:pPr>
        <w:framePr w:w="8266" w:x="1520" w:y="676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是大量的。对人民内部矛盾应当用民主的方法处理，对敌我矛盾</w:t>
      </w:r>
    </w:p>
    <w:p>
      <w:pPr>
        <w:framePr w:w="8266" w:x="1520" w:y="6760"/>
        <w:widowControl w:val="0"/>
        <w:autoSpaceDE w:val="0"/>
        <w:autoSpaceDN w:val="0"/>
        <w:spacing w:before="28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应当用专政的方法处理。只有分清两类不同性质的矛盾，采取不</w:t>
      </w:r>
    </w:p>
    <w:p>
      <w:pPr>
        <w:framePr w:w="8266" w:x="1520" w:y="676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同的方法加以正确处理，才能够团结百分之九十以上的人民，战胜</w:t>
      </w:r>
    </w:p>
    <w:p>
      <w:pPr>
        <w:framePr w:w="8266" w:x="1520" w:y="67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那些只占人口百分之几的敌人，巩固无产阶级专政。</w:t>
      </w:r>
    </w:p>
    <w:p>
      <w:pPr>
        <w:framePr w:w="6698" w:x="2160" w:y="9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基于上述的指导思想，毛泽东同志为我国社会主义革命和社</w:t>
      </w:r>
    </w:p>
    <w:p>
      <w:pPr>
        <w:framePr w:w="9094" w:x="1520" w:y="1036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会主义建设制定了一系列具体的方针政策，诸如：鼓足干劲，力争</w:t>
      </w:r>
    </w:p>
    <w:p>
      <w:pPr>
        <w:framePr w:w="9094" w:x="1520" w:y="103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上游，多快好省地建设社会主义的总路线；以农业为基础、以工业</w:t>
      </w:r>
    </w:p>
    <w:p>
      <w:pPr>
        <w:framePr w:w="9094" w:x="1520" w:y="1036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为主导的发展国民经济的总方针；为由集体所有制向全民所有制</w:t>
      </w:r>
    </w:p>
    <w:p>
      <w:pPr>
        <w:framePr w:w="9094" w:x="1520" w:y="103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的过渡准备条件的人民公社的组织形式；以不断地组织革命的阶</w:t>
      </w:r>
    </w:p>
    <w:p>
      <w:pPr>
        <w:framePr w:w="9094" w:x="1520" w:y="1036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级队伍、打击资本主义势力为目的的社会主义教育运动；以促进社</w:t>
      </w:r>
    </w:p>
    <w:p>
      <w:pPr>
        <w:framePr w:w="9094" w:x="1520" w:y="103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会主义文化的繁荣为目的的“百花齐放，百家争鸣”的方针；调动一</w:t>
      </w:r>
    </w:p>
    <w:p>
      <w:pPr>
        <w:framePr w:w="9094" w:x="1520" w:y="103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切积极因素，化消极因素为积极因素，为社会主义服务的方针；为</w:t>
      </w:r>
    </w:p>
    <w:p>
      <w:pPr>
        <w:framePr w:w="9094" w:x="1520" w:y="1036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逐步消灭脑力劳动与体力劳动的差别作准备的知识分子劳动化和</w:t>
      </w:r>
    </w:p>
    <w:p>
      <w:pPr>
        <w:framePr w:w="9094" w:x="1520" w:y="103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劳动人民知识化的方针；为密切党群关系、防止官僚主义而实行的</w:t>
      </w:r>
    </w:p>
    <w:p>
      <w:pPr>
        <w:framePr w:w="9094" w:x="1520" w:y="103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干部参加劳动的制度；为巩固国防、加强人民军队革命化而实行的</w:t>
      </w:r>
    </w:p>
    <w:p>
      <w:pPr>
        <w:framePr w:w="9094" w:x="1520" w:y="1036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一整套建军原则：为保证社会主义国家永不变色而提出的培养和</w:t>
      </w:r>
    </w:p>
    <w:p>
      <w:pPr>
        <w:framePr w:w="9094" w:x="1520" w:y="1036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造就千百万无产阶级接班人的条件和办法，等等。只要坚决地按</w:t>
      </w:r>
    </w:p>
    <w:p>
      <w:pPr>
        <w:framePr w:w="9094" w:x="1520" w:y="103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照毛泽东同志所提出的这些原则办事，就能够避免资本主义复辟，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620" w:y="4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159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81" w:x="1260" w:y="21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巩固社会主义的成果，并为逐步过渡到共产主义准备条件。为了</w:t>
      </w:r>
    </w:p>
    <w:p>
      <w:pPr>
        <w:framePr w:w="8781" w:x="1260" w:y="21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反对现代修正主义对国际共产主义运动的破坏，中国共产党根据</w:t>
      </w:r>
    </w:p>
    <w:p>
      <w:pPr>
        <w:framePr w:w="8781" w:x="1260" w:y="21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毛泽东同志的思想提出了关于国际共产主义运动总路线的建议。</w:t>
      </w:r>
    </w:p>
    <w:p>
      <w:pPr>
        <w:framePr w:w="8781" w:x="1260" w:y="214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毛泽东同志的这些思想是前无古人的，这是他在新的历史条件下</w:t>
      </w:r>
    </w:p>
    <w:p>
      <w:pPr>
        <w:framePr w:w="8781" w:x="1260" w:y="2140"/>
        <w:widowControl w:val="0"/>
        <w:autoSpaceDE w:val="0"/>
        <w:autoSpaceDN w:val="0"/>
        <w:spacing w:before="29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以伟大的革命勇气和严谨的科学精神把唯物辩证法贯彻到底的结</w:t>
      </w:r>
    </w:p>
    <w:p>
      <w:pPr>
        <w:framePr w:w="8781" w:x="1260" w:y="21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果，这是他对国际共产主义运动和马克思列宁主义理论宝库的独</w:t>
      </w:r>
    </w:p>
    <w:p>
      <w:pPr>
        <w:framePr w:w="2040" w:x="1280" w:y="5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特的光辉贡献。</w:t>
      </w:r>
    </w:p>
    <w:p>
      <w:pPr>
        <w:framePr w:w="7434" w:x="1280" w:y="578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实践出理论。千百万人民群众的革命斗争的经验必然要通过</w:t>
      </w:r>
    </w:p>
    <w:p>
      <w:pPr>
        <w:framePr w:w="7434" w:x="1280" w:y="57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伟大的革命领袖之手而集中起来，成为伟大的理论。这是不依任</w:t>
      </w:r>
    </w:p>
    <w:p>
      <w:pPr>
        <w:framePr w:w="7434" w:x="1280" w:y="57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何人的意志为转移的客观规律。毛泽东同志在运用唯物辩证法创</w:t>
      </w:r>
    </w:p>
    <w:p>
      <w:pPr>
        <w:framePr w:w="7751" w:x="1260" w:y="7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造性地解决当代革命斗争中的极其复杂的新问题的过程中，必然</w:t>
      </w:r>
    </w:p>
    <w:p>
      <w:pPr>
        <w:framePr w:w="7751" w:x="1260" w:y="73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要以新的内容独立地推进唯物辩证法，把它提到新的阶段。毛泽东</w:t>
      </w:r>
    </w:p>
    <w:p>
      <w:pPr>
        <w:framePr w:w="7751" w:x="1260" w:y="732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同志的哲学思想是迄今以来人类历史上一切先进思想的概括和总</w:t>
      </w:r>
    </w:p>
    <w:p>
      <w:pPr>
        <w:framePr w:w="7751" w:x="1260" w:y="73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结，是千百万人民群众革命斗争经验的结晶，是唯物辩证法在当代</w:t>
      </w:r>
    </w:p>
    <w:p>
      <w:pPr>
        <w:framePr w:w="8781" w:x="1260" w:y="9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的伟大发展。毛泽东同志的哲学思想同他的整个革命理论一起，</w:t>
      </w:r>
    </w:p>
    <w:p>
      <w:pPr>
        <w:framePr w:w="8781" w:x="1260" w:y="938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正在越来越广泛地掌握千百万革命人民的心灵，在世界上各个角</w:t>
      </w:r>
    </w:p>
    <w:p>
      <w:pPr>
        <w:framePr w:w="8781" w:x="1260" w:y="93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落里点燃革命的火炬，为他们指出正确的方向。</w:t>
      </w:r>
    </w:p>
    <w:p>
      <w:pPr>
        <w:framePr w:w="480" w:x="1560" w:y="162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160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54" w:x="4740" w:y="5580"/>
        <w:widowControl w:val="0"/>
        <w:autoSpaceDE w:val="0"/>
        <w:autoSpaceDN w:val="0"/>
        <w:spacing w:line="384" w:lineRule="exact"/>
        <w:rPr>
          <w:rFonts w:eastAsiaTheme="minorEastAsia" w:hAnsiTheme="minorHAnsi" w:cstheme="minorBidi"/>
          <w:color w:val="000000"/>
          <w:sz w:val="3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8"/>
          <w:szCs w:val="22"/>
          <w:lang w:val="en-US" w:eastAsia="en-US" w:bidi="ar-SA"/>
        </w:rPr>
        <w:t>第</w:t>
      </w:r>
    </w:p>
    <w:p>
      <w:pPr>
        <w:framePr w:w="923" w:x="6660" w:y="5600"/>
        <w:widowControl w:val="0"/>
        <w:autoSpaceDE w:val="0"/>
        <w:autoSpaceDN w:val="0"/>
        <w:spacing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7"/>
          <w:szCs w:val="22"/>
          <w:lang w:val="en-US" w:eastAsia="en-US" w:bidi="ar-SA"/>
        </w:rPr>
        <w:t>篇</w:t>
      </w:r>
    </w:p>
    <w:p>
      <w:pPr>
        <w:framePr w:w="800" w:x="5740" w:y="564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三</w:t>
      </w:r>
    </w:p>
    <w:p>
      <w:pPr>
        <w:framePr w:w="3867" w:x="3820" w:y="6500"/>
        <w:widowControl w:val="0"/>
        <w:autoSpaceDE w:val="0"/>
        <w:autoSpaceDN w:val="0"/>
        <w:spacing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世界是物质统一体的</w:t>
      </w:r>
    </w:p>
    <w:p>
      <w:pPr>
        <w:framePr w:w="2400" w:x="4540" w:y="722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无限发展过程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0" w:x="5180" w:y="4740"/>
        <w:widowControl w:val="0"/>
        <w:autoSpaceDE w:val="0"/>
        <w:autoSpaceDN w:val="0"/>
        <w:spacing w:line="320" w:lineRule="exact"/>
        <w:rPr>
          <w:rFonts w:ascii="SimSun"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前</w:t>
      </w:r>
    </w:p>
    <w:p>
      <w:pPr>
        <w:framePr w:w="800" w:x="6420" w:y="4740"/>
        <w:widowControl w:val="0"/>
        <w:autoSpaceDE w:val="0"/>
        <w:autoSpaceDN w:val="0"/>
        <w:spacing w:line="320" w:lineRule="exact"/>
        <w:rPr>
          <w:rFonts w:ascii="SimSun"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言</w:t>
      </w:r>
    </w:p>
    <w:p>
      <w:pPr>
        <w:framePr w:w="5152" w:x="2680" w:y="5580"/>
        <w:widowControl w:val="0"/>
        <w:autoSpaceDE w:val="0"/>
        <w:autoSpaceDN w:val="0"/>
        <w:spacing w:line="320" w:lineRule="exact"/>
        <w:rPr>
          <w:rFonts w:ascii="SimSun"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唯物辩证法是彻底的物质一元论</w:t>
      </w:r>
    </w:p>
    <w:p>
      <w:pPr>
        <w:framePr w:w="9094" w:x="1560" w:y="6840"/>
        <w:widowControl w:val="0"/>
        <w:autoSpaceDE w:val="0"/>
        <w:autoSpaceDN w:val="0"/>
        <w:spacing w:line="240" w:lineRule="exact"/>
        <w:ind w:left="6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以上两篇论述了唯物辩证法是一门什么性质的科学，它的研</w:t>
      </w:r>
    </w:p>
    <w:p>
      <w:pPr>
        <w:framePr w:w="9094" w:x="1560" w:y="684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究对象是什么，它有些什么特征，它对无产阶级的实践活动有什么</w:t>
      </w:r>
    </w:p>
    <w:p>
      <w:pPr>
        <w:framePr w:w="9094" w:x="1560" w:y="684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意义，它是怎样产生、怎样发展的，以及我们应当以什么态度来学</w:t>
      </w:r>
    </w:p>
    <w:p>
      <w:pPr>
        <w:framePr w:w="9094" w:x="1560" w:y="684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习它等等问题。从本篇起，我们开始论述唯物辩证法这门科学的</w:t>
      </w:r>
    </w:p>
    <w:p>
      <w:pPr>
        <w:framePr w:w="9094" w:x="1560" w:y="684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理论内容。</w:t>
      </w:r>
    </w:p>
    <w:p>
      <w:pPr>
        <w:framePr w:w="7949" w:x="2200" w:y="94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唯物辩证法的研究对象是世界的一般发展规律，很自然地，它</w:t>
      </w:r>
    </w:p>
    <w:p>
      <w:pPr>
        <w:framePr w:w="6826" w:x="1580" w:y="99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首先就要回答世界的本原问题，即“世界是什么?”的问题。</w:t>
      </w:r>
    </w:p>
    <w:p>
      <w:pPr>
        <w:framePr w:w="7452" w:x="2180" w:y="104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对于世界的本原问题，实际上只能有两种回答。一种回答是：</w:t>
      </w:r>
    </w:p>
    <w:p>
      <w:pPr>
        <w:framePr w:w="8243" w:x="1580" w:y="109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世界的本原是意识，世界上形形色色的现象都是意识的产物。这</w:t>
      </w:r>
    </w:p>
    <w:p>
      <w:pPr>
        <w:framePr w:w="8243" w:x="1580" w:y="10980"/>
        <w:widowControl w:val="0"/>
        <w:autoSpaceDE w:val="0"/>
        <w:autoSpaceDN w:val="0"/>
        <w:spacing w:before="24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是唯心论的回答。另一种回答是：世界的本原是物质，世界上形形</w:t>
      </w:r>
    </w:p>
    <w:p>
      <w:pPr>
        <w:framePr w:w="7728" w:x="1580" w:y="120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色色的现象都是物质的种种形态，连意识也是物质的产物。这是</w:t>
      </w:r>
    </w:p>
    <w:p>
      <w:pPr>
        <w:framePr w:w="7728" w:x="1580" w:y="120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唯物论的回答。如前面两篇分析过的，只有唯物论的回答才是正</w:t>
      </w:r>
    </w:p>
    <w:p>
      <w:pPr>
        <w:framePr w:w="7728" w:x="1580" w:y="120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确的回答。</w:t>
      </w:r>
    </w:p>
    <w:p>
      <w:pPr>
        <w:framePr w:w="8266" w:x="1560" w:y="13560"/>
        <w:widowControl w:val="0"/>
        <w:autoSpaceDE w:val="0"/>
        <w:autoSpaceDN w:val="0"/>
        <w:spacing w:line="240" w:lineRule="exact"/>
        <w:ind w:left="6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但是，马克思主义以前的唯物论是有严重缺陷的。就朴素唯</w:t>
      </w:r>
    </w:p>
    <w:p>
      <w:pPr>
        <w:framePr w:w="8266" w:x="1560" w:y="1356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物论来说，它的主要缺陷在于直观性、自发性。它的理论基本上不</w:t>
      </w:r>
    </w:p>
    <w:p>
      <w:pPr>
        <w:framePr w:w="8266" w:x="1560" w:y="1356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是从经过实践检验的具体科学成果中总结出来的，面是从对自然</w:t>
      </w:r>
    </w:p>
    <w:p>
      <w:pPr>
        <w:framePr w:w="8266" w:x="1560" w:y="1356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现象的笼统观察中猜测出来的。因此，它对唯物论观点的具体论</w:t>
      </w:r>
    </w:p>
    <w:p>
      <w:pPr>
        <w:framePr w:w="8266" w:x="1560" w:y="135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证不能不包含着许多胡说和废话。就形而上学的唯物论来说，它</w:t>
      </w:r>
    </w:p>
    <w:p>
      <w:pPr>
        <w:framePr w:w="8266" w:x="1560" w:y="135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的主要缺陷在于缺乏辩证法。它的结论基本上是从古典力学的成</w:t>
      </w:r>
    </w:p>
    <w:p>
      <w:pPr>
        <w:framePr w:w="8266" w:x="1560" w:y="1356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果中概括出来的。它错误地把当时自然科学关于物质结构的观念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660" w:y="4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163</w:t>
      </w:r>
    </w:p>
    <w:p>
      <w:pPr>
        <w:framePr w:w="198" w:x="6760" w:y="176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s</w:t>
      </w:r>
    </w:p>
    <w:p>
      <w:pPr>
        <w:framePr w:w="294" w:x="6856" w:y="176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sky</w:t>
      </w:r>
    </w:p>
    <w:p>
      <w:pPr>
        <w:framePr w:w="643" w:x="10060" w:y="174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MAA--；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81" w:x="1280" w:y="2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同哲学上的物质概念混为一谈，把当时自然科学关于空间和时间</w:t>
      </w:r>
    </w:p>
    <w:p>
      <w:pPr>
        <w:framePr w:w="8781" w:x="1280" w:y="21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的物理特性和几何特性的观念同哲学上的空间、时间的概念混为</w:t>
      </w:r>
    </w:p>
    <w:p>
      <w:pPr>
        <w:framePr w:w="8781" w:x="1280" w:y="21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一谈，把物质的运动归结为机械运动一种形式；它错误地否认了千</w:t>
      </w:r>
    </w:p>
    <w:p>
      <w:pPr>
        <w:framePr w:w="8781" w:x="1280" w:y="21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差万别的物质形态的相互联系和相互转化，否认了物质世界由低</w:t>
      </w:r>
    </w:p>
    <w:p>
      <w:pPr>
        <w:framePr w:w="8781" w:x="1280" w:y="21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级到高级的发展；它对意识的起源和本质的解释也是肤浅的、不确</w:t>
      </w:r>
    </w:p>
    <w:p>
      <w:pPr>
        <w:framePr w:w="8781" w:x="1280" w:y="21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切的。而无论是朴素唯物论或形而上学唯物论，在说明社会历史</w:t>
      </w:r>
    </w:p>
    <w:p>
      <w:pPr>
        <w:framePr w:w="8243" w:x="1280" w:y="5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现象的时候都陷入了唯心论。旧唯物论的这些严重缺陷，使它们</w:t>
      </w:r>
    </w:p>
    <w:p>
      <w:pPr>
        <w:framePr w:w="8243" w:x="1280" w:y="52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不能对唯物论的基本原则作出科学的、经得起实践考验的证明，在</w:t>
      </w:r>
    </w:p>
    <w:p>
      <w:pPr>
        <w:framePr w:w="8243" w:x="1280" w:y="52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许多方而不能把唯物论贯彻到底。当唯心论用曲解新的科学材料</w:t>
      </w:r>
    </w:p>
    <w:p>
      <w:pPr>
        <w:framePr w:w="8243" w:x="1280" w:y="52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的手法来攻击唯物论的时候，它们就往往无力抵御，要打败仗。</w:t>
      </w:r>
    </w:p>
    <w:p>
      <w:pPr>
        <w:framePr w:w="7714" w:x="1280" w:y="7340"/>
        <w:widowControl w:val="0"/>
        <w:autoSpaceDE w:val="0"/>
        <w:autoSpaceDN w:val="0"/>
        <w:spacing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只有马克思主义的唯物论，即辩证法的唯物论，才综合了人类</w:t>
      </w:r>
    </w:p>
    <w:p>
      <w:pPr>
        <w:framePr w:w="7714" w:x="1280" w:y="73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认识史上一切积极成果和各门科学的可靠结论，对世界的本原问</w:t>
      </w:r>
    </w:p>
    <w:p>
      <w:pPr>
        <w:framePr w:w="7714" w:x="1280" w:y="73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题作出了完全科学的回答。它以无可辩驳的巨量科学材料为根</w:t>
      </w:r>
    </w:p>
    <w:p>
      <w:pPr>
        <w:framePr w:w="7714" w:x="1280" w:y="73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据，确切地证明了以下的原理；</w:t>
      </w:r>
    </w:p>
    <w:p>
      <w:pPr>
        <w:framePr w:w="8266" w:x="1280" w:y="942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(1)物质是世界的唯一本原。世界上除了物质以外什么也没</w:t>
      </w:r>
    </w:p>
    <w:p>
      <w:pPr>
        <w:framePr w:w="8266" w:x="1280" w:y="94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有。物质的唯一特性就是客观实在性，即离开人的意识面独立又</w:t>
      </w:r>
    </w:p>
    <w:p>
      <w:pPr>
        <w:framePr w:w="8266" w:x="1280" w:y="94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能为意识所反映。物质的具体形态是无限多样的，物质的物理的</w:t>
      </w:r>
    </w:p>
    <w:p>
      <w:pPr>
        <w:framePr w:w="8266" w:x="1280" w:y="94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或化学的结构是无限复杂的，决不能把物质归结为某一种或某几</w:t>
      </w:r>
    </w:p>
    <w:p>
      <w:pPr>
        <w:framePr w:w="8266" w:x="1280" w:y="94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种特定的形态或特定的结构。自然科学在物质形态或物质结构方</w:t>
      </w:r>
    </w:p>
    <w:p>
      <w:pPr>
        <w:framePr w:w="7728" w:x="1300" w:y="12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面的任何新发现，决不能改变世界存在于人们的意识之外这个事</w:t>
      </w:r>
    </w:p>
    <w:p>
      <w:pPr>
        <w:framePr w:w="7728" w:x="1300" w:y="1202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实，决不能推翻世界的物质性。</w:t>
      </w:r>
    </w:p>
    <w:p>
      <w:pPr>
        <w:framePr w:w="6569" w:x="1940" w:y="13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(2)运动是物质的根本属性。没有不运动的物质，也没有无</w:t>
      </w:r>
    </w:p>
    <w:p>
      <w:pPr>
        <w:framePr w:w="8266" w:x="1280" w:y="13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物质的运动。运动的形态是无限多样的，决不能把物质的运动妇</w:t>
      </w:r>
    </w:p>
    <w:p>
      <w:pPr>
        <w:framePr w:w="8266" w:x="1280" w:y="135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结为机械运动一种形式或任何一种别的形式。各种运动形态是相</w:t>
      </w:r>
    </w:p>
    <w:p>
      <w:pPr>
        <w:framePr w:w="8266" w:x="1280" w:y="135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互联系并在一定的条件下相互转化的。整个物质世界是一个由低</w:t>
      </w:r>
    </w:p>
    <w:p>
      <w:pPr>
        <w:framePr w:w="8266" w:x="1280" w:y="135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级到高级、由简单到复杂的无限发展过程。</w:t>
      </w:r>
    </w:p>
    <w:p>
      <w:pPr>
        <w:framePr w:w="6569" w:x="1940" w:y="15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(3)空间和时间是物质存在的形式。没有不存在于空间和时</w:t>
      </w:r>
    </w:p>
    <w:p>
      <w:pPr>
        <w:framePr w:w="534" w:x="1560" w:y="16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16d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89" w:x="1520" w:y="310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间中的物质，也没有不以物质为内容的空间和时间。空间和时间</w:t>
      </w:r>
    </w:p>
    <w:p>
      <w:pPr>
        <w:framePr w:w="8289" w:x="1520" w:y="31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的物理特性和几何特性是多种多样的，决不能把它们归结为古典</w:t>
      </w:r>
    </w:p>
    <w:p>
      <w:pPr>
        <w:framePr w:w="8289" w:x="1520" w:y="310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力学或欧几里德几何学所描述的那样一种特性。自然科学在空间</w:t>
      </w:r>
    </w:p>
    <w:p>
      <w:pPr>
        <w:framePr w:w="7213" w:x="1520" w:y="4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和时间的特性方面的任何新发现，决不能推翻空间和时间的客观</w:t>
      </w:r>
    </w:p>
    <w:p>
      <w:pPr>
        <w:framePr w:w="7213" w:x="1520" w:y="4680"/>
        <w:widowControl w:val="0"/>
        <w:autoSpaceDE w:val="0"/>
        <w:autoSpaceDN w:val="0"/>
        <w:spacing w:before="2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性。</w:t>
      </w:r>
    </w:p>
    <w:p>
      <w:pPr>
        <w:framePr w:w="8266" w:x="1500" w:y="568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(4)意识决不是可以离开物质而独立存在的实体，决不是物</w:t>
      </w:r>
    </w:p>
    <w:p>
      <w:pPr>
        <w:framePr w:w="8266" w:x="1500" w:y="56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质世界的创造主。意识是物质世界发展到一定阶段的产物，是高</w:t>
      </w:r>
    </w:p>
    <w:p>
      <w:pPr>
        <w:framePr w:w="8266" w:x="1500" w:y="56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度地组织起来了的特殊物质——人的头脑的机能，是客观物质现</w:t>
      </w:r>
    </w:p>
    <w:p>
      <w:pPr>
        <w:framePr w:w="8266" w:x="1500" w:y="56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象在人的头脑中的反映。意识一点也不能离开物质。意识的存在</w:t>
      </w:r>
    </w:p>
    <w:p>
      <w:pPr>
        <w:framePr w:w="8266" w:x="1500" w:y="56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丝毫不能推翻世界的物质统一性；恰好相反，意识本身只能从统一</w:t>
      </w:r>
    </w:p>
    <w:p>
      <w:pPr>
        <w:framePr w:w="8266" w:x="1500" w:y="56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的物质世界的无限发展中才能得到科学的说明、</w:t>
      </w:r>
    </w:p>
    <w:p>
      <w:pPr>
        <w:framePr w:w="8538" w:x="1500" w:y="878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上述这些，可以归结为两个基本原理：一个是世界的物质统一</w:t>
      </w:r>
    </w:p>
    <w:p>
      <w:pPr>
        <w:framePr w:w="8538" w:x="1500" w:y="87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性的原理，一个是世界的无限发展的原理。用一句话概括起来，就</w:t>
      </w:r>
    </w:p>
    <w:p>
      <w:pPr>
        <w:framePr w:w="8538" w:x="1500" w:y="87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是：世界是物质统一体的无限发展过程。</w:t>
      </w:r>
    </w:p>
    <w:p>
      <w:pPr>
        <w:framePr w:w="9071" w:x="1500" w:y="103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这就是唯物辩证法在世界本原问题上的根本观点。这是彻底</w:t>
      </w:r>
    </w:p>
    <w:p>
      <w:pPr>
        <w:framePr w:w="9071" w:x="1500" w:y="103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的物质一元论的观点，它完全克服了旧唯物论的片面性和不彻底</w:t>
      </w:r>
    </w:p>
    <w:p>
      <w:pPr>
        <w:framePr w:w="9071" w:x="1500" w:y="103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性，为整个世界提供了一幅严整的科学图画，使唯心论的一切谬说</w:t>
      </w:r>
    </w:p>
    <w:p>
      <w:pPr>
        <w:framePr w:w="9071" w:x="1500" w:y="1032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归于破产。</w:t>
      </w:r>
    </w:p>
    <w:p>
      <w:pPr>
        <w:framePr w:w="4122" w:x="2120" w:y="12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本篇的任务在于论述这个根本观点。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27" w:x="9580" w:y="2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165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49" w:x="4900" w:y="3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第一</w:t>
      </w:r>
    </w:p>
    <w:p>
      <w:pPr>
        <w:framePr w:w="677" w:x="6000" w:y="3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章</w:t>
      </w:r>
    </w:p>
    <w:p>
      <w:pPr>
        <w:framePr w:w="3846" w:x="3420" w:y="45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物质、运动、空间与时间</w:t>
      </w:r>
    </w:p>
    <w:p>
      <w:pPr>
        <w:framePr w:w="1158" w:x="4320" w:y="5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第一节</w:t>
      </w:r>
    </w:p>
    <w:p>
      <w:pPr>
        <w:framePr w:w="677" w:x="5760" w:y="5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物</w:t>
      </w:r>
    </w:p>
    <w:p>
      <w:pPr>
        <w:framePr w:w="677" w:x="6820" w:y="5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质</w:t>
      </w:r>
    </w:p>
    <w:p>
      <w:pPr>
        <w:framePr w:w="6389" w:x="3860" w:y="67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人们在社会实践的过程中，每日每时都要</w:t>
      </w:r>
    </w:p>
    <w:p>
      <w:pPr>
        <w:framePr w:w="6389" w:x="3860" w:y="67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通过自己的肉体感官接触外界的种种事物。这</w:t>
      </w:r>
    </w:p>
    <w:p>
      <w:pPr>
        <w:framePr w:w="1450" w:x="1820" w:y="7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物质的范畴</w:t>
      </w:r>
    </w:p>
    <w:p>
      <w:pPr>
        <w:framePr w:w="9592" w:x="1340" w:y="7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些事物的性质和状态是千差万别的。但是，所有这些事物都有一</w:t>
      </w:r>
    </w:p>
    <w:p>
      <w:pPr>
        <w:framePr w:w="9592" w:x="1340" w:y="77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个共同的本质的特性，那就是它们都存在于人们的意识之外，同时</w:t>
      </w:r>
    </w:p>
    <w:p>
      <w:pPr>
        <w:framePr w:w="9592" w:x="1340" w:y="77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又是人们感觉的泉源。如果把一切事物的特殊性质和特殊状态撇</w:t>
      </w:r>
    </w:p>
    <w:p>
      <w:pPr>
        <w:framePr w:w="9592" w:x="1340" w:y="77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开，单把这一共同的本质的特性抽象出来，我们就得到一个概括一</w:t>
      </w:r>
    </w:p>
    <w:p>
      <w:pPr>
        <w:framePr w:w="9592" w:x="1340" w:y="77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切事物的哲学范畴，这个范畴就是物质。列宁给物质下了一个经</w:t>
      </w:r>
    </w:p>
    <w:p>
      <w:pPr>
        <w:framePr w:w="9592" w:x="1340" w:y="77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典式的定义：“物质是标志客观实在的哲学范畴，这种客观实在是</w:t>
      </w:r>
    </w:p>
    <w:p>
      <w:pPr>
        <w:framePr w:w="9592" w:x="1340" w:y="77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人感觉到的，它不依赖于我们的感觉而存在，为我们的感觉所复</w:t>
      </w:r>
    </w:p>
    <w:p>
      <w:pPr>
        <w:framePr w:w="9592" w:x="1340" w:y="7760"/>
        <w:widowControl w:val="0"/>
        <w:autoSpaceDE w:val="0"/>
        <w:autoSpaceDN w:val="0"/>
        <w:spacing w:before="22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写、摄影、反映。”①换句话说，物质就是离开意识而独立又能为意</w:t>
      </w:r>
    </w:p>
    <w:p>
      <w:pPr>
        <w:framePr w:w="9592" w:x="1340" w:y="7760"/>
        <w:widowControl w:val="0"/>
        <w:autoSpaceDE w:val="0"/>
        <w:autoSpaceDN w:val="0"/>
        <w:spacing w:before="24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识所反映的客观实在。</w:t>
      </w:r>
    </w:p>
    <w:p>
      <w:pPr>
        <w:framePr w:w="8917" w:x="1960" w:y="12400"/>
        <w:widowControl w:val="0"/>
        <w:autoSpaceDE w:val="0"/>
        <w:autoSpaceDN w:val="0"/>
        <w:spacing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唯物辩证法的物质范畴，是哲学史和科学史长期发展的结晶。</w:t>
      </w:r>
    </w:p>
    <w:p>
      <w:pPr>
        <w:framePr w:w="8917" w:x="1960" w:y="12400"/>
        <w:widowControl w:val="0"/>
        <w:autoSpaceDE w:val="0"/>
        <w:autoSpaceDN w:val="0"/>
        <w:spacing w:before="234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马克思主义以前的唯物论，很早就提出了物质的范畴，并把物</w:t>
      </w:r>
    </w:p>
    <w:p>
      <w:pPr>
        <w:framePr w:w="9571" w:x="1340" w:y="1346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质看作世界的唯一本原。这个基本思想无疑是正确的。但是，由</w:t>
      </w:r>
    </w:p>
    <w:p>
      <w:pPr>
        <w:framePr w:w="8758" w:x="1340" w:y="13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于历史条件和科学知识水平的限制，它们都不能对物质范畴的内</w:t>
      </w:r>
    </w:p>
    <w:p>
      <w:pPr>
        <w:framePr w:w="9071" w:x="1320" w:y="14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容作出完全科学的规定。它们的共同缺陷，就在于把物质本身同物</w:t>
      </w:r>
    </w:p>
    <w:p>
      <w:pPr>
        <w:framePr w:w="477" w:x="1700" w:y="15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7412" w:x="2200" w:y="15580"/>
        <w:widowControl w:val="0"/>
        <w:autoSpaceDE w:val="0"/>
        <w:autoSpaceDN w:val="0"/>
        <w:spacing w:line="205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0"/>
          <w:szCs w:val="22"/>
          <w:lang w:val="en-US" w:eastAsia="en-US" w:bidi="ar-SA"/>
        </w:rPr>
        <w:t>列宁：《唯物主义和经验批判主义》，《列宁全集》第14卷，第128页。</w:t>
      </w:r>
    </w:p>
    <w:p>
      <w:pPr>
        <w:framePr w:w="534" w:x="1580" w:y="161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166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1" w:x="1380" w:y="312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质的某种具体形态混为一谈，把物质的一般属性同物质在某种特</w:t>
      </w:r>
    </w:p>
    <w:p>
      <w:pPr>
        <w:framePr w:w="9071" w:x="1380" w:y="31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定状态下的特殊属性混为一谈。例如，古代的朴素唯物论把物质</w:t>
      </w:r>
    </w:p>
    <w:p>
      <w:pPr>
        <w:framePr w:w="9071" w:x="1380" w:y="312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归结为某一种或某几种实物(在希腊是水、火或空气，在中国是金，</w:t>
      </w:r>
    </w:p>
    <w:p>
      <w:pPr>
        <w:framePr w:w="9071" w:x="1380" w:y="312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木、水、火、土，在印度是地、水、风、火，等等)；机械唯物论把物质归</w:t>
      </w:r>
    </w:p>
    <w:p>
      <w:pPr>
        <w:framePr w:w="9071" w:x="1380" w:y="312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结为“不可分割的”最小粒子。这些论断都不能摆脱物质的具体形</w:t>
      </w:r>
    </w:p>
    <w:p>
      <w:pPr>
        <w:framePr w:w="9071" w:x="1380" w:y="3120"/>
        <w:widowControl w:val="0"/>
        <w:autoSpaceDE w:val="0"/>
        <w:autoSpaceDN w:val="0"/>
        <w:spacing w:before="2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态的束缚，到达于高度的抽象，从而把握住一切事物的共同本质。</w:t>
      </w:r>
    </w:p>
    <w:p>
      <w:pPr>
        <w:framePr w:w="9071" w:x="1380" w:y="31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这个弱点，使它们不能对千差万别的客观现象(特别是社会现象)</w:t>
      </w:r>
    </w:p>
    <w:p>
      <w:pPr>
        <w:framePr w:w="9071" w:x="1380" w:y="312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作出科学的解释，不能对自然科学上的重大发现作出正确的说明，</w:t>
      </w:r>
    </w:p>
    <w:p>
      <w:pPr>
        <w:framePr w:w="9071" w:x="1380" w:y="31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不能对唯心论的攻击作出有效的驳斥。只有唯物辩证法才总结了</w:t>
      </w:r>
    </w:p>
    <w:p>
      <w:pPr>
        <w:framePr w:w="9071" w:x="1380" w:y="31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哲学和科学长期发展的成果，克服了以往唯物论的局限性，制定</w:t>
      </w:r>
    </w:p>
    <w:p>
      <w:pPr>
        <w:framePr w:w="9071" w:x="1380" w:y="3120"/>
        <w:widowControl w:val="0"/>
        <w:autoSpaceDE w:val="0"/>
        <w:autoSpaceDN w:val="0"/>
        <w:spacing w:before="27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了完全科学的物质范畴。这个范畴抓住了一切物质现象的普遍的</w:t>
      </w:r>
    </w:p>
    <w:p>
      <w:pPr>
        <w:framePr w:w="9071" w:x="1380" w:y="31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本质，即它们的客观实在性。因此，它不仅适用于自然现象，而且</w:t>
      </w:r>
    </w:p>
    <w:p>
      <w:pPr>
        <w:framePr w:w="9071" w:x="1380" w:y="312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也适用于社会现象。只有从这个时候起，才为唯物论奠定了一块</w:t>
      </w:r>
    </w:p>
    <w:p>
      <w:pPr>
        <w:framePr w:w="9071" w:x="1380" w:y="312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不可动摇的基石。</w:t>
      </w:r>
    </w:p>
    <w:p>
      <w:pPr>
        <w:framePr w:w="8758" w:x="1380" w:y="1034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正因为物质范畴对于唯物论具有基石的意义，所以一切唯心</w:t>
      </w:r>
    </w:p>
    <w:p>
      <w:pPr>
        <w:framePr w:w="8758" w:x="1380" w:y="103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论者总是把攻击的矛头对准物质范畴。在唯物辩证法产生以前是</w:t>
      </w:r>
    </w:p>
    <w:p>
      <w:pPr>
        <w:framePr w:w="8758" w:x="1380" w:y="103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这样，在唯物辩证法产生以后也还是这样。十七世纪的英国大主</w:t>
      </w:r>
    </w:p>
    <w:p>
      <w:pPr>
        <w:framePr w:w="8758" w:x="1380" w:y="103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教、主观唯心论者贝克莱在总结反对唯物论的经验时写道：“无神</w:t>
      </w:r>
    </w:p>
    <w:p>
      <w:pPr>
        <w:framePr w:w="8758" w:x="1380" w:y="103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论和反宗教的一切渎神体系是建立在物质学说或有形实体学说的</w:t>
      </w:r>
    </w:p>
    <w:p>
      <w:pPr>
        <w:framePr w:w="6771" w:x="2840" w:y="12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……物质的实体对于各个时代的无神论者是一个多么</w:t>
      </w:r>
    </w:p>
    <w:p>
      <w:pPr>
        <w:framePr w:w="1450" w:x="1380" w:y="129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基础上的，</w:t>
      </w:r>
    </w:p>
    <w:p>
      <w:pPr>
        <w:framePr w:w="9592" w:x="1400" w:y="13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伟大的朋友，这是用不着多说的。他们的一切怪异体系之依存于物</w:t>
      </w:r>
    </w:p>
    <w:p>
      <w:pPr>
        <w:framePr w:w="9592" w:x="1400" w:y="134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质的实体，是如此明显，如此必要，以致一旦把这个基石抽掉，整个</w:t>
      </w:r>
    </w:p>
    <w:p>
      <w:pPr>
        <w:framePr w:w="9592" w:x="1400" w:y="13440"/>
        <w:widowControl w:val="0"/>
        <w:autoSpaceDE w:val="0"/>
        <w:autoSpaceDN w:val="0"/>
        <w:spacing w:before="260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建筑物就一定倒塌。”因此，他认为，“物质只要被逐出自然界，就会</w:t>
      </w:r>
    </w:p>
    <w:p>
      <w:pPr>
        <w:framePr w:w="9592" w:x="1400" w:y="13440"/>
        <w:widowControl w:val="0"/>
        <w:autoSpaceDE w:val="0"/>
        <w:autoSpaceDN w:val="0"/>
        <w:spacing w:before="27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带走很多怀疑论的和渎神的体系，带走无数的争论和纠缠不清的</w:t>
      </w:r>
    </w:p>
    <w:p>
      <w:pPr>
        <w:framePr w:w="9592" w:x="1400" w:y="13440"/>
        <w:widowControl w:val="0"/>
        <w:autoSpaceDE w:val="0"/>
        <w:autoSpaceDN w:val="0"/>
        <w:spacing w:before="244"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问题，……这些争论和问题使神学家和哲学家经常感到烦恼。”①</w:t>
      </w:r>
    </w:p>
    <w:p>
      <w:pPr>
        <w:framePr w:w="8350" w:x="2300" w:y="16600"/>
        <w:widowControl w:val="0"/>
        <w:autoSpaceDE w:val="0"/>
        <w:autoSpaceDN w:val="0"/>
        <w:spacing w:line="205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0"/>
          <w:szCs w:val="22"/>
          <w:lang w:val="en-US" w:eastAsia="en-US" w:bidi="ar-SA"/>
        </w:rPr>
        <w:t>转引自列宁：《唯物主义和经验批判主义》，《列宁全集》第14卷，第15-16页。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80" w:y="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167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58" w:x="1440" w:y="20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应当说，这个唯物论的死敌确实抓住了问题的关键，他赤裸裸地道</w:t>
      </w:r>
    </w:p>
    <w:p>
      <w:pPr>
        <w:framePr w:w="9658" w:x="1440" w:y="2020"/>
        <w:widowControl w:val="0"/>
        <w:autoSpaceDE w:val="0"/>
        <w:autoSpaceDN w:val="0"/>
        <w:spacing w:before="248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出了一切唯心论者对于物质的仇恨和恐惧的心情。事实上，贝克莱</w:t>
      </w:r>
    </w:p>
    <w:p>
      <w:pPr>
        <w:framePr w:w="9658" w:x="1440" w:y="2020"/>
        <w:widowControl w:val="0"/>
        <w:autoSpaceDE w:val="0"/>
        <w:autoSpaceDN w:val="0"/>
        <w:spacing w:before="212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本人和一切唯心论者的终身“事业”，无非就是妄图把物质“逐出自</w:t>
      </w:r>
    </w:p>
    <w:p>
      <w:pPr>
        <w:framePr w:w="9658" w:x="1440" w:y="2020"/>
        <w:widowControl w:val="0"/>
        <w:autoSpaceDE w:val="0"/>
        <w:autoSpaceDN w:val="0"/>
        <w:spacing w:before="241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然界”，从而“抽掉”唯物论的基石。贝克莱千百次地叫嚷：物质是</w:t>
      </w:r>
    </w:p>
    <w:p>
      <w:pPr>
        <w:framePr w:w="9658" w:x="1440" w:y="2020"/>
        <w:widowControl w:val="0"/>
        <w:autoSpaceDE w:val="0"/>
        <w:autoSpaceDN w:val="0"/>
        <w:spacing w:before="241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根本不存在的，甚至连在想象中也不存在的东西”，是“无”。他费</w:t>
      </w:r>
    </w:p>
    <w:p>
      <w:pPr>
        <w:framePr w:w="9658" w:x="1440" w:y="2020"/>
        <w:widowControl w:val="0"/>
        <w:autoSpaceDE w:val="0"/>
        <w:autoSpaceDN w:val="0"/>
        <w:spacing w:before="221" w:line="271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尽心机地妄想证明：“存在就是被感知”，物就是“观念的集合”。在</w:t>
      </w:r>
    </w:p>
    <w:p>
      <w:pPr>
        <w:framePr w:w="9658" w:x="1440" w:y="51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唯物辩证法的科学的物质范畴制定以后，现代主观唯心论者们仍</w:t>
      </w:r>
    </w:p>
    <w:p>
      <w:pPr>
        <w:framePr w:w="9658" w:x="1440" w:y="516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然继承着贝克莱的衣钵，用新名词、新术语把自己装扮起来，对自</w:t>
      </w:r>
    </w:p>
    <w:p>
      <w:pPr>
        <w:framePr w:w="9658" w:x="1440" w:y="51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然科学的新发现作出歪曲的解释，用千百种调子继续对物质范畴</w:t>
      </w:r>
    </w:p>
    <w:p>
      <w:pPr>
        <w:framePr w:w="9658" w:x="1440" w:y="51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进行疯狂的攻击。例如经验批判论者马赫硬说：物质不过是“具有</w:t>
      </w:r>
    </w:p>
    <w:p>
      <w:pPr>
        <w:framePr w:w="9658" w:x="1440" w:y="5160"/>
        <w:widowControl w:val="0"/>
        <w:autoSpaceDE w:val="0"/>
        <w:autoSpaceDN w:val="0"/>
        <w:spacing w:before="260" w:line="280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相对稳定性的感觉复合的思想符号。”实用主义者杜威说：“世界是</w:t>
      </w:r>
    </w:p>
    <w:p>
      <w:pPr>
        <w:framePr w:w="9658" w:x="1440" w:y="5160"/>
        <w:widowControl w:val="0"/>
        <w:autoSpaceDE w:val="0"/>
        <w:autoSpaceDN w:val="0"/>
        <w:spacing w:before="240" w:line="270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我的观念，我的活动，我的经验。”逻辑实证论者维特根斯坦说：“世</w:t>
      </w:r>
    </w:p>
    <w:p>
      <w:pPr>
        <w:framePr w:w="9658" w:x="1440" w:y="5160"/>
        <w:widowControl w:val="0"/>
        <w:autoSpaceDE w:val="0"/>
        <w:autoSpaceDN w:val="0"/>
        <w:spacing w:before="230" w:line="289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界是我的世界。死了之后，世界不是改变了而是停止了。”他们异</w:t>
      </w:r>
    </w:p>
    <w:p>
      <w:pPr>
        <w:framePr w:w="9658" w:x="1440" w:y="5160"/>
        <w:widowControl w:val="0"/>
        <w:autoSpaceDE w:val="0"/>
        <w:autoSpaceDN w:val="0"/>
        <w:spacing w:before="251" w:line="269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口同声地断言，物质是“多余的假设”，是“可有可无的东西”；承认</w:t>
      </w:r>
    </w:p>
    <w:p>
      <w:pPr>
        <w:framePr w:w="9658" w:x="1440" w:y="5160"/>
        <w:widowControl w:val="0"/>
        <w:autoSpaceDE w:val="0"/>
        <w:autoSpaceDN w:val="0"/>
        <w:spacing w:before="231" w:line="276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物质，就是“形而上学的独断”，就是“没有逻辑根据的荒谬思想”</w:t>
      </w:r>
    </w:p>
    <w:p>
      <w:pPr>
        <w:framePr w:w="9658" w:x="1440" w:y="516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显然，这些主观唯心论者反对物质范畴的挣扎是徒劳的，因为他们</w:t>
      </w:r>
    </w:p>
    <w:p>
      <w:pPr>
        <w:framePr w:w="446" w:x="10040" w:y="94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口</w:t>
      </w:r>
    </w:p>
    <w:p>
      <w:pPr>
        <w:framePr w:w="7452" w:x="1440" w:y="103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的论断是同人类实践的全部经验和各门科学的成果根本不相容</w:t>
      </w:r>
    </w:p>
    <w:p>
      <w:pPr>
        <w:framePr w:w="800" w:x="1440" w:y="10860"/>
        <w:widowControl w:val="0"/>
        <w:autoSpaceDE w:val="0"/>
        <w:autoSpaceDN w:val="0"/>
        <w:spacing w:line="227" w:lineRule="exact"/>
        <w:rPr>
          <w:rFonts w:ascii="SimSun"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的。</w:t>
      </w:r>
    </w:p>
    <w:p>
      <w:pPr>
        <w:framePr w:w="9658" w:x="1440" w:y="1136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客观唯心论者也反对唯物论的物质范畴。一般说来，客观唯</w:t>
      </w:r>
    </w:p>
    <w:p>
      <w:pPr>
        <w:framePr w:w="9658" w:x="1440" w:y="11360"/>
        <w:widowControl w:val="0"/>
        <w:autoSpaceDE w:val="0"/>
        <w:autoSpaceDN w:val="0"/>
        <w:spacing w:before="224" w:line="280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心论者在表面上并不反对承认“客观”世界，并不反对使用“物质”</w:t>
      </w:r>
    </w:p>
    <w:p>
      <w:pPr>
        <w:framePr w:w="9658" w:x="1440" w:y="11360"/>
        <w:widowControl w:val="0"/>
        <w:autoSpaceDE w:val="0"/>
        <w:autoSpaceDN w:val="0"/>
        <w:spacing w:before="24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这个名词。他们也主张自然界不依赖子“我”的观念。但是，他们</w:t>
      </w:r>
    </w:p>
    <w:p>
      <w:pPr>
        <w:framePr w:w="9658" w:x="1440" w:y="11360"/>
        <w:widowControl w:val="0"/>
        <w:autoSpaceDE w:val="0"/>
        <w:autoSpaceDN w:val="0"/>
        <w:spacing w:before="26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却主张自然界依赖一种据说是不属于任何人的“客观”的精神(例</w:t>
      </w:r>
    </w:p>
    <w:p>
      <w:pPr>
        <w:framePr w:w="9658" w:x="1440" w:y="1136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如，在柏拉图那里是“理念”，在黑格尔那里是“绝对观念”，在我国</w:t>
      </w:r>
    </w:p>
    <w:p>
      <w:pPr>
        <w:framePr w:w="9658" w:x="1440" w:y="113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宋代程朱学派那里是“理”)。实际上，精神是人脑的产物，是客观</w:t>
      </w:r>
    </w:p>
    <w:p>
      <w:pPr>
        <w:framePr w:w="9658" w:x="1440" w:y="1136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实在的反映，所谓不依赖于物质的“客观”的精神，完全是一种虚</w:t>
      </w:r>
    </w:p>
    <w:p>
      <w:pPr>
        <w:framePr w:w="9658" w:x="1440" w:y="1136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构。客观唯心论者的这种虚构，不过是把人的概念夸大成为脱离</w:t>
      </w:r>
    </w:p>
    <w:p>
      <w:pPr>
        <w:framePr w:w="9658" w:x="1440" w:y="113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物质的独立实体，夸大成为现实事物的创造主，从面否认物质是世</w:t>
      </w:r>
    </w:p>
    <w:p>
      <w:pPr>
        <w:framePr w:w="534" w:x="1700" w:y="161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168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51" w:x="1420" w:y="32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界的唯一本原而已。可见，客观唯心论虽然在形式上同主观唯心</w:t>
      </w:r>
    </w:p>
    <w:p>
      <w:pPr>
        <w:framePr w:w="7751" w:x="1420" w:y="320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论有所不同，但在否认不依赖于意识的客观实在，即反对唯物论的</w:t>
      </w:r>
    </w:p>
    <w:p>
      <w:pPr>
        <w:framePr w:w="6072" w:x="1420" w:y="42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物质范畴这一点上，是同主观唯心论毫无区别的。</w:t>
      </w:r>
    </w:p>
    <w:p>
      <w:pPr>
        <w:framePr w:w="7958" w:x="1900" w:y="4780"/>
        <w:widowControl w:val="0"/>
        <w:autoSpaceDE w:val="0"/>
        <w:autoSpaceDN w:val="0"/>
        <w:spacing w:line="224" w:lineRule="exact"/>
        <w:ind w:left="298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为了正确地理解唯物辩证法的物质范</w:t>
      </w:r>
    </w:p>
    <w:p>
      <w:pPr>
        <w:framePr w:w="7958" w:x="1900" w:y="4780"/>
        <w:widowControl w:val="0"/>
        <w:autoSpaceDE w:val="0"/>
        <w:autoSpaceDN w:val="0"/>
        <w:spacing w:before="1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物质范畴同物</w:t>
      </w:r>
    </w:p>
    <w:p>
      <w:pPr>
        <w:framePr w:w="7958" w:x="1900" w:y="4780"/>
        <w:widowControl w:val="0"/>
        <w:autoSpaceDE w:val="0"/>
        <w:autoSpaceDN w:val="0"/>
        <w:spacing w:before="36" w:line="240" w:lineRule="exact"/>
        <w:ind w:left="23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畴，必须把物质范畴同关于物质结构的观念</w:t>
      </w:r>
    </w:p>
    <w:p>
      <w:pPr>
        <w:framePr w:w="1563" w:x="1900" w:y="55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质结构观念的</w:t>
      </w:r>
    </w:p>
    <w:p>
      <w:pPr>
        <w:framePr w:w="5244" w:x="4260" w:y="57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区别开来。有两个不同性质的问题：一个问</w:t>
      </w:r>
    </w:p>
    <w:p>
      <w:pPr>
        <w:framePr w:w="1355" w:x="1920" w:y="60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区别和联系</w:t>
      </w:r>
    </w:p>
    <w:p>
      <w:pPr>
        <w:framePr w:w="8878" w:x="1380" w:y="6320"/>
        <w:widowControl w:val="0"/>
        <w:autoSpaceDE w:val="0"/>
        <w:autoSpaceDN w:val="0"/>
        <w:spacing w:line="240" w:lineRule="exact"/>
        <w:ind w:left="288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题是，有没有离开意识而独立又为意识所反</w:t>
      </w:r>
    </w:p>
    <w:p>
      <w:pPr>
        <w:framePr w:w="8878" w:x="1380" w:y="632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映的客观实在?这是一个哲学问题。唯物辩证法肯定地回答这个问</w:t>
      </w:r>
    </w:p>
    <w:p>
      <w:pPr>
        <w:framePr w:w="8878" w:x="1380" w:y="6320"/>
        <w:widowControl w:val="0"/>
        <w:autoSpaceDE w:val="0"/>
        <w:autoSpaceDN w:val="0"/>
        <w:spacing w:before="280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题，并用“物质”这个范畴来标志这种客观实在。另一个问题是，物</w:t>
      </w:r>
    </w:p>
    <w:p>
      <w:pPr>
        <w:framePr w:w="8878" w:x="1380" w:y="632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质按其物理结构说来是怎样的?这并不是一个哲学问题，而仅仅</w:t>
      </w:r>
    </w:p>
    <w:p>
      <w:pPr>
        <w:framePr w:w="8243" w:x="1380" w:y="83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是一个自然科学的问题。自然科学关于物质结构的学说就是回答</w:t>
      </w:r>
    </w:p>
    <w:p>
      <w:pPr>
        <w:framePr w:w="8243" w:x="1380" w:y="8380"/>
        <w:widowControl w:val="0"/>
        <w:autoSpaceDE w:val="0"/>
        <w:autoSpaceDN w:val="0"/>
        <w:spacing w:before="24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这个问题的。</w:t>
      </w:r>
    </w:p>
    <w:p>
      <w:pPr>
        <w:framePr w:w="8754" w:x="1360" w:y="9420"/>
        <w:widowControl w:val="0"/>
        <w:autoSpaceDE w:val="0"/>
        <w:autoSpaceDN w:val="0"/>
        <w:spacing w:line="256" w:lineRule="exact"/>
        <w:ind w:left="70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自然科学关于物质结构的学说，是相对的、可变的，是必然要</w:t>
      </w:r>
    </w:p>
    <w:p>
      <w:pPr>
        <w:framePr w:w="8754" w:x="1360" w:y="942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随着自然科学的发展而日趋深化的。在这一方面，比较不完善的</w:t>
      </w:r>
    </w:p>
    <w:p>
      <w:pPr>
        <w:framePr w:w="8754" w:x="1360" w:y="942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观念为比较完善的观念所补充或修正的过程是没有止境的。在十</w:t>
      </w:r>
    </w:p>
    <w:p>
      <w:pPr>
        <w:framePr w:w="8266" w:x="1380" w:y="109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八世纪到十九世纪末(1896年以前)的这段时期中，自然科学认为</w:t>
      </w:r>
    </w:p>
    <w:p>
      <w:pPr>
        <w:framePr w:w="8266" w:x="1380" w:y="10980"/>
        <w:widowControl w:val="0"/>
        <w:autoSpaceDE w:val="0"/>
        <w:autoSpaceDN w:val="0"/>
        <w:spacing w:before="24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原子是组成物质的最小粒子，是永恒不变的、不可分割的“宇宙之</w:t>
      </w:r>
    </w:p>
    <w:p>
      <w:pPr>
        <w:framePr w:w="9071" w:x="1380" w:y="119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砖”，并且认为一切物体(从天体到原子)的运动都服从于力学的规</w:t>
      </w:r>
    </w:p>
    <w:p>
      <w:pPr>
        <w:framePr w:w="9071" w:x="1380" w:y="11980"/>
        <w:widowControl w:val="0"/>
        <w:autoSpaceDE w:val="0"/>
        <w:autoSpaceDN w:val="0"/>
        <w:spacing w:before="268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律。这就是世界的机械图画。</w:t>
      </w:r>
    </w:p>
    <w:p>
      <w:pPr>
        <w:framePr w:w="7949" w:x="2000" w:y="130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十九世纪末(1896一1897)，物理学作出了两个划时代的发现：</w:t>
      </w:r>
    </w:p>
    <w:p>
      <w:pPr>
        <w:framePr w:w="9659" w:x="1360" w:y="135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电子和放射性现象。这两个发现证明，原子并不是什么最小的粒</w:t>
      </w:r>
    </w:p>
    <w:p>
      <w:pPr>
        <w:framePr w:w="9659" w:x="1360" w:y="13560"/>
        <w:widowControl w:val="0"/>
        <w:autoSpaceDE w:val="0"/>
        <w:autoSpaceDN w:val="0"/>
        <w:spacing w:before="228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子，并不是什么永恒不变和不可分割的“宇宙之砖”，而是由原子核</w:t>
      </w:r>
    </w:p>
    <w:p>
      <w:pPr>
        <w:framePr w:w="9659" w:x="1360" w:y="13560"/>
        <w:widowControl w:val="0"/>
        <w:autoSpaceDE w:val="0"/>
        <w:autoSpaceDN w:val="0"/>
        <w:spacing w:before="241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和电子组成的；而电子的本性也不是机械的，而是电磁性的。于</w:t>
      </w:r>
    </w:p>
    <w:p>
      <w:pPr>
        <w:framePr w:w="9659" w:x="1360" w:y="1356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是，旧的世界的机械图画的不完善性就暴露出来了(新的发现所推</w:t>
      </w:r>
    </w:p>
    <w:p>
      <w:pPr>
        <w:framePr w:w="9659" w:x="1360" w:y="1356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翻的只是把原子看作不变的和不可分割的最小粒子的那个观念，</w:t>
      </w:r>
    </w:p>
    <w:p>
      <w:pPr>
        <w:framePr w:w="9659" w:x="1360" w:y="13560"/>
        <w:widowControl w:val="0"/>
        <w:autoSpaceDE w:val="0"/>
        <w:autoSpaceDN w:val="0"/>
        <w:spacing w:before="228" w:line="294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至于原子是组成物质的单位这一点，仍然是正确的)，世界的电磁</w:t>
      </w:r>
    </w:p>
    <w:p>
      <w:pPr>
        <w:framePr w:w="9659" w:x="1360" w:y="13560"/>
        <w:widowControl w:val="0"/>
        <w:autoSpaceDE w:val="0"/>
        <w:autoSpaceDN w:val="0"/>
        <w:spacing w:before="24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图画补充和修正了世界的机械图画。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460" w:y="4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169</w:t>
      </w:r>
    </w:p>
    <w:p>
      <w:pPr>
        <w:framePr w:w="396" w:x="6660" w:y="1680"/>
        <w:widowControl w:val="0"/>
        <w:autoSpaceDE w:val="0"/>
        <w:autoSpaceDN w:val="0"/>
        <w:spacing w:line="99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0"/>
          <w:szCs w:val="22"/>
          <w:lang w:val="en-US" w:eastAsia="en-US" w:bidi="ar-SA"/>
        </w:rPr>
        <w:t>-y</w:t>
      </w:r>
      <w:r>
        <w:rPr>
          <w:rFonts w:ascii="SimSun" w:eastAsiaTheme="minorEastAsia" w:hAnsiTheme="minorHAnsi" w:cstheme="minorBidi"/>
          <w:color w:val="000000"/>
          <w:spacing w:val="-1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0"/>
          <w:szCs w:val="22"/>
          <w:lang w:val="en-US" w:eastAsia="en-US" w:bidi="ar-SA"/>
        </w:rPr>
        <w:t>Lj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390" w:x="1520" w:y="21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到了二十世纪二十年代，世界的电磁图画的不完善性又暴露</w:t>
      </w:r>
    </w:p>
    <w:p>
      <w:pPr>
        <w:framePr w:w="8390" w:x="1520" w:y="210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出来了。因为在世界的电磁图画中，电子仍然被想象为按照力学</w:t>
      </w:r>
    </w:p>
    <w:p>
      <w:pPr>
        <w:framePr w:w="8390" w:x="1520" w:y="21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的规律围绕着原子核旋转的普通球体(原子的模型被设想为太阳</w:t>
      </w:r>
    </w:p>
    <w:p>
      <w:pPr>
        <w:framePr w:w="8390" w:x="1520" w:y="21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系的缩影)。但是，进一步的研究发现了电子的衍射现象，表明了</w:t>
      </w:r>
    </w:p>
    <w:p>
      <w:pPr>
        <w:framePr w:w="8390" w:x="1520" w:y="210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电子并不是普通的球体，而是具有二象性(微粒的特性和波的特</w:t>
      </w:r>
    </w:p>
    <w:p>
      <w:pPr>
        <w:framePr w:w="8390" w:x="1520" w:y="21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性)的微观客体；电子的运动服从于本质上不同于古典力学的量子</w:t>
      </w:r>
    </w:p>
    <w:p>
      <w:pPr>
        <w:framePr w:w="8390" w:x="1520" w:y="21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力学规律。以后又相继发现，原子和原子核等微观客体也都具有</w:t>
      </w:r>
    </w:p>
    <w:p>
      <w:pPr>
        <w:framePr w:w="8390" w:x="1520" w:y="21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二象性，也都服从于量子力学的规律。于是世界的量子力学的图</w:t>
      </w:r>
    </w:p>
    <w:p>
      <w:pPr>
        <w:framePr w:w="8390" w:x="1520" w:y="210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画又补充和修正了世界的电磁图画。</w:t>
      </w:r>
    </w:p>
    <w:p>
      <w:pPr>
        <w:framePr w:w="8413" w:x="1520" w:y="678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但是，近二十年来，量子力学也逐渐显露出它的不完备性。不</w:t>
      </w:r>
    </w:p>
    <w:p>
      <w:pPr>
        <w:framePr w:w="8413" w:x="1520" w:y="67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包括在量子力学范围内的更为复杂的现象(原子核过程、核内过程</w:t>
      </w:r>
    </w:p>
    <w:p>
      <w:pPr>
        <w:framePr w:w="8413" w:x="1520" w:y="67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等等)正在被揭示着，量子力学的世界图画又正在被更新的世界图</w:t>
      </w:r>
    </w:p>
    <w:p>
      <w:pPr>
        <w:framePr w:w="8413" w:x="1520" w:y="67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画所补充和修正。</w:t>
      </w:r>
    </w:p>
    <w:p>
      <w:pPr>
        <w:framePr w:w="7176" w:x="2140" w:y="88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从以上的简略叙述中可以看出，人们对于物质的物理结构的</w:t>
      </w:r>
    </w:p>
    <w:p>
      <w:pPr>
        <w:framePr w:w="9660" w:x="1480" w:y="934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认识，是一个由浅入深、由片面到更多的方面的无限发展过程。每</w:t>
      </w:r>
    </w:p>
    <w:p>
      <w:pPr>
        <w:framePr w:w="9660" w:x="1480" w:y="934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一种关于物质结构的观念或学说，都只能达到为一定的历史条件</w:t>
      </w:r>
    </w:p>
    <w:p>
      <w:pPr>
        <w:framePr w:w="9660" w:x="1480" w:y="93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所规定的界限，都只是人类认识的无限长途中的一个里程碑。随</w:t>
      </w:r>
    </w:p>
    <w:p>
      <w:pPr>
        <w:framePr w:w="9660" w:x="1480" w:y="93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着自然科学的发展，比较片面和比较不深刻的观念为比较全面和</w:t>
      </w:r>
    </w:p>
    <w:p>
      <w:pPr>
        <w:framePr w:w="9660" w:x="1480" w:y="93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比较深刻的观念所代替，不是什么不可理解的事情，而是认识运动</w:t>
      </w:r>
    </w:p>
    <w:p>
      <w:pPr>
        <w:framePr w:w="9660" w:x="1480" w:y="934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的必由之路。从唯物辩证法的观点看来，那种试图发现“最终的”</w:t>
      </w:r>
    </w:p>
    <w:p>
      <w:pPr>
        <w:framePr w:w="9660" w:x="1480" w:y="93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物质实体的设想是没有根据的。当十九世纪的自然科学把原子看</w:t>
      </w:r>
    </w:p>
    <w:p>
      <w:pPr>
        <w:framePr w:w="9660" w:x="1480" w:y="9340"/>
        <w:widowControl w:val="0"/>
        <w:autoSpaceDE w:val="0"/>
        <w:autoSpaceDN w:val="0"/>
        <w:spacing w:before="244" w:line="278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作“最终的”物质实体时，恩格斯就指出：“原子决不能被看作简单</w:t>
      </w:r>
    </w:p>
    <w:p>
      <w:pPr>
        <w:framePr w:w="9660" w:x="1480" w:y="9340"/>
        <w:widowControl w:val="0"/>
        <w:autoSpaceDE w:val="0"/>
        <w:autoSpaceDN w:val="0"/>
        <w:spacing w:before="24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的东西或已知的最小的实物粒子。”①电子和放射性的发现灿烂地</w:t>
      </w:r>
    </w:p>
    <w:p>
      <w:pPr>
        <w:framePr w:w="9660" w:x="1480" w:y="934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证实了恩格斯的预见。当二十世纪初期的自然科学把电子看作</w:t>
      </w:r>
    </w:p>
    <w:p>
      <w:pPr>
        <w:framePr w:w="9660" w:x="1480" w:y="9340"/>
        <w:widowControl w:val="0"/>
        <w:autoSpaceDE w:val="0"/>
        <w:autoSpaceDN w:val="0"/>
        <w:spacing w:before="224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“最终的”物质实体，并认为当时对电子的认识已经穷尽了电子的</w:t>
      </w:r>
    </w:p>
    <w:p>
      <w:pPr>
        <w:framePr w:w="477" w:x="1900" w:y="156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6409" w:x="2400" w:y="15620"/>
        <w:widowControl w:val="0"/>
        <w:autoSpaceDE w:val="0"/>
        <w:autoSpaceDN w:val="0"/>
        <w:spacing w:line="210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恩格斯：《自然辩证法》，人民出版社1971年版，第247页。</w:t>
      </w:r>
    </w:p>
    <w:p>
      <w:pPr>
        <w:framePr w:w="534" w:x="1740" w:y="162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170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72" w:x="1400" w:y="31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一切特性时，列宁又指出：“电子和原子一样，也是不可穷尽的”。①</w:t>
      </w:r>
    </w:p>
    <w:p>
      <w:pPr>
        <w:framePr w:w="9172" w:x="1400" w:y="31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现代科学越来越深刻地揭示出电子的复杂的特性，例如，它的质量</w:t>
      </w:r>
    </w:p>
    <w:p>
      <w:pPr>
        <w:framePr w:w="9172" w:x="1400" w:y="312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会随着运动速度的改变而改变，它同时具有微粒的特性和波的特</w:t>
      </w:r>
    </w:p>
    <w:p>
      <w:pPr>
        <w:framePr w:w="9172" w:x="1400" w:y="31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性，它具有磁矩和自旋，等等。显然，不仅在二十世纪初期，就是在</w:t>
      </w:r>
    </w:p>
    <w:p>
      <w:pPr>
        <w:framePr w:w="9172" w:x="1400" w:y="31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今天，对于电子的认识也仍然没有穷尽电子的一切特性。同时，继</w:t>
      </w:r>
    </w:p>
    <w:p>
      <w:pPr>
        <w:framePr w:w="9071" w:x="1400" w:y="5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发现电子之后，自然科学还陆续发现了质子、中子、中微子、正电</w:t>
      </w:r>
    </w:p>
    <w:p>
      <w:pPr>
        <w:framePr w:w="9071" w:x="1400" w:y="57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子、各种类型的介子、光子等许多种基本粒子，②发现它们各自的</w:t>
      </w:r>
    </w:p>
    <w:p>
      <w:pPr>
        <w:framePr w:w="9615" w:x="1360" w:y="67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复杂特性，发现了它们之间相互联系和相互转化的复杂关系。现</w:t>
      </w:r>
    </w:p>
    <w:p>
      <w:pPr>
        <w:framePr w:w="9615" w:x="1360" w:y="6760"/>
        <w:widowControl w:val="0"/>
        <w:autoSpaceDE w:val="0"/>
        <w:autoSpaceDN w:val="0"/>
        <w:spacing w:before="260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代科学还发现，物质除了“实物”的形态之外，还有“场”的形态。显</w:t>
      </w:r>
    </w:p>
    <w:p>
      <w:pPr>
        <w:framePr w:w="9615" w:x="1360" w:y="6760"/>
        <w:widowControl w:val="0"/>
        <w:autoSpaceDE w:val="0"/>
        <w:autoSpaceDN w:val="0"/>
        <w:spacing w:before="271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然，这一方面的发现也决不会达到止境。这一切，都灿烂地证实了</w:t>
      </w:r>
    </w:p>
    <w:p>
      <w:pPr>
        <w:framePr w:w="9615" w:x="1360" w:y="676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列宁的预见。</w:t>
      </w:r>
    </w:p>
    <w:p>
      <w:pPr>
        <w:framePr w:w="8685" w:x="1380" w:y="88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如果说，自然科学关于物质的物理结构的观念是相对的、有条</w:t>
      </w:r>
    </w:p>
    <w:p>
      <w:pPr>
        <w:framePr w:w="8685" w:x="1380" w:y="88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件的、可变的，那么，哲学上关于物质的范畴又是怎样的呢?能不</w:t>
      </w:r>
    </w:p>
    <w:p>
      <w:pPr>
        <w:framePr w:w="8685" w:x="1380" w:y="88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能说，物质的范畴也是相对的、有条件的、可变的呢?不，不能这样</w:t>
      </w:r>
    </w:p>
    <w:p>
      <w:pPr>
        <w:framePr w:w="8538" w:x="1380" w:y="10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说。这是因为，物质的范畴回答的不是任何别的问题，而仅仅是有</w:t>
      </w:r>
    </w:p>
    <w:p>
      <w:pPr>
        <w:framePr w:w="8538" w:x="1380" w:y="103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没有离开意识而独立又为意识所反映的客观实在的问题。正如列</w:t>
      </w:r>
    </w:p>
    <w:p>
      <w:pPr>
        <w:framePr w:w="9636" w:x="1360" w:y="1140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宁所说，“物质概念，除了表示我们感觉到的客观实在之外，不表示</w:t>
      </w:r>
    </w:p>
    <w:p>
      <w:pPr>
        <w:framePr w:w="9636" w:x="1360" w:y="11400"/>
        <w:widowControl w:val="0"/>
        <w:autoSpaceDE w:val="0"/>
        <w:autoSpaceDN w:val="0"/>
        <w:spacing w:before="22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任何其他东西。”③物质在意识之外存在着的事实，是不会由于自</w:t>
      </w:r>
    </w:p>
    <w:p>
      <w:pPr>
        <w:framePr w:w="7728" w:x="1360" w:y="12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然科学上的任何新发现而改变的。因此，尽管自然科学关于物质</w:t>
      </w:r>
    </w:p>
    <w:p>
      <w:pPr>
        <w:framePr w:w="7728" w:x="1360" w:y="1246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结构的观念正在随着新的发现而不断地变化，物质的范畴却是永</w:t>
      </w:r>
    </w:p>
    <w:p>
      <w:pPr>
        <w:framePr w:w="7728" w:x="1360" w:y="124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远不会过时的。</w:t>
      </w:r>
    </w:p>
    <w:p>
      <w:pPr>
        <w:framePr w:w="7452" w:x="2020" w:y="140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由此可见，作为划分唯物论和唯心论的标准的，不是关于物质</w:t>
      </w:r>
    </w:p>
    <w:p>
      <w:pPr>
        <w:framePr w:w="477" w:x="1780" w:y="148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477" w:x="1780" w:y="14800"/>
        <w:widowControl w:val="0"/>
        <w:autoSpaceDE w:val="0"/>
        <w:autoSpaceDN w:val="0"/>
        <w:spacing w:before="18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8156" w:x="2240" w:y="14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列宁，《唯物主义和经验批判主义》，《列宁全集》第14卷，第277页。</w:t>
      </w:r>
    </w:p>
    <w:p>
      <w:pPr>
        <w:framePr w:w="8156" w:x="2240" w:y="14820"/>
        <w:widowControl w:val="0"/>
        <w:autoSpaceDE w:val="0"/>
        <w:autoSpaceDN w:val="0"/>
        <w:spacing w:before="18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基本粒子是现代物理学的术语，其所以叫做基本粒子，是因为现在的认识水</w:t>
      </w:r>
    </w:p>
    <w:p>
      <w:pPr>
        <w:framePr w:w="8156" w:x="2240" w:y="14820"/>
        <w:widowControl w:val="0"/>
        <w:autoSpaceDE w:val="0"/>
        <w:autoSpaceDN w:val="0"/>
        <w:spacing w:before="16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平，还不能发现它们具有什么明确的结构或更小的组成部分。但是，这些粒子</w:t>
      </w:r>
    </w:p>
    <w:p>
      <w:pPr>
        <w:framePr w:w="8156" w:x="2240" w:y="14820"/>
        <w:widowControl w:val="0"/>
        <w:autoSpaceDE w:val="0"/>
        <w:autoSpaceDN w:val="0"/>
        <w:spacing w:before="1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中的任何一种都不是“最终的”实体，它们之间有着极其复杂的相互联系和相</w:t>
      </w:r>
    </w:p>
    <w:p>
      <w:pPr>
        <w:framePr w:w="8156" w:x="2240" w:y="14820"/>
        <w:widowControl w:val="0"/>
        <w:autoSpaceDE w:val="0"/>
        <w:autoSpaceDN w:val="0"/>
        <w:spacing w:before="152" w:line="208" w:lineRule="exact"/>
        <w:ind w:left="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互转化的关系。就这个意义说，它们又不是基本的。</w:t>
      </w:r>
    </w:p>
    <w:p>
      <w:pPr>
        <w:framePr w:w="446" w:x="1780" w:y="166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③</w:t>
      </w:r>
    </w:p>
    <w:p>
      <w:pPr>
        <w:framePr w:w="7412" w:x="2260" w:y="16640"/>
        <w:widowControl w:val="0"/>
        <w:autoSpaceDE w:val="0"/>
        <w:autoSpaceDN w:val="0"/>
        <w:spacing w:line="205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0"/>
          <w:szCs w:val="22"/>
          <w:lang w:val="en-US" w:eastAsia="en-US" w:bidi="ar-SA"/>
        </w:rPr>
        <w:t>列宁：《唯物主义和经验批判主义》，《列宁全集》第14卷，第282页。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440" w:y="4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171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37" w:x="1460" w:y="22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的结构如何的问题，面只能是关于有没有在意识之外的客观实在</w:t>
      </w:r>
    </w:p>
    <w:p>
      <w:pPr>
        <w:framePr w:w="9637" w:x="1460" w:y="22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的问题。列宁说得好：“唯物主义和唯心主义是依如何解答我们认</w:t>
      </w:r>
    </w:p>
    <w:p>
      <w:pPr>
        <w:framePr w:w="9637" w:x="1460" w:y="22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识的泉源问题即认识(和一般‘心理的东西')同物理世界的关系问</w:t>
      </w:r>
    </w:p>
    <w:p>
      <w:pPr>
        <w:framePr w:w="9637" w:x="1460" w:y="22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题而区分开来的，至于物质的构造问题即原子和电子问题，那是一</w:t>
      </w:r>
    </w:p>
    <w:p>
      <w:pPr>
        <w:framePr w:w="9637" w:x="1460" w:y="22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个只同这个‘物理世界'有关的问题。”①例如，一个根据现代物理</w:t>
      </w:r>
    </w:p>
    <w:p>
      <w:pPr>
        <w:framePr w:w="9637" w:x="1460" w:y="22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学的观点来认识物质结构的自然科学家可能是一个唯物论者(如</w:t>
      </w:r>
    </w:p>
    <w:p>
      <w:pPr>
        <w:framePr w:w="9637" w:x="1460" w:y="22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果他认为原子和电子等等是在意识之外的客观实在的话)，也可能</w:t>
      </w:r>
    </w:p>
    <w:p>
      <w:pPr>
        <w:framePr w:w="9636" w:x="1460" w:y="5840"/>
        <w:widowControl w:val="0"/>
        <w:autoSpaceDE w:val="0"/>
        <w:autoSpaceDN w:val="0"/>
        <w:spacing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是一个唯心论者(如果他认为原子、电子等等是“精神”、“意志”等</w:t>
      </w:r>
    </w:p>
    <w:p>
      <w:pPr>
        <w:framePr w:w="2524" w:x="1460" w:y="636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等的产物的话)。</w:t>
      </w:r>
    </w:p>
    <w:p>
      <w:pPr>
        <w:framePr w:w="7176" w:x="2120" w:y="68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把物质的范畴与物质结构的观念区别开来，对于坚持唯物论</w:t>
      </w:r>
    </w:p>
    <w:p>
      <w:pPr>
        <w:framePr w:w="8561" w:x="1460" w:y="7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的路线、揭破唯心论的攻击，具有十分重大的意义。现代唯心论者</w:t>
      </w:r>
    </w:p>
    <w:p>
      <w:pPr>
        <w:framePr w:w="8561" w:x="1460" w:y="74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攻击唯物论的重要手法之一，就是故意把哲学上关于物质的范畴</w:t>
      </w:r>
    </w:p>
    <w:p>
      <w:pPr>
        <w:framePr w:w="8561" w:x="1460" w:y="74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国自然科学上关于物质结构的观念混为一谈，硬说唯物论是必然</w:t>
      </w:r>
    </w:p>
    <w:p>
      <w:pPr>
        <w:framePr w:w="8561" w:x="1460" w:y="74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地同某种不变的世界图画联系着的。于是，当自然科学上的新发</w:t>
      </w:r>
    </w:p>
    <w:p>
      <w:pPr>
        <w:framePr w:w="7728" w:x="1460" w:y="9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现引起了旧的物质结构观念的改变时，他们就宣称物质本身“消</w:t>
      </w:r>
    </w:p>
    <w:p>
      <w:pPr>
        <w:framePr w:w="9637" w:x="1480" w:y="9980"/>
        <w:widowControl w:val="0"/>
        <w:autoSpaceDE w:val="0"/>
        <w:autoSpaceDN w:val="0"/>
        <w:spacing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灭”了，物质的范畴“过时”了，唯物论被“驳倒”了。有些自然科学</w:t>
      </w:r>
    </w:p>
    <w:p>
      <w:pPr>
        <w:framePr w:w="9637" w:x="1480" w:y="9980"/>
        <w:widowControl w:val="0"/>
        <w:autoSpaceDE w:val="0"/>
        <w:autoSpaceDN w:val="0"/>
        <w:spacing w:before="25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家由于不了解物质范畴同物质结构观念的区别，也把物质结构观</w:t>
      </w:r>
    </w:p>
    <w:p>
      <w:pPr>
        <w:framePr w:w="9637" w:x="1480" w:y="99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念的改变误认为物质的客观实在性的改变，不自觉地陷进了唯心</w:t>
      </w:r>
    </w:p>
    <w:p>
      <w:pPr>
        <w:framePr w:w="8280" w:x="1500" w:y="11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论的泥坑。这种情形，在近代哲学史和科学史上是屡见不鲜的。</w:t>
      </w:r>
    </w:p>
    <w:p>
      <w:pPr>
        <w:framePr w:w="8280" w:x="1500" w:y="11540"/>
        <w:widowControl w:val="0"/>
        <w:autoSpaceDE w:val="0"/>
        <w:autoSpaceDN w:val="0"/>
        <w:spacing w:before="280"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例如，当十九世纪末叶发现了电子，因而改变了关于物质结构</w:t>
      </w:r>
    </w:p>
    <w:p>
      <w:pPr>
        <w:framePr w:w="8280" w:x="1500" w:y="115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的机械观念时，唯心论者就作出了“物质消灭了”的结论。这个荒唐</w:t>
      </w:r>
    </w:p>
    <w:p>
      <w:pPr>
        <w:framePr w:w="8280" w:x="1500" w:y="1154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的结论是怎样作出来的呢?原来他们的手法就在于把物质结构的</w:t>
      </w:r>
    </w:p>
    <w:p>
      <w:pPr>
        <w:framePr w:w="8538" w:x="1500" w:y="13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观念同物质范畴混淆起来。十八世纪以来流行的关于物质是由原</w:t>
      </w:r>
    </w:p>
    <w:p>
      <w:pPr>
        <w:framePr w:w="8538" w:x="1500" w:y="136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子构成的、而原子具有固定不变的质量和不可分割性等等的观念，</w:t>
      </w:r>
    </w:p>
    <w:p>
      <w:pPr>
        <w:framePr w:w="8538" w:x="1500" w:y="136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本来只是关于物质的物理结构、物理特性的观念，而且是一个远不</w:t>
      </w:r>
    </w:p>
    <w:p>
      <w:pPr>
        <w:framePr w:w="477" w:x="1940" w:y="15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6955" w:x="2400" w:y="15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列宁：《唯物主义和经验批判主义》，《列宁全集》第14卷，第274页。</w:t>
      </w:r>
    </w:p>
    <w:p>
      <w:pPr>
        <w:framePr w:w="573" w:x="1740" w:y="163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172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59" w:x="1300" w:y="3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完善的观念，本来是同物质是否存在于意识之外这个哲学问题无</w:t>
      </w:r>
    </w:p>
    <w:p>
      <w:pPr>
        <w:framePr w:w="9659" w:x="1300" w:y="312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关的。可是唯心论者却故意要把事情说成是这样：仿佛唯物论的</w:t>
      </w:r>
    </w:p>
    <w:p>
      <w:pPr>
        <w:framePr w:w="9659" w:x="1300" w:y="31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哲学就是建筑在这种观念的基础之上的，似乎原子的物理属性(而</w:t>
      </w:r>
    </w:p>
    <w:p>
      <w:pPr>
        <w:framePr w:w="9659" w:x="1300" w:y="31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且是按照牛顿力学所理解的那些属性，例如不可入性、固定质量等</w:t>
      </w:r>
    </w:p>
    <w:p>
      <w:pPr>
        <w:framePr w:w="9659" w:x="1300" w:y="31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等)就是唯物论所说的“物质”的一般属性。现在既然电子不具有</w:t>
      </w:r>
    </w:p>
    <w:p>
      <w:pPr>
        <w:framePr w:w="9659" w:x="1300" w:y="31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原子的物理属性(例如电子没有固定不变的静止质量)，就说明电</w:t>
      </w:r>
    </w:p>
    <w:p>
      <w:pPr>
        <w:framePr w:w="9659" w:x="1300" w:y="312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子是非物质的东西。既然原子是由非物质的电子组成的，可见“原</w:t>
      </w:r>
    </w:p>
    <w:p>
      <w:pPr>
        <w:framePr w:w="9659" w:x="1300" w:y="3120"/>
        <w:widowControl w:val="0"/>
        <w:autoSpaceDE w:val="0"/>
        <w:autoSpaceDN w:val="0"/>
        <w:spacing w:before="240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子非物质化了”，“物质消灭了”，“唯物论被驳倒了”。唯心论者就</w:t>
      </w:r>
    </w:p>
    <w:p>
      <w:pPr>
        <w:framePr w:w="9659" w:x="1300" w:y="3120"/>
        <w:widowControl w:val="0"/>
        <w:autoSpaceDE w:val="0"/>
        <w:autoSpaceDN w:val="0"/>
        <w:spacing w:before="27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是这样宣布他们对唯物论的“胜利”的。</w:t>
      </w:r>
    </w:p>
    <w:p>
      <w:pPr>
        <w:framePr w:w="9681" w:x="1300" w:y="77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又如，当二十世纪二十年代发现了电子和其他一些微观粒子</w:t>
      </w:r>
    </w:p>
    <w:p>
      <w:pPr>
        <w:framePr w:w="9681" w:x="1300" w:y="77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不仅具有微粒的特性，而且具有波的特性时，唯心论者又一次唱起</w:t>
      </w:r>
    </w:p>
    <w:p>
      <w:pPr>
        <w:framePr w:w="9681" w:x="1300" w:y="7780"/>
        <w:widowControl w:val="0"/>
        <w:autoSpaceDE w:val="0"/>
        <w:autoSpaceDN w:val="0"/>
        <w:spacing w:before="260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了“物质消灭了”的滥调。按照他们的说法，波不是意识之外的客</w:t>
      </w:r>
    </w:p>
    <w:p>
      <w:pPr>
        <w:framePr w:w="9681" w:x="1300" w:y="77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观实在，而是主观的东西，是“我们知识的不完善的波”，是“无知的</w:t>
      </w:r>
    </w:p>
    <w:p>
      <w:pPr>
        <w:framePr w:w="9681" w:x="1300" w:y="77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波”。既然电子和其他微观粒子具有波的特性，就证明了它们只存</w:t>
      </w:r>
    </w:p>
    <w:p>
      <w:pPr>
        <w:framePr w:w="9681" w:x="1300" w:y="7780"/>
        <w:widowControl w:val="0"/>
        <w:autoSpaceDE w:val="0"/>
        <w:autoSpaceDN w:val="0"/>
        <w:spacing w:before="24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在于我们的“智慧”之中。唯心论者琼斯发表谬论说，微粒是物质</w:t>
      </w:r>
    </w:p>
    <w:p>
      <w:pPr>
        <w:framePr w:w="9681" w:x="1300" w:y="7780"/>
        <w:widowControl w:val="0"/>
        <w:autoSpaceDE w:val="0"/>
        <w:autoSpaceDN w:val="0"/>
        <w:spacing w:before="252" w:line="261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的“后代”，波是精神的“后代”；而波是“控制”着微粒的，可见精神</w:t>
      </w:r>
    </w:p>
    <w:p>
      <w:pPr>
        <w:framePr w:w="9681" w:x="1300" w:y="7780"/>
        <w:widowControl w:val="0"/>
        <w:autoSpaceDE w:val="0"/>
        <w:autoSpaceDN w:val="0"/>
        <w:spacing w:before="23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是“控制”着物质的。于是唯心论者又轻面易举地宣布他们“驳倒”</w:t>
      </w:r>
    </w:p>
    <w:p>
      <w:pPr>
        <w:framePr w:w="9681" w:x="1300" w:y="778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了唯物论。</w:t>
      </w:r>
    </w:p>
    <w:p>
      <w:pPr>
        <w:framePr w:w="8685" w:x="1320" w:y="1242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总之，每当自然科学上有一次比较重大的发现，因而引起了关</w:t>
      </w:r>
    </w:p>
    <w:p>
      <w:pPr>
        <w:framePr w:w="8685" w:x="1320" w:y="124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于物质结构观念的某种改变时，唯心论者总是要乘机叫嚷一阵，宣</w:t>
      </w:r>
    </w:p>
    <w:p>
      <w:pPr>
        <w:framePr w:w="8685" w:x="1320" w:y="12420"/>
        <w:widowControl w:val="0"/>
        <w:autoSpaceDE w:val="0"/>
        <w:autoSpaceDN w:val="0"/>
        <w:spacing w:before="224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称物质的“消灭”和唯物论的“破产”</w:t>
      </w:r>
    </w:p>
    <w:p>
      <w:pPr>
        <w:framePr w:w="6569" w:x="1960" w:y="13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但是，唯心者的这些喧声究竟有什么根据呢?一点根据也没</w:t>
      </w:r>
    </w:p>
    <w:p>
      <w:pPr>
        <w:framePr w:w="9071" w:x="1320" w:y="14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有。只要把物质的范畴同物质结构的观念区别开来，就足以揭穿</w:t>
      </w:r>
    </w:p>
    <w:p>
      <w:pPr>
        <w:framePr w:w="9071" w:x="1320" w:y="144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唯心论的全部“论据”的荒谬性。试问：辩证的唯物论究竟在什么</w:t>
      </w:r>
    </w:p>
    <w:p>
      <w:pPr>
        <w:framePr w:w="9071" w:x="1320" w:y="144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时候断言过它的理论是奠基于某种不变的物质结构观念之上的</w:t>
      </w:r>
    </w:p>
    <w:p>
      <w:pPr>
        <w:framePr w:w="9071" w:x="1320" w:y="144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呢?从来也没有这样断言过。相反地，它断言：“物质的唯一‘特</w:t>
      </w:r>
    </w:p>
    <w:p>
      <w:pPr>
        <w:framePr w:w="9071" w:x="1320" w:y="144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性'就是：它是客观实在，它存在于我们的意识之外。哲学唯物主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420" w:y="3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173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41" w:x="1520" w:y="2120"/>
        <w:widowControl w:val="0"/>
        <w:autoSpaceDE w:val="0"/>
        <w:autoSpaceDN w:val="0"/>
        <w:spacing w:line="286" w:lineRule="exact"/>
        <w:ind w:left="80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义是同承认这个特性分不开的。”①至于“承认某些不变的要素、</w:t>
      </w:r>
    </w:p>
    <w:p>
      <w:pPr>
        <w:framePr w:w="9641" w:x="1520" w:y="2120"/>
        <w:widowControl w:val="0"/>
        <w:autoSpaceDE w:val="0"/>
        <w:autoSpaceDN w:val="0"/>
        <w:spacing w:before="274" w:line="240" w:lineRule="exact"/>
        <w:ind w:left="10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物的不变的实质'等等，并不是唯物主义，而是形而上学的即反辩</w:t>
      </w:r>
    </w:p>
    <w:p>
      <w:pPr>
        <w:framePr w:w="9641" w:x="1520" w:y="2120"/>
        <w:widowControl w:val="0"/>
        <w:autoSpaceDE w:val="0"/>
        <w:autoSpaceDN w:val="0"/>
        <w:spacing w:before="260" w:line="256" w:lineRule="exact"/>
        <w:ind w:left="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证法的唯物主义。”②难道原子是客观实在，电子就不是客观实在</w:t>
      </w:r>
    </w:p>
    <w:p>
      <w:pPr>
        <w:framePr w:w="9641" w:x="1520" w:y="2120"/>
        <w:widowControl w:val="0"/>
        <w:autoSpaceDE w:val="0"/>
        <w:autoSpaceDN w:val="0"/>
        <w:spacing w:before="284" w:line="240" w:lineRule="exact"/>
        <w:ind w:left="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吗?难道宏观物体存在于意识之外，微观物体就不存在于意识之</w:t>
      </w:r>
    </w:p>
    <w:p>
      <w:pPr>
        <w:framePr w:w="9641" w:x="1520" w:y="2120"/>
        <w:widowControl w:val="0"/>
        <w:autoSpaceDE w:val="0"/>
        <w:autoSpaceDN w:val="0"/>
        <w:spacing w:before="280" w:line="256" w:lineRule="exact"/>
        <w:ind w:left="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外吗?难道自然科学上的任何一个新发现能够推翻物质存在于意</w:t>
      </w:r>
    </w:p>
    <w:p>
      <w:pPr>
        <w:framePr w:w="9641" w:x="1520" w:y="2120"/>
        <w:widowControl w:val="0"/>
        <w:autoSpaceDE w:val="0"/>
        <w:autoSpaceDN w:val="0"/>
        <w:spacing w:before="264" w:line="240" w:lineRule="exact"/>
        <w:ind w:left="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识之外这个基本事实吗?只要这样提出问题，唯心论者的一切伪</w:t>
      </w:r>
    </w:p>
    <w:p>
      <w:pPr>
        <w:framePr w:w="9641" w:x="1520" w:y="2120"/>
        <w:widowControl w:val="0"/>
        <w:autoSpaceDE w:val="0"/>
        <w:autoSpaceDN w:val="0"/>
        <w:spacing w:before="280" w:line="256" w:lineRule="exact"/>
        <w:ind w:left="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科学的“论据”就无法立足了。实际上，正如列宁在批判马赫主义</w:t>
      </w:r>
    </w:p>
    <w:p>
      <w:pPr>
        <w:framePr w:w="9641" w:x="1520" w:y="212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'时所深刻地指出的：物质结构观念的改变，并不意味着物质的“消</w:t>
      </w:r>
    </w:p>
    <w:p>
      <w:pPr>
        <w:framePr w:w="9641" w:x="1520" w:y="2120"/>
        <w:widowControl w:val="0"/>
        <w:autoSpaceDE w:val="0"/>
        <w:autoSpaceDN w:val="0"/>
        <w:spacing w:before="228" w:line="272" w:lineRule="exact"/>
        <w:ind w:left="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灭”和物质范畴的“过时”，而只是意味着人们在一定的历史条件</w:t>
      </w:r>
    </w:p>
    <w:p>
      <w:pPr>
        <w:framePr w:w="9641" w:x="1520" w:y="2120"/>
        <w:widowControl w:val="0"/>
        <w:autoSpaceDE w:val="0"/>
        <w:autoSpaceDN w:val="0"/>
        <w:spacing w:before="288" w:line="240" w:lineRule="exact"/>
        <w:ind w:left="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下认识物质结构的界限正在消失(即人的认识正在深化)；并不是</w:t>
      </w:r>
    </w:p>
    <w:p>
      <w:pPr>
        <w:framePr w:w="9641" w:x="1520" w:y="2120"/>
        <w:widowControl w:val="0"/>
        <w:autoSpaceDE w:val="0"/>
        <w:autoSpaceDN w:val="0"/>
        <w:spacing w:before="260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“驳倒”了唯物论，而只是暴露了形而上学的即反辩证法的唯物论</w:t>
      </w:r>
    </w:p>
    <w:p>
      <w:pPr>
        <w:framePr w:w="9641" w:x="1520" w:y="2120"/>
        <w:widowControl w:val="0"/>
        <w:autoSpaceDE w:val="0"/>
        <w:autoSpaceDN w:val="0"/>
        <w:spacing w:before="264" w:line="256" w:lineRule="exact"/>
        <w:ind w:left="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的缺陷；并不是“证实”了唯心论的“正确”，而正是证实了辩证唯物</w:t>
      </w:r>
    </w:p>
    <w:p>
      <w:pPr>
        <w:framePr w:w="9641" w:x="1520" w:y="2120"/>
        <w:widowControl w:val="0"/>
        <w:autoSpaceDE w:val="0"/>
        <w:autoSpaceDN w:val="0"/>
        <w:spacing w:before="284" w:line="240" w:lineRule="exact"/>
        <w:ind w:left="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论的正确。在辩证唯物论的真理面前，唯心论者企图利用物质结</w:t>
      </w:r>
    </w:p>
    <w:p>
      <w:pPr>
        <w:framePr w:w="9641" w:x="1520" w:y="2120"/>
        <w:widowControl w:val="0"/>
        <w:autoSpaceDE w:val="0"/>
        <w:autoSpaceDN w:val="0"/>
        <w:spacing w:before="260" w:line="256" w:lineRule="exact"/>
        <w:ind w:left="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构观念的变化来否认物质的客观实在性，来驳倒唯物论，完全是枉</w:t>
      </w:r>
    </w:p>
    <w:p>
      <w:pPr>
        <w:framePr w:w="9641" w:x="1520" w:y="2120"/>
        <w:widowControl w:val="0"/>
        <w:autoSpaceDE w:val="0"/>
        <w:autoSpaceDN w:val="0"/>
        <w:spacing w:before="264" w:line="240" w:lineRule="exact"/>
        <w:ind w:left="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费心机的。</w:t>
      </w:r>
    </w:p>
    <w:p>
      <w:pPr>
        <w:framePr w:w="9071" w:x="1580" w:y="9940"/>
        <w:widowControl w:val="0"/>
        <w:autoSpaceDE w:val="0"/>
        <w:autoSpaceDN w:val="0"/>
        <w:spacing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唯物辩证法强调物质范畴同物质结构观念的区别，并不是否</w:t>
      </w:r>
    </w:p>
    <w:p>
      <w:pPr>
        <w:framePr w:w="9071" w:x="1580" w:y="994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认二者的联系。相反地，正确地解释二者的联系也是非常重要的。</w:t>
      </w:r>
    </w:p>
    <w:p>
      <w:pPr>
        <w:framePr w:w="9071" w:x="1580" w:y="994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这种联系主要地表现在：第一、只有当人们对于物质结构的认识达</w:t>
      </w:r>
    </w:p>
    <w:p>
      <w:pPr>
        <w:framePr w:w="9071" w:x="1580" w:y="994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到了一定深度的时候，才可能制定出科学的物质范畴。第二、唯物</w:t>
      </w:r>
    </w:p>
    <w:p>
      <w:pPr>
        <w:framePr w:w="9071" w:x="1580" w:y="994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辩证法的物质范畴的科学性，将继续被关于物质结构的新发现所</w:t>
      </w:r>
    </w:p>
    <w:p>
      <w:pPr>
        <w:framePr w:w="9071" w:x="1580" w:y="994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不断地证实；它的内容也将继续被关于物质结构的新发现所不断</w:t>
      </w:r>
    </w:p>
    <w:p>
      <w:pPr>
        <w:framePr w:w="8243" w:x="1580" w:y="130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地丰富。第三、自然科学对于物质结构的研究，也只有在把物</w:t>
      </w:r>
    </w:p>
    <w:p>
      <w:pPr>
        <w:framePr w:w="8243" w:x="1580" w:y="13060"/>
        <w:widowControl w:val="0"/>
        <w:autoSpaceDE w:val="0"/>
        <w:autoSpaceDN w:val="0"/>
        <w:spacing w:before="22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质了解为离开意识而独立又能为意识所反映的客观实在时，才可</w:t>
      </w:r>
    </w:p>
    <w:p>
      <w:pPr>
        <w:framePr w:w="8243" w:x="1580" w:y="140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能沿着正确的方向前进，才可能避免走上唯心论和形而上学的迷</w:t>
      </w:r>
    </w:p>
    <w:p>
      <w:pPr>
        <w:framePr w:w="731" w:x="1600" w:y="146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途。</w:t>
      </w:r>
    </w:p>
    <w:p>
      <w:pPr>
        <w:framePr w:w="7484" w:x="2000" w:y="15320"/>
        <w:widowControl w:val="0"/>
        <w:autoSpaceDE w:val="0"/>
        <w:autoSpaceDN w:val="0"/>
        <w:spacing w:line="192" w:lineRule="exact"/>
        <w:ind w:left="46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列宁：《唯物主义和经验批判主义》，《列宁全集》第14卷，第275页。</w:t>
      </w:r>
    </w:p>
    <w:p>
      <w:pPr>
        <w:framePr w:w="7484" w:x="2000" w:y="15320"/>
        <w:widowControl w:val="0"/>
        <w:autoSpaceDE w:val="0"/>
        <w:autoSpaceDN w:val="0"/>
        <w:spacing w:before="168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②，同上。</w:t>
      </w:r>
    </w:p>
    <w:p>
      <w:pPr>
        <w:framePr w:w="573" w:x="1820" w:y="162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174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692" w:x="4600" w:y="2900"/>
        <w:widowControl w:val="0"/>
        <w:autoSpaceDE w:val="0"/>
        <w:autoSpaceDN w:val="0"/>
        <w:spacing w:line="208" w:lineRule="exact"/>
        <w:ind w:left="6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为了正确地理解物质范畴，还必须把</w:t>
      </w:r>
    </w:p>
    <w:p>
      <w:pPr>
        <w:framePr w:w="4692" w:x="4600" w:y="2900"/>
        <w:widowControl w:val="0"/>
        <w:autoSpaceDE w:val="0"/>
        <w:autoSpaceDN w:val="0"/>
        <w:spacing w:before="27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物质同物质的具体形态区别开来。</w:t>
      </w:r>
    </w:p>
    <w:p>
      <w:pPr>
        <w:framePr w:w="4692" w:x="4600" w:y="2900"/>
        <w:widowControl w:val="0"/>
        <w:autoSpaceDE w:val="0"/>
        <w:autoSpaceDN w:val="0"/>
        <w:spacing w:before="288" w:line="208" w:lineRule="exact"/>
        <w:ind w:left="6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前面提到过，旧唯物论的物质观的根</w:t>
      </w:r>
    </w:p>
    <w:p>
      <w:pPr>
        <w:framePr w:w="1771" w:x="1920" w:y="31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物质同物质形态</w:t>
      </w:r>
    </w:p>
    <w:p>
      <w:pPr>
        <w:framePr w:w="1771" w:x="1920" w:y="3160"/>
        <w:widowControl w:val="0"/>
        <w:autoSpaceDE w:val="0"/>
        <w:autoSpaceDN w:val="0"/>
        <w:spacing w:before="31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的区别和联系</w:t>
      </w:r>
    </w:p>
    <w:p>
      <w:pPr>
        <w:framePr w:w="8004" w:x="1400" w:y="44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本缺陷，就在于不能摆脱物质的特定形态的束缚，以致在不同的程</w:t>
      </w:r>
    </w:p>
    <w:p>
      <w:pPr>
        <w:framePr w:w="8004" w:x="1400" w:y="444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度上把物质同物质的某种具体形态混为一谈。这个缺陷使它们不</w:t>
      </w:r>
    </w:p>
    <w:p>
      <w:pPr>
        <w:framePr w:w="8266" w:x="1400" w:y="54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能科学地解释自然科学上的新发现，有效地抵抗唯心论的袭击。</w:t>
      </w:r>
    </w:p>
    <w:p>
      <w:pPr>
        <w:framePr w:w="8266" w:x="1400" w:y="548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那么，在唯物辩证法看来，应当怎样理解物质同物质的具体形态的</w:t>
      </w:r>
    </w:p>
    <w:p>
      <w:pPr>
        <w:framePr w:w="8266" w:x="1400" w:y="5480"/>
        <w:widowControl w:val="0"/>
        <w:autoSpaceDE w:val="0"/>
        <w:autoSpaceDN w:val="0"/>
        <w:spacing w:before="29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关系呢?</w:t>
      </w:r>
    </w:p>
    <w:p>
      <w:pPr>
        <w:framePr w:w="8804" w:x="1400" w:y="7040"/>
        <w:widowControl w:val="0"/>
        <w:autoSpaceDE w:val="0"/>
        <w:autoSpaceDN w:val="0"/>
        <w:spacing w:line="240" w:lineRule="exact"/>
        <w:ind w:left="62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唯物辩证法认为，一切事物各有区别于其他事物的特殊本质，</w:t>
      </w:r>
    </w:p>
    <w:p>
      <w:pPr>
        <w:framePr w:w="8804" w:x="1400" w:y="704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这种特殊的本质使它们成为具有特定形态的具体事物；然而一切</w:t>
      </w:r>
    </w:p>
    <w:p>
      <w:pPr>
        <w:framePr w:w="8804" w:x="1400" w:y="704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事物又都有一个共同的本质，这就是它们的客观实在性。物质就</w:t>
      </w:r>
    </w:p>
    <w:p>
      <w:pPr>
        <w:framePr w:w="8804" w:x="1400" w:y="704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是撇开一切事物的具体形态，单单抽取它们的共同本质而得到的</w:t>
      </w:r>
    </w:p>
    <w:p>
      <w:pPr>
        <w:framePr w:w="8804" w:x="1400" w:y="70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一般概念，或哲学范畴。物质是一切事物的共同本质，而一切事物</w:t>
      </w:r>
    </w:p>
    <w:p>
      <w:pPr>
        <w:framePr w:w="8804" w:x="1400" w:y="704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则是物质的种种具体形态。因此，物质和物质具体形态的关系，是</w:t>
      </w:r>
    </w:p>
    <w:p>
      <w:pPr>
        <w:framePr w:w="8804" w:x="1400" w:y="7040"/>
        <w:widowControl w:val="0"/>
        <w:autoSpaceDE w:val="0"/>
        <w:autoSpaceDN w:val="0"/>
        <w:spacing w:before="256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一般和个别的关系。物质是一般，物质的具体形态是个别。一般</w:t>
      </w:r>
    </w:p>
    <w:p>
      <w:pPr>
        <w:framePr w:w="8804" w:x="1400" w:y="7040"/>
        <w:widowControl w:val="0"/>
        <w:autoSpaceDE w:val="0"/>
        <w:autoSpaceDN w:val="0"/>
        <w:spacing w:before="28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即寓于个别之中，物质即寓于物质的种种具体形态之中。离开了物</w:t>
      </w:r>
    </w:p>
    <w:p>
      <w:pPr>
        <w:framePr w:w="8804" w:x="1400" w:y="704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质的具体形态，就无所谓物质。不研究个别的物质形态，就不能认</w:t>
      </w:r>
    </w:p>
    <w:p>
      <w:pPr>
        <w:framePr w:w="8804" w:x="1400" w:y="704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识物质。恩格斯说：“要不研究个别的实物和个别的运动形式，就</w:t>
      </w:r>
    </w:p>
    <w:p>
      <w:pPr>
        <w:framePr w:w="8804" w:x="1400" w:y="704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根本不能认识物质和运动；而由于认识个别的实物和个别的运动</w:t>
      </w:r>
    </w:p>
    <w:p>
      <w:pPr>
        <w:framePr w:w="8804" w:x="1400" w:y="704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形式，我们也才认识物质和运动本身。”①</w:t>
      </w:r>
    </w:p>
    <w:p>
      <w:pPr>
        <w:framePr w:w="8538" w:x="1400" w:y="13280"/>
        <w:widowControl w:val="0"/>
        <w:autoSpaceDE w:val="0"/>
        <w:autoSpaceDN w:val="0"/>
        <w:spacing w:line="240" w:lineRule="exact"/>
        <w:ind w:left="6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因此，当我们说到“物质是感觉的泉源”时，并不是说作为哲学</w:t>
      </w:r>
    </w:p>
    <w:p>
      <w:pPr>
        <w:framePr w:w="8538" w:x="1400" w:y="1328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范畴的物质是可以由感觉所直接把握的东西，而只是说一切可感</w:t>
      </w:r>
    </w:p>
    <w:p>
      <w:pPr>
        <w:framePr w:w="8538" w:x="1400" w:y="1328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觉的东西按其最一般的共同本质说来都是物质。人们可以直接感</w:t>
      </w:r>
    </w:p>
    <w:p>
      <w:pPr>
        <w:framePr w:w="8538" w:x="1400" w:y="1328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觉到的东西是物质的种种形态，即特定存在着的物质；至于物质</w:t>
      </w:r>
    </w:p>
    <w:p>
      <w:pPr>
        <w:framePr w:w="8538" w:x="1400" w:y="1328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本身，却正是从这些具体形态中抽象出来的一般概念，因此，“物</w:t>
      </w:r>
    </w:p>
    <w:p>
      <w:pPr>
        <w:framePr w:w="400" w:x="1820" w:y="164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5851" w:x="2320" w:y="164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恩格斯：《自然辩证法》，人民出版社1971年版，第214页。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80" w:y="2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175</w:t>
      </w:r>
    </w:p>
    <w:p>
      <w:pPr>
        <w:framePr w:w="445" w:x="1160" w:y="164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44：H</w:t>
      </w:r>
    </w:p>
    <w:p>
      <w:pPr>
        <w:framePr w:w="700" w:x="10140" w:y="1640"/>
        <w:widowControl w:val="0"/>
        <w:autoSpaceDE w:val="0"/>
        <w:autoSpaceDN w:val="0"/>
        <w:spacing w:line="100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-dia</w:t>
      </w: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hs</w:t>
      </w: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km'</w:t>
      </w:r>
    </w:p>
    <w:p>
      <w:pPr>
        <w:framePr w:w="354" w:x="10860" w:y="166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，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400" w:y="1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质本身是纯粹的思想创造物和纯粹的抽象”，而“不是感性地存</w:t>
      </w:r>
    </w:p>
    <w:p>
      <w:pPr>
        <w:framePr w:w="8243" w:x="1400" w:y="19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在着的东西”①。人们每日每时都可以感觉到各种物质的具体形</w:t>
      </w:r>
    </w:p>
    <w:p>
      <w:pPr>
        <w:framePr w:w="8243" w:x="1400" w:y="19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态，但是任何人都不可能感觉到一般的物质。正象人们可以吃</w:t>
      </w:r>
    </w:p>
    <w:p>
      <w:pPr>
        <w:framePr w:w="8243" w:x="1400" w:y="19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到桃、杏、桔、梨等等具体的水果，却不可能吃到一般的水果一</w:t>
      </w:r>
    </w:p>
    <w:p>
      <w:pPr>
        <w:framePr w:w="8243" w:x="1400" w:y="1960"/>
        <w:widowControl w:val="0"/>
        <w:autoSpaceDE w:val="0"/>
        <w:autoSpaceDN w:val="0"/>
        <w:spacing w:before="280"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样。</w:t>
      </w:r>
    </w:p>
    <w:p>
      <w:pPr>
        <w:framePr w:w="9614" w:x="1420" w:y="454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有些唯心论者说，既然物质本身是感觉不到的东西，那么这就</w:t>
      </w:r>
    </w:p>
    <w:p>
      <w:pPr>
        <w:framePr w:w="9614" w:x="1420" w:y="4540"/>
        <w:widowControl w:val="0"/>
        <w:autoSpaceDE w:val="0"/>
        <w:autoSpaceDN w:val="0"/>
        <w:spacing w:before="260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是“根本不存在的东西”，就是“空洞的抽象”。这是毫无根据的。</w:t>
      </w:r>
    </w:p>
    <w:p>
      <w:pPr>
        <w:framePr w:w="9614" w:x="1420" w:y="4540"/>
        <w:widowControl w:val="0"/>
        <w:autoSpaceDE w:val="0"/>
        <w:autoSpaceDN w:val="0"/>
        <w:spacing w:before="24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诚然，物质本身是抽象，但是这并不是空洞的抽象(如“上帝”的</w:t>
      </w:r>
    </w:p>
    <w:p>
      <w:pPr>
        <w:framePr w:w="9614" w:x="1420" w:y="45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抽象那样)，而是科学的抽象，它正确地反映了一切事物的客观存</w:t>
      </w:r>
    </w:p>
    <w:p>
      <w:pPr>
        <w:framePr w:w="9149" w:x="1420" w:y="6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在着的共同本质，具有极其丰富的内容。唯物辩证法与经验论不</w:t>
      </w:r>
    </w:p>
    <w:p>
      <w:pPr>
        <w:framePr w:w="9149" w:x="1420" w:y="66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同，它并不认为只有可以为感觉所直接把握的东西才是存在着的。</w:t>
      </w:r>
    </w:p>
    <w:p>
      <w:pPr>
        <w:framePr w:w="9149" w:x="1420" w:y="66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试问，难道可以因为人们只能吃到桃、杏、桔、梨而不能吃到一般的</w:t>
      </w:r>
    </w:p>
    <w:p>
      <w:pPr>
        <w:framePr w:w="9149" w:x="1420" w:y="662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水果，就断言水果是“根本不存在的东西”，是“空洞的抽象”吗?唯</w:t>
      </w:r>
    </w:p>
    <w:p>
      <w:pPr>
        <w:framePr w:w="9149" w:x="1420" w:y="66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心论者的这种说法歪曲了一般和个别的正确关系，否认了科学概</w:t>
      </w:r>
    </w:p>
    <w:p>
      <w:pPr>
        <w:framePr w:w="9149" w:x="1420" w:y="662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念的客观内容。实际上，一般是通过个别而存在的，它无非是个别</w:t>
      </w:r>
    </w:p>
    <w:p>
      <w:pPr>
        <w:framePr w:w="9149" w:x="1420" w:y="66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东西的共同本质。正象“水果”即寓于桃、杏、桔、梨等等之中一样，</w:t>
      </w:r>
    </w:p>
    <w:p>
      <w:pPr>
        <w:framePr w:w="9149" w:x="1420" w:y="66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“物质”也是寓于各种具体的物质形态之中的。通过从感觉上把握</w:t>
      </w:r>
    </w:p>
    <w:p>
      <w:pPr>
        <w:framePr w:w="9149" w:x="1420" w:y="66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桃、杏、桔、梨等等，就可以从思维上把握水果的概念；同样，通过从</w:t>
      </w:r>
    </w:p>
    <w:p>
      <w:pPr>
        <w:framePr w:w="9149" w:x="1420" w:y="66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感觉上把握物质的种种具体形态，也就可以从思维上把握物质的</w:t>
      </w:r>
    </w:p>
    <w:p>
      <w:pPr>
        <w:framePr w:w="9149" w:x="1420" w:y="66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范畴。</w:t>
      </w:r>
    </w:p>
    <w:p>
      <w:pPr>
        <w:framePr w:w="7935" w:x="1440" w:y="1232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由此可见，物质同物质形态是不能混同的。物质的具体形态</w:t>
      </w:r>
    </w:p>
    <w:p>
      <w:pPr>
        <w:framePr w:w="7935" w:x="1440" w:y="1232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是无限多样的，正是这种多样性构成了丰富多采的物质世界；然而</w:t>
      </w:r>
    </w:p>
    <w:p>
      <w:pPr>
        <w:framePr w:w="7935" w:x="1440" w:y="123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物质本身却只有一个特性，那就是独立于意识之外而又能为意识</w:t>
      </w:r>
    </w:p>
    <w:p>
      <w:pPr>
        <w:framePr w:w="7935" w:x="1440" w:y="123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所反映。物质范畴是最高的哲学范畴。</w:t>
      </w:r>
    </w:p>
    <w:p>
      <w:pPr>
        <w:framePr w:w="400" w:x="1880" w:y="155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5851" w:x="2360" w:y="155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恩格斯：《自然辩证法》，人民出版社1971年版，第233页。</w:t>
      </w:r>
    </w:p>
    <w:p>
      <w:pPr>
        <w:framePr w:w="573" w:x="1720" w:y="160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176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158" w:x="4440" w:y="3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第二节</w:t>
      </w:r>
    </w:p>
    <w:p>
      <w:pPr>
        <w:framePr w:w="677" w:x="5840" w:y="3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运</w:t>
      </w:r>
    </w:p>
    <w:p>
      <w:pPr>
        <w:framePr w:w="723" w:x="6960" w:y="34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动</w:t>
      </w:r>
    </w:p>
    <w:p>
      <w:pPr>
        <w:framePr w:w="5244" w:x="4320" w:y="446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上一节我们说明了什么是物质。现在</w:t>
      </w:r>
    </w:p>
    <w:p>
      <w:pPr>
        <w:framePr w:w="5244" w:x="4320" w:y="44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我们进一步说明物质的存在形式，即运动、</w:t>
      </w:r>
    </w:p>
    <w:p>
      <w:pPr>
        <w:framePr w:w="5244" w:x="4320" w:y="44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空间与时间。本节先说明运动。</w:t>
      </w:r>
    </w:p>
    <w:p>
      <w:pPr>
        <w:framePr w:w="1571" w:x="1940" w:y="47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物质和运动的</w:t>
      </w:r>
    </w:p>
    <w:p>
      <w:pPr>
        <w:framePr w:w="1571" w:x="1940" w:y="474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不可分割性</w:t>
      </w:r>
    </w:p>
    <w:p>
      <w:pPr>
        <w:framePr w:w="8685" w:x="1440" w:y="60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唯物辩证法认为，物质是运动的主体，运动是物质的存在形式</w:t>
      </w:r>
    </w:p>
    <w:p>
      <w:pPr>
        <w:framePr w:w="8685" w:x="1440" w:y="60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和固有属性。整个世界就是物质的运动或运动着的物质。物质和</w:t>
      </w:r>
    </w:p>
    <w:p>
      <w:pPr>
        <w:framePr w:w="8685" w:x="1440" w:y="600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运动是不可分割地联系着的，“没有运动的物质是和没有物质的运</w:t>
      </w:r>
    </w:p>
    <w:p>
      <w:pPr>
        <w:framePr w:w="8685" w:x="1440" w:y="60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动是同样不可想象的。”①</w:t>
      </w:r>
    </w:p>
    <w:p>
      <w:pPr>
        <w:framePr w:w="8685" w:x="1440" w:y="81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物质和运动的不可分割性，表现在两个方面：一方面是没有离</w:t>
      </w:r>
    </w:p>
    <w:p>
      <w:pPr>
        <w:framePr w:w="8685" w:x="1440" w:y="81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开运动的物质，另一方面是没有离开物质的运动。</w:t>
      </w:r>
    </w:p>
    <w:p>
      <w:pPr>
        <w:framePr w:w="8487" w:x="1440" w:y="912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首先，全部科学成就证明：物质是永恒地运动着、变化着、发展</w:t>
      </w:r>
    </w:p>
    <w:p>
      <w:pPr>
        <w:framePr w:w="8487" w:x="1440" w:y="91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着的，不可能有离开运动的物质。</w:t>
      </w:r>
    </w:p>
    <w:p>
      <w:pPr>
        <w:framePr w:w="8685" w:x="1440" w:y="1016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宇宙间的无数星系在形成着、变化着、毁灭着；一切天体都按</w:t>
      </w:r>
    </w:p>
    <w:p>
      <w:pPr>
        <w:framePr w:w="8685" w:x="1440" w:y="101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照一定的规律运转着，组成物体的分子、组成分子的原子、组成原</w:t>
      </w:r>
    </w:p>
    <w:p>
      <w:pPr>
        <w:framePr w:w="8685" w:x="1440" w:y="101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子的电子和原子核都在运动着；原子核内的质子和中子，以及微观</w:t>
      </w:r>
    </w:p>
    <w:p>
      <w:pPr>
        <w:framePr w:w="8685" w:x="1440" w:y="101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世界中的其他粒子，也在不停地运动着。生物机体内部的新陈代</w:t>
      </w:r>
    </w:p>
    <w:p>
      <w:pPr>
        <w:framePr w:w="9071" w:x="1460" w:y="12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谢不断地进行着，物种不断地进化着。人类社会的生产斗争、阶级</w:t>
      </w:r>
    </w:p>
    <w:p>
      <w:pPr>
        <w:framePr w:w="7728" w:x="1460" w:y="127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斗争(在无阶级的社会中是先进与落后、革新与保守等等的斗争)</w:t>
      </w:r>
    </w:p>
    <w:p>
      <w:pPr>
        <w:framePr w:w="7949" w:x="1480" w:y="13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和其他种种形式的活动不停地进行着，低级的社会经济形态向</w:t>
      </w:r>
    </w:p>
    <w:p>
      <w:pPr>
        <w:framePr w:w="7949" w:x="1480" w:y="132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高级的社会经济形态过渡着。一切的物质形态，无不处在运动之</w:t>
      </w:r>
    </w:p>
    <w:p>
      <w:pPr>
        <w:framePr w:w="7949" w:x="1480" w:y="13280"/>
        <w:widowControl w:val="0"/>
        <w:autoSpaceDE w:val="0"/>
        <w:autoSpaceDN w:val="0"/>
        <w:spacing w:before="300" w:line="199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中。</w:t>
      </w:r>
    </w:p>
    <w:p>
      <w:pPr>
        <w:framePr w:w="8188" w:x="1480" w:y="1484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而且，某种特定的物质形态之所以成为特定的物质形态，正因</w:t>
      </w:r>
    </w:p>
    <w:p>
      <w:pPr>
        <w:framePr w:w="8188" w:x="1480" w:y="148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为它具有某种特定的运动形式。恩格斯说：“运动着的物体的性质</w:t>
      </w:r>
    </w:p>
    <w:p>
      <w:pPr>
        <w:framePr w:w="446" w:x="1900" w:y="164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6736" w:x="2360" w:y="16420"/>
        <w:widowControl w:val="0"/>
        <w:autoSpaceDE w:val="0"/>
        <w:autoSpaceDN w:val="0"/>
        <w:spacing w:line="206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1"/>
          <w:szCs w:val="22"/>
          <w:lang w:val="en-US" w:eastAsia="en-US" w:bidi="ar-SA"/>
        </w:rPr>
        <w:t>恩格斯，《反杜林论》，《马克思恩格斯选集》第3卷，第99页。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580" w:y="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177</w:t>
      </w:r>
    </w:p>
    <w:p>
      <w:pPr>
        <w:framePr w:w="240" w:x="1220" w:y="166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m4-</w:t>
      </w:r>
    </w:p>
    <w:p>
      <w:pPr>
        <w:framePr w:w="486" w:x="10100" w:y="168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44cayos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58" w:x="1440" w:y="1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是从运动的形式得出来的。”①毛泽东同志也说，“人的认识物质，就</w:t>
      </w:r>
    </w:p>
    <w:p>
      <w:pPr>
        <w:framePr w:w="9658" w:x="1440" w:y="1960"/>
        <w:widowControl w:val="0"/>
        <w:autoSpaceDE w:val="0"/>
        <w:autoSpaceDN w:val="0"/>
        <w:spacing w:before="224"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是认识物质的运动形式”。②太阳系之所以为太阳系，正因为太</w:t>
      </w:r>
    </w:p>
    <w:p>
      <w:pPr>
        <w:framePr w:w="9658" w:x="1440" w:y="19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阳及其行星按照天体力学所揭示的规律运动着；微观客体之所以</w:t>
      </w:r>
    </w:p>
    <w:p>
      <w:pPr>
        <w:framePr w:w="7728" w:x="1440" w:y="3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为微观客体，正因为它按照量子力学所近似地描述的规律运动</w:t>
      </w:r>
    </w:p>
    <w:p>
      <w:pPr>
        <w:framePr w:w="7728" w:x="1440" w:y="35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着；生物之所以为生物，正因为在它的体内进行着新陈代谢；人</w:t>
      </w:r>
    </w:p>
    <w:p>
      <w:pPr>
        <w:framePr w:w="7728" w:x="1440" w:y="35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类社会之所以为人类社会，正因为在它的内部进行着生产力和</w:t>
      </w:r>
    </w:p>
    <w:p>
      <w:pPr>
        <w:framePr w:w="8243" w:x="1440" w:y="5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生产关系、基础和上层建筑的矛盾运动。如果某种特定的运动形</w:t>
      </w:r>
    </w:p>
    <w:p>
      <w:pPr>
        <w:framePr w:w="8243" w:x="1440" w:y="50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式结束了，与它相应的物质形态也就不再是这种特定的物质形态</w:t>
      </w:r>
    </w:p>
    <w:p>
      <w:pPr>
        <w:framePr w:w="698" w:x="1480" w:y="6160"/>
        <w:widowControl w:val="0"/>
        <w:autoSpaceDE w:val="0"/>
        <w:autoSpaceDN w:val="0"/>
        <w:spacing w:line="199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了。</w:t>
      </w:r>
    </w:p>
    <w:p>
      <w:pPr>
        <w:framePr w:w="9205" w:x="1440" w:y="660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由此可见，从宇宙天体到微观世界，从无机界到有机界，从一</w:t>
      </w:r>
    </w:p>
    <w:p>
      <w:pPr>
        <w:framePr w:w="9205" w:x="1440" w:y="66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般生物到人，从自然到社会，所有一切领域中的一切物质形态，没</w:t>
      </w:r>
    </w:p>
    <w:p>
      <w:pPr>
        <w:framePr w:w="9205" w:x="1440" w:y="66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有不是处在永不停息的运动之中的。运动并不是物质的偶然的、</w:t>
      </w:r>
    </w:p>
    <w:p>
      <w:pPr>
        <w:framePr w:w="9614" w:x="1440" w:y="818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外在的、可有可无的属性，而正是物质的固有的、内部的、根本的属</w:t>
      </w:r>
    </w:p>
    <w:p>
      <w:pPr>
        <w:framePr w:w="9614" w:x="1440" w:y="8180"/>
        <w:widowControl w:val="0"/>
        <w:autoSpaceDE w:val="0"/>
        <w:autoSpaceDN w:val="0"/>
        <w:spacing w:before="22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性。运动是物质的存在形式。正如恩格斯所总结的：“无论何时何</w:t>
      </w:r>
    </w:p>
    <w:p>
      <w:pPr>
        <w:framePr w:w="9614" w:x="1440" w:y="81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地，都没有也不可能有没有运动的物质。”③</w:t>
      </w:r>
    </w:p>
    <w:p>
      <w:pPr>
        <w:framePr w:w="8367" w:x="1460" w:y="97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其次，全部科学成就也证明：离开物质的运动同样是不可能</w:t>
      </w:r>
    </w:p>
    <w:p>
      <w:pPr>
        <w:framePr w:w="8367" w:x="1460" w:y="9720"/>
        <w:widowControl w:val="0"/>
        <w:autoSpaceDE w:val="0"/>
        <w:autoSpaceDN w:val="0"/>
        <w:spacing w:before="264" w:line="218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的。</w:t>
      </w:r>
    </w:p>
    <w:p>
      <w:pPr>
        <w:framePr w:w="8895" w:x="2060" w:y="1072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“物质是一切变化的主体。”@任何领域中的任何形式的运动，</w:t>
      </w:r>
    </w:p>
    <w:p>
      <w:pPr>
        <w:framePr w:w="9071" w:x="1440" w:y="11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都有它的物质主体。机械运动的主体是宏观物体；热运动的主体</w:t>
      </w:r>
    </w:p>
    <w:p>
      <w:pPr>
        <w:framePr w:w="9071" w:x="1440" w:y="112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是分子；电运动的主体是电子；光运动的主体是光子；化学运动的</w:t>
      </w:r>
    </w:p>
    <w:p>
      <w:pPr>
        <w:framePr w:w="9071" w:x="1440" w:y="112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主体是原子；生物学运动的主体是活的有机体；社会运动的主体是</w:t>
      </w:r>
    </w:p>
    <w:p>
      <w:pPr>
        <w:framePr w:w="9636" w:x="1440" w:y="1282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处在一定生产关系中的人。总之，只要说到运动，就是物质在运</w:t>
      </w:r>
    </w:p>
    <w:p>
      <w:pPr>
        <w:framePr w:w="6477" w:x="1440" w:y="13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动。脱离物质的所谓“纯粹”的运动是不可能的。</w:t>
      </w:r>
    </w:p>
    <w:p>
      <w:pPr>
        <w:framePr w:w="444" w:x="1860" w:y="144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444" w:x="1860" w:y="14400"/>
        <w:widowControl w:val="0"/>
        <w:autoSpaceDE w:val="0"/>
        <w:autoSpaceDN w:val="0"/>
        <w:spacing w:before="22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444" w:x="1860" w:y="14400"/>
        <w:widowControl w:val="0"/>
        <w:autoSpaceDE w:val="0"/>
        <w:autoSpaceDN w:val="0"/>
        <w:spacing w:before="2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③</w:t>
      </w:r>
    </w:p>
    <w:p>
      <w:pPr>
        <w:framePr w:w="444" w:x="1860" w:y="14400"/>
        <w:widowControl w:val="0"/>
        <w:autoSpaceDE w:val="0"/>
        <w:autoSpaceDN w:val="0"/>
        <w:spacing w:before="200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④</w:t>
      </w:r>
    </w:p>
    <w:p>
      <w:pPr>
        <w:framePr w:w="5851" w:x="2360" w:y="144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恩格斯：《自然辩证法》，人民出版社1971年版，第226页。</w:t>
      </w:r>
    </w:p>
    <w:p>
      <w:pPr>
        <w:framePr w:w="5734" w:x="2340" w:y="14780"/>
        <w:widowControl w:val="0"/>
        <w:autoSpaceDE w:val="0"/>
        <w:autoSpaceDN w:val="0"/>
        <w:spacing w:line="199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毛泽东：《矛盾论》，《毛泽东选集》第1卷，第283页。</w:t>
      </w:r>
    </w:p>
    <w:p>
      <w:pPr>
        <w:framePr w:w="7652" w:x="2360" w:y="15140"/>
        <w:widowControl w:val="0"/>
        <w:autoSpaceDE w:val="0"/>
        <w:autoSpaceDN w:val="0"/>
        <w:spacing w:line="211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1"/>
          <w:szCs w:val="22"/>
          <w:lang w:val="en-US" w:eastAsia="en-US" w:bidi="ar-SA"/>
        </w:rPr>
        <w:t>恩格斯：《反杜林论》，《马克思格斯选集》第3卷，第98一99页。</w:t>
      </w:r>
    </w:p>
    <w:p>
      <w:pPr>
        <w:framePr w:w="7652" w:x="2360" w:y="15140"/>
        <w:widowControl w:val="0"/>
        <w:autoSpaceDE w:val="0"/>
        <w:autoSpaceDN w:val="0"/>
        <w:spacing w:before="149" w:line="202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0"/>
          <w:szCs w:val="22"/>
          <w:lang w:val="en-US" w:eastAsia="en-US" w:bidi="ar-SA"/>
        </w:rPr>
        <w:t>马克思、恩格斯，《神圣家族》，《马克思恩格斯全集》第2卷，第164页，</w:t>
      </w:r>
    </w:p>
    <w:p>
      <w:pPr>
        <w:framePr w:w="480" w:x="1700" w:y="160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178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55" w:x="1460" w:y="2960"/>
        <w:widowControl w:val="0"/>
        <w:autoSpaceDE w:val="0"/>
        <w:autoSpaceDN w:val="0"/>
        <w:spacing w:line="208" w:lineRule="exact"/>
        <w:ind w:left="6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在认识史上常常有这样的情形：人们发现了某种特殊形式的</w:t>
      </w:r>
    </w:p>
    <w:p>
      <w:pPr>
        <w:framePr w:w="6955" w:x="1460" w:y="2960"/>
        <w:widowControl w:val="0"/>
        <w:autoSpaceDE w:val="0"/>
        <w:autoSpaceDN w:val="0"/>
        <w:spacing w:before="3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运动，可是暂时还不知道这种运动的特殊的物质主体是什么。例</w:t>
      </w:r>
    </w:p>
    <w:p>
      <w:pPr>
        <w:framePr w:w="6955" w:x="1460" w:y="2960"/>
        <w:widowControl w:val="0"/>
        <w:autoSpaceDE w:val="0"/>
        <w:autoSpaceDN w:val="0"/>
        <w:spacing w:before="3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如曾经有一个时期人们发现了电和光的运动形式，却不知道它们</w:t>
      </w:r>
    </w:p>
    <w:p>
      <w:pPr>
        <w:framePr w:w="8243" w:x="1440" w:y="4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的物质主体是什么。这种情形往往被唯心论者作为设想没有物质</w:t>
      </w:r>
    </w:p>
    <w:p>
      <w:pPr>
        <w:framePr w:w="8243" w:x="1440" w:y="45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的运动的借口。其实，既然物质总是要通过它的运动形式来表现，</w:t>
      </w:r>
    </w:p>
    <w:p>
      <w:pPr>
        <w:framePr w:w="8243" w:x="1440" w:y="45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那么，在认识过程中首先认识到一定的运动形式，然后才进一步认</w:t>
      </w:r>
    </w:p>
    <w:p>
      <w:pPr>
        <w:framePr w:w="8243" w:x="1440" w:y="45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识到这种运动形式的物质主体，是完全可以理解的。事实上，人们</w:t>
      </w:r>
    </w:p>
    <w:p>
      <w:pPr>
        <w:framePr w:w="8243" w:x="1440" w:y="45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只要发现了某种特殊形式的运动，经过或长或短的时间总会揭示</w:t>
      </w:r>
    </w:p>
    <w:p>
      <w:pPr>
        <w:framePr w:w="8243" w:x="1440" w:y="450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这种运动的物质主体的。例如人们在认识了电和光的运动形式之</w:t>
      </w:r>
    </w:p>
    <w:p>
      <w:pPr>
        <w:framePr w:w="8243" w:x="1440" w:y="4500"/>
        <w:widowControl w:val="0"/>
        <w:autoSpaceDE w:val="0"/>
        <w:autoSpaceDN w:val="0"/>
        <w:spacing w:before="256"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后，终于发现了它们的物质主体是电子和光子。</w:t>
      </w:r>
    </w:p>
    <w:p>
      <w:pPr>
        <w:framePr w:w="8243" w:x="1440" w:y="4500"/>
        <w:widowControl w:val="0"/>
        <w:autoSpaceDE w:val="0"/>
        <w:autoSpaceDN w:val="0"/>
        <w:spacing w:before="276"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由此可见，只有物质才是运动的主体，离开物质的运动是没有</w:t>
      </w:r>
    </w:p>
    <w:p>
      <w:pPr>
        <w:framePr w:w="8243" w:x="1440" w:y="4500"/>
        <w:widowControl w:val="0"/>
        <w:autoSpaceDE w:val="0"/>
        <w:autoSpaceDN w:val="0"/>
        <w:spacing w:before="31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的。</w:t>
      </w:r>
    </w:p>
    <w:p>
      <w:pPr>
        <w:framePr w:w="6219" w:x="2060" w:y="9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唯物辩证法关于物质和运动的不可分割性的原理，越来越为</w:t>
      </w:r>
    </w:p>
    <w:p>
      <w:pPr>
        <w:framePr w:w="8243" w:x="1440" w:y="9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发展着的自然科学所证实。现代自然科学不断地从各个不同的侧</w:t>
      </w:r>
    </w:p>
    <w:p>
      <w:pPr>
        <w:framePr w:w="8243" w:x="1440" w:y="97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面揭示了物质和运动的具体联系，从而越来越深刻地表现了物质</w:t>
      </w:r>
    </w:p>
    <w:p>
      <w:pPr>
        <w:framePr w:w="8243" w:x="1440" w:y="97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和运动的不可分割性。例如，狭义相对论所表述的质量与运动速度</w:t>
      </w:r>
    </w:p>
    <w:p>
      <w:pPr>
        <w:framePr w:w="8243" w:x="1440" w:y="97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关系的定律表明，物体的质量会随着运动速度的改变而改变；运动</w:t>
      </w:r>
    </w:p>
    <w:p>
      <w:pPr>
        <w:framePr w:w="8243" w:x="1440" w:y="97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的速度愈高，物体的质量也愈大①。又如，狭义相对论所表述的另</w:t>
      </w:r>
    </w:p>
    <w:p>
      <w:pPr>
        <w:framePr w:w="8243" w:x="1440" w:y="9700"/>
        <w:widowControl w:val="0"/>
        <w:autoSpaceDE w:val="0"/>
        <w:autoSpaceDN w:val="0"/>
        <w:spacing w:before="31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一个重要定律，即质量能量关系定律表明，任何物质客体都具有质</w:t>
      </w:r>
    </w:p>
    <w:p>
      <w:pPr>
        <w:framePr w:w="8243" w:x="1440" w:y="9700"/>
        <w:widowControl w:val="0"/>
        <w:autoSpaceDE w:val="0"/>
        <w:autoSpaceDN w:val="0"/>
        <w:spacing w:before="3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量，同时又具有与一定的质量相对应的能量；质量和能量的任何一</w:t>
      </w:r>
    </w:p>
    <w:p>
      <w:pPr>
        <w:framePr w:w="400" w:x="1860" w:y="140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3091" w:x="2220" w:y="140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质量与运动速度关系的公式是：</w:t>
      </w:r>
    </w:p>
    <w:p>
      <w:pPr>
        <w:framePr w:w="277" w:x="5920" w:y="1448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mo</w:t>
      </w:r>
    </w:p>
    <w:p>
      <w:pPr>
        <w:framePr w:w="451" w:x="5160" w:y="1458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m架-</w:t>
      </w:r>
    </w:p>
    <w:p>
      <w:pPr>
        <w:framePr w:w="954" w:x="5620" w:y="14700"/>
        <w:widowControl w:val="0"/>
        <w:autoSpaceDE w:val="0"/>
        <w:autoSpaceDN w:val="0"/>
        <w:spacing w:line="384" w:lineRule="exact"/>
        <w:rPr>
          <w:rFonts w:eastAsiaTheme="minorEastAsia" w:hAnsiTheme="minorHAnsi" w:cstheme="minorBidi"/>
          <w:color w:val="000000"/>
          <w:sz w:val="3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38"/>
          <w:szCs w:val="22"/>
          <w:lang w:val="en-US" w:eastAsia="en-US" w:bidi="ar-SA"/>
        </w:rPr>
        <w:t>02</w:t>
      </w:r>
    </w:p>
    <w:p>
      <w:pPr>
        <w:framePr w:w="320" w:x="6300" w:y="150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c</w:t>
      </w:r>
    </w:p>
    <w:p>
      <w:pPr>
        <w:framePr w:w="6983" w:x="2340" w:y="154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式中的m代表物体的运动质量，m。代表物体的静止质量，1代表它的运动速度，</w:t>
      </w:r>
    </w:p>
    <w:p>
      <w:pPr>
        <w:framePr w:w="6882" w:x="2320" w:y="158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c代表真空中的光速。从公式中可以看出，物体在一般速度时质量的变化是很</w:t>
      </w:r>
    </w:p>
    <w:p>
      <w:pPr>
        <w:framePr w:w="6882" w:x="2320" w:y="1580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难观测到的；可是当运动速度接近光速时，质量的变化就非常显著。例如，当</w:t>
      </w:r>
    </w:p>
    <w:p>
      <w:pPr>
        <w:framePr w:w="6882" w:x="2320" w:y="15800"/>
        <w:widowControl w:val="0"/>
        <w:autoSpaceDE w:val="0"/>
        <w:autoSpaceDN w:val="0"/>
        <w:spacing w:before="18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电子的速度达到0.98*时，它的质量就会等于静止质量的5倍。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560" w:y="2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179</w:t>
      </w:r>
    </w:p>
    <w:p>
      <w:pPr>
        <w:framePr w:w="280" w:x="10120" w:y="168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4ep4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36" w:x="1320" w:y="184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项发生了变化，其他一项必然相应地发生变化①。当然，应当指出，</w:t>
      </w:r>
    </w:p>
    <w:p>
      <w:pPr>
        <w:framePr w:w="9636" w:x="1320" w:y="1840"/>
        <w:widowControl w:val="0"/>
        <w:autoSpaceDE w:val="0"/>
        <w:autoSpaceDN w:val="0"/>
        <w:spacing w:before="201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这里的“质量”概念不能和“物质”概念等同，“能量”概念也不能和</w:t>
      </w:r>
    </w:p>
    <w:p>
      <w:pPr>
        <w:framePr w:w="9682" w:x="1320" w:y="28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“运动”概念等同，这里所说的运动也只是指物理形式的运动，而不</w:t>
      </w:r>
    </w:p>
    <w:p>
      <w:pPr>
        <w:framePr w:w="9682" w:x="1320" w:y="288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是指一般的运动。物质与运动的一般联系要比这两个公式所表述</w:t>
      </w:r>
    </w:p>
    <w:p>
      <w:pPr>
        <w:framePr w:w="9682" w:x="1320" w:y="28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的复杂得无比，丰富得无比。但是，质量毕竟是只有物质才能具有</w:t>
      </w:r>
    </w:p>
    <w:p>
      <w:pPr>
        <w:framePr w:w="9682" w:x="1320" w:y="2880"/>
        <w:widowControl w:val="0"/>
        <w:autoSpaceDE w:val="0"/>
        <w:autoSpaceDN w:val="0"/>
        <w:spacing w:before="228"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的特性(精神是不能具有“质量”的)，能量则是运动的尺度，而物理</w:t>
      </w:r>
    </w:p>
    <w:p>
      <w:pPr>
        <w:framePr w:w="9682" w:x="1320" w:y="2880"/>
        <w:widowControl w:val="0"/>
        <w:autoSpaceDE w:val="0"/>
        <w:autoSpaceDN w:val="0"/>
        <w:spacing w:before="261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运动又是运动的一种特殊形式。上述的公式毕竞深刻地揭示了物</w:t>
      </w:r>
    </w:p>
    <w:p>
      <w:pPr>
        <w:framePr w:w="9682" w:x="1320" w:y="2880"/>
        <w:widowControl w:val="0"/>
        <w:autoSpaceDE w:val="0"/>
        <w:autoSpaceDN w:val="0"/>
        <w:spacing w:before="26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质与运动在一定方面的具体联系，因此，上述公式的发现，仍然应</w:t>
      </w:r>
    </w:p>
    <w:p>
      <w:pPr>
        <w:framePr w:w="9682" w:x="1320" w:y="28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当认为是对唯物辩证法关于物质与运动不可分割的原理的有力的</w:t>
      </w:r>
    </w:p>
    <w:p>
      <w:pPr>
        <w:framePr w:w="1002" w:x="1360" w:y="6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证明。</w:t>
      </w:r>
    </w:p>
    <w:p>
      <w:pPr>
        <w:framePr w:w="7176" w:x="1980" w:y="7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唯物辩证法关于物质与运动不可分割的原理，是经过哲学和</w:t>
      </w:r>
    </w:p>
    <w:p>
      <w:pPr>
        <w:framePr w:w="5244" w:x="1360" w:y="7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科学的长期发展检验过并且证明了的真理：</w:t>
      </w:r>
    </w:p>
    <w:p>
      <w:pPr>
        <w:framePr w:w="2520" w:x="7280" w:y="7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一切离开运动来考察</w:t>
      </w:r>
    </w:p>
    <w:p>
      <w:pPr>
        <w:framePr w:w="6771" w:x="1360" w:y="8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物质或者离开物质来考察运动的观点，都是错误的。</w:t>
      </w:r>
    </w:p>
    <w:p>
      <w:pPr>
        <w:framePr w:w="9659" w:x="1380" w:y="860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形而上学的唯物论在这个问题上的错误，就在于设想离开运</w:t>
      </w:r>
    </w:p>
    <w:p>
      <w:pPr>
        <w:framePr w:w="9659" w:x="1380" w:y="86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动的物质。当然，形而上学唯物论的哲学家当中有些人(例如托兰</w:t>
      </w:r>
    </w:p>
    <w:p>
      <w:pPr>
        <w:framePr w:w="9659" w:x="1380" w:y="86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德、狄德罗、霍尔巴哈)并没有简单地主张有不运动的物质；相反</w:t>
      </w:r>
    </w:p>
    <w:p>
      <w:pPr>
        <w:framePr w:w="9659" w:x="1380" w:y="86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地，他们还发表过运动和物质不可分离的见解。但是，因为他们都</w:t>
      </w:r>
    </w:p>
    <w:p>
      <w:pPr>
        <w:framePr w:w="9659" w:x="1380" w:y="86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不了解物质运动的泉源，而且又都把运动仅仅归结为机械运动一</w:t>
      </w:r>
    </w:p>
    <w:p>
      <w:pPr>
        <w:framePr w:w="9659" w:x="1380" w:y="8600"/>
        <w:widowControl w:val="0"/>
        <w:autoSpaceDE w:val="0"/>
        <w:autoSpaceDN w:val="0"/>
        <w:spacing w:before="248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种形式，因而都不能揭示物质与运动之间的真实联系，不能正确地</w:t>
      </w:r>
    </w:p>
    <w:p>
      <w:pPr>
        <w:framePr w:w="477" w:x="1820" w:y="12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2429" w:x="2300" w:y="12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质量能量关系的公式是；</w:t>
      </w:r>
    </w:p>
    <w:p>
      <w:pPr>
        <w:framePr w:w="765" w:x="5420" w:y="12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E=mc*</w:t>
      </w:r>
    </w:p>
    <w:p>
      <w:pPr>
        <w:framePr w:w="8678" w:x="2300" w:y="12820"/>
        <w:widowControl w:val="0"/>
        <w:autoSpaceDE w:val="0"/>
        <w:autoSpaceDN w:val="0"/>
        <w:spacing w:line="225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式中的E表示物体所具有的总能量，m表示物体的质量，c表示真空中的光速。</w:t>
      </w:r>
    </w:p>
    <w:p>
      <w:pPr>
        <w:framePr w:w="8678" w:x="2300" w:y="12820"/>
        <w:widowControl w:val="0"/>
        <w:autoSpaceDE w:val="0"/>
        <w:autoSpaceDN w:val="0"/>
        <w:spacing w:before="135" w:line="221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2"/>
          <w:szCs w:val="22"/>
          <w:lang w:val="en-US" w:eastAsia="en-US" w:bidi="ar-SA"/>
        </w:rPr>
        <w:t>根据质量与速度关系的公式，物体的质量是随着运动遠度的改变而改变的，因</w:t>
      </w:r>
    </w:p>
    <w:p>
      <w:pPr>
        <w:framePr w:w="8678" w:x="2320" w:y="13540"/>
        <w:widowControl w:val="0"/>
        <w:autoSpaceDE w:val="0"/>
        <w:autoSpaceDN w:val="0"/>
        <w:spacing w:line="235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Cs w:val="22"/>
          <w:lang w:val="en-US" w:eastAsia="en-US" w:bidi="ar-SA"/>
        </w:rPr>
        <w:t>而物体的能也必然随着运动速度的改变而改变。这就是说，如果物体在静</w:t>
      </w:r>
    </w:p>
    <w:p>
      <w:pPr>
        <w:framePr w:w="8678" w:x="2320" w:y="13540"/>
        <w:widowControl w:val="0"/>
        <w:autoSpaceDE w:val="0"/>
        <w:autoSpaceDN w:val="0"/>
        <w:spacing w:before="105" w:line="218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止时的能量E.x=m，t*的话，那么，当物体的运动速度为沙时，它的能量就会增</w:t>
      </w:r>
    </w:p>
    <w:p>
      <w:pPr>
        <w:framePr w:w="1370" w:x="2340" w:y="14340"/>
        <w:widowControl w:val="0"/>
        <w:autoSpaceDE w:val="0"/>
        <w:autoSpaceDN w:val="0"/>
        <w:spacing w:line="183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8"/>
          <w:szCs w:val="22"/>
          <w:lang w:val="en-US" w:eastAsia="en-US" w:bidi="ar-SA"/>
        </w:rPr>
        <w:t>大，如下式：</w:t>
      </w:r>
    </w:p>
    <w:p>
      <w:pPr>
        <w:framePr w:w="936" w:x="6060" w:y="1466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7"/>
          <w:szCs w:val="22"/>
          <w:lang w:val="en-US" w:eastAsia="en-US" w:bidi="ar-SA"/>
        </w:rPr>
        <w:t>moc*</w:t>
      </w:r>
    </w:p>
    <w:p>
      <w:pPr>
        <w:framePr w:w="1104" w:x="4760" w:y="14780"/>
        <w:widowControl w:val="0"/>
        <w:autoSpaceDE w:val="0"/>
        <w:autoSpaceDN w:val="0"/>
        <w:spacing w:line="592" w:lineRule="exact"/>
        <w:rPr>
          <w:rFonts w:eastAsiaTheme="minorEastAsia" w:hAnsiTheme="minorHAnsi" w:cstheme="minorBidi"/>
          <w:color w:val="000000"/>
          <w:sz w:val="5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59"/>
          <w:szCs w:val="22"/>
          <w:lang w:val="en-US" w:eastAsia="en-US" w:bidi="ar-SA"/>
        </w:rPr>
        <w:t>m</w:t>
      </w:r>
    </w:p>
    <w:p>
      <w:pPr>
        <w:framePr w:w="1104" w:x="4760" w:y="14780"/>
        <w:widowControl w:val="0"/>
        <w:autoSpaceDE w:val="0"/>
        <w:autoSpaceDN w:val="0"/>
        <w:spacing w:line="208" w:lineRule="exact"/>
        <w:ind w:left="12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E=</w:t>
      </w:r>
    </w:p>
    <w:p>
      <w:pPr>
        <w:framePr w:w="1181" w:x="5056" w:y="14780"/>
        <w:widowControl w:val="0"/>
        <w:autoSpaceDE w:val="0"/>
        <w:autoSpaceDN w:val="0"/>
        <w:spacing w:line="592" w:lineRule="exact"/>
        <w:rPr>
          <w:rFonts w:eastAsiaTheme="minorEastAsia" w:hAnsiTheme="minorHAnsi" w:cstheme="minorBidi"/>
          <w:color w:val="000000"/>
          <w:sz w:val="5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59"/>
          <w:szCs w:val="22"/>
          <w:lang w:val="en-US" w:eastAsia="en-US" w:bidi="ar-SA"/>
        </w:rPr>
        <w:t>*</w:t>
      </w:r>
    </w:p>
    <w:p>
      <w:pPr>
        <w:framePr w:w="731" w:x="5088" w:y="14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mc=-</w:t>
      </w:r>
    </w:p>
    <w:p>
      <w:pPr>
        <w:framePr w:w="1477" w:x="5352" w:y="14780"/>
        <w:widowControl w:val="0"/>
        <w:autoSpaceDE w:val="0"/>
        <w:autoSpaceDN w:val="0"/>
        <w:spacing w:line="592" w:lineRule="exact"/>
        <w:rPr>
          <w:rFonts w:eastAsiaTheme="minorEastAsia" w:hAnsiTheme="minorHAnsi" w:cstheme="minorBidi"/>
          <w:color w:val="000000"/>
          <w:sz w:val="5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59"/>
          <w:szCs w:val="22"/>
          <w:lang w:val="en-US" w:eastAsia="en-US" w:bidi="ar-SA"/>
        </w:rPr>
        <w:t>跨</w:t>
      </w:r>
    </w:p>
    <w:p>
      <w:pPr>
        <w:framePr w:w="1077" w:x="5900" w:y="15020"/>
        <w:widowControl w:val="0"/>
        <w:autoSpaceDE w:val="0"/>
        <w:autoSpaceDN w:val="0"/>
        <w:spacing w:line="432" w:lineRule="exact"/>
        <w:rPr>
          <w:rFonts w:eastAsiaTheme="minorEastAsia" w:hAnsiTheme="minorHAnsi" w:cstheme="minorBidi"/>
          <w:color w:val="000000"/>
          <w:sz w:val="4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43"/>
          <w:szCs w:val="22"/>
          <w:lang w:val="en-US" w:eastAsia="en-US" w:bidi="ar-SA"/>
        </w:rPr>
        <w:t>--</w:t>
      </w:r>
    </w:p>
    <w:p>
      <w:pPr>
        <w:framePr w:w="534" w:x="1720" w:y="16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180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540" w:y="2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说明为什么不能有不运动的物质。这样，他们虽然提出了正确的</w:t>
      </w:r>
    </w:p>
    <w:p>
      <w:pPr>
        <w:framePr w:w="7470" w:x="1540" w:y="3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哲学论断，却不能科学地说明这种论断。而且，按照这样的观点逻</w:t>
      </w:r>
    </w:p>
    <w:p>
      <w:pPr>
        <w:framePr w:w="4784" w:x="1540" w:y="4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辑地推演下去，还必然走到原来结论的反面，</w:t>
      </w:r>
    </w:p>
    <w:p>
      <w:pPr>
        <w:framePr w:w="1979" w:x="7840" w:y="4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最终陷入设想不运</w:t>
      </w:r>
    </w:p>
    <w:p>
      <w:pPr>
        <w:framePr w:w="9637" w:x="1500" w:y="452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动的物质的境地。至于有一些受形而上学唯物论支配的自然科学</w:t>
      </w:r>
    </w:p>
    <w:p>
      <w:pPr>
        <w:framePr w:w="9637" w:x="1500" w:y="452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家，则更是直接设想不运动的物质。他们把物质看成不能自己运</w:t>
      </w:r>
    </w:p>
    <w:p>
      <w:pPr>
        <w:framePr w:w="9637" w:x="1500" w:y="452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动的、死板的、有惰性的质量，要使这样的质量运动起来，就必须有</w:t>
      </w:r>
    </w:p>
    <w:p>
      <w:pPr>
        <w:framePr w:w="9637" w:x="1500" w:y="4520"/>
        <w:widowControl w:val="0"/>
        <w:autoSpaceDE w:val="0"/>
        <w:autoSpaceDN w:val="0"/>
        <w:spacing w:before="26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外力的推动。如果这种观点在解释地球上个别宏观物体的机械运</w:t>
      </w:r>
    </w:p>
    <w:p>
      <w:pPr>
        <w:framePr w:w="9637" w:x="1500" w:y="45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动时还可以言之成理的话，那么，一超出这个范围，就必然要碰到</w:t>
      </w:r>
    </w:p>
    <w:p>
      <w:pPr>
        <w:framePr w:w="9637" w:x="1500" w:y="45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不可克服的矛盾了。例如著名的自然科学家牛顿在解释行星围绕</w:t>
      </w:r>
    </w:p>
    <w:p>
      <w:pPr>
        <w:framePr w:w="9637" w:x="1500" w:y="45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着太阳运转的现象时，就不能说明本来不运动的星球为什么会围</w:t>
      </w:r>
    </w:p>
    <w:p>
      <w:pPr>
        <w:framePr w:w="9637" w:x="1500" w:y="45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绕着太阳运转起来。为了解决这个矛盾，他不得不假定“第一推动</w:t>
      </w:r>
    </w:p>
    <w:p>
      <w:pPr>
        <w:framePr w:w="9637" w:x="1500" w:y="452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力”的存在，从而最终陷进了唯心论。恩格斯在批判十九世纪的形</w:t>
      </w:r>
    </w:p>
    <w:p>
      <w:pPr>
        <w:framePr w:w="9637" w:x="1500" w:y="452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而上学者杜林时一针见血地指出：“物质的不动的状态，是最空洞</w:t>
      </w:r>
    </w:p>
    <w:p>
      <w:pPr>
        <w:framePr w:w="9637" w:x="1500" w:y="45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的和最荒唐的观念之一，是纯粹的‘热昏的胡话'。”①</w:t>
      </w:r>
    </w:p>
    <w:p>
      <w:pPr>
        <w:framePr w:w="9637" w:x="1500" w:y="4520"/>
        <w:widowControl w:val="0"/>
        <w:autoSpaceDE w:val="0"/>
        <w:autoSpaceDN w:val="0"/>
        <w:spacing w:before="248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唯心论在这个问题上的错误，则在于设想没有物质的运动。</w:t>
      </w:r>
    </w:p>
    <w:p>
      <w:pPr>
        <w:framePr w:w="9637" w:x="1500" w:y="4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唯心论者当中有些人并不否认运动，但是否认运动的主体是物质。</w:t>
      </w:r>
    </w:p>
    <w:p>
      <w:pPr>
        <w:framePr w:w="9637" w:x="1500" w:y="452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例如黑格尔认为运动的主体是“绝对观念”；马赫主义者认为运动</w:t>
      </w:r>
    </w:p>
    <w:p>
      <w:pPr>
        <w:framePr w:w="9637" w:x="1500" w:y="45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的主体是感觉、表象、概念，并千百次地宣称，“什么在运动”这个问</w:t>
      </w:r>
    </w:p>
    <w:p>
      <w:pPr>
        <w:framePr w:w="9637" w:x="1500" w:y="4520"/>
        <w:widowControl w:val="0"/>
        <w:autoSpaceDE w:val="0"/>
        <w:autoSpaceDN w:val="0"/>
        <w:spacing w:before="244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题是“无聊的问题”，是应当拒绝回答的，只要承认“在运动着”，就</w:t>
      </w:r>
    </w:p>
    <w:p>
      <w:pPr>
        <w:framePr w:w="9637" w:x="1500" w:y="4520"/>
        <w:widowControl w:val="0"/>
        <w:autoSpaceDE w:val="0"/>
        <w:autoSpaceDN w:val="0"/>
        <w:spacing w:before="27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足够了。②这一类的荒谬说法在哲学史上是不胜枚举的。现代的</w:t>
      </w:r>
    </w:p>
    <w:p>
      <w:pPr>
        <w:framePr w:w="9637" w:x="1500" w:y="45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唯心论较之古老的唯心论的“新颖”之处，就在于借歪曲自然科学</w:t>
      </w:r>
    </w:p>
    <w:p>
      <w:pPr>
        <w:framePr w:w="9637" w:x="1500" w:y="45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新发现的办法，来反刍没有物质的运动的澜言。</w:t>
      </w:r>
    </w:p>
    <w:p>
      <w:pPr>
        <w:framePr w:w="9182" w:x="1520" w:y="143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在十九世纪末和二十世纪初出现的“唯能论”，就是这种企图</w:t>
      </w:r>
    </w:p>
    <w:p>
      <w:pPr>
        <w:framePr w:w="9182" w:x="1520" w:y="143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的典型代表之一。“唯能论”的创始者是德国化学家奥斯特瓦尔</w:t>
      </w:r>
    </w:p>
    <w:p>
      <w:pPr>
        <w:framePr w:w="9182" w:x="1520" w:y="143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德。他认为，以物质为世界终极要素并不能说明世界的本性，只有</w:t>
      </w:r>
    </w:p>
    <w:p>
      <w:pPr>
        <w:framePr w:w="523" w:x="1900" w:y="16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6671" w:x="2400" w:y="16120"/>
        <w:widowControl w:val="0"/>
        <w:autoSpaceDE w:val="0"/>
        <w:autoSpaceDN w:val="0"/>
        <w:spacing w:line="204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0"/>
          <w:szCs w:val="22"/>
          <w:lang w:val="en-US" w:eastAsia="en-US" w:bidi="ar-SA"/>
        </w:rPr>
        <w:t>恩格斯：《反杜林论》，《马克思恩格斯选集》第3卷，第99页。</w:t>
      </w:r>
    </w:p>
    <w:p>
      <w:pPr>
        <w:framePr w:w="8611" w:x="2400" w:y="16480"/>
        <w:widowControl w:val="0"/>
        <w:autoSpaceDE w:val="0"/>
        <w:autoSpaceDN w:val="0"/>
        <w:spacing w:line="211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1"/>
          <w:szCs w:val="22"/>
          <w:lang w:val="en-US" w:eastAsia="en-US" w:bidi="ar-SA"/>
        </w:rPr>
        <w:t>参阅列宁，《唯物主义和经验批判主义》，《列宁全集》第14卷，第282-283页。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600" w:y="2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181</w:t>
      </w:r>
    </w:p>
    <w:p>
      <w:pPr>
        <w:framePr w:w="325" w:x="10500" w:y="1640"/>
        <w:widowControl w:val="0"/>
        <w:autoSpaceDE w:val="0"/>
        <w:autoSpaceDN w:val="0"/>
        <w:spacing w:line="95" w:lineRule="exact"/>
        <w:rPr>
          <w:rFonts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9"/>
          <w:szCs w:val="22"/>
          <w:lang w:val="en-US" w:eastAsia="en-US" w:bidi="ar-SA"/>
        </w:rPr>
        <w:t>4y-h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32" w:x="1320" w:y="18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“能”才是唯一的实在。他说：“所谓物体性质者，乃表示物体直接</w:t>
      </w:r>
    </w:p>
    <w:p>
      <w:pPr>
        <w:framePr w:w="9636" w:x="1340" w:y="2360"/>
        <w:widowControl w:val="0"/>
        <w:autoSpaceDE w:val="0"/>
        <w:autoSpaceDN w:val="0"/>
        <w:spacing w:line="299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或间接与吾人之感觉器官发生之关系是也。但吾人感觉器官之作</w:t>
      </w:r>
    </w:p>
    <w:p>
      <w:pPr>
        <w:framePr w:w="9636" w:x="1340" w:y="2360"/>
        <w:widowControl w:val="0"/>
        <w:autoSpaceDE w:val="0"/>
        <w:autoSpaceDN w:val="0"/>
        <w:spacing w:before="221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用，实不外乎彼与外界发生之能之交替而已。故物体之一切性质，</w:t>
      </w:r>
    </w:p>
    <w:p>
      <w:pPr>
        <w:framePr w:w="9636" w:x="1340" w:y="2360"/>
        <w:widowControl w:val="0"/>
        <w:autoSpaceDE w:val="0"/>
        <w:autoSpaceDN w:val="0"/>
        <w:spacing w:before="208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亦可以能之作用解释之。”①因此，他认为无论是自然现象、社会现</w:t>
      </w:r>
    </w:p>
    <w:p>
      <w:pPr>
        <w:framePr w:w="9659" w:x="1320" w:y="3920"/>
        <w:widowControl w:val="0"/>
        <w:autoSpaceDE w:val="0"/>
        <w:autoSpaceDN w:val="0"/>
        <w:spacing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象或精神现象，都是能的变化形态，都“可以能之作用解释之”。这</w:t>
      </w:r>
    </w:p>
    <w:p>
      <w:pPr>
        <w:framePr w:w="9659" w:x="1320" w:y="3920"/>
        <w:widowControl w:val="0"/>
        <w:autoSpaceDE w:val="0"/>
        <w:autoSpaceDN w:val="0"/>
        <w:spacing w:before="241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样，世界就不是物质的世界，而是能的世界了；第一性的东西就不</w:t>
      </w:r>
    </w:p>
    <w:p>
      <w:pPr>
        <w:framePr w:w="9659" w:x="1320" w:y="3920"/>
        <w:widowControl w:val="0"/>
        <w:autoSpaceDE w:val="0"/>
        <w:autoSpaceDN w:val="0"/>
        <w:spacing w:before="248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是物质，而是不依赖于物质的能了。但是，能是运动的尺度。承认</w:t>
      </w:r>
    </w:p>
    <w:p>
      <w:pPr>
        <w:framePr w:w="9659" w:x="1320" w:y="3920"/>
        <w:widowControl w:val="0"/>
        <w:autoSpaceDE w:val="0"/>
        <w:autoSpaceDN w:val="0"/>
        <w:spacing w:before="252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有不依赖于物质的能，也就是设想没有物质的运动。列宁说得好；</w:t>
      </w:r>
    </w:p>
    <w:p>
      <w:pPr>
        <w:framePr w:w="9659" w:x="1320" w:y="392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“想像没有物质的运动的这种意图偷运着和物质分离的恩想，而这</w:t>
      </w:r>
    </w:p>
    <w:p>
      <w:pPr>
        <w:framePr w:w="9659" w:x="1320" w:y="3920"/>
        <w:widowControl w:val="0"/>
        <w:autoSpaceDE w:val="0"/>
        <w:autoSpaceDN w:val="0"/>
        <w:spacing w:before="248" w:line="269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就是哲学唯心主义。”②</w:t>
      </w:r>
    </w:p>
    <w:p>
      <w:pPr>
        <w:framePr w:w="9615" w:x="1340" w:y="702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“唯能论”者为了论证他们的观点，十分热衷于歪曲自然科学</w:t>
      </w:r>
    </w:p>
    <w:p>
      <w:pPr>
        <w:framePr w:w="9615" w:x="1340" w:y="7020"/>
        <w:widowControl w:val="0"/>
        <w:autoSpaceDE w:val="0"/>
        <w:autoSpaceDN w:val="0"/>
        <w:spacing w:before="26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的新发现。例如，狭义相对论所揭示的E-MC的公式本来是描</w:t>
      </w:r>
    </w:p>
    <w:p>
      <w:pPr>
        <w:framePr w:w="9615" w:x="1340" w:y="702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述质量和能量的相互联系的公式，这个公式的意义不外乎说明，具</w:t>
      </w:r>
    </w:p>
    <w:p>
      <w:pPr>
        <w:framePr w:w="9615" w:x="1340" w:y="7020"/>
        <w:widowControl w:val="0"/>
        <w:autoSpaceDE w:val="0"/>
        <w:autoSpaceDN w:val="0"/>
        <w:spacing w:before="228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有多少质量的物质必然相应地具有多少能量。但是，“唯能论”者</w:t>
      </w:r>
    </w:p>
    <w:p>
      <w:pPr>
        <w:framePr w:w="9615" w:x="1340" w:y="7020"/>
        <w:widowControl w:val="0"/>
        <w:autoSpaceDE w:val="0"/>
        <w:autoSpaceDN w:val="0"/>
        <w:spacing w:before="252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却硬把这个公式解释成为物质与能“互相转化”的公式，硬说这个</w:t>
      </w:r>
    </w:p>
    <w:p>
      <w:pPr>
        <w:framePr w:w="9615" w:x="1340" w:y="702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公式证明物质可以转化为能(物质消灭了!)，能可以转化为物质</w:t>
      </w:r>
    </w:p>
    <w:p>
      <w:pPr>
        <w:framePr w:w="3597" w:x="1380" w:y="101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(物质从乌有中产生了!)。</w:t>
      </w:r>
    </w:p>
    <w:p>
      <w:pPr>
        <w:framePr w:w="9159" w:x="1360" w:y="10660"/>
        <w:widowControl w:val="0"/>
        <w:autoSpaceDE w:val="0"/>
        <w:autoSpaceDN w:val="0"/>
        <w:spacing w:line="272" w:lineRule="exact"/>
        <w:ind w:left="62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又如，1932年发现了一个电子和一个正电子(即“电子偶”)在</w:t>
      </w:r>
    </w:p>
    <w:p>
      <w:pPr>
        <w:framePr w:w="9159" w:x="1360" w:y="1066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互相碰撞时转化为一对光子的现象，以及相反的过程。于是“唯能</w:t>
      </w:r>
    </w:p>
    <w:p>
      <w:pPr>
        <w:framePr w:w="9159" w:x="1360" w:y="106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论”者又歪曲地解释说，这证明了物质转化为能，能转化为物质。因</w:t>
      </w:r>
    </w:p>
    <w:p>
      <w:pPr>
        <w:framePr w:w="9159" w:x="1360" w:y="106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为在他们看来，光子并不是物质，而只是纯粹的能。但是，这种说</w:t>
      </w:r>
    </w:p>
    <w:p>
      <w:pPr>
        <w:framePr w:w="9159" w:x="1360" w:y="106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法是站不住脚的。光子和电子偶一样，是独立于意识之外并为意</w:t>
      </w:r>
    </w:p>
    <w:p>
      <w:pPr>
        <w:framePr w:w="9159" w:x="1360" w:y="106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识所反映的客观实在；光子不仅具有能量，而且具有质量(只不过</w:t>
      </w:r>
    </w:p>
    <w:p>
      <w:pPr>
        <w:framePr w:w="9159" w:x="1360" w:y="106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没有静止质量罢了)。电子偶和光子对的相互转化，只不过是物质</w:t>
      </w:r>
    </w:p>
    <w:p>
      <w:pPr>
        <w:framePr w:w="9159" w:x="1360" w:y="1066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的不同形态之间的相互转化，完全不是什么物质和能之间的互相</w:t>
      </w:r>
    </w:p>
    <w:p>
      <w:pPr>
        <w:framePr w:w="400" w:x="1780" w:y="150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7565" w:x="2260" w:y="15040"/>
        <w:widowControl w:val="0"/>
        <w:autoSpaceDE w:val="0"/>
        <w:autoSpaceDN w:val="0"/>
        <w:spacing w:line="212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1"/>
          <w:szCs w:val="22"/>
          <w:lang w:val="en-US" w:eastAsia="en-US" w:bidi="ar-SA"/>
        </w:rPr>
        <w:t>见奥斯特瓦尔德著：《化学原理》，商务印书馆中译本第1版，第8页。</w:t>
      </w:r>
    </w:p>
    <w:p>
      <w:pPr>
        <w:framePr w:w="7565" w:x="2260" w:y="15040"/>
        <w:widowControl w:val="0"/>
        <w:autoSpaceDE w:val="0"/>
        <w:autoSpaceDN w:val="0"/>
        <w:spacing w:before="148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列宁：《唯物主义和经验批判主义》，《列宁全集》第14卷，第283页.</w:t>
      </w:r>
    </w:p>
    <w:p>
      <w:pPr>
        <w:framePr w:w="534" w:x="1640" w:y="160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182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1" w:x="1540" w:y="29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转化。</w:t>
      </w:r>
    </w:p>
    <w:p>
      <w:pPr>
        <w:framePr w:w="8441" w:x="1540" w:y="2980"/>
        <w:widowControl w:val="0"/>
        <w:autoSpaceDE w:val="0"/>
        <w:autoSpaceDN w:val="0"/>
        <w:spacing w:before="280" w:line="240" w:lineRule="exact"/>
        <w:ind w:left="62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又如，近代物理学发现了核反应过程的所谓“质量亏损”现象。</w:t>
      </w:r>
    </w:p>
    <w:p>
      <w:pPr>
        <w:framePr w:w="9071" w:x="1520" w:y="4020"/>
        <w:widowControl w:val="0"/>
        <w:autoSpaceDE w:val="0"/>
        <w:autoSpaceDN w:val="0"/>
        <w:spacing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例如铀原子核经过裂变后，就成为氮原子核和钡原子核，同时放出</w:t>
      </w:r>
    </w:p>
    <w:p>
      <w:pPr>
        <w:framePr w:w="9071" w:x="1520" w:y="4020"/>
        <w:widowControl w:val="0"/>
        <w:autoSpaceDE w:val="0"/>
        <w:autoSpaceDN w:val="0"/>
        <w:spacing w:before="22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各种具有很大能量的射线①。如果仅仅计算裂变前后原子核的质</w:t>
      </w:r>
    </w:p>
    <w:p>
      <w:pPr>
        <w:framePr w:w="9071" w:x="1520" w:y="402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量，那么就会发现，作为裂变产物的氮原子核和钡原子核的质量之</w:t>
      </w:r>
    </w:p>
    <w:p>
      <w:pPr>
        <w:framePr w:w="9614" w:x="1500" w:y="55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和小于原来的铀原子核的质量。即是说，经过裂变，铀原子核的质</w:t>
      </w:r>
    </w:p>
    <w:p>
      <w:pPr>
        <w:framePr w:w="9614" w:x="1500" w:y="5560"/>
        <w:widowControl w:val="0"/>
        <w:autoSpaceDE w:val="0"/>
        <w:autoSpaceDN w:val="0"/>
        <w:spacing w:before="228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量有一部分是“亏损”了。那么，这一部分“亏损”了的质量到哪里</w:t>
      </w:r>
    </w:p>
    <w:p>
      <w:pPr>
        <w:framePr w:w="9614" w:x="1500" w:y="5560"/>
        <w:widowControl w:val="0"/>
        <w:autoSpaceDE w:val="0"/>
        <w:autoSpaceDN w:val="0"/>
        <w:spacing w:before="261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去了呢?“唯能论”者解释说，这一部分质量转化为能(即各种射</w:t>
      </w:r>
    </w:p>
    <w:p>
      <w:pPr>
        <w:framePr w:w="9659" w:x="1500" w:y="71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线)了。他们又想借此重弹“物质转化为能”的旧调，并宜称质量守</w:t>
      </w:r>
    </w:p>
    <w:p>
      <w:pPr>
        <w:framePr w:w="9659" w:x="1500" w:y="7100"/>
        <w:widowControl w:val="0"/>
        <w:autoSpaceDE w:val="0"/>
        <w:autoSpaceDN w:val="0"/>
        <w:spacing w:before="208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恒定律和能量守恒定律被“推翻”了。但是，“唯能论”者的这个论</w:t>
      </w:r>
    </w:p>
    <w:p>
      <w:pPr>
        <w:framePr w:w="8758" w:x="1520" w:y="81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据也是不能成立的。如果我们不是片面地只计算裂变后新原子核</w:t>
      </w:r>
    </w:p>
    <w:p>
      <w:pPr>
        <w:framePr w:w="9768" w:x="1520" w:y="86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的静止质量，而是把裂变过程中放出的各种射线的运动质量也计</w:t>
      </w:r>
    </w:p>
    <w:p>
      <w:pPr>
        <w:framePr w:w="9768" w:x="1520" w:y="866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算进去，那么就会发现，铀原子核的质量与裂变后各种产物的质量</w:t>
      </w:r>
    </w:p>
    <w:p>
      <w:pPr>
        <w:framePr w:w="9768" w:x="1520" w:y="866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之和是相等的。所谓“质量亏损”，实际上不过是铀原子核的一部</w:t>
      </w:r>
    </w:p>
    <w:p>
      <w:pPr>
        <w:framePr w:w="9768" w:x="1520" w:y="8660"/>
        <w:widowControl w:val="0"/>
        <w:autoSpaceDE w:val="0"/>
        <w:autoSpaceDN w:val="0"/>
        <w:spacing w:before="228" w:line="303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分静止质量转化成了各种射线的运动质量面已，并不是什么“亏</w:t>
      </w:r>
    </w:p>
    <w:p>
      <w:pPr>
        <w:framePr w:w="9768" w:x="1520" w:y="8660"/>
        <w:widowControl w:val="0"/>
        <w:autoSpaceDE w:val="0"/>
        <w:autoSpaceDN w:val="0"/>
        <w:spacing w:before="257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损”。整个裂变过程仍然是严格地遵守着质量守恒定律的。同时，</w:t>
      </w:r>
    </w:p>
    <w:p>
      <w:pPr>
        <w:framePr w:w="9768" w:x="1520" w:y="8660"/>
        <w:widowControl w:val="0"/>
        <w:autoSpaceDE w:val="0"/>
        <w:autoSpaceDN w:val="0"/>
        <w:spacing w:before="208" w:line="289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裂变过程中所产生的各种射线的能量，也不是象“唯能论”者所说</w:t>
      </w:r>
    </w:p>
    <w:p>
      <w:pPr>
        <w:framePr w:w="9768" w:x="1520" w:y="8660"/>
        <w:widowControl w:val="0"/>
        <w:autoSpaceDE w:val="0"/>
        <w:autoSpaceDN w:val="0"/>
        <w:spacing w:before="231"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的那样是由“亏损”了的那一部分质量“转化”而成的，而是由铀原</w:t>
      </w:r>
    </w:p>
    <w:p>
      <w:pPr>
        <w:framePr w:w="9768" w:x="1520" w:y="8660"/>
        <w:widowControl w:val="0"/>
        <w:autoSpaceDE w:val="0"/>
        <w:autoSpaceDN w:val="0"/>
        <w:spacing w:before="262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子核的核内能的一部分转化面成的。在裂变过程中，铀原子核的</w:t>
      </w:r>
    </w:p>
    <w:p>
      <w:pPr>
        <w:framePr w:w="9768" w:x="1520" w:y="86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核内能的一部分转化为氮原子核和钡原子核的核内能，另一部分</w:t>
      </w:r>
    </w:p>
    <w:p>
      <w:pPr>
        <w:framePr w:w="9768" w:x="1520" w:y="866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则转化为各种射线的放射能，裂变前后的能量总和是相等的，是符</w:t>
      </w:r>
    </w:p>
    <w:p>
      <w:pPr>
        <w:framePr w:w="9768" w:x="1520" w:y="8660"/>
        <w:widowControl w:val="0"/>
        <w:autoSpaceDE w:val="0"/>
        <w:autoSpaceDN w:val="0"/>
        <w:spacing w:before="284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合于能量守恒和转化定律的。</w:t>
      </w:r>
    </w:p>
    <w:p>
      <w:pPr>
        <w:framePr w:w="9071" w:x="1560" w:y="1436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由此可见，唯物辩证法关于物质与运动不可分割的原理，是为</w:t>
      </w:r>
    </w:p>
    <w:p>
      <w:pPr>
        <w:framePr w:w="9071" w:x="1560" w:y="1436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哲学和科学的长期发展所证明了的客观真理。近代科学的每一个</w:t>
      </w:r>
    </w:p>
    <w:p>
      <w:pPr>
        <w:framePr w:w="9071" w:x="1560" w:y="1436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重大发现，都灿烂地证实了这个真理，而给了一切违反这个真理的</w:t>
      </w:r>
    </w:p>
    <w:p>
      <w:pPr>
        <w:framePr w:w="7957" w:x="2460" w:y="16460"/>
        <w:widowControl w:val="0"/>
        <w:autoSpaceDE w:val="0"/>
        <w:autoSpaceDN w:val="0"/>
        <w:spacing w:line="220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这些射线是；α射线(氮原子核流)、β射线(电子流)和y射线(光子流)。</w:t>
      </w:r>
    </w:p>
    <w:p>
      <w:pPr>
        <w:framePr w:w="400" w:x="1980" w:y="165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620" w:y="2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183</w:t>
      </w:r>
    </w:p>
    <w:p>
      <w:pPr>
        <w:framePr w:w="707" w:x="10100" w:y="166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AL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Hrk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r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346" w:x="1440" w:y="1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思想以有力的驳斥。</w:t>
      </w:r>
    </w:p>
    <w:p>
      <w:pPr>
        <w:framePr w:w="5244" w:x="4580" w:y="252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唯物辩证法认为物质和运动是不可分</w:t>
      </w:r>
    </w:p>
    <w:p>
      <w:pPr>
        <w:framePr w:w="5244" w:x="4580" w:y="25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割的，运动是物质的根本属性和存在形式，</w:t>
      </w:r>
    </w:p>
    <w:p>
      <w:pPr>
        <w:framePr w:w="5244" w:x="4580" w:y="252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那么，这是不是否认静止呢?</w:t>
      </w:r>
    </w:p>
    <w:p>
      <w:pPr>
        <w:framePr w:w="1933" w:x="1900" w:y="27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运动的绝对性和</w:t>
      </w:r>
    </w:p>
    <w:p>
      <w:pPr>
        <w:framePr w:w="1933" w:x="1900" w:y="276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静止的相对性</w:t>
      </w:r>
    </w:p>
    <w:p>
      <w:pPr>
        <w:framePr w:w="9159" w:x="1440" w:y="404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不，唯物辩证法并不否认静止。它认为，绝对地运动着的事物</w:t>
      </w:r>
    </w:p>
    <w:p>
      <w:pPr>
        <w:framePr w:w="9159" w:x="1440" w:y="40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也具有相对地静止的一面，</w:t>
      </w:r>
    </w:p>
    <w:p>
      <w:pPr>
        <w:framePr w:w="8446" w:x="2060" w:y="5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事物的相对静止的一面，主要地表现在如下两种情形中：</w:t>
      </w:r>
    </w:p>
    <w:p>
      <w:pPr>
        <w:framePr w:w="8446" w:x="2060" w:y="50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第一、事物虽然无时无刻不在运动，但是某一具体事物在某种</w:t>
      </w:r>
    </w:p>
    <w:p>
      <w:pPr>
        <w:framePr w:w="9661" w:x="1380" w:y="6100"/>
        <w:widowControl w:val="0"/>
        <w:autoSpaceDE w:val="0"/>
        <w:autoSpaceDN w:val="0"/>
        <w:spacing w:line="298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场合下却可以不具有某种特定的运动形态。在这种情况下，事物</w:t>
      </w:r>
    </w:p>
    <w:p>
      <w:pPr>
        <w:framePr w:w="9661" w:x="1380" w:y="6100"/>
        <w:widowControl w:val="0"/>
        <w:autoSpaceDE w:val="0"/>
        <w:autoSpaceDN w:val="0"/>
        <w:spacing w:before="202" w:line="298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在这一方面就表现出静止的面貌。例如，地面上的建筑物对地面</w:t>
      </w:r>
    </w:p>
    <w:p>
      <w:pPr>
        <w:framePr w:w="9661" w:x="1380" w:y="6100"/>
        <w:widowControl w:val="0"/>
        <w:autoSpaceDE w:val="0"/>
        <w:autoSpaceDN w:val="0"/>
        <w:spacing w:before="222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面言，轮船上的设备对轮船而言，都没有发生机械运动，在这一点</w:t>
      </w:r>
    </w:p>
    <w:p>
      <w:pPr>
        <w:framePr w:w="9661" w:x="1380" w:y="6100"/>
        <w:widowControl w:val="0"/>
        <w:autoSpaceDE w:val="0"/>
        <w:autoSpaceDN w:val="0"/>
        <w:spacing w:before="232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上，它们是静止的。不过，这种静止只是相对的，不是绝对的。因</w:t>
      </w:r>
    </w:p>
    <w:p>
      <w:pPr>
        <w:framePr w:w="9661" w:x="1380" w:y="6100"/>
        <w:widowControl w:val="0"/>
        <w:autoSpaceDE w:val="0"/>
        <w:autoSpaceDN w:val="0"/>
        <w:spacing w:before="252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为这些物体(建筑物、轮船上的建筑物)虽然没有作机械运动，但是</w:t>
      </w:r>
    </w:p>
    <w:p>
      <w:pPr>
        <w:framePr w:w="9661" w:x="1380" w:y="6100"/>
        <w:widowControl w:val="0"/>
        <w:autoSpaceDE w:val="0"/>
        <w:autoSpaceDN w:val="0"/>
        <w:spacing w:before="228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它们内部的分子在振动着，原子内部和原子核内部在经历着复杂</w:t>
      </w:r>
    </w:p>
    <w:p>
      <w:pPr>
        <w:framePr w:w="9661" w:x="1380" w:y="6100"/>
        <w:widowControl w:val="0"/>
        <w:autoSpaceDE w:val="0"/>
        <w:autoSpaceDN w:val="0"/>
        <w:spacing w:before="221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的物理变化，而且，这里的所谓没有作机械运动，也仅仅是就一定</w:t>
      </w:r>
    </w:p>
    <w:p>
      <w:pPr>
        <w:framePr w:w="9661" w:x="1380" w:y="6100"/>
        <w:widowControl w:val="0"/>
        <w:autoSpaceDE w:val="0"/>
        <w:autoSpaceDN w:val="0"/>
        <w:spacing w:before="21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的观察系统(在物理学上叫做“参考系”)面言，就它们同一定客体</w:t>
      </w:r>
    </w:p>
    <w:p>
      <w:pPr>
        <w:framePr w:w="9661" w:x="1380" w:y="610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的相对关系面言，并不是绝对地没有作机械运动(地面上的建筑物</w:t>
      </w:r>
    </w:p>
    <w:p>
      <w:pPr>
        <w:framePr w:w="9661" w:x="1380" w:y="6100"/>
        <w:widowControl w:val="0"/>
        <w:autoSpaceDE w:val="0"/>
        <w:autoSpaceDN w:val="0"/>
        <w:spacing w:before="248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随地球一起围绕着太阳转动着，轮船上的设备随着轮船一起在水</w:t>
      </w:r>
    </w:p>
    <w:p>
      <w:pPr>
        <w:framePr w:w="9661" w:x="1380" w:y="6100"/>
        <w:widowControl w:val="0"/>
        <w:autoSpaceDE w:val="0"/>
        <w:autoSpaceDN w:val="0"/>
        <w:spacing w:before="22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面上运行着)。由此可见，静止是相对的，而运动则是绝对的。</w:t>
      </w:r>
    </w:p>
    <w:p>
      <w:pPr>
        <w:framePr w:w="9661" w:x="1380" w:y="6100"/>
        <w:widowControl w:val="0"/>
        <w:autoSpaceDE w:val="0"/>
        <w:autoSpaceDN w:val="0"/>
        <w:spacing w:before="239" w:line="287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第二、事物虽然无时无刻不在运动，但是事物的运动并不是在</w:t>
      </w:r>
    </w:p>
    <w:p>
      <w:pPr>
        <w:framePr w:w="9661" w:x="1380" w:y="6100"/>
        <w:widowControl w:val="0"/>
        <w:autoSpaceDE w:val="0"/>
        <w:autoSpaceDN w:val="0"/>
        <w:spacing w:before="23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任何情况下都引起事物的质的变化。而当事物的运动还没有引起</w:t>
      </w:r>
    </w:p>
    <w:p>
      <w:pPr>
        <w:framePr w:w="9661" w:x="1380" w:y="6100"/>
        <w:widowControl w:val="0"/>
        <w:autoSpaceDE w:val="0"/>
        <w:autoSpaceDN w:val="0"/>
        <w:spacing w:before="228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事物的质的变化的时候，某一事物仍然是某一事物。在这种情况</w:t>
      </w:r>
    </w:p>
    <w:p>
      <w:pPr>
        <w:framePr w:w="9661" w:x="1380" w:y="6100"/>
        <w:widowControl w:val="0"/>
        <w:autoSpaceDE w:val="0"/>
        <w:autoSpaceDN w:val="0"/>
        <w:spacing w:before="223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下，这个事物就显出静止的面貌。例如，当一个原子的核内的质子</w:t>
      </w:r>
    </w:p>
    <w:p>
      <w:pPr>
        <w:framePr w:w="9661" w:x="1380" w:y="6100"/>
        <w:widowControl w:val="0"/>
        <w:autoSpaceDE w:val="0"/>
        <w:autoSpaceDN w:val="0"/>
        <w:spacing w:before="25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数没有变化时，它就仍然是一定的化学元素的原子，而不是别种元</w:t>
      </w:r>
    </w:p>
    <w:p>
      <w:pPr>
        <w:framePr w:w="9661" w:x="1380" w:y="6100"/>
        <w:widowControl w:val="0"/>
        <w:autoSpaceDE w:val="0"/>
        <w:autoSpaceDN w:val="0"/>
        <w:spacing w:before="228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素的原子，在这个意义上就可以说它是静止的；又如，当资本主义</w:t>
      </w:r>
    </w:p>
    <w:p>
      <w:pPr>
        <w:framePr w:w="9661" w:x="1380" w:y="6100"/>
        <w:widowControl w:val="0"/>
        <w:autoSpaceDE w:val="0"/>
        <w:autoSpaceDN w:val="0"/>
        <w:spacing w:before="23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社会还保持着资产阶级专政的国家政权时，它就仍然是资本主义</w:t>
      </w:r>
    </w:p>
    <w:p>
      <w:pPr>
        <w:framePr w:w="9661" w:x="1380" w:y="6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社会，而不是别种性质的社会，在这个意义上就可以说它是静止</w:t>
      </w:r>
    </w:p>
    <w:p>
      <w:pPr>
        <w:framePr w:w="621" w:x="11620" w:y="8180"/>
        <w:widowControl w:val="0"/>
        <w:autoSpaceDE w:val="0"/>
        <w:autoSpaceDN w:val="0"/>
        <w:spacing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5"/>
          <w:szCs w:val="22"/>
          <w:lang w:val="en-US" w:eastAsia="en-US" w:bidi="ar-SA"/>
        </w:rPr>
        <w:t>三</w:t>
      </w:r>
    </w:p>
    <w:p>
      <w:pPr>
        <w:framePr w:w="534" w:x="1620" w:y="16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184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66" w:x="1540" w:y="3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的。但是，在这个意义上的静止也是相对的。在原子的化学性质</w:t>
      </w:r>
    </w:p>
    <w:p>
      <w:pPr>
        <w:framePr w:w="8266" w:x="1540" w:y="30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没有改变的情况下，它的内部并不是没有任何变化的，例如它吸收</w:t>
      </w:r>
    </w:p>
    <w:p>
      <w:pPr>
        <w:framePr w:w="8266" w:x="1540" w:y="30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光或者放出光，它失去自己壳层中的电子或者夺得其他原子的电</w:t>
      </w:r>
    </w:p>
    <w:p>
      <w:pPr>
        <w:framePr w:w="8266" w:x="1540" w:y="30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子等等，这都是运动；而且归根到底，这个原子还要在一定条件下</w:t>
      </w:r>
    </w:p>
    <w:p>
      <w:pPr>
        <w:framePr w:w="8266" w:x="1540" w:y="30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转化为别种化学元素的原子。同样，在资本主义社会的根本性质</w:t>
      </w:r>
    </w:p>
    <w:p>
      <w:pPr>
        <w:framePr w:w="8027" w:x="1520" w:y="5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没有变化的情况下，它的内部也不是没有任何变化的，生产在进行</w:t>
      </w:r>
    </w:p>
    <w:p>
      <w:pPr>
        <w:framePr w:w="8027" w:x="1520" w:y="564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着，生产关系在再生产着，阶级斗争在进行着：上层建筑中的各种</w:t>
      </w:r>
    </w:p>
    <w:p>
      <w:pPr>
        <w:framePr w:w="8027" w:x="1520" w:y="5640"/>
        <w:widowControl w:val="0"/>
        <w:autoSpaceDE w:val="0"/>
        <w:autoSpaceDN w:val="0"/>
        <w:spacing w:before="29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因素在不断地变化着，这都是运动；面且归根到底，资本主义社会</w:t>
      </w:r>
    </w:p>
    <w:p>
      <w:pPr>
        <w:framePr w:w="8027" w:x="1520" w:y="56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终将被无产阶级革命所消灭，并为社会主义社会所代替。可见，在</w:t>
      </w:r>
    </w:p>
    <w:p>
      <w:pPr>
        <w:framePr w:w="8027" w:x="1520" w:y="564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这个意义上，静止也是相对的，而运动则是绝对的。</w:t>
      </w:r>
    </w:p>
    <w:p>
      <w:pPr>
        <w:framePr w:w="9592" w:x="1540" w:y="822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由此可见，无论就上述的何种意义说，静止都只是有条件的、</w:t>
      </w:r>
    </w:p>
    <w:p>
      <w:pPr>
        <w:framePr w:w="9592" w:x="1540" w:y="82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暂时的、相对的，都只是运动的一种特殊状态，而运动本身则是无</w:t>
      </w:r>
    </w:p>
    <w:p>
      <w:pPr>
        <w:framePr w:w="9592" w:x="1540" w:y="8220"/>
        <w:widowControl w:val="0"/>
        <w:autoSpaceDE w:val="0"/>
        <w:autoSpaceDN w:val="0"/>
        <w:spacing w:before="256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条件的、永恒的、绝对的。恩格斯说：“个別的运动趋向于平衡，总</w:t>
      </w:r>
    </w:p>
    <w:p>
      <w:pPr>
        <w:framePr w:w="9592" w:x="1540" w:y="8220"/>
        <w:widowControl w:val="0"/>
        <w:autoSpaceDE w:val="0"/>
        <w:autoSpaceDN w:val="0"/>
        <w:spacing w:before="242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的运动又破坏平衡。”①</w:t>
      </w:r>
    </w:p>
    <w:p>
      <w:pPr>
        <w:framePr w:w="6698" w:x="2160" w:y="10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静止并不是单纯消极和保守的因素，而是事物存在和发展的</w:t>
      </w:r>
    </w:p>
    <w:p>
      <w:pPr>
        <w:framePr w:w="8004" w:x="1520" w:y="10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不可缺少的条件。首先，正因为事物有相对静止的一面，事物才成</w:t>
      </w:r>
    </w:p>
    <w:p>
      <w:pPr>
        <w:framePr w:w="8004" w:x="1520" w:y="108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其为具有确定性质和确定形态的事物，才可能存在和发展，才可能</w:t>
      </w:r>
    </w:p>
    <w:p>
      <w:pPr>
        <w:framePr w:w="8004" w:x="1520" w:y="108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被人们认识和利用。如果只有运动，没有任何静止，一切变成倏忽</w:t>
      </w:r>
    </w:p>
    <w:p>
      <w:pPr>
        <w:framePr w:w="8004" w:x="1520" w:y="1080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即逝的、没有任何确定性的、不可捉摸的东西，任何事物的存在和</w:t>
      </w:r>
    </w:p>
    <w:p>
      <w:pPr>
        <w:framePr w:w="9094" w:x="1540" w:y="12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发展都将成为不可能，人们认识和利用事物也将成为不可能了。正</w:t>
      </w:r>
    </w:p>
    <w:p>
      <w:pPr>
        <w:framePr w:w="9094" w:x="1540" w:y="1288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如恩格斯所说，“物体相对静止的可能性，暂时的平衡状态的可能</w:t>
      </w:r>
    </w:p>
    <w:p>
      <w:pPr>
        <w:framePr w:w="9094" w:x="1540" w:y="128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性，是物质分化的根本条件，因而也是生命的根本条件。”@其次，</w:t>
      </w:r>
    </w:p>
    <w:p>
      <w:pPr>
        <w:framePr w:w="9094" w:x="1540" w:y="128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正因为事物有相对静止的一面，它才能够在自己存在的时期中为</w:t>
      </w:r>
    </w:p>
    <w:p>
      <w:pPr>
        <w:framePr w:w="9094" w:x="1540" w:y="128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抵抗旧事物的复辟提供条件，为过渡到更高级的新事物准备前提。</w:t>
      </w:r>
    </w:p>
    <w:p>
      <w:pPr>
        <w:framePr w:w="9094" w:x="1540" w:y="12880"/>
        <w:widowControl w:val="0"/>
        <w:autoSpaceDE w:val="0"/>
        <w:autoSpaceDN w:val="0"/>
        <w:spacing w:before="31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例如，巩固无产阶级专政和社会主义制度，就为防止资本主义复胖</w:t>
      </w:r>
    </w:p>
    <w:p>
      <w:pPr>
        <w:framePr w:w="446" w:x="1940" w:y="16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6527" w:x="2320" w:y="161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思格斯：《反杜林论》，《马克思恩格斯选集》第3卷，第101页。</w:t>
      </w:r>
    </w:p>
    <w:p>
      <w:pPr>
        <w:framePr w:w="6527" w:x="2320" w:y="16180"/>
        <w:widowControl w:val="0"/>
        <w:autoSpaceDE w:val="0"/>
        <w:autoSpaceDN w:val="0"/>
        <w:spacing w:before="168" w:line="213" w:lineRule="exact"/>
        <w:ind w:left="1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1"/>
          <w:szCs w:val="22"/>
          <w:lang w:val="en-US" w:eastAsia="en-US" w:bidi="ar-SA"/>
        </w:rPr>
        <w:t>恩格斯：《自然辩证法》，人民出版社1971年版，第224页.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27" w:x="9600" w:y="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185</w:t>
      </w:r>
    </w:p>
    <w:p>
      <w:pPr>
        <w:framePr w:w="294" w:x="1440" w:y="160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mmA</w:t>
      </w:r>
    </w:p>
    <w:p>
      <w:pPr>
        <w:framePr w:w="390" w:x="9900" w:y="158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-.---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04" w:x="1360" w:y="22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提供了条件，也为过渡到共产主义的高级阶段准备着前提。如果</w:t>
      </w:r>
    </w:p>
    <w:p>
      <w:pPr>
        <w:framePr w:w="8004" w:x="1360" w:y="22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没有社会主义时期的相对的稳定性，就不能达到这样的目的。再</w:t>
      </w:r>
    </w:p>
    <w:p>
      <w:pPr>
        <w:framePr w:w="8004" w:x="1360" w:y="22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次，正因为事物有相对静止的一面，事物的运动才成为可以衡量和</w:t>
      </w:r>
    </w:p>
    <w:p>
      <w:pPr>
        <w:framePr w:w="8004" w:x="1360" w:y="22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计算的东西。物理学上为了要计算物体的空间位移，就必须选择</w:t>
      </w:r>
    </w:p>
    <w:p>
      <w:pPr>
        <w:framePr w:w="8004" w:x="1360" w:y="2220"/>
        <w:widowControl w:val="0"/>
        <w:autoSpaceDE w:val="0"/>
        <w:autoSpaceDN w:val="0"/>
        <w:spacing w:before="280"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一个物体作为参考系，而选择参考系之所以可能，正是因为物体本</w:t>
      </w:r>
    </w:p>
    <w:p>
      <w:pPr>
        <w:framePr w:w="8004" w:x="1360" w:y="222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身有相对的静止。恩格斯说：“运动应当从它的反面即从静止找到</w:t>
      </w:r>
    </w:p>
    <w:p>
      <w:pPr>
        <w:framePr w:w="8004" w:x="1360" w:y="2220"/>
        <w:widowControl w:val="0"/>
        <w:autoSpaceDE w:val="0"/>
        <w:autoSpaceDN w:val="0"/>
        <w:spacing w:before="260"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它的量度”①，说的正是这种情形。</w:t>
      </w:r>
    </w:p>
    <w:p>
      <w:pPr>
        <w:framePr w:w="9592" w:x="1360" w:y="584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由此可见，运动和静止是对立的，又是统一的。没有绝对的运</w:t>
      </w:r>
    </w:p>
    <w:p>
      <w:pPr>
        <w:framePr w:w="9592" w:x="1360" w:y="5840"/>
        <w:widowControl w:val="0"/>
        <w:autoSpaceDE w:val="0"/>
        <w:autoSpaceDN w:val="0"/>
        <w:spacing w:before="256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动，就无所谓相对的静止：没有相对的静止，也无所谓绝对的运动。</w:t>
      </w:r>
    </w:p>
    <w:p>
      <w:pPr>
        <w:framePr w:w="9592" w:x="1360" w:y="5840"/>
        <w:widowControl w:val="0"/>
        <w:autoSpaceDE w:val="0"/>
        <w:autoSpaceDN w:val="0"/>
        <w:spacing w:before="26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绝对的运动和相对的静止相结合，构成了唯物辩证法的完整的运</w:t>
      </w:r>
    </w:p>
    <w:p>
      <w:pPr>
        <w:framePr w:w="9592" w:x="1360" w:y="58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动观。不断革命论和革命发展阶段论相结合，就是这种运动观的</w:t>
      </w:r>
    </w:p>
    <w:p>
      <w:pPr>
        <w:framePr w:w="9592" w:x="1360" w:y="58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具体运用。</w:t>
      </w:r>
    </w:p>
    <w:p>
      <w:pPr>
        <w:framePr w:w="9592" w:x="1380" w:y="8400"/>
        <w:widowControl w:val="0"/>
        <w:autoSpaceDE w:val="0"/>
        <w:autoSpaceDN w:val="0"/>
        <w:spacing w:line="256" w:lineRule="exact"/>
        <w:ind w:left="6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形而上学的错误，就在于把相对的静止夸大成为绝对的东西，</w:t>
      </w:r>
    </w:p>
    <w:p>
      <w:pPr>
        <w:framePr w:w="9592" w:x="1380" w:y="84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否认了运动的绝对性。这样，在形而上学者那里就出现了所谓绝</w:t>
      </w:r>
    </w:p>
    <w:p>
      <w:pPr>
        <w:framePr w:w="9592" w:x="1380" w:y="8400"/>
        <w:widowControl w:val="0"/>
        <w:autoSpaceDE w:val="0"/>
        <w:autoSpaceDN w:val="0"/>
        <w:spacing w:before="228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对不变的天体，绝对不变的物质“要素”，绝对不变的物种，绝对不</w:t>
      </w:r>
    </w:p>
    <w:p>
      <w:pPr>
        <w:framePr w:w="9592" w:x="1380" w:y="8400"/>
        <w:widowControl w:val="0"/>
        <w:autoSpaceDE w:val="0"/>
        <w:autoSpaceDN w:val="0"/>
        <w:spacing w:before="26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变的社会制度，绝对不变的人性，等等。这种观点是同人类的全部</w:t>
      </w:r>
    </w:p>
    <w:p>
      <w:pPr>
        <w:framePr w:w="9592" w:x="1380" w:y="84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实践经验和科学成果不相容的。</w:t>
      </w:r>
    </w:p>
    <w:p>
      <w:pPr>
        <w:framePr w:w="9592" w:x="1360" w:y="110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相对主义的错误，则在于根本不承认任何静止。古希腊哲学</w:t>
      </w:r>
    </w:p>
    <w:p>
      <w:pPr>
        <w:framePr w:w="9592" w:x="1360" w:y="1100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家克拉底鲁认为万物只是一种不可名状的旋风。中国的庄子主张</w:t>
      </w:r>
    </w:p>
    <w:p>
      <w:pPr>
        <w:framePr w:w="9592" w:x="1360" w:y="11000"/>
        <w:widowControl w:val="0"/>
        <w:autoSpaceDE w:val="0"/>
        <w:autoSpaceDN w:val="0"/>
        <w:spacing w:before="264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“方生方死，方死方生，方可方不可，方不可方可。”惠施主张“日方</w:t>
      </w:r>
    </w:p>
    <w:p>
      <w:pPr>
        <w:framePr w:w="9592" w:x="1360" w:y="11000"/>
        <w:widowControl w:val="0"/>
        <w:autoSpaceDE w:val="0"/>
        <w:autoSpaceDN w:val="0"/>
        <w:spacing w:before="231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中方睨，物方生方死。”这都是相对主义和诡辩论的典型。按照这</w:t>
      </w:r>
    </w:p>
    <w:p>
      <w:pPr>
        <w:framePr w:w="9592" w:x="1360" w:y="11000"/>
        <w:widowControl w:val="0"/>
        <w:autoSpaceDE w:val="0"/>
        <w:autoSpaceDN w:val="0"/>
        <w:spacing w:before="28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种观点，必然要否认事物的质的规定性，否认事物之间的质的差</w:t>
      </w:r>
    </w:p>
    <w:p>
      <w:pPr>
        <w:framePr w:w="9592" w:x="1360" w:y="1100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别，甚至根本否认任何确定事物的存在。这样，人们认识事物和利</w:t>
      </w:r>
    </w:p>
    <w:p>
      <w:pPr>
        <w:framePr w:w="8758" w:x="1420" w:y="14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用事物就根本不可能了。显然，这种观点也是同人类的全部实践</w:t>
      </w:r>
    </w:p>
    <w:p>
      <w:pPr>
        <w:framePr w:w="3312" w:x="1400" w:y="14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经验和科学成果不相容的。</w:t>
      </w:r>
    </w:p>
    <w:p>
      <w:pPr>
        <w:framePr w:w="400" w:x="1800" w:y="157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6403" w:x="2280" w:y="157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恩格斯：《反杜林论》，《马克思恩格斯选集》第3卷，第101页。</w:t>
      </w:r>
    </w:p>
    <w:p>
      <w:pPr>
        <w:framePr w:w="573" w:x="1640" w:y="163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186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129" w:x="4740" w:y="314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唯物辩证法的运动范畴是极广泛的范</w:t>
      </w:r>
    </w:p>
    <w:p>
      <w:pPr>
        <w:framePr w:w="5129" w:x="4740" w:y="314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畴。恩格斯说：“运动，就最一般的意义来</w:t>
      </w:r>
    </w:p>
    <w:p>
      <w:pPr>
        <w:framePr w:w="5129" w:x="4740" w:y="314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说，就它被理解为存在的方式、被理解为物</w:t>
      </w:r>
    </w:p>
    <w:p>
      <w:pPr>
        <w:framePr w:w="1791" w:x="2060" w:y="3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运动的基本形式</w:t>
      </w:r>
    </w:p>
    <w:p>
      <w:pPr>
        <w:framePr w:w="1791" w:x="2060" w:y="3440"/>
        <w:widowControl w:val="0"/>
        <w:autoSpaceDE w:val="0"/>
        <w:autoSpaceDN w:val="0"/>
        <w:spacing w:before="3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及其相互关系</w:t>
      </w:r>
    </w:p>
    <w:p>
      <w:pPr>
        <w:framePr w:w="9614" w:x="1580" w:y="4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质的固有属性来说，它包括宇宙中发生的一切变化和过程，从单纯</w:t>
      </w:r>
    </w:p>
    <w:p>
      <w:pPr>
        <w:framePr w:w="9614" w:x="1580" w:y="4700"/>
        <w:widowControl w:val="0"/>
        <w:autoSpaceDE w:val="0"/>
        <w:autoSpaceDN w:val="0"/>
        <w:spacing w:before="22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的位置移动起直到思维。”①运动的形式同物质的形态一样，是无</w:t>
      </w:r>
    </w:p>
    <w:p>
      <w:pPr>
        <w:framePr w:w="9614" w:x="1580" w:y="470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限多样的。不同的运动形式，构成了各门科学的研究对象。科学</w:t>
      </w:r>
    </w:p>
    <w:p>
      <w:pPr>
        <w:framePr w:w="9614" w:x="1580" w:y="47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地划分各种运动形式，探求各种运动形式之间的区别和联系，是</w:t>
      </w:r>
    </w:p>
    <w:p>
      <w:pPr>
        <w:framePr w:w="3902" w:x="1580" w:y="6760"/>
        <w:widowControl w:val="0"/>
        <w:autoSpaceDE w:val="0"/>
        <w:autoSpaceDN w:val="0"/>
        <w:spacing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哲学科学的重要任务之一。</w:t>
      </w:r>
    </w:p>
    <w:p>
      <w:pPr>
        <w:framePr w:w="6698" w:x="2200" w:y="73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根据当前的科学发展水平，可以把无限多样的运动形式按其</w:t>
      </w:r>
    </w:p>
    <w:p>
      <w:pPr>
        <w:framePr w:w="8855" w:x="1560" w:y="782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复杂的程度和发展的顺序划分为五种基本形态；一、客体在空间中</w:t>
      </w:r>
    </w:p>
    <w:p>
      <w:pPr>
        <w:framePr w:w="8855" w:x="1560" w:y="782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的位置变动(这是力学的研究对象)；二、波和粒子的运动(这是物</w:t>
      </w:r>
    </w:p>
    <w:p>
      <w:pPr>
        <w:framePr w:w="8855" w:x="1560" w:y="78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理学的研究对象)；三、原子的化合和分解运动(这是化学的研究对</w:t>
      </w:r>
    </w:p>
    <w:p>
      <w:pPr>
        <w:framePr w:w="8855" w:x="1560" w:y="78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象)；四、有机体的运动，即同化与异化、遗传与变异(这是生物学的</w:t>
      </w:r>
    </w:p>
    <w:p>
      <w:pPr>
        <w:framePr w:w="8855" w:x="1560" w:y="78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研究对象)；五、社会运动，即生产力和生产关系、基础和上层建筑</w:t>
      </w:r>
    </w:p>
    <w:p>
      <w:pPr>
        <w:framePr w:w="8855" w:x="1560" w:y="78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的发展变化(这是社会科学的研究对象)。这五种运动形式是基本</w:t>
      </w:r>
    </w:p>
    <w:p>
      <w:pPr>
        <w:framePr w:w="8855" w:x="1560" w:y="78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的，每一种基本的运动形式又包括着无限多样的具体形式(例如</w:t>
      </w:r>
    </w:p>
    <w:p>
      <w:pPr>
        <w:framePr w:w="8855" w:x="1560" w:y="78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就客观物体的机械运动看，就可以区分为直线运动和曲线运动，等</w:t>
      </w:r>
    </w:p>
    <w:p>
      <w:pPr>
        <w:framePr w:w="8855" w:x="1560" w:y="78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速运动和变速运动，变速运动中又有匀变速运动和非匀变速运动、</w:t>
      </w:r>
    </w:p>
    <w:p>
      <w:pPr>
        <w:framePr w:w="8855" w:x="1560" w:y="78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加速运动和减速运动)。运动的基本形式愈高级，其中所包括的具</w:t>
      </w:r>
    </w:p>
    <w:p>
      <w:pPr>
        <w:framePr w:w="8855" w:x="1560" w:y="782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体形式也更加复杂多样。运动的形式象物质的形态一样，是不可</w:t>
      </w:r>
    </w:p>
    <w:p>
      <w:pPr>
        <w:framePr w:w="8855" w:x="1560" w:y="78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穷尽的。随着科学的不断发展，无限多样的运动形式必将被不断</w:t>
      </w:r>
    </w:p>
    <w:p>
      <w:pPr>
        <w:framePr w:w="8855" w:x="1560" w:y="78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地揭示出来，运动形式的分类也会越来越精确。</w:t>
      </w:r>
    </w:p>
    <w:p>
      <w:pPr>
        <w:framePr w:w="8979" w:x="1560" w:y="145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毛泽东同志说：“所有这些物质的运动形式，都是互相依存的，</w:t>
      </w:r>
    </w:p>
    <w:p>
      <w:pPr>
        <w:framePr w:w="8979" w:x="1560" w:y="14540"/>
        <w:widowControl w:val="0"/>
        <w:autoSpaceDE w:val="0"/>
        <w:autoSpaceDN w:val="0"/>
        <w:spacing w:before="244" w:line="274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又是本质上互相区别的。”②</w:t>
      </w:r>
    </w:p>
    <w:p>
      <w:pPr>
        <w:framePr w:w="8446" w:x="2200" w:y="15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首先，各种运动形式并不是彼此孤立的，而是互相依存的。各</w:t>
      </w:r>
    </w:p>
    <w:p>
      <w:pPr>
        <w:framePr w:w="6889" w:x="1880" w:y="16400"/>
        <w:widowControl w:val="0"/>
        <w:autoSpaceDE w:val="0"/>
        <w:autoSpaceDN w:val="0"/>
        <w:spacing w:line="374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7"/>
          <w:szCs w:val="22"/>
          <w:lang w:val="en-US" w:eastAsia="en-US" w:bidi="ar-SA"/>
        </w:rPr>
        <w:t>。毛津东身毛泽东进集419，028.053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680" w:y="4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187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