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FE" w:rsidRDefault="000F289C">
      <w:proofErr w:type="spellStart"/>
      <w:r>
        <w:t>Github</w:t>
      </w:r>
      <w:proofErr w:type="spellEnd"/>
      <w:r>
        <w:t xml:space="preserve"> link for the codes for custom game: </w:t>
      </w:r>
      <w:hyperlink r:id="rId5" w:history="1">
        <w:r w:rsidR="00112062" w:rsidRPr="00877ADC">
          <w:rPr>
            <w:rStyle w:val="Hyperlink"/>
          </w:rPr>
          <w:t>https://github.com/BigarNewzar/OrbShooterFinal</w:t>
        </w:r>
      </w:hyperlink>
    </w:p>
    <w:p w:rsidR="000F289C" w:rsidRDefault="000F289C">
      <w:bookmarkStart w:id="0" w:name="_GoBack"/>
      <w:bookmarkEnd w:id="0"/>
      <w:r>
        <w:t>(made repository into private, also added licensing )</w:t>
      </w:r>
    </w:p>
    <w:p w:rsidR="000F289C" w:rsidRDefault="000F289C">
      <w:r>
        <w:t xml:space="preserve">(Note: for some reason it </w:t>
      </w:r>
      <w:r w:rsidR="000961AB">
        <w:t xml:space="preserve">isn’t </w:t>
      </w:r>
      <w:r>
        <w:t>allowing me to upload any files from bin folder. This might cause issues)</w:t>
      </w:r>
    </w:p>
    <w:sectPr w:rsidR="000F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9C"/>
    <w:rsid w:val="000001FE"/>
    <w:rsid w:val="000961AB"/>
    <w:rsid w:val="000F289C"/>
    <w:rsid w:val="00112062"/>
    <w:rsid w:val="003F6CD3"/>
    <w:rsid w:val="00A36796"/>
    <w:rsid w:val="00A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garNewzar/OrbShooter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2021-11-03T10:32:00Z</cp:lastPrinted>
  <dcterms:created xsi:type="dcterms:W3CDTF">2021-11-03T10:30:00Z</dcterms:created>
  <dcterms:modified xsi:type="dcterms:W3CDTF">2021-11-06T04:24:00Z</dcterms:modified>
</cp:coreProperties>
</file>