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  <w:r>
        <w:rPr>
          <w:rFonts w:ascii="Consolas" w:hAnsi="Consolas" w:cs="Consolas"/>
          <w:b/>
          <w:color w:val="000000"/>
          <w:sz w:val="72"/>
          <w:szCs w:val="72"/>
        </w:rPr>
        <w:t>ID: 18K-0166</w:t>
      </w: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  <w:r>
        <w:rPr>
          <w:rFonts w:ascii="Consolas" w:hAnsi="Consolas" w:cs="Consolas"/>
          <w:b/>
          <w:color w:val="000000"/>
          <w:sz w:val="72"/>
          <w:szCs w:val="72"/>
        </w:rPr>
        <w:t>Name: Zaeem Ahmed</w:t>
      </w: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  <w:r>
        <w:rPr>
          <w:rFonts w:ascii="Consolas" w:hAnsi="Consolas" w:cs="Consolas"/>
          <w:b/>
          <w:color w:val="000000"/>
          <w:sz w:val="72"/>
          <w:szCs w:val="72"/>
        </w:rPr>
        <w:t>Section: A</w:t>
      </w:r>
    </w:p>
    <w:p w:rsidR="00674686" w:rsidRDefault="00674686" w:rsidP="00674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674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674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/>
          <w:sz w:val="72"/>
          <w:szCs w:val="72"/>
        </w:rPr>
      </w:pPr>
      <w:r>
        <w:rPr>
          <w:rFonts w:ascii="Consolas" w:hAnsi="Consolas" w:cs="Consolas"/>
          <w:b/>
          <w:color w:val="000000"/>
          <w:sz w:val="72"/>
          <w:szCs w:val="72"/>
        </w:rPr>
        <w:t>Lab Tasks: 2 to 6</w:t>
      </w: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</w:p>
    <w:p w:rsidR="00674686" w:rsidRDefault="00674686" w:rsidP="0067468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color w:val="000000"/>
          <w:sz w:val="72"/>
          <w:szCs w:val="72"/>
        </w:rPr>
      </w:pPr>
    </w:p>
    <w:p w:rsidR="00DE6ECD" w:rsidRDefault="00DE6ECD" w:rsidP="0067468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color w:val="000000"/>
          <w:sz w:val="72"/>
          <w:szCs w:val="72"/>
        </w:rPr>
      </w:pPr>
      <w:r>
        <w:rPr>
          <w:rFonts w:ascii="Consolas" w:hAnsi="Consolas" w:cs="Consolas"/>
          <w:b/>
          <w:color w:val="000000"/>
          <w:sz w:val="72"/>
          <w:szCs w:val="72"/>
        </w:rPr>
        <w:lastRenderedPageBreak/>
        <w:t>Lab 2</w:t>
      </w:r>
    </w:p>
    <w:p w:rsidR="00DE6ECD" w:rsidRPr="002C13AB" w:rsidRDefault="00DE6ECD" w:rsidP="00DE6E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72"/>
          <w:szCs w:val="72"/>
        </w:rPr>
      </w:pPr>
      <w:r w:rsidRPr="002C13AB">
        <w:rPr>
          <w:rFonts w:ascii="Consolas" w:hAnsi="Consolas" w:cs="Consolas"/>
          <w:b/>
          <w:color w:val="000000"/>
          <w:sz w:val="72"/>
          <w:szCs w:val="72"/>
        </w:rPr>
        <w:t>CODE</w:t>
      </w:r>
    </w:p>
    <w:p w:rsidR="00DE6ECD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ECD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TITLE My First Program (Test.asm)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INCLUDE Irvine32.inc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.data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;task1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val1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SBYTE ?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val2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SBYTE -10h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;task2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idata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WORD ?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;task3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val3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SDWORD 12,147,483,648h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;task4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wArray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BYTE 1h,2h,3h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;task5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myCol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BYTE "Black",0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;task6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A DWORD 12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B DWORD 2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DWORD 1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D DWORD 8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E DWORD 14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value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DWORD ?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.code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main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PROC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;task1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al,val2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val1,al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ah,val1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;task2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idata,bx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cx,idata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;task3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edx,val3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;task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4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eax,ASS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mul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B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ecx,val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add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eax,ecx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mul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D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sub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eax,E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value,eax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mov</w:t>
      </w:r>
      <w:proofErr w:type="spellEnd"/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ebx,value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lastRenderedPageBreak/>
        <w:t>call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05AC9">
        <w:rPr>
          <w:rFonts w:ascii="Consolas" w:hAnsi="Consolas" w:cs="Consolas"/>
          <w:color w:val="000000"/>
          <w:sz w:val="18"/>
          <w:szCs w:val="18"/>
        </w:rPr>
        <w:t>DumpRegs</w:t>
      </w:r>
      <w:proofErr w:type="spell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exit</w:t>
      </w:r>
      <w:proofErr w:type="gramEnd"/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05AC9">
        <w:rPr>
          <w:rFonts w:ascii="Consolas" w:hAnsi="Consolas" w:cs="Consolas"/>
          <w:color w:val="000000"/>
          <w:sz w:val="18"/>
          <w:szCs w:val="18"/>
        </w:rPr>
        <w:t>main</w:t>
      </w:r>
      <w:proofErr w:type="gramEnd"/>
      <w:r w:rsidRPr="00F05AC9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:rsidR="00DE6ECD" w:rsidRPr="00F05AC9" w:rsidRDefault="00DE6ECD" w:rsidP="00DE6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05AC9">
        <w:rPr>
          <w:rFonts w:ascii="Consolas" w:hAnsi="Consolas" w:cs="Consolas"/>
          <w:color w:val="000000"/>
          <w:sz w:val="18"/>
          <w:szCs w:val="18"/>
        </w:rPr>
        <w:t>END main</w:t>
      </w:r>
    </w:p>
    <w:p w:rsidR="00DE6ECD" w:rsidRDefault="00DE6ECD" w:rsidP="00DE6ECD">
      <w:pPr>
        <w:jc w:val="center"/>
        <w:rPr>
          <w:b/>
          <w:sz w:val="96"/>
          <w:szCs w:val="72"/>
        </w:rPr>
      </w:pPr>
      <w:r w:rsidRPr="002C13AB">
        <w:rPr>
          <w:b/>
          <w:sz w:val="96"/>
          <w:szCs w:val="72"/>
        </w:rPr>
        <w:t>SNIPPETS</w:t>
      </w:r>
    </w:p>
    <w:p w:rsidR="00DE6ECD" w:rsidRPr="002C13AB" w:rsidRDefault="00DE6ECD" w:rsidP="00DE6E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Q1-Q5</w:t>
      </w:r>
    </w:p>
    <w:p w:rsidR="00DE6ECD" w:rsidRDefault="00DE6ECD" w:rsidP="00DE6ECD">
      <w:pPr>
        <w:jc w:val="center"/>
      </w:pPr>
      <w:r>
        <w:rPr>
          <w:noProof/>
        </w:rPr>
        <w:drawing>
          <wp:inline distT="0" distB="0" distL="0" distR="0" wp14:anchorId="31A672A8" wp14:editId="598952D3">
            <wp:extent cx="504825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CD" w:rsidRDefault="00DE6ECD" w:rsidP="00DE6ECD">
      <w:pPr>
        <w:jc w:val="center"/>
      </w:pPr>
    </w:p>
    <w:p w:rsidR="00DE6ECD" w:rsidRDefault="00DE6ECD" w:rsidP="00DE6ECD">
      <w:pPr>
        <w:jc w:val="center"/>
        <w:rPr>
          <w:b/>
          <w:sz w:val="28"/>
          <w:szCs w:val="28"/>
        </w:rPr>
      </w:pPr>
      <w:r w:rsidRPr="00F05AC9">
        <w:rPr>
          <w:b/>
          <w:sz w:val="28"/>
          <w:szCs w:val="28"/>
        </w:rPr>
        <w:t>Q6</w:t>
      </w:r>
    </w:p>
    <w:p w:rsidR="00DE6ECD" w:rsidRPr="00F05AC9" w:rsidRDefault="00DE6ECD" w:rsidP="00DE6EC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3B408C" wp14:editId="7027F0CE">
            <wp:extent cx="507682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CD" w:rsidRDefault="00DE6ECD" w:rsidP="007E62C1">
      <w:pPr>
        <w:jc w:val="center"/>
        <w:rPr>
          <w:sz w:val="52"/>
          <w:szCs w:val="52"/>
        </w:rPr>
      </w:pPr>
    </w:p>
    <w:p w:rsidR="007E62C1" w:rsidRDefault="007E62C1" w:rsidP="007E62C1">
      <w:pPr>
        <w:jc w:val="center"/>
        <w:rPr>
          <w:sz w:val="52"/>
          <w:szCs w:val="52"/>
        </w:rPr>
      </w:pPr>
      <w:r w:rsidRPr="007E62C1">
        <w:rPr>
          <w:sz w:val="52"/>
          <w:szCs w:val="52"/>
        </w:rPr>
        <w:t>Lab 3</w:t>
      </w:r>
    </w:p>
    <w:p w:rsidR="007E62C1" w:rsidRPr="008671CF" w:rsidRDefault="007E62C1" w:rsidP="008671CF">
      <w:pPr>
        <w:jc w:val="center"/>
        <w:rPr>
          <w:sz w:val="32"/>
          <w:szCs w:val="32"/>
        </w:rPr>
      </w:pPr>
      <w:r w:rsidRPr="007E62C1">
        <w:rPr>
          <w:sz w:val="32"/>
          <w:szCs w:val="32"/>
        </w:rPr>
        <w:t>Q1</w:t>
      </w:r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10h</w:t>
      </w:r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20h</w:t>
      </w:r>
    </w:p>
    <w:p w:rsidR="007E62C1" w:rsidRDefault="008671CF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,x</w:t>
      </w:r>
      <w:proofErr w:type="spellEnd"/>
      <w:proofErr w:type="gramEnd"/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ah,y</w:t>
      </w:r>
      <w:proofErr w:type="spellEnd"/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ah</w:t>
      </w:r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ah,y</w:t>
      </w:r>
      <w:proofErr w:type="spellEnd"/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al,ah</w:t>
      </w:r>
      <w:proofErr w:type="spellEnd"/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x,al</w:t>
      </w:r>
      <w:proofErr w:type="spellEnd"/>
    </w:p>
    <w:p w:rsidR="007E62C1" w:rsidRDefault="007E62C1" w:rsidP="007E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bl,x</w:t>
      </w:r>
      <w:proofErr w:type="spellEnd"/>
    </w:p>
    <w:p w:rsidR="007E62C1" w:rsidRDefault="00EB32A7" w:rsidP="0086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7E62C1" w:rsidRDefault="007E62C1" w:rsidP="007E62C1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0DC390D" wp14:editId="35A579B9">
            <wp:extent cx="51530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BC" w:rsidRDefault="003B0CBC" w:rsidP="003B0CBC">
      <w:pPr>
        <w:ind w:left="3600" w:firstLine="720"/>
        <w:rPr>
          <w:sz w:val="32"/>
          <w:szCs w:val="32"/>
        </w:rPr>
      </w:pPr>
      <w:r w:rsidRPr="003B0CBC">
        <w:rPr>
          <w:sz w:val="32"/>
          <w:szCs w:val="32"/>
        </w:rPr>
        <w:t>Q2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</w:t>
      </w:r>
      <w:r w:rsidR="004372BF">
        <w:rPr>
          <w:rFonts w:ascii="Consolas" w:hAnsi="Consolas" w:cs="Consolas"/>
          <w:color w:val="000000"/>
          <w:sz w:val="19"/>
          <w:szCs w:val="19"/>
        </w:rPr>
        <w:t>h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15</w:t>
      </w:r>
      <w:r w:rsidR="004372BF">
        <w:rPr>
          <w:rFonts w:ascii="Consolas" w:hAnsi="Consolas" w:cs="Consolas"/>
          <w:color w:val="000000"/>
          <w:sz w:val="19"/>
          <w:szCs w:val="19"/>
        </w:rPr>
        <w:t>h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20</w:t>
      </w:r>
      <w:r w:rsidR="004372BF">
        <w:rPr>
          <w:rFonts w:ascii="Consolas" w:hAnsi="Consolas" w:cs="Consolas"/>
          <w:color w:val="000000"/>
          <w:sz w:val="19"/>
          <w:szCs w:val="19"/>
        </w:rPr>
        <w:t>h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val2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ax,val2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ax,7h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ax,val3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ax,val1</w:t>
      </w:r>
    </w:p>
    <w:p w:rsidR="003B0CBC" w:rsidRDefault="003B0CBC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8671CF" w:rsidRDefault="008671CF" w:rsidP="003B0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671CF" w:rsidRDefault="00213765" w:rsidP="008671CF">
      <w:r>
        <w:rPr>
          <w:noProof/>
        </w:rPr>
        <w:drawing>
          <wp:inline distT="0" distB="0" distL="0" distR="0" wp14:anchorId="15CE70CF" wp14:editId="11B96885">
            <wp:extent cx="51435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0A" w:rsidRDefault="0009130A" w:rsidP="00EB32A7">
      <w:pPr>
        <w:ind w:left="2880" w:firstLine="720"/>
        <w:rPr>
          <w:sz w:val="28"/>
          <w:szCs w:val="28"/>
        </w:rPr>
      </w:pPr>
      <w:r w:rsidRPr="0009130A">
        <w:rPr>
          <w:sz w:val="28"/>
          <w:szCs w:val="28"/>
        </w:rPr>
        <w:t>Q3</w:t>
      </w:r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</w:t>
      </w:r>
      <w:r w:rsidR="004372BF">
        <w:rPr>
          <w:rFonts w:ascii="Consolas" w:hAnsi="Consolas" w:cs="Consolas"/>
          <w:color w:val="000000"/>
          <w:sz w:val="19"/>
          <w:szCs w:val="19"/>
        </w:rPr>
        <w:t>h</w:t>
      </w:r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?</w:t>
      </w:r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eax,len</w:t>
      </w:r>
      <w:proofErr w:type="spellEnd"/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area,ax</w:t>
      </w:r>
      <w:proofErr w:type="spellEnd"/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ebx,area</w:t>
      </w:r>
      <w:proofErr w:type="spellEnd"/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09130A" w:rsidRDefault="0009130A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A81DA5" wp14:editId="23DCCCE4">
            <wp:extent cx="50863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E2" w:rsidRDefault="00AC4FE2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4FE2" w:rsidRDefault="004372BF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372BF">
        <w:rPr>
          <w:rFonts w:ascii="Consolas" w:hAnsi="Consolas" w:cs="Consolas"/>
          <w:color w:val="000000"/>
          <w:sz w:val="32"/>
          <w:szCs w:val="32"/>
        </w:rPr>
        <w:t>Q4</w:t>
      </w:r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8h</w:t>
      </w:r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9h</w:t>
      </w:r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?</w:t>
      </w:r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eax,len</w:t>
      </w:r>
      <w:proofErr w:type="spellEnd"/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area,ax</w:t>
      </w:r>
      <w:proofErr w:type="spellEnd"/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ebx,area</w:t>
      </w:r>
      <w:proofErr w:type="spellEnd"/>
    </w:p>
    <w:p w:rsidR="00213765" w:rsidRDefault="00213765" w:rsidP="0021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4372BF" w:rsidRDefault="004372BF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EA8D0A" wp14:editId="4ECFBA10">
            <wp:extent cx="504825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A7" w:rsidRDefault="00EB32A7" w:rsidP="0009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Q5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8h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15h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?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2h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eax,h</w:t>
      </w:r>
      <w:proofErr w:type="spellEnd"/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alt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area,ax</w:t>
      </w:r>
      <w:proofErr w:type="spellEnd"/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ebx,area</w:t>
      </w:r>
      <w:proofErr w:type="spellEnd"/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E367A7" wp14:editId="465852D3">
            <wp:extent cx="51816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A7" w:rsidRDefault="00EB32A7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D33D3" w:rsidRDefault="006D33D3" w:rsidP="00EB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Q6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10h 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8000h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0FFFFh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7FFFh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ebx,val2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;ii</w:t>
      </w:r>
      <w:proofErr w:type="gramEnd"/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eax,val3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;iii</w:t>
      </w:r>
      <w:proofErr w:type="gramEnd"/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ecx,bx</w:t>
      </w:r>
      <w:proofErr w:type="spellEnd"/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cx,val4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;v</w:t>
      </w:r>
      <w:proofErr w:type="gramEnd"/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val4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edx,val4</w:t>
      </w:r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D33D3" w:rsidRDefault="006D33D3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52DC189" wp14:editId="380773E0">
            <wp:extent cx="51435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F2" w:rsidRDefault="00F52AF2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52AF2" w:rsidRDefault="00F52AF2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52AF2" w:rsidRDefault="00F52AF2" w:rsidP="00F52AF2">
      <w:pPr>
        <w:rPr>
          <w:sz w:val="52"/>
          <w:szCs w:val="5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 w:rsidRPr="007E62C1">
        <w:rPr>
          <w:sz w:val="52"/>
          <w:szCs w:val="52"/>
        </w:rPr>
        <w:t xml:space="preserve">Lab </w:t>
      </w:r>
      <w:r>
        <w:rPr>
          <w:sz w:val="52"/>
          <w:szCs w:val="52"/>
        </w:rPr>
        <w:t>4</w:t>
      </w:r>
    </w:p>
    <w:p w:rsidR="00F52AF2" w:rsidRDefault="00F52AF2" w:rsidP="00F52AF2">
      <w:pPr>
        <w:ind w:left="3600" w:firstLine="720"/>
        <w:rPr>
          <w:sz w:val="32"/>
          <w:szCs w:val="32"/>
        </w:rPr>
      </w:pPr>
      <w:r w:rsidRPr="007E62C1">
        <w:rPr>
          <w:sz w:val="32"/>
          <w:szCs w:val="32"/>
        </w:rPr>
        <w:t>Q1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5h, 6h, 2h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15h, 5h, 10h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60h, 12h, 18h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prod1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prod2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3D63AB" w:rsidRDefault="00591F07" w:rsidP="003D63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prod3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3D63AB" w:rsidRDefault="003D63AB" w:rsidP="003D63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D63AB" w:rsidRDefault="00591F07" w:rsidP="003D63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;PROD1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:rsidR="00591F07" w:rsidRDefault="00591F07" w:rsidP="003D63A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;PROD2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ecx,eax</w:t>
      </w:r>
      <w:proofErr w:type="spellEnd"/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;PROD3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</w:t>
      </w:r>
    </w:p>
    <w:p w:rsidR="00591F07" w:rsidRDefault="00591F07" w:rsidP="0059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</w:p>
    <w:p w:rsidR="00F52AF2" w:rsidRPr="003D63AB" w:rsidRDefault="003D63AB" w:rsidP="003D63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52AF2" w:rsidRDefault="00591F07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B1F241C" wp14:editId="188D38A0">
            <wp:extent cx="52959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CE" w:rsidRDefault="008C19CE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C19CE" w:rsidRDefault="008C19CE" w:rsidP="006D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Q2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5h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4h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8h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9h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6h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 + w – v +u</w:t>
      </w: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al,x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al,y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al,w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al,v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al,u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z,al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ah,z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9CE" w:rsidRDefault="008C19CE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88BF89F" wp14:editId="1129938E">
            <wp:extent cx="52101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B7" w:rsidRDefault="000E5BB7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E5BB7" w:rsidRDefault="000E5BB7" w:rsidP="008C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Q3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10, 20, 30, 40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4 DUP(?)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esi,3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ecx,4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],ax</w:t>
      </w: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3D63AB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3D63AB" w:rsidRDefault="003D63AB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E32" w:rsidRDefault="00447E32" w:rsidP="0044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E637889" wp14:editId="4AAFB1A2">
            <wp:extent cx="501015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0" w:rsidRDefault="001C2990" w:rsidP="001C2990">
      <w:pPr>
        <w:ind w:left="3600" w:firstLine="720"/>
        <w:rPr>
          <w:sz w:val="52"/>
          <w:szCs w:val="52"/>
        </w:rPr>
      </w:pPr>
    </w:p>
    <w:p w:rsidR="001C2990" w:rsidRDefault="001C2990" w:rsidP="00FA5C88">
      <w:pPr>
        <w:ind w:left="3600"/>
        <w:rPr>
          <w:sz w:val="52"/>
          <w:szCs w:val="52"/>
        </w:rPr>
      </w:pPr>
      <w:r w:rsidRPr="007E62C1">
        <w:rPr>
          <w:sz w:val="52"/>
          <w:szCs w:val="52"/>
        </w:rPr>
        <w:t xml:space="preserve">Lab </w:t>
      </w:r>
      <w:r w:rsidR="004D1761">
        <w:rPr>
          <w:sz w:val="52"/>
          <w:szCs w:val="52"/>
        </w:rPr>
        <w:t>5</w:t>
      </w:r>
    </w:p>
    <w:p w:rsidR="001C2990" w:rsidRDefault="001C2990" w:rsidP="001C2990">
      <w:pPr>
        <w:ind w:left="3600" w:firstLine="720"/>
        <w:rPr>
          <w:sz w:val="32"/>
          <w:szCs w:val="32"/>
        </w:rPr>
      </w:pPr>
      <w:r w:rsidRPr="007E62C1">
        <w:rPr>
          <w:sz w:val="32"/>
          <w:szCs w:val="32"/>
        </w:rPr>
        <w:t>Q1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10, 20, 30, 40, 50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L2: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],al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FA5C88" w:rsidRDefault="00FA5C88" w:rsidP="00FA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282011" w:rsidRDefault="00FA5C88" w:rsidP="00FA5C8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282011" w:rsidRDefault="00282011" w:rsidP="00FA5C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874FCB4" wp14:editId="74417495">
            <wp:extent cx="50673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32" w:rsidRPr="00225932" w:rsidRDefault="00225932" w:rsidP="00FA5C88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5932">
        <w:rPr>
          <w:rFonts w:ascii="Consolas" w:hAnsi="Consolas" w:cs="Consolas"/>
          <w:color w:val="000000"/>
          <w:sz w:val="36"/>
          <w:szCs w:val="36"/>
        </w:rPr>
        <w:t>Q2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eax,1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call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proofErr w:type="gramEnd"/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ebx,0 ; initial setup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edx,1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ecx,9 ; count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  <w:proofErr w:type="gramEnd"/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; display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ebx,edx</w:t>
      </w:r>
      <w:proofErr w:type="spellEnd"/>
      <w:proofErr w:type="gramEnd"/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  <w:proofErr w:type="gramEnd"/>
    </w:p>
    <w:p w:rsidR="001C2990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Loop L1</w:t>
      </w:r>
    </w:p>
    <w:p w:rsidR="00225932" w:rsidRDefault="00225932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B7DDFA" wp14:editId="5C8AD6E4">
            <wp:extent cx="5114925" cy="773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B8" w:rsidRDefault="00624AB8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24AB8" w:rsidRDefault="00624AB8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4D81" w:rsidRDefault="00284D81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Q3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15, 10, 25, 20, 30                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byte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swap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    ; flag variable (to avoid error)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   ; flag variable (to avoid error)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 initialing registers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;j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- 1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loop when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l2: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; value at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var,dl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- 1 ] ; value at [i-1]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dl,var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   ;jump to swap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   ; to avoid using swap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SWAP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l1: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-1],dl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dl,var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- 1],dl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   ; useless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j = j - 1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var1,ebx   TO avoid error but seem useless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ecx,5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dh,1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dl,0</w:t>
      </w:r>
    </w:p>
    <w:p w:rsidR="0024486B" w:rsidRDefault="0024486B" w:rsidP="002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print</w:t>
      </w:r>
    </w:p>
    <w:p w:rsidR="00900D77" w:rsidRDefault="00900D77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4486B" w:rsidRDefault="0024486B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E10F339" wp14:editId="61949D33">
            <wp:extent cx="1362075" cy="942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B" w:rsidRDefault="0024486B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00D77" w:rsidRDefault="00900D77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72"/>
          <w:szCs w:val="7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900D77">
        <w:rPr>
          <w:rFonts w:ascii="Consolas" w:hAnsi="Consolas" w:cs="Consolas"/>
          <w:color w:val="000000"/>
          <w:sz w:val="72"/>
          <w:szCs w:val="72"/>
        </w:rPr>
        <w:t>Lab 6</w:t>
      </w:r>
    </w:p>
    <w:p w:rsidR="00900D77" w:rsidRDefault="00900D77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ab/>
      </w:r>
      <w:r w:rsidRPr="00900D77">
        <w:rPr>
          <w:rFonts w:ascii="Consolas" w:hAnsi="Consolas" w:cs="Consolas"/>
          <w:color w:val="000000"/>
          <w:sz w:val="40"/>
          <w:szCs w:val="40"/>
        </w:rPr>
        <w:t>Q1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CR=0Dh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LF= 0Ah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rand1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BYTE "Generating 20 random integers between "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BYTE "0 and 990:"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,CR,LF,0</w:t>
      </w:r>
      <w:proofErr w:type="gram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 color to black text on green background: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(green*16)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;"Generating 20 random integers between 0 and 999"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delay between each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rand1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ecx,20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dh,2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dl,0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eax,1000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eax,5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dl,2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900D77" w:rsidRDefault="00900D77" w:rsidP="0090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900D77" w:rsidRDefault="00900D77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00D77" w:rsidRDefault="00900D77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5AF78E4" wp14:editId="7C51F9FF">
            <wp:extent cx="5133975" cy="3476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51" w:rsidRDefault="002A1251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2A1251" w:rsidRDefault="002A1251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40"/>
          <w:szCs w:val="40"/>
        </w:rPr>
        <w:tab/>
        <w:t>Q2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Your ID : ",0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Your Name : ",0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eYOB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you year of birth : ",0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Your Annual salary : ",0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20 DUP(?)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20 DUP(?)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?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"Tax : ",0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"No Tax applicable.",0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id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name1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eYOB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yob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eSal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salary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ebx,50000d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JAE Greater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notGreater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Greater: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exit_pro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notGreater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A1251" w:rsidRDefault="002A1251" w:rsidP="002A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exit_pro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251" w:rsidRDefault="002A1251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2A1251" w:rsidRDefault="002A1251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9DE0B55" wp14:editId="63124059">
            <wp:extent cx="401002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51" w:rsidRDefault="002A1251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F75AC" w:rsidRDefault="005F75AC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F75AC" w:rsidRDefault="00674686" w:rsidP="00225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="005F75AC">
        <w:rPr>
          <w:rFonts w:ascii="Consolas" w:hAnsi="Consolas" w:cs="Consolas"/>
          <w:color w:val="000000"/>
          <w:sz w:val="40"/>
          <w:szCs w:val="40"/>
        </w:rPr>
        <w:tab/>
      </w:r>
      <w:r w:rsidR="005F75AC">
        <w:rPr>
          <w:rFonts w:ascii="Consolas" w:hAnsi="Consolas" w:cs="Consolas"/>
          <w:color w:val="000000"/>
          <w:sz w:val="40"/>
          <w:szCs w:val="40"/>
        </w:rPr>
        <w:tab/>
      </w:r>
      <w:r w:rsidR="005F75AC">
        <w:rPr>
          <w:rFonts w:ascii="Consolas" w:hAnsi="Consolas" w:cs="Consolas"/>
          <w:color w:val="000000"/>
          <w:sz w:val="40"/>
          <w:szCs w:val="40"/>
        </w:rPr>
        <w:tab/>
        <w:t>Q3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eax,1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call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proofErr w:type="gramEnd"/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ebx,0 ; initial setup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edx,1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ecx,7 ; count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  <w:proofErr w:type="gramEnd"/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; display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ebx,edx</w:t>
      </w:r>
      <w:proofErr w:type="spellEnd"/>
      <w:proofErr w:type="gramEnd"/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  <w:proofErr w:type="gramEnd"/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Loop L1</w:t>
      </w: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5AC" w:rsidRDefault="005F75AC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048C862" wp14:editId="43B53697">
            <wp:extent cx="5391150" cy="529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73" w:rsidRDefault="00E91C73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:rsidR="00674686" w:rsidRDefault="00E91C73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674686" w:rsidRDefault="00674686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674686" w:rsidRDefault="00674686" w:rsidP="005F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E91C73" w:rsidRDefault="00E91C73" w:rsidP="0067468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Q4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'*'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5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ecx,5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dl,b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dh,a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ecx,c1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E91C73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C73" w:rsidRPr="00900D77" w:rsidRDefault="00E91C73" w:rsidP="00E91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55D9EE7" wp14:editId="77CA1F93">
            <wp:extent cx="17145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73" w:rsidRPr="0090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C1"/>
    <w:rsid w:val="0009130A"/>
    <w:rsid w:val="000E5BB7"/>
    <w:rsid w:val="001C2990"/>
    <w:rsid w:val="00213765"/>
    <w:rsid w:val="00225932"/>
    <w:rsid w:val="0024486B"/>
    <w:rsid w:val="00282011"/>
    <w:rsid w:val="00284D81"/>
    <w:rsid w:val="002A1251"/>
    <w:rsid w:val="003B0CBC"/>
    <w:rsid w:val="003D63AB"/>
    <w:rsid w:val="004372BF"/>
    <w:rsid w:val="00447E32"/>
    <w:rsid w:val="004D1761"/>
    <w:rsid w:val="0058032C"/>
    <w:rsid w:val="00591F07"/>
    <w:rsid w:val="005F75AC"/>
    <w:rsid w:val="00624AB8"/>
    <w:rsid w:val="00674686"/>
    <w:rsid w:val="006D33D3"/>
    <w:rsid w:val="007E62C1"/>
    <w:rsid w:val="008671CF"/>
    <w:rsid w:val="008C19CE"/>
    <w:rsid w:val="00900D77"/>
    <w:rsid w:val="009C71A7"/>
    <w:rsid w:val="00AC4FE2"/>
    <w:rsid w:val="00DE6ECD"/>
    <w:rsid w:val="00E91C73"/>
    <w:rsid w:val="00EB32A7"/>
    <w:rsid w:val="00F52AF2"/>
    <w:rsid w:val="00F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BF8"/>
  <w15:chartTrackingRefBased/>
  <w15:docId w15:val="{D3923C48-9B67-4838-B475-04A4ADF0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15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ahmed</dc:creator>
  <cp:keywords/>
  <dc:description/>
  <cp:lastModifiedBy>zaeem ahmed</cp:lastModifiedBy>
  <cp:revision>103</cp:revision>
  <dcterms:created xsi:type="dcterms:W3CDTF">2019-10-03T16:33:00Z</dcterms:created>
  <dcterms:modified xsi:type="dcterms:W3CDTF">2019-10-06T12:32:00Z</dcterms:modified>
</cp:coreProperties>
</file>