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1BC8" w14:textId="0A3E5477" w:rsidR="00CF2334" w:rsidRDefault="00751B15" w:rsidP="00CF23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F2A0D0" wp14:editId="77FB2456">
                <wp:simplePos x="0" y="0"/>
                <wp:positionH relativeFrom="margin">
                  <wp:align>center</wp:align>
                </wp:positionH>
                <wp:positionV relativeFrom="paragraph">
                  <wp:posOffset>6191250</wp:posOffset>
                </wp:positionV>
                <wp:extent cx="6143625" cy="1733550"/>
                <wp:effectExtent l="19050" t="19050" r="28575" b="19050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7335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A4633" w14:textId="74B74A98" w:rsidR="00751B15" w:rsidRPr="00751B15" w:rsidRDefault="00751B15" w:rsidP="00751B15">
                            <w:pPr>
                              <w:jc w:val="center"/>
                              <w:rPr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751B15">
                              <w:rPr>
                                <w:b/>
                                <w:bCs/>
                                <w:sz w:val="84"/>
                                <w:szCs w:val="84"/>
                              </w:rPr>
                              <w:t>COMPUTER NETWORKS ASSIGNMENT 01</w:t>
                            </w:r>
                          </w:p>
                          <w:p w14:paraId="04E3C5B5" w14:textId="77777777" w:rsidR="00751B15" w:rsidRPr="009E0C2A" w:rsidRDefault="00751B15" w:rsidP="00751B15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2A0D0" id="Rectangle: Rounded Corners 2" o:spid="_x0000_s1026" style="position:absolute;margin-left:0;margin-top:487.5pt;width:483.75pt;height:136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" fillcolor="white [3201]" strokecolor="black [3200]" strokeweight="3pt">
                <v:stroke joinstyle="miter"/>
                <v:textbox>
                  <w:txbxContent>
                    <w:p w14:paraId="037A4633" w14:textId="74B74A98" w:rsidR="00751B15" w:rsidRPr="00751B15" w:rsidRDefault="00751B15" w:rsidP="00751B15">
                      <w:pPr>
                        <w:jc w:val="center"/>
                        <w:rPr>
                          <w:b/>
                          <w:bCs/>
                          <w:sz w:val="84"/>
                          <w:szCs w:val="84"/>
                        </w:rPr>
                      </w:pPr>
                      <w:r w:rsidRPr="00751B15">
                        <w:rPr>
                          <w:b/>
                          <w:bCs/>
                          <w:sz w:val="84"/>
                          <w:szCs w:val="84"/>
                        </w:rPr>
                        <w:t>COMPUTER NETWORKS ASSIGNMENT 01</w:t>
                      </w:r>
                    </w:p>
                    <w:p w14:paraId="04E3C5B5" w14:textId="77777777" w:rsidR="00751B15" w:rsidRPr="009E0C2A" w:rsidRDefault="00751B15" w:rsidP="00751B15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52B4EF" wp14:editId="07AD8BA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57800" cy="525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B0C7D" w14:textId="385AC4CF" w:rsidR="00CF2334" w:rsidRDefault="00CF2334" w:rsidP="00CF2334"/>
    <w:p w14:paraId="0D3D06A4" w14:textId="79347DAB" w:rsidR="00CF2334" w:rsidRDefault="00CF2334" w:rsidP="00CF2334"/>
    <w:p w14:paraId="6DC5FCE2" w14:textId="5F835C5E" w:rsidR="00CF2334" w:rsidRDefault="00CF2334" w:rsidP="00CF2334"/>
    <w:p w14:paraId="4D7B5C23" w14:textId="4E779AF2" w:rsidR="00CF2334" w:rsidRDefault="006E03E0" w:rsidP="00CF23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Group Members:</w:t>
      </w:r>
    </w:p>
    <w:p w14:paraId="5D801C31" w14:textId="041FCD05" w:rsidR="006E03E0" w:rsidRDefault="006E03E0" w:rsidP="006E03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Bilal Ahmed Khan (20k0183)</w:t>
      </w:r>
    </w:p>
    <w:p w14:paraId="5308E40D" w14:textId="6652A1F5" w:rsidR="006E03E0" w:rsidRPr="00024E30" w:rsidRDefault="00024E30" w:rsidP="00024E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Muaaz Alam (20k0212)</w:t>
      </w:r>
    </w:p>
    <w:p w14:paraId="2201D112" w14:textId="2C5C32F1" w:rsidR="006E03E0" w:rsidRPr="006E03E0" w:rsidRDefault="006E03E0" w:rsidP="006E03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Task:</w:t>
      </w:r>
    </w:p>
    <w:p w14:paraId="3ABE7269" w14:textId="77777777" w:rsidR="006E03E0" w:rsidRPr="006E03E0" w:rsidRDefault="006E03E0" w:rsidP="006E03E0">
      <w:pPr>
        <w:pStyle w:val="Default"/>
        <w:rPr>
          <w:rFonts w:asciiTheme="minorHAnsi" w:hAnsiTheme="minorHAnsi" w:cstheme="minorHAnsi"/>
        </w:rPr>
      </w:pPr>
      <w:r w:rsidRPr="006E03E0">
        <w:rPr>
          <w:rFonts w:asciiTheme="minorHAnsi" w:hAnsiTheme="minorHAnsi" w:cstheme="minorHAnsi"/>
        </w:rPr>
        <w:t xml:space="preserve"> Develop a simple “Chat Messenger” that is connection oriented (i.e. it uses TCP) and that consists of a Client and a Server Program. </w:t>
      </w:r>
    </w:p>
    <w:p w14:paraId="3737FBF0" w14:textId="77777777" w:rsidR="006E03E0" w:rsidRPr="006E03E0" w:rsidRDefault="006E03E0" w:rsidP="006E03E0">
      <w:pPr>
        <w:pStyle w:val="Default"/>
        <w:rPr>
          <w:rFonts w:asciiTheme="minorHAnsi" w:hAnsiTheme="minorHAnsi" w:cstheme="minorHAnsi"/>
        </w:rPr>
      </w:pPr>
      <w:r w:rsidRPr="006E03E0">
        <w:rPr>
          <w:rFonts w:asciiTheme="minorHAnsi" w:hAnsiTheme="minorHAnsi" w:cstheme="minorHAnsi"/>
        </w:rPr>
        <w:t xml:space="preserve">1) The Server runs first and waits for some client to contact it. </w:t>
      </w:r>
    </w:p>
    <w:p w14:paraId="79C8FF33" w14:textId="77777777" w:rsidR="006E03E0" w:rsidRPr="006E03E0" w:rsidRDefault="006E03E0" w:rsidP="006E03E0">
      <w:pPr>
        <w:pStyle w:val="Default"/>
        <w:rPr>
          <w:rFonts w:asciiTheme="minorHAnsi" w:hAnsiTheme="minorHAnsi" w:cstheme="minorHAnsi"/>
        </w:rPr>
      </w:pPr>
      <w:r w:rsidRPr="006E03E0">
        <w:rPr>
          <w:rFonts w:asciiTheme="minorHAnsi" w:hAnsiTheme="minorHAnsi" w:cstheme="minorHAnsi"/>
        </w:rPr>
        <w:t xml:space="preserve">2) Client Program starts and connects to the server. </w:t>
      </w:r>
    </w:p>
    <w:p w14:paraId="3A361AE3" w14:textId="595AC5D5" w:rsidR="006E03E0" w:rsidRDefault="006E03E0" w:rsidP="006E03E0">
      <w:pPr>
        <w:rPr>
          <w:rFonts w:cstheme="minorHAnsi"/>
          <w:sz w:val="24"/>
          <w:szCs w:val="24"/>
        </w:rPr>
      </w:pPr>
      <w:r w:rsidRPr="006E03E0">
        <w:rPr>
          <w:rFonts w:cstheme="minorHAnsi"/>
          <w:sz w:val="24"/>
          <w:szCs w:val="24"/>
        </w:rPr>
        <w:t>3) Client-Server sends and receives messages.</w:t>
      </w:r>
    </w:p>
    <w:p w14:paraId="0A645FD0" w14:textId="72C9E9EF" w:rsidR="006E03E0" w:rsidRDefault="006E03E0" w:rsidP="006E03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Libraries Used:</w:t>
      </w:r>
    </w:p>
    <w:p w14:paraId="4720610C" w14:textId="28583727" w:rsidR="006E03E0" w:rsidRPr="006E03E0" w:rsidRDefault="006E03E0" w:rsidP="006E03E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Tkinter:</w:t>
      </w:r>
    </w:p>
    <w:p w14:paraId="5FA9E6B6" w14:textId="25F65EE9" w:rsidR="00130056" w:rsidRDefault="006E03E0" w:rsidP="00130056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 library for creating Graphical User interface.</w:t>
      </w:r>
    </w:p>
    <w:p w14:paraId="06EB0C19" w14:textId="49CA5DC0" w:rsidR="006E03E0" w:rsidRPr="006E03E0" w:rsidRDefault="006E03E0" w:rsidP="006E03E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Threading:</w:t>
      </w:r>
    </w:p>
    <w:p w14:paraId="14A88B25" w14:textId="7A289BF9" w:rsidR="00130056" w:rsidRDefault="000A13FF" w:rsidP="001300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to created threads for sending and receiving messages.</w:t>
      </w:r>
    </w:p>
    <w:p w14:paraId="02F48969" w14:textId="77777777" w:rsidR="00130056" w:rsidRPr="00130056" w:rsidRDefault="00130056" w:rsidP="00130056">
      <w:pPr>
        <w:pStyle w:val="ListParagraph"/>
        <w:ind w:left="1080"/>
        <w:rPr>
          <w:rFonts w:cstheme="minorHAnsi"/>
          <w:sz w:val="24"/>
          <w:szCs w:val="24"/>
        </w:rPr>
      </w:pPr>
    </w:p>
    <w:p w14:paraId="1849DF6C" w14:textId="7A482E9F" w:rsidR="006E03E0" w:rsidRPr="00130056" w:rsidRDefault="006E03E0" w:rsidP="006E03E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Socket:</w:t>
      </w:r>
    </w:p>
    <w:p w14:paraId="3E3193C8" w14:textId="4DD52F6A" w:rsidR="00130056" w:rsidRDefault="00130056" w:rsidP="001300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creating sockets for communication between server and clients.</w:t>
      </w:r>
    </w:p>
    <w:p w14:paraId="0688E47B" w14:textId="26111CF1" w:rsidR="00181FDB" w:rsidRDefault="00181FDB" w:rsidP="00181FD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Working of Program:</w:t>
      </w:r>
    </w:p>
    <w:p w14:paraId="79900AF6" w14:textId="00A21BCA" w:rsidR="00181FDB" w:rsidRDefault="00181FDB" w:rsidP="00181FDB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181FDB">
        <w:rPr>
          <w:rFonts w:cstheme="minorHAnsi"/>
          <w:b/>
          <w:bCs/>
          <w:sz w:val="32"/>
          <w:szCs w:val="32"/>
        </w:rPr>
        <w:t>Server Side</w:t>
      </w:r>
      <w:r>
        <w:rPr>
          <w:rFonts w:cstheme="minorHAnsi"/>
          <w:b/>
          <w:bCs/>
          <w:sz w:val="32"/>
          <w:szCs w:val="32"/>
        </w:rPr>
        <w:t>:</w:t>
      </w:r>
    </w:p>
    <w:p w14:paraId="6610D472" w14:textId="417DF7D8" w:rsidR="00181FDB" w:rsidRDefault="006A5679" w:rsidP="00181FDB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  <w:r w:rsidRPr="006A5679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41B8950" wp14:editId="6CE9CDAC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F57C" w14:textId="656B4B9E" w:rsidR="001808F6" w:rsidRDefault="001808F6" w:rsidP="00181FDB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</w:p>
    <w:p w14:paraId="6040E7BB" w14:textId="3506CA06" w:rsidR="001808F6" w:rsidRDefault="001808F6" w:rsidP="00181FDB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</w:p>
    <w:p w14:paraId="36247952" w14:textId="77777777" w:rsidR="001808F6" w:rsidRDefault="001808F6" w:rsidP="00181FDB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</w:p>
    <w:p w14:paraId="1D2F93B4" w14:textId="0AE8B12D" w:rsidR="001808F6" w:rsidRDefault="001808F6" w:rsidP="001808F6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Client Side</w:t>
      </w:r>
    </w:p>
    <w:p w14:paraId="1BE1C1F9" w14:textId="7AAEB51D" w:rsidR="001808F6" w:rsidRDefault="00A02733" w:rsidP="00A02733">
      <w:pPr>
        <w:ind w:left="1080"/>
      </w:pPr>
      <w:r>
        <w:t>Client 01:</w:t>
      </w:r>
    </w:p>
    <w:p w14:paraId="1B67226F" w14:textId="5AFCC423" w:rsidR="00A02733" w:rsidRDefault="00A02733" w:rsidP="00A02733">
      <w:pPr>
        <w:ind w:left="1080"/>
      </w:pPr>
      <w:r w:rsidRPr="00A02733">
        <w:drawing>
          <wp:inline distT="0" distB="0" distL="0" distR="0" wp14:anchorId="41B3618B" wp14:editId="19B1F47B">
            <wp:extent cx="4734586" cy="5973009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480F" w14:textId="68C23D04" w:rsidR="00A02733" w:rsidRDefault="00A02733" w:rsidP="00A02733">
      <w:pPr>
        <w:ind w:left="1080"/>
      </w:pPr>
    </w:p>
    <w:p w14:paraId="7EABACEC" w14:textId="1B15DE36" w:rsidR="00A02733" w:rsidRDefault="00A02733" w:rsidP="00A02733">
      <w:pPr>
        <w:ind w:left="1080"/>
      </w:pPr>
    </w:p>
    <w:p w14:paraId="30FA767D" w14:textId="13A06E15" w:rsidR="00A02733" w:rsidRDefault="00A02733" w:rsidP="00A02733">
      <w:pPr>
        <w:ind w:left="1080"/>
      </w:pPr>
    </w:p>
    <w:p w14:paraId="0CABD8D9" w14:textId="37AABFAB" w:rsidR="00A02733" w:rsidRDefault="00A02733" w:rsidP="00A02733">
      <w:pPr>
        <w:ind w:left="1080"/>
      </w:pPr>
    </w:p>
    <w:p w14:paraId="1E73A5E9" w14:textId="55B09962" w:rsidR="00A02733" w:rsidRDefault="00A02733" w:rsidP="00A02733">
      <w:pPr>
        <w:ind w:left="1080"/>
      </w:pPr>
    </w:p>
    <w:p w14:paraId="72F93837" w14:textId="1348487E" w:rsidR="00A02733" w:rsidRDefault="00A02733" w:rsidP="00A02733">
      <w:pPr>
        <w:ind w:left="1080"/>
      </w:pPr>
      <w:r>
        <w:lastRenderedPageBreak/>
        <w:t>Client 02)</w:t>
      </w:r>
    </w:p>
    <w:p w14:paraId="5711B3E2" w14:textId="4DC494F2" w:rsidR="00A02733" w:rsidRPr="00A02733" w:rsidRDefault="00A02733" w:rsidP="00A02733">
      <w:pPr>
        <w:ind w:left="1080"/>
      </w:pPr>
      <w:r w:rsidRPr="00A02733">
        <w:drawing>
          <wp:inline distT="0" distB="0" distL="0" distR="0" wp14:anchorId="0992E581" wp14:editId="637B3451">
            <wp:extent cx="4753638" cy="589679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733" w:rsidRPr="00A0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02C5"/>
    <w:multiLevelType w:val="hybridMultilevel"/>
    <w:tmpl w:val="DAD25FA2"/>
    <w:lvl w:ilvl="0" w:tplc="47DAF3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924DA"/>
    <w:multiLevelType w:val="hybridMultilevel"/>
    <w:tmpl w:val="3D4AC6A2"/>
    <w:lvl w:ilvl="0" w:tplc="06A688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80234"/>
    <w:multiLevelType w:val="hybridMultilevel"/>
    <w:tmpl w:val="47B20FA2"/>
    <w:lvl w:ilvl="0" w:tplc="A31006EE">
      <w:start w:val="1"/>
      <w:numFmt w:val="lowerRoman"/>
      <w:lvlText w:val="%1)"/>
      <w:lvlJc w:val="left"/>
      <w:pPr>
        <w:ind w:left="1080" w:hanging="720"/>
      </w:pPr>
      <w:rPr>
        <w:rFonts w:cstheme="minorBid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667524">
    <w:abstractNumId w:val="1"/>
  </w:num>
  <w:num w:numId="2" w16cid:durableId="1621961228">
    <w:abstractNumId w:val="2"/>
  </w:num>
  <w:num w:numId="3" w16cid:durableId="175658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19"/>
    <w:rsid w:val="00024E30"/>
    <w:rsid w:val="000A13FF"/>
    <w:rsid w:val="00130056"/>
    <w:rsid w:val="001808F6"/>
    <w:rsid w:val="00181FDB"/>
    <w:rsid w:val="00535119"/>
    <w:rsid w:val="006A5679"/>
    <w:rsid w:val="006E03E0"/>
    <w:rsid w:val="00751B15"/>
    <w:rsid w:val="00A02733"/>
    <w:rsid w:val="00CF2334"/>
    <w:rsid w:val="00FB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F83D"/>
  <w15:chartTrackingRefBased/>
  <w15:docId w15:val="{7A0D83DE-B8CA-4648-BAA4-83EDED19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E0"/>
    <w:pPr>
      <w:ind w:left="720"/>
      <w:contextualSpacing/>
    </w:pPr>
  </w:style>
  <w:style w:type="paragraph" w:customStyle="1" w:styleId="Default">
    <w:name w:val="Default"/>
    <w:rsid w:val="006E03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11</cp:revision>
  <dcterms:created xsi:type="dcterms:W3CDTF">2023-03-04T15:55:00Z</dcterms:created>
  <dcterms:modified xsi:type="dcterms:W3CDTF">2023-03-06T16:18:00Z</dcterms:modified>
</cp:coreProperties>
</file>