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B151D" w14:textId="4548DBAA" w:rsidR="009D318C" w:rsidRDefault="005B2541">
      <w:r w:rsidRPr="005B2541">
        <w:drawing>
          <wp:inline distT="0" distB="0" distL="0" distR="0" wp14:anchorId="171FD27D" wp14:editId="3C12FC59">
            <wp:extent cx="5943600" cy="2827020"/>
            <wp:effectExtent l="0" t="0" r="0" b="0"/>
            <wp:docPr id="311838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38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81DF" w14:textId="2C603F8A" w:rsidR="005B2541" w:rsidRDefault="00391F79">
      <w:r w:rsidRPr="00391F79">
        <w:drawing>
          <wp:inline distT="0" distB="0" distL="0" distR="0" wp14:anchorId="0372546C" wp14:editId="624A98EA">
            <wp:extent cx="5943600" cy="2609215"/>
            <wp:effectExtent l="0" t="0" r="0" b="635"/>
            <wp:docPr id="187287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79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99"/>
    <w:rsid w:val="00391F79"/>
    <w:rsid w:val="00555D99"/>
    <w:rsid w:val="005B2541"/>
    <w:rsid w:val="009D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340A"/>
  <w15:chartTrackingRefBased/>
  <w15:docId w15:val="{E110878C-9455-4891-8A61-4211C098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Blah Blah</dc:creator>
  <cp:keywords/>
  <dc:description/>
  <cp:lastModifiedBy>Blah Blah</cp:lastModifiedBy>
  <cp:revision>3</cp:revision>
  <dcterms:created xsi:type="dcterms:W3CDTF">2023-11-11T07:43:00Z</dcterms:created>
  <dcterms:modified xsi:type="dcterms:W3CDTF">2023-11-11T07:46:00Z</dcterms:modified>
</cp:coreProperties>
</file>