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B0385" w14:textId="07E86024" w:rsidR="00624E32" w:rsidRDefault="00624E32">
      <w:r>
        <w:rPr>
          <w:rFonts w:hint="eastAsia"/>
        </w:rPr>
        <w:t>1</w:t>
      </w:r>
    </w:p>
    <w:p w14:paraId="78BCEE36" w14:textId="2FCE7CD0" w:rsidR="00624E32" w:rsidRDefault="00624E32">
      <w:proofErr w:type="spellStart"/>
      <w:r>
        <w:rPr>
          <w:rFonts w:hint="eastAsia"/>
        </w:rPr>
        <w:t>s</w:t>
      </w:r>
      <w:r>
        <w:t>topRobot</w:t>
      </w:r>
      <w:proofErr w:type="spellEnd"/>
      <w:r>
        <w:t>()</w:t>
      </w:r>
      <w:r>
        <w:rPr>
          <w:rFonts w:hint="eastAsia"/>
        </w:rPr>
        <w:t>中</w:t>
      </w:r>
    </w:p>
    <w:p w14:paraId="1F9711DA" w14:textId="62CF0C77" w:rsidR="004F4AB1" w:rsidRDefault="004F4AB1">
      <w:r>
        <w:rPr>
          <w:rFonts w:hint="eastAsia"/>
        </w:rPr>
        <w:t>（1）</w:t>
      </w:r>
    </w:p>
    <w:p w14:paraId="7425C64F" w14:textId="0BDDDCA9" w:rsidR="00624E32" w:rsidRDefault="0042436E">
      <w:r>
        <w:rPr>
          <w:noProof/>
        </w:rPr>
        <w:drawing>
          <wp:inline distT="0" distB="0" distL="0" distR="0" wp14:anchorId="5966F44B" wp14:editId="5DB6C43A">
            <wp:extent cx="3360711" cy="358171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0D2F" w14:textId="49F8603D" w:rsidR="00624E32" w:rsidRDefault="00624E32">
      <w:r>
        <w:rPr>
          <w:rFonts w:hint="eastAsia"/>
        </w:rPr>
        <w:t>为什么</w:t>
      </w:r>
      <w:r w:rsidR="0042436E">
        <w:rPr>
          <w:rFonts w:hint="eastAsia"/>
        </w:rPr>
        <w:t>t</w:t>
      </w:r>
      <w:r w:rsidR="0042436E">
        <w:t>_string_1</w:t>
      </w:r>
      <w:r w:rsidR="0042436E">
        <w:rPr>
          <w:rFonts w:hint="eastAsia"/>
        </w:rPr>
        <w:t>中</w:t>
      </w:r>
      <w:r>
        <w:rPr>
          <w:rFonts w:hint="eastAsia"/>
        </w:rPr>
        <w:t>要+“0”</w:t>
      </w:r>
    </w:p>
    <w:p w14:paraId="0799A80D" w14:textId="7D45FE0E" w:rsidR="00EC091F" w:rsidRDefault="0042436E">
      <w:r>
        <w:rPr>
          <w:rFonts w:hint="eastAsia"/>
        </w:rPr>
        <w:t>而t</w:t>
      </w:r>
      <w:r>
        <w:t>_string_2</w:t>
      </w:r>
      <w:r>
        <w:rPr>
          <w:rFonts w:hint="eastAsia"/>
        </w:rPr>
        <w:t>中不用+“0</w:t>
      </w:r>
      <w:r w:rsidR="00EC091F">
        <w:rPr>
          <w:rFonts w:hint="eastAsia"/>
        </w:rPr>
        <w:t>”</w:t>
      </w:r>
    </w:p>
    <w:p w14:paraId="34666D4B" w14:textId="27E6E07F" w:rsidR="00EC091F" w:rsidRDefault="004F4AB1">
      <w:r>
        <w:rPr>
          <w:rFonts w:hint="eastAsia"/>
        </w:rPr>
        <w:t>（2）</w:t>
      </w:r>
    </w:p>
    <w:p w14:paraId="5F3F2128" w14:textId="20C380E4" w:rsidR="004F4AB1" w:rsidRDefault="004F4AB1">
      <w:r w:rsidRPr="004F4AB1">
        <w:rPr>
          <w:noProof/>
        </w:rPr>
        <w:drawing>
          <wp:inline distT="0" distB="0" distL="0" distR="0" wp14:anchorId="2B94462E" wp14:editId="4EA28D68">
            <wp:extent cx="3253740" cy="411480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4741D" w14:textId="3BADF526" w:rsidR="004F4AB1" w:rsidRDefault="004F4AB1">
      <w:r>
        <w:rPr>
          <w:rFonts w:hint="eastAsia"/>
        </w:rPr>
        <w:t>谁来接收发送的</w:t>
      </w:r>
      <w:proofErr w:type="spellStart"/>
      <w:r>
        <w:rPr>
          <w:rFonts w:hint="eastAsia"/>
        </w:rPr>
        <w:t>d</w:t>
      </w:r>
      <w:r>
        <w:t>ata_buffer</w:t>
      </w:r>
      <w:proofErr w:type="spellEnd"/>
      <w:r>
        <w:rPr>
          <w:rFonts w:hint="eastAsia"/>
        </w:rPr>
        <w:t>的数据？</w:t>
      </w:r>
      <w:r w:rsidR="000C1B6C">
        <w:rPr>
          <w:rFonts w:hint="eastAsia"/>
        </w:rPr>
        <w:t>这个</w:t>
      </w:r>
      <w:proofErr w:type="spellStart"/>
      <w:r w:rsidR="000C1B6C">
        <w:rPr>
          <w:rFonts w:hint="eastAsia"/>
        </w:rPr>
        <w:t>s</w:t>
      </w:r>
      <w:r w:rsidR="000C1B6C">
        <w:t>er.write</w:t>
      </w:r>
      <w:proofErr w:type="spellEnd"/>
      <w:r w:rsidR="000C1B6C">
        <w:rPr>
          <w:rFonts w:hint="eastAsia"/>
        </w:rPr>
        <w:t>和</w:t>
      </w:r>
      <w:proofErr w:type="spellStart"/>
      <w:r w:rsidR="000C1B6C">
        <w:rPr>
          <w:rFonts w:hint="eastAsia"/>
        </w:rPr>
        <w:t>ros</w:t>
      </w:r>
      <w:proofErr w:type="spellEnd"/>
      <w:r w:rsidR="000C1B6C">
        <w:t>::</w:t>
      </w:r>
      <w:r w:rsidR="000C1B6C">
        <w:rPr>
          <w:rFonts w:hint="eastAsia"/>
        </w:rPr>
        <w:t>p</w:t>
      </w:r>
      <w:r w:rsidR="000C1B6C">
        <w:t>ublish</w:t>
      </w:r>
      <w:r w:rsidR="000C1B6C">
        <w:rPr>
          <w:rFonts w:hint="eastAsia"/>
        </w:rPr>
        <w:t>有什么区别</w:t>
      </w:r>
    </w:p>
    <w:p w14:paraId="1BA27E09" w14:textId="43C9E0D5" w:rsidR="00701C1A" w:rsidRDefault="00701C1A"/>
    <w:p w14:paraId="32C322BF" w14:textId="77777777" w:rsidR="00701C1A" w:rsidRDefault="00701C1A"/>
    <w:p w14:paraId="69748B51" w14:textId="3711A0E8" w:rsidR="00BD3088" w:rsidRDefault="00BD3088"/>
    <w:p w14:paraId="3A56AF23" w14:textId="3CA368C3" w:rsidR="00BD3088" w:rsidRDefault="000C70CE">
      <w:r>
        <w:t>3</w:t>
      </w:r>
    </w:p>
    <w:p w14:paraId="63F6C373" w14:textId="594D60D7" w:rsidR="000C70CE" w:rsidRDefault="000C70CE">
      <w:proofErr w:type="spellStart"/>
      <w:r>
        <w:rPr>
          <w:rFonts w:hint="eastAsia"/>
        </w:rPr>
        <w:t>Sim</w:t>
      </w:r>
      <w:r>
        <w:t>pleController</w:t>
      </w:r>
      <w:proofErr w:type="spellEnd"/>
      <w:r>
        <w:t>()</w:t>
      </w:r>
      <w:r>
        <w:rPr>
          <w:rFonts w:hint="eastAsia"/>
        </w:rPr>
        <w:t>中</w:t>
      </w:r>
    </w:p>
    <w:p w14:paraId="08890308" w14:textId="7FFA0365" w:rsidR="00ED4F1F" w:rsidRDefault="00ED4F1F">
      <w:r>
        <w:rPr>
          <w:rFonts w:hint="eastAsia"/>
        </w:rPr>
        <w:t>（1）</w:t>
      </w:r>
    </w:p>
    <w:p w14:paraId="2A8BE701" w14:textId="51853FA8" w:rsidR="00BD3088" w:rsidRPr="00BD3088" w:rsidRDefault="00BD3088" w:rsidP="00BD30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08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D15DB53" wp14:editId="670BFA11">
            <wp:extent cx="3893820" cy="13030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581A7" w14:textId="2B743F06" w:rsidR="00BD3088" w:rsidRDefault="00ED4F1F">
      <w:r>
        <w:t>L</w:t>
      </w:r>
      <w:r w:rsidR="00BD3088">
        <w:rPr>
          <w:rFonts w:hint="eastAsia"/>
        </w:rPr>
        <w:t>in</w:t>
      </w:r>
      <w:r w:rsidR="00BD3088">
        <w:t>ear</w:t>
      </w:r>
      <w:r>
        <w:t>_(1)</w:t>
      </w:r>
      <w:r w:rsidR="00BD3088">
        <w:rPr>
          <w:rFonts w:hint="eastAsia"/>
        </w:rPr>
        <w:t>和a</w:t>
      </w:r>
      <w:r w:rsidR="00BD3088">
        <w:t>ngula</w:t>
      </w:r>
      <w:r>
        <w:t>r_(2)</w:t>
      </w:r>
      <w:r>
        <w:rPr>
          <w:rFonts w:hint="eastAsia"/>
        </w:rPr>
        <w:t>这么写有何用意？</w:t>
      </w:r>
      <w:r w:rsidR="00262128">
        <w:rPr>
          <w:rFonts w:hint="eastAsia"/>
        </w:rPr>
        <w:t>对应了C++程序里哪个知识点？</w:t>
      </w:r>
    </w:p>
    <w:p w14:paraId="25A2898C" w14:textId="6717282E" w:rsidR="00EE6E5A" w:rsidRDefault="00EE6E5A">
      <w:r>
        <w:rPr>
          <w:rFonts w:hint="eastAsia"/>
        </w:rPr>
        <w:t>（2）</w:t>
      </w:r>
      <w:r w:rsidR="00433F3A">
        <w:rPr>
          <w:noProof/>
        </w:rPr>
        <w:drawing>
          <wp:inline distT="0" distB="0" distL="0" distR="0" wp14:anchorId="7E6D60D9" wp14:editId="45295380">
            <wp:extent cx="1745131" cy="381033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DED5" w14:textId="00C88BB1" w:rsidR="00BD3088" w:rsidRDefault="00433F3A"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NodeHandle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ph_nh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_(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"~"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;这个语句中定义了@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Handle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类型的变量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h_nh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_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，但括号里的“~”是什么作用？</w:t>
      </w:r>
    </w:p>
    <w:p w14:paraId="162B6A28" w14:textId="1A94476B" w:rsidR="00BD3088" w:rsidRDefault="00BD3088"/>
    <w:p w14:paraId="458480E7" w14:textId="65C40156" w:rsidR="00BD3088" w:rsidRDefault="00EE6E5A">
      <w:r>
        <w:t>4</w:t>
      </w:r>
    </w:p>
    <w:p w14:paraId="53B10503" w14:textId="293B9963" w:rsidR="00D052B9" w:rsidRDefault="00BD3088">
      <w:r w:rsidRPr="00BD3088">
        <w:rPr>
          <w:noProof/>
        </w:rPr>
        <w:drawing>
          <wp:inline distT="0" distB="0" distL="0" distR="0" wp14:anchorId="2FF96C6E" wp14:editId="0EC1837E">
            <wp:extent cx="4610100" cy="62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319F" w14:textId="73C19E35" w:rsidR="00D052B9" w:rsidRDefault="00D052B9">
      <w:r>
        <w:rPr>
          <w:rFonts w:hint="eastAsia"/>
        </w:rPr>
        <w:t>（1）</w:t>
      </w:r>
    </w:p>
    <w:p w14:paraId="56DE5EB7" w14:textId="65DF3CC8" w:rsidR="00BD3088" w:rsidRDefault="00BD3088">
      <w:proofErr w:type="spellStart"/>
      <w:r>
        <w:t>geometry_</w:t>
      </w:r>
      <w:r>
        <w:rPr>
          <w:rFonts w:hint="eastAsia"/>
        </w:rPr>
        <w:t>ms</w:t>
      </w:r>
      <w:r>
        <w:t>g</w:t>
      </w:r>
      <w:proofErr w:type="spellEnd"/>
      <w:r w:rsidR="00D052B9">
        <w:rPr>
          <w:rFonts w:hint="eastAsia"/>
        </w:rPr>
        <w:t>是消息格式吗？</w:t>
      </w:r>
      <w:r>
        <w:rPr>
          <w:rFonts w:hint="eastAsia"/>
        </w:rPr>
        <w:t>格式文件在哪里找？</w:t>
      </w:r>
    </w:p>
    <w:p w14:paraId="402BA34A" w14:textId="4AD06C85" w:rsidR="00D052B9" w:rsidRDefault="00D052B9">
      <w:r>
        <w:rPr>
          <w:rFonts w:hint="eastAsia"/>
        </w:rPr>
        <w:t>（2）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>中，l</w:t>
      </w:r>
      <w:r>
        <w:t xml:space="preserve">inear </w:t>
      </w:r>
      <w:proofErr w:type="spellStart"/>
      <w:r>
        <w:t>x,y,z</w:t>
      </w:r>
      <w:proofErr w:type="spellEnd"/>
      <w:r>
        <w:rPr>
          <w:rFonts w:hint="eastAsia"/>
        </w:rPr>
        <w:t>和an</w:t>
      </w:r>
      <w:r>
        <w:t xml:space="preserve">gular </w:t>
      </w:r>
      <w:proofErr w:type="spellStart"/>
      <w:r>
        <w:t>x,y,z</w:t>
      </w:r>
      <w:proofErr w:type="spellEnd"/>
      <w:r>
        <w:rPr>
          <w:rFonts w:hint="eastAsia"/>
        </w:rPr>
        <w:t>分别对应的是什么物理量？</w:t>
      </w:r>
    </w:p>
    <w:p w14:paraId="2B294EEC" w14:textId="77777777" w:rsidR="00C909DE" w:rsidRDefault="00C909DE">
      <w:r>
        <w:rPr>
          <w:rFonts w:hint="eastAsia"/>
        </w:rPr>
        <w:t>（3）</w:t>
      </w:r>
    </w:p>
    <w:p w14:paraId="54B6D829" w14:textId="04AAE53F" w:rsidR="00BD3088" w:rsidRDefault="00C909DE">
      <w:r>
        <w:rPr>
          <w:noProof/>
        </w:rPr>
        <w:drawing>
          <wp:inline distT="0" distB="0" distL="0" distR="0" wp14:anchorId="5B278D4C" wp14:editId="17647A0C">
            <wp:extent cx="4290432" cy="358171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5DA6" w14:textId="04183FA5" w:rsidR="002E1525" w:rsidRDefault="002E1525"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nodehandle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::param(const std::string &amp;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param_name,T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&amp;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param_val,const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 &amp;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default_val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)</w:t>
      </w:r>
    </w:p>
    <w:p w14:paraId="6BF5FA07" w14:textId="01478CA9" w:rsidR="00BD3088" w:rsidRDefault="00B05685">
      <w:r>
        <w:rPr>
          <w:rFonts w:hint="eastAsia"/>
        </w:rPr>
        <w:t>此处为何加了 &lt;</w:t>
      </w:r>
      <w:r>
        <w:t>string&gt;</w:t>
      </w:r>
      <w:r w:rsidR="00EE6BA6">
        <w:t xml:space="preserve">? </w:t>
      </w:r>
      <w:r w:rsidR="00EE6BA6">
        <w:rPr>
          <w:rFonts w:hint="eastAsia"/>
        </w:rPr>
        <w:t xml:space="preserve">第三个参数为何有 </w:t>
      </w:r>
      <w:r w:rsidR="00EE6BA6">
        <w:t>sting()?</w:t>
      </w:r>
    </w:p>
    <w:p w14:paraId="30EBDF6D" w14:textId="2CE37BF4" w:rsidR="00767364" w:rsidRDefault="00767364">
      <w:r>
        <w:rPr>
          <w:rFonts w:hint="eastAsia"/>
        </w:rPr>
        <w:t>（4）</w:t>
      </w:r>
    </w:p>
    <w:p w14:paraId="2E16F956" w14:textId="52FDBFD2" w:rsidR="00767364" w:rsidRDefault="00767364">
      <w:r w:rsidRPr="00767364">
        <w:rPr>
          <w:noProof/>
        </w:rPr>
        <w:drawing>
          <wp:inline distT="0" distB="0" distL="0" distR="0" wp14:anchorId="6BB4ACBC" wp14:editId="068B1019">
            <wp:extent cx="5274310" cy="13862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0BF4" w14:textId="31331E4B" w:rsidR="00D37658" w:rsidRPr="00915BEE" w:rsidRDefault="008B192A">
      <w:pPr>
        <w:rPr>
          <w:rFonts w:hint="eastAsia"/>
        </w:rPr>
      </w:pPr>
      <w:r>
        <w:rPr>
          <w:rFonts w:hint="eastAsia"/>
        </w:rPr>
        <w:t>su</w:t>
      </w:r>
      <w:r>
        <w:t>bscribe</w:t>
      </w:r>
      <w:bookmarkStart w:id="0" w:name="_GoBack"/>
      <w:bookmarkEnd w:id="0"/>
    </w:p>
    <w:p w14:paraId="67728267" w14:textId="4768808F" w:rsidR="00BF7D61" w:rsidRDefault="00BF7D61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Subscriber subscribe (const std::string &amp;topic, uint32_t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queue_size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, void(T::*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)(M), T *obj, const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TransportHints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&amp;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transport_hints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TransportHints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())</w:t>
      </w:r>
    </w:p>
    <w:p w14:paraId="0F18BD87" w14:textId="358D461C" w:rsidR="00D37658" w:rsidRDefault="00D37658">
      <w:pPr>
        <w:rPr>
          <w:rFonts w:ascii="新宋体" w:eastAsia="新宋体" w:cs="新宋体"/>
          <w:kern w:val="0"/>
          <w:sz w:val="19"/>
          <w:szCs w:val="19"/>
        </w:rPr>
      </w:pPr>
      <w:r w:rsidRPr="00D37658">
        <w:rPr>
          <w:rFonts w:ascii="新宋体" w:eastAsia="新宋体" w:cs="新宋体" w:hint="eastAsia"/>
          <w:kern w:val="0"/>
          <w:sz w:val="19"/>
          <w:szCs w:val="19"/>
        </w:rPr>
        <w:t>参数o</w:t>
      </w:r>
      <w:r w:rsidRPr="00D37658">
        <w:rPr>
          <w:rFonts w:ascii="新宋体" w:eastAsia="新宋体" w:cs="新宋体"/>
          <w:kern w:val="0"/>
          <w:sz w:val="19"/>
          <w:szCs w:val="19"/>
        </w:rPr>
        <w:t>bj</w:t>
      </w:r>
      <w:r>
        <w:rPr>
          <w:rFonts w:ascii="新宋体" w:eastAsia="新宋体" w:cs="新宋体" w:hint="eastAsia"/>
          <w:kern w:val="0"/>
          <w:sz w:val="19"/>
          <w:szCs w:val="19"/>
        </w:rPr>
        <w:t>网上说是回调函数的指针，回调函数的作用是什么？在上图的代码中，回调函数的参数是t</w:t>
      </w:r>
      <w:r>
        <w:rPr>
          <w:rFonts w:ascii="新宋体" w:eastAsia="新宋体" w:cs="新宋体"/>
          <w:kern w:val="0"/>
          <w:sz w:val="19"/>
          <w:szCs w:val="19"/>
        </w:rPr>
        <w:t>his</w:t>
      </w:r>
      <w:r>
        <w:rPr>
          <w:rFonts w:ascii="新宋体" w:eastAsia="新宋体" w:cs="新宋体" w:hint="eastAsia"/>
          <w:kern w:val="0"/>
          <w:sz w:val="19"/>
          <w:szCs w:val="19"/>
        </w:rPr>
        <w:t>，是什么功能？</w:t>
      </w:r>
    </w:p>
    <w:p w14:paraId="07C77A64" w14:textId="030ECD79" w:rsidR="00626AB0" w:rsidRDefault="00626AB0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（5）</w:t>
      </w:r>
    </w:p>
    <w:p w14:paraId="69ED5CAB" w14:textId="4AD77677" w:rsidR="00626AB0" w:rsidRDefault="00626AB0">
      <w:pPr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AE2BD3E" wp14:editId="5782AA98">
            <wp:extent cx="3566469" cy="31244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86A0" w14:textId="65A680A3" w:rsidR="00626AB0" w:rsidRPr="00626AB0" w:rsidRDefault="00626AB0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这句语句的运行结果是否是控制台显示</w:t>
      </w:r>
      <w:r w:rsidRPr="00626AB0">
        <w:rPr>
          <w:rFonts w:ascii="新宋体" w:eastAsia="新宋体" w:cs="新宋体"/>
          <w:kern w:val="0"/>
          <w:sz w:val="19"/>
          <w:szCs w:val="19"/>
        </w:rPr>
        <w:t>"Serial Port initialized"</w:t>
      </w:r>
      <w:r w:rsidRPr="00626AB0">
        <w:rPr>
          <w:rFonts w:ascii="新宋体" w:eastAsia="新宋体" w:cs="新宋体" w:hint="eastAsia"/>
          <w:kern w:val="0"/>
          <w:sz w:val="19"/>
          <w:szCs w:val="19"/>
        </w:rPr>
        <w:t>这句话后面接着</w:t>
      </w:r>
      <w:proofErr w:type="spellStart"/>
      <w:r w:rsidRPr="00626AB0">
        <w:rPr>
          <w:rFonts w:ascii="新宋体" w:eastAsia="新宋体" w:cs="新宋体" w:hint="eastAsia"/>
          <w:kern w:val="0"/>
          <w:sz w:val="19"/>
          <w:szCs w:val="19"/>
        </w:rPr>
        <w:t>t</w:t>
      </w:r>
      <w:r w:rsidRPr="00626AB0">
        <w:rPr>
          <w:rFonts w:ascii="新宋体" w:eastAsia="新宋体" w:cs="新宋体"/>
          <w:kern w:val="0"/>
          <w:sz w:val="19"/>
          <w:szCs w:val="19"/>
        </w:rPr>
        <w:t>tyusb_port</w:t>
      </w:r>
      <w:proofErr w:type="spellEnd"/>
      <w:r w:rsidRPr="00626AB0">
        <w:rPr>
          <w:rFonts w:ascii="新宋体" w:eastAsia="新宋体" w:cs="新宋体" w:hint="eastAsia"/>
          <w:kern w:val="0"/>
          <w:sz w:val="19"/>
          <w:szCs w:val="19"/>
        </w:rPr>
        <w:t>中存储的@s</w:t>
      </w:r>
      <w:r w:rsidRPr="00626AB0">
        <w:rPr>
          <w:rFonts w:ascii="新宋体" w:eastAsia="新宋体" w:cs="新宋体"/>
          <w:kern w:val="0"/>
          <w:sz w:val="19"/>
          <w:szCs w:val="19"/>
        </w:rPr>
        <w:t xml:space="preserve">tring </w:t>
      </w:r>
      <w:r w:rsidRPr="00626AB0">
        <w:rPr>
          <w:rFonts w:ascii="新宋体" w:eastAsia="新宋体" w:cs="新宋体" w:hint="eastAsia"/>
          <w:kern w:val="0"/>
          <w:sz w:val="19"/>
          <w:szCs w:val="19"/>
        </w:rPr>
        <w:t>类型的内容？</w:t>
      </w:r>
    </w:p>
    <w:p w14:paraId="0D5B8069" w14:textId="77777777" w:rsidR="00BF7D61" w:rsidRDefault="00BF7D61"/>
    <w:p w14:paraId="652A2050" w14:textId="0C24DCA7" w:rsidR="00BD3088" w:rsidRDefault="00BD3088">
      <w:r>
        <w:rPr>
          <w:rFonts w:hint="eastAsia"/>
        </w:rPr>
        <w:t>4</w:t>
      </w:r>
    </w:p>
    <w:p w14:paraId="7D31A2EB" w14:textId="2FB4FBC9" w:rsidR="00BD3088" w:rsidRDefault="009045D0">
      <w:r>
        <w:rPr>
          <w:noProof/>
        </w:rPr>
        <w:drawing>
          <wp:inline distT="0" distB="0" distL="0" distR="0" wp14:anchorId="62EED260" wp14:editId="7F09A2BC">
            <wp:extent cx="1325995" cy="594412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20AA" w14:textId="002CB4C1" w:rsidR="009045D0" w:rsidRDefault="009045D0">
      <w:r>
        <w:t>S</w:t>
      </w:r>
      <w:r>
        <w:rPr>
          <w:rFonts w:hint="eastAsia"/>
        </w:rPr>
        <w:t>er</w:t>
      </w:r>
      <w:r>
        <w:t>ial</w:t>
      </w:r>
      <w:r>
        <w:rPr>
          <w:rFonts w:hint="eastAsia"/>
        </w:rPr>
        <w:t>类的定义</w:t>
      </w:r>
      <w:r w:rsidR="00000925">
        <w:rPr>
          <w:rFonts w:hint="eastAsia"/>
        </w:rPr>
        <w:t>？</w:t>
      </w:r>
    </w:p>
    <w:p w14:paraId="4E1F0D7B" w14:textId="1854F876" w:rsidR="00000925" w:rsidRDefault="00000925"/>
    <w:p w14:paraId="4D984F5C" w14:textId="672949D2" w:rsidR="00972B21" w:rsidRDefault="00972B2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01EF7B" w14:textId="1E547FF4" w:rsidR="00972B21" w:rsidRDefault="00A47C1C">
      <w:r>
        <w:t>5</w:t>
      </w:r>
    </w:p>
    <w:p w14:paraId="32761C28" w14:textId="2FCB0320" w:rsidR="00424CBD" w:rsidRDefault="00424CBD">
      <w:r>
        <w:t>Main</w:t>
      </w:r>
      <w:r>
        <w:rPr>
          <w:rFonts w:hint="eastAsia"/>
        </w:rPr>
        <w:t>函数</w:t>
      </w:r>
    </w:p>
    <w:p w14:paraId="06EEFC08" w14:textId="5B62677F" w:rsidR="00424CBD" w:rsidRDefault="00424CBD">
      <w:r>
        <w:rPr>
          <w:rFonts w:hint="eastAsia"/>
        </w:rPr>
        <w:t>（1）</w:t>
      </w:r>
    </w:p>
    <w:p w14:paraId="69294C26" w14:textId="5128BBB9" w:rsidR="00424CBD" w:rsidRDefault="00424CBD">
      <w:r w:rsidRPr="00424CBD">
        <w:rPr>
          <w:noProof/>
        </w:rPr>
        <w:drawing>
          <wp:inline distT="0" distB="0" distL="0" distR="0" wp14:anchorId="794B211C" wp14:editId="52423644">
            <wp:extent cx="2914286" cy="247619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8D10" w14:textId="263DDB3A" w:rsidR="00424CBD" w:rsidRDefault="00424CBD">
      <w:r>
        <w:t>result</w:t>
      </w:r>
      <w:r>
        <w:rPr>
          <w:rFonts w:hint="eastAsia"/>
        </w:rPr>
        <w:t>中存储的内容是什么？</w:t>
      </w:r>
    </w:p>
    <w:p w14:paraId="2E100A07" w14:textId="4A7B6409" w:rsidR="00424CBD" w:rsidRDefault="00424CBD">
      <w:r>
        <w:rPr>
          <w:rFonts w:hint="eastAsia"/>
        </w:rPr>
        <w:t>serial类型的相关的定义、函数功能和用法在哪里可以找到？网上没找到</w:t>
      </w:r>
    </w:p>
    <w:p w14:paraId="1A43ABFC" w14:textId="2F3B09AD" w:rsidR="00424CBD" w:rsidRDefault="00424CBD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</w:p>
    <w:p w14:paraId="3D8EFDE3" w14:textId="459D34E7" w:rsidR="00424CBD" w:rsidRDefault="00424CBD">
      <w:r>
        <w:rPr>
          <w:noProof/>
        </w:rPr>
        <w:lastRenderedPageBreak/>
        <w:drawing>
          <wp:inline distT="0" distB="0" distL="0" distR="0" wp14:anchorId="7B1F8242" wp14:editId="02D5229B">
            <wp:extent cx="5197290" cy="3421677"/>
            <wp:effectExtent l="0" t="0" r="381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5C49" w14:textId="1D1C8BFD" w:rsidR="00424CBD" w:rsidRDefault="00424CBD">
      <w:r>
        <w:rPr>
          <w:rFonts w:hint="eastAsia"/>
        </w:rPr>
        <w:t>这段的功能是什么？是怎么实现的？</w:t>
      </w:r>
    </w:p>
    <w:p w14:paraId="6B33314A" w14:textId="60E2D47E" w:rsidR="00424CBD" w:rsidRDefault="00424CBD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</w:p>
    <w:p w14:paraId="78FEC83A" w14:textId="3FFF39C9" w:rsidR="007B45A4" w:rsidRDefault="007B45A4">
      <w:r w:rsidRPr="007B45A4">
        <w:rPr>
          <w:noProof/>
        </w:rPr>
        <w:drawing>
          <wp:inline distT="0" distB="0" distL="0" distR="0" wp14:anchorId="0DB50123" wp14:editId="73F95A04">
            <wp:extent cx="5098222" cy="312447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ACA9" w14:textId="30995FC3" w:rsidR="007B45A4" w:rsidRDefault="007B45A4">
      <w:r>
        <w:rPr>
          <w:rFonts w:hint="eastAsia"/>
        </w:rPr>
        <w:t>这句语句中</w:t>
      </w:r>
      <w:proofErr w:type="spellStart"/>
      <w:r>
        <w:rPr>
          <w:rFonts w:hint="eastAsia"/>
        </w:rPr>
        <w:t>e</w:t>
      </w:r>
      <w:r>
        <w:t>ndtime</w:t>
      </w:r>
      <w:proofErr w:type="spellEnd"/>
      <w:r w:rsidR="00C36736">
        <w:rPr>
          <w:rFonts w:hint="eastAsia"/>
        </w:rPr>
        <w:t>表示的是当前时间点吗</w:t>
      </w:r>
      <w:r>
        <w:rPr>
          <w:rFonts w:hint="eastAsia"/>
        </w:rPr>
        <w:t>？为什么没有赋值就能使用？</w:t>
      </w:r>
    </w:p>
    <w:p w14:paraId="5170BB90" w14:textId="795C149E" w:rsidR="007B45A4" w:rsidRDefault="007B45A4">
      <w:r>
        <w:rPr>
          <w:rFonts w:hint="eastAsia"/>
        </w:rPr>
        <w:t>（4）</w:t>
      </w:r>
    </w:p>
    <w:p w14:paraId="5C8FE370" w14:textId="1A970DFD" w:rsidR="007B45A4" w:rsidRDefault="007B45A4">
      <w:r w:rsidRPr="007B45A4">
        <w:rPr>
          <w:noProof/>
        </w:rPr>
        <w:drawing>
          <wp:inline distT="0" distB="0" distL="0" distR="0" wp14:anchorId="7BE1B202" wp14:editId="1C76F4B9">
            <wp:extent cx="2103302" cy="19813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5FE7" w14:textId="7357349A" w:rsidR="007B45A4" w:rsidRPr="00BD3088" w:rsidRDefault="007B45A4">
      <w:r>
        <w:t>count</w:t>
      </w:r>
      <w:r>
        <w:rPr>
          <w:rFonts w:hint="eastAsia"/>
        </w:rPr>
        <w:t>函数的功能是什么？网上没搜到</w:t>
      </w:r>
    </w:p>
    <w:sectPr w:rsidR="007B45A4" w:rsidRPr="00BD30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FF"/>
    <w:rsid w:val="00000925"/>
    <w:rsid w:val="000611FF"/>
    <w:rsid w:val="0009542B"/>
    <w:rsid w:val="000C1B6C"/>
    <w:rsid w:val="000C70CE"/>
    <w:rsid w:val="00262128"/>
    <w:rsid w:val="00271306"/>
    <w:rsid w:val="002E1525"/>
    <w:rsid w:val="00333DBF"/>
    <w:rsid w:val="0042436E"/>
    <w:rsid w:val="00424CBD"/>
    <w:rsid w:val="00433F3A"/>
    <w:rsid w:val="004D225A"/>
    <w:rsid w:val="004F4AB1"/>
    <w:rsid w:val="00624E32"/>
    <w:rsid w:val="00626AB0"/>
    <w:rsid w:val="00701C1A"/>
    <w:rsid w:val="00767364"/>
    <w:rsid w:val="007B45A4"/>
    <w:rsid w:val="008B192A"/>
    <w:rsid w:val="009045D0"/>
    <w:rsid w:val="009063AA"/>
    <w:rsid w:val="00915BEE"/>
    <w:rsid w:val="00972B21"/>
    <w:rsid w:val="00A47C1C"/>
    <w:rsid w:val="00AD05FB"/>
    <w:rsid w:val="00B05685"/>
    <w:rsid w:val="00BD3088"/>
    <w:rsid w:val="00BF7D61"/>
    <w:rsid w:val="00C36736"/>
    <w:rsid w:val="00C909DE"/>
    <w:rsid w:val="00D052B9"/>
    <w:rsid w:val="00D37658"/>
    <w:rsid w:val="00DD29E4"/>
    <w:rsid w:val="00EC091F"/>
    <w:rsid w:val="00ED4F1F"/>
    <w:rsid w:val="00EE6BA6"/>
    <w:rsid w:val="00EE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F897C"/>
  <w15:chartTrackingRefBased/>
  <w15:docId w15:val="{00B4EFE9-E9EF-4C17-962F-E82F23838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3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明阳</dc:creator>
  <cp:keywords/>
  <dc:description/>
  <cp:lastModifiedBy>王 明阳</cp:lastModifiedBy>
  <cp:revision>35</cp:revision>
  <dcterms:created xsi:type="dcterms:W3CDTF">2020-02-09T09:25:00Z</dcterms:created>
  <dcterms:modified xsi:type="dcterms:W3CDTF">2020-02-17T07:04:00Z</dcterms:modified>
</cp:coreProperties>
</file>