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A7CF" w14:textId="77777777" w:rsidR="00EE4F4D" w:rsidRPr="00067E1D" w:rsidRDefault="00EE4F4D">
      <w:pPr>
        <w:spacing w:after="120" w:line="312" w:lineRule="auto"/>
        <w:jc w:val="center"/>
        <w:rPr>
          <w:b/>
          <w:bCs/>
          <w:sz w:val="32"/>
          <w:lang w:eastAsia="zh-CN"/>
        </w:rPr>
      </w:pPr>
      <w:bookmarkStart w:id="0" w:name="_GoBack"/>
      <w:bookmarkEnd w:id="0"/>
      <w:r w:rsidRPr="00067E1D">
        <w:rPr>
          <w:b/>
          <w:bCs/>
          <w:sz w:val="32"/>
          <w:lang w:eastAsia="zh-CN"/>
        </w:rPr>
        <w:t>华东师范大学</w:t>
      </w:r>
      <w:r w:rsidR="00A9389E" w:rsidRPr="00067E1D">
        <w:rPr>
          <w:b/>
          <w:bCs/>
          <w:sz w:val="32"/>
          <w:lang w:eastAsia="zh-CN"/>
        </w:rPr>
        <w:t>软件学院</w:t>
      </w:r>
      <w:r w:rsidR="002C204E" w:rsidRPr="00067E1D">
        <w:rPr>
          <w:b/>
          <w:bCs/>
          <w:sz w:val="32"/>
          <w:lang w:eastAsia="zh-CN"/>
        </w:rPr>
        <w:t>上机</w:t>
      </w:r>
      <w:r w:rsidRPr="00067E1D">
        <w:rPr>
          <w:b/>
          <w:bCs/>
          <w:sz w:val="32"/>
          <w:lang w:eastAsia="zh-CN"/>
        </w:rPr>
        <w:t>实践报告</w:t>
      </w:r>
    </w:p>
    <w:p w14:paraId="65C4A383" w14:textId="77777777" w:rsidR="00EE4F4D" w:rsidRPr="00067E1D" w:rsidRDefault="00EE4F4D">
      <w:pPr>
        <w:rPr>
          <w:b/>
          <w:lang w:eastAsia="zh-CN"/>
        </w:rPr>
      </w:pPr>
    </w:p>
    <w:tbl>
      <w:tblPr>
        <w:tblW w:w="10052" w:type="dxa"/>
        <w:tblLook w:val="0000" w:firstRow="0" w:lastRow="0" w:firstColumn="0" w:lastColumn="0" w:noHBand="0" w:noVBand="0"/>
      </w:tblPr>
      <w:tblGrid>
        <w:gridCol w:w="3936"/>
        <w:gridCol w:w="3260"/>
        <w:gridCol w:w="2856"/>
      </w:tblGrid>
      <w:tr w:rsidR="00EE4F4D" w:rsidRPr="00067E1D" w14:paraId="507D6099" w14:textId="77777777" w:rsidTr="00067E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14:paraId="43C1C769" w14:textId="77777777" w:rsidR="00EE4F4D" w:rsidRPr="00067E1D" w:rsidRDefault="00EE4F4D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</w:rPr>
              <w:t>课程</w:t>
            </w:r>
            <w:r w:rsidRPr="00067E1D">
              <w:rPr>
                <w:b/>
                <w:lang w:eastAsia="zh-CN"/>
              </w:rPr>
              <w:t>名称</w:t>
            </w:r>
            <w:r w:rsidRPr="00067E1D">
              <w:rPr>
                <w:bCs/>
              </w:rPr>
              <w:t>：</w:t>
            </w:r>
            <w:r w:rsidR="00C961E6" w:rsidRPr="00067E1D">
              <w:rPr>
                <w:bCs/>
                <w:lang w:eastAsia="zh-CN"/>
              </w:rPr>
              <w:t>J2EE</w:t>
            </w:r>
            <w:r w:rsidR="00C961E6" w:rsidRPr="00067E1D">
              <w:rPr>
                <w:bCs/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7C0BD36B" w14:textId="77777777" w:rsidR="00EE4F4D" w:rsidRPr="00067E1D" w:rsidRDefault="00EE4F4D" w:rsidP="002B4CF3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lang w:eastAsia="zh-CN"/>
              </w:rPr>
              <w:t>年</w:t>
            </w:r>
            <w:r w:rsidRPr="00067E1D">
              <w:rPr>
                <w:b/>
              </w:rPr>
              <w:t>级</w:t>
            </w:r>
            <w:r w:rsidRPr="00067E1D">
              <w:rPr>
                <w:bCs/>
              </w:rPr>
              <w:t>：</w:t>
            </w:r>
            <w:r w:rsidR="00192BC8" w:rsidRPr="00067E1D">
              <w:rPr>
                <w:bCs/>
                <w:lang w:eastAsia="zh-CN"/>
              </w:rPr>
              <w:t>1</w:t>
            </w:r>
            <w:r w:rsidR="00067E1D">
              <w:rPr>
                <w:bCs/>
                <w:lang w:eastAsia="zh-CN"/>
              </w:rPr>
              <w:t>8</w:t>
            </w:r>
            <w:r w:rsidR="000863ED" w:rsidRPr="00067E1D">
              <w:rPr>
                <w:bCs/>
                <w:lang w:eastAsia="zh-CN"/>
              </w:rPr>
              <w:t>级</w:t>
            </w:r>
          </w:p>
        </w:tc>
        <w:tc>
          <w:tcPr>
            <w:tcW w:w="2856" w:type="dxa"/>
          </w:tcPr>
          <w:p w14:paraId="6CBAACA0" w14:textId="77777777" w:rsidR="00EE4F4D" w:rsidRPr="00067E1D" w:rsidRDefault="00EE4F4D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bCs/>
                <w:lang w:eastAsia="zh-CN"/>
              </w:rPr>
              <w:t>上机实践成绩</w:t>
            </w:r>
            <w:r w:rsidRPr="00067E1D">
              <w:rPr>
                <w:bCs/>
              </w:rPr>
              <w:t>：</w:t>
            </w:r>
          </w:p>
        </w:tc>
      </w:tr>
      <w:tr w:rsidR="00EE4F4D" w:rsidRPr="00067E1D" w14:paraId="26F60C79" w14:textId="77777777" w:rsidTr="00067E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14:paraId="74EFABC4" w14:textId="77777777" w:rsidR="00EE4F4D" w:rsidRPr="00067E1D" w:rsidRDefault="00EE4F4D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lang w:eastAsia="zh-CN"/>
              </w:rPr>
              <w:t>指导教师</w:t>
            </w:r>
            <w:r w:rsidRPr="00067E1D">
              <w:rPr>
                <w:bCs/>
              </w:rPr>
              <w:t>：</w:t>
            </w:r>
            <w:r w:rsidR="00DC2A77" w:rsidRPr="00067E1D">
              <w:rPr>
                <w:bCs/>
                <w:lang w:eastAsia="zh-CN"/>
              </w:rPr>
              <w:t>毛宏燕</w:t>
            </w:r>
          </w:p>
        </w:tc>
        <w:tc>
          <w:tcPr>
            <w:tcW w:w="3260" w:type="dxa"/>
          </w:tcPr>
          <w:p w14:paraId="299D6468" w14:textId="77777777" w:rsidR="009E5339" w:rsidRPr="00067E1D" w:rsidRDefault="00EE4F4D" w:rsidP="00040CEC">
            <w:pPr>
              <w:spacing w:line="312" w:lineRule="auto"/>
              <w:ind w:left="704" w:hangingChars="292" w:hanging="704"/>
              <w:rPr>
                <w:b/>
                <w:lang w:eastAsia="zh-CN"/>
              </w:rPr>
            </w:pPr>
            <w:r w:rsidRPr="00067E1D">
              <w:rPr>
                <w:b/>
                <w:bCs/>
                <w:lang w:eastAsia="zh-CN"/>
              </w:rPr>
              <w:t>姓名</w:t>
            </w:r>
            <w:r w:rsidRPr="00067E1D">
              <w:rPr>
                <w:bCs/>
              </w:rPr>
              <w:t>：</w:t>
            </w:r>
            <w:r w:rsidR="00067E1D">
              <w:rPr>
                <w:rFonts w:hint="eastAsia"/>
                <w:bCs/>
                <w:lang w:eastAsia="zh-CN"/>
              </w:rPr>
              <w:t>陈俊潼</w:t>
            </w:r>
            <w:r w:rsidR="00067E1D">
              <w:rPr>
                <w:rFonts w:hint="eastAsia"/>
                <w:bCs/>
                <w:lang w:eastAsia="zh-CN"/>
              </w:rPr>
              <w:t xml:space="preserve"> </w:t>
            </w:r>
            <w:r w:rsidR="00067E1D">
              <w:rPr>
                <w:rFonts w:hint="eastAsia"/>
                <w:bCs/>
                <w:lang w:eastAsia="zh-CN"/>
              </w:rPr>
              <w:t>赵熙培</w:t>
            </w:r>
            <w:r w:rsidR="006A0F6C" w:rsidRPr="00067E1D">
              <w:rPr>
                <w:bCs/>
                <w:lang w:eastAsia="zh-CN"/>
              </w:rPr>
              <w:t xml:space="preserve">     </w:t>
            </w:r>
          </w:p>
        </w:tc>
        <w:tc>
          <w:tcPr>
            <w:tcW w:w="2856" w:type="dxa"/>
          </w:tcPr>
          <w:p w14:paraId="1621BA55" w14:textId="77777777" w:rsidR="00EE4F4D" w:rsidRPr="00067E1D" w:rsidRDefault="006A0F6C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lang w:eastAsia="zh-CN"/>
              </w:rPr>
              <w:t xml:space="preserve">     </w:t>
            </w:r>
          </w:p>
        </w:tc>
      </w:tr>
      <w:tr w:rsidR="00EE4F4D" w:rsidRPr="00067E1D" w14:paraId="69D06ACE" w14:textId="77777777" w:rsidTr="00067E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14:paraId="48493D45" w14:textId="77777777" w:rsidR="00EE4F4D" w:rsidRPr="00067E1D" w:rsidRDefault="00AC7AD0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lang w:eastAsia="zh-CN"/>
              </w:rPr>
              <w:t>项目</w:t>
            </w:r>
            <w:r w:rsidR="00EE4F4D" w:rsidRPr="00067E1D">
              <w:rPr>
                <w:b/>
                <w:lang w:eastAsia="zh-CN"/>
              </w:rPr>
              <w:t>实践</w:t>
            </w:r>
            <w:r w:rsidR="00EE4F4D" w:rsidRPr="00067E1D">
              <w:rPr>
                <w:b/>
              </w:rPr>
              <w:t>名称</w:t>
            </w:r>
            <w:r w:rsidR="00EE4F4D" w:rsidRPr="00067E1D">
              <w:rPr>
                <w:bCs/>
              </w:rPr>
              <w:t>：</w:t>
            </w:r>
            <w:r w:rsidR="00593D7F" w:rsidRPr="00067E1D">
              <w:rPr>
                <w:bCs/>
                <w:lang w:eastAsia="zh-CN"/>
              </w:rPr>
              <w:t>J2EE</w:t>
            </w:r>
            <w:r w:rsidR="007169C1" w:rsidRPr="00067E1D">
              <w:rPr>
                <w:bCs/>
                <w:lang w:eastAsia="zh-CN"/>
              </w:rPr>
              <w:t>项目实践</w:t>
            </w:r>
          </w:p>
        </w:tc>
        <w:tc>
          <w:tcPr>
            <w:tcW w:w="3260" w:type="dxa"/>
          </w:tcPr>
          <w:p w14:paraId="3CC06C90" w14:textId="77777777" w:rsidR="006A0F6C" w:rsidRPr="00067E1D" w:rsidRDefault="00EE4F4D" w:rsidP="002D250E">
            <w:pPr>
              <w:spacing w:line="312" w:lineRule="auto"/>
              <w:ind w:left="723" w:hangingChars="300" w:hanging="723"/>
              <w:rPr>
                <w:bCs/>
                <w:color w:val="FF0000"/>
                <w:lang w:eastAsia="zh-CN"/>
              </w:rPr>
            </w:pPr>
            <w:r w:rsidRPr="00067E1D">
              <w:rPr>
                <w:b/>
                <w:bCs/>
                <w:lang w:eastAsia="zh-CN"/>
              </w:rPr>
              <w:t>学号</w:t>
            </w:r>
            <w:r w:rsidR="000863ED" w:rsidRPr="00067E1D">
              <w:rPr>
                <w:bCs/>
                <w:lang w:eastAsia="zh-CN"/>
              </w:rPr>
              <w:t>：</w:t>
            </w:r>
            <w:r w:rsidR="00067E1D">
              <w:rPr>
                <w:rFonts w:hint="eastAsia"/>
                <w:bCs/>
                <w:lang w:eastAsia="zh-CN"/>
              </w:rPr>
              <w:t>1</w:t>
            </w:r>
            <w:r w:rsidR="00067E1D">
              <w:rPr>
                <w:bCs/>
                <w:lang w:eastAsia="zh-CN"/>
              </w:rPr>
              <w:t>0185101210</w:t>
            </w:r>
            <w:r w:rsidR="002D250E">
              <w:rPr>
                <w:bCs/>
                <w:lang w:eastAsia="zh-CN"/>
              </w:rPr>
              <w:t xml:space="preserve"> </w:t>
            </w:r>
            <w:r w:rsidR="002D250E" w:rsidRPr="002D250E">
              <w:rPr>
                <w:bCs/>
                <w:lang w:eastAsia="zh-CN"/>
              </w:rPr>
              <w:t>10185101106</w:t>
            </w:r>
          </w:p>
        </w:tc>
        <w:tc>
          <w:tcPr>
            <w:tcW w:w="2856" w:type="dxa"/>
          </w:tcPr>
          <w:p w14:paraId="3D11AAC0" w14:textId="77777777" w:rsidR="00EE4F4D" w:rsidRPr="00067E1D" w:rsidRDefault="00EE4F4D" w:rsidP="00F15647">
            <w:pPr>
              <w:spacing w:line="312" w:lineRule="auto"/>
              <w:ind w:left="176" w:hangingChars="73" w:hanging="176"/>
              <w:rPr>
                <w:b/>
                <w:bCs/>
                <w:lang w:eastAsia="zh-CN"/>
              </w:rPr>
            </w:pPr>
            <w:r w:rsidRPr="00067E1D">
              <w:rPr>
                <w:b/>
                <w:bCs/>
                <w:lang w:eastAsia="zh-CN"/>
              </w:rPr>
              <w:t>上机实践日期：</w:t>
            </w:r>
            <w:r w:rsidR="00273D18" w:rsidRPr="00067E1D">
              <w:rPr>
                <w:b/>
                <w:bCs/>
                <w:lang w:eastAsia="zh-CN"/>
              </w:rPr>
              <w:t>201</w:t>
            </w:r>
            <w:r w:rsidR="00C96AC6" w:rsidRPr="00067E1D">
              <w:rPr>
                <w:b/>
                <w:bCs/>
                <w:lang w:eastAsia="zh-CN"/>
              </w:rPr>
              <w:t>8</w:t>
            </w:r>
            <w:r w:rsidR="00273D18" w:rsidRPr="00067E1D">
              <w:rPr>
                <w:b/>
                <w:bCs/>
                <w:lang w:eastAsia="zh-CN"/>
              </w:rPr>
              <w:t>.1</w:t>
            </w:r>
            <w:r w:rsidR="00067E1D">
              <w:rPr>
                <w:b/>
                <w:bCs/>
                <w:lang w:eastAsia="zh-CN"/>
              </w:rPr>
              <w:t>2</w:t>
            </w:r>
          </w:p>
        </w:tc>
      </w:tr>
      <w:tr w:rsidR="00EE4F4D" w:rsidRPr="00067E1D" w14:paraId="305F365D" w14:textId="77777777" w:rsidTr="00067E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14:paraId="7B9E3F9E" w14:textId="77777777" w:rsidR="00EE4F4D" w:rsidRPr="00067E1D" w:rsidRDefault="00EE4F4D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lang w:eastAsia="zh-CN"/>
              </w:rPr>
              <w:t>上机实践编号</w:t>
            </w:r>
            <w:r w:rsidRPr="00067E1D">
              <w:rPr>
                <w:bCs/>
              </w:rPr>
              <w:t>：</w:t>
            </w:r>
          </w:p>
        </w:tc>
        <w:tc>
          <w:tcPr>
            <w:tcW w:w="3260" w:type="dxa"/>
          </w:tcPr>
          <w:p w14:paraId="00FB87FD" w14:textId="77777777" w:rsidR="009E5339" w:rsidRPr="00067E1D" w:rsidRDefault="00EE4F4D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bCs/>
              </w:rPr>
              <w:t>组</w:t>
            </w:r>
            <w:r w:rsidRPr="00067E1D">
              <w:rPr>
                <w:b/>
                <w:bCs/>
                <w:lang w:eastAsia="zh-CN"/>
              </w:rPr>
              <w:t>号</w:t>
            </w:r>
            <w:r w:rsidRPr="00067E1D">
              <w:rPr>
                <w:bCs/>
              </w:rPr>
              <w:t>：</w:t>
            </w:r>
          </w:p>
        </w:tc>
        <w:tc>
          <w:tcPr>
            <w:tcW w:w="2856" w:type="dxa"/>
          </w:tcPr>
          <w:p w14:paraId="4C9CA47D" w14:textId="77777777" w:rsidR="00EE4F4D" w:rsidRPr="00067E1D" w:rsidRDefault="00EE4F4D" w:rsidP="00780CC8">
            <w:pPr>
              <w:spacing w:line="312" w:lineRule="auto"/>
              <w:rPr>
                <w:b/>
                <w:lang w:eastAsia="zh-CN"/>
              </w:rPr>
            </w:pPr>
            <w:r w:rsidRPr="00067E1D">
              <w:rPr>
                <w:b/>
                <w:bCs/>
                <w:lang w:eastAsia="zh-CN"/>
              </w:rPr>
              <w:t>上机实践时间</w:t>
            </w:r>
            <w:r w:rsidRPr="00067E1D">
              <w:rPr>
                <w:bCs/>
              </w:rPr>
              <w:t>：</w:t>
            </w:r>
            <w:r w:rsidR="00780CC8" w:rsidRPr="00067E1D">
              <w:rPr>
                <w:bCs/>
                <w:lang w:eastAsia="zh-CN"/>
              </w:rPr>
              <w:t xml:space="preserve">  </w:t>
            </w:r>
            <w:r w:rsidR="00273D18" w:rsidRPr="00067E1D">
              <w:rPr>
                <w:bCs/>
                <w:lang w:eastAsia="zh-CN"/>
              </w:rPr>
              <w:t>8</w:t>
            </w:r>
            <w:r w:rsidR="00780CC8" w:rsidRPr="00067E1D">
              <w:rPr>
                <w:bCs/>
                <w:lang w:eastAsia="zh-CN"/>
              </w:rPr>
              <w:t xml:space="preserve"> </w:t>
            </w:r>
          </w:p>
        </w:tc>
      </w:tr>
    </w:tbl>
    <w:p w14:paraId="4FB562C1" w14:textId="77777777" w:rsidR="00EE4F4D" w:rsidRPr="00067E1D" w:rsidRDefault="00392EFD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52EB1D" wp14:editId="3212747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E7069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9A5F33" w14:textId="77777777" w:rsidR="003C79EF" w:rsidRPr="00067E1D" w:rsidRDefault="00EE4F4D" w:rsidP="002E0391">
      <w:pPr>
        <w:pStyle w:val="a7"/>
        <w:spacing w:before="60" w:after="60" w:line="360" w:lineRule="exact"/>
        <w:ind w:firstLine="0"/>
        <w:outlineLvl w:val="0"/>
        <w:rPr>
          <w:b/>
          <w:lang w:eastAsia="zh-CN"/>
        </w:rPr>
      </w:pPr>
      <w:r w:rsidRPr="00067E1D">
        <w:rPr>
          <w:b/>
          <w:lang w:eastAsia="zh-CN"/>
        </w:rPr>
        <w:t>一、目的</w:t>
      </w:r>
    </w:p>
    <w:p w14:paraId="4943269B" w14:textId="77777777" w:rsidR="0014511A" w:rsidRPr="00067E1D" w:rsidRDefault="00E37052" w:rsidP="001F4305">
      <w:pPr>
        <w:pStyle w:val="a7"/>
        <w:spacing w:line="360" w:lineRule="auto"/>
        <w:ind w:firstLineChars="200" w:firstLine="480"/>
        <w:rPr>
          <w:lang w:val="it-IT" w:eastAsia="zh-CN"/>
        </w:rPr>
      </w:pPr>
      <w:r w:rsidRPr="00067E1D">
        <w:rPr>
          <w:lang w:val="it-IT" w:eastAsia="zh-CN"/>
        </w:rPr>
        <w:t>综合运用所学</w:t>
      </w:r>
      <w:r w:rsidR="00534047" w:rsidRPr="00067E1D">
        <w:rPr>
          <w:bCs/>
          <w:lang w:eastAsia="zh-CN"/>
        </w:rPr>
        <w:t>J2EE</w:t>
      </w:r>
      <w:r w:rsidR="00534047" w:rsidRPr="00067E1D">
        <w:rPr>
          <w:bCs/>
          <w:lang w:eastAsia="zh-CN"/>
        </w:rPr>
        <w:t>规范</w:t>
      </w:r>
      <w:r w:rsidR="00C35A2F" w:rsidRPr="00067E1D">
        <w:rPr>
          <w:bCs/>
          <w:lang w:eastAsia="zh-CN"/>
        </w:rPr>
        <w:t>知识</w:t>
      </w:r>
      <w:r w:rsidR="00534047" w:rsidRPr="00067E1D">
        <w:rPr>
          <w:bCs/>
          <w:lang w:eastAsia="zh-CN"/>
        </w:rPr>
        <w:t>，包括</w:t>
      </w:r>
      <w:r w:rsidR="00534047" w:rsidRPr="00067E1D">
        <w:rPr>
          <w:bCs/>
          <w:lang w:eastAsia="zh-CN"/>
        </w:rPr>
        <w:t>JSP</w:t>
      </w:r>
      <w:r w:rsidR="00534047" w:rsidRPr="00067E1D">
        <w:rPr>
          <w:bCs/>
          <w:lang w:eastAsia="zh-CN"/>
        </w:rPr>
        <w:t>，</w:t>
      </w:r>
      <w:r w:rsidR="00C03C14" w:rsidRPr="00067E1D">
        <w:rPr>
          <w:bCs/>
          <w:lang w:eastAsia="zh-CN"/>
        </w:rPr>
        <w:t>JavaScript</w:t>
      </w:r>
      <w:r w:rsidR="00C03C14" w:rsidRPr="00067E1D">
        <w:rPr>
          <w:bCs/>
          <w:lang w:eastAsia="zh-CN"/>
        </w:rPr>
        <w:t>、</w:t>
      </w:r>
      <w:r w:rsidR="00C03C14" w:rsidRPr="00067E1D">
        <w:rPr>
          <w:bCs/>
          <w:lang w:eastAsia="zh-CN"/>
        </w:rPr>
        <w:t>JQuery</w:t>
      </w:r>
      <w:r w:rsidR="00C03C14" w:rsidRPr="00067E1D">
        <w:rPr>
          <w:bCs/>
          <w:lang w:eastAsia="zh-CN"/>
        </w:rPr>
        <w:t>，</w:t>
      </w:r>
      <w:r w:rsidR="00534047" w:rsidRPr="00067E1D">
        <w:rPr>
          <w:bCs/>
          <w:lang w:eastAsia="zh-CN"/>
        </w:rPr>
        <w:t>Servlet</w:t>
      </w:r>
      <w:r w:rsidR="00534047" w:rsidRPr="00067E1D">
        <w:rPr>
          <w:bCs/>
          <w:lang w:eastAsia="zh-CN"/>
        </w:rPr>
        <w:t>，</w:t>
      </w:r>
      <w:r w:rsidR="00534047" w:rsidRPr="00067E1D">
        <w:rPr>
          <w:bCs/>
          <w:lang w:eastAsia="zh-CN"/>
        </w:rPr>
        <w:t>JavaBean</w:t>
      </w:r>
      <w:r w:rsidR="00534047" w:rsidRPr="00067E1D">
        <w:rPr>
          <w:bCs/>
          <w:lang w:eastAsia="zh-CN"/>
        </w:rPr>
        <w:t>，</w:t>
      </w:r>
      <w:proofErr w:type="spellStart"/>
      <w:r w:rsidR="00534047" w:rsidRPr="00067E1D">
        <w:rPr>
          <w:bCs/>
          <w:lang w:eastAsia="zh-CN"/>
        </w:rPr>
        <w:t>DataBase</w:t>
      </w:r>
      <w:proofErr w:type="spellEnd"/>
      <w:r w:rsidR="00534047" w:rsidRPr="00067E1D">
        <w:rPr>
          <w:bCs/>
          <w:lang w:eastAsia="zh-CN"/>
        </w:rPr>
        <w:t>，</w:t>
      </w:r>
      <w:r w:rsidR="00534047" w:rsidRPr="00067E1D">
        <w:rPr>
          <w:bCs/>
          <w:lang w:eastAsia="zh-CN"/>
        </w:rPr>
        <w:t>EJB</w:t>
      </w:r>
      <w:r w:rsidR="00534047" w:rsidRPr="00067E1D">
        <w:rPr>
          <w:bCs/>
          <w:lang w:eastAsia="zh-CN"/>
        </w:rPr>
        <w:t>，</w:t>
      </w:r>
      <w:r w:rsidR="00534047" w:rsidRPr="00067E1D">
        <w:rPr>
          <w:bCs/>
          <w:lang w:eastAsia="zh-CN"/>
        </w:rPr>
        <w:t>MVC</w:t>
      </w:r>
      <w:r w:rsidR="00FB79DC" w:rsidRPr="00067E1D">
        <w:rPr>
          <w:bCs/>
          <w:lang w:eastAsia="zh-CN"/>
        </w:rPr>
        <w:t>等</w:t>
      </w:r>
      <w:r w:rsidRPr="00067E1D">
        <w:rPr>
          <w:lang w:val="it-IT" w:eastAsia="zh-CN"/>
        </w:rPr>
        <w:t>，</w:t>
      </w:r>
      <w:r w:rsidR="00534047" w:rsidRPr="00067E1D">
        <w:rPr>
          <w:lang w:val="it-IT" w:eastAsia="zh-CN"/>
        </w:rPr>
        <w:t>设计并开发一个</w:t>
      </w:r>
      <w:r w:rsidR="00C977D0" w:rsidRPr="00067E1D">
        <w:rPr>
          <w:lang w:val="it-IT" w:eastAsia="zh-CN"/>
        </w:rPr>
        <w:t>Web</w:t>
      </w:r>
      <w:r w:rsidR="00C977D0" w:rsidRPr="00067E1D">
        <w:rPr>
          <w:lang w:val="it-IT" w:eastAsia="zh-CN"/>
        </w:rPr>
        <w:t>应用</w:t>
      </w:r>
      <w:r w:rsidR="00534047" w:rsidRPr="00067E1D">
        <w:rPr>
          <w:lang w:val="it-IT" w:eastAsia="zh-CN"/>
        </w:rPr>
        <w:t>项目</w:t>
      </w:r>
      <w:r w:rsidRPr="00067E1D">
        <w:rPr>
          <w:lang w:val="it-IT" w:eastAsia="zh-CN"/>
        </w:rPr>
        <w:t>。</w:t>
      </w:r>
      <w:r w:rsidR="00024D1D" w:rsidRPr="00067E1D">
        <w:rPr>
          <w:lang w:val="it-IT" w:eastAsia="zh-CN"/>
        </w:rPr>
        <w:t xml:space="preserve"> </w:t>
      </w:r>
    </w:p>
    <w:p w14:paraId="302CE48C" w14:textId="77777777" w:rsidR="00EE4F4D" w:rsidRPr="00067E1D" w:rsidRDefault="00EE4F4D" w:rsidP="001F4305">
      <w:pPr>
        <w:pStyle w:val="a7"/>
        <w:spacing w:line="360" w:lineRule="auto"/>
        <w:ind w:firstLine="0"/>
        <w:rPr>
          <w:lang w:val="it-IT" w:eastAsia="zh-CN"/>
        </w:rPr>
      </w:pPr>
    </w:p>
    <w:p w14:paraId="45489957" w14:textId="77777777" w:rsidR="00EE4F4D" w:rsidRPr="00067E1D" w:rsidRDefault="00EE4F4D" w:rsidP="001F4305">
      <w:pPr>
        <w:pStyle w:val="a7"/>
        <w:spacing w:line="360" w:lineRule="auto"/>
        <w:ind w:firstLine="0"/>
        <w:outlineLvl w:val="0"/>
        <w:rPr>
          <w:b/>
          <w:lang w:eastAsia="zh-CN"/>
        </w:rPr>
      </w:pPr>
      <w:r w:rsidRPr="00067E1D">
        <w:rPr>
          <w:b/>
          <w:lang w:eastAsia="zh-CN"/>
        </w:rPr>
        <w:t>二、内容与设计思想</w:t>
      </w:r>
    </w:p>
    <w:p w14:paraId="0D2F6737" w14:textId="77777777" w:rsidR="00775D2A" w:rsidRPr="00067E1D" w:rsidRDefault="001C78DC" w:rsidP="001F4305">
      <w:pPr>
        <w:spacing w:line="360" w:lineRule="auto"/>
        <w:rPr>
          <w:bCs/>
          <w:lang w:eastAsia="zh-CN"/>
        </w:rPr>
      </w:pPr>
      <w:r w:rsidRPr="00067E1D">
        <w:rPr>
          <w:bCs/>
          <w:lang w:eastAsia="zh-CN"/>
        </w:rPr>
        <w:t>内容</w:t>
      </w:r>
      <w:r w:rsidR="006C2FB3" w:rsidRPr="00067E1D">
        <w:rPr>
          <w:bCs/>
          <w:lang w:eastAsia="zh-CN"/>
        </w:rPr>
        <w:t>：</w:t>
      </w:r>
      <w:r w:rsidR="00F66B7D" w:rsidRPr="00067E1D">
        <w:rPr>
          <w:bCs/>
          <w:lang w:eastAsia="zh-CN"/>
        </w:rPr>
        <w:t>设计一个</w:t>
      </w:r>
      <w:r w:rsidR="00C42B2F" w:rsidRPr="00067E1D">
        <w:rPr>
          <w:bCs/>
          <w:lang w:eastAsia="zh-CN"/>
        </w:rPr>
        <w:t>数据信息可视化和管理平台</w:t>
      </w:r>
      <w:r w:rsidR="00C96AC6" w:rsidRPr="00067E1D">
        <w:rPr>
          <w:bCs/>
          <w:lang w:eastAsia="zh-CN"/>
        </w:rPr>
        <w:t>，功能提示如下</w:t>
      </w:r>
      <w:r w:rsidR="0095664A" w:rsidRPr="00067E1D">
        <w:rPr>
          <w:bCs/>
          <w:lang w:eastAsia="zh-CN"/>
        </w:rPr>
        <w:t>。</w:t>
      </w:r>
    </w:p>
    <w:p w14:paraId="6E975CD4" w14:textId="77777777" w:rsidR="00C96AC6" w:rsidRPr="00067E1D" w:rsidRDefault="002A5790" w:rsidP="00C96AC6">
      <w:pPr>
        <w:numPr>
          <w:ilvl w:val="0"/>
          <w:numId w:val="15"/>
        </w:numPr>
        <w:spacing w:line="360" w:lineRule="auto"/>
        <w:rPr>
          <w:bCs/>
          <w:szCs w:val="21"/>
          <w:lang w:eastAsia="zh-CN"/>
        </w:rPr>
      </w:pPr>
      <w:r w:rsidRPr="00067E1D">
        <w:rPr>
          <w:b/>
          <w:bCs/>
          <w:szCs w:val="21"/>
        </w:rPr>
        <w:t>用户</w:t>
      </w:r>
      <w:r w:rsidR="00EA4BCD" w:rsidRPr="00067E1D">
        <w:rPr>
          <w:b/>
          <w:bCs/>
          <w:szCs w:val="21"/>
        </w:rPr>
        <w:t>登陆</w:t>
      </w:r>
      <w:r w:rsidRPr="00067E1D">
        <w:rPr>
          <w:bCs/>
          <w:szCs w:val="21"/>
          <w:lang w:eastAsia="zh-CN"/>
        </w:rPr>
        <w:t>：</w:t>
      </w:r>
      <w:r w:rsidR="00EA4BCD" w:rsidRPr="00067E1D">
        <w:rPr>
          <w:bCs/>
          <w:szCs w:val="21"/>
          <w:lang w:eastAsia="zh-CN"/>
        </w:rPr>
        <w:t>登录（登陆面背景可以是动态的可视化效果）</w:t>
      </w:r>
    </w:p>
    <w:p w14:paraId="3FD12588" w14:textId="77777777" w:rsidR="002D2DD9" w:rsidRPr="00067E1D" w:rsidRDefault="00EA4BCD" w:rsidP="004C3046">
      <w:pPr>
        <w:numPr>
          <w:ilvl w:val="0"/>
          <w:numId w:val="15"/>
        </w:numPr>
        <w:spacing w:line="360" w:lineRule="auto"/>
        <w:rPr>
          <w:bCs/>
          <w:szCs w:val="21"/>
          <w:lang w:eastAsia="zh-CN"/>
        </w:rPr>
      </w:pPr>
      <w:r w:rsidRPr="00067E1D">
        <w:rPr>
          <w:b/>
          <w:bCs/>
          <w:szCs w:val="21"/>
          <w:lang w:eastAsia="zh-CN"/>
        </w:rPr>
        <w:t>前台图像展示</w:t>
      </w:r>
      <w:r w:rsidR="004C3046" w:rsidRPr="00067E1D">
        <w:rPr>
          <w:b/>
          <w:bCs/>
          <w:szCs w:val="21"/>
          <w:lang w:eastAsia="zh-CN"/>
        </w:rPr>
        <w:t>和查询</w:t>
      </w:r>
      <w:r w:rsidR="002D2DD9" w:rsidRPr="00067E1D">
        <w:rPr>
          <w:bCs/>
          <w:szCs w:val="21"/>
          <w:lang w:eastAsia="zh-CN"/>
        </w:rPr>
        <w:t>：</w:t>
      </w:r>
      <w:r w:rsidRPr="00067E1D">
        <w:rPr>
          <w:bCs/>
          <w:szCs w:val="21"/>
          <w:lang w:eastAsia="zh-CN"/>
        </w:rPr>
        <w:t>不同类别</w:t>
      </w:r>
      <w:r w:rsidRPr="00067E1D">
        <w:rPr>
          <w:szCs w:val="21"/>
          <w:lang w:eastAsia="zh-CN"/>
        </w:rPr>
        <w:t>图像</w:t>
      </w:r>
      <w:r w:rsidR="00F46159" w:rsidRPr="00067E1D">
        <w:rPr>
          <w:szCs w:val="21"/>
          <w:lang w:eastAsia="zh-CN"/>
        </w:rPr>
        <w:t>（或视频）</w:t>
      </w:r>
      <w:r w:rsidR="004C3046" w:rsidRPr="00067E1D">
        <w:rPr>
          <w:szCs w:val="21"/>
          <w:lang w:eastAsia="zh-CN"/>
        </w:rPr>
        <w:t>的信息</w:t>
      </w:r>
      <w:r w:rsidRPr="00067E1D">
        <w:rPr>
          <w:szCs w:val="21"/>
          <w:lang w:eastAsia="zh-CN"/>
        </w:rPr>
        <w:t>展示</w:t>
      </w:r>
      <w:r w:rsidR="004C3046" w:rsidRPr="00067E1D">
        <w:rPr>
          <w:szCs w:val="21"/>
          <w:lang w:eastAsia="zh-CN"/>
        </w:rPr>
        <w:t>（</w:t>
      </w:r>
      <w:r w:rsidR="004C3046" w:rsidRPr="00067E1D">
        <w:rPr>
          <w:bCs/>
          <w:lang w:eastAsia="zh-CN"/>
        </w:rPr>
        <w:t>如图像国别；图像具体位置；分辨率；经纬度；采集时间；采集时长；比例尺</w:t>
      </w:r>
      <w:r w:rsidR="004C3046" w:rsidRPr="00067E1D">
        <w:rPr>
          <w:szCs w:val="21"/>
          <w:lang w:eastAsia="zh-CN"/>
        </w:rPr>
        <w:t>）；图像（视频）浏览（</w:t>
      </w:r>
      <w:r w:rsidR="004C3046" w:rsidRPr="00067E1D">
        <w:rPr>
          <w:bCs/>
          <w:lang w:eastAsia="zh-CN"/>
        </w:rPr>
        <w:t>每个图像可以放大、缩小</w:t>
      </w:r>
      <w:r w:rsidR="004C3046" w:rsidRPr="00067E1D">
        <w:rPr>
          <w:szCs w:val="21"/>
          <w:lang w:eastAsia="zh-CN"/>
        </w:rPr>
        <w:t>）；</w:t>
      </w:r>
      <w:r w:rsidRPr="00067E1D">
        <w:rPr>
          <w:szCs w:val="21"/>
          <w:lang w:eastAsia="zh-CN"/>
        </w:rPr>
        <w:t>查询（</w:t>
      </w:r>
      <w:r w:rsidR="00F46159" w:rsidRPr="00067E1D">
        <w:rPr>
          <w:szCs w:val="21"/>
          <w:lang w:eastAsia="zh-CN"/>
        </w:rPr>
        <w:t>不同条件的查询或模糊查询</w:t>
      </w:r>
      <w:r w:rsidRPr="00067E1D">
        <w:rPr>
          <w:szCs w:val="21"/>
          <w:lang w:eastAsia="zh-CN"/>
        </w:rPr>
        <w:t>）</w:t>
      </w:r>
    </w:p>
    <w:p w14:paraId="55999744" w14:textId="77777777" w:rsidR="002A5790" w:rsidRPr="00067E1D" w:rsidRDefault="00EA4BCD" w:rsidP="00F46159">
      <w:pPr>
        <w:pStyle w:val="a7"/>
        <w:spacing w:line="360" w:lineRule="auto"/>
        <w:ind w:left="420" w:firstLine="0"/>
        <w:rPr>
          <w:bCs/>
          <w:lang w:eastAsia="zh-CN"/>
        </w:rPr>
      </w:pPr>
      <w:r w:rsidRPr="00067E1D">
        <w:rPr>
          <w:b/>
          <w:bCs/>
          <w:szCs w:val="21"/>
          <w:lang w:eastAsia="zh-CN"/>
        </w:rPr>
        <w:t>后台图像</w:t>
      </w:r>
      <w:r w:rsidR="00C96AC6" w:rsidRPr="00067E1D">
        <w:rPr>
          <w:b/>
          <w:bCs/>
          <w:szCs w:val="21"/>
          <w:lang w:eastAsia="zh-CN"/>
        </w:rPr>
        <w:t>管理：</w:t>
      </w:r>
      <w:r w:rsidRPr="00067E1D">
        <w:rPr>
          <w:bCs/>
          <w:lang w:eastAsia="zh-CN"/>
        </w:rPr>
        <w:t>图像的管理：图像类别的增删改</w:t>
      </w:r>
      <w:r w:rsidR="006300B1" w:rsidRPr="00067E1D">
        <w:rPr>
          <w:bCs/>
          <w:lang w:eastAsia="zh-CN"/>
        </w:rPr>
        <w:t>、</w:t>
      </w:r>
      <w:r w:rsidRPr="00067E1D">
        <w:rPr>
          <w:bCs/>
          <w:lang w:eastAsia="zh-CN"/>
        </w:rPr>
        <w:t>查、上传、批量上传；某类</w:t>
      </w:r>
      <w:r w:rsidR="004C3046" w:rsidRPr="00067E1D">
        <w:rPr>
          <w:bCs/>
          <w:lang w:eastAsia="zh-CN"/>
        </w:rPr>
        <w:t>别</w:t>
      </w:r>
      <w:r w:rsidRPr="00067E1D">
        <w:rPr>
          <w:bCs/>
          <w:lang w:eastAsia="zh-CN"/>
        </w:rPr>
        <w:t>下的图像增删改查、上传、批量上传</w:t>
      </w:r>
      <w:r w:rsidR="00D319F7" w:rsidRPr="00067E1D">
        <w:rPr>
          <w:bCs/>
          <w:lang w:eastAsia="zh-CN"/>
        </w:rPr>
        <w:t>（每次的操作需要记录下操作的用户和时间）</w:t>
      </w:r>
      <w:r w:rsidRPr="00067E1D">
        <w:rPr>
          <w:bCs/>
          <w:lang w:eastAsia="zh-CN"/>
        </w:rPr>
        <w:t>；用户的管理</w:t>
      </w:r>
    </w:p>
    <w:p w14:paraId="004CE2C6" w14:textId="77777777" w:rsidR="00AE2E50" w:rsidRPr="00067E1D" w:rsidRDefault="00AE2E50" w:rsidP="00AE2E50">
      <w:pPr>
        <w:pStyle w:val="a7"/>
        <w:numPr>
          <w:ilvl w:val="0"/>
          <w:numId w:val="15"/>
        </w:numPr>
        <w:spacing w:line="360" w:lineRule="auto"/>
        <w:rPr>
          <w:b/>
          <w:bCs/>
          <w:szCs w:val="21"/>
        </w:rPr>
      </w:pPr>
      <w:r w:rsidRPr="00067E1D">
        <w:rPr>
          <w:b/>
          <w:bCs/>
          <w:szCs w:val="21"/>
        </w:rPr>
        <w:t>系统部署到</w:t>
      </w:r>
      <w:r w:rsidR="00340880">
        <w:rPr>
          <w:b/>
          <w:bCs/>
          <w:szCs w:val="21"/>
        </w:rPr>
        <w:t>Google Cloud Platform</w:t>
      </w:r>
    </w:p>
    <w:p w14:paraId="20A47BF5" w14:textId="77777777" w:rsidR="00F817E0" w:rsidRPr="00067E1D" w:rsidRDefault="00F817E0" w:rsidP="001F4305">
      <w:pPr>
        <w:spacing w:line="360" w:lineRule="auto"/>
        <w:ind w:left="420"/>
        <w:rPr>
          <w:bCs/>
          <w:lang w:eastAsia="zh-CN"/>
        </w:rPr>
      </w:pPr>
    </w:p>
    <w:p w14:paraId="6134180E" w14:textId="77777777" w:rsidR="0095664A" w:rsidRPr="00067E1D" w:rsidRDefault="0095664A" w:rsidP="001F4305">
      <w:pPr>
        <w:numPr>
          <w:ilvl w:val="0"/>
          <w:numId w:val="9"/>
        </w:numPr>
        <w:spacing w:line="360" w:lineRule="auto"/>
        <w:rPr>
          <w:bCs/>
          <w:lang w:eastAsia="zh-CN"/>
        </w:rPr>
      </w:pPr>
      <w:r w:rsidRPr="00067E1D">
        <w:rPr>
          <w:bCs/>
          <w:lang w:eastAsia="zh-CN"/>
        </w:rPr>
        <w:t>自定义并写清楚</w:t>
      </w:r>
      <w:r w:rsidR="009F55B0" w:rsidRPr="00067E1D">
        <w:rPr>
          <w:bCs/>
          <w:lang w:eastAsia="zh-CN"/>
        </w:rPr>
        <w:t>具体</w:t>
      </w:r>
      <w:r w:rsidRPr="00067E1D">
        <w:rPr>
          <w:bCs/>
          <w:lang w:eastAsia="zh-CN"/>
        </w:rPr>
        <w:t>需求</w:t>
      </w:r>
      <w:r w:rsidR="00D41E4E" w:rsidRPr="00067E1D">
        <w:rPr>
          <w:bCs/>
          <w:lang w:eastAsia="zh-CN"/>
        </w:rPr>
        <w:t>分析和功能模块</w:t>
      </w:r>
      <w:r w:rsidR="00F51976" w:rsidRPr="00067E1D">
        <w:rPr>
          <w:bCs/>
          <w:lang w:eastAsia="zh-CN"/>
        </w:rPr>
        <w:t>，以及包含哪些</w:t>
      </w:r>
      <w:r w:rsidR="0075521D" w:rsidRPr="00067E1D">
        <w:rPr>
          <w:bCs/>
          <w:lang w:eastAsia="zh-CN"/>
        </w:rPr>
        <w:t>数据</w:t>
      </w:r>
      <w:r w:rsidR="00F51976" w:rsidRPr="00067E1D">
        <w:rPr>
          <w:bCs/>
          <w:lang w:eastAsia="zh-CN"/>
        </w:rPr>
        <w:t>表</w:t>
      </w:r>
      <w:r w:rsidRPr="00067E1D">
        <w:rPr>
          <w:bCs/>
          <w:lang w:eastAsia="zh-CN"/>
        </w:rPr>
        <w:t>。</w:t>
      </w:r>
    </w:p>
    <w:p w14:paraId="268BC633" w14:textId="77777777" w:rsidR="00417B52" w:rsidRPr="00067E1D" w:rsidRDefault="00417B52" w:rsidP="001F4305">
      <w:pPr>
        <w:numPr>
          <w:ilvl w:val="0"/>
          <w:numId w:val="9"/>
        </w:numPr>
        <w:spacing w:line="360" w:lineRule="auto"/>
        <w:rPr>
          <w:bCs/>
          <w:lang w:eastAsia="zh-CN"/>
        </w:rPr>
      </w:pPr>
      <w:r w:rsidRPr="00067E1D">
        <w:rPr>
          <w:bCs/>
          <w:lang w:eastAsia="zh-CN"/>
        </w:rPr>
        <w:t>项目提交要求：实验报告以小组</w:t>
      </w:r>
      <w:r w:rsidR="00A27C76" w:rsidRPr="00067E1D">
        <w:rPr>
          <w:bCs/>
          <w:lang w:eastAsia="zh-CN"/>
        </w:rPr>
        <w:t>（</w:t>
      </w:r>
      <w:r w:rsidR="00F817E0" w:rsidRPr="00067E1D">
        <w:rPr>
          <w:bCs/>
          <w:lang w:eastAsia="zh-CN"/>
        </w:rPr>
        <w:t>2</w:t>
      </w:r>
      <w:r w:rsidR="00AE2E50" w:rsidRPr="00067E1D">
        <w:rPr>
          <w:bCs/>
          <w:lang w:eastAsia="zh-CN"/>
        </w:rPr>
        <w:t>~3</w:t>
      </w:r>
      <w:r w:rsidR="00A27C76" w:rsidRPr="00067E1D">
        <w:rPr>
          <w:bCs/>
          <w:lang w:eastAsia="zh-CN"/>
        </w:rPr>
        <w:t>人）</w:t>
      </w:r>
      <w:r w:rsidRPr="00067E1D">
        <w:rPr>
          <w:bCs/>
          <w:lang w:eastAsia="zh-CN"/>
        </w:rPr>
        <w:t>为单位</w:t>
      </w:r>
      <w:r w:rsidR="000A284E" w:rsidRPr="00067E1D">
        <w:rPr>
          <w:bCs/>
          <w:lang w:eastAsia="zh-CN"/>
        </w:rPr>
        <w:t>提交</w:t>
      </w:r>
      <w:r w:rsidR="00DD06A1" w:rsidRPr="00067E1D">
        <w:rPr>
          <w:bCs/>
          <w:lang w:eastAsia="zh-CN"/>
        </w:rPr>
        <w:t>、项目需求</w:t>
      </w:r>
      <w:r w:rsidR="00AE2E50" w:rsidRPr="00067E1D">
        <w:rPr>
          <w:bCs/>
          <w:lang w:eastAsia="zh-CN"/>
        </w:rPr>
        <w:t>和工程</w:t>
      </w:r>
      <w:r w:rsidR="00DD06A1" w:rsidRPr="00067E1D">
        <w:rPr>
          <w:bCs/>
          <w:lang w:eastAsia="zh-CN"/>
        </w:rPr>
        <w:t>报</w:t>
      </w:r>
      <w:r w:rsidR="00AE2E50" w:rsidRPr="00067E1D">
        <w:rPr>
          <w:bCs/>
          <w:lang w:eastAsia="zh-CN"/>
        </w:rPr>
        <w:t>、</w:t>
      </w:r>
      <w:r w:rsidR="00AE2E50" w:rsidRPr="00067E1D">
        <w:rPr>
          <w:bCs/>
          <w:lang w:eastAsia="zh-CN"/>
        </w:rPr>
        <w:t>AWS</w:t>
      </w:r>
      <w:r w:rsidR="00AE2E50" w:rsidRPr="00067E1D">
        <w:rPr>
          <w:bCs/>
          <w:lang w:eastAsia="zh-CN"/>
        </w:rPr>
        <w:t>部署报</w:t>
      </w:r>
      <w:r w:rsidR="00DD06A1" w:rsidRPr="00067E1D">
        <w:rPr>
          <w:bCs/>
          <w:lang w:eastAsia="zh-CN"/>
        </w:rPr>
        <w:t>告</w:t>
      </w:r>
      <w:r w:rsidRPr="00067E1D">
        <w:rPr>
          <w:bCs/>
          <w:lang w:eastAsia="zh-CN"/>
        </w:rPr>
        <w:t>和</w:t>
      </w:r>
      <w:r w:rsidR="00262C26" w:rsidRPr="00067E1D">
        <w:rPr>
          <w:bCs/>
          <w:lang w:eastAsia="zh-CN"/>
        </w:rPr>
        <w:t>系统</w:t>
      </w:r>
      <w:r w:rsidRPr="00067E1D">
        <w:rPr>
          <w:bCs/>
          <w:lang w:eastAsia="zh-CN"/>
        </w:rPr>
        <w:t>程序源代码</w:t>
      </w:r>
      <w:r w:rsidR="00262C26" w:rsidRPr="00067E1D">
        <w:rPr>
          <w:bCs/>
          <w:lang w:eastAsia="zh-CN"/>
        </w:rPr>
        <w:t>（</w:t>
      </w:r>
      <w:r w:rsidR="00AA7FFC" w:rsidRPr="00067E1D">
        <w:rPr>
          <w:bCs/>
          <w:lang w:eastAsia="zh-CN"/>
        </w:rPr>
        <w:t>包括</w:t>
      </w:r>
      <w:r w:rsidR="00262C26" w:rsidRPr="00067E1D">
        <w:rPr>
          <w:bCs/>
          <w:lang w:eastAsia="zh-CN"/>
        </w:rPr>
        <w:t>程序的说明</w:t>
      </w:r>
      <w:r w:rsidR="0028609E" w:rsidRPr="00067E1D">
        <w:rPr>
          <w:bCs/>
          <w:lang w:eastAsia="zh-CN"/>
        </w:rPr>
        <w:t>readme</w:t>
      </w:r>
      <w:r w:rsidR="00262C26" w:rsidRPr="00067E1D">
        <w:rPr>
          <w:bCs/>
          <w:lang w:eastAsia="zh-CN"/>
        </w:rPr>
        <w:t>）</w:t>
      </w:r>
      <w:r w:rsidRPr="00067E1D">
        <w:rPr>
          <w:bCs/>
          <w:lang w:eastAsia="zh-CN"/>
        </w:rPr>
        <w:t>以小组为单位于</w:t>
      </w:r>
      <w:r w:rsidR="00F1024F" w:rsidRPr="00067E1D">
        <w:rPr>
          <w:bCs/>
          <w:lang w:eastAsia="zh-CN"/>
        </w:rPr>
        <w:t>1</w:t>
      </w:r>
      <w:r w:rsidR="00A24E42" w:rsidRPr="00067E1D">
        <w:rPr>
          <w:bCs/>
          <w:lang w:eastAsia="zh-CN"/>
        </w:rPr>
        <w:t>1</w:t>
      </w:r>
      <w:r w:rsidRPr="00067E1D">
        <w:rPr>
          <w:bCs/>
          <w:lang w:eastAsia="zh-CN"/>
        </w:rPr>
        <w:t>月</w:t>
      </w:r>
      <w:r w:rsidR="00A24E42" w:rsidRPr="00067E1D">
        <w:rPr>
          <w:bCs/>
          <w:lang w:eastAsia="zh-CN"/>
        </w:rPr>
        <w:t>15</w:t>
      </w:r>
      <w:r w:rsidRPr="00067E1D">
        <w:rPr>
          <w:bCs/>
          <w:lang w:eastAsia="zh-CN"/>
        </w:rPr>
        <w:t>日</w:t>
      </w:r>
      <w:r w:rsidR="007E76F7" w:rsidRPr="00067E1D">
        <w:rPr>
          <w:bCs/>
          <w:lang w:eastAsia="zh-CN"/>
        </w:rPr>
        <w:t>12</w:t>
      </w:r>
      <w:r w:rsidR="007E76F7" w:rsidRPr="00067E1D">
        <w:rPr>
          <w:bCs/>
          <w:lang w:eastAsia="zh-CN"/>
        </w:rPr>
        <w:t>点</w:t>
      </w:r>
      <w:r w:rsidRPr="00067E1D">
        <w:rPr>
          <w:bCs/>
          <w:lang w:eastAsia="zh-CN"/>
        </w:rPr>
        <w:t>之前提交到</w:t>
      </w:r>
      <w:r w:rsidR="000A284E" w:rsidRPr="00067E1D">
        <w:rPr>
          <w:bCs/>
          <w:lang w:eastAsia="zh-CN"/>
        </w:rPr>
        <w:t>大夏学堂</w:t>
      </w:r>
      <w:r w:rsidRPr="00067E1D">
        <w:rPr>
          <w:bCs/>
          <w:lang w:eastAsia="zh-CN"/>
        </w:rPr>
        <w:t>。</w:t>
      </w:r>
    </w:p>
    <w:p w14:paraId="5B3F68B2" w14:textId="77777777" w:rsidR="00EE4F4D" w:rsidRPr="00067E1D" w:rsidRDefault="00EE4F4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>三、使用环境</w:t>
      </w:r>
    </w:p>
    <w:p w14:paraId="2AA04A29" w14:textId="77777777" w:rsidR="00067E1D" w:rsidRDefault="00067E1D" w:rsidP="00067E1D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ab/>
        <w:t>macOS 10.15.2</w:t>
      </w:r>
      <w:r>
        <w:rPr>
          <w:bCs/>
          <w:lang w:eastAsia="zh-CN"/>
        </w:rPr>
        <w:t>, Windows 10, IntelliJ IDEA 2019.3, Tomcat 9.0.24, MySQL 8.0.16</w:t>
      </w:r>
      <w:r>
        <w:rPr>
          <w:rFonts w:hint="eastAsia"/>
          <w:bCs/>
          <w:lang w:eastAsia="zh-CN"/>
        </w:rPr>
        <w:t>,</w:t>
      </w:r>
      <w:r>
        <w:rPr>
          <w:bCs/>
          <w:lang w:eastAsia="zh-CN"/>
        </w:rPr>
        <w:t xml:space="preserve"> JDK 11.0.</w:t>
      </w:r>
    </w:p>
    <w:p w14:paraId="6249C409" w14:textId="77777777" w:rsidR="002D250E" w:rsidRPr="00067E1D" w:rsidRDefault="002D250E" w:rsidP="00067E1D">
      <w:pPr>
        <w:pStyle w:val="a7"/>
        <w:spacing w:line="360" w:lineRule="auto"/>
        <w:ind w:firstLine="0"/>
        <w:outlineLvl w:val="0"/>
        <w:rPr>
          <w:rFonts w:hint="eastAsia"/>
          <w:bCs/>
          <w:lang w:eastAsia="zh-CN"/>
        </w:rPr>
      </w:pPr>
    </w:p>
    <w:p w14:paraId="42F26F80" w14:textId="77777777" w:rsidR="00067E1D" w:rsidRDefault="00EE4F4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lastRenderedPageBreak/>
        <w:t>四、</w:t>
      </w:r>
      <w:r w:rsidR="00F51976" w:rsidRPr="00067E1D">
        <w:rPr>
          <w:bCs/>
          <w:lang w:eastAsia="zh-CN"/>
        </w:rPr>
        <w:t>分析设计</w:t>
      </w:r>
      <w:r w:rsidR="00D33735" w:rsidRPr="00067E1D">
        <w:rPr>
          <w:bCs/>
          <w:lang w:eastAsia="zh-CN"/>
        </w:rPr>
        <w:t>实现</w:t>
      </w:r>
      <w:r w:rsidRPr="00067E1D">
        <w:rPr>
          <w:bCs/>
          <w:lang w:eastAsia="zh-CN"/>
        </w:rPr>
        <w:t>过程</w:t>
      </w:r>
    </w:p>
    <w:p w14:paraId="69AC605B" w14:textId="77777777" w:rsidR="00B32AF3" w:rsidRPr="00B32AF3" w:rsidRDefault="00B32AF3" w:rsidP="00B32AF3">
      <w:pPr>
        <w:widowControl/>
        <w:suppressAutoHyphens w:val="0"/>
        <w:rPr>
          <w:rFonts w:hint="eastAsia"/>
          <w:lang w:eastAsia="zh-CN"/>
        </w:rPr>
      </w:pPr>
    </w:p>
    <w:p w14:paraId="14F9819E" w14:textId="77777777" w:rsidR="00DF1736" w:rsidRDefault="00F51976" w:rsidP="00E8620B">
      <w:pPr>
        <w:pStyle w:val="a7"/>
        <w:numPr>
          <w:ilvl w:val="0"/>
          <w:numId w:val="16"/>
        </w:numPr>
        <w:spacing w:line="360" w:lineRule="auto"/>
        <w:rPr>
          <w:bCs/>
          <w:lang w:eastAsia="zh-CN"/>
        </w:rPr>
      </w:pPr>
      <w:r w:rsidRPr="00067E1D">
        <w:rPr>
          <w:bCs/>
          <w:lang w:eastAsia="zh-CN"/>
        </w:rPr>
        <w:t>需求分析和功能模块</w:t>
      </w:r>
      <w:r w:rsidR="000F62E3" w:rsidRPr="00067E1D">
        <w:rPr>
          <w:bCs/>
          <w:lang w:eastAsia="zh-CN"/>
        </w:rPr>
        <w:t xml:space="preserve"> </w:t>
      </w:r>
    </w:p>
    <w:p w14:paraId="42EE35DB" w14:textId="77777777" w:rsidR="00E8620B" w:rsidRDefault="00E8620B" w:rsidP="00E8620B">
      <w:pPr>
        <w:pStyle w:val="a7"/>
        <w:spacing w:line="360" w:lineRule="auto"/>
        <w:ind w:left="640" w:firstLine="0"/>
        <w:rPr>
          <w:rFonts w:hint="eastAsia"/>
          <w:bCs/>
          <w:lang w:eastAsia="zh-CN"/>
        </w:rPr>
      </w:pPr>
    </w:p>
    <w:p w14:paraId="4794F9E2" w14:textId="77777777" w:rsidR="00340880" w:rsidRPr="00067E1D" w:rsidRDefault="00340880" w:rsidP="001F4305">
      <w:pPr>
        <w:pStyle w:val="a7"/>
        <w:spacing w:line="360" w:lineRule="auto"/>
        <w:rPr>
          <w:rFonts w:hint="eastAsia"/>
          <w:bCs/>
          <w:lang w:eastAsia="zh-CN"/>
        </w:rPr>
      </w:pPr>
    </w:p>
    <w:p w14:paraId="39433F73" w14:textId="77777777" w:rsidR="00340880" w:rsidRDefault="0015638D" w:rsidP="00340880">
      <w:pPr>
        <w:pStyle w:val="a7"/>
        <w:spacing w:line="360" w:lineRule="auto"/>
        <w:ind w:firstLine="0"/>
        <w:rPr>
          <w:bCs/>
          <w:lang w:eastAsia="zh-CN"/>
        </w:rPr>
      </w:pPr>
      <w:r w:rsidRPr="00C54C5A">
        <w:rPr>
          <w:bCs/>
          <w:lang w:eastAsia="zh-CN"/>
        </w:rPr>
        <w:t>(</w:t>
      </w:r>
      <w:r w:rsidRPr="00C54C5A">
        <w:rPr>
          <w:bCs/>
          <w:lang w:eastAsia="zh-CN"/>
        </w:rPr>
        <w:t>二</w:t>
      </w:r>
      <w:r w:rsidRPr="00C54C5A">
        <w:rPr>
          <w:bCs/>
          <w:lang w:eastAsia="zh-CN"/>
        </w:rPr>
        <w:t>)</w:t>
      </w:r>
      <w:r w:rsidR="00F51976" w:rsidRPr="00C54C5A">
        <w:rPr>
          <w:bCs/>
          <w:lang w:eastAsia="zh-CN"/>
        </w:rPr>
        <w:t xml:space="preserve"> </w:t>
      </w:r>
      <w:r w:rsidR="00F51976" w:rsidRPr="00C54C5A">
        <w:rPr>
          <w:bCs/>
          <w:lang w:eastAsia="zh-CN"/>
        </w:rPr>
        <w:t>数据库表的设计</w:t>
      </w:r>
    </w:p>
    <w:p w14:paraId="63E5EB47" w14:textId="77777777" w:rsidR="00C54C5A" w:rsidRDefault="00C54C5A" w:rsidP="00C54C5A">
      <w:pPr>
        <w:pStyle w:val="a7"/>
        <w:spacing w:line="360" w:lineRule="auto"/>
        <w:ind w:firstLine="709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见</w:t>
      </w:r>
      <w:r w:rsidR="00E8620B">
        <w:rPr>
          <w:rFonts w:hint="eastAsia"/>
          <w:bCs/>
          <w:lang w:eastAsia="zh-CN"/>
        </w:rPr>
        <w:t>附录：数据库表结构。</w:t>
      </w:r>
    </w:p>
    <w:p w14:paraId="067FEE18" w14:textId="77777777" w:rsidR="00C54C5A" w:rsidRPr="00067E1D" w:rsidRDefault="00C54C5A" w:rsidP="00C54C5A">
      <w:pPr>
        <w:pStyle w:val="a7"/>
        <w:spacing w:line="360" w:lineRule="auto"/>
        <w:rPr>
          <w:rFonts w:hint="eastAsia"/>
          <w:bCs/>
          <w:lang w:eastAsia="zh-CN"/>
        </w:rPr>
      </w:pPr>
    </w:p>
    <w:p w14:paraId="74DDC663" w14:textId="77777777" w:rsidR="00236B71" w:rsidRPr="00067E1D" w:rsidRDefault="0015638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>(</w:t>
      </w:r>
      <w:r w:rsidRPr="00067E1D">
        <w:rPr>
          <w:bCs/>
          <w:lang w:eastAsia="zh-CN"/>
        </w:rPr>
        <w:t>三</w:t>
      </w:r>
      <w:r w:rsidRPr="00067E1D">
        <w:rPr>
          <w:bCs/>
          <w:lang w:eastAsia="zh-CN"/>
        </w:rPr>
        <w:t>)</w:t>
      </w:r>
      <w:r w:rsidR="00F51976" w:rsidRPr="00067E1D">
        <w:rPr>
          <w:bCs/>
          <w:lang w:eastAsia="zh-CN"/>
        </w:rPr>
        <w:t xml:space="preserve"> </w:t>
      </w:r>
      <w:r w:rsidR="00E4398B" w:rsidRPr="00067E1D">
        <w:rPr>
          <w:bCs/>
          <w:lang w:eastAsia="zh-CN"/>
        </w:rPr>
        <w:t>系统的实现</w:t>
      </w:r>
    </w:p>
    <w:p w14:paraId="7B10C297" w14:textId="77777777" w:rsidR="00F810D4" w:rsidRPr="00067E1D" w:rsidRDefault="00E8620B" w:rsidP="001F4305">
      <w:pPr>
        <w:pStyle w:val="a7"/>
        <w:spacing w:line="360" w:lineRule="auto"/>
        <w:ind w:firstLineChars="147" w:firstLine="353"/>
        <w:outlineLvl w:val="0"/>
        <w:rPr>
          <w:rFonts w:hint="eastAsia"/>
          <w:bCs/>
          <w:lang w:eastAsia="zh-CN"/>
        </w:rPr>
      </w:pPr>
      <w:r>
        <w:rPr>
          <w:bCs/>
          <w:lang w:eastAsia="zh-CN"/>
        </w:rPr>
        <w:tab/>
      </w:r>
      <w:r>
        <w:rPr>
          <w:rFonts w:hint="eastAsia"/>
          <w:bCs/>
          <w:lang w:eastAsia="zh-CN"/>
        </w:rPr>
        <w:t>间程序</w:t>
      </w:r>
      <w:r>
        <w:rPr>
          <w:rFonts w:hint="eastAsia"/>
          <w:bCs/>
          <w:lang w:eastAsia="zh-CN"/>
        </w:rPr>
        <w:t>Readme</w:t>
      </w:r>
      <w:r>
        <w:rPr>
          <w:rFonts w:hint="eastAsia"/>
          <w:bCs/>
          <w:lang w:eastAsia="zh-CN"/>
        </w:rPr>
        <w:t>。</w:t>
      </w:r>
    </w:p>
    <w:p w14:paraId="4D061A28" w14:textId="77777777" w:rsidR="00873427" w:rsidRPr="00067E1D" w:rsidRDefault="00873427" w:rsidP="001F4305">
      <w:pPr>
        <w:pStyle w:val="a7"/>
        <w:spacing w:line="360" w:lineRule="auto"/>
        <w:ind w:left="360" w:firstLine="0"/>
        <w:outlineLvl w:val="0"/>
        <w:rPr>
          <w:bCs/>
          <w:lang w:eastAsia="zh-CN"/>
        </w:rPr>
      </w:pPr>
    </w:p>
    <w:p w14:paraId="7E2661BF" w14:textId="77777777" w:rsidR="003708DA" w:rsidRPr="00067E1D" w:rsidRDefault="0015638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>(</w:t>
      </w:r>
      <w:r w:rsidRPr="00067E1D">
        <w:rPr>
          <w:bCs/>
          <w:lang w:eastAsia="zh-CN"/>
        </w:rPr>
        <w:t>四</w:t>
      </w:r>
      <w:r w:rsidRPr="00067E1D">
        <w:rPr>
          <w:bCs/>
          <w:lang w:eastAsia="zh-CN"/>
        </w:rPr>
        <w:t>)</w:t>
      </w:r>
      <w:r w:rsidR="003626FA" w:rsidRPr="00067E1D">
        <w:rPr>
          <w:bCs/>
          <w:lang w:eastAsia="zh-CN"/>
        </w:rPr>
        <w:t xml:space="preserve"> </w:t>
      </w:r>
      <w:r w:rsidR="003708DA" w:rsidRPr="00067E1D">
        <w:rPr>
          <w:bCs/>
          <w:lang w:eastAsia="zh-CN"/>
        </w:rPr>
        <w:t>程序界面</w:t>
      </w:r>
    </w:p>
    <w:p w14:paraId="2180C7D6" w14:textId="77777777" w:rsidR="00D5271A" w:rsidRDefault="00E8620B" w:rsidP="001F4305">
      <w:pPr>
        <w:pStyle w:val="a7"/>
        <w:spacing w:line="360" w:lineRule="auto"/>
        <w:ind w:firstLine="0"/>
        <w:rPr>
          <w:rFonts w:hint="eastAsia"/>
          <w:bCs/>
          <w:lang w:eastAsia="zh-CN"/>
        </w:rPr>
      </w:pPr>
      <w:r>
        <w:rPr>
          <w:bCs/>
          <w:lang w:eastAsia="zh-CN"/>
        </w:rPr>
        <w:tab/>
      </w:r>
      <w:r>
        <w:rPr>
          <w:rFonts w:hint="eastAsia"/>
          <w:bCs/>
          <w:lang w:eastAsia="zh-CN"/>
        </w:rPr>
        <w:t>见程序</w:t>
      </w:r>
      <w:r>
        <w:rPr>
          <w:rFonts w:hint="eastAsia"/>
          <w:bCs/>
          <w:lang w:eastAsia="zh-CN"/>
        </w:rPr>
        <w:t>Readme</w:t>
      </w:r>
      <w:r>
        <w:rPr>
          <w:rFonts w:hint="eastAsia"/>
          <w:bCs/>
          <w:lang w:eastAsia="zh-CN"/>
        </w:rPr>
        <w:t>。</w:t>
      </w:r>
    </w:p>
    <w:p w14:paraId="647F2280" w14:textId="77777777" w:rsidR="002345C3" w:rsidRPr="002D250E" w:rsidRDefault="002345C3" w:rsidP="001F4305">
      <w:pPr>
        <w:pStyle w:val="a7"/>
        <w:spacing w:line="360" w:lineRule="auto"/>
        <w:ind w:firstLine="0"/>
        <w:rPr>
          <w:rFonts w:hint="eastAsia"/>
          <w:bCs/>
          <w:lang w:eastAsia="zh-CN"/>
        </w:rPr>
      </w:pPr>
    </w:p>
    <w:p w14:paraId="7C5B6675" w14:textId="77777777" w:rsidR="00EE4F4D" w:rsidRPr="00067E1D" w:rsidRDefault="00EE4F4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>五、总结</w:t>
      </w:r>
    </w:p>
    <w:p w14:paraId="59768E2A" w14:textId="77777777" w:rsidR="00A26C7E" w:rsidRPr="00067E1D" w:rsidRDefault="00A26C7E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 xml:space="preserve">     </w:t>
      </w:r>
      <w:r w:rsidRPr="00067E1D">
        <w:rPr>
          <w:bCs/>
          <w:lang w:eastAsia="zh-CN"/>
        </w:rPr>
        <w:t>每个小组成员的分工，设计和开发中的体会，遇到的问题及解决方面。</w:t>
      </w:r>
    </w:p>
    <w:p w14:paraId="3438BE3F" w14:textId="77777777" w:rsidR="00CD393B" w:rsidRPr="00067E1D" w:rsidRDefault="00CD393B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</w:p>
    <w:p w14:paraId="7FE73A52" w14:textId="77777777" w:rsidR="00EE4F4D" w:rsidRPr="00067E1D" w:rsidRDefault="00EE4F4D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>六、附录</w:t>
      </w:r>
    </w:p>
    <w:p w14:paraId="64B547E9" w14:textId="77777777" w:rsidR="00CD393B" w:rsidRPr="00067E1D" w:rsidRDefault="00CD393B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  <w:r w:rsidRPr="00067E1D">
        <w:rPr>
          <w:bCs/>
          <w:lang w:eastAsia="zh-CN"/>
        </w:rPr>
        <w:t xml:space="preserve">     </w:t>
      </w:r>
      <w:r w:rsidR="00067E1D">
        <w:rPr>
          <w:rFonts w:hint="eastAsia"/>
          <w:bCs/>
          <w:lang w:eastAsia="zh-CN"/>
        </w:rPr>
        <w:t>见</w:t>
      </w:r>
      <w:r w:rsidR="00C54C5A">
        <w:rPr>
          <w:rFonts w:hint="eastAsia"/>
          <w:bCs/>
          <w:lang w:eastAsia="zh-CN"/>
        </w:rPr>
        <w:t>其他文档。</w:t>
      </w:r>
    </w:p>
    <w:p w14:paraId="199493AF" w14:textId="77777777" w:rsidR="00C42B2F" w:rsidRPr="00067E1D" w:rsidRDefault="00C42B2F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</w:p>
    <w:p w14:paraId="73F25279" w14:textId="77777777" w:rsidR="00C42B2F" w:rsidRPr="00067E1D" w:rsidRDefault="00C42B2F" w:rsidP="001F4305">
      <w:pPr>
        <w:pStyle w:val="a7"/>
        <w:spacing w:line="360" w:lineRule="auto"/>
        <w:ind w:firstLine="0"/>
        <w:outlineLvl w:val="0"/>
        <w:rPr>
          <w:bCs/>
          <w:lang w:eastAsia="zh-CN"/>
        </w:rPr>
      </w:pPr>
    </w:p>
    <w:sectPr w:rsidR="00C42B2F" w:rsidRPr="00067E1D" w:rsidSect="00DF1736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52C7" w14:textId="77777777" w:rsidR="003A2231" w:rsidRDefault="003A2231">
      <w:r>
        <w:separator/>
      </w:r>
    </w:p>
  </w:endnote>
  <w:endnote w:type="continuationSeparator" w:id="0">
    <w:p w14:paraId="11F06294" w14:textId="77777777" w:rsidR="003A2231" w:rsidRDefault="003A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0A33D" w14:textId="77777777" w:rsidR="00C11EAC" w:rsidRDefault="00C11EAC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E4481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E4481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A1E94" w14:textId="77777777" w:rsidR="00C11EAC" w:rsidRDefault="00C11EAC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780CC8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0E773" w14:textId="77777777" w:rsidR="003A2231" w:rsidRDefault="003A2231">
      <w:r>
        <w:separator/>
      </w:r>
    </w:p>
  </w:footnote>
  <w:footnote w:type="continuationSeparator" w:id="0">
    <w:p w14:paraId="5775E1CA" w14:textId="77777777" w:rsidR="003A2231" w:rsidRDefault="003A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C5726" w14:textId="77777777" w:rsidR="00C11EAC" w:rsidRPr="00D72880" w:rsidRDefault="00392EFD" w:rsidP="00D72880">
    <w:pPr>
      <w:pStyle w:val="a8"/>
      <w:rPr>
        <w:rFonts w:ascii="宋体" w:hAnsi="宋体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718A9537" wp14:editId="6C8B597C">
          <wp:simplePos x="0" y="0"/>
          <wp:positionH relativeFrom="column">
            <wp:posOffset>-90805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3" name="图片 2" descr="huashi_big_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uashi_big_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EAC">
      <w:t>华东师范大学</w:t>
    </w:r>
    <w:r w:rsidR="00C11EAC">
      <w:rPr>
        <w:rFonts w:ascii="宋体" w:hAnsi="宋体" w:hint="eastAsia"/>
        <w:lang w:eastAsia="zh-CN"/>
      </w:rPr>
      <w:t>软件学院</w:t>
    </w:r>
    <w:r w:rsidR="00C11EAC">
      <w:t>学生</w:t>
    </w:r>
    <w:r w:rsidR="00C11EAC">
      <w:rPr>
        <w:rFonts w:ascii="宋体" w:hAnsi="宋体" w:hint="eastAsia"/>
        <w:lang w:eastAsia="zh-CN"/>
      </w:rPr>
      <w:t>上机</w:t>
    </w:r>
    <w:r w:rsidR="00C11EAC">
      <w:rPr>
        <w:rFonts w:hint="eastAsia"/>
        <w:lang w:eastAsia="zh-CN"/>
      </w:rPr>
      <w:t>实践</w:t>
    </w:r>
    <w:r w:rsidR="00C11EAC"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17E7" w14:textId="77777777" w:rsidR="00C11EAC" w:rsidRDefault="00392EFD" w:rsidP="00D72880">
    <w:pPr>
      <w:pStyle w:val="a8"/>
      <w:jc w:val="both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38F4E9A7" wp14:editId="26B46C09">
          <wp:simplePos x="0" y="0"/>
          <wp:positionH relativeFrom="column">
            <wp:posOffset>-157480</wp:posOffset>
          </wp:positionH>
          <wp:positionV relativeFrom="paragraph">
            <wp:posOffset>-186690</wp:posOffset>
          </wp:positionV>
          <wp:extent cx="1028700" cy="468630"/>
          <wp:effectExtent l="0" t="0" r="0" b="0"/>
          <wp:wrapNone/>
          <wp:docPr id="2" name="图片 1" descr="huashi_big_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ashi_big_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242"/>
    <w:multiLevelType w:val="hybridMultilevel"/>
    <w:tmpl w:val="E94EDC4E"/>
    <w:lvl w:ilvl="0" w:tplc="386609B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C94BBC"/>
    <w:multiLevelType w:val="hybridMultilevel"/>
    <w:tmpl w:val="2DCAF2EC"/>
    <w:lvl w:ilvl="0" w:tplc="C0D416AC">
      <w:start w:val="1"/>
      <w:numFmt w:val="japaneseCounting"/>
      <w:lvlText w:val="(%1)"/>
      <w:lvlJc w:val="left"/>
      <w:pPr>
        <w:ind w:left="64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13667100"/>
    <w:multiLevelType w:val="multilevel"/>
    <w:tmpl w:val="E94EDC4E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7F208D"/>
    <w:multiLevelType w:val="hybridMultilevel"/>
    <w:tmpl w:val="59020AB6"/>
    <w:lvl w:ilvl="0" w:tplc="80F00D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112A5"/>
    <w:multiLevelType w:val="hybridMultilevel"/>
    <w:tmpl w:val="1D50C984"/>
    <w:lvl w:ilvl="0" w:tplc="802CBC22">
      <w:start w:val="2"/>
      <w:numFmt w:val="bullet"/>
      <w:lvlText w:val=""/>
      <w:lvlJc w:val="left"/>
      <w:pPr>
        <w:tabs>
          <w:tab w:val="num" w:pos="585"/>
        </w:tabs>
        <w:ind w:left="585" w:hanging="585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2B7B17"/>
    <w:multiLevelType w:val="hybridMultilevel"/>
    <w:tmpl w:val="5DBA0D4A"/>
    <w:lvl w:ilvl="0" w:tplc="D06A1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274B20"/>
    <w:multiLevelType w:val="hybridMultilevel"/>
    <w:tmpl w:val="B2A88216"/>
    <w:lvl w:ilvl="0" w:tplc="386609B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0D5CA1"/>
    <w:multiLevelType w:val="hybridMultilevel"/>
    <w:tmpl w:val="63A4ECB6"/>
    <w:lvl w:ilvl="0" w:tplc="A950DEF2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F0B4A39"/>
    <w:multiLevelType w:val="hybridMultilevel"/>
    <w:tmpl w:val="C786D1C0"/>
    <w:lvl w:ilvl="0" w:tplc="3E406D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87467D"/>
    <w:multiLevelType w:val="hybridMultilevel"/>
    <w:tmpl w:val="8370F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56142C"/>
    <w:multiLevelType w:val="hybridMultilevel"/>
    <w:tmpl w:val="B25E43B0"/>
    <w:lvl w:ilvl="0" w:tplc="21701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F3648"/>
    <w:multiLevelType w:val="hybridMultilevel"/>
    <w:tmpl w:val="3E38636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5960CC"/>
    <w:multiLevelType w:val="multilevel"/>
    <w:tmpl w:val="E94EDC4E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CE2417"/>
    <w:multiLevelType w:val="hybridMultilevel"/>
    <w:tmpl w:val="2CCC042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901EAD"/>
    <w:multiLevelType w:val="hybridMultilevel"/>
    <w:tmpl w:val="25301080"/>
    <w:lvl w:ilvl="0" w:tplc="802485A8">
      <w:start w:val="2"/>
      <w:numFmt w:val="bullet"/>
      <w:lvlText w:val=""/>
      <w:lvlJc w:val="left"/>
      <w:pPr>
        <w:tabs>
          <w:tab w:val="num" w:pos="585"/>
        </w:tabs>
        <w:ind w:left="585" w:hanging="585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7A45CF"/>
    <w:multiLevelType w:val="hybridMultilevel"/>
    <w:tmpl w:val="4A96EB94"/>
    <w:lvl w:ilvl="0" w:tplc="67940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4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D"/>
    <w:rsid w:val="00001C65"/>
    <w:rsid w:val="00011637"/>
    <w:rsid w:val="0001699C"/>
    <w:rsid w:val="000203D7"/>
    <w:rsid w:val="00024D1D"/>
    <w:rsid w:val="00037EB4"/>
    <w:rsid w:val="00040CEC"/>
    <w:rsid w:val="000424E8"/>
    <w:rsid w:val="00067E1D"/>
    <w:rsid w:val="000863ED"/>
    <w:rsid w:val="000A284E"/>
    <w:rsid w:val="000A73F1"/>
    <w:rsid w:val="000B5594"/>
    <w:rsid w:val="000D375C"/>
    <w:rsid w:val="000D5553"/>
    <w:rsid w:val="000D62B5"/>
    <w:rsid w:val="000F62E3"/>
    <w:rsid w:val="0014511A"/>
    <w:rsid w:val="00154D79"/>
    <w:rsid w:val="0015638D"/>
    <w:rsid w:val="001635B4"/>
    <w:rsid w:val="001670E5"/>
    <w:rsid w:val="0017090D"/>
    <w:rsid w:val="00182437"/>
    <w:rsid w:val="00192BC8"/>
    <w:rsid w:val="001C78DC"/>
    <w:rsid w:val="001D08AD"/>
    <w:rsid w:val="001D5724"/>
    <w:rsid w:val="001D5A00"/>
    <w:rsid w:val="001F2D6A"/>
    <w:rsid w:val="001F4305"/>
    <w:rsid w:val="002345C3"/>
    <w:rsid w:val="00236B71"/>
    <w:rsid w:val="00262C26"/>
    <w:rsid w:val="0026351E"/>
    <w:rsid w:val="00265CAA"/>
    <w:rsid w:val="002724AD"/>
    <w:rsid w:val="00273D18"/>
    <w:rsid w:val="0028609E"/>
    <w:rsid w:val="00287022"/>
    <w:rsid w:val="002A2C9C"/>
    <w:rsid w:val="002A5790"/>
    <w:rsid w:val="002B4CF3"/>
    <w:rsid w:val="002C204E"/>
    <w:rsid w:val="002C51A5"/>
    <w:rsid w:val="002C7C54"/>
    <w:rsid w:val="002D250E"/>
    <w:rsid w:val="002D26E7"/>
    <w:rsid w:val="002D2DD9"/>
    <w:rsid w:val="002E0391"/>
    <w:rsid w:val="002E35EA"/>
    <w:rsid w:val="002F3682"/>
    <w:rsid w:val="0030037E"/>
    <w:rsid w:val="003030B9"/>
    <w:rsid w:val="0031083C"/>
    <w:rsid w:val="00316B5C"/>
    <w:rsid w:val="00321D69"/>
    <w:rsid w:val="00322A62"/>
    <w:rsid w:val="00325128"/>
    <w:rsid w:val="00340880"/>
    <w:rsid w:val="003617F5"/>
    <w:rsid w:val="003626FA"/>
    <w:rsid w:val="003708DA"/>
    <w:rsid w:val="00370C52"/>
    <w:rsid w:val="00385480"/>
    <w:rsid w:val="00387E16"/>
    <w:rsid w:val="00390AE3"/>
    <w:rsid w:val="00392EFD"/>
    <w:rsid w:val="003A2231"/>
    <w:rsid w:val="003B2178"/>
    <w:rsid w:val="003C79EF"/>
    <w:rsid w:val="003D5177"/>
    <w:rsid w:val="00412BB9"/>
    <w:rsid w:val="004137D5"/>
    <w:rsid w:val="00417B52"/>
    <w:rsid w:val="0042245E"/>
    <w:rsid w:val="00422EB6"/>
    <w:rsid w:val="0044680C"/>
    <w:rsid w:val="00475ED3"/>
    <w:rsid w:val="0048023F"/>
    <w:rsid w:val="0048718D"/>
    <w:rsid w:val="00497FE5"/>
    <w:rsid w:val="004C291A"/>
    <w:rsid w:val="004C3046"/>
    <w:rsid w:val="00502D7A"/>
    <w:rsid w:val="0052653D"/>
    <w:rsid w:val="00534047"/>
    <w:rsid w:val="00535071"/>
    <w:rsid w:val="00545628"/>
    <w:rsid w:val="005777D9"/>
    <w:rsid w:val="00593D7F"/>
    <w:rsid w:val="005D46E1"/>
    <w:rsid w:val="005E1380"/>
    <w:rsid w:val="005E16AA"/>
    <w:rsid w:val="005F3952"/>
    <w:rsid w:val="005F7205"/>
    <w:rsid w:val="00606684"/>
    <w:rsid w:val="006132FE"/>
    <w:rsid w:val="006300B1"/>
    <w:rsid w:val="0066274F"/>
    <w:rsid w:val="00665841"/>
    <w:rsid w:val="00675E99"/>
    <w:rsid w:val="006816E7"/>
    <w:rsid w:val="00692A60"/>
    <w:rsid w:val="0069618A"/>
    <w:rsid w:val="00697504"/>
    <w:rsid w:val="006A0F6C"/>
    <w:rsid w:val="006A6174"/>
    <w:rsid w:val="006B7624"/>
    <w:rsid w:val="006B77D9"/>
    <w:rsid w:val="006C10FE"/>
    <w:rsid w:val="006C2FB3"/>
    <w:rsid w:val="006E079E"/>
    <w:rsid w:val="006E5040"/>
    <w:rsid w:val="0070394D"/>
    <w:rsid w:val="00705414"/>
    <w:rsid w:val="007169C1"/>
    <w:rsid w:val="0071788B"/>
    <w:rsid w:val="0072185F"/>
    <w:rsid w:val="0072191D"/>
    <w:rsid w:val="0075296B"/>
    <w:rsid w:val="0075521D"/>
    <w:rsid w:val="00756A59"/>
    <w:rsid w:val="00775D2A"/>
    <w:rsid w:val="00780CC8"/>
    <w:rsid w:val="007904B5"/>
    <w:rsid w:val="007A320C"/>
    <w:rsid w:val="007B23EA"/>
    <w:rsid w:val="007E032B"/>
    <w:rsid w:val="007E08FF"/>
    <w:rsid w:val="007E76F7"/>
    <w:rsid w:val="00852A77"/>
    <w:rsid w:val="00867B10"/>
    <w:rsid w:val="0087068C"/>
    <w:rsid w:val="00873427"/>
    <w:rsid w:val="00893B7C"/>
    <w:rsid w:val="008A25CA"/>
    <w:rsid w:val="008A3E13"/>
    <w:rsid w:val="008A7762"/>
    <w:rsid w:val="008C1465"/>
    <w:rsid w:val="008D3195"/>
    <w:rsid w:val="008D7D05"/>
    <w:rsid w:val="008F011D"/>
    <w:rsid w:val="009013B8"/>
    <w:rsid w:val="00905649"/>
    <w:rsid w:val="00910D37"/>
    <w:rsid w:val="00915CD8"/>
    <w:rsid w:val="00932449"/>
    <w:rsid w:val="009507D2"/>
    <w:rsid w:val="00956432"/>
    <w:rsid w:val="0095664A"/>
    <w:rsid w:val="00982DC4"/>
    <w:rsid w:val="009915DB"/>
    <w:rsid w:val="009A24A6"/>
    <w:rsid w:val="009B001E"/>
    <w:rsid w:val="009E441E"/>
    <w:rsid w:val="009E5339"/>
    <w:rsid w:val="009F24E1"/>
    <w:rsid w:val="009F3434"/>
    <w:rsid w:val="009F55B0"/>
    <w:rsid w:val="00A03C7B"/>
    <w:rsid w:val="00A176D8"/>
    <w:rsid w:val="00A24E42"/>
    <w:rsid w:val="00A26C7E"/>
    <w:rsid w:val="00A27C76"/>
    <w:rsid w:val="00A52C02"/>
    <w:rsid w:val="00A6185C"/>
    <w:rsid w:val="00A65262"/>
    <w:rsid w:val="00A77A09"/>
    <w:rsid w:val="00A9389E"/>
    <w:rsid w:val="00A97B3C"/>
    <w:rsid w:val="00AA7FFC"/>
    <w:rsid w:val="00AB05BD"/>
    <w:rsid w:val="00AB3236"/>
    <w:rsid w:val="00AC2F8D"/>
    <w:rsid w:val="00AC4F67"/>
    <w:rsid w:val="00AC7AD0"/>
    <w:rsid w:val="00AE2E50"/>
    <w:rsid w:val="00B240BC"/>
    <w:rsid w:val="00B3034C"/>
    <w:rsid w:val="00B316FB"/>
    <w:rsid w:val="00B32AF3"/>
    <w:rsid w:val="00B63FD2"/>
    <w:rsid w:val="00B64D65"/>
    <w:rsid w:val="00B81D25"/>
    <w:rsid w:val="00BD510C"/>
    <w:rsid w:val="00BE33D0"/>
    <w:rsid w:val="00BE4481"/>
    <w:rsid w:val="00C03C14"/>
    <w:rsid w:val="00C07BFF"/>
    <w:rsid w:val="00C10525"/>
    <w:rsid w:val="00C11EAC"/>
    <w:rsid w:val="00C151CE"/>
    <w:rsid w:val="00C15BF5"/>
    <w:rsid w:val="00C35A2F"/>
    <w:rsid w:val="00C42B2F"/>
    <w:rsid w:val="00C45D6A"/>
    <w:rsid w:val="00C528FE"/>
    <w:rsid w:val="00C54C5A"/>
    <w:rsid w:val="00C605EB"/>
    <w:rsid w:val="00C60E43"/>
    <w:rsid w:val="00C62972"/>
    <w:rsid w:val="00C87236"/>
    <w:rsid w:val="00C961E6"/>
    <w:rsid w:val="00C96AC6"/>
    <w:rsid w:val="00C977D0"/>
    <w:rsid w:val="00CB0651"/>
    <w:rsid w:val="00CD13EC"/>
    <w:rsid w:val="00CD393B"/>
    <w:rsid w:val="00CD4514"/>
    <w:rsid w:val="00CD51B3"/>
    <w:rsid w:val="00CD53D8"/>
    <w:rsid w:val="00D055A2"/>
    <w:rsid w:val="00D24DB2"/>
    <w:rsid w:val="00D319F7"/>
    <w:rsid w:val="00D33735"/>
    <w:rsid w:val="00D34298"/>
    <w:rsid w:val="00D41E4E"/>
    <w:rsid w:val="00D5271A"/>
    <w:rsid w:val="00D72880"/>
    <w:rsid w:val="00D95CAD"/>
    <w:rsid w:val="00DB4C3A"/>
    <w:rsid w:val="00DB7B8E"/>
    <w:rsid w:val="00DC2A77"/>
    <w:rsid w:val="00DD06A1"/>
    <w:rsid w:val="00DD5D32"/>
    <w:rsid w:val="00DF1736"/>
    <w:rsid w:val="00DF1771"/>
    <w:rsid w:val="00E15A55"/>
    <w:rsid w:val="00E251BE"/>
    <w:rsid w:val="00E332F3"/>
    <w:rsid w:val="00E37052"/>
    <w:rsid w:val="00E4398B"/>
    <w:rsid w:val="00E51DB6"/>
    <w:rsid w:val="00E5744B"/>
    <w:rsid w:val="00E75771"/>
    <w:rsid w:val="00E77EC8"/>
    <w:rsid w:val="00E8620B"/>
    <w:rsid w:val="00EA4BCD"/>
    <w:rsid w:val="00EC0790"/>
    <w:rsid w:val="00ED0829"/>
    <w:rsid w:val="00ED782D"/>
    <w:rsid w:val="00EE3AAD"/>
    <w:rsid w:val="00EE4F4D"/>
    <w:rsid w:val="00EE65FF"/>
    <w:rsid w:val="00EF1549"/>
    <w:rsid w:val="00F005F5"/>
    <w:rsid w:val="00F065EA"/>
    <w:rsid w:val="00F07EAA"/>
    <w:rsid w:val="00F1024F"/>
    <w:rsid w:val="00F15647"/>
    <w:rsid w:val="00F2133A"/>
    <w:rsid w:val="00F22272"/>
    <w:rsid w:val="00F35505"/>
    <w:rsid w:val="00F41A2A"/>
    <w:rsid w:val="00F4504D"/>
    <w:rsid w:val="00F46159"/>
    <w:rsid w:val="00F51976"/>
    <w:rsid w:val="00F57489"/>
    <w:rsid w:val="00F63987"/>
    <w:rsid w:val="00F66B7D"/>
    <w:rsid w:val="00F80655"/>
    <w:rsid w:val="00F810D4"/>
    <w:rsid w:val="00F817E0"/>
    <w:rsid w:val="00F90614"/>
    <w:rsid w:val="00FB79DC"/>
    <w:rsid w:val="00FC080B"/>
    <w:rsid w:val="00FC33E4"/>
    <w:rsid w:val="00FE11E4"/>
    <w:rsid w:val="00FE42AD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09BB71F"/>
  <w15:chartTrackingRefBased/>
  <w15:docId w15:val="{0502F285-7235-5D48-932C-20106134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/>
    </w:rPr>
  </w:style>
  <w:style w:type="paragraph" w:styleId="2">
    <w:name w:val="heading 2"/>
    <w:basedOn w:val="a"/>
    <w:next w:val="a"/>
    <w:qFormat/>
    <w:rsid w:val="00867B10"/>
    <w:pPr>
      <w:keepNext/>
      <w:suppressAutoHyphens w:val="0"/>
      <w:ind w:left="360"/>
      <w:jc w:val="both"/>
      <w:outlineLvl w:val="1"/>
    </w:pPr>
    <w:rPr>
      <w:b/>
      <w:bCs/>
      <w:kern w:val="2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Balloon Text"/>
    <w:basedOn w:val="a"/>
    <w:semiHidden/>
    <w:rsid w:val="000203D7"/>
    <w:rPr>
      <w:sz w:val="18"/>
      <w:szCs w:val="18"/>
    </w:rPr>
  </w:style>
  <w:style w:type="character" w:styleId="ab">
    <w:name w:val="Hyperlink"/>
    <w:rsid w:val="00417B52"/>
    <w:rPr>
      <w:color w:val="0000FF"/>
      <w:u w:val="single"/>
    </w:rPr>
  </w:style>
  <w:style w:type="table" w:styleId="ac">
    <w:name w:val="Table Grid"/>
    <w:basedOn w:val="a1"/>
    <w:rsid w:val="00DF1736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rsid w:val="001F4305"/>
    <w:rPr>
      <w:i/>
      <w:iCs/>
    </w:rPr>
  </w:style>
  <w:style w:type="character" w:styleId="ae">
    <w:name w:val="FollowedHyperlink"/>
    <w:rsid w:val="00B32AF3"/>
    <w:rPr>
      <w:color w:val="954F72"/>
      <w:u w:val="single"/>
    </w:rPr>
  </w:style>
  <w:style w:type="character" w:styleId="af">
    <w:name w:val="Unresolved Mention"/>
    <w:uiPriority w:val="99"/>
    <w:semiHidden/>
    <w:unhideWhenUsed/>
    <w:rsid w:val="00B32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华东师范大学计算机科学技术系学生上机报告</vt:lpstr>
    </vt:vector>
  </TitlesOfParts>
  <Company>ecnu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dc:description/>
  <cp:lastModifiedBy>Chen Bill</cp:lastModifiedBy>
  <cp:revision>1</cp:revision>
  <cp:lastPrinted>2010-11-09T03:13:00Z</cp:lastPrinted>
  <dcterms:created xsi:type="dcterms:W3CDTF">2019-10-21T02:06:00Z</dcterms:created>
  <dcterms:modified xsi:type="dcterms:W3CDTF">2019-12-17T20:12:00Z</dcterms:modified>
</cp:coreProperties>
</file>