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C0ABC" w14:textId="2764FC02" w:rsidR="0036159B" w:rsidRDefault="00581C45" w:rsidP="00581C45">
      <w:pPr>
        <w:pStyle w:val="Ttulo"/>
      </w:pPr>
      <w:r w:rsidRPr="00581C45">
        <w:t>Chatbot inteligente para atención al cliente en una tienda de ropa online</w:t>
      </w:r>
      <w:bookmarkStart w:id="0" w:name="_GoBack"/>
      <w:bookmarkEnd w:id="0"/>
    </w:p>
    <w:p w14:paraId="6973223D" w14:textId="7DDAD0FA" w:rsidR="005C7441" w:rsidRPr="00125EA1" w:rsidRDefault="005C7441" w:rsidP="00581C45">
      <w:pPr>
        <w:rPr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chatbot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chatbot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60B70412" w14:textId="7CE2535F" w:rsidR="00544AA4" w:rsidRPr="003D0FED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>necesario del chatbot.</w:t>
      </w:r>
    </w:p>
    <w:p w14:paraId="56948B36" w14:textId="77777777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Garantizar que el chatbot funcione sin errores ni fallas en todos los casos posibles de uso.</w:t>
      </w:r>
    </w:p>
    <w:p w14:paraId="6D0DEDAF" w14:textId="51A58B9D" w:rsidR="006954DC" w:rsidRP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chatbot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1: </w:t>
      </w:r>
      <w:r>
        <w:rPr>
          <w:b/>
          <w:bCs/>
        </w:rPr>
        <w:t>Analizar las preguntas frecuentes de los clientes para definir el contenido necesario del chatbot</w:t>
      </w:r>
    </w:p>
    <w:p w14:paraId="33F20C12" w14:textId="531D5764" w:rsid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>, quiero ver cuáles son las preguntas más comunes que hacen los clientes, para que el chatbot las pueda responder.</w:t>
      </w:r>
    </w:p>
    <w:p w14:paraId="1976A86B" w14:textId="4269252A" w:rsidR="00F870F7" w:rsidRPr="00F870F7" w:rsidRDefault="001C12B8" w:rsidP="00F870F7">
      <w:pPr>
        <w:ind w:left="720"/>
        <w:jc w:val="both"/>
        <w:rPr>
          <w:b/>
          <w:bCs/>
        </w:rPr>
      </w:pPr>
      <w:r>
        <w:rPr>
          <w:b/>
          <w:bCs/>
        </w:rPr>
        <w:t>Criterios de aceptación (HU1.1)</w:t>
      </w:r>
    </w:p>
    <w:p w14:paraId="5A1A46C7" w14:textId="086ABACE" w:rsidR="00C65F8C" w:rsidRPr="00C65F8C" w:rsidRDefault="00C65F8C" w:rsidP="00C65F8C">
      <w:pPr>
        <w:pStyle w:val="Prrafodelista"/>
        <w:numPr>
          <w:ilvl w:val="0"/>
          <w:numId w:val="27"/>
        </w:numPr>
      </w:pPr>
      <w:r w:rsidRPr="00C65F8C">
        <w:t>El sistema debe generar un listado automático con las 10 preguntas más repetidas de los clientes en los últimos 3 meses, ordenadas p</w:t>
      </w:r>
      <w:r w:rsidR="009441FC">
        <w:t>or frecuencia.</w:t>
      </w:r>
    </w:p>
    <w:p w14:paraId="73D5A6EB" w14:textId="03F1867B" w:rsidR="00F870F7" w:rsidRDefault="00F870F7" w:rsidP="00F870F7">
      <w:pPr>
        <w:pStyle w:val="Prrafodelista"/>
        <w:numPr>
          <w:ilvl w:val="0"/>
          <w:numId w:val="27"/>
        </w:numPr>
        <w:jc w:val="both"/>
      </w:pPr>
      <w:r>
        <w:t xml:space="preserve">Mostrar los datos en un </w:t>
      </w:r>
      <w:proofErr w:type="spellStart"/>
      <w:r>
        <w:t>dashboard</w:t>
      </w:r>
      <w:proofErr w:type="spellEnd"/>
      <w:r>
        <w:t xml:space="preserve"> con gráficos (barras o nubes de palabras) y permitir exportarlos en formato CSV o PDF para su análisis externo.</w:t>
      </w:r>
    </w:p>
    <w:p w14:paraId="487FB7D5" w14:textId="66718379" w:rsidR="00DC6DA5" w:rsidRPr="001C12B8" w:rsidRDefault="00F870F7" w:rsidP="00F870F7">
      <w:pPr>
        <w:pStyle w:val="Prrafodelista"/>
        <w:numPr>
          <w:ilvl w:val="0"/>
          <w:numId w:val="27"/>
        </w:numPr>
        <w:jc w:val="both"/>
      </w:pPr>
      <w:r>
        <w:t>Permitir filtrar las preguntas por canal de origen (web, redes sociales, email) y rango de fechas (último mes, trimestre, año).</w:t>
      </w:r>
    </w:p>
    <w:p w14:paraId="239CCABB" w14:textId="14A55658" w:rsid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>, quiero tener acceso a los mensajes anteriores de los clientes para analizar qué información debe saber el chatbot.</w:t>
      </w:r>
    </w:p>
    <w:p w14:paraId="25EE3C6C" w14:textId="7C9549E4" w:rsidR="001C12B8" w:rsidRDefault="001C12B8" w:rsidP="001C12B8">
      <w:pPr>
        <w:pStyle w:val="Prrafodelista"/>
        <w:jc w:val="both"/>
        <w:rPr>
          <w:b/>
          <w:bCs/>
        </w:rPr>
      </w:pPr>
      <w:r w:rsidRPr="001C12B8">
        <w:rPr>
          <w:b/>
          <w:bCs/>
        </w:rPr>
        <w:t>Criterios de aceptación (HU</w:t>
      </w:r>
      <w:r>
        <w:rPr>
          <w:b/>
          <w:bCs/>
        </w:rPr>
        <w:t>1.2</w:t>
      </w:r>
      <w:r w:rsidRPr="001C12B8">
        <w:rPr>
          <w:b/>
          <w:bCs/>
        </w:rPr>
        <w:t>)</w:t>
      </w:r>
    </w:p>
    <w:p w14:paraId="293FAA18" w14:textId="72E08DFA" w:rsidR="00F870F7" w:rsidRPr="00F870F7" w:rsidRDefault="00F870F7" w:rsidP="00C65F8C">
      <w:pPr>
        <w:pStyle w:val="Prrafodelista"/>
        <w:numPr>
          <w:ilvl w:val="0"/>
          <w:numId w:val="28"/>
        </w:numPr>
        <w:jc w:val="both"/>
      </w:pPr>
      <w:r w:rsidRPr="00F870F7">
        <w:t>El sistema debe permitir al desarrollador descargar todos los mensajes de los</w:t>
      </w:r>
      <w:r w:rsidR="0091328B">
        <w:t xml:space="preserve"> clientes (mínimo los </w:t>
      </w:r>
      <w:r w:rsidR="009441FC">
        <w:t xml:space="preserve">2 últimos </w:t>
      </w:r>
      <w:r w:rsidR="009441FC" w:rsidRPr="00F870F7">
        <w:t>meses</w:t>
      </w:r>
      <w:r w:rsidRPr="00F870F7">
        <w:t>) en un formato estructurado (JSON o CSV), incluyendo metadatos como f</w:t>
      </w:r>
      <w:r w:rsidR="00C65F8C">
        <w:t>echa, canal y tipo de consulta.</w:t>
      </w:r>
    </w:p>
    <w:p w14:paraId="0A6D274D" w14:textId="77777777" w:rsidR="00F870F7" w:rsidRPr="00F870F7" w:rsidRDefault="00F870F7" w:rsidP="00C65F8C">
      <w:pPr>
        <w:pStyle w:val="Prrafodelista"/>
        <w:numPr>
          <w:ilvl w:val="0"/>
          <w:numId w:val="28"/>
        </w:numPr>
        <w:jc w:val="both"/>
      </w:pPr>
      <w:r w:rsidRPr="00F870F7">
        <w:t>Los mensajes deben estar anonimizados (ocultar nombres, emails, teléfonos) para cumplir con políticas de privacidad (</w:t>
      </w:r>
      <w:proofErr w:type="spellStart"/>
      <w:r w:rsidRPr="00F870F7">
        <w:t>ej</w:t>
      </w:r>
      <w:proofErr w:type="spellEnd"/>
      <w:r w:rsidRPr="00F870F7">
        <w:t>: GDPR).</w:t>
      </w:r>
    </w:p>
    <w:p w14:paraId="36223A95" w14:textId="6BBDE48F" w:rsidR="006A0A91" w:rsidRPr="001C12B8" w:rsidRDefault="006C0879" w:rsidP="00476114">
      <w:pPr>
        <w:numPr>
          <w:ilvl w:val="0"/>
          <w:numId w:val="3"/>
        </w:numPr>
        <w:jc w:val="both"/>
        <w:rPr>
          <w:b/>
        </w:rPr>
      </w:pPr>
      <w:r>
        <w:rPr>
          <w:b/>
          <w:bCs/>
        </w:rPr>
        <w:t>HU1</w:t>
      </w:r>
      <w:r w:rsidR="006A0A91" w:rsidRPr="006A0A91">
        <w:rPr>
          <w:b/>
        </w:rPr>
        <w:t>.3:</w:t>
      </w:r>
      <w:r w:rsidR="006A0A91">
        <w:rPr>
          <w:b/>
        </w:rPr>
        <w:t xml:space="preserve"> </w:t>
      </w:r>
      <w:r>
        <w:t>Como administrador de la tienda, quiero categorizar las preguntas frecuentes (</w:t>
      </w:r>
      <w:proofErr w:type="spellStart"/>
      <w:r>
        <w:t>ej</w:t>
      </w:r>
      <w:proofErr w:type="spellEnd"/>
      <w:r>
        <w:t>: envíos, pagos, devoluciones) para organizar mejor las respuestas del chatbot.</w:t>
      </w:r>
    </w:p>
    <w:p w14:paraId="10E1C942" w14:textId="2B6AF172" w:rsidR="00DC6DA5" w:rsidRDefault="001C12B8" w:rsidP="00DC6DA5">
      <w:pPr>
        <w:pStyle w:val="Prrafodelista"/>
        <w:jc w:val="both"/>
        <w:rPr>
          <w:b/>
          <w:bCs/>
        </w:rPr>
      </w:pPr>
      <w:r w:rsidRPr="001C12B8">
        <w:rPr>
          <w:b/>
          <w:bCs/>
        </w:rPr>
        <w:t>Criterios de aceptación (HU</w:t>
      </w:r>
      <w:r>
        <w:rPr>
          <w:b/>
          <w:bCs/>
        </w:rPr>
        <w:t>1.3</w:t>
      </w:r>
      <w:r w:rsidRPr="001C12B8">
        <w:rPr>
          <w:b/>
          <w:bCs/>
        </w:rPr>
        <w:t>)</w:t>
      </w:r>
    </w:p>
    <w:p w14:paraId="2A512370" w14:textId="0607FE10" w:rsidR="0009450C" w:rsidRPr="0009450C" w:rsidRDefault="0009450C" w:rsidP="0009450C">
      <w:pPr>
        <w:pStyle w:val="Prrafodelista"/>
        <w:numPr>
          <w:ilvl w:val="0"/>
          <w:numId w:val="18"/>
        </w:numPr>
        <w:jc w:val="both"/>
        <w:rPr>
          <w:bCs/>
        </w:rPr>
      </w:pPr>
      <w:r w:rsidRPr="0009450C">
        <w:rPr>
          <w:bCs/>
        </w:rPr>
        <w:t>El sistema debe agrupar automáticamente las preguntas similares en categorías predefinidas.</w:t>
      </w:r>
    </w:p>
    <w:p w14:paraId="154C0672" w14:textId="548FEB72" w:rsidR="0009450C" w:rsidRPr="0009450C" w:rsidRDefault="0009450C" w:rsidP="0009450C">
      <w:pPr>
        <w:pStyle w:val="Prrafodelista"/>
        <w:numPr>
          <w:ilvl w:val="0"/>
          <w:numId w:val="18"/>
        </w:numPr>
        <w:jc w:val="both"/>
        <w:rPr>
          <w:bCs/>
        </w:rPr>
      </w:pPr>
      <w:r w:rsidRPr="0009450C">
        <w:rPr>
          <w:bCs/>
        </w:rPr>
        <w:t>Mostrar un reporte con el porcentaje de preguntas por categoría (</w:t>
      </w:r>
      <w:proofErr w:type="spellStart"/>
      <w:r w:rsidRPr="0009450C">
        <w:rPr>
          <w:bCs/>
        </w:rPr>
        <w:t>ej</w:t>
      </w:r>
      <w:proofErr w:type="spellEnd"/>
      <w:r w:rsidRPr="0009450C">
        <w:rPr>
          <w:bCs/>
        </w:rPr>
        <w:t>: "60% sobre envíos").</w:t>
      </w:r>
    </w:p>
    <w:p w14:paraId="40BD5DD5" w14:textId="20A009EC" w:rsidR="0009450C" w:rsidRPr="0009450C" w:rsidRDefault="0009450C" w:rsidP="0009450C">
      <w:pPr>
        <w:pStyle w:val="Prrafodelista"/>
        <w:numPr>
          <w:ilvl w:val="0"/>
          <w:numId w:val="18"/>
        </w:numPr>
        <w:jc w:val="both"/>
        <w:rPr>
          <w:bCs/>
        </w:rPr>
      </w:pPr>
      <w:r w:rsidRPr="0009450C">
        <w:rPr>
          <w:bCs/>
        </w:rPr>
        <w:t>Permitir ajustes manuales en la clasificación si el algoritmo falla.</w:t>
      </w:r>
    </w:p>
    <w:p w14:paraId="507B79BB" w14:textId="2CBE00ED" w:rsidR="006A0A91" w:rsidRPr="001C12B8" w:rsidRDefault="006C0879" w:rsidP="00476114">
      <w:pPr>
        <w:numPr>
          <w:ilvl w:val="0"/>
          <w:numId w:val="3"/>
        </w:numPr>
        <w:jc w:val="both"/>
        <w:rPr>
          <w:b/>
        </w:rPr>
      </w:pPr>
      <w:r>
        <w:rPr>
          <w:b/>
          <w:bCs/>
        </w:rPr>
        <w:t>HU1</w:t>
      </w:r>
      <w:r w:rsidR="006A0A91" w:rsidRPr="006A0A91">
        <w:rPr>
          <w:b/>
        </w:rPr>
        <w:t>.4:</w:t>
      </w:r>
      <w:r>
        <w:rPr>
          <w:b/>
        </w:rPr>
        <w:t xml:space="preserve"> </w:t>
      </w:r>
      <w:r>
        <w:t>Como desarrollador, quiero extraer palabras clave de los mensajes de los clientes para entrenar el chatbot con los términos mayormente usados.</w:t>
      </w:r>
    </w:p>
    <w:p w14:paraId="10365C37" w14:textId="480BD720" w:rsidR="001C12B8" w:rsidRDefault="001C12B8" w:rsidP="001C12B8">
      <w:pPr>
        <w:pStyle w:val="Prrafodelista"/>
        <w:jc w:val="both"/>
        <w:rPr>
          <w:b/>
          <w:bCs/>
        </w:rPr>
      </w:pPr>
      <w:r w:rsidRPr="001C12B8">
        <w:rPr>
          <w:b/>
          <w:bCs/>
        </w:rPr>
        <w:t>Criterios de aceptación (HU</w:t>
      </w:r>
      <w:r>
        <w:rPr>
          <w:b/>
          <w:bCs/>
        </w:rPr>
        <w:t>1.4</w:t>
      </w:r>
      <w:r w:rsidRPr="001C12B8">
        <w:rPr>
          <w:b/>
          <w:bCs/>
        </w:rPr>
        <w:t>)</w:t>
      </w:r>
    </w:p>
    <w:p w14:paraId="02DA5A0E" w14:textId="18FFE117" w:rsidR="0009450C" w:rsidRPr="0009450C" w:rsidRDefault="0009450C" w:rsidP="0009450C">
      <w:pPr>
        <w:pStyle w:val="Prrafodelista"/>
        <w:numPr>
          <w:ilvl w:val="0"/>
          <w:numId w:val="17"/>
        </w:numPr>
        <w:jc w:val="both"/>
        <w:rPr>
          <w:bCs/>
        </w:rPr>
      </w:pPr>
      <w:r w:rsidRPr="0009450C">
        <w:rPr>
          <w:bCs/>
        </w:rPr>
        <w:lastRenderedPageBreak/>
        <w:t>Usar un algoritmo de procesamiento de lenguaje natural (NLP) para identificar palabras clave.</w:t>
      </w:r>
    </w:p>
    <w:p w14:paraId="37AAA323" w14:textId="2F4D07BA" w:rsidR="0009450C" w:rsidRPr="0009450C" w:rsidRDefault="0009450C" w:rsidP="0009450C">
      <w:pPr>
        <w:pStyle w:val="Prrafodelista"/>
        <w:numPr>
          <w:ilvl w:val="0"/>
          <w:numId w:val="17"/>
        </w:numPr>
        <w:jc w:val="both"/>
        <w:rPr>
          <w:bCs/>
        </w:rPr>
      </w:pPr>
      <w:r w:rsidRPr="0009450C">
        <w:rPr>
          <w:bCs/>
        </w:rPr>
        <w:t>Generar una nube de palabras con los términos más recurrentes.</w:t>
      </w:r>
    </w:p>
    <w:p w14:paraId="0948BA06" w14:textId="28414883" w:rsidR="0009450C" w:rsidRPr="0009450C" w:rsidRDefault="0009450C" w:rsidP="0009450C">
      <w:pPr>
        <w:pStyle w:val="Prrafodelista"/>
        <w:numPr>
          <w:ilvl w:val="0"/>
          <w:numId w:val="17"/>
        </w:numPr>
        <w:jc w:val="both"/>
        <w:rPr>
          <w:bCs/>
        </w:rPr>
      </w:pPr>
      <w:r w:rsidRPr="0009450C">
        <w:rPr>
          <w:bCs/>
        </w:rPr>
        <w:t>Exportar los datos en formato JSON para integrarlos al entrenamiento del chatbot.</w:t>
      </w:r>
    </w:p>
    <w:p w14:paraId="7E3F2C00" w14:textId="2F125A96" w:rsidR="0009450C" w:rsidRPr="00C65F8C" w:rsidRDefault="006C0879" w:rsidP="0009450C">
      <w:pPr>
        <w:numPr>
          <w:ilvl w:val="0"/>
          <w:numId w:val="3"/>
        </w:numPr>
        <w:jc w:val="both"/>
        <w:rPr>
          <w:b/>
        </w:rPr>
      </w:pPr>
      <w:r>
        <w:rPr>
          <w:b/>
          <w:bCs/>
        </w:rPr>
        <w:t>HU1</w:t>
      </w:r>
      <w:r w:rsidR="006A0A91" w:rsidRPr="006A0A91">
        <w:rPr>
          <w:b/>
        </w:rPr>
        <w:t>.</w:t>
      </w:r>
      <w:r>
        <w:rPr>
          <w:b/>
        </w:rPr>
        <w:t>5</w:t>
      </w:r>
      <w:r w:rsidR="006A0A91" w:rsidRPr="006A0A91">
        <w:rPr>
          <w:b/>
        </w:rPr>
        <w:t>:</w:t>
      </w:r>
      <w:r>
        <w:rPr>
          <w:b/>
        </w:rPr>
        <w:t xml:space="preserve"> </w:t>
      </w:r>
      <w:r>
        <w:t xml:space="preserve">Como administrador, quiero filtrar preguntas frecuentes por rango de fechas para asegurar que el chatbot se mantenga actualizado con información relevante. </w:t>
      </w:r>
    </w:p>
    <w:p w14:paraId="0970EF8A" w14:textId="77777777" w:rsidR="0009450C" w:rsidRDefault="001C12B8" w:rsidP="0009450C">
      <w:pPr>
        <w:pStyle w:val="Prrafodelista"/>
        <w:jc w:val="both"/>
        <w:rPr>
          <w:b/>
          <w:bCs/>
        </w:rPr>
      </w:pPr>
      <w:r w:rsidRPr="001C12B8">
        <w:rPr>
          <w:b/>
          <w:bCs/>
        </w:rPr>
        <w:t>Criterios de aceptación (HU</w:t>
      </w:r>
      <w:r>
        <w:rPr>
          <w:b/>
          <w:bCs/>
        </w:rPr>
        <w:t>1.5</w:t>
      </w:r>
      <w:r w:rsidRPr="001C12B8">
        <w:rPr>
          <w:b/>
          <w:bCs/>
        </w:rPr>
        <w:t>)</w:t>
      </w:r>
    </w:p>
    <w:p w14:paraId="15590D54" w14:textId="2B46BCD6" w:rsidR="0009450C" w:rsidRPr="0009450C" w:rsidRDefault="0009450C" w:rsidP="0009450C">
      <w:pPr>
        <w:pStyle w:val="Prrafodelista"/>
        <w:numPr>
          <w:ilvl w:val="0"/>
          <w:numId w:val="19"/>
        </w:numPr>
        <w:jc w:val="both"/>
        <w:rPr>
          <w:bCs/>
        </w:rPr>
      </w:pPr>
      <w:r w:rsidRPr="0009450C">
        <w:rPr>
          <w:bCs/>
        </w:rPr>
        <w:t>El sistema debe permitir seleccionar un rango de fechas en un calendario interactivo.</w:t>
      </w:r>
    </w:p>
    <w:p w14:paraId="6846C13F" w14:textId="21F35F4F" w:rsidR="0009450C" w:rsidRPr="0009450C" w:rsidRDefault="0009450C" w:rsidP="0009450C">
      <w:pPr>
        <w:pStyle w:val="Prrafodelista"/>
        <w:numPr>
          <w:ilvl w:val="0"/>
          <w:numId w:val="19"/>
        </w:numPr>
        <w:jc w:val="both"/>
        <w:rPr>
          <w:bCs/>
        </w:rPr>
      </w:pPr>
      <w:r w:rsidRPr="0009450C">
        <w:rPr>
          <w:bCs/>
        </w:rPr>
        <w:t>Mostrar solo las preguntas realizadas en ese período.</w:t>
      </w:r>
    </w:p>
    <w:p w14:paraId="04C941DC" w14:textId="7D7076C8" w:rsidR="0009450C" w:rsidRPr="0009450C" w:rsidRDefault="0009450C" w:rsidP="0009450C">
      <w:pPr>
        <w:pStyle w:val="Prrafodelista"/>
        <w:numPr>
          <w:ilvl w:val="0"/>
          <w:numId w:val="19"/>
        </w:numPr>
        <w:jc w:val="both"/>
        <w:rPr>
          <w:bCs/>
        </w:rPr>
      </w:pPr>
      <w:r w:rsidRPr="0009450C">
        <w:rPr>
          <w:bCs/>
        </w:rPr>
        <w:t>Alertar si hay cambios significativos en las tendencias (</w:t>
      </w:r>
      <w:proofErr w:type="spellStart"/>
      <w:r w:rsidRPr="0009450C">
        <w:rPr>
          <w:bCs/>
        </w:rPr>
        <w:t>ej</w:t>
      </w:r>
      <w:proofErr w:type="spellEnd"/>
      <w:r w:rsidRPr="0009450C">
        <w:rPr>
          <w:bCs/>
        </w:rPr>
        <w:t>: "Aumento del 30% en preguntas sobre devoluciones").</w:t>
      </w:r>
    </w:p>
    <w:p w14:paraId="20B23908" w14:textId="4CA22DF1" w:rsidR="00214AA7" w:rsidRPr="0009450C" w:rsidRDefault="006C0879" w:rsidP="0009450C">
      <w:pPr>
        <w:pStyle w:val="Prrafodelista"/>
        <w:jc w:val="both"/>
        <w:rPr>
          <w:b/>
          <w:bCs/>
        </w:rPr>
      </w:pPr>
      <w:r>
        <w:rPr>
          <w:b/>
          <w:bCs/>
        </w:rPr>
        <w:t>HU1</w:t>
      </w:r>
      <w:r w:rsidR="006A0A91" w:rsidRPr="006A0A91">
        <w:rPr>
          <w:b/>
        </w:rPr>
        <w:t>.6:</w:t>
      </w:r>
      <w:r>
        <w:rPr>
          <w:b/>
        </w:rPr>
        <w:t xml:space="preserve"> </w:t>
      </w:r>
      <w:r>
        <w:t>Como equipo de atención al cliente, quiero prio</w:t>
      </w:r>
      <w:r w:rsidR="00214AA7">
        <w:t>rizar las preguntas que generan mayor insatisfacción para que el chatbot las resuelva primera</w:t>
      </w:r>
      <w:r w:rsidR="001C12B8">
        <w:t>.</w:t>
      </w:r>
    </w:p>
    <w:p w14:paraId="0FBC5A76" w14:textId="16111E30" w:rsidR="0009450C" w:rsidRPr="0009450C" w:rsidRDefault="001C12B8" w:rsidP="0009450C">
      <w:pPr>
        <w:ind w:left="720"/>
        <w:jc w:val="both"/>
        <w:rPr>
          <w:b/>
          <w:bCs/>
        </w:rPr>
      </w:pPr>
      <w:r w:rsidRPr="0009450C">
        <w:rPr>
          <w:b/>
          <w:bCs/>
        </w:rPr>
        <w:t>Criterios de aceptación (HU1.6)</w:t>
      </w:r>
    </w:p>
    <w:p w14:paraId="2CEDF64C" w14:textId="342CDCE3" w:rsidR="0009450C" w:rsidRPr="0009450C" w:rsidRDefault="0009450C" w:rsidP="0009450C">
      <w:pPr>
        <w:pStyle w:val="Prrafodelista"/>
        <w:numPr>
          <w:ilvl w:val="0"/>
          <w:numId w:val="15"/>
        </w:numPr>
        <w:jc w:val="both"/>
      </w:pPr>
      <w:r w:rsidRPr="0009450C">
        <w:t>Identificar preguntas asociadas a tickets con baja calificació</w:t>
      </w:r>
      <w:r>
        <w:t>n de satisfacción</w:t>
      </w:r>
      <w:r w:rsidRPr="0009450C">
        <w:t>.</w:t>
      </w:r>
    </w:p>
    <w:p w14:paraId="400E9561" w14:textId="77777777" w:rsidR="0009450C" w:rsidRPr="0009450C" w:rsidRDefault="0009450C" w:rsidP="0009450C">
      <w:pPr>
        <w:pStyle w:val="Prrafodelista"/>
        <w:numPr>
          <w:ilvl w:val="0"/>
          <w:numId w:val="15"/>
        </w:numPr>
        <w:jc w:val="both"/>
      </w:pPr>
      <w:r w:rsidRPr="0009450C">
        <w:t xml:space="preserve">Asignar una etiqueta de "Alta prioridad" a esas preguntas en el </w:t>
      </w:r>
      <w:proofErr w:type="spellStart"/>
      <w:r w:rsidRPr="0009450C">
        <w:t>dashboard</w:t>
      </w:r>
      <w:proofErr w:type="spellEnd"/>
      <w:r w:rsidRPr="0009450C">
        <w:t>.</w:t>
      </w:r>
    </w:p>
    <w:p w14:paraId="17455825" w14:textId="624AE730" w:rsidR="00DC6DA5" w:rsidRPr="0009450C" w:rsidRDefault="0009450C" w:rsidP="0009450C">
      <w:pPr>
        <w:pStyle w:val="Prrafodelista"/>
        <w:numPr>
          <w:ilvl w:val="0"/>
          <w:numId w:val="15"/>
        </w:numPr>
        <w:jc w:val="both"/>
      </w:pPr>
      <w:r w:rsidRPr="0009450C">
        <w:t>Incluir métricas de impacto (</w:t>
      </w:r>
      <w:proofErr w:type="spellStart"/>
      <w:r w:rsidRPr="0009450C">
        <w:t>ej</w:t>
      </w:r>
      <w:proofErr w:type="spellEnd"/>
      <w:r w:rsidRPr="0009450C">
        <w:t>: "Esta pregunta afecta al 20% de los clientes insatisfechos").</w:t>
      </w: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>: Garantizar que el chatbot funcione sin errores ni fallas en todos los casos posibles de us</w:t>
      </w:r>
      <w:r>
        <w:rPr>
          <w:b/>
          <w:bCs/>
        </w:rPr>
        <w:t>o</w:t>
      </w:r>
    </w:p>
    <w:p w14:paraId="2821E3CD" w14:textId="1BE8A999" w:rsidR="00165E9E" w:rsidRPr="0009450C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>, quiero que el chatbot responda correctamente el 100% de las preguntas, sin errores, sin importar la forma en que se escriban.</w:t>
      </w:r>
    </w:p>
    <w:p w14:paraId="70D12A8D" w14:textId="02D8EB7F" w:rsidR="00203418" w:rsidRPr="00203418" w:rsidRDefault="0009450C" w:rsidP="00203418">
      <w:pPr>
        <w:pStyle w:val="Prrafodelista"/>
        <w:jc w:val="both"/>
        <w:rPr>
          <w:b/>
          <w:bCs/>
        </w:rPr>
      </w:pPr>
      <w:r w:rsidRPr="0009450C">
        <w:rPr>
          <w:b/>
          <w:bCs/>
        </w:rPr>
        <w:t>Criterios de aceptación (HU</w:t>
      </w:r>
      <w:r w:rsidR="00F97B65">
        <w:rPr>
          <w:b/>
          <w:bCs/>
        </w:rPr>
        <w:t>2.1</w:t>
      </w:r>
      <w:r w:rsidRPr="0009450C">
        <w:rPr>
          <w:b/>
          <w:bCs/>
        </w:rPr>
        <w:t>)</w:t>
      </w:r>
    </w:p>
    <w:p w14:paraId="3BA05E8F" w14:textId="32F17C95" w:rsidR="00F97B65" w:rsidRPr="00203418" w:rsidRDefault="00F97B65" w:rsidP="00203418">
      <w:pPr>
        <w:pStyle w:val="Prrafodelista"/>
        <w:numPr>
          <w:ilvl w:val="0"/>
          <w:numId w:val="32"/>
        </w:numPr>
        <w:jc w:val="both"/>
        <w:rPr>
          <w:bCs/>
        </w:rPr>
      </w:pPr>
      <w:r w:rsidRPr="00203418">
        <w:rPr>
          <w:bCs/>
        </w:rPr>
        <w:t xml:space="preserve">El chatbot debe responder correctamente al menos el 95% de las preguntas frecuentes (definidas en HU1.1) en </w:t>
      </w:r>
      <w:r w:rsidR="00582BED">
        <w:rPr>
          <w:bCs/>
        </w:rPr>
        <w:t xml:space="preserve">pruebas con un conjunto de 100 </w:t>
      </w:r>
      <w:r w:rsidRPr="00203418">
        <w:rPr>
          <w:bCs/>
        </w:rPr>
        <w:t>mensajes reales (incluyendo errores tipográfic</w:t>
      </w:r>
      <w:r w:rsidR="00203418">
        <w:rPr>
          <w:bCs/>
        </w:rPr>
        <w:t>os, sinónimos y abreviaciones).</w:t>
      </w:r>
    </w:p>
    <w:p w14:paraId="0D72F646" w14:textId="5A3DC91B" w:rsidR="00F97B65" w:rsidRPr="00203418" w:rsidRDefault="00F97B65" w:rsidP="00203418">
      <w:pPr>
        <w:pStyle w:val="Prrafodelista"/>
        <w:numPr>
          <w:ilvl w:val="0"/>
          <w:numId w:val="32"/>
        </w:numPr>
        <w:jc w:val="both"/>
        <w:rPr>
          <w:bCs/>
        </w:rPr>
      </w:pPr>
      <w:r w:rsidRPr="00203418">
        <w:rPr>
          <w:bCs/>
        </w:rPr>
        <w:t>Si una pregunta es ambigua (</w:t>
      </w:r>
      <w:proofErr w:type="spellStart"/>
      <w:r w:rsidRPr="00203418">
        <w:rPr>
          <w:bCs/>
        </w:rPr>
        <w:t>ej</w:t>
      </w:r>
      <w:proofErr w:type="spellEnd"/>
      <w:r w:rsidRPr="00203418">
        <w:rPr>
          <w:bCs/>
        </w:rPr>
        <w:t>: "¿Cómo funciona?"), el chatbot debe pedir aclaración con opciones específicas (</w:t>
      </w:r>
      <w:proofErr w:type="spellStart"/>
      <w:r w:rsidRPr="00203418">
        <w:rPr>
          <w:bCs/>
        </w:rPr>
        <w:t>ej</w:t>
      </w:r>
      <w:proofErr w:type="spellEnd"/>
      <w:r w:rsidRPr="00203418">
        <w:rPr>
          <w:bCs/>
        </w:rPr>
        <w:t>: "¿Te refieres a cómo compra</w:t>
      </w:r>
      <w:r w:rsidR="00203418">
        <w:rPr>
          <w:bCs/>
        </w:rPr>
        <w:t>r, devolver o hacer un pago?").</w:t>
      </w:r>
    </w:p>
    <w:p w14:paraId="0E5E95CD" w14:textId="77777777" w:rsidR="00F97B65" w:rsidRPr="00203418" w:rsidRDefault="00F97B65" w:rsidP="00F97B65">
      <w:pPr>
        <w:pStyle w:val="Prrafodelista"/>
        <w:jc w:val="both"/>
        <w:rPr>
          <w:bCs/>
        </w:rPr>
      </w:pPr>
    </w:p>
    <w:p w14:paraId="35FA16F9" w14:textId="08435C7C" w:rsidR="00F97B65" w:rsidRPr="00203418" w:rsidRDefault="00F97B65" w:rsidP="00203418">
      <w:pPr>
        <w:pStyle w:val="Prrafodelista"/>
        <w:numPr>
          <w:ilvl w:val="0"/>
          <w:numId w:val="32"/>
        </w:numPr>
        <w:jc w:val="both"/>
        <w:rPr>
          <w:bCs/>
        </w:rPr>
      </w:pPr>
      <w:r w:rsidRPr="00203418">
        <w:rPr>
          <w:bCs/>
        </w:rPr>
        <w:t>Cuando no sepa la respuesta, el chatbot debe redirigir al cliente sin mensajes genéricos (</w:t>
      </w:r>
      <w:proofErr w:type="spellStart"/>
      <w:r w:rsidRPr="00203418">
        <w:rPr>
          <w:bCs/>
        </w:rPr>
        <w:t>ej</w:t>
      </w:r>
      <w:proofErr w:type="spellEnd"/>
      <w:r w:rsidRPr="00203418">
        <w:rPr>
          <w:bCs/>
        </w:rPr>
        <w:t>: "No entendí"), sino con acciones útiles:</w:t>
      </w:r>
    </w:p>
    <w:p w14:paraId="59D3B80D" w14:textId="06884B53" w:rsidR="00F97B65" w:rsidRPr="00203418" w:rsidRDefault="00F97B65" w:rsidP="00203418">
      <w:pPr>
        <w:pStyle w:val="Prrafodelista"/>
        <w:numPr>
          <w:ilvl w:val="0"/>
          <w:numId w:val="33"/>
        </w:numPr>
        <w:jc w:val="both"/>
        <w:rPr>
          <w:bCs/>
        </w:rPr>
      </w:pPr>
      <w:r w:rsidRPr="00203418">
        <w:rPr>
          <w:bCs/>
        </w:rPr>
        <w:t>Mostrar 3 preguntas relacionadas.</w:t>
      </w:r>
    </w:p>
    <w:p w14:paraId="2A48AD2E" w14:textId="77777777" w:rsidR="00F97B65" w:rsidRPr="00203418" w:rsidRDefault="00F97B65" w:rsidP="00203418">
      <w:pPr>
        <w:pStyle w:val="Prrafodelista"/>
        <w:numPr>
          <w:ilvl w:val="0"/>
          <w:numId w:val="33"/>
        </w:numPr>
        <w:jc w:val="both"/>
        <w:rPr>
          <w:bCs/>
        </w:rPr>
      </w:pPr>
      <w:r w:rsidRPr="00203418">
        <w:rPr>
          <w:bCs/>
        </w:rPr>
        <w:lastRenderedPageBreak/>
        <w:t>Ofrecer un botón de "Contactar a un agente".</w:t>
      </w:r>
    </w:p>
    <w:p w14:paraId="47BF114C" w14:textId="77777777" w:rsidR="0009450C" w:rsidRPr="00165E9E" w:rsidRDefault="0009450C" w:rsidP="0009450C">
      <w:pPr>
        <w:pStyle w:val="Prrafodelista"/>
        <w:jc w:val="both"/>
        <w:rPr>
          <w:b/>
          <w:bCs/>
        </w:rPr>
      </w:pPr>
    </w:p>
    <w:p w14:paraId="5D3FC652" w14:textId="1FB72F74" w:rsidR="00165E9E" w:rsidRPr="0009450C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>, quiero que el chatbot nunca falle ni se quede colgado, para tener una experiencia perfecta cada vez que lo uso.</w:t>
      </w:r>
    </w:p>
    <w:p w14:paraId="7F3351C3" w14:textId="402CF55D" w:rsidR="00F97B65" w:rsidRPr="00F97B65" w:rsidRDefault="00C65F8C" w:rsidP="00F97B65">
      <w:pPr>
        <w:pStyle w:val="Prrafodelista"/>
        <w:jc w:val="both"/>
        <w:rPr>
          <w:b/>
          <w:bCs/>
        </w:rPr>
      </w:pPr>
      <w:r>
        <w:rPr>
          <w:b/>
          <w:bCs/>
        </w:rPr>
        <w:t>Criterios</w:t>
      </w:r>
      <w:r w:rsidR="0009450C" w:rsidRPr="0009450C">
        <w:rPr>
          <w:b/>
          <w:bCs/>
        </w:rPr>
        <w:t xml:space="preserve"> de aceptación (HU</w:t>
      </w:r>
      <w:r w:rsidR="00F97B65">
        <w:rPr>
          <w:b/>
          <w:bCs/>
        </w:rPr>
        <w:t>2.2)</w:t>
      </w:r>
    </w:p>
    <w:p w14:paraId="08896D76" w14:textId="42CDC0D5" w:rsidR="00F97B65" w:rsidRPr="00993C33" w:rsidRDefault="00F97B65" w:rsidP="00993C33">
      <w:pPr>
        <w:pStyle w:val="Prrafodelista"/>
        <w:numPr>
          <w:ilvl w:val="0"/>
          <w:numId w:val="30"/>
        </w:numPr>
        <w:jc w:val="both"/>
        <w:rPr>
          <w:bCs/>
        </w:rPr>
      </w:pPr>
      <w:r w:rsidRPr="00F97B65">
        <w:rPr>
          <w:bCs/>
        </w:rPr>
        <w:t>El chatbot debe responder correctamente al menos el 95% de las preguntas frecuentes (definidas en HU1.1) en</w:t>
      </w:r>
      <w:r w:rsidR="00582BED">
        <w:rPr>
          <w:bCs/>
        </w:rPr>
        <w:t xml:space="preserve"> pruebas con un conjunto de 100</w:t>
      </w:r>
      <w:r w:rsidRPr="00F97B65">
        <w:rPr>
          <w:bCs/>
        </w:rPr>
        <w:t xml:space="preserve"> mensajes reales (incluyendo errores tipográficos, sinónimos y abreviaciones).</w:t>
      </w:r>
    </w:p>
    <w:p w14:paraId="74E10732" w14:textId="29093C36" w:rsidR="00F97B65" w:rsidRPr="00F97B65" w:rsidRDefault="00F97B65" w:rsidP="00F97B65">
      <w:pPr>
        <w:pStyle w:val="Prrafodelista"/>
        <w:numPr>
          <w:ilvl w:val="0"/>
          <w:numId w:val="30"/>
        </w:numPr>
        <w:jc w:val="both"/>
        <w:rPr>
          <w:bCs/>
        </w:rPr>
      </w:pPr>
      <w:r w:rsidRPr="00F97B65">
        <w:rPr>
          <w:bCs/>
        </w:rPr>
        <w:t>Si una pregunta es ambigua (</w:t>
      </w:r>
      <w:proofErr w:type="spellStart"/>
      <w:r w:rsidRPr="00F97B65">
        <w:rPr>
          <w:bCs/>
        </w:rPr>
        <w:t>ej</w:t>
      </w:r>
      <w:proofErr w:type="spellEnd"/>
      <w:r w:rsidRPr="00F97B65">
        <w:rPr>
          <w:bCs/>
        </w:rPr>
        <w:t>: "¿Cómo funciona?"), el chatbot debe pedir aclaración con opciones específicas (</w:t>
      </w:r>
      <w:proofErr w:type="spellStart"/>
      <w:r w:rsidRPr="00F97B65">
        <w:rPr>
          <w:bCs/>
        </w:rPr>
        <w:t>ej</w:t>
      </w:r>
      <w:proofErr w:type="spellEnd"/>
      <w:r w:rsidRPr="00F97B65">
        <w:rPr>
          <w:bCs/>
        </w:rPr>
        <w:t>: "¿Te refieres a cómo comprar, devolver o hacer un pago?").</w:t>
      </w:r>
    </w:p>
    <w:p w14:paraId="1CF1C346" w14:textId="36991C5A" w:rsidR="00F97B65" w:rsidRPr="00F97B65" w:rsidRDefault="00F97B65" w:rsidP="00F97B65">
      <w:pPr>
        <w:pStyle w:val="Prrafodelista"/>
        <w:numPr>
          <w:ilvl w:val="0"/>
          <w:numId w:val="30"/>
        </w:numPr>
        <w:jc w:val="both"/>
        <w:rPr>
          <w:bCs/>
        </w:rPr>
      </w:pPr>
      <w:r w:rsidRPr="00F97B65">
        <w:rPr>
          <w:bCs/>
        </w:rPr>
        <w:t>Respuesta para casos no cubiertos:</w:t>
      </w:r>
    </w:p>
    <w:p w14:paraId="673358F4" w14:textId="5FF0F09D" w:rsidR="00F97B65" w:rsidRPr="00F97B65" w:rsidRDefault="00F97B65" w:rsidP="00F97B65">
      <w:pPr>
        <w:pStyle w:val="Prrafodelista"/>
        <w:numPr>
          <w:ilvl w:val="0"/>
          <w:numId w:val="31"/>
        </w:numPr>
        <w:jc w:val="both"/>
        <w:rPr>
          <w:bCs/>
        </w:rPr>
      </w:pPr>
      <w:r w:rsidRPr="00F97B65">
        <w:rPr>
          <w:bCs/>
        </w:rPr>
        <w:t>Cuando no sepa la respuesta, el chatbot debe redirigir al cliente sin mensajes genéricos (</w:t>
      </w:r>
      <w:proofErr w:type="spellStart"/>
      <w:r w:rsidRPr="00F97B65">
        <w:rPr>
          <w:bCs/>
        </w:rPr>
        <w:t>ej</w:t>
      </w:r>
      <w:proofErr w:type="spellEnd"/>
      <w:r w:rsidRPr="00F97B65">
        <w:rPr>
          <w:bCs/>
        </w:rPr>
        <w:t>: "No entendí"), sino con acciones útiles:</w:t>
      </w:r>
    </w:p>
    <w:p w14:paraId="51A43188" w14:textId="1936D5C9" w:rsidR="0009450C" w:rsidRPr="00F97B65" w:rsidRDefault="00F97B65" w:rsidP="00F97B65">
      <w:pPr>
        <w:pStyle w:val="Prrafodelista"/>
        <w:numPr>
          <w:ilvl w:val="0"/>
          <w:numId w:val="31"/>
        </w:numPr>
        <w:jc w:val="both"/>
        <w:rPr>
          <w:bCs/>
        </w:rPr>
      </w:pPr>
      <w:r w:rsidRPr="00F97B65">
        <w:rPr>
          <w:bCs/>
        </w:rPr>
        <w:t>Ofrecer un botón de "Contactar a un agente".</w:t>
      </w:r>
    </w:p>
    <w:p w14:paraId="5E5456A1" w14:textId="3639A638" w:rsidR="00214AA7" w:rsidRPr="0009450C" w:rsidRDefault="006C0879" w:rsidP="007149F8">
      <w:pPr>
        <w:numPr>
          <w:ilvl w:val="0"/>
          <w:numId w:val="3"/>
        </w:numPr>
        <w:jc w:val="both"/>
        <w:rPr>
          <w:b/>
        </w:rPr>
      </w:pPr>
      <w:r>
        <w:rPr>
          <w:b/>
          <w:bCs/>
        </w:rPr>
        <w:t>HU2</w:t>
      </w:r>
      <w:r w:rsidR="006A0A91" w:rsidRPr="006A0A91">
        <w:rPr>
          <w:b/>
        </w:rPr>
        <w:t>.3:</w:t>
      </w:r>
      <w:r w:rsidR="00214AA7">
        <w:rPr>
          <w:b/>
        </w:rPr>
        <w:t xml:space="preserve"> </w:t>
      </w:r>
      <w:r w:rsidR="007149F8" w:rsidRPr="007149F8">
        <w:t>Como desarrollador, quiero implementar un sistema de respuestas alternativas cuando el chatbot no entienda una pregunta, para evitar mensajes genéricos como "No entendí".</w:t>
      </w:r>
    </w:p>
    <w:p w14:paraId="5CAA71BB" w14:textId="3CB6E9CB" w:rsidR="0009450C" w:rsidRDefault="0009450C" w:rsidP="0009450C">
      <w:pPr>
        <w:pStyle w:val="Prrafodelista"/>
        <w:jc w:val="both"/>
        <w:rPr>
          <w:b/>
          <w:bCs/>
        </w:rPr>
      </w:pPr>
      <w:r w:rsidRPr="0009450C">
        <w:rPr>
          <w:b/>
          <w:bCs/>
        </w:rPr>
        <w:t>Criterios de aceptación (HU</w:t>
      </w:r>
      <w:r w:rsidR="00F870F7">
        <w:rPr>
          <w:b/>
          <w:bCs/>
        </w:rPr>
        <w:t>2.3</w:t>
      </w:r>
      <w:r w:rsidRPr="0009450C">
        <w:rPr>
          <w:b/>
          <w:bCs/>
        </w:rPr>
        <w:t>)</w:t>
      </w:r>
    </w:p>
    <w:p w14:paraId="42999443" w14:textId="1C5E019D" w:rsidR="00F870F7" w:rsidRPr="00F870F7" w:rsidRDefault="00F870F7" w:rsidP="00F870F7">
      <w:pPr>
        <w:pStyle w:val="Prrafodelista"/>
        <w:numPr>
          <w:ilvl w:val="0"/>
          <w:numId w:val="25"/>
        </w:numPr>
        <w:jc w:val="both"/>
        <w:rPr>
          <w:bCs/>
        </w:rPr>
      </w:pPr>
      <w:r w:rsidRPr="00F870F7">
        <w:rPr>
          <w:bCs/>
        </w:rPr>
        <w:t>Si la pregunta no coincide con ningún tema conocido, el chatbot debe sugerir 3 opciones relacionadas (</w:t>
      </w:r>
      <w:proofErr w:type="spellStart"/>
      <w:r w:rsidRPr="00F870F7">
        <w:rPr>
          <w:bCs/>
        </w:rPr>
        <w:t>ej</w:t>
      </w:r>
      <w:proofErr w:type="spellEnd"/>
      <w:r w:rsidRPr="00F870F7">
        <w:rPr>
          <w:bCs/>
        </w:rPr>
        <w:t>: "¿Quiso decir: '¿Cómo devolver un producto?', '¿Dónde ver mi guía de tallas?' o '¿Cuánto tarda el envío?'").</w:t>
      </w:r>
    </w:p>
    <w:p w14:paraId="6EBFD948" w14:textId="5E37522E" w:rsidR="00F870F7" w:rsidRPr="00F870F7" w:rsidRDefault="00F870F7" w:rsidP="00F870F7">
      <w:pPr>
        <w:pStyle w:val="Prrafodelista"/>
        <w:numPr>
          <w:ilvl w:val="0"/>
          <w:numId w:val="25"/>
        </w:numPr>
        <w:jc w:val="both"/>
        <w:rPr>
          <w:bCs/>
        </w:rPr>
      </w:pPr>
      <w:r w:rsidRPr="00F870F7">
        <w:rPr>
          <w:bCs/>
        </w:rPr>
        <w:t>Incluir un botón de "Contactar con un humano" si las opciones no resuelven la duda.</w:t>
      </w:r>
    </w:p>
    <w:p w14:paraId="03D66C41" w14:textId="50FF85BB" w:rsidR="0009450C" w:rsidRPr="00F870F7" w:rsidRDefault="00F870F7" w:rsidP="00F870F7">
      <w:pPr>
        <w:pStyle w:val="Prrafodelista"/>
        <w:numPr>
          <w:ilvl w:val="0"/>
          <w:numId w:val="25"/>
        </w:numPr>
        <w:jc w:val="both"/>
        <w:rPr>
          <w:bCs/>
        </w:rPr>
      </w:pPr>
      <w:r w:rsidRPr="00F870F7">
        <w:rPr>
          <w:bCs/>
        </w:rPr>
        <w:t>Registrar las preguntas no entendidas para mejorar el entrenamiento futuro.</w:t>
      </w:r>
    </w:p>
    <w:p w14:paraId="165D2072" w14:textId="1C9A0937" w:rsidR="006A0A91" w:rsidRDefault="006C0879" w:rsidP="007149F8">
      <w:pPr>
        <w:pStyle w:val="Prrafodelista"/>
        <w:numPr>
          <w:ilvl w:val="0"/>
          <w:numId w:val="3"/>
        </w:numPr>
      </w:pPr>
      <w:r w:rsidRPr="007149F8">
        <w:rPr>
          <w:b/>
        </w:rPr>
        <w:t>HU2</w:t>
      </w:r>
      <w:r w:rsidR="006A0A91" w:rsidRPr="007149F8">
        <w:rPr>
          <w:b/>
        </w:rPr>
        <w:t>.</w:t>
      </w:r>
      <w:r w:rsidR="0009450C">
        <w:rPr>
          <w:b/>
        </w:rPr>
        <w:t>4</w:t>
      </w:r>
      <w:r w:rsidR="006A0A91" w:rsidRPr="007149F8">
        <w:rPr>
          <w:b/>
        </w:rPr>
        <w:t>:</w:t>
      </w:r>
      <w:r w:rsidR="007149F8" w:rsidRPr="007149F8">
        <w:t xml:space="preserve"> Como administrador, quiero monitorear en tiempo real los fallos del chatbot (</w:t>
      </w:r>
      <w:proofErr w:type="spellStart"/>
      <w:r w:rsidR="007149F8" w:rsidRPr="007149F8">
        <w:t>ej</w:t>
      </w:r>
      <w:proofErr w:type="spellEnd"/>
      <w:r w:rsidR="007149F8" w:rsidRPr="007149F8">
        <w:t>: respuestas incorrectas, tiempo de respuesta &gt;5 segundos) para corregirlos inmediatamente.</w:t>
      </w:r>
    </w:p>
    <w:p w14:paraId="6BB6ACD4" w14:textId="77777777" w:rsidR="00F870F7" w:rsidRDefault="00F870F7" w:rsidP="00F870F7">
      <w:pPr>
        <w:pStyle w:val="Prrafodelista"/>
        <w:jc w:val="both"/>
        <w:rPr>
          <w:b/>
          <w:bCs/>
        </w:rPr>
      </w:pPr>
    </w:p>
    <w:p w14:paraId="73436E9F" w14:textId="53986059" w:rsidR="00F870F7" w:rsidRDefault="00F870F7" w:rsidP="00F870F7">
      <w:pPr>
        <w:pStyle w:val="Prrafodelista"/>
        <w:jc w:val="both"/>
        <w:rPr>
          <w:b/>
          <w:bCs/>
        </w:rPr>
      </w:pPr>
      <w:r w:rsidRPr="00F870F7">
        <w:rPr>
          <w:b/>
          <w:bCs/>
        </w:rPr>
        <w:t>Criterios de aceptación (HU</w:t>
      </w:r>
      <w:r>
        <w:rPr>
          <w:b/>
          <w:bCs/>
        </w:rPr>
        <w:t>2.4</w:t>
      </w:r>
      <w:r w:rsidRPr="00F870F7">
        <w:rPr>
          <w:b/>
          <w:bCs/>
        </w:rPr>
        <w:t>)</w:t>
      </w:r>
    </w:p>
    <w:p w14:paraId="23AB44B9" w14:textId="4E2364D0" w:rsidR="00F870F7" w:rsidRPr="00F870F7" w:rsidRDefault="00F870F7" w:rsidP="00F870F7">
      <w:pPr>
        <w:pStyle w:val="Prrafodelista"/>
        <w:numPr>
          <w:ilvl w:val="0"/>
          <w:numId w:val="22"/>
        </w:numPr>
        <w:jc w:val="both"/>
        <w:rPr>
          <w:bCs/>
        </w:rPr>
      </w:pPr>
      <w:r w:rsidRPr="00F870F7">
        <w:rPr>
          <w:bCs/>
        </w:rPr>
        <w:t xml:space="preserve">Mostrar un </w:t>
      </w:r>
      <w:proofErr w:type="spellStart"/>
      <w:r w:rsidRPr="00F870F7">
        <w:rPr>
          <w:bCs/>
        </w:rPr>
        <w:t>dashboard</w:t>
      </w:r>
      <w:proofErr w:type="spellEnd"/>
      <w:r w:rsidRPr="00F870F7">
        <w:rPr>
          <w:bCs/>
        </w:rPr>
        <w:t xml:space="preserve"> con métricas en tiempo real:</w:t>
      </w:r>
    </w:p>
    <w:p w14:paraId="27C70888" w14:textId="67001BEA" w:rsidR="00F870F7" w:rsidRPr="00F870F7" w:rsidRDefault="00F870F7" w:rsidP="00F870F7">
      <w:pPr>
        <w:pStyle w:val="Prrafodelista"/>
        <w:numPr>
          <w:ilvl w:val="0"/>
          <w:numId w:val="23"/>
        </w:numPr>
        <w:jc w:val="both"/>
        <w:rPr>
          <w:bCs/>
        </w:rPr>
      </w:pPr>
      <w:r w:rsidRPr="00F870F7">
        <w:rPr>
          <w:bCs/>
        </w:rPr>
        <w:t>Tasa de errores (</w:t>
      </w:r>
      <w:proofErr w:type="spellStart"/>
      <w:r w:rsidRPr="00F870F7">
        <w:rPr>
          <w:bCs/>
        </w:rPr>
        <w:t>ej</w:t>
      </w:r>
      <w:proofErr w:type="spellEnd"/>
      <w:r w:rsidRPr="00F870F7">
        <w:rPr>
          <w:bCs/>
        </w:rPr>
        <w:t>: "3% de respuestas incorrectas en las últimas 24h").</w:t>
      </w:r>
    </w:p>
    <w:p w14:paraId="07910B27" w14:textId="535C87EF" w:rsidR="00F870F7" w:rsidRPr="00F870F7" w:rsidRDefault="00F870F7" w:rsidP="00F870F7">
      <w:pPr>
        <w:pStyle w:val="Prrafodelista"/>
        <w:numPr>
          <w:ilvl w:val="0"/>
          <w:numId w:val="23"/>
        </w:numPr>
        <w:jc w:val="both"/>
        <w:rPr>
          <w:bCs/>
        </w:rPr>
      </w:pPr>
      <w:r w:rsidRPr="00F870F7">
        <w:rPr>
          <w:bCs/>
        </w:rPr>
        <w:t>Preguntas más frecuentes que generan fallos.</w:t>
      </w:r>
    </w:p>
    <w:p w14:paraId="6A348841" w14:textId="42D4ADF0" w:rsidR="00F870F7" w:rsidRPr="00F870F7" w:rsidRDefault="00F870F7" w:rsidP="00F870F7">
      <w:pPr>
        <w:pStyle w:val="Prrafodelista"/>
        <w:numPr>
          <w:ilvl w:val="0"/>
          <w:numId w:val="22"/>
        </w:numPr>
        <w:jc w:val="both"/>
        <w:rPr>
          <w:bCs/>
        </w:rPr>
      </w:pPr>
      <w:r w:rsidRPr="00F870F7">
        <w:rPr>
          <w:bCs/>
        </w:rPr>
        <w:t>Alertar al equipo si el chatbot supera un 2% de errores en una hora.</w:t>
      </w:r>
    </w:p>
    <w:p w14:paraId="17B52827" w14:textId="7C5C03F2" w:rsidR="00F870F7" w:rsidRPr="00F870F7" w:rsidRDefault="00F870F7" w:rsidP="00F870F7">
      <w:pPr>
        <w:pStyle w:val="Prrafodelista"/>
        <w:numPr>
          <w:ilvl w:val="0"/>
          <w:numId w:val="22"/>
        </w:numPr>
        <w:jc w:val="both"/>
        <w:rPr>
          <w:bCs/>
        </w:rPr>
      </w:pPr>
      <w:r w:rsidRPr="00F870F7">
        <w:rPr>
          <w:bCs/>
        </w:rPr>
        <w:t>Permitir pausar el chatbot automáticamente si la tasa de errores supera el 5%.</w:t>
      </w:r>
    </w:p>
    <w:p w14:paraId="5C603E50" w14:textId="77777777" w:rsidR="00F870F7" w:rsidRDefault="00F870F7" w:rsidP="00F870F7">
      <w:pPr>
        <w:pStyle w:val="Prrafodelista"/>
      </w:pPr>
    </w:p>
    <w:p w14:paraId="5E5959B0" w14:textId="77777777" w:rsidR="0009450C" w:rsidRPr="007149F8" w:rsidRDefault="0009450C" w:rsidP="0009450C">
      <w:pPr>
        <w:pStyle w:val="Prrafodelista"/>
      </w:pPr>
    </w:p>
    <w:p w14:paraId="2058A748" w14:textId="77777777" w:rsidR="00F870F7" w:rsidRDefault="006C0879" w:rsidP="00F870F7">
      <w:pPr>
        <w:pStyle w:val="Prrafodelista"/>
        <w:numPr>
          <w:ilvl w:val="0"/>
          <w:numId w:val="3"/>
        </w:numPr>
      </w:pPr>
      <w:r w:rsidRPr="007149F8">
        <w:rPr>
          <w:b/>
        </w:rPr>
        <w:t>HU2</w:t>
      </w:r>
      <w:r w:rsidR="006A0A91" w:rsidRPr="007149F8">
        <w:rPr>
          <w:b/>
        </w:rPr>
        <w:t>.</w:t>
      </w:r>
      <w:r w:rsidR="0009450C">
        <w:rPr>
          <w:b/>
        </w:rPr>
        <w:t>5</w:t>
      </w:r>
      <w:r w:rsidR="006A0A91" w:rsidRPr="007149F8">
        <w:rPr>
          <w:b/>
        </w:rPr>
        <w:t>:</w:t>
      </w:r>
      <w:r w:rsidR="007149F8" w:rsidRPr="007149F8">
        <w:t xml:space="preserve"> Como cliente, quiero que el chatbot maneje preguntas mal escritas (con errores ortográficos o sin contexto claro) sin fallar, para no frustrarme.</w:t>
      </w:r>
    </w:p>
    <w:p w14:paraId="1550E277" w14:textId="50877EE3" w:rsidR="00F870F7" w:rsidRPr="00F870F7" w:rsidRDefault="00F870F7" w:rsidP="00F870F7">
      <w:pPr>
        <w:pStyle w:val="Prrafodelista"/>
        <w:rPr>
          <w:b/>
        </w:rPr>
      </w:pPr>
      <w:r w:rsidRPr="00F870F7">
        <w:rPr>
          <w:b/>
          <w:bCs/>
        </w:rPr>
        <w:t>Criterios de aceptación (HU</w:t>
      </w:r>
      <w:r>
        <w:rPr>
          <w:b/>
          <w:bCs/>
        </w:rPr>
        <w:t>2</w:t>
      </w:r>
      <w:r w:rsidRPr="00F870F7">
        <w:rPr>
          <w:b/>
          <w:bCs/>
        </w:rPr>
        <w:t>.5)</w:t>
      </w:r>
    </w:p>
    <w:p w14:paraId="5E9607A5" w14:textId="3F8DA52C" w:rsidR="00F870F7" w:rsidRPr="00F870F7" w:rsidRDefault="00F870F7" w:rsidP="00F870F7">
      <w:pPr>
        <w:pStyle w:val="Prrafodelista"/>
        <w:numPr>
          <w:ilvl w:val="0"/>
          <w:numId w:val="21"/>
        </w:numPr>
        <w:jc w:val="both"/>
        <w:rPr>
          <w:bCs/>
        </w:rPr>
      </w:pPr>
      <w:r w:rsidRPr="00F870F7">
        <w:rPr>
          <w:rFonts w:hint="eastAsia"/>
          <w:bCs/>
        </w:rPr>
        <w:t>El chatbot debe entender variantes comunes de errores (</w:t>
      </w:r>
      <w:proofErr w:type="spellStart"/>
      <w:r w:rsidRPr="00F870F7">
        <w:rPr>
          <w:rFonts w:hint="eastAsia"/>
          <w:bCs/>
        </w:rPr>
        <w:t>ej</w:t>
      </w:r>
      <w:proofErr w:type="spellEnd"/>
      <w:r w:rsidRPr="00F870F7">
        <w:rPr>
          <w:rFonts w:hint="eastAsia"/>
          <w:bCs/>
        </w:rPr>
        <w:t>: "</w:t>
      </w:r>
      <w:proofErr w:type="spellStart"/>
      <w:r>
        <w:rPr>
          <w:bCs/>
        </w:rPr>
        <w:t>deb</w:t>
      </w:r>
      <w:r w:rsidRPr="00F870F7">
        <w:rPr>
          <w:bCs/>
        </w:rPr>
        <w:t>olución</w:t>
      </w:r>
      <w:proofErr w:type="spellEnd"/>
      <w:r w:rsidRPr="00F870F7">
        <w:rPr>
          <w:rFonts w:hint="eastAsia"/>
          <w:bCs/>
        </w:rPr>
        <w:t xml:space="preserve">" </w:t>
      </w:r>
      <w:r w:rsidRPr="00F870F7">
        <w:rPr>
          <w:rFonts w:hint="eastAsia"/>
          <w:bCs/>
        </w:rPr>
        <w:t>→</w:t>
      </w:r>
      <w:r w:rsidRPr="00F870F7">
        <w:rPr>
          <w:rFonts w:hint="eastAsia"/>
          <w:bCs/>
        </w:rPr>
        <w:t xml:space="preserve"> "devolución", "talla S" </w:t>
      </w:r>
      <w:r w:rsidRPr="00F870F7">
        <w:rPr>
          <w:rFonts w:hint="eastAsia"/>
          <w:bCs/>
        </w:rPr>
        <w:t>→</w:t>
      </w:r>
      <w:r w:rsidRPr="00F870F7">
        <w:rPr>
          <w:rFonts w:hint="eastAsia"/>
          <w:bCs/>
        </w:rPr>
        <w:t xml:space="preserve"> "talla pequeña").</w:t>
      </w:r>
    </w:p>
    <w:p w14:paraId="4EDE2AB2" w14:textId="79A4B70E" w:rsidR="00F870F7" w:rsidRPr="00F870F7" w:rsidRDefault="00F870F7" w:rsidP="00F870F7">
      <w:pPr>
        <w:pStyle w:val="Prrafodelista"/>
        <w:numPr>
          <w:ilvl w:val="0"/>
          <w:numId w:val="21"/>
        </w:numPr>
        <w:jc w:val="both"/>
        <w:rPr>
          <w:bCs/>
        </w:rPr>
      </w:pPr>
      <w:r w:rsidRPr="00F870F7">
        <w:rPr>
          <w:bCs/>
        </w:rPr>
        <w:t>Si la pregunta es ambigua (</w:t>
      </w:r>
      <w:proofErr w:type="spellStart"/>
      <w:r w:rsidRPr="00F870F7">
        <w:rPr>
          <w:bCs/>
        </w:rPr>
        <w:t>ej</w:t>
      </w:r>
      <w:proofErr w:type="spellEnd"/>
      <w:r w:rsidRPr="00F870F7">
        <w:rPr>
          <w:bCs/>
        </w:rPr>
        <w:t>: "¿Cómo funciona?"), pedir aclaración (</w:t>
      </w:r>
      <w:proofErr w:type="spellStart"/>
      <w:r w:rsidRPr="00F870F7">
        <w:rPr>
          <w:bCs/>
        </w:rPr>
        <w:t>ej</w:t>
      </w:r>
      <w:proofErr w:type="spellEnd"/>
      <w:r w:rsidRPr="00F870F7">
        <w:rPr>
          <w:bCs/>
        </w:rPr>
        <w:t>: "¿Te refieres a cómo comprar, devolver o pagar?").</w:t>
      </w:r>
    </w:p>
    <w:p w14:paraId="7B2D7B8D" w14:textId="3C18BE17" w:rsidR="00F870F7" w:rsidRPr="00F870F7" w:rsidRDefault="00F870F7" w:rsidP="00F870F7">
      <w:pPr>
        <w:pStyle w:val="Prrafodelista"/>
        <w:numPr>
          <w:ilvl w:val="0"/>
          <w:numId w:val="21"/>
        </w:numPr>
        <w:jc w:val="both"/>
        <w:rPr>
          <w:bCs/>
        </w:rPr>
      </w:pPr>
      <w:r w:rsidRPr="00F870F7">
        <w:rPr>
          <w:bCs/>
        </w:rPr>
        <w:t>Procesar correctamente al menos el 90% de preguntas con errores ortográficos (medido con pruebas A/B).</w:t>
      </w:r>
    </w:p>
    <w:p w14:paraId="6219DD6F" w14:textId="77777777" w:rsidR="00F870F7" w:rsidRPr="007149F8" w:rsidRDefault="00F870F7" w:rsidP="00F870F7">
      <w:pPr>
        <w:pStyle w:val="Prrafodelista"/>
      </w:pPr>
    </w:p>
    <w:p w14:paraId="6F88D163" w14:textId="446BE5BD" w:rsidR="006A0A91" w:rsidRDefault="006C0879" w:rsidP="007149F8">
      <w:pPr>
        <w:pStyle w:val="Prrafodelista"/>
        <w:numPr>
          <w:ilvl w:val="0"/>
          <w:numId w:val="3"/>
        </w:numPr>
      </w:pPr>
      <w:r w:rsidRPr="007149F8">
        <w:rPr>
          <w:b/>
        </w:rPr>
        <w:t>HU2</w:t>
      </w:r>
      <w:r w:rsidR="006A0A91" w:rsidRPr="007149F8">
        <w:rPr>
          <w:b/>
        </w:rPr>
        <w:t>.6:</w:t>
      </w:r>
      <w:r w:rsidR="007149F8" w:rsidRPr="007149F8">
        <w:t xml:space="preserve"> Como desarrollador, quiero ejecutar pruebas automatizadas diarias en el chatbot con casos extremos (</w:t>
      </w:r>
      <w:proofErr w:type="spellStart"/>
      <w:r w:rsidR="007149F8" w:rsidRPr="007149F8">
        <w:t>ej</w:t>
      </w:r>
      <w:proofErr w:type="spellEnd"/>
      <w:r w:rsidR="007149F8" w:rsidRPr="007149F8">
        <w:t>: preguntas en otros idiomas, mensajes vacíos, spam) para garantizar estabilidad.</w:t>
      </w:r>
    </w:p>
    <w:p w14:paraId="70727DE4" w14:textId="36F5C33D" w:rsidR="00F870F7" w:rsidRDefault="00F870F7" w:rsidP="00F870F7">
      <w:pPr>
        <w:pStyle w:val="Prrafodelista"/>
        <w:jc w:val="both"/>
        <w:rPr>
          <w:b/>
          <w:bCs/>
        </w:rPr>
      </w:pPr>
      <w:r w:rsidRPr="00F870F7">
        <w:rPr>
          <w:b/>
          <w:bCs/>
        </w:rPr>
        <w:t>Criterios de aceptación (HU</w:t>
      </w:r>
      <w:r>
        <w:rPr>
          <w:b/>
          <w:bCs/>
        </w:rPr>
        <w:t>2</w:t>
      </w:r>
      <w:r w:rsidRPr="00F870F7">
        <w:rPr>
          <w:b/>
          <w:bCs/>
        </w:rPr>
        <w:t>.6)</w:t>
      </w:r>
    </w:p>
    <w:p w14:paraId="0D4FC4F8" w14:textId="77777777" w:rsidR="00582BED" w:rsidRPr="00F870F7" w:rsidRDefault="00582BED" w:rsidP="00F870F7">
      <w:pPr>
        <w:pStyle w:val="Prrafodelista"/>
        <w:jc w:val="both"/>
        <w:rPr>
          <w:b/>
          <w:bCs/>
        </w:rPr>
      </w:pPr>
    </w:p>
    <w:p w14:paraId="02115B34" w14:textId="1EA5017D" w:rsidR="00F870F7" w:rsidRPr="00F870F7" w:rsidRDefault="00F870F7" w:rsidP="00F870F7">
      <w:pPr>
        <w:pStyle w:val="Prrafodelista"/>
        <w:numPr>
          <w:ilvl w:val="0"/>
          <w:numId w:val="20"/>
        </w:numPr>
        <w:jc w:val="both"/>
        <w:rPr>
          <w:bCs/>
        </w:rPr>
      </w:pPr>
      <w:r w:rsidRPr="00F870F7">
        <w:rPr>
          <w:bCs/>
        </w:rPr>
        <w:t xml:space="preserve">El chatbot debe mantener un </w:t>
      </w:r>
      <w:proofErr w:type="spellStart"/>
      <w:r w:rsidRPr="00F870F7">
        <w:rPr>
          <w:bCs/>
        </w:rPr>
        <w:t>uptime</w:t>
      </w:r>
      <w:proofErr w:type="spellEnd"/>
      <w:r w:rsidRPr="00F870F7">
        <w:rPr>
          <w:bCs/>
        </w:rPr>
        <w:t xml:space="preserve"> del 99.9% y responder "No puedo ayudarte con eso" en casos no cubiertos, sin colgarse.</w:t>
      </w:r>
    </w:p>
    <w:p w14:paraId="1D575F51" w14:textId="48440E59" w:rsidR="00F870F7" w:rsidRDefault="00F870F7" w:rsidP="00F870F7">
      <w:pPr>
        <w:pStyle w:val="Prrafodelista"/>
        <w:numPr>
          <w:ilvl w:val="0"/>
          <w:numId w:val="20"/>
        </w:numPr>
        <w:jc w:val="both"/>
        <w:rPr>
          <w:bCs/>
        </w:rPr>
      </w:pPr>
      <w:r w:rsidRPr="00F870F7">
        <w:rPr>
          <w:bCs/>
        </w:rPr>
        <w:t>Generar un reporte diario con fallos detectados para su corrección.</w:t>
      </w:r>
    </w:p>
    <w:p w14:paraId="75E74545" w14:textId="65914F6D" w:rsidR="00582BED" w:rsidRPr="00F870F7" w:rsidRDefault="00582BED" w:rsidP="00F870F7">
      <w:pPr>
        <w:pStyle w:val="Prrafodelista"/>
        <w:numPr>
          <w:ilvl w:val="0"/>
          <w:numId w:val="20"/>
        </w:numPr>
        <w:jc w:val="both"/>
        <w:rPr>
          <w:bCs/>
        </w:rPr>
      </w:pPr>
      <w:r>
        <w:t>Las pruebas automatizadas se ejecutan diariamente sin intervención manual.</w:t>
      </w:r>
    </w:p>
    <w:p w14:paraId="7A596CC8" w14:textId="77777777" w:rsidR="00F870F7" w:rsidRDefault="00F870F7" w:rsidP="00F870F7">
      <w:pPr>
        <w:pStyle w:val="Prrafodelista"/>
      </w:pPr>
    </w:p>
    <w:p w14:paraId="23CB5F6E" w14:textId="323FB73E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6D67BB">
        <w:rPr>
          <w:b/>
          <w:bCs/>
        </w:rPr>
        <w:t>3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chatbot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571B01F4" w:rsid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 w:rsidR="006D67BB">
        <w:rPr>
          <w:b/>
          <w:bCs/>
        </w:rPr>
        <w:t>3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>, quiero que el chatbot me dé opciones claras para elegir, como "consultar horarios" o "preguntar por cambios".</w:t>
      </w:r>
    </w:p>
    <w:p w14:paraId="4226C4B5" w14:textId="08C9899B" w:rsidR="006D67BB" w:rsidRDefault="006D67BB" w:rsidP="006D67BB">
      <w:pPr>
        <w:ind w:left="720"/>
        <w:jc w:val="both"/>
        <w:rPr>
          <w:b/>
          <w:bCs/>
        </w:rPr>
      </w:pPr>
      <w:r>
        <w:rPr>
          <w:b/>
          <w:bCs/>
        </w:rPr>
        <w:t>Criterios de aceptación (HU3.1)</w:t>
      </w:r>
    </w:p>
    <w:p w14:paraId="537F1586" w14:textId="39A966F8" w:rsidR="006D67BB" w:rsidRDefault="006D67BB" w:rsidP="006D67BB">
      <w:pPr>
        <w:pStyle w:val="Prrafodelista"/>
        <w:numPr>
          <w:ilvl w:val="0"/>
          <w:numId w:val="34"/>
        </w:numPr>
        <w:jc w:val="both"/>
      </w:pPr>
      <w:r>
        <w:t>El chatbot debe mostrar un menú de opciones predefinidas (</w:t>
      </w:r>
      <w:proofErr w:type="spellStart"/>
      <w:r>
        <w:t>ej</w:t>
      </w:r>
      <w:proofErr w:type="spellEnd"/>
      <w:r>
        <w:t>: botones con "Horarios de envío", "Políticas de devolución", "Consultar tallas") al iniciar la conversación.</w:t>
      </w:r>
    </w:p>
    <w:p w14:paraId="65D071B1" w14:textId="5AA97DA6" w:rsidR="006D67BB" w:rsidRDefault="006D67BB" w:rsidP="006D67BB">
      <w:pPr>
        <w:pStyle w:val="Prrafodelista"/>
        <w:numPr>
          <w:ilvl w:val="0"/>
          <w:numId w:val="34"/>
        </w:numPr>
        <w:jc w:val="both"/>
      </w:pPr>
      <w:r>
        <w:t>Si el cliente escribe una pregunta general (</w:t>
      </w:r>
      <w:proofErr w:type="spellStart"/>
      <w:r>
        <w:t>ej</w:t>
      </w:r>
      <w:proofErr w:type="spellEnd"/>
      <w:r>
        <w:t>: "¿Qué puedo hacer?"), el chatbot debe sugerir al menos 3 opciones relevantes basadas en las preguntas frecuentes.</w:t>
      </w:r>
    </w:p>
    <w:p w14:paraId="36B0A261" w14:textId="08A69036" w:rsidR="006D67BB" w:rsidRPr="00573E35" w:rsidRDefault="006D67BB" w:rsidP="006D67BB">
      <w:pPr>
        <w:pStyle w:val="Prrafodelista"/>
        <w:numPr>
          <w:ilvl w:val="0"/>
          <w:numId w:val="34"/>
        </w:numPr>
        <w:jc w:val="both"/>
      </w:pPr>
      <w:r>
        <w:t>Las opciones deben ser visibles en móvil y desktop, con diseño accesible (contraste de colores, tamaño de texto legible).</w:t>
      </w:r>
    </w:p>
    <w:p w14:paraId="703AC23E" w14:textId="17E2EF90" w:rsidR="00573E35" w:rsidRPr="006D67BB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 w:rsidR="006D67BB">
        <w:rPr>
          <w:b/>
          <w:bCs/>
        </w:rPr>
        <w:t>3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>, quiero planificar el orden de las respuestas del chatbot para que sea fácil de entender y usar.</w:t>
      </w:r>
    </w:p>
    <w:p w14:paraId="780D25E0" w14:textId="5DF44C3A" w:rsidR="006D67BB" w:rsidRDefault="006D67BB" w:rsidP="006D67BB">
      <w:pPr>
        <w:ind w:left="720"/>
        <w:jc w:val="both"/>
        <w:rPr>
          <w:b/>
          <w:bCs/>
        </w:rPr>
      </w:pPr>
      <w:r>
        <w:rPr>
          <w:b/>
          <w:bCs/>
        </w:rPr>
        <w:t>Criterios de aceptación (HU3.2)</w:t>
      </w:r>
    </w:p>
    <w:p w14:paraId="31BE8945" w14:textId="265D92AD" w:rsidR="006D67BB" w:rsidRPr="006D67BB" w:rsidRDefault="006D67BB" w:rsidP="006D67BB">
      <w:pPr>
        <w:pStyle w:val="Prrafodelista"/>
        <w:numPr>
          <w:ilvl w:val="0"/>
          <w:numId w:val="35"/>
        </w:numPr>
        <w:jc w:val="both"/>
        <w:rPr>
          <w:bCs/>
        </w:rPr>
      </w:pPr>
      <w:r w:rsidRPr="006D67BB">
        <w:rPr>
          <w:bCs/>
        </w:rPr>
        <w:lastRenderedPageBreak/>
        <w:t>El flujo de conversación debe seguir una estructura lógica:</w:t>
      </w:r>
    </w:p>
    <w:p w14:paraId="5086C47A" w14:textId="59E318A1" w:rsidR="006D67BB" w:rsidRPr="006D67BB" w:rsidRDefault="006D67BB" w:rsidP="006D67BB">
      <w:pPr>
        <w:pStyle w:val="Prrafodelista"/>
        <w:numPr>
          <w:ilvl w:val="0"/>
          <w:numId w:val="36"/>
        </w:numPr>
        <w:jc w:val="both"/>
        <w:rPr>
          <w:bCs/>
        </w:rPr>
      </w:pPr>
      <w:r w:rsidRPr="006D67BB">
        <w:rPr>
          <w:rFonts w:hint="eastAsia"/>
          <w:bCs/>
        </w:rPr>
        <w:t xml:space="preserve">Saludo inicial </w:t>
      </w:r>
      <w:r w:rsidRPr="006D67BB">
        <w:rPr>
          <w:rFonts w:hint="eastAsia"/>
          <w:bCs/>
        </w:rPr>
        <w:t>→</w:t>
      </w:r>
      <w:r w:rsidRPr="006D67BB">
        <w:rPr>
          <w:rFonts w:hint="eastAsia"/>
          <w:bCs/>
        </w:rPr>
        <w:t xml:space="preserve"> Opciones principales </w:t>
      </w:r>
      <w:r w:rsidRPr="006D67BB">
        <w:rPr>
          <w:rFonts w:hint="eastAsia"/>
          <w:bCs/>
        </w:rPr>
        <w:t>→</w:t>
      </w:r>
      <w:r w:rsidRPr="006D67BB">
        <w:rPr>
          <w:rFonts w:hint="eastAsia"/>
          <w:bCs/>
        </w:rPr>
        <w:t xml:space="preserve"> Sub-opciones según selección.</w:t>
      </w:r>
    </w:p>
    <w:p w14:paraId="07D2C181" w14:textId="194B0AF3" w:rsidR="006D67BB" w:rsidRPr="006D67BB" w:rsidRDefault="006D67BB" w:rsidP="006D67BB">
      <w:pPr>
        <w:pStyle w:val="Prrafodelista"/>
        <w:numPr>
          <w:ilvl w:val="0"/>
          <w:numId w:val="36"/>
        </w:numPr>
        <w:jc w:val="both"/>
        <w:rPr>
          <w:bCs/>
        </w:rPr>
      </w:pPr>
      <w:r w:rsidRPr="006D67BB">
        <w:rPr>
          <w:bCs/>
        </w:rPr>
        <w:t>Ejemplo: Si el cliente elige "Devoluciones", el chatbot debe guiarlo paso a paso (</w:t>
      </w:r>
      <w:proofErr w:type="spellStart"/>
      <w:r w:rsidRPr="006D67BB">
        <w:rPr>
          <w:bCs/>
        </w:rPr>
        <w:t>ej</w:t>
      </w:r>
      <w:proofErr w:type="spellEnd"/>
      <w:r w:rsidRPr="006D67BB">
        <w:rPr>
          <w:bCs/>
        </w:rPr>
        <w:t>: "¿Es por cambio de talla o reembolso?").</w:t>
      </w:r>
    </w:p>
    <w:p w14:paraId="71569E1F" w14:textId="7E79A255" w:rsidR="006D67BB" w:rsidRPr="006D67BB" w:rsidRDefault="006D67BB" w:rsidP="006D67BB">
      <w:pPr>
        <w:pStyle w:val="Prrafodelista"/>
        <w:numPr>
          <w:ilvl w:val="0"/>
          <w:numId w:val="35"/>
        </w:numPr>
        <w:jc w:val="both"/>
        <w:rPr>
          <w:bCs/>
        </w:rPr>
      </w:pPr>
      <w:r w:rsidRPr="006D67BB">
        <w:rPr>
          <w:bCs/>
        </w:rPr>
        <w:t xml:space="preserve">Validar con pruebas de usabilidad que al menos el 90% de los usuarios </w:t>
      </w:r>
      <w:proofErr w:type="spellStart"/>
      <w:r w:rsidRPr="006D67BB">
        <w:rPr>
          <w:bCs/>
        </w:rPr>
        <w:t>testers</w:t>
      </w:r>
      <w:proofErr w:type="spellEnd"/>
      <w:r w:rsidRPr="006D67BB">
        <w:rPr>
          <w:bCs/>
        </w:rPr>
        <w:t xml:space="preserve"> naveguen sin confusión.</w:t>
      </w:r>
    </w:p>
    <w:p w14:paraId="001D36F3" w14:textId="22FD0446" w:rsidR="006D67BB" w:rsidRPr="006D67BB" w:rsidRDefault="006D67BB" w:rsidP="006D67BB">
      <w:pPr>
        <w:pStyle w:val="Prrafodelista"/>
        <w:numPr>
          <w:ilvl w:val="0"/>
          <w:numId w:val="35"/>
        </w:numPr>
        <w:jc w:val="both"/>
        <w:rPr>
          <w:bCs/>
        </w:rPr>
      </w:pPr>
      <w:r w:rsidRPr="006D67BB">
        <w:rPr>
          <w:bCs/>
        </w:rPr>
        <w:t>Permitir volver al menú principal en cualquier momento con un comando como "Menú" o botón dedicado.</w:t>
      </w:r>
    </w:p>
    <w:p w14:paraId="5610BC77" w14:textId="66432AA7" w:rsid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 w:rsidR="006D67BB">
        <w:rPr>
          <w:b/>
          <w:bCs/>
        </w:rPr>
        <w:t>3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>, quiero agregar frases típicas como "¿Qué pasa si la ropa no me queda?" para que el chatbot sepa qué responder.</w:t>
      </w:r>
    </w:p>
    <w:p w14:paraId="39C82B33" w14:textId="58F37C05" w:rsidR="006D67BB" w:rsidRDefault="006D67BB" w:rsidP="006D67BB">
      <w:pPr>
        <w:ind w:left="720"/>
        <w:jc w:val="both"/>
        <w:rPr>
          <w:b/>
          <w:bCs/>
        </w:rPr>
      </w:pPr>
      <w:r>
        <w:rPr>
          <w:b/>
          <w:bCs/>
        </w:rPr>
        <w:t>Criterios de aceptación (HU3.3)</w:t>
      </w:r>
    </w:p>
    <w:p w14:paraId="41315444" w14:textId="4B9AB85D" w:rsidR="006D67BB" w:rsidRDefault="006D67BB" w:rsidP="006D67BB">
      <w:pPr>
        <w:pStyle w:val="Prrafodelista"/>
        <w:numPr>
          <w:ilvl w:val="0"/>
          <w:numId w:val="38"/>
        </w:numPr>
        <w:jc w:val="both"/>
      </w:pPr>
      <w:r>
        <w:t>El chatbot debe reconocer al menos 10 variantes de cada pregunta frecuente (</w:t>
      </w:r>
      <w:proofErr w:type="spellStart"/>
      <w:r>
        <w:t>ej</w:t>
      </w:r>
      <w:proofErr w:type="spellEnd"/>
      <w:r>
        <w:t>: "No me sirvió la talla", "Quiero cambiarlo", "¿Puedo devolverlo?").</w:t>
      </w:r>
    </w:p>
    <w:p w14:paraId="26398AF8" w14:textId="402C7F41" w:rsidR="006D67BB" w:rsidRDefault="006D67BB" w:rsidP="006D67BB">
      <w:pPr>
        <w:pStyle w:val="Prrafodelista"/>
        <w:numPr>
          <w:ilvl w:val="0"/>
          <w:numId w:val="38"/>
        </w:numPr>
        <w:jc w:val="both"/>
      </w:pPr>
      <w:r>
        <w:t xml:space="preserve">Las respuestas deben ser consistentes (misma información para todas las variantes) y basadas en las políticas reales de </w:t>
      </w:r>
      <w:proofErr w:type="spellStart"/>
      <w:r>
        <w:t>ModaClick</w:t>
      </w:r>
      <w:proofErr w:type="spellEnd"/>
      <w:r>
        <w:t>.</w:t>
      </w:r>
    </w:p>
    <w:p w14:paraId="0FE9AE5A" w14:textId="7EC3F316" w:rsidR="006D67BB" w:rsidRPr="00573E35" w:rsidRDefault="006D67BB" w:rsidP="006D67BB">
      <w:pPr>
        <w:pStyle w:val="Prrafodelista"/>
        <w:numPr>
          <w:ilvl w:val="0"/>
          <w:numId w:val="38"/>
        </w:numPr>
        <w:jc w:val="both"/>
      </w:pPr>
      <w:r>
        <w:t>Incluir un mecanismo de retroalimentación (</w:t>
      </w:r>
      <w:proofErr w:type="spellStart"/>
      <w:r>
        <w:t>ej</w:t>
      </w:r>
      <w:proofErr w:type="spellEnd"/>
      <w:r>
        <w:t>: botón de "¿Esta respuesta te ayudó?") para mejorar el entrenamiento.</w:t>
      </w:r>
    </w:p>
    <w:p w14:paraId="57865992" w14:textId="77777777" w:rsidR="006D67BB" w:rsidRPr="006D67BB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 w:rsidR="006D67BB">
        <w:rPr>
          <w:b/>
          <w:bCs/>
        </w:rPr>
        <w:t>3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>, quiero asegurarme de que el chatbot dé respuestas correctas sobre políticas de entrega y devolución</w:t>
      </w:r>
    </w:p>
    <w:p w14:paraId="5B1B0CD3" w14:textId="5181130F" w:rsidR="00573E35" w:rsidRDefault="006D67BB" w:rsidP="006D67BB">
      <w:pPr>
        <w:ind w:left="720"/>
        <w:jc w:val="both"/>
        <w:rPr>
          <w:b/>
          <w:bCs/>
        </w:rPr>
      </w:pPr>
      <w:r>
        <w:rPr>
          <w:b/>
          <w:bCs/>
        </w:rPr>
        <w:t>Criterios de aceptación (HU3.4)</w:t>
      </w:r>
    </w:p>
    <w:p w14:paraId="6BCCDA88" w14:textId="6F8C0568" w:rsidR="006D67BB" w:rsidRPr="006D67BB" w:rsidRDefault="006D67BB" w:rsidP="006D67BB">
      <w:pPr>
        <w:pStyle w:val="Prrafodelista"/>
        <w:numPr>
          <w:ilvl w:val="0"/>
          <w:numId w:val="39"/>
        </w:numPr>
        <w:jc w:val="both"/>
        <w:rPr>
          <w:bCs/>
        </w:rPr>
      </w:pPr>
      <w:r w:rsidRPr="006D67BB">
        <w:rPr>
          <w:bCs/>
        </w:rPr>
        <w:t xml:space="preserve">El chatbot debe validar su base de conocimiento contra el documento oficial de políticas de </w:t>
      </w:r>
      <w:proofErr w:type="spellStart"/>
      <w:r w:rsidRPr="006D67BB">
        <w:rPr>
          <w:bCs/>
        </w:rPr>
        <w:t>ModaClick</w:t>
      </w:r>
      <w:proofErr w:type="spellEnd"/>
      <w:r w:rsidRPr="006D67BB">
        <w:rPr>
          <w:bCs/>
        </w:rPr>
        <w:t xml:space="preserve"> (</w:t>
      </w:r>
      <w:proofErr w:type="spellStart"/>
      <w:r w:rsidRPr="006D67BB">
        <w:rPr>
          <w:bCs/>
        </w:rPr>
        <w:t>ej</w:t>
      </w:r>
      <w:proofErr w:type="spellEnd"/>
      <w:r w:rsidRPr="006D67BB">
        <w:rPr>
          <w:bCs/>
        </w:rPr>
        <w:t>: plazos de devolución, costos de envío).</w:t>
      </w:r>
    </w:p>
    <w:p w14:paraId="714E3B2C" w14:textId="5DDB96C4" w:rsidR="006D67BB" w:rsidRPr="006D67BB" w:rsidRDefault="006D67BB" w:rsidP="006D67BB">
      <w:pPr>
        <w:pStyle w:val="Prrafodelista"/>
        <w:numPr>
          <w:ilvl w:val="0"/>
          <w:numId w:val="39"/>
        </w:numPr>
        <w:jc w:val="both"/>
        <w:rPr>
          <w:bCs/>
        </w:rPr>
      </w:pPr>
      <w:r w:rsidRPr="006D67BB">
        <w:rPr>
          <w:bCs/>
        </w:rPr>
        <w:t>Si la política cambia, el chatbot debe actualizar sus respuestas en menos de 1 hora (mediante un panel de administración).</w:t>
      </w:r>
    </w:p>
    <w:p w14:paraId="5FC51737" w14:textId="6140FD85" w:rsidR="006D67BB" w:rsidRPr="006D67BB" w:rsidRDefault="006D67BB" w:rsidP="006D67BB">
      <w:pPr>
        <w:pStyle w:val="Prrafodelista"/>
        <w:numPr>
          <w:ilvl w:val="0"/>
          <w:numId w:val="39"/>
        </w:numPr>
        <w:jc w:val="both"/>
        <w:rPr>
          <w:bCs/>
        </w:rPr>
      </w:pPr>
      <w:r w:rsidRPr="006D67BB">
        <w:rPr>
          <w:bCs/>
        </w:rPr>
        <w:t>En caso de duda, el chatbot debe redirigir al cliente a la sección correspondiente del sitio web (</w:t>
      </w:r>
      <w:proofErr w:type="spellStart"/>
      <w:r w:rsidRPr="006D67BB">
        <w:rPr>
          <w:bCs/>
        </w:rPr>
        <w:t>ej</w:t>
      </w:r>
      <w:proofErr w:type="spellEnd"/>
      <w:r w:rsidRPr="006D67BB">
        <w:rPr>
          <w:bCs/>
        </w:rPr>
        <w:t>: enlace a "Términos y condiciones").</w:t>
      </w:r>
    </w:p>
    <w:p w14:paraId="291E7897" w14:textId="0B82EEA7" w:rsidR="00573E35" w:rsidRDefault="006D67BB" w:rsidP="00573E35">
      <w:pPr>
        <w:numPr>
          <w:ilvl w:val="0"/>
          <w:numId w:val="4"/>
        </w:numPr>
        <w:jc w:val="both"/>
      </w:pPr>
      <w:r>
        <w:rPr>
          <w:b/>
          <w:bCs/>
        </w:rPr>
        <w:t>HU3</w:t>
      </w:r>
      <w:r w:rsidR="00573E35" w:rsidRPr="00573E35">
        <w:rPr>
          <w:b/>
          <w:bCs/>
        </w:rPr>
        <w:t>.</w:t>
      </w:r>
      <w:r w:rsidR="00573E35">
        <w:rPr>
          <w:b/>
          <w:bCs/>
        </w:rPr>
        <w:t>5</w:t>
      </w:r>
      <w:r w:rsidR="00573E35" w:rsidRPr="00573E35">
        <w:rPr>
          <w:b/>
          <w:bCs/>
        </w:rPr>
        <w:t xml:space="preserve">: </w:t>
      </w:r>
      <w:r w:rsidR="00573E35" w:rsidRPr="00573E35">
        <w:t xml:space="preserve">Como </w:t>
      </w:r>
      <w:r w:rsidR="00573E35" w:rsidRPr="00573E35">
        <w:rPr>
          <w:i/>
          <w:iCs/>
        </w:rPr>
        <w:t>cliente</w:t>
      </w:r>
      <w:r w:rsidR="00573E35" w:rsidRPr="00573E35">
        <w:t>, quiero ver el chatbot disponible en la esquina del sitio web para poder hacer preguntas en cualquier momento.</w:t>
      </w:r>
    </w:p>
    <w:p w14:paraId="390A2235" w14:textId="098098C3" w:rsidR="006D67BB" w:rsidRDefault="006D67BB" w:rsidP="006D67BB">
      <w:pPr>
        <w:ind w:left="720"/>
        <w:jc w:val="both"/>
        <w:rPr>
          <w:b/>
          <w:bCs/>
        </w:rPr>
      </w:pPr>
      <w:r>
        <w:rPr>
          <w:b/>
          <w:bCs/>
        </w:rPr>
        <w:t>Criterios de aceptación (HU3.5)</w:t>
      </w:r>
    </w:p>
    <w:p w14:paraId="2D15A804" w14:textId="035CB86F" w:rsidR="006D67BB" w:rsidRDefault="006D67BB" w:rsidP="006D67BB">
      <w:pPr>
        <w:pStyle w:val="Prrafodelista"/>
        <w:numPr>
          <w:ilvl w:val="0"/>
          <w:numId w:val="40"/>
        </w:numPr>
        <w:jc w:val="both"/>
      </w:pPr>
      <w:r>
        <w:t>El chatbot debe mostrarse como un botón flotante en la esquina inferior derecha de todas las páginas del sitio web.</w:t>
      </w:r>
    </w:p>
    <w:p w14:paraId="2607E119" w14:textId="001A4F91" w:rsidR="006D67BB" w:rsidRDefault="006D67BB" w:rsidP="006D67BB">
      <w:pPr>
        <w:pStyle w:val="Prrafodelista"/>
        <w:numPr>
          <w:ilvl w:val="0"/>
          <w:numId w:val="40"/>
        </w:numPr>
        <w:jc w:val="both"/>
      </w:pPr>
      <w:r>
        <w:t>Debe activarse sin afectar la carga de la página (tiempo de aparición &lt;1 segundo).</w:t>
      </w:r>
    </w:p>
    <w:p w14:paraId="25712152" w14:textId="17533781" w:rsidR="006D67BB" w:rsidRPr="00573E35" w:rsidRDefault="006D67BB" w:rsidP="006D67BB">
      <w:pPr>
        <w:pStyle w:val="Prrafodelista"/>
        <w:numPr>
          <w:ilvl w:val="0"/>
          <w:numId w:val="40"/>
        </w:numPr>
        <w:jc w:val="both"/>
      </w:pPr>
      <w:r>
        <w:lastRenderedPageBreak/>
        <w:t>Opción para minimizar/cerrar el chat y conservar el historial al reabrir (</w:t>
      </w:r>
      <w:proofErr w:type="spellStart"/>
      <w:r>
        <w:t>ej</w:t>
      </w:r>
      <w:proofErr w:type="spellEnd"/>
      <w:r>
        <w:t>: usando cookies).</w:t>
      </w:r>
    </w:p>
    <w:p w14:paraId="00304A10" w14:textId="77777777" w:rsidR="006D67BB" w:rsidRPr="006D67BB" w:rsidRDefault="006D67BB" w:rsidP="00993C33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HU3</w:t>
      </w:r>
      <w:r w:rsidR="00573E35" w:rsidRPr="00573E35">
        <w:rPr>
          <w:b/>
          <w:bCs/>
        </w:rPr>
        <w:t>.</w:t>
      </w:r>
      <w:r w:rsidR="00573E35">
        <w:rPr>
          <w:b/>
          <w:bCs/>
        </w:rPr>
        <w:t>6</w:t>
      </w:r>
      <w:r w:rsidR="00573E35" w:rsidRPr="00573E35">
        <w:rPr>
          <w:b/>
          <w:bCs/>
        </w:rPr>
        <w:t xml:space="preserve">: </w:t>
      </w:r>
      <w:r w:rsidR="00573E35" w:rsidRPr="00573E35">
        <w:t xml:space="preserve">Como </w:t>
      </w:r>
      <w:r w:rsidR="00573E35" w:rsidRPr="00573E35">
        <w:rPr>
          <w:i/>
          <w:iCs/>
        </w:rPr>
        <w:t>técnico web</w:t>
      </w:r>
      <w:r w:rsidR="00573E35" w:rsidRPr="00573E35">
        <w:t>, quiero que el chatbot funcione sin afectar el diseño ni la velocidad del sitio.</w:t>
      </w:r>
    </w:p>
    <w:p w14:paraId="04ABAAF4" w14:textId="77777777" w:rsidR="006D67BB" w:rsidRDefault="006D67BB" w:rsidP="006D67BB">
      <w:pPr>
        <w:ind w:left="720"/>
        <w:jc w:val="both"/>
        <w:rPr>
          <w:b/>
          <w:bCs/>
        </w:rPr>
      </w:pPr>
      <w:r>
        <w:rPr>
          <w:b/>
          <w:bCs/>
        </w:rPr>
        <w:t>Criterios de aceptación (HU3.6)</w:t>
      </w:r>
    </w:p>
    <w:p w14:paraId="1A245169" w14:textId="29E64192" w:rsidR="006D67BB" w:rsidRDefault="006D67BB" w:rsidP="006D67BB">
      <w:pPr>
        <w:pStyle w:val="Prrafodelista"/>
        <w:numPr>
          <w:ilvl w:val="0"/>
          <w:numId w:val="41"/>
        </w:numPr>
        <w:jc w:val="both"/>
      </w:pPr>
      <w:r>
        <w:t>El chatbot debe integrarse mediante un script asíncrono que no bloquee la renderización del sitio.</w:t>
      </w:r>
    </w:p>
    <w:p w14:paraId="71E1D5D4" w14:textId="00312FCC" w:rsidR="006D67BB" w:rsidRDefault="006D67BB" w:rsidP="006D67BB">
      <w:pPr>
        <w:pStyle w:val="Prrafodelista"/>
        <w:numPr>
          <w:ilvl w:val="0"/>
          <w:numId w:val="41"/>
        </w:numPr>
        <w:jc w:val="both"/>
      </w:pPr>
      <w:r>
        <w:t xml:space="preserve">En pruebas de rendimiento (Google </w:t>
      </w:r>
      <w:proofErr w:type="spellStart"/>
      <w:r>
        <w:t>Lighthouse</w:t>
      </w:r>
      <w:proofErr w:type="spellEnd"/>
      <w:r>
        <w:t>), el sitio debe mantener:</w:t>
      </w:r>
    </w:p>
    <w:p w14:paraId="2D171BE3" w14:textId="7A034327" w:rsidR="006D67BB" w:rsidRDefault="006D67BB" w:rsidP="006D67BB">
      <w:pPr>
        <w:pStyle w:val="Prrafodelista"/>
        <w:numPr>
          <w:ilvl w:val="0"/>
          <w:numId w:val="42"/>
        </w:numPr>
        <w:jc w:val="both"/>
      </w:pPr>
      <w:r>
        <w:t>Puntuación &gt;90 en performance.</w:t>
      </w:r>
    </w:p>
    <w:p w14:paraId="0ACA5F26" w14:textId="6FD4B405" w:rsidR="006D67BB" w:rsidRDefault="006D67BB" w:rsidP="006D67BB">
      <w:pPr>
        <w:pStyle w:val="Prrafodelista"/>
        <w:numPr>
          <w:ilvl w:val="0"/>
          <w:numId w:val="42"/>
        </w:numPr>
        <w:jc w:val="both"/>
      </w:pPr>
      <w:r>
        <w:t>Tiempo de carga &lt;2 segundos en móvil.</w:t>
      </w:r>
    </w:p>
    <w:p w14:paraId="270B9273" w14:textId="77777777" w:rsidR="00E05FFC" w:rsidRPr="00E05FFC" w:rsidRDefault="006D67BB" w:rsidP="006D67BB">
      <w:pPr>
        <w:pStyle w:val="Prrafodelista"/>
        <w:numPr>
          <w:ilvl w:val="0"/>
          <w:numId w:val="41"/>
        </w:numPr>
        <w:jc w:val="both"/>
        <w:rPr>
          <w:b/>
          <w:bCs/>
        </w:rPr>
      </w:pPr>
      <w:r>
        <w:t xml:space="preserve">El diseño del chatbot debe ser </w:t>
      </w:r>
      <w:proofErr w:type="spellStart"/>
      <w:r>
        <w:t>responsive</w:t>
      </w:r>
      <w:proofErr w:type="spellEnd"/>
      <w:r>
        <w:t xml:space="preserve"> y coherente con la identidad visual de </w:t>
      </w:r>
      <w:proofErr w:type="spellStart"/>
      <w:r>
        <w:t>ModaClick</w:t>
      </w:r>
      <w:proofErr w:type="spellEnd"/>
      <w:r>
        <w:t xml:space="preserve"> (colores, tipografía).</w:t>
      </w:r>
    </w:p>
    <w:p w14:paraId="2CAF619E" w14:textId="77777777" w:rsidR="00E05FFC" w:rsidRDefault="00E05FFC" w:rsidP="00E05FFC">
      <w:pPr>
        <w:jc w:val="both"/>
      </w:pPr>
    </w:p>
    <w:p w14:paraId="51C524A1" w14:textId="5EF60522" w:rsidR="00E05FFC" w:rsidRDefault="00442670" w:rsidP="00E05FFC">
      <w:pPr>
        <w:jc w:val="both"/>
      </w:pPr>
      <w:r>
        <w:br w:type="page"/>
      </w:r>
    </w:p>
    <w:p w14:paraId="19ECED7D" w14:textId="2DFB9F25" w:rsidR="0028491A" w:rsidRPr="0028491A" w:rsidRDefault="00E05FFC" w:rsidP="0028491A">
      <w:pPr>
        <w:jc w:val="both"/>
        <w:rPr>
          <w:b/>
          <w:bCs/>
          <w:lang w:val="en-US"/>
        </w:rPr>
      </w:pPr>
      <w:r w:rsidRPr="00E05FFC">
        <w:rPr>
          <w:b/>
          <w:lang w:val="en-US"/>
        </w:rPr>
        <w:lastRenderedPageBreak/>
        <w:t>Work Breakdown Structure (WBS)</w:t>
      </w:r>
      <w:r>
        <w:rPr>
          <w:b/>
          <w:lang w:val="en-US"/>
        </w:rPr>
        <w:t xml:space="preserve"> </w:t>
      </w:r>
    </w:p>
    <w:p w14:paraId="5323D915" w14:textId="760787AD" w:rsidR="0028491A" w:rsidRPr="0028491A" w:rsidRDefault="0028491A" w:rsidP="00284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28491A">
        <w:rPr>
          <w:rFonts w:ascii="Times New Roman" w:eastAsia="Times New Roman" w:hAnsi="Times New Roman" w:cs="Times New Roman"/>
          <w:noProof/>
          <w:kern w:val="0"/>
          <w:lang w:eastAsia="es-BO"/>
          <w14:ligatures w14:val="none"/>
        </w:rPr>
        <w:drawing>
          <wp:inline distT="0" distB="0" distL="0" distR="0" wp14:anchorId="24971596" wp14:editId="7952AD83">
            <wp:extent cx="5448300" cy="5942113"/>
            <wp:effectExtent l="0" t="0" r="0" b="1905"/>
            <wp:docPr id="2" name="Imagen 2" descr="C:\Users\cjant\Desktop\DelaU\WBS_CHATBOT_MODA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ant\Desktop\DelaU\WBS_CHATBOT_MODA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3" t="11855" r="27850" b="2352"/>
                    <a:stretch/>
                  </pic:blipFill>
                  <pic:spPr bwMode="auto">
                    <a:xfrm>
                      <a:off x="0" y="0"/>
                      <a:ext cx="5478122" cy="597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B439B" w14:textId="01B256B1" w:rsidR="00E05FFC" w:rsidRPr="0028491A" w:rsidRDefault="00E05FFC" w:rsidP="00E05FFC">
      <w:pPr>
        <w:pStyle w:val="NormalWeb"/>
        <w:rPr>
          <w:lang w:val="en-US"/>
        </w:rPr>
      </w:pPr>
    </w:p>
    <w:p w14:paraId="64B6F9AF" w14:textId="121CC862" w:rsidR="00E05FFC" w:rsidRPr="0028491A" w:rsidRDefault="00E05FFC" w:rsidP="00E05FFC">
      <w:pPr>
        <w:pStyle w:val="NormalWeb"/>
        <w:rPr>
          <w:lang w:val="en-US"/>
        </w:rPr>
      </w:pPr>
    </w:p>
    <w:p w14:paraId="75401BB5" w14:textId="3773F33A" w:rsidR="00E05FFC" w:rsidRPr="0028491A" w:rsidRDefault="00E05FFC" w:rsidP="00E05FFC">
      <w:pPr>
        <w:pStyle w:val="NormalWeb"/>
        <w:rPr>
          <w:lang w:val="en-US"/>
        </w:rPr>
      </w:pPr>
    </w:p>
    <w:p w14:paraId="7646D74D" w14:textId="16BEA002" w:rsidR="00E05FFC" w:rsidRPr="0028491A" w:rsidRDefault="00E05FFC" w:rsidP="00E05FFC">
      <w:pPr>
        <w:pStyle w:val="NormalWeb"/>
        <w:rPr>
          <w:lang w:val="en-US"/>
        </w:rPr>
      </w:pPr>
    </w:p>
    <w:p w14:paraId="2A0D2A18" w14:textId="5614AB7E" w:rsidR="00E05FFC" w:rsidRPr="0028491A" w:rsidRDefault="00E05FFC" w:rsidP="00E05FFC">
      <w:pPr>
        <w:pStyle w:val="NormalWeb"/>
        <w:rPr>
          <w:lang w:val="en-US"/>
        </w:rPr>
      </w:pPr>
    </w:p>
    <w:p w14:paraId="286F91DC" w14:textId="5B3B74CB" w:rsidR="00E05FFC" w:rsidRPr="0028491A" w:rsidRDefault="00E05FFC" w:rsidP="00E05FFC">
      <w:pPr>
        <w:pStyle w:val="NormalWeb"/>
        <w:rPr>
          <w:lang w:val="en-US"/>
        </w:rPr>
      </w:pPr>
    </w:p>
    <w:p w14:paraId="59AD601B" w14:textId="504AEA46" w:rsidR="00122F74" w:rsidRDefault="00122F74">
      <w:pPr>
        <w:rPr>
          <w:lang w:val="en-US"/>
        </w:rPr>
        <w:sectPr w:rsidR="00122F74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B7F6CF" w14:textId="3F57D1CD" w:rsidR="00F4615A" w:rsidRPr="00F4615A" w:rsidRDefault="00F4615A">
      <w:pPr>
        <w:rPr>
          <w:b/>
          <w:lang w:val="en-US"/>
        </w:rPr>
      </w:pPr>
      <w:r>
        <w:rPr>
          <w:b/>
          <w:lang w:val="en-US"/>
        </w:rPr>
        <w:lastRenderedPageBreak/>
        <w:t>Diagrama de Gantt</w:t>
      </w:r>
    </w:p>
    <w:p w14:paraId="021163E4" w14:textId="09A89552" w:rsidR="00122F74" w:rsidRDefault="00F4615A" w:rsidP="00C45B7C">
      <w:pPr>
        <w:jc w:val="center"/>
        <w:sectPr w:rsidR="00122F74" w:rsidSect="00122F74">
          <w:pgSz w:w="20160" w:h="12240" w:orient="landscape" w:code="5"/>
          <w:pgMar w:top="1701" w:right="1417" w:bottom="1701" w:left="1417" w:header="708" w:footer="708" w:gutter="0"/>
          <w:cols w:space="708"/>
          <w:docGrid w:linePitch="360"/>
        </w:sectPr>
      </w:pPr>
      <w:r w:rsidRPr="00F4615A">
        <w:drawing>
          <wp:inline distT="0" distB="0" distL="0" distR="0" wp14:anchorId="689C45F4" wp14:editId="05D1449C">
            <wp:extent cx="8846820" cy="50060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50" cy="50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979A" w14:textId="2AAEED35" w:rsidR="00442670" w:rsidRDefault="00442670"/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Chatbot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>Mejorar la atención al cliente y optimizar los recursos humanos mediante la incorporación de un chatbot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Responsable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Responsable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Responsable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3993EBED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</w:t>
      </w:r>
      <w:r w:rsidR="00C77184">
        <w:t>Atender las consultas que el chatbot no pueda resolver.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T5. Definir en qué momentos y canales operará el chatbot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T6. Asignar responsables para revisar métricas semanales del chatbot.</w:t>
      </w:r>
    </w:p>
    <w:p w14:paraId="6C0C801E" w14:textId="3C2D0E39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T7.</w:t>
      </w:r>
      <w:r w:rsidR="00C77184">
        <w:t xml:space="preserve"> </w:t>
      </w:r>
      <w:r w:rsidR="00C77184" w:rsidRPr="00432D08">
        <w:t>Evaluar si el chatbot reduce el tiempo promedio de atención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T8. Recopilar comentarios de los clientes sobre la utilidad del chatbot.</w:t>
      </w:r>
    </w:p>
    <w:p w14:paraId="150FEE3D" w14:textId="2B455ECA" w:rsidR="00432D08" w:rsidRPr="00432D08" w:rsidRDefault="00432D08" w:rsidP="00C73E12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2A794404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T10.</w:t>
      </w:r>
      <w:r w:rsidR="00C77184">
        <w:t xml:space="preserve"> </w:t>
      </w:r>
      <w:r w:rsidR="00C77184" w:rsidRPr="00432D08">
        <w:t>Proponer mejoras al flujo de atención integrando el chatbot con promociones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T11. Diseñar la campaña de lanzamiento del chatbot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T12. Elaborar mensajes publicitarios amigables para explicar el uso del chatbot.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05C7E8AF" w14:textId="0CE52BD4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C77184">
        <w:t>Medir el impacto de la campaña de lanzamiento en tráfico y atención.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>T15. Ajustar las estrategias de marketing según el comportamiento de los usuarios con el chatbot.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063091A8" w:rsidR="00100AA3" w:rsidRDefault="002B73F1" w:rsidP="00100AA3">
      <w:pPr>
        <w:pStyle w:val="Prrafodelista"/>
        <w:numPr>
          <w:ilvl w:val="0"/>
          <w:numId w:val="10"/>
        </w:numPr>
        <w:jc w:val="both"/>
      </w:pPr>
      <w:r w:rsidRPr="00432D08">
        <w:t>Atender las consultas que el chatbot no pueda resolver</w:t>
      </w:r>
      <w:r w:rsidR="00C77184">
        <w:t>: T4</w:t>
      </w:r>
    </w:p>
    <w:p w14:paraId="416D22AF" w14:textId="3D6C7E28" w:rsidR="00F4572C" w:rsidRDefault="00F4572C" w:rsidP="00100AA3">
      <w:pPr>
        <w:pStyle w:val="Prrafodelista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  <w:r w:rsidR="00C77184">
        <w:t>: T13</w:t>
      </w:r>
    </w:p>
    <w:p w14:paraId="4457BE3D" w14:textId="4DE47E40" w:rsidR="00F67731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>Evaluar si el chatbot reduce el tiempo promedio de atención</w:t>
      </w:r>
      <w:r w:rsidR="00C77184">
        <w:t>: T7</w:t>
      </w:r>
    </w:p>
    <w:p w14:paraId="5B6190AA" w14:textId="39C0BF02" w:rsidR="00F4572C" w:rsidRDefault="00F4572C" w:rsidP="00F4572C">
      <w:pPr>
        <w:pStyle w:val="Prrafodelista"/>
        <w:numPr>
          <w:ilvl w:val="0"/>
          <w:numId w:val="10"/>
        </w:numPr>
        <w:jc w:val="both"/>
      </w:pPr>
      <w:r w:rsidRPr="00432D08">
        <w:t>Proponer mejoras al flujo de atención integrando el chatbot con promociones</w:t>
      </w:r>
      <w:r w:rsidR="00C77184">
        <w:t>: T10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identifica las consultas más frecuentes y define la operación del chatbot.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Configuración operativa del chatbot</w:t>
      </w:r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FF69788" w14:textId="4BF6ECF4" w:rsidR="00442670" w:rsidRDefault="00442670" w:rsidP="00476114">
      <w:pPr>
        <w:jc w:val="both"/>
      </w:pPr>
    </w:p>
    <w:p w14:paraId="5AED1791" w14:textId="54AE0817" w:rsidR="00BD3942" w:rsidRDefault="00BD3942" w:rsidP="00476114">
      <w:pPr>
        <w:jc w:val="both"/>
      </w:pPr>
    </w:p>
    <w:p w14:paraId="33794235" w14:textId="4DEDBBA7" w:rsidR="00BD3942" w:rsidRDefault="00BD3942" w:rsidP="00476114">
      <w:pPr>
        <w:jc w:val="both"/>
      </w:pPr>
    </w:p>
    <w:p w14:paraId="3444CBB0" w14:textId="4E46E67E" w:rsidR="00BD3942" w:rsidRDefault="00BD3942" w:rsidP="00476114">
      <w:pPr>
        <w:jc w:val="both"/>
      </w:pPr>
    </w:p>
    <w:p w14:paraId="11055B86" w14:textId="1594DECD" w:rsidR="00BD3942" w:rsidRDefault="00BD3942" w:rsidP="00476114">
      <w:pPr>
        <w:jc w:val="both"/>
      </w:pPr>
    </w:p>
    <w:p w14:paraId="0B341E04" w14:textId="69703420" w:rsidR="00BD3942" w:rsidRDefault="00BD3942" w:rsidP="00476114">
      <w:pPr>
        <w:jc w:val="both"/>
      </w:pPr>
    </w:p>
    <w:p w14:paraId="108CA411" w14:textId="7E7EDDFD" w:rsidR="00BD3942" w:rsidRDefault="00BD3942" w:rsidP="00476114">
      <w:pPr>
        <w:jc w:val="both"/>
      </w:pPr>
    </w:p>
    <w:p w14:paraId="64172D7E" w14:textId="68391AE8" w:rsidR="00BD3942" w:rsidRDefault="00BD3942" w:rsidP="00476114">
      <w:pPr>
        <w:jc w:val="both"/>
      </w:pPr>
    </w:p>
    <w:p w14:paraId="71CA11D7" w14:textId="3E85EF03" w:rsidR="00BD3942" w:rsidRDefault="00BD3942" w:rsidP="00476114">
      <w:pPr>
        <w:jc w:val="both"/>
        <w:rPr>
          <w:b/>
        </w:rPr>
      </w:pPr>
      <w:r>
        <w:rPr>
          <w:b/>
        </w:rPr>
        <w:lastRenderedPageBreak/>
        <w:t>Diagrama de procesos con carriles</w:t>
      </w:r>
      <w:r w:rsidR="00125EA1">
        <w:rPr>
          <w:b/>
        </w:rPr>
        <w:t xml:space="preserve"> </w:t>
      </w:r>
      <w:proofErr w:type="spellStart"/>
      <w:r w:rsidR="00125EA1">
        <w:rPr>
          <w:b/>
        </w:rPr>
        <w:t>ModaClick</w:t>
      </w:r>
      <w:proofErr w:type="spellEnd"/>
    </w:p>
    <w:p w14:paraId="040E49D8" w14:textId="3291BAF0" w:rsidR="00125EA1" w:rsidRPr="00BD3942" w:rsidRDefault="00125EA1" w:rsidP="00476114">
      <w:pPr>
        <w:jc w:val="both"/>
        <w:rPr>
          <w:b/>
        </w:rPr>
      </w:pPr>
      <w:r w:rsidRPr="00125EA1">
        <w:rPr>
          <w:b/>
        </w:rPr>
        <w:drawing>
          <wp:inline distT="0" distB="0" distL="0" distR="0" wp14:anchorId="1BBD5E89" wp14:editId="77777E45">
            <wp:extent cx="5400040" cy="2592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8AEAD" w14:textId="77777777" w:rsidR="00AA6E7C" w:rsidRDefault="00AA6E7C" w:rsidP="008600FF">
      <w:pPr>
        <w:spacing w:after="0" w:line="240" w:lineRule="auto"/>
      </w:pPr>
      <w:r>
        <w:separator/>
      </w:r>
    </w:p>
  </w:endnote>
  <w:endnote w:type="continuationSeparator" w:id="0">
    <w:p w14:paraId="14352E9C" w14:textId="77777777" w:rsidR="00AA6E7C" w:rsidRDefault="00AA6E7C" w:rsidP="0086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Mincho">
    <w:altName w:val="Yu Gothic UI"/>
    <w:charset w:val="80"/>
    <w:family w:val="roman"/>
    <w:pitch w:val="variable"/>
    <w:sig w:usb0="00000287" w:usb1="08070000" w:usb2="00000010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AEC15" w14:textId="77777777" w:rsidR="00AA6E7C" w:rsidRDefault="00AA6E7C" w:rsidP="008600FF">
      <w:pPr>
        <w:spacing w:after="0" w:line="240" w:lineRule="auto"/>
      </w:pPr>
      <w:r>
        <w:separator/>
      </w:r>
    </w:p>
  </w:footnote>
  <w:footnote w:type="continuationSeparator" w:id="0">
    <w:p w14:paraId="3501B60F" w14:textId="77777777" w:rsidR="00AA6E7C" w:rsidRDefault="00AA6E7C" w:rsidP="0086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E1EF" w14:textId="1E02C5A4" w:rsidR="00125EA1" w:rsidRDefault="00125EA1">
    <w:pPr>
      <w:pStyle w:val="Encabezado"/>
    </w:pPr>
    <w:r>
      <w:t>Steven Cuellar Justiniano</w:t>
    </w:r>
  </w:p>
  <w:p w14:paraId="6B64E9F6" w14:textId="77777777" w:rsidR="00125EA1" w:rsidRDefault="00125E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4C6"/>
    <w:multiLevelType w:val="hybridMultilevel"/>
    <w:tmpl w:val="459AA89A"/>
    <w:lvl w:ilvl="0" w:tplc="4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854577"/>
    <w:multiLevelType w:val="hybridMultilevel"/>
    <w:tmpl w:val="73002A78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F4AF9"/>
    <w:multiLevelType w:val="hybridMultilevel"/>
    <w:tmpl w:val="EE027AD4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F47A0"/>
    <w:multiLevelType w:val="hybridMultilevel"/>
    <w:tmpl w:val="FDCACEC0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AD1DB3"/>
    <w:multiLevelType w:val="hybridMultilevel"/>
    <w:tmpl w:val="13B422DE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D82A7E"/>
    <w:multiLevelType w:val="hybridMultilevel"/>
    <w:tmpl w:val="DB921B86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A70BB"/>
    <w:multiLevelType w:val="hybridMultilevel"/>
    <w:tmpl w:val="F7C4DD7A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5C5418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229FB"/>
    <w:multiLevelType w:val="multilevel"/>
    <w:tmpl w:val="2324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3768"/>
    <w:multiLevelType w:val="hybridMultilevel"/>
    <w:tmpl w:val="975AD70E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D40905"/>
    <w:multiLevelType w:val="hybridMultilevel"/>
    <w:tmpl w:val="7A36C9FA"/>
    <w:lvl w:ilvl="0" w:tplc="8604E8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66D0B"/>
    <w:multiLevelType w:val="hybridMultilevel"/>
    <w:tmpl w:val="07C80826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1B7DE6"/>
    <w:multiLevelType w:val="hybridMultilevel"/>
    <w:tmpl w:val="09AEAEFE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4A6CC4"/>
    <w:multiLevelType w:val="hybridMultilevel"/>
    <w:tmpl w:val="C352BC04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67191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F5AEF"/>
    <w:multiLevelType w:val="hybridMultilevel"/>
    <w:tmpl w:val="9170DCA0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3F3B5E"/>
    <w:multiLevelType w:val="hybridMultilevel"/>
    <w:tmpl w:val="A97EBBF2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4319CD"/>
    <w:multiLevelType w:val="hybridMultilevel"/>
    <w:tmpl w:val="2B1AEE2C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C0C5B"/>
    <w:multiLevelType w:val="multilevel"/>
    <w:tmpl w:val="7D2C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12248C"/>
    <w:multiLevelType w:val="hybridMultilevel"/>
    <w:tmpl w:val="88F6A9F8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615724"/>
    <w:multiLevelType w:val="hybridMultilevel"/>
    <w:tmpl w:val="71C04D9C"/>
    <w:lvl w:ilvl="0" w:tplc="8604E88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B85F33"/>
    <w:multiLevelType w:val="hybridMultilevel"/>
    <w:tmpl w:val="DE2E4922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46C85"/>
    <w:multiLevelType w:val="hybridMultilevel"/>
    <w:tmpl w:val="7974C3D8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3CC0865"/>
    <w:multiLevelType w:val="hybridMultilevel"/>
    <w:tmpl w:val="6B621BD8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FE0D6E"/>
    <w:multiLevelType w:val="hybridMultilevel"/>
    <w:tmpl w:val="C4128A20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2E4E29"/>
    <w:multiLevelType w:val="hybridMultilevel"/>
    <w:tmpl w:val="C5841404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EF6223"/>
    <w:multiLevelType w:val="hybridMultilevel"/>
    <w:tmpl w:val="3E98A5CA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A3722B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F19B5"/>
    <w:multiLevelType w:val="hybridMultilevel"/>
    <w:tmpl w:val="CC1E3BF2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B11B7E"/>
    <w:multiLevelType w:val="hybridMultilevel"/>
    <w:tmpl w:val="F0F6A55C"/>
    <w:lvl w:ilvl="0" w:tplc="4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0C11FC"/>
    <w:multiLevelType w:val="hybridMultilevel"/>
    <w:tmpl w:val="42F4DB3C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5033FE"/>
    <w:multiLevelType w:val="hybridMultilevel"/>
    <w:tmpl w:val="8416AB26"/>
    <w:lvl w:ilvl="0" w:tplc="8604E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30"/>
  </w:num>
  <w:num w:numId="5">
    <w:abstractNumId w:val="29"/>
  </w:num>
  <w:num w:numId="6">
    <w:abstractNumId w:val="19"/>
  </w:num>
  <w:num w:numId="7">
    <w:abstractNumId w:val="33"/>
  </w:num>
  <w:num w:numId="8">
    <w:abstractNumId w:val="28"/>
  </w:num>
  <w:num w:numId="9">
    <w:abstractNumId w:val="22"/>
  </w:num>
  <w:num w:numId="10">
    <w:abstractNumId w:val="2"/>
  </w:num>
  <w:num w:numId="11">
    <w:abstractNumId w:val="26"/>
  </w:num>
  <w:num w:numId="12">
    <w:abstractNumId w:val="9"/>
  </w:num>
  <w:num w:numId="13">
    <w:abstractNumId w:val="37"/>
  </w:num>
  <w:num w:numId="14">
    <w:abstractNumId w:val="16"/>
  </w:num>
  <w:num w:numId="15">
    <w:abstractNumId w:val="24"/>
  </w:num>
  <w:num w:numId="16">
    <w:abstractNumId w:val="36"/>
  </w:num>
  <w:num w:numId="17">
    <w:abstractNumId w:val="8"/>
  </w:num>
  <w:num w:numId="18">
    <w:abstractNumId w:val="32"/>
  </w:num>
  <w:num w:numId="19">
    <w:abstractNumId w:val="17"/>
  </w:num>
  <w:num w:numId="20">
    <w:abstractNumId w:val="35"/>
  </w:num>
  <w:num w:numId="21">
    <w:abstractNumId w:val="7"/>
  </w:num>
  <w:num w:numId="22">
    <w:abstractNumId w:val="38"/>
  </w:num>
  <w:num w:numId="23">
    <w:abstractNumId w:val="31"/>
  </w:num>
  <w:num w:numId="24">
    <w:abstractNumId w:val="27"/>
  </w:num>
  <w:num w:numId="25">
    <w:abstractNumId w:val="18"/>
  </w:num>
  <w:num w:numId="26">
    <w:abstractNumId w:val="12"/>
  </w:num>
  <w:num w:numId="27">
    <w:abstractNumId w:val="14"/>
  </w:num>
  <w:num w:numId="28">
    <w:abstractNumId w:val="25"/>
  </w:num>
  <w:num w:numId="29">
    <w:abstractNumId w:val="23"/>
  </w:num>
  <w:num w:numId="30">
    <w:abstractNumId w:val="13"/>
  </w:num>
  <w:num w:numId="31">
    <w:abstractNumId w:val="1"/>
  </w:num>
  <w:num w:numId="32">
    <w:abstractNumId w:val="41"/>
  </w:num>
  <w:num w:numId="33">
    <w:abstractNumId w:val="0"/>
  </w:num>
  <w:num w:numId="34">
    <w:abstractNumId w:val="40"/>
  </w:num>
  <w:num w:numId="35">
    <w:abstractNumId w:val="34"/>
  </w:num>
  <w:num w:numId="36">
    <w:abstractNumId w:val="21"/>
  </w:num>
  <w:num w:numId="37">
    <w:abstractNumId w:val="3"/>
  </w:num>
  <w:num w:numId="38">
    <w:abstractNumId w:val="11"/>
  </w:num>
  <w:num w:numId="39">
    <w:abstractNumId w:val="6"/>
  </w:num>
  <w:num w:numId="40">
    <w:abstractNumId w:val="5"/>
  </w:num>
  <w:num w:numId="41">
    <w:abstractNumId w:val="15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9B"/>
    <w:rsid w:val="0009450C"/>
    <w:rsid w:val="00100AA3"/>
    <w:rsid w:val="00122F74"/>
    <w:rsid w:val="00125EA1"/>
    <w:rsid w:val="00165E9E"/>
    <w:rsid w:val="001757F7"/>
    <w:rsid w:val="001C12B8"/>
    <w:rsid w:val="00203418"/>
    <w:rsid w:val="00214AA7"/>
    <w:rsid w:val="0028491A"/>
    <w:rsid w:val="002A2380"/>
    <w:rsid w:val="002B73F1"/>
    <w:rsid w:val="0036159B"/>
    <w:rsid w:val="003D0FED"/>
    <w:rsid w:val="00432D08"/>
    <w:rsid w:val="00442670"/>
    <w:rsid w:val="004635F3"/>
    <w:rsid w:val="00476114"/>
    <w:rsid w:val="004F6228"/>
    <w:rsid w:val="00544AA4"/>
    <w:rsid w:val="00573E35"/>
    <w:rsid w:val="00581C45"/>
    <w:rsid w:val="00582BED"/>
    <w:rsid w:val="005C7441"/>
    <w:rsid w:val="006954DC"/>
    <w:rsid w:val="006A0A91"/>
    <w:rsid w:val="006C0879"/>
    <w:rsid w:val="006D67BB"/>
    <w:rsid w:val="007149F8"/>
    <w:rsid w:val="00805A07"/>
    <w:rsid w:val="008600FF"/>
    <w:rsid w:val="008D3DF8"/>
    <w:rsid w:val="008E7EBC"/>
    <w:rsid w:val="0091328B"/>
    <w:rsid w:val="009441FC"/>
    <w:rsid w:val="00993C33"/>
    <w:rsid w:val="00AA6E7C"/>
    <w:rsid w:val="00B41EE3"/>
    <w:rsid w:val="00BD3942"/>
    <w:rsid w:val="00C45B7C"/>
    <w:rsid w:val="00C65F8C"/>
    <w:rsid w:val="00C73E12"/>
    <w:rsid w:val="00C77184"/>
    <w:rsid w:val="00D07A99"/>
    <w:rsid w:val="00D8317A"/>
    <w:rsid w:val="00DA3D78"/>
    <w:rsid w:val="00DC6DA5"/>
    <w:rsid w:val="00E05FFC"/>
    <w:rsid w:val="00F2731B"/>
    <w:rsid w:val="00F4572C"/>
    <w:rsid w:val="00F4615A"/>
    <w:rsid w:val="00F67731"/>
    <w:rsid w:val="00F758A4"/>
    <w:rsid w:val="00F870F7"/>
    <w:rsid w:val="00F9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  <w:style w:type="paragraph" w:customStyle="1" w:styleId="ds-markdown-paragraph">
    <w:name w:val="ds-markdown-paragraph"/>
    <w:basedOn w:val="Normal"/>
    <w:rsid w:val="00C6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6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0FF"/>
  </w:style>
  <w:style w:type="paragraph" w:styleId="Piedepgina">
    <w:name w:val="footer"/>
    <w:basedOn w:val="Normal"/>
    <w:link w:val="PiedepginaCar"/>
    <w:uiPriority w:val="99"/>
    <w:unhideWhenUsed/>
    <w:rsid w:val="0086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2161</Words>
  <Characters>11889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Herlan David Suarez Antelo</cp:lastModifiedBy>
  <cp:revision>8</cp:revision>
  <dcterms:created xsi:type="dcterms:W3CDTF">2025-05-21T06:18:00Z</dcterms:created>
  <dcterms:modified xsi:type="dcterms:W3CDTF">2025-05-22T02:23:00Z</dcterms:modified>
</cp:coreProperties>
</file>