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1FBA" w14:textId="79DF5826" w:rsidR="00F15C5C" w:rsidRDefault="00713937" w:rsidP="00713937">
      <w:pPr>
        <w:spacing w:after="0"/>
        <w:jc w:val="center"/>
        <w:rPr>
          <w:b/>
          <w:bCs/>
          <w:sz w:val="36"/>
          <w:szCs w:val="36"/>
        </w:rPr>
      </w:pPr>
      <w:r w:rsidRPr="00713937">
        <w:rPr>
          <w:b/>
          <w:bCs/>
          <w:sz w:val="36"/>
          <w:szCs w:val="36"/>
        </w:rPr>
        <w:t xml:space="preserve">Section </w:t>
      </w:r>
      <w:r w:rsidR="00F524C2">
        <w:rPr>
          <w:b/>
          <w:bCs/>
          <w:sz w:val="36"/>
          <w:szCs w:val="36"/>
        </w:rPr>
        <w:t>8</w:t>
      </w:r>
      <w:r w:rsidRPr="00713937">
        <w:rPr>
          <w:b/>
          <w:bCs/>
          <w:sz w:val="36"/>
          <w:szCs w:val="36"/>
        </w:rPr>
        <w:t xml:space="preserve">: </w:t>
      </w:r>
      <w:r w:rsidR="00F524C2">
        <w:rPr>
          <w:b/>
          <w:bCs/>
          <w:sz w:val="36"/>
          <w:szCs w:val="36"/>
        </w:rPr>
        <w:t>Object Oriented Programming</w:t>
      </w:r>
    </w:p>
    <w:p w14:paraId="1CC022E7" w14:textId="1207AD32" w:rsidR="00713937" w:rsidRDefault="00713937" w:rsidP="00713937">
      <w:pPr>
        <w:spacing w:after="0"/>
        <w:rPr>
          <w:b/>
          <w:bCs/>
          <w:sz w:val="28"/>
          <w:szCs w:val="28"/>
        </w:rPr>
      </w:pPr>
    </w:p>
    <w:p w14:paraId="4B8C1042" w14:textId="6FD7E298" w:rsidR="00713937" w:rsidRDefault="00DE1164" w:rsidP="007139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524C2">
        <w:rPr>
          <w:b/>
          <w:bCs/>
          <w:sz w:val="28"/>
          <w:szCs w:val="28"/>
        </w:rPr>
        <w:t>2</w:t>
      </w:r>
      <w:r w:rsidR="00713937">
        <w:rPr>
          <w:b/>
          <w:bCs/>
          <w:sz w:val="28"/>
          <w:szCs w:val="28"/>
        </w:rPr>
        <w:t>.02.</w:t>
      </w:r>
    </w:p>
    <w:p w14:paraId="0E285C28" w14:textId="46361502" w:rsidR="00F524C2" w:rsidRDefault="00F524C2" w:rsidP="00713937">
      <w:pPr>
        <w:spacing w:after="0"/>
        <w:rPr>
          <w:b/>
          <w:bCs/>
          <w:sz w:val="28"/>
          <w:szCs w:val="28"/>
        </w:rPr>
      </w:pPr>
      <w:r w:rsidRPr="00F524C2">
        <w:rPr>
          <w:b/>
          <w:bCs/>
          <w:sz w:val="28"/>
          <w:szCs w:val="28"/>
        </w:rPr>
        <w:t xml:space="preserve">68. Object Oriented Programming </w:t>
      </w:r>
      <w:r>
        <w:rPr>
          <w:b/>
          <w:bCs/>
          <w:sz w:val="28"/>
          <w:szCs w:val="28"/>
        </w:rPr>
        <w:t>–</w:t>
      </w:r>
      <w:r w:rsidRPr="00F524C2">
        <w:rPr>
          <w:b/>
          <w:bCs/>
          <w:sz w:val="28"/>
          <w:szCs w:val="28"/>
        </w:rPr>
        <w:t xml:space="preserve"> Introduction</w:t>
      </w:r>
    </w:p>
    <w:p w14:paraId="3ADDCF05" w14:textId="472C63DF" w:rsidR="00DE1164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proofErr w:type="gramStart"/>
      <w:r>
        <w:rPr>
          <w:sz w:val="24"/>
          <w:szCs w:val="24"/>
        </w:rPr>
        <w:t>NameOfClass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5F27C8EE" w14:textId="5B13A23D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def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_(</w:t>
      </w:r>
      <w:proofErr w:type="gramEnd"/>
      <w:r>
        <w:rPr>
          <w:sz w:val="24"/>
          <w:szCs w:val="24"/>
        </w:rPr>
        <w:t>self, param1, param2):</w:t>
      </w:r>
    </w:p>
    <w:p w14:paraId="56CC0A89" w14:textId="180C83C8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self.param</w:t>
      </w:r>
      <w:proofErr w:type="gramEnd"/>
      <w:r>
        <w:rPr>
          <w:sz w:val="24"/>
          <w:szCs w:val="24"/>
        </w:rPr>
        <w:t>1 = param1</w:t>
      </w:r>
    </w:p>
    <w:p w14:paraId="365464F3" w14:textId="2D983F03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self.param</w:t>
      </w:r>
      <w:proofErr w:type="gramEnd"/>
      <w:r>
        <w:rPr>
          <w:sz w:val="24"/>
          <w:szCs w:val="24"/>
        </w:rPr>
        <w:t>2 = param2</w:t>
      </w:r>
    </w:p>
    <w:p w14:paraId="2BBAC996" w14:textId="37D43EE2" w:rsidR="00F524C2" w:rsidRDefault="00F524C2" w:rsidP="00DE1164">
      <w:pPr>
        <w:spacing w:after="0"/>
        <w:rPr>
          <w:sz w:val="24"/>
          <w:szCs w:val="24"/>
        </w:rPr>
      </w:pPr>
    </w:p>
    <w:p w14:paraId="647D3133" w14:textId="1AD58098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def </w:t>
      </w:r>
      <w:proofErr w:type="spellStart"/>
      <w:r>
        <w:rPr>
          <w:sz w:val="24"/>
          <w:szCs w:val="24"/>
        </w:rPr>
        <w:t>some_method</w:t>
      </w:r>
      <w:proofErr w:type="spellEnd"/>
      <w:r>
        <w:rPr>
          <w:sz w:val="24"/>
          <w:szCs w:val="24"/>
        </w:rPr>
        <w:t>(self):</w:t>
      </w:r>
    </w:p>
    <w:p w14:paraId="4C5C5EE0" w14:textId="6F19CFDF" w:rsidR="00F524C2" w:rsidRPr="00DE1164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print(</w:t>
      </w:r>
      <w:proofErr w:type="gramStart"/>
      <w:r>
        <w:rPr>
          <w:sz w:val="24"/>
          <w:szCs w:val="24"/>
        </w:rPr>
        <w:t>self.param</w:t>
      </w:r>
      <w:proofErr w:type="gramEnd"/>
      <w:r>
        <w:rPr>
          <w:sz w:val="24"/>
          <w:szCs w:val="24"/>
        </w:rPr>
        <w:t>1)</w:t>
      </w:r>
    </w:p>
    <w:sectPr w:rsidR="00F524C2" w:rsidRPr="00DE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A"/>
    <w:rsid w:val="00044D1D"/>
    <w:rsid w:val="000C2BD3"/>
    <w:rsid w:val="00173DF4"/>
    <w:rsid w:val="001F0CBC"/>
    <w:rsid w:val="001F7E5D"/>
    <w:rsid w:val="002B2F0D"/>
    <w:rsid w:val="002F76E8"/>
    <w:rsid w:val="003678C4"/>
    <w:rsid w:val="003753FA"/>
    <w:rsid w:val="00376B33"/>
    <w:rsid w:val="003F64C7"/>
    <w:rsid w:val="004905E7"/>
    <w:rsid w:val="0057325C"/>
    <w:rsid w:val="005C33C9"/>
    <w:rsid w:val="005F1523"/>
    <w:rsid w:val="005F6D80"/>
    <w:rsid w:val="0066279A"/>
    <w:rsid w:val="006C7939"/>
    <w:rsid w:val="00700372"/>
    <w:rsid w:val="0070584B"/>
    <w:rsid w:val="00713937"/>
    <w:rsid w:val="00747136"/>
    <w:rsid w:val="00756CD9"/>
    <w:rsid w:val="007D0777"/>
    <w:rsid w:val="00830EDB"/>
    <w:rsid w:val="00856DCD"/>
    <w:rsid w:val="00945FC4"/>
    <w:rsid w:val="009C4D8C"/>
    <w:rsid w:val="009F59FD"/>
    <w:rsid w:val="00A1346F"/>
    <w:rsid w:val="00A22950"/>
    <w:rsid w:val="00A75803"/>
    <w:rsid w:val="00B07F6E"/>
    <w:rsid w:val="00C12645"/>
    <w:rsid w:val="00C24F9A"/>
    <w:rsid w:val="00C509B9"/>
    <w:rsid w:val="00CB40FC"/>
    <w:rsid w:val="00CE4F61"/>
    <w:rsid w:val="00CF6E6D"/>
    <w:rsid w:val="00D51D91"/>
    <w:rsid w:val="00D676BB"/>
    <w:rsid w:val="00DA0FE9"/>
    <w:rsid w:val="00DB1857"/>
    <w:rsid w:val="00DE1164"/>
    <w:rsid w:val="00E45A98"/>
    <w:rsid w:val="00E46F8E"/>
    <w:rsid w:val="00E97C87"/>
    <w:rsid w:val="00F524C2"/>
    <w:rsid w:val="00F938AE"/>
    <w:rsid w:val="00FB0250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46A"/>
  <w15:chartTrackingRefBased/>
  <w15:docId w15:val="{33C91CE3-E265-44C9-926A-491CF30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46</cp:revision>
  <dcterms:created xsi:type="dcterms:W3CDTF">2022-02-13T20:15:00Z</dcterms:created>
  <dcterms:modified xsi:type="dcterms:W3CDTF">2022-02-28T20:56:00Z</dcterms:modified>
</cp:coreProperties>
</file>